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COMPANY PROFILE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An independent developer of CRM systems, web platforms, AI assistants and business automation — built around how your company really works.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Software Development • AI Automation • Business Solutions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OUR LIVE PRODUCTS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Real estate CRM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Property platform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AI documents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Your business grows.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We are an independent software developer. We build CRM systems, web platforms, AI assistants and automations — tailored to your business, not the other way around.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WHERE TIME GETS LOST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Data is scattered everywhere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Clients in Excel, conversations in WhatsApp, tasks in someone’s head. Information gets lost between tools.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The same work, every day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Answering identical questions, copying data, preparing documents and reports by hand.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Slow replies, missed leads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When a request waits hours for an answer, the client may simply choose a competitor.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Real products — designed, built and launched by us.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Each one started from a practical business problem. The same experience goes into every custom project.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for real estate agencies</w:t>
      </w:r>
    </w:p>
    <w:p>
      <w:pPr>
        <w:spacing w:after="100"/>
      </w:pPr>
      <w:hyperlink w:history="1" r:id="rIdnj-jtrh3drrg6pfut1jo1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Property and client database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 tasks and calendar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Agency website with catalog and map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 integration, workflow automation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Business value: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Agents see the next step for every client — nothing gets lost between chats and spreadsheets.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Property search &amp; listings platform</w:t>
      </w:r>
    </w:p>
    <w:p>
      <w:pPr>
        <w:spacing w:after="100"/>
      </w:pPr>
      <w:hyperlink w:history="1" r:id="rIdh9gvn8w7fmk7xydjy4h5i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aggregation and de-duplication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Interactive map with area selection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Structured catalog with detailed filters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Automatic data updates, Telegram alerts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Business value: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Large volumes of scattered data are collected, organized and kept up to date automatically.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Smart document builder with AI</w:t>
      </w:r>
    </w:p>
    <w:p>
      <w:pPr>
        <w:spacing w:after="100"/>
      </w:pPr>
      <w:hyperlink w:history="1" r:id="rIdrths4uqoals96rozutxmi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Templates for letters, agreements, statements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Live editor with instant preview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help to improve and translate text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 signature, export to PDF and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Business value: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Less time on routine paperwork — and documents that look consistent every time.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What we can build for your business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start from the result you need — and only then choose the technology.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Business Management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 clients, deals and tasks in one place. You can see what is happening in your business at any moment.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Sales pipeline, team tasks, owner 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AI Assistants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Answer common questions 24/7, collect client details and pass ready requests to your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WhatsApp / Telegram bots, website chat. Voice AI assistant — in development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Business Process Automation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Repetitive tasks run on their own: reminders, notifications, reports and data transfer.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Automatic follow-ups, daily reports, document generation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 Applications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 fast, modern website that sends client requests straight into your system.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Company website, product catalog, client 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Custom Software Development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built for your exact process when ready-made tools don’t fit.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Internal systems, booking, inventory, price calculators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System Integrations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Your tools talk to each other — no more copying data by hand between apps.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For example: CRM + messengers + payments + spreadsheets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The right technology, with a personal approach.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You work directly with the developer who builds your product — no layers of managers in between.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STEP-BY-STEP ROLLOUT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1 · Core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One key process is automated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2 · Integrations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Connect the tools you already use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3 · AI &amp; scale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Assistants, analytics, new features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Built around you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No templates forced on your team. We study your process and build exactly what it needs.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Flexible and direct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You talk to the developer directly. Decisions are fast, changes are easy to discuss.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Proven by real products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and Forma are online — you can see the quality before we start.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Sensible budget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Only the features you need, without big-agency overhead. Pay per project or monthly.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Gradual implementation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Start with one important process, see the result, then expand step by step.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Support and growth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After launch we maintain and improve the product on agreed terms.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How we work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WAYS TO COOPERATE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Custom project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solution built from scratch for your specific task.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Monthly subscription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Selected services and products are available on a monthly plan.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Discuss the task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short conversation about your business and goals.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Analyze needs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We map the process and decide what to automate first.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Solution &amp; cost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 clear proposal: scope, timeline and price.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Build &amp; test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Regular demos, so you always see the progress.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Launch &amp; grow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Go live, onboard the team, keep improving.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Have an idea or a business problem you want to automate?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Let’s discuss the solution.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Write to us — we’ll reply and arrange a convenient time for a consultation.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CONTACTS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j-jtrh3drrg6pfut1jo1" Type="http://schemas.openxmlformats.org/officeDocument/2006/relationships/hyperlink" Target="https://rieltix.com/" TargetMode="External"/><Relationship Id="rIdh9gvn8w7fmk7xydjy4h5i" Type="http://schemas.openxmlformats.org/officeDocument/2006/relationships/hyperlink" Target="https://mapest.app/" TargetMode="External"/><Relationship Id="rIdrths4uqoals96rozutxmi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 Profile — xcombine</dc:title>
  <dc:creator>xcombine</dc:creator>
  <dc:description>An independent developer of CRM systems, web platforms, AI assistants and business automation — built around how your company really works.</dc:description>
  <cp:lastModifiedBy>Un-named</cp:lastModifiedBy>
  <cp:revision>1</cp:revision>
  <dcterms:created xsi:type="dcterms:W3CDTF">2026-10-28T12:15:15.002Z</dcterms:created>
  <dcterms:modified xsi:type="dcterms:W3CDTF">2026-10-28T12:15:15.002Z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