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748" w14:textId="55C28038" w:rsidR="00512C2A" w:rsidRDefault="00416925" w:rsidP="00416925">
      <w:pPr>
        <w:jc w:val="center"/>
      </w:pPr>
      <w:r>
        <w:t>TOSCA</w:t>
      </w:r>
    </w:p>
    <w:p w14:paraId="0666EC10" w14:textId="77777777" w:rsidR="00416925" w:rsidRDefault="00416925" w:rsidP="00416925"/>
    <w:p w14:paraId="220CF0BA" w14:textId="043BFD06" w:rsidR="00416925" w:rsidRDefault="00416925" w:rsidP="00416925">
      <w:r>
        <w:t xml:space="preserve">Duration: </w:t>
      </w:r>
      <w:r w:rsidR="00AF5B29">
        <w:t>6</w:t>
      </w:r>
      <w:r>
        <w:t xml:space="preserve"> Days</w:t>
      </w:r>
    </w:p>
    <w:p w14:paraId="53D26F09" w14:textId="77777777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>Prerequisites:</w:t>
      </w:r>
    </w:p>
    <w:p w14:paraId="1CA3043E" w14:textId="7AD62517" w:rsidR="00984881" w:rsidRPr="00416925" w:rsidRDefault="00416925" w:rsidP="00984881">
      <w:pPr>
        <w:numPr>
          <w:ilvl w:val="0"/>
          <w:numId w:val="1"/>
        </w:numPr>
      </w:pPr>
      <w:r w:rsidRPr="00416925">
        <w:rPr>
          <w:b/>
          <w:bCs/>
        </w:rPr>
        <w:t>Basic Understanding of Software Testing Concepts:</w:t>
      </w:r>
      <w:r w:rsidRPr="00416925">
        <w:t xml:space="preserve"> Familiarity with testing life cycles, types of testing, and test case creation.</w:t>
      </w:r>
    </w:p>
    <w:p w14:paraId="0402E63E" w14:textId="77777777" w:rsidR="00984881" w:rsidRPr="00984881" w:rsidRDefault="00984881" w:rsidP="00984881">
      <w:pPr>
        <w:rPr>
          <w:b/>
          <w:bCs/>
        </w:rPr>
      </w:pPr>
      <w:r w:rsidRPr="00984881">
        <w:rPr>
          <w:b/>
          <w:bCs/>
        </w:rPr>
        <w:t>Hardware Requirements</w:t>
      </w:r>
    </w:p>
    <w:p w14:paraId="7E4785A0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Processor:</w:t>
      </w:r>
    </w:p>
    <w:p w14:paraId="18DE58AB" w14:textId="0B144D9B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Minimum: </w:t>
      </w:r>
      <w:r>
        <w:rPr>
          <w:b/>
          <w:bCs/>
        </w:rPr>
        <w:t xml:space="preserve"> i5 </w:t>
      </w:r>
      <w:r w:rsidRPr="00984881">
        <w:rPr>
          <w:b/>
          <w:bCs/>
        </w:rPr>
        <w:t>processor</w:t>
      </w:r>
    </w:p>
    <w:p w14:paraId="7E9F363B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RAM:</w:t>
      </w:r>
    </w:p>
    <w:p w14:paraId="3CF08239" w14:textId="24B0133D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Minimum: </w:t>
      </w:r>
      <w:r>
        <w:rPr>
          <w:b/>
          <w:bCs/>
        </w:rPr>
        <w:t>16</w:t>
      </w:r>
      <w:r w:rsidRPr="00984881">
        <w:rPr>
          <w:b/>
          <w:bCs/>
        </w:rPr>
        <w:t xml:space="preserve"> GB</w:t>
      </w:r>
    </w:p>
    <w:p w14:paraId="71C0AA3B" w14:textId="6D7EB3B2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 xml:space="preserve">Recommended: </w:t>
      </w:r>
      <w:r>
        <w:rPr>
          <w:b/>
          <w:bCs/>
        </w:rPr>
        <w:t>32</w:t>
      </w:r>
      <w:r w:rsidRPr="00984881">
        <w:rPr>
          <w:b/>
          <w:bCs/>
        </w:rPr>
        <w:t xml:space="preserve"> GB or more for larger projects</w:t>
      </w:r>
    </w:p>
    <w:p w14:paraId="074F9E5C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Disk Space:</w:t>
      </w:r>
    </w:p>
    <w:p w14:paraId="147AEBE4" w14:textId="30C09778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Minimum: 10</w:t>
      </w:r>
      <w:r>
        <w:rPr>
          <w:b/>
          <w:bCs/>
        </w:rPr>
        <w:t>0</w:t>
      </w:r>
      <w:r w:rsidRPr="00984881">
        <w:rPr>
          <w:b/>
          <w:bCs/>
        </w:rPr>
        <w:t xml:space="preserve"> GB free space (SSD is recommended for better performance)</w:t>
      </w:r>
    </w:p>
    <w:p w14:paraId="4AB853B5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Actual space required may vary based on the projects and data.</w:t>
      </w:r>
    </w:p>
    <w:p w14:paraId="1C702458" w14:textId="77777777" w:rsidR="00984881" w:rsidRPr="00984881" w:rsidRDefault="00984881" w:rsidP="00984881">
      <w:pPr>
        <w:numPr>
          <w:ilvl w:val="0"/>
          <w:numId w:val="8"/>
        </w:numPr>
        <w:rPr>
          <w:b/>
          <w:bCs/>
        </w:rPr>
      </w:pPr>
      <w:r w:rsidRPr="00984881">
        <w:rPr>
          <w:b/>
          <w:bCs/>
        </w:rPr>
        <w:t>Display:</w:t>
      </w:r>
    </w:p>
    <w:p w14:paraId="152EF26D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Minimum: 1280x800 resolution</w:t>
      </w:r>
    </w:p>
    <w:p w14:paraId="45170AC0" w14:textId="77777777" w:rsidR="00984881" w:rsidRPr="00984881" w:rsidRDefault="00984881" w:rsidP="00984881">
      <w:pPr>
        <w:numPr>
          <w:ilvl w:val="1"/>
          <w:numId w:val="8"/>
        </w:numPr>
        <w:rPr>
          <w:b/>
          <w:bCs/>
        </w:rPr>
      </w:pPr>
      <w:r w:rsidRPr="00984881">
        <w:rPr>
          <w:b/>
          <w:bCs/>
        </w:rPr>
        <w:t>Recommended: 1920x1080 or higher</w:t>
      </w:r>
    </w:p>
    <w:p w14:paraId="200448B6" w14:textId="77777777" w:rsidR="00984881" w:rsidRPr="00984881" w:rsidRDefault="00984881" w:rsidP="00984881">
      <w:pPr>
        <w:rPr>
          <w:b/>
          <w:bCs/>
        </w:rPr>
      </w:pPr>
      <w:r w:rsidRPr="00984881">
        <w:rPr>
          <w:b/>
          <w:bCs/>
        </w:rPr>
        <w:t>Software Requirements</w:t>
      </w:r>
    </w:p>
    <w:p w14:paraId="5F66233D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Operating System:</w:t>
      </w:r>
    </w:p>
    <w:p w14:paraId="6C62D30B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Microsoft Windows 10 (64-bit) or later editions</w:t>
      </w:r>
    </w:p>
    <w:p w14:paraId="1641881C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.NET Framework:</w:t>
      </w:r>
    </w:p>
    <w:p w14:paraId="6B0F45C7" w14:textId="60A6A01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 xml:space="preserve">Required: .NET Framework </w:t>
      </w:r>
      <w:r>
        <w:rPr>
          <w:b/>
          <w:bCs/>
        </w:rPr>
        <w:t>8</w:t>
      </w:r>
      <w:r w:rsidRPr="00984881">
        <w:rPr>
          <w:b/>
          <w:bCs/>
        </w:rPr>
        <w:t xml:space="preserve"> or higher</w:t>
      </w:r>
    </w:p>
    <w:p w14:paraId="43F4D88E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Browsers:</w:t>
      </w:r>
    </w:p>
    <w:p w14:paraId="2324A3C4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Latest versions of Chrome, Firefox, or Microsoft Edge for web testing</w:t>
      </w:r>
    </w:p>
    <w:p w14:paraId="4FAB6A6C" w14:textId="77777777" w:rsid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Database System:</w:t>
      </w:r>
    </w:p>
    <w:p w14:paraId="23667E63" w14:textId="5CADA51F" w:rsidR="00984881" w:rsidRDefault="00984881" w:rsidP="00984881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Mysql Community Server 8 and Workbench</w:t>
      </w:r>
    </w:p>
    <w:p w14:paraId="1B6D671F" w14:textId="47EDF380" w:rsidR="00984881" w:rsidRDefault="00984881" w:rsidP="00984881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Mongodb 7</w:t>
      </w:r>
    </w:p>
    <w:p w14:paraId="236E8036" w14:textId="77777777" w:rsidR="00A74F63" w:rsidRPr="00A74F63" w:rsidRDefault="00A74F63" w:rsidP="00A74F6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eastAsia="en-IN"/>
          <w14:ligatures w14:val="none"/>
        </w:rPr>
      </w:pPr>
      <w:r w:rsidRPr="00A74F63">
        <w:rPr>
          <w:rFonts w:ascii="Roboto" w:eastAsia="Times New Roman" w:hAnsi="Roboto" w:cs="Times New Roman"/>
          <w:color w:val="121512"/>
          <w:kern w:val="0"/>
          <w:sz w:val="24"/>
          <w:szCs w:val="24"/>
          <w:lang w:eastAsia="en-IN"/>
          <w14:ligatures w14:val="none"/>
        </w:rPr>
        <w:t>Microsoft SQL Server</w:t>
      </w:r>
    </w:p>
    <w:p w14:paraId="2B04E452" w14:textId="1FEB2B1E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Docker Desktop with Kubernetes</w:t>
      </w:r>
    </w:p>
    <w:p w14:paraId="75BB9EB5" w14:textId="77777777" w:rsid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Java Runtime Environment:</w:t>
      </w:r>
    </w:p>
    <w:p w14:paraId="44FB7593" w14:textId="64A027A0" w:rsidR="00984881" w:rsidRDefault="00984881" w:rsidP="00984881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JDK 21</w:t>
      </w:r>
    </w:p>
    <w:p w14:paraId="2732814D" w14:textId="7D1D3B35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lastRenderedPageBreak/>
        <w:t>Intellij Ultimate</w:t>
      </w:r>
    </w:p>
    <w:p w14:paraId="4325DBD2" w14:textId="77777777" w:rsidR="00984881" w:rsidRPr="00984881" w:rsidRDefault="00984881" w:rsidP="00984881">
      <w:pPr>
        <w:numPr>
          <w:ilvl w:val="0"/>
          <w:numId w:val="9"/>
        </w:numPr>
        <w:rPr>
          <w:b/>
          <w:bCs/>
        </w:rPr>
      </w:pPr>
      <w:r w:rsidRPr="00984881">
        <w:rPr>
          <w:b/>
          <w:bCs/>
        </w:rPr>
        <w:t>Additional Software:</w:t>
      </w:r>
    </w:p>
    <w:p w14:paraId="1E6EDCDC" w14:textId="77777777" w:rsidR="00984881" w:rsidRPr="00984881" w:rsidRDefault="00984881" w:rsidP="00984881">
      <w:pPr>
        <w:numPr>
          <w:ilvl w:val="1"/>
          <w:numId w:val="9"/>
        </w:numPr>
        <w:rPr>
          <w:b/>
          <w:bCs/>
        </w:rPr>
      </w:pPr>
      <w:r w:rsidRPr="00984881">
        <w:rPr>
          <w:b/>
          <w:bCs/>
        </w:rPr>
        <w:t>Depending on your testing needs, additional software (like specific drivers for applications, etc.) might be necessary.</w:t>
      </w:r>
    </w:p>
    <w:p w14:paraId="076A777A" w14:textId="77777777" w:rsidR="00984881" w:rsidRDefault="00984881" w:rsidP="00416925">
      <w:pPr>
        <w:rPr>
          <w:b/>
          <w:bCs/>
        </w:rPr>
      </w:pPr>
    </w:p>
    <w:p w14:paraId="60FC764B" w14:textId="0459E31D" w:rsidR="00416925" w:rsidRDefault="00416925" w:rsidP="00416925">
      <w:pPr>
        <w:rPr>
          <w:b/>
          <w:bCs/>
        </w:rPr>
      </w:pPr>
      <w:r w:rsidRPr="00416925">
        <w:rPr>
          <w:b/>
          <w:bCs/>
        </w:rPr>
        <w:t>Day 1: Introduction to Tosca and API Testing</w:t>
      </w:r>
    </w:p>
    <w:p w14:paraId="07ACADC9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 to</w:t>
      </w:r>
      <w:r w:rsidR="005347BA" w:rsidRPr="004569B3">
        <w:rPr>
          <w:b/>
          <w:bCs/>
        </w:rPr>
        <w:t xml:space="preserve"> APIs:</w:t>
      </w:r>
      <w:r w:rsidR="005347BA" w:rsidRPr="004569B3">
        <w:t xml:space="preserve"> </w:t>
      </w:r>
    </w:p>
    <w:p w14:paraId="04F9D0AC" w14:textId="5D217136" w:rsidR="005347BA" w:rsidRPr="004569B3" w:rsidRDefault="005347BA" w:rsidP="000170A3">
      <w:pPr>
        <w:numPr>
          <w:ilvl w:val="1"/>
          <w:numId w:val="1"/>
        </w:numPr>
      </w:pPr>
      <w:r w:rsidRPr="004569B3">
        <w:t xml:space="preserve">REST </w:t>
      </w:r>
      <w:r w:rsidR="000170A3">
        <w:t xml:space="preserve">API, </w:t>
      </w:r>
      <w:r w:rsidRPr="004569B3">
        <w:t>SOAP services</w:t>
      </w:r>
      <w:r w:rsidR="000170A3">
        <w:t xml:space="preserve"> and Micro Services</w:t>
      </w:r>
      <w:r w:rsidRPr="004569B3">
        <w:t>.</w:t>
      </w:r>
    </w:p>
    <w:p w14:paraId="24352B9A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</w:t>
      </w:r>
      <w:r w:rsidR="005347BA" w:rsidRPr="004569B3">
        <w:rPr>
          <w:b/>
          <w:bCs/>
        </w:rPr>
        <w:t xml:space="preserve"> Databases:</w:t>
      </w:r>
      <w:r w:rsidR="005347BA" w:rsidRPr="004569B3">
        <w:t xml:space="preserve"> </w:t>
      </w:r>
    </w:p>
    <w:p w14:paraId="7EC70CF4" w14:textId="2E1E9667" w:rsidR="005347BA" w:rsidRPr="004569B3" w:rsidRDefault="000170A3" w:rsidP="000170A3">
      <w:pPr>
        <w:numPr>
          <w:ilvl w:val="1"/>
          <w:numId w:val="1"/>
        </w:numPr>
      </w:pPr>
      <w:r>
        <w:t>Hands On SQL Queries (Mysql and Mongodb)</w:t>
      </w:r>
      <w:r w:rsidR="005347BA" w:rsidRPr="004569B3">
        <w:t>.</w:t>
      </w:r>
    </w:p>
    <w:p w14:paraId="5C036000" w14:textId="77777777" w:rsidR="000170A3" w:rsidRDefault="000170A3" w:rsidP="005347BA">
      <w:pPr>
        <w:numPr>
          <w:ilvl w:val="0"/>
          <w:numId w:val="1"/>
        </w:numPr>
      </w:pPr>
      <w:r>
        <w:rPr>
          <w:b/>
          <w:bCs/>
        </w:rPr>
        <w:t xml:space="preserve">Introduction to </w:t>
      </w:r>
      <w:r w:rsidR="005347BA" w:rsidRPr="004569B3">
        <w:rPr>
          <w:b/>
          <w:bCs/>
        </w:rPr>
        <w:t>Agile Methodology:</w:t>
      </w:r>
      <w:r w:rsidR="005347BA" w:rsidRPr="004569B3">
        <w:t xml:space="preserve"> </w:t>
      </w:r>
      <w:r>
        <w:t xml:space="preserve"> </w:t>
      </w:r>
    </w:p>
    <w:p w14:paraId="3548EEDE" w14:textId="1EC3C816" w:rsidR="005347BA" w:rsidRPr="004569B3" w:rsidRDefault="000170A3" w:rsidP="000170A3">
      <w:pPr>
        <w:numPr>
          <w:ilvl w:val="1"/>
          <w:numId w:val="1"/>
        </w:numPr>
      </w:pPr>
      <w:r>
        <w:t>Hands on JIRA and Agile Process</w:t>
      </w:r>
      <w:r w:rsidR="005347BA" w:rsidRPr="004569B3">
        <w:t>.</w:t>
      </w:r>
    </w:p>
    <w:p w14:paraId="4A0088CC" w14:textId="43189DE9" w:rsidR="005347BA" w:rsidRDefault="000170A3" w:rsidP="005347BA">
      <w:pPr>
        <w:numPr>
          <w:ilvl w:val="0"/>
          <w:numId w:val="1"/>
        </w:numPr>
      </w:pPr>
      <w:r>
        <w:rPr>
          <w:b/>
          <w:bCs/>
        </w:rPr>
        <w:t>Introduction to</w:t>
      </w:r>
      <w:r w:rsidR="005347BA" w:rsidRPr="004569B3">
        <w:rPr>
          <w:b/>
          <w:bCs/>
        </w:rPr>
        <w:t xml:space="preserve"> Programming Skills:</w:t>
      </w:r>
    </w:p>
    <w:p w14:paraId="1226A4B1" w14:textId="1A38326E" w:rsidR="000170A3" w:rsidRPr="004569B3" w:rsidRDefault="000170A3" w:rsidP="000170A3">
      <w:pPr>
        <w:numPr>
          <w:ilvl w:val="1"/>
          <w:numId w:val="1"/>
        </w:numPr>
      </w:pPr>
      <w:r>
        <w:t xml:space="preserve"> Hands on Java script and Groovy</w:t>
      </w:r>
    </w:p>
    <w:p w14:paraId="0AEB950E" w14:textId="77777777" w:rsidR="000170A3" w:rsidRDefault="005347BA" w:rsidP="005347BA">
      <w:pPr>
        <w:numPr>
          <w:ilvl w:val="0"/>
          <w:numId w:val="1"/>
        </w:numPr>
      </w:pPr>
      <w:r w:rsidRPr="004569B3">
        <w:rPr>
          <w:b/>
          <w:bCs/>
        </w:rPr>
        <w:t>Understanding of CI/CD Pipelines:</w:t>
      </w:r>
      <w:r w:rsidRPr="004569B3">
        <w:t xml:space="preserve"> </w:t>
      </w:r>
    </w:p>
    <w:p w14:paraId="118CE543" w14:textId="1079F510" w:rsidR="005347BA" w:rsidRDefault="000170A3" w:rsidP="000170A3">
      <w:pPr>
        <w:numPr>
          <w:ilvl w:val="1"/>
          <w:numId w:val="1"/>
        </w:numPr>
      </w:pPr>
      <w:r>
        <w:t>Introduction to</w:t>
      </w:r>
      <w:r w:rsidR="005347BA" w:rsidRPr="004569B3">
        <w:t xml:space="preserve"> Continuous Integration and Continuous Deployment concepts.</w:t>
      </w:r>
    </w:p>
    <w:p w14:paraId="70E10694" w14:textId="488C8BD4" w:rsidR="000170A3" w:rsidRPr="004569B3" w:rsidRDefault="000170A3" w:rsidP="000170A3">
      <w:pPr>
        <w:numPr>
          <w:ilvl w:val="1"/>
          <w:numId w:val="1"/>
        </w:numPr>
      </w:pPr>
      <w:r>
        <w:t>Jenkins Hands On</w:t>
      </w:r>
    </w:p>
    <w:p w14:paraId="47758E7C" w14:textId="3C976303" w:rsidR="00CC0FA9" w:rsidRDefault="00DA5434" w:rsidP="00AF671E">
      <w:pPr>
        <w:rPr>
          <w:b/>
          <w:bCs/>
        </w:rPr>
      </w:pPr>
      <w:r>
        <w:rPr>
          <w:b/>
          <w:bCs/>
        </w:rPr>
        <w:t xml:space="preserve">  </w:t>
      </w:r>
    </w:p>
    <w:p w14:paraId="50530917" w14:textId="75D74AAA" w:rsidR="00416925" w:rsidRPr="00416925" w:rsidRDefault="00394CBD" w:rsidP="00D26BD4">
      <w:r>
        <w:rPr>
          <w:b/>
          <w:bCs/>
        </w:rPr>
        <w:t>Day 2</w:t>
      </w:r>
      <w:r w:rsidR="00D26BD4">
        <w:rPr>
          <w:b/>
          <w:bCs/>
        </w:rPr>
        <w:t xml:space="preserve">: </w:t>
      </w:r>
      <w:r w:rsidR="00416925" w:rsidRPr="00416925">
        <w:rPr>
          <w:b/>
          <w:bCs/>
        </w:rPr>
        <w:t>Introduction to Tosca:</w:t>
      </w:r>
    </w:p>
    <w:p w14:paraId="1C909C23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Overview of Tosca features and architecture.</w:t>
      </w:r>
    </w:p>
    <w:p w14:paraId="72C2A9F4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Tosca Commander and its UI components.</w:t>
      </w:r>
    </w:p>
    <w:p w14:paraId="30FEDB2B" w14:textId="77777777" w:rsidR="00416925" w:rsidRPr="00416925" w:rsidRDefault="00416925" w:rsidP="00416925">
      <w:pPr>
        <w:numPr>
          <w:ilvl w:val="0"/>
          <w:numId w:val="2"/>
        </w:numPr>
      </w:pPr>
      <w:r w:rsidRPr="00416925">
        <w:rPr>
          <w:b/>
          <w:bCs/>
        </w:rPr>
        <w:t>Creating Test Scripts for API Tests:</w:t>
      </w:r>
    </w:p>
    <w:p w14:paraId="3C2ADF42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Understanding API testing in Tosca.</w:t>
      </w:r>
    </w:p>
    <w:p w14:paraId="53C3AA43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Setting up API testing projects.</w:t>
      </w:r>
    </w:p>
    <w:p w14:paraId="1467AA87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Creating and executing basic API test cases.</w:t>
      </w:r>
    </w:p>
    <w:p w14:paraId="6805BCE1" w14:textId="77777777" w:rsidR="00416925" w:rsidRDefault="00416925" w:rsidP="00416925">
      <w:pPr>
        <w:numPr>
          <w:ilvl w:val="1"/>
          <w:numId w:val="2"/>
        </w:numPr>
      </w:pPr>
      <w:r w:rsidRPr="00416925">
        <w:t>Advanced API testing features in Tosca.</w:t>
      </w:r>
    </w:p>
    <w:p w14:paraId="2AC8E775" w14:textId="77777777" w:rsidR="00AF671E" w:rsidRDefault="00AF671E" w:rsidP="00AF671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Tosca Requirements Linking</w:t>
      </w:r>
    </w:p>
    <w:p w14:paraId="78642D58" w14:textId="77777777" w:rsidR="00AF671E" w:rsidRPr="000170A3" w:rsidRDefault="00AF671E" w:rsidP="00AF671E">
      <w:pPr>
        <w:numPr>
          <w:ilvl w:val="1"/>
          <w:numId w:val="2"/>
        </w:numPr>
      </w:pPr>
      <w:r w:rsidRPr="000170A3">
        <w:t>Covering all HTML controls</w:t>
      </w:r>
    </w:p>
    <w:p w14:paraId="6A7F255A" w14:textId="77777777" w:rsidR="00AF671E" w:rsidRPr="00416925" w:rsidRDefault="00AF671E" w:rsidP="00AF671E">
      <w:pPr>
        <w:ind w:left="1440"/>
      </w:pPr>
    </w:p>
    <w:p w14:paraId="3F2BFAA6" w14:textId="77777777" w:rsidR="00416925" w:rsidRPr="00416925" w:rsidRDefault="00416925" w:rsidP="00416925">
      <w:pPr>
        <w:numPr>
          <w:ilvl w:val="0"/>
          <w:numId w:val="2"/>
        </w:numPr>
      </w:pPr>
      <w:r w:rsidRPr="00416925">
        <w:rPr>
          <w:b/>
          <w:bCs/>
        </w:rPr>
        <w:t>Hands-on Lab:</w:t>
      </w:r>
    </w:p>
    <w:p w14:paraId="153B9643" w14:textId="77777777" w:rsidR="00416925" w:rsidRPr="00416925" w:rsidRDefault="00416925" w:rsidP="00416925">
      <w:pPr>
        <w:numPr>
          <w:ilvl w:val="1"/>
          <w:numId w:val="2"/>
        </w:numPr>
      </w:pPr>
      <w:r w:rsidRPr="00416925">
        <w:t>Create and execute API tests using Tosca.</w:t>
      </w:r>
    </w:p>
    <w:p w14:paraId="2A0047A8" w14:textId="18BBEDE8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lastRenderedPageBreak/>
        <w:t xml:space="preserve">Day </w:t>
      </w:r>
      <w:r w:rsidR="00394CBD">
        <w:rPr>
          <w:b/>
          <w:bCs/>
        </w:rPr>
        <w:t>3</w:t>
      </w:r>
      <w:r w:rsidRPr="00416925">
        <w:rPr>
          <w:b/>
          <w:bCs/>
        </w:rPr>
        <w:t>: Database Connectivity and Data-Driven Testing</w:t>
      </w:r>
    </w:p>
    <w:p w14:paraId="67C9BE29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Connecting to Databases with Tosca:</w:t>
      </w:r>
    </w:p>
    <w:p w14:paraId="41912BB2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Overview of database connection options in Tosca.</w:t>
      </w:r>
    </w:p>
    <w:p w14:paraId="79462EB7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Configuring database connections.</w:t>
      </w:r>
    </w:p>
    <w:p w14:paraId="147B27A2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Retrieving data from databases.</w:t>
      </w:r>
    </w:p>
    <w:p w14:paraId="53AC1CC9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Data-Driven Testing in Tosca:</w:t>
      </w:r>
    </w:p>
    <w:p w14:paraId="0CD927EF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Creating data-driven test cases.</w:t>
      </w:r>
    </w:p>
    <w:p w14:paraId="01DDB84C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Using Excel, CSV, and database as data sources.</w:t>
      </w:r>
    </w:p>
    <w:p w14:paraId="31F3DF20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Parameterizing test cases.</w:t>
      </w:r>
    </w:p>
    <w:p w14:paraId="73C3AC36" w14:textId="77777777" w:rsidR="00416925" w:rsidRPr="00416925" w:rsidRDefault="00416925" w:rsidP="00416925">
      <w:pPr>
        <w:numPr>
          <w:ilvl w:val="0"/>
          <w:numId w:val="3"/>
        </w:numPr>
      </w:pPr>
      <w:r w:rsidRPr="00416925">
        <w:rPr>
          <w:b/>
          <w:bCs/>
        </w:rPr>
        <w:t>Hands-on Lab:</w:t>
      </w:r>
    </w:p>
    <w:p w14:paraId="34B27F71" w14:textId="77777777" w:rsidR="00416925" w:rsidRPr="00416925" w:rsidRDefault="00416925" w:rsidP="00416925">
      <w:pPr>
        <w:numPr>
          <w:ilvl w:val="1"/>
          <w:numId w:val="3"/>
        </w:numPr>
      </w:pPr>
      <w:r w:rsidRPr="00416925">
        <w:t>Configure database connections and create data-driven test cases.</w:t>
      </w:r>
    </w:p>
    <w:p w14:paraId="3ECFD436" w14:textId="06B19075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4</w:t>
      </w:r>
      <w:r w:rsidRPr="00416925">
        <w:rPr>
          <w:b/>
          <w:bCs/>
        </w:rPr>
        <w:t>: Advanced Tosca Features</w:t>
      </w:r>
    </w:p>
    <w:p w14:paraId="460D045E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>Multiuser Environment with Tosca Commander:</w:t>
      </w:r>
    </w:p>
    <w:p w14:paraId="7C6D6170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Setting up a multiuser environment.</w:t>
      </w:r>
    </w:p>
    <w:p w14:paraId="0B3FF6FC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Working collaboratively in a team using Tosca.</w:t>
      </w:r>
    </w:p>
    <w:p w14:paraId="2FF2C73D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Managing test assets in a shared environment.</w:t>
      </w:r>
    </w:p>
    <w:p w14:paraId="0FD230A7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>Setting up DokuSnapper for Test Evidence:</w:t>
      </w:r>
    </w:p>
    <w:p w14:paraId="0DA120B5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Introduction to DokuSnapper.</w:t>
      </w:r>
    </w:p>
    <w:p w14:paraId="79706F68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Configuring DokuSnapper in Tosca.</w:t>
      </w:r>
    </w:p>
    <w:p w14:paraId="696ED6B3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Capturing test evidence during execution.</w:t>
      </w:r>
    </w:p>
    <w:p w14:paraId="5C2F7CD9" w14:textId="77777777" w:rsidR="00416925" w:rsidRPr="00416925" w:rsidRDefault="00416925" w:rsidP="00416925">
      <w:pPr>
        <w:numPr>
          <w:ilvl w:val="0"/>
          <w:numId w:val="4"/>
        </w:numPr>
      </w:pPr>
      <w:r w:rsidRPr="00416925">
        <w:rPr>
          <w:b/>
          <w:bCs/>
        </w:rPr>
        <w:t>Hands-on Lab:</w:t>
      </w:r>
    </w:p>
    <w:p w14:paraId="24D57949" w14:textId="77777777" w:rsidR="00416925" w:rsidRPr="00416925" w:rsidRDefault="00416925" w:rsidP="00416925">
      <w:pPr>
        <w:numPr>
          <w:ilvl w:val="1"/>
          <w:numId w:val="4"/>
        </w:numPr>
      </w:pPr>
      <w:r w:rsidRPr="00416925">
        <w:t>Implementing a multiuser environment and setting up DokuSnapper.</w:t>
      </w:r>
    </w:p>
    <w:p w14:paraId="2C9AA0F0" w14:textId="3CA3D718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5</w:t>
      </w:r>
      <w:r w:rsidRPr="00416925">
        <w:rPr>
          <w:b/>
          <w:bCs/>
        </w:rPr>
        <w:t>: Tosca Integration and CI/CD Pipeline</w:t>
      </w:r>
    </w:p>
    <w:p w14:paraId="431CF29A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t>Integrating Tosca with Agile (AzDo):</w:t>
      </w:r>
    </w:p>
    <w:p w14:paraId="4893C880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Overview of Tosca and AzDo integration.</w:t>
      </w:r>
    </w:p>
    <w:p w14:paraId="687FA612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Creating and managing test cases in AzDo.</w:t>
      </w:r>
    </w:p>
    <w:p w14:paraId="0412FD00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Synchronizing Tosca with AzDo work items.</w:t>
      </w:r>
    </w:p>
    <w:p w14:paraId="67809129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t>CI/CD Pipeline Configuration with Tosca:</w:t>
      </w:r>
    </w:p>
    <w:p w14:paraId="4A4DB985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Introduction to CI/CD pipeline concepts.</w:t>
      </w:r>
    </w:p>
    <w:p w14:paraId="22D3052D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Integrating Tosca tests in a CI/CD pipeline.</w:t>
      </w:r>
    </w:p>
    <w:p w14:paraId="147A4B5E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Configuring Tosca for automated execution in a CI/CD environment.</w:t>
      </w:r>
    </w:p>
    <w:p w14:paraId="32AA1B95" w14:textId="77777777" w:rsidR="00416925" w:rsidRPr="00416925" w:rsidRDefault="00416925" w:rsidP="00416925">
      <w:pPr>
        <w:numPr>
          <w:ilvl w:val="0"/>
          <w:numId w:val="5"/>
        </w:numPr>
      </w:pPr>
      <w:r w:rsidRPr="00416925">
        <w:rPr>
          <w:b/>
          <w:bCs/>
        </w:rPr>
        <w:lastRenderedPageBreak/>
        <w:t>Hands-on Lab:</w:t>
      </w:r>
    </w:p>
    <w:p w14:paraId="42F0F314" w14:textId="77777777" w:rsidR="00416925" w:rsidRPr="00416925" w:rsidRDefault="00416925" w:rsidP="00416925">
      <w:pPr>
        <w:numPr>
          <w:ilvl w:val="1"/>
          <w:numId w:val="5"/>
        </w:numPr>
      </w:pPr>
      <w:r w:rsidRPr="00416925">
        <w:t>Set up Tosca with AzDo and configure a basic CI/CD pipeline.</w:t>
      </w:r>
    </w:p>
    <w:p w14:paraId="30AA18D6" w14:textId="5CDF3330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 xml:space="preserve">Day </w:t>
      </w:r>
      <w:r w:rsidR="00394CBD">
        <w:rPr>
          <w:b/>
          <w:bCs/>
        </w:rPr>
        <w:t>6</w:t>
      </w:r>
      <w:r w:rsidRPr="00416925">
        <w:rPr>
          <w:b/>
          <w:bCs/>
        </w:rPr>
        <w:t>: Tosca DI, TDS, and Notepad++ Integration</w:t>
      </w:r>
    </w:p>
    <w:p w14:paraId="0887AA07" w14:textId="77777777" w:rsidR="00416925" w:rsidRPr="00416925" w:rsidRDefault="00416925" w:rsidP="00416925">
      <w:pPr>
        <w:numPr>
          <w:ilvl w:val="0"/>
          <w:numId w:val="6"/>
        </w:numPr>
      </w:pPr>
      <w:r w:rsidRPr="00416925">
        <w:rPr>
          <w:b/>
          <w:bCs/>
        </w:rPr>
        <w:t>Tosca Distributed Execution (DI) and Installation:</w:t>
      </w:r>
    </w:p>
    <w:p w14:paraId="579291AD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Overview of Tosca DI concepts.</w:t>
      </w:r>
    </w:p>
    <w:p w14:paraId="2CEB9076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Installing and configuring Tosca DI.</w:t>
      </w:r>
    </w:p>
    <w:p w14:paraId="6411C6F2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Setting up and managing Non-DI agents.</w:t>
      </w:r>
    </w:p>
    <w:p w14:paraId="190A2814" w14:textId="77777777" w:rsidR="00416925" w:rsidRPr="00416925" w:rsidRDefault="00416925" w:rsidP="00416925">
      <w:pPr>
        <w:numPr>
          <w:ilvl w:val="0"/>
          <w:numId w:val="6"/>
        </w:numPr>
      </w:pPr>
      <w:r w:rsidRPr="00416925">
        <w:rPr>
          <w:b/>
          <w:bCs/>
        </w:rPr>
        <w:t>Test Data Service (TDS) in Tosca:</w:t>
      </w:r>
    </w:p>
    <w:p w14:paraId="35B04BE7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Introduction to Tosca TDS.</w:t>
      </w:r>
    </w:p>
    <w:p w14:paraId="475C9F14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Setting up and using TDS for test data management.</w:t>
      </w:r>
    </w:p>
    <w:p w14:paraId="474FAB04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Implementing TDS in real-world scenarios.</w:t>
      </w:r>
    </w:p>
    <w:p w14:paraId="56608FBE" w14:textId="77777777" w:rsidR="00416925" w:rsidRPr="00416925" w:rsidRDefault="00416925" w:rsidP="00416925">
      <w:pPr>
        <w:numPr>
          <w:ilvl w:val="0"/>
          <w:numId w:val="6"/>
        </w:numPr>
      </w:pPr>
      <w:r w:rsidRPr="00416925">
        <w:rPr>
          <w:b/>
          <w:bCs/>
        </w:rPr>
        <w:t>Working with Notepad++:</w:t>
      </w:r>
    </w:p>
    <w:p w14:paraId="51775D50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Customizing Notepad++ for Tosca.</w:t>
      </w:r>
    </w:p>
    <w:p w14:paraId="6B43B87A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Using Notepad++ for scripting and data manipulation in Tosca.</w:t>
      </w:r>
    </w:p>
    <w:p w14:paraId="2009082C" w14:textId="77777777" w:rsidR="00416925" w:rsidRPr="00416925" w:rsidRDefault="00416925" w:rsidP="00416925">
      <w:pPr>
        <w:numPr>
          <w:ilvl w:val="0"/>
          <w:numId w:val="6"/>
        </w:numPr>
      </w:pPr>
      <w:r w:rsidRPr="00416925">
        <w:rPr>
          <w:b/>
          <w:bCs/>
        </w:rPr>
        <w:t>Hands-on Lab:</w:t>
      </w:r>
    </w:p>
    <w:p w14:paraId="158B5089" w14:textId="77777777" w:rsidR="00416925" w:rsidRPr="00416925" w:rsidRDefault="00416925" w:rsidP="00416925">
      <w:pPr>
        <w:numPr>
          <w:ilvl w:val="1"/>
          <w:numId w:val="6"/>
        </w:numPr>
      </w:pPr>
      <w:r w:rsidRPr="00416925">
        <w:t>Configure Tosca DI and TDS, and integrate with Notepad++.</w:t>
      </w:r>
    </w:p>
    <w:p w14:paraId="1C9D555D" w14:textId="77777777" w:rsidR="00416925" w:rsidRPr="00416925" w:rsidRDefault="00416925" w:rsidP="00416925">
      <w:pPr>
        <w:rPr>
          <w:b/>
          <w:bCs/>
        </w:rPr>
      </w:pPr>
      <w:r w:rsidRPr="00416925">
        <w:rPr>
          <w:b/>
          <w:bCs/>
        </w:rPr>
        <w:t>Conclusion:</w:t>
      </w:r>
    </w:p>
    <w:p w14:paraId="5AE09019" w14:textId="77777777" w:rsidR="00416925" w:rsidRPr="00416925" w:rsidRDefault="00416925" w:rsidP="00416925">
      <w:pPr>
        <w:numPr>
          <w:ilvl w:val="0"/>
          <w:numId w:val="7"/>
        </w:numPr>
      </w:pPr>
      <w:r w:rsidRPr="00416925">
        <w:rPr>
          <w:b/>
          <w:bCs/>
        </w:rPr>
        <w:t>Recap and Q&amp;A:</w:t>
      </w:r>
    </w:p>
    <w:p w14:paraId="7404FB93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Review of the key concepts covered during the course.</w:t>
      </w:r>
    </w:p>
    <w:p w14:paraId="7E343733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Open discussion and Q&amp;A session.</w:t>
      </w:r>
    </w:p>
    <w:p w14:paraId="3436A906" w14:textId="77777777" w:rsidR="00416925" w:rsidRPr="00416925" w:rsidRDefault="00416925" w:rsidP="00416925">
      <w:pPr>
        <w:numPr>
          <w:ilvl w:val="0"/>
          <w:numId w:val="7"/>
        </w:numPr>
      </w:pPr>
      <w:r w:rsidRPr="00416925">
        <w:rPr>
          <w:b/>
          <w:bCs/>
        </w:rPr>
        <w:t>Final Hands-on Project:</w:t>
      </w:r>
    </w:p>
    <w:p w14:paraId="2FFF0AA5" w14:textId="77777777" w:rsidR="00416925" w:rsidRPr="00416925" w:rsidRDefault="00416925" w:rsidP="00416925">
      <w:pPr>
        <w:numPr>
          <w:ilvl w:val="1"/>
          <w:numId w:val="7"/>
        </w:numPr>
      </w:pPr>
      <w:r w:rsidRPr="00416925">
        <w:t>Implementing a full test scenario incorporating all the concepts learned during the course.</w:t>
      </w:r>
    </w:p>
    <w:p w14:paraId="66483002" w14:textId="77777777" w:rsidR="00416925" w:rsidRPr="00416925" w:rsidRDefault="00000000" w:rsidP="00416925">
      <w:r>
        <w:pict w14:anchorId="2B4D696E">
          <v:rect id="_x0000_i1025" style="width:0;height:1.5pt" o:hralign="center" o:hrstd="t" o:hr="t" fillcolor="#a0a0a0" stroked="f"/>
        </w:pict>
      </w:r>
    </w:p>
    <w:p w14:paraId="7A66B548" w14:textId="159CA027" w:rsidR="00416925" w:rsidRPr="00416925" w:rsidRDefault="00416925" w:rsidP="00416925">
      <w:r w:rsidRPr="00416925">
        <w:t xml:space="preserve">This </w:t>
      </w:r>
      <w:r w:rsidR="00281366">
        <w:t>6</w:t>
      </w:r>
      <w:r w:rsidRPr="00416925">
        <w:t>-day</w:t>
      </w:r>
      <w:r w:rsidR="00281366">
        <w:t>s</w:t>
      </w:r>
      <w:r w:rsidRPr="00416925">
        <w:t xml:space="preserve"> course is structured to build from foundational concepts to advanced features, ensuring that participants gain a comprehensive understanding of Tosca’s capabilities and how to use them effectively in their projects.</w:t>
      </w:r>
    </w:p>
    <w:p w14:paraId="42BD1BEB" w14:textId="77777777" w:rsidR="00416925" w:rsidRDefault="00416925" w:rsidP="00416925"/>
    <w:sectPr w:rsidR="0041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41D"/>
    <w:multiLevelType w:val="multilevel"/>
    <w:tmpl w:val="ABB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358D"/>
    <w:multiLevelType w:val="multilevel"/>
    <w:tmpl w:val="2FE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0D43"/>
    <w:multiLevelType w:val="multilevel"/>
    <w:tmpl w:val="EF7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4C24"/>
    <w:multiLevelType w:val="multilevel"/>
    <w:tmpl w:val="A4C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97B3E"/>
    <w:multiLevelType w:val="multilevel"/>
    <w:tmpl w:val="773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67ABB"/>
    <w:multiLevelType w:val="multilevel"/>
    <w:tmpl w:val="330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77983"/>
    <w:multiLevelType w:val="multilevel"/>
    <w:tmpl w:val="E47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1D21"/>
    <w:multiLevelType w:val="multilevel"/>
    <w:tmpl w:val="5DC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061E"/>
    <w:multiLevelType w:val="multilevel"/>
    <w:tmpl w:val="CF0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72C32"/>
    <w:multiLevelType w:val="multilevel"/>
    <w:tmpl w:val="6B9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6651">
    <w:abstractNumId w:val="3"/>
  </w:num>
  <w:num w:numId="2" w16cid:durableId="1400208474">
    <w:abstractNumId w:val="0"/>
  </w:num>
  <w:num w:numId="3" w16cid:durableId="211119109">
    <w:abstractNumId w:val="8"/>
  </w:num>
  <w:num w:numId="4" w16cid:durableId="1049300428">
    <w:abstractNumId w:val="6"/>
  </w:num>
  <w:num w:numId="5" w16cid:durableId="553276825">
    <w:abstractNumId w:val="9"/>
  </w:num>
  <w:num w:numId="6" w16cid:durableId="1296527975">
    <w:abstractNumId w:val="2"/>
  </w:num>
  <w:num w:numId="7" w16cid:durableId="681326003">
    <w:abstractNumId w:val="1"/>
  </w:num>
  <w:num w:numId="8" w16cid:durableId="2076777344">
    <w:abstractNumId w:val="4"/>
  </w:num>
  <w:num w:numId="9" w16cid:durableId="1920403819">
    <w:abstractNumId w:val="5"/>
  </w:num>
  <w:num w:numId="10" w16cid:durableId="1143739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D"/>
    <w:rsid w:val="000170A3"/>
    <w:rsid w:val="001C74F9"/>
    <w:rsid w:val="00281366"/>
    <w:rsid w:val="00394CBD"/>
    <w:rsid w:val="00416925"/>
    <w:rsid w:val="004569B3"/>
    <w:rsid w:val="00512C2A"/>
    <w:rsid w:val="005347BA"/>
    <w:rsid w:val="005A1BDD"/>
    <w:rsid w:val="006C3F71"/>
    <w:rsid w:val="006D23FE"/>
    <w:rsid w:val="00984881"/>
    <w:rsid w:val="00A74F63"/>
    <w:rsid w:val="00AF5B29"/>
    <w:rsid w:val="00AF671E"/>
    <w:rsid w:val="00B73B87"/>
    <w:rsid w:val="00CC0FA9"/>
    <w:rsid w:val="00CD357B"/>
    <w:rsid w:val="00D26BD4"/>
    <w:rsid w:val="00D549CD"/>
    <w:rsid w:val="00DA5434"/>
    <w:rsid w:val="00E40323"/>
    <w:rsid w:val="00E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CCA7"/>
  <w15:chartTrackingRefBased/>
  <w15:docId w15:val="{063BFECA-F25B-411C-909E-AD4D381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</cp:revision>
  <dcterms:created xsi:type="dcterms:W3CDTF">2024-09-15T17:25:00Z</dcterms:created>
  <dcterms:modified xsi:type="dcterms:W3CDTF">2024-09-16T07:45:00Z</dcterms:modified>
</cp:coreProperties>
</file>