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02DC2" w14:textId="29747982" w:rsidR="0041041F" w:rsidRPr="0009623A" w:rsidRDefault="00C76D54" w:rsidP="00C76D54">
      <w:pPr>
        <w:pStyle w:val="Titre"/>
        <w:rPr>
          <w:rFonts w:ascii="Aptos" w:hAnsi="Aptos"/>
        </w:rPr>
      </w:pPr>
      <w:r w:rsidRPr="0009623A">
        <w:rPr>
          <w:rFonts w:ascii="Aptos" w:hAnsi="Aptos"/>
        </w:rPr>
        <w:t>CR Réunion 22/02/2024</w:t>
      </w:r>
    </w:p>
    <w:p w14:paraId="3AEB0C72" w14:textId="77777777" w:rsidR="00416EA5" w:rsidRPr="0009623A" w:rsidRDefault="00416EA5" w:rsidP="00416EA5">
      <w:pPr>
        <w:rPr>
          <w:rFonts w:ascii="Aptos" w:hAnsi="Aptos"/>
        </w:rPr>
      </w:pPr>
    </w:p>
    <w:p w14:paraId="12BB8548" w14:textId="1404668A" w:rsidR="00C76D54" w:rsidRPr="0009623A" w:rsidRDefault="00C76D54" w:rsidP="00C76D54">
      <w:pPr>
        <w:pStyle w:val="Titre1"/>
        <w:rPr>
          <w:rFonts w:ascii="Aptos" w:hAnsi="Aptos"/>
        </w:rPr>
      </w:pPr>
      <w:r w:rsidRPr="0009623A">
        <w:rPr>
          <w:rFonts w:ascii="Aptos" w:hAnsi="Aptos"/>
        </w:rPr>
        <w:t>Objectif : trouver style du jeu</w:t>
      </w:r>
    </w:p>
    <w:p w14:paraId="22748CD8" w14:textId="77777777" w:rsidR="00416EA5" w:rsidRPr="0009623A" w:rsidRDefault="00416EA5" w:rsidP="00416EA5">
      <w:pPr>
        <w:rPr>
          <w:rFonts w:ascii="Aptos" w:hAnsi="Aptos"/>
        </w:rPr>
      </w:pPr>
    </w:p>
    <w:p w14:paraId="22BC669A" w14:textId="5F27A381" w:rsidR="00416EA5" w:rsidRPr="0009623A" w:rsidRDefault="00C76D54" w:rsidP="008926A2">
      <w:pPr>
        <w:pStyle w:val="Titre2"/>
        <w:rPr>
          <w:rFonts w:ascii="Aptos" w:hAnsi="Aptos"/>
        </w:rPr>
      </w:pPr>
      <w:r w:rsidRPr="0009623A">
        <w:rPr>
          <w:rFonts w:ascii="Aptos" w:hAnsi="Aptos"/>
        </w:rPr>
        <w:t>Idées</w:t>
      </w:r>
    </w:p>
    <w:p w14:paraId="3B20B0E1" w14:textId="15934C61" w:rsidR="00C76D54" w:rsidRPr="0009623A" w:rsidRDefault="00C76D54" w:rsidP="008926A2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Hack n slash, parisien qui se défend des touristes pendant les JO</w:t>
      </w:r>
      <w:r w:rsidR="00097CEC" w:rsidRPr="0009623A">
        <w:rPr>
          <w:rFonts w:ascii="Aptos" w:hAnsi="Aptos"/>
        </w:rPr>
        <w:t> ?</w:t>
      </w:r>
    </w:p>
    <w:p w14:paraId="759B933D" w14:textId="787E950C" w:rsidR="00C76D54" w:rsidRPr="0009623A" w:rsidRDefault="00C76D54" w:rsidP="00C76D54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Jeu infiltration</w:t>
      </w:r>
      <w:r w:rsidR="00097CEC" w:rsidRPr="0009623A">
        <w:rPr>
          <w:rFonts w:ascii="Aptos" w:hAnsi="Aptos"/>
        </w:rPr>
        <w:t> ?</w:t>
      </w:r>
    </w:p>
    <w:p w14:paraId="328FFA6E" w14:textId="4B952D26" w:rsidR="008931AD" w:rsidRPr="0009623A" w:rsidRDefault="00416EA5" w:rsidP="00C76D54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Style médiéval</w:t>
      </w:r>
      <w:r w:rsidR="00097CEC" w:rsidRPr="0009623A">
        <w:rPr>
          <w:rFonts w:ascii="Aptos" w:hAnsi="Aptos"/>
        </w:rPr>
        <w:t> ?</w:t>
      </w:r>
    </w:p>
    <w:p w14:paraId="2C35695B" w14:textId="77777777" w:rsidR="008931AD" w:rsidRPr="0009623A" w:rsidRDefault="008931AD" w:rsidP="008931AD">
      <w:pPr>
        <w:pStyle w:val="Titre2"/>
        <w:rPr>
          <w:rFonts w:ascii="Aptos" w:hAnsi="Aptos"/>
        </w:rPr>
      </w:pPr>
    </w:p>
    <w:p w14:paraId="3FBA7D5E" w14:textId="2C936A47" w:rsidR="00097CEC" w:rsidRPr="0009623A" w:rsidRDefault="00D120E4" w:rsidP="008931AD">
      <w:pPr>
        <w:pStyle w:val="Titre2"/>
        <w:rPr>
          <w:rFonts w:ascii="Aptos" w:hAnsi="Aptos"/>
        </w:rPr>
      </w:pPr>
      <w:r w:rsidRPr="0009623A">
        <w:rPr>
          <w:rFonts w:ascii="Aptos" w:hAnsi="Aptos"/>
        </w:rPr>
        <w:t>Question</w:t>
      </w:r>
      <w:r w:rsidR="00416EA5" w:rsidRPr="0009623A">
        <w:rPr>
          <w:rFonts w:ascii="Aptos" w:hAnsi="Aptos"/>
        </w:rPr>
        <w:t>s</w:t>
      </w:r>
      <w:r w:rsidRPr="0009623A">
        <w:rPr>
          <w:rFonts w:ascii="Aptos" w:hAnsi="Aptos"/>
        </w:rPr>
        <w:t xml:space="preserve"> importante</w:t>
      </w:r>
      <w:r w:rsidR="00416EA5" w:rsidRPr="0009623A">
        <w:rPr>
          <w:rFonts w:ascii="Aptos" w:hAnsi="Aptos"/>
        </w:rPr>
        <w:t>s</w:t>
      </w:r>
      <w:r w:rsidRPr="0009623A">
        <w:rPr>
          <w:rFonts w:ascii="Aptos" w:hAnsi="Aptos"/>
        </w:rPr>
        <w:t> </w:t>
      </w:r>
    </w:p>
    <w:p w14:paraId="0A05F2CC" w14:textId="77777777" w:rsidR="008931AD" w:rsidRPr="0009623A" w:rsidRDefault="00D120E4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Système de run (Rogue Like) (</w:t>
      </w:r>
      <w:r w:rsidR="008931AD" w:rsidRPr="0009623A">
        <w:rPr>
          <w:rFonts w:ascii="Aptos" w:hAnsi="Aptos"/>
        </w:rPr>
        <w:t>b</w:t>
      </w:r>
      <w:r w:rsidR="00097CEC" w:rsidRPr="0009623A">
        <w:rPr>
          <w:rFonts w:ascii="Aptos" w:hAnsi="Aptos"/>
        </w:rPr>
        <w:t>esoin de contenu</w:t>
      </w:r>
      <w:r w:rsidR="008931AD" w:rsidRPr="0009623A">
        <w:rPr>
          <w:rFonts w:ascii="Aptos" w:hAnsi="Aptos"/>
        </w:rPr>
        <w:t>s</w:t>
      </w:r>
      <w:r w:rsidR="00097CEC" w:rsidRPr="0009623A">
        <w:rPr>
          <w:rFonts w:ascii="Aptos" w:hAnsi="Aptos"/>
        </w:rPr>
        <w:t xml:space="preserve"> conséquent</w:t>
      </w:r>
      <w:r w:rsidR="008931AD" w:rsidRPr="0009623A">
        <w:rPr>
          <w:rFonts w:ascii="Aptos" w:hAnsi="Aptos"/>
        </w:rPr>
        <w:t>s</w:t>
      </w:r>
      <w:r w:rsidR="00097CEC" w:rsidRPr="0009623A">
        <w:rPr>
          <w:rFonts w:ascii="Aptos" w:hAnsi="Aptos"/>
        </w:rPr>
        <w:t xml:space="preserve"> pour que le joueur ne se lasse pas : beaucoup d’objets, mécanismes à découvrir, …</w:t>
      </w:r>
      <w:r w:rsidRPr="0009623A">
        <w:rPr>
          <w:rFonts w:ascii="Aptos" w:hAnsi="Aptos"/>
        </w:rPr>
        <w:t>) ou personnage que l’on améliore continuellement (Diablo Like)</w:t>
      </w:r>
      <w:r w:rsidR="00416EA5" w:rsidRPr="0009623A">
        <w:rPr>
          <w:rFonts w:ascii="Aptos" w:hAnsi="Aptos"/>
        </w:rPr>
        <w:t> ?</w:t>
      </w:r>
    </w:p>
    <w:p w14:paraId="6EA329C4" w14:textId="77777777" w:rsidR="008931AD" w:rsidRPr="0009623A" w:rsidRDefault="00416EA5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 xml:space="preserve"> 2D ou 3D isométrique ?</w:t>
      </w:r>
    </w:p>
    <w:p w14:paraId="5D009C05" w14:textId="77777777" w:rsidR="008931AD" w:rsidRPr="0009623A" w:rsidRDefault="00416EA5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 xml:space="preserve"> Vue du dessus ou côté ?</w:t>
      </w:r>
    </w:p>
    <w:p w14:paraId="395A47DE" w14:textId="77777777" w:rsidR="008931AD" w:rsidRPr="0009623A" w:rsidRDefault="00416EA5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Génération procédurale de salles ?</w:t>
      </w:r>
    </w:p>
    <w:p w14:paraId="4D2EB9A9" w14:textId="77777777" w:rsidR="008931AD" w:rsidRPr="0009623A" w:rsidRDefault="008404DC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Pixel art ou dessins ? Numa sait dessiner.</w:t>
      </w:r>
    </w:p>
    <w:p w14:paraId="7A9AA8DF" w14:textId="14956E26" w:rsidR="00525D78" w:rsidRPr="0009623A" w:rsidRDefault="00525D78" w:rsidP="008931AD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Ennemis en temps réel ou tour par tour ?</w:t>
      </w:r>
    </w:p>
    <w:p w14:paraId="1356AD1F" w14:textId="77777777" w:rsidR="008931AD" w:rsidRPr="0009623A" w:rsidRDefault="008931AD" w:rsidP="00416EA5">
      <w:pPr>
        <w:rPr>
          <w:rFonts w:ascii="Aptos" w:hAnsi="Aptos"/>
        </w:rPr>
      </w:pPr>
    </w:p>
    <w:p w14:paraId="3D28497C" w14:textId="2E60F239" w:rsidR="00D120E4" w:rsidRPr="0009623A" w:rsidRDefault="00416EA5" w:rsidP="008931AD">
      <w:pPr>
        <w:pStyle w:val="Titre2"/>
        <w:rPr>
          <w:rFonts w:ascii="Aptos" w:hAnsi="Aptos"/>
        </w:rPr>
      </w:pPr>
      <w:r w:rsidRPr="0009623A">
        <w:rPr>
          <w:rFonts w:ascii="Aptos" w:hAnsi="Aptos"/>
        </w:rPr>
        <w:t>Verdict </w:t>
      </w:r>
    </w:p>
    <w:p w14:paraId="1F36951A" w14:textId="77777777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2D vue du dessus</w:t>
      </w:r>
    </w:p>
    <w:p w14:paraId="6C027623" w14:textId="0C02BBCC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Salles générées procéduralement</w:t>
      </w:r>
    </w:p>
    <w:p w14:paraId="084066D6" w14:textId="7BF01CFB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Plusieurs classes</w:t>
      </w:r>
    </w:p>
    <w:p w14:paraId="7769336F" w14:textId="7FD91240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 xml:space="preserve">Plusieurs niveaux : </w:t>
      </w:r>
      <w:r w:rsidR="008404DC" w:rsidRPr="0009623A">
        <w:rPr>
          <w:rFonts w:ascii="Aptos" w:hAnsi="Aptos"/>
        </w:rPr>
        <w:t xml:space="preserve">catacombes, </w:t>
      </w:r>
      <w:r w:rsidRPr="0009623A">
        <w:rPr>
          <w:rFonts w:ascii="Aptos" w:hAnsi="Aptos"/>
        </w:rPr>
        <w:t>métro, gare, …</w:t>
      </w:r>
    </w:p>
    <w:p w14:paraId="1A896DE6" w14:textId="624E6562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Système de run</w:t>
      </w:r>
    </w:p>
    <w:p w14:paraId="5F301A70" w14:textId="03218988" w:rsidR="00416EA5" w:rsidRPr="0009623A" w:rsidRDefault="00416EA5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 xml:space="preserve">Enjeu : réaliser classes intéressantes pour </w:t>
      </w:r>
      <w:r w:rsidR="008404DC" w:rsidRPr="0009623A">
        <w:rPr>
          <w:rFonts w:ascii="Aptos" w:hAnsi="Aptos"/>
        </w:rPr>
        <w:t>re</w:t>
      </w:r>
      <w:r w:rsidR="00DD292E">
        <w:rPr>
          <w:rFonts w:ascii="Aptos" w:hAnsi="Aptos"/>
        </w:rPr>
        <w:t>-</w:t>
      </w:r>
      <w:r w:rsidR="008404DC" w:rsidRPr="0009623A">
        <w:rPr>
          <w:rFonts w:ascii="Aptos" w:hAnsi="Aptos"/>
        </w:rPr>
        <w:t>jouabilité</w:t>
      </w:r>
    </w:p>
    <w:p w14:paraId="60D1D5BA" w14:textId="0151FD28" w:rsidR="008404DC" w:rsidRPr="0009623A" w:rsidRDefault="008404DC" w:rsidP="00416EA5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Nom du jeu : Olympia, JO 2024</w:t>
      </w:r>
    </w:p>
    <w:p w14:paraId="01E40A42" w14:textId="20CE39E9" w:rsidR="00D120E4" w:rsidRPr="0009623A" w:rsidRDefault="008404DC" w:rsidP="00D120E4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 xml:space="preserve">Salles entre métro, métro qui passe meurt, déplacement sur rails, 1 qui fait </w:t>
      </w:r>
      <w:r w:rsidR="00097CEC" w:rsidRPr="0009623A">
        <w:rPr>
          <w:rFonts w:ascii="Aptos" w:hAnsi="Aptos"/>
        </w:rPr>
        <w:t>aller-retour</w:t>
      </w:r>
      <w:r w:rsidRPr="0009623A">
        <w:rPr>
          <w:rFonts w:ascii="Aptos" w:hAnsi="Aptos"/>
        </w:rPr>
        <w:t xml:space="preserve"> (donc changer de sens selon venue de trains)</w:t>
      </w:r>
    </w:p>
    <w:p w14:paraId="1A01CDB3" w14:textId="774C043D" w:rsidR="00525D78" w:rsidRPr="0009623A" w:rsidRDefault="00525D78" w:rsidP="00D120E4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Ennemis en temps réel</w:t>
      </w:r>
    </w:p>
    <w:p w14:paraId="16BE0054" w14:textId="77777777" w:rsidR="00E5402C" w:rsidRPr="0009623A" w:rsidRDefault="00E5402C" w:rsidP="00E5402C">
      <w:pPr>
        <w:pStyle w:val="Paragraphedeliste"/>
        <w:rPr>
          <w:rFonts w:ascii="Aptos" w:hAnsi="Aptos"/>
        </w:rPr>
      </w:pPr>
    </w:p>
    <w:p w14:paraId="55078B36" w14:textId="4BA4E8D1" w:rsidR="00E5402C" w:rsidRPr="0009623A" w:rsidRDefault="00E5402C" w:rsidP="008931AD">
      <w:pPr>
        <w:pStyle w:val="Titre2"/>
        <w:rPr>
          <w:rFonts w:ascii="Aptos" w:hAnsi="Aptos"/>
        </w:rPr>
      </w:pPr>
      <w:r w:rsidRPr="0009623A">
        <w:rPr>
          <w:rFonts w:ascii="Aptos" w:hAnsi="Aptos"/>
        </w:rPr>
        <w:t xml:space="preserve">Décision </w:t>
      </w:r>
    </w:p>
    <w:p w14:paraId="5D552299" w14:textId="29DDE907" w:rsidR="00E5402C" w:rsidRPr="0009623A" w:rsidRDefault="00E5402C" w:rsidP="00E5402C">
      <w:pPr>
        <w:pStyle w:val="Paragraphedeliste"/>
        <w:numPr>
          <w:ilvl w:val="0"/>
          <w:numId w:val="2"/>
        </w:numPr>
        <w:rPr>
          <w:rFonts w:ascii="Aptos" w:hAnsi="Aptos"/>
        </w:rPr>
      </w:pPr>
      <w:r w:rsidRPr="0009623A">
        <w:rPr>
          <w:rFonts w:ascii="Aptos" w:hAnsi="Aptos"/>
        </w:rPr>
        <w:t>Création serveur discord pour échanger plus facilement (appels, messages, fichiers)</w:t>
      </w:r>
      <w:r w:rsidR="008931AD" w:rsidRPr="0009623A">
        <w:rPr>
          <w:rFonts w:ascii="Aptos" w:hAnsi="Aptos"/>
        </w:rPr>
        <w:t xml:space="preserve"> tout au long du projet.</w:t>
      </w:r>
    </w:p>
    <w:sectPr w:rsidR="00E5402C" w:rsidRPr="000962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4640B"/>
    <w:multiLevelType w:val="hybridMultilevel"/>
    <w:tmpl w:val="9208B7E0"/>
    <w:lvl w:ilvl="0" w:tplc="C53AD0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03EEB"/>
    <w:multiLevelType w:val="hybridMultilevel"/>
    <w:tmpl w:val="638422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31A51"/>
    <w:multiLevelType w:val="hybridMultilevel"/>
    <w:tmpl w:val="4B0A1210"/>
    <w:lvl w:ilvl="0" w:tplc="5EBCD8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477495">
    <w:abstractNumId w:val="2"/>
  </w:num>
  <w:num w:numId="2" w16cid:durableId="793670722">
    <w:abstractNumId w:val="0"/>
  </w:num>
  <w:num w:numId="3" w16cid:durableId="1258175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54"/>
    <w:rsid w:val="0009623A"/>
    <w:rsid w:val="00097CEC"/>
    <w:rsid w:val="00167D9C"/>
    <w:rsid w:val="00274201"/>
    <w:rsid w:val="003D33A4"/>
    <w:rsid w:val="0041041F"/>
    <w:rsid w:val="00416EA5"/>
    <w:rsid w:val="00525D78"/>
    <w:rsid w:val="008404DC"/>
    <w:rsid w:val="008926A2"/>
    <w:rsid w:val="008931AD"/>
    <w:rsid w:val="00AF1113"/>
    <w:rsid w:val="00C76D54"/>
    <w:rsid w:val="00D120E4"/>
    <w:rsid w:val="00DB3871"/>
    <w:rsid w:val="00DD292E"/>
    <w:rsid w:val="00E5402C"/>
    <w:rsid w:val="00F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FDDBA"/>
  <w15:chartTrackingRefBased/>
  <w15:docId w15:val="{3953A30D-C743-4B9A-9469-526EBA76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D78"/>
  </w:style>
  <w:style w:type="paragraph" w:styleId="Titre1">
    <w:name w:val="heading 1"/>
    <w:basedOn w:val="Normal"/>
    <w:next w:val="Normal"/>
    <w:link w:val="Titre1Car"/>
    <w:uiPriority w:val="9"/>
    <w:qFormat/>
    <w:rsid w:val="00C76D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6D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76D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16E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6D5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C76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76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76D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76D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16E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</dc:creator>
  <cp:keywords/>
  <dc:description/>
  <cp:lastModifiedBy>Hugo W</cp:lastModifiedBy>
  <cp:revision>12</cp:revision>
  <dcterms:created xsi:type="dcterms:W3CDTF">2024-02-22T15:07:00Z</dcterms:created>
  <dcterms:modified xsi:type="dcterms:W3CDTF">2024-05-25T19:02:00Z</dcterms:modified>
</cp:coreProperties>
</file>