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A2200" w14:textId="45DE62D2" w:rsidR="00EC2C75" w:rsidRDefault="004E16B5" w:rsidP="004E16B5">
      <w:pPr>
        <w:pStyle w:val="Title"/>
      </w:pPr>
      <w:r w:rsidRPr="004E16B5">
        <w:t>BCDE222</w:t>
      </w:r>
      <w:r>
        <w:t xml:space="preserve"> </w:t>
      </w:r>
      <w:r w:rsidRPr="004E16B5">
        <w:t>Assessment 1</w:t>
      </w:r>
      <w:r>
        <w:t xml:space="preserve"> </w:t>
      </w:r>
      <w:r w:rsidRPr="004E16B5">
        <w:t>Evidence Pack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E16B5" w14:paraId="18FE7B6F" w14:textId="77777777" w:rsidTr="004E16B5">
        <w:tc>
          <w:tcPr>
            <w:tcW w:w="4508" w:type="dxa"/>
          </w:tcPr>
          <w:p w14:paraId="61D21D8E" w14:textId="5B0C4306" w:rsidR="004E16B5" w:rsidRDefault="004E16B5" w:rsidP="004E16B5">
            <w:r>
              <w:t>Name</w:t>
            </w:r>
          </w:p>
        </w:tc>
        <w:tc>
          <w:tcPr>
            <w:tcW w:w="4508" w:type="dxa"/>
          </w:tcPr>
          <w:p w14:paraId="54C4B271" w14:textId="647B6F3D" w:rsidR="004E16B5" w:rsidRDefault="004E16B5" w:rsidP="004E16B5">
            <w:r>
              <w:t>Ethan Balon</w:t>
            </w:r>
          </w:p>
        </w:tc>
      </w:tr>
      <w:tr w:rsidR="004E16B5" w14:paraId="76CF513E" w14:textId="77777777" w:rsidTr="004E16B5">
        <w:tc>
          <w:tcPr>
            <w:tcW w:w="4508" w:type="dxa"/>
          </w:tcPr>
          <w:p w14:paraId="75D217C1" w14:textId="29C81FD1" w:rsidR="004E16B5" w:rsidRDefault="004E16B5" w:rsidP="004E16B5">
            <w:r>
              <w:t>Student ID</w:t>
            </w:r>
          </w:p>
        </w:tc>
        <w:tc>
          <w:tcPr>
            <w:tcW w:w="4508" w:type="dxa"/>
          </w:tcPr>
          <w:p w14:paraId="17E63D6E" w14:textId="77777777" w:rsidR="004E16B5" w:rsidRDefault="004E16B5" w:rsidP="004E16B5"/>
        </w:tc>
      </w:tr>
      <w:tr w:rsidR="004E16B5" w14:paraId="0D092211" w14:textId="77777777" w:rsidTr="004E16B5">
        <w:tc>
          <w:tcPr>
            <w:tcW w:w="4508" w:type="dxa"/>
          </w:tcPr>
          <w:p w14:paraId="0A6C9EC7" w14:textId="0A8E9F2D" w:rsidR="004E16B5" w:rsidRDefault="004E16B5" w:rsidP="004E16B5">
            <w:r>
              <w:t>Submission ZIP</w:t>
            </w:r>
          </w:p>
        </w:tc>
        <w:tc>
          <w:tcPr>
            <w:tcW w:w="4508" w:type="dxa"/>
          </w:tcPr>
          <w:p w14:paraId="0413F776" w14:textId="23CD2764" w:rsidR="004E16B5" w:rsidRDefault="004E16B5" w:rsidP="004E16B5">
            <w:r w:rsidRPr="004E16B5">
              <w:t>BCDE222__A1_</w:t>
            </w:r>
            <w:r>
              <w:t>EthanBalon</w:t>
            </w:r>
            <w:r w:rsidRPr="004E16B5">
              <w:t>.zip</w:t>
            </w:r>
          </w:p>
        </w:tc>
      </w:tr>
      <w:tr w:rsidR="004E16B5" w14:paraId="55974B18" w14:textId="77777777" w:rsidTr="004E16B5">
        <w:tc>
          <w:tcPr>
            <w:tcW w:w="4508" w:type="dxa"/>
          </w:tcPr>
          <w:p w14:paraId="326CA27F" w14:textId="4BC024F2" w:rsidR="004E16B5" w:rsidRDefault="00D57EBB" w:rsidP="004E16B5">
            <w:r>
              <w:t>Evidence Format</w:t>
            </w:r>
          </w:p>
        </w:tc>
        <w:tc>
          <w:tcPr>
            <w:tcW w:w="4508" w:type="dxa"/>
          </w:tcPr>
          <w:p w14:paraId="0CA29E15" w14:textId="2E5DD4D1" w:rsidR="004E16B5" w:rsidRDefault="00D57EBB" w:rsidP="004E16B5">
            <w:r>
              <w:t>MS Word .docx</w:t>
            </w:r>
          </w:p>
        </w:tc>
      </w:tr>
      <w:tr w:rsidR="004E16B5" w14:paraId="0261AF93" w14:textId="77777777" w:rsidTr="004E16B5">
        <w:tc>
          <w:tcPr>
            <w:tcW w:w="4508" w:type="dxa"/>
          </w:tcPr>
          <w:p w14:paraId="2828ABCA" w14:textId="4FCE5784" w:rsidR="004E16B5" w:rsidRDefault="00D57EBB" w:rsidP="004E16B5">
            <w:r>
              <w:t>Verification Date</w:t>
            </w:r>
          </w:p>
        </w:tc>
        <w:tc>
          <w:tcPr>
            <w:tcW w:w="4508" w:type="dxa"/>
          </w:tcPr>
          <w:p w14:paraId="3B533694" w14:textId="77777777" w:rsidR="004E16B5" w:rsidRDefault="004E16B5" w:rsidP="004E16B5"/>
        </w:tc>
      </w:tr>
    </w:tbl>
    <w:p w14:paraId="376BF2BA" w14:textId="77777777" w:rsidR="004E16B5" w:rsidRDefault="004E16B5" w:rsidP="004E16B5"/>
    <w:p w14:paraId="3FB6161F" w14:textId="1BF7C67E" w:rsidR="00D57EBB" w:rsidRPr="00CA115D" w:rsidRDefault="00D57EBB" w:rsidP="00CA115D">
      <w:pPr>
        <w:pStyle w:val="Heading2"/>
      </w:pPr>
      <w:r w:rsidRPr="00CA115D">
        <w:t>Completion statement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7EBB" w14:paraId="660FD159" w14:textId="77777777" w:rsidTr="00D57EBB">
        <w:tc>
          <w:tcPr>
            <w:tcW w:w="3005" w:type="dxa"/>
          </w:tcPr>
          <w:p w14:paraId="3023BD04" w14:textId="560DA16F" w:rsidR="00D57EBB" w:rsidRPr="00D57EBB" w:rsidRDefault="00D57EBB" w:rsidP="00D57EBB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3005" w:type="dxa"/>
          </w:tcPr>
          <w:p w14:paraId="66170F8D" w14:textId="5B0104F6" w:rsidR="00D57EBB" w:rsidRPr="00D57EBB" w:rsidRDefault="00D57EBB" w:rsidP="00D57EBB">
            <w:pPr>
              <w:rPr>
                <w:b/>
                <w:bCs/>
              </w:rPr>
            </w:pPr>
            <w:r>
              <w:rPr>
                <w:b/>
                <w:bCs/>
              </w:rPr>
              <w:t>Capability or item</w:t>
            </w:r>
          </w:p>
        </w:tc>
        <w:tc>
          <w:tcPr>
            <w:tcW w:w="3006" w:type="dxa"/>
          </w:tcPr>
          <w:p w14:paraId="1DBC90E8" w14:textId="34D54019" w:rsidR="00D57EBB" w:rsidRPr="00D57EBB" w:rsidRDefault="00D57EBB" w:rsidP="00D57EBB">
            <w:pPr>
              <w:rPr>
                <w:b/>
                <w:bCs/>
              </w:rPr>
            </w:pPr>
            <w:r>
              <w:rPr>
                <w:b/>
                <w:bCs/>
              </w:rPr>
              <w:t>Evidence location</w:t>
            </w:r>
          </w:p>
        </w:tc>
      </w:tr>
      <w:tr w:rsidR="00D57EBB" w14:paraId="26412150" w14:textId="77777777" w:rsidTr="00D57EBB">
        <w:tc>
          <w:tcPr>
            <w:tcW w:w="3005" w:type="dxa"/>
          </w:tcPr>
          <w:p w14:paraId="07DF1E99" w14:textId="77777777" w:rsidR="00D57EBB" w:rsidRDefault="00D57EBB" w:rsidP="00D57EBB"/>
        </w:tc>
        <w:tc>
          <w:tcPr>
            <w:tcW w:w="3005" w:type="dxa"/>
          </w:tcPr>
          <w:p w14:paraId="15A59034" w14:textId="77777777" w:rsidR="00D57EBB" w:rsidRDefault="00D57EBB" w:rsidP="00D57EBB"/>
        </w:tc>
        <w:tc>
          <w:tcPr>
            <w:tcW w:w="3006" w:type="dxa"/>
          </w:tcPr>
          <w:p w14:paraId="0B99CC59" w14:textId="77777777" w:rsidR="00D57EBB" w:rsidRDefault="00D57EBB" w:rsidP="00D57EBB"/>
        </w:tc>
      </w:tr>
    </w:tbl>
    <w:p w14:paraId="41AE0833" w14:textId="3FA054AA" w:rsidR="00D57EBB" w:rsidRDefault="00D57EBB" w:rsidP="00D57EBB"/>
    <w:p w14:paraId="58F162BF" w14:textId="1849FF41" w:rsidR="00D57EBB" w:rsidRDefault="00D57EBB" w:rsidP="00CA115D">
      <w:pPr>
        <w:pStyle w:val="Heading2"/>
      </w:pPr>
      <w:r>
        <w:t>Feature and traceability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57EBB" w14:paraId="4E97AE6D" w14:textId="77777777" w:rsidTr="00D57EBB">
        <w:tc>
          <w:tcPr>
            <w:tcW w:w="2254" w:type="dxa"/>
          </w:tcPr>
          <w:p w14:paraId="78394F91" w14:textId="0BD578AF" w:rsidR="00D57EBB" w:rsidRPr="00D57EBB" w:rsidRDefault="00D57EBB" w:rsidP="00D57EBB">
            <w:pPr>
              <w:rPr>
                <w:b/>
                <w:bCs/>
              </w:rPr>
            </w:pPr>
            <w:r w:rsidRPr="00D57EBB">
              <w:rPr>
                <w:b/>
                <w:bCs/>
                <w:sz w:val="22"/>
                <w:szCs w:val="22"/>
              </w:rPr>
              <w:t>Feature Card/ Acceptance Criteria</w:t>
            </w:r>
          </w:p>
        </w:tc>
        <w:tc>
          <w:tcPr>
            <w:tcW w:w="2254" w:type="dxa"/>
          </w:tcPr>
          <w:p w14:paraId="49AE6C3B" w14:textId="529CE64F" w:rsidR="00D57EBB" w:rsidRPr="00D57EBB" w:rsidRDefault="00D57EBB" w:rsidP="00D57EBB">
            <w:pPr>
              <w:rPr>
                <w:b/>
                <w:bCs/>
              </w:rPr>
            </w:pPr>
            <w:r>
              <w:rPr>
                <w:b/>
                <w:bCs/>
              </w:rPr>
              <w:t>Purpose and priority</w:t>
            </w:r>
          </w:p>
        </w:tc>
        <w:tc>
          <w:tcPr>
            <w:tcW w:w="2254" w:type="dxa"/>
          </w:tcPr>
          <w:p w14:paraId="437AE555" w14:textId="5AD82A40" w:rsidR="00D57EBB" w:rsidRPr="00D57EBB" w:rsidRDefault="00D57EBB" w:rsidP="00D57EBB">
            <w:pPr>
              <w:rPr>
                <w:b/>
                <w:bCs/>
              </w:rPr>
            </w:pPr>
            <w:r>
              <w:rPr>
                <w:b/>
                <w:bCs/>
              </w:rPr>
              <w:t>Code location</w:t>
            </w:r>
          </w:p>
        </w:tc>
        <w:tc>
          <w:tcPr>
            <w:tcW w:w="2254" w:type="dxa"/>
          </w:tcPr>
          <w:p w14:paraId="5CBCB5CF" w14:textId="35AAF7E5" w:rsidR="00D57EBB" w:rsidRPr="00D57EBB" w:rsidRDefault="00D57EBB" w:rsidP="00D57EBB">
            <w:pPr>
              <w:rPr>
                <w:b/>
                <w:bCs/>
              </w:rPr>
            </w:pPr>
            <w:r>
              <w:rPr>
                <w:b/>
                <w:bCs/>
              </w:rPr>
              <w:t>Test/Evidence</w:t>
            </w:r>
          </w:p>
        </w:tc>
      </w:tr>
      <w:tr w:rsidR="00D57EBB" w14:paraId="16C0A44D" w14:textId="77777777" w:rsidTr="00D57EBB">
        <w:tc>
          <w:tcPr>
            <w:tcW w:w="2254" w:type="dxa"/>
          </w:tcPr>
          <w:p w14:paraId="2C0B587A" w14:textId="77777777" w:rsidR="00D57EBB" w:rsidRDefault="00D57EBB" w:rsidP="00D57EBB"/>
        </w:tc>
        <w:tc>
          <w:tcPr>
            <w:tcW w:w="2254" w:type="dxa"/>
          </w:tcPr>
          <w:p w14:paraId="4A4E01BB" w14:textId="77777777" w:rsidR="00D57EBB" w:rsidRDefault="00D57EBB" w:rsidP="00D57EBB"/>
        </w:tc>
        <w:tc>
          <w:tcPr>
            <w:tcW w:w="2254" w:type="dxa"/>
          </w:tcPr>
          <w:p w14:paraId="2DA552BA" w14:textId="77777777" w:rsidR="00D57EBB" w:rsidRDefault="00D57EBB" w:rsidP="00D57EBB"/>
        </w:tc>
        <w:tc>
          <w:tcPr>
            <w:tcW w:w="2254" w:type="dxa"/>
          </w:tcPr>
          <w:p w14:paraId="3A6383B6" w14:textId="77777777" w:rsidR="00D57EBB" w:rsidRDefault="00D57EBB" w:rsidP="00D57EBB"/>
        </w:tc>
      </w:tr>
    </w:tbl>
    <w:p w14:paraId="3F1F5C93" w14:textId="7E17DC2D" w:rsidR="00D57EBB" w:rsidRDefault="00D57EBB" w:rsidP="00D57EBB"/>
    <w:p w14:paraId="092031A6" w14:textId="252B5B92" w:rsidR="00D57EBB" w:rsidRDefault="00D57EBB" w:rsidP="00CA115D">
      <w:pPr>
        <w:pStyle w:val="Heading2"/>
      </w:pPr>
      <w:r>
        <w:t>UML and responsibility boundaries</w:t>
      </w:r>
    </w:p>
    <w:p w14:paraId="635234ED" w14:textId="23704635" w:rsidR="00D57EBB" w:rsidRDefault="00D57EBB" w:rsidP="00D57EBB">
      <w:r>
        <w:t>Main UML Diagram can be accessed at /docs</w:t>
      </w:r>
      <w:r w:rsidRPr="00D57EBB">
        <w:t>/ClassDiagram.pdf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7EBB" w14:paraId="05D93747" w14:textId="77777777" w:rsidTr="00D57EBB">
        <w:tc>
          <w:tcPr>
            <w:tcW w:w="3005" w:type="dxa"/>
          </w:tcPr>
          <w:p w14:paraId="5D172948" w14:textId="20CA30CA" w:rsidR="00D57EBB" w:rsidRPr="00D57EBB" w:rsidRDefault="00D57EBB" w:rsidP="00D57EBB">
            <w:pPr>
              <w:rPr>
                <w:b/>
                <w:bCs/>
              </w:rPr>
            </w:pPr>
            <w:r>
              <w:rPr>
                <w:b/>
                <w:bCs/>
              </w:rPr>
              <w:t>Main Type</w:t>
            </w:r>
          </w:p>
        </w:tc>
        <w:tc>
          <w:tcPr>
            <w:tcW w:w="3005" w:type="dxa"/>
          </w:tcPr>
          <w:p w14:paraId="5C97A398" w14:textId="22D4240C" w:rsidR="00D57EBB" w:rsidRPr="00D57EBB" w:rsidRDefault="00D57EBB" w:rsidP="00D57EBB">
            <w:pPr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  <w:tc>
          <w:tcPr>
            <w:tcW w:w="3006" w:type="dxa"/>
          </w:tcPr>
          <w:p w14:paraId="406BE266" w14:textId="58D60CB5" w:rsidR="00D57EBB" w:rsidRPr="00D57EBB" w:rsidRDefault="00D57EBB" w:rsidP="00D57EB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Important Relationship</w:t>
            </w:r>
          </w:p>
        </w:tc>
      </w:tr>
      <w:tr w:rsidR="00D57EBB" w14:paraId="6435CFB8" w14:textId="77777777" w:rsidTr="00D57EBB">
        <w:tc>
          <w:tcPr>
            <w:tcW w:w="3005" w:type="dxa"/>
          </w:tcPr>
          <w:p w14:paraId="792A588F" w14:textId="77777777" w:rsidR="00D57EBB" w:rsidRDefault="00D57EBB" w:rsidP="00D57EBB"/>
        </w:tc>
        <w:tc>
          <w:tcPr>
            <w:tcW w:w="3005" w:type="dxa"/>
          </w:tcPr>
          <w:p w14:paraId="689467DF" w14:textId="77777777" w:rsidR="00D57EBB" w:rsidRDefault="00D57EBB" w:rsidP="00D57EBB"/>
        </w:tc>
        <w:tc>
          <w:tcPr>
            <w:tcW w:w="3006" w:type="dxa"/>
          </w:tcPr>
          <w:p w14:paraId="2061D504" w14:textId="77777777" w:rsidR="00D57EBB" w:rsidRDefault="00D57EBB" w:rsidP="00D57EBB"/>
        </w:tc>
      </w:tr>
    </w:tbl>
    <w:p w14:paraId="43DC983A" w14:textId="77777777" w:rsidR="00D57EBB" w:rsidRDefault="00D57EBB" w:rsidP="00D57EBB"/>
    <w:p w14:paraId="58DBF37E" w14:textId="003DB305" w:rsidR="00D57EBB" w:rsidRDefault="00D57EBB" w:rsidP="00CA115D">
      <w:pPr>
        <w:pStyle w:val="Heading2"/>
      </w:pPr>
      <w:r w:rsidRPr="00D57EBB">
        <w:t>Principal workflow 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F1312" w14:paraId="69B789B0" w14:textId="77777777" w:rsidTr="003F1312">
        <w:tc>
          <w:tcPr>
            <w:tcW w:w="3005" w:type="dxa"/>
          </w:tcPr>
          <w:p w14:paraId="69BC59CF" w14:textId="77B328D3" w:rsidR="003F1312" w:rsidRPr="003F1312" w:rsidRDefault="003F1312" w:rsidP="00D57EBB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3005" w:type="dxa"/>
          </w:tcPr>
          <w:p w14:paraId="79CE3A54" w14:textId="4A70964A" w:rsidR="003F1312" w:rsidRPr="003F1312" w:rsidRDefault="003F1312" w:rsidP="00D57EBB">
            <w:pPr>
              <w:rPr>
                <w:b/>
                <w:bCs/>
              </w:rPr>
            </w:pPr>
            <w:r>
              <w:rPr>
                <w:b/>
                <w:bCs/>
              </w:rPr>
              <w:t>Evidence Location</w:t>
            </w:r>
          </w:p>
        </w:tc>
        <w:tc>
          <w:tcPr>
            <w:tcW w:w="3006" w:type="dxa"/>
          </w:tcPr>
          <w:p w14:paraId="77A0AA70" w14:textId="69061A17" w:rsidR="003F1312" w:rsidRPr="003F1312" w:rsidRDefault="003F1312" w:rsidP="00D57EBB">
            <w:pPr>
              <w:rPr>
                <w:b/>
                <w:bCs/>
              </w:rPr>
            </w:pPr>
            <w:r>
              <w:rPr>
                <w:b/>
                <w:bCs/>
              </w:rPr>
              <w:t>What this evidence proves</w:t>
            </w:r>
          </w:p>
        </w:tc>
      </w:tr>
      <w:tr w:rsidR="003F1312" w14:paraId="0FCD4924" w14:textId="77777777" w:rsidTr="003F1312">
        <w:tc>
          <w:tcPr>
            <w:tcW w:w="3005" w:type="dxa"/>
          </w:tcPr>
          <w:p w14:paraId="412A20A5" w14:textId="77777777" w:rsidR="003F1312" w:rsidRDefault="003F1312" w:rsidP="00D57EBB"/>
        </w:tc>
        <w:tc>
          <w:tcPr>
            <w:tcW w:w="3005" w:type="dxa"/>
          </w:tcPr>
          <w:p w14:paraId="08332F83" w14:textId="77777777" w:rsidR="003F1312" w:rsidRDefault="003F1312" w:rsidP="00D57EBB"/>
        </w:tc>
        <w:tc>
          <w:tcPr>
            <w:tcW w:w="3006" w:type="dxa"/>
          </w:tcPr>
          <w:p w14:paraId="2EB278B3" w14:textId="77777777" w:rsidR="003F1312" w:rsidRDefault="003F1312" w:rsidP="00D57EBB"/>
        </w:tc>
      </w:tr>
    </w:tbl>
    <w:p w14:paraId="37499092" w14:textId="42CE35B3" w:rsidR="00D57EBB" w:rsidRDefault="00D57EBB" w:rsidP="00D57EBB"/>
    <w:p w14:paraId="18D1C7B1" w14:textId="58681E04" w:rsidR="00D57EBB" w:rsidRDefault="00D57EBB" w:rsidP="00CA115D">
      <w:pPr>
        <w:pStyle w:val="Heading2"/>
      </w:pPr>
      <w:r w:rsidRPr="00D57EBB">
        <w:t>Automated testing 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E07E2" w14:paraId="23B83804" w14:textId="77777777" w:rsidTr="007E07E2">
        <w:tc>
          <w:tcPr>
            <w:tcW w:w="2254" w:type="dxa"/>
          </w:tcPr>
          <w:p w14:paraId="56423371" w14:textId="4441B43A" w:rsidR="007E07E2" w:rsidRPr="007E07E2" w:rsidRDefault="007E07E2" w:rsidP="00D57EBB">
            <w:pPr>
              <w:rPr>
                <w:b/>
                <w:bCs/>
              </w:rPr>
            </w:pPr>
            <w:r>
              <w:rPr>
                <w:b/>
                <w:bCs/>
              </w:rPr>
              <w:t>Risk/Requirement</w:t>
            </w:r>
          </w:p>
        </w:tc>
        <w:tc>
          <w:tcPr>
            <w:tcW w:w="2254" w:type="dxa"/>
          </w:tcPr>
          <w:p w14:paraId="44BC4EC4" w14:textId="7D76F3E9" w:rsidR="007E07E2" w:rsidRPr="007E07E2" w:rsidRDefault="007E07E2" w:rsidP="00D57EBB">
            <w:pPr>
              <w:rPr>
                <w:b/>
                <w:bCs/>
              </w:rPr>
            </w:pPr>
            <w:r>
              <w:rPr>
                <w:b/>
                <w:bCs/>
              </w:rPr>
              <w:t>Selected test</w:t>
            </w:r>
          </w:p>
        </w:tc>
        <w:tc>
          <w:tcPr>
            <w:tcW w:w="2254" w:type="dxa"/>
          </w:tcPr>
          <w:p w14:paraId="07269172" w14:textId="1C417C10" w:rsidR="007E07E2" w:rsidRPr="007E07E2" w:rsidRDefault="007E07E2" w:rsidP="00D57EBB">
            <w:pPr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254" w:type="dxa"/>
          </w:tcPr>
          <w:p w14:paraId="6DA66687" w14:textId="1842E423" w:rsidR="007E07E2" w:rsidRPr="007E07E2" w:rsidRDefault="007E07E2" w:rsidP="00D57EBB">
            <w:pPr>
              <w:rPr>
                <w:b/>
                <w:bCs/>
              </w:rPr>
            </w:pPr>
            <w:r>
              <w:rPr>
                <w:b/>
                <w:bCs/>
              </w:rPr>
              <w:t>Run result</w:t>
            </w:r>
          </w:p>
        </w:tc>
      </w:tr>
      <w:tr w:rsidR="007E07E2" w14:paraId="0754C338" w14:textId="77777777" w:rsidTr="007E07E2">
        <w:tc>
          <w:tcPr>
            <w:tcW w:w="2254" w:type="dxa"/>
          </w:tcPr>
          <w:p w14:paraId="6D49A560" w14:textId="77777777" w:rsidR="007E07E2" w:rsidRDefault="007E07E2" w:rsidP="00D57EBB"/>
        </w:tc>
        <w:tc>
          <w:tcPr>
            <w:tcW w:w="2254" w:type="dxa"/>
          </w:tcPr>
          <w:p w14:paraId="3D5A4F5B" w14:textId="77777777" w:rsidR="007E07E2" w:rsidRDefault="007E07E2" w:rsidP="00D57EBB"/>
        </w:tc>
        <w:tc>
          <w:tcPr>
            <w:tcW w:w="2254" w:type="dxa"/>
          </w:tcPr>
          <w:p w14:paraId="4CA33D16" w14:textId="77777777" w:rsidR="007E07E2" w:rsidRDefault="007E07E2" w:rsidP="00D57EBB"/>
        </w:tc>
        <w:tc>
          <w:tcPr>
            <w:tcW w:w="2254" w:type="dxa"/>
          </w:tcPr>
          <w:p w14:paraId="2D6B4577" w14:textId="77777777" w:rsidR="007E07E2" w:rsidRDefault="007E07E2" w:rsidP="00D57EBB"/>
        </w:tc>
      </w:tr>
    </w:tbl>
    <w:p w14:paraId="1B7EBB0E" w14:textId="77777777" w:rsidR="00D57EBB" w:rsidRDefault="00D57EBB" w:rsidP="00D57EBB"/>
    <w:p w14:paraId="4D999223" w14:textId="2E3EAE2E" w:rsidR="00D57EBB" w:rsidRDefault="00D57EBB" w:rsidP="00CA115D">
      <w:pPr>
        <w:pStyle w:val="Heading2"/>
      </w:pPr>
      <w:r w:rsidRPr="00D57EBB">
        <w:t>Code quality and one design decision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8569B" w14:paraId="25C5C33D" w14:textId="77777777" w:rsidTr="0068569B">
        <w:tc>
          <w:tcPr>
            <w:tcW w:w="2254" w:type="dxa"/>
          </w:tcPr>
          <w:p w14:paraId="6994EC4D" w14:textId="10463A6E" w:rsidR="0068569B" w:rsidRPr="0068569B" w:rsidRDefault="0068569B" w:rsidP="0068569B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254" w:type="dxa"/>
          </w:tcPr>
          <w:p w14:paraId="113A34B8" w14:textId="744C22BC" w:rsidR="0068569B" w:rsidRPr="0068569B" w:rsidRDefault="0068569B" w:rsidP="0068569B">
            <w:pPr>
              <w:rPr>
                <w:b/>
                <w:bCs/>
              </w:rPr>
            </w:pPr>
            <w:r>
              <w:rPr>
                <w:b/>
                <w:bCs/>
              </w:rPr>
              <w:t>Chosen Approach</w:t>
            </w:r>
          </w:p>
        </w:tc>
        <w:tc>
          <w:tcPr>
            <w:tcW w:w="2254" w:type="dxa"/>
          </w:tcPr>
          <w:p w14:paraId="01053C28" w14:textId="07E17482" w:rsidR="0068569B" w:rsidRPr="0068569B" w:rsidRDefault="0068569B" w:rsidP="0068569B">
            <w:pPr>
              <w:rPr>
                <w:b/>
                <w:bCs/>
              </w:rPr>
            </w:pPr>
            <w:r>
              <w:rPr>
                <w:b/>
                <w:bCs/>
              </w:rPr>
              <w:t>Trade-Off</w:t>
            </w:r>
          </w:p>
        </w:tc>
        <w:tc>
          <w:tcPr>
            <w:tcW w:w="2254" w:type="dxa"/>
          </w:tcPr>
          <w:p w14:paraId="40E17EAE" w14:textId="5AB29869" w:rsidR="0068569B" w:rsidRPr="0068569B" w:rsidRDefault="0068569B" w:rsidP="0068569B">
            <w:pPr>
              <w:rPr>
                <w:b/>
                <w:bCs/>
              </w:rPr>
            </w:pPr>
            <w:r>
              <w:rPr>
                <w:b/>
                <w:bCs/>
              </w:rPr>
              <w:t>Code Location</w:t>
            </w:r>
          </w:p>
        </w:tc>
      </w:tr>
      <w:tr w:rsidR="0068569B" w14:paraId="111F6F4A" w14:textId="77777777" w:rsidTr="0068569B">
        <w:tc>
          <w:tcPr>
            <w:tcW w:w="2254" w:type="dxa"/>
          </w:tcPr>
          <w:p w14:paraId="2EDFBAED" w14:textId="77777777" w:rsidR="0068569B" w:rsidRDefault="0068569B" w:rsidP="0068569B"/>
        </w:tc>
        <w:tc>
          <w:tcPr>
            <w:tcW w:w="2254" w:type="dxa"/>
          </w:tcPr>
          <w:p w14:paraId="5812DFAD" w14:textId="77777777" w:rsidR="0068569B" w:rsidRDefault="0068569B" w:rsidP="0068569B"/>
        </w:tc>
        <w:tc>
          <w:tcPr>
            <w:tcW w:w="2254" w:type="dxa"/>
          </w:tcPr>
          <w:p w14:paraId="671BD7EC" w14:textId="77777777" w:rsidR="0068569B" w:rsidRDefault="0068569B" w:rsidP="0068569B"/>
        </w:tc>
        <w:tc>
          <w:tcPr>
            <w:tcW w:w="2254" w:type="dxa"/>
          </w:tcPr>
          <w:p w14:paraId="32375E0A" w14:textId="77777777" w:rsidR="0068569B" w:rsidRDefault="0068569B" w:rsidP="0068569B"/>
        </w:tc>
      </w:tr>
    </w:tbl>
    <w:p w14:paraId="470C1872" w14:textId="4364FE37" w:rsidR="00C23B34" w:rsidRDefault="00C23B34"/>
    <w:p w14:paraId="063F67ED" w14:textId="7FE872DF" w:rsidR="00D57EBB" w:rsidRDefault="00F068D8" w:rsidP="00CA115D">
      <w:pPr>
        <w:pStyle w:val="Heading2"/>
      </w:pPr>
      <w:r w:rsidRPr="00F068D8">
        <w:lastRenderedPageBreak/>
        <w:t>Verification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23B34" w14:paraId="798BDFBA" w14:textId="77777777" w:rsidTr="00C23B34">
        <w:tc>
          <w:tcPr>
            <w:tcW w:w="4508" w:type="dxa"/>
          </w:tcPr>
          <w:p w14:paraId="2EC5B48D" w14:textId="008395F2" w:rsidR="00C23B34" w:rsidRPr="00C23B34" w:rsidRDefault="00C23B34" w:rsidP="00F068D8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4508" w:type="dxa"/>
          </w:tcPr>
          <w:p w14:paraId="71AC497B" w14:textId="735328ED" w:rsidR="00C23B34" w:rsidRPr="00C23B34" w:rsidRDefault="00C23B34" w:rsidP="00F068D8">
            <w:pPr>
              <w:rPr>
                <w:b/>
                <w:bCs/>
              </w:rPr>
            </w:pPr>
            <w:r>
              <w:rPr>
                <w:b/>
                <w:bCs/>
              </w:rPr>
              <w:t>Record</w:t>
            </w:r>
          </w:p>
        </w:tc>
      </w:tr>
      <w:tr w:rsidR="00053FCA" w14:paraId="0ABD2858" w14:textId="77777777" w:rsidTr="00C23B34">
        <w:tc>
          <w:tcPr>
            <w:tcW w:w="4508" w:type="dxa"/>
          </w:tcPr>
          <w:p w14:paraId="3FAD453A" w14:textId="48804D58" w:rsidR="00053FCA" w:rsidRPr="00053FCA" w:rsidRDefault="00053FCA" w:rsidP="00F068D8">
            <w:r>
              <w:t>SDK</w:t>
            </w:r>
          </w:p>
        </w:tc>
        <w:tc>
          <w:tcPr>
            <w:tcW w:w="4508" w:type="dxa"/>
          </w:tcPr>
          <w:p w14:paraId="75459DA1" w14:textId="3BD4CE58" w:rsidR="00053FCA" w:rsidRPr="00053FCA" w:rsidRDefault="00053FCA" w:rsidP="00F068D8">
            <w:r w:rsidRPr="00053FCA">
              <w:t xml:space="preserve">9.0.316, selected by </w:t>
            </w:r>
            <w:proofErr w:type="spellStart"/>
            <w:proofErr w:type="gramStart"/>
            <w:r w:rsidRPr="00053FCA">
              <w:t>global.json</w:t>
            </w:r>
            <w:proofErr w:type="spellEnd"/>
            <w:proofErr w:type="gramEnd"/>
          </w:p>
        </w:tc>
      </w:tr>
      <w:tr w:rsidR="00C23B34" w14:paraId="19EAC425" w14:textId="77777777" w:rsidTr="00C23B34">
        <w:tc>
          <w:tcPr>
            <w:tcW w:w="4508" w:type="dxa"/>
          </w:tcPr>
          <w:p w14:paraId="0612E014" w14:textId="5F4E9BAA" w:rsidR="00C23B34" w:rsidRDefault="00C23B34" w:rsidP="00F068D8">
            <w:r>
              <w:t>Environment</w:t>
            </w:r>
          </w:p>
        </w:tc>
        <w:tc>
          <w:tcPr>
            <w:tcW w:w="4508" w:type="dxa"/>
          </w:tcPr>
          <w:p w14:paraId="1D2B1C56" w14:textId="77777777" w:rsidR="00C23B34" w:rsidRDefault="00C23B34" w:rsidP="00F068D8"/>
        </w:tc>
      </w:tr>
      <w:tr w:rsidR="00C23B34" w14:paraId="1C34BD0D" w14:textId="77777777" w:rsidTr="00C23B34">
        <w:tc>
          <w:tcPr>
            <w:tcW w:w="4508" w:type="dxa"/>
          </w:tcPr>
          <w:p w14:paraId="5E737C0F" w14:textId="4217D8EB" w:rsidR="00C23B34" w:rsidRDefault="00C23B34" w:rsidP="00F068D8">
            <w:r>
              <w:t>Commands</w:t>
            </w:r>
          </w:p>
        </w:tc>
        <w:tc>
          <w:tcPr>
            <w:tcW w:w="4508" w:type="dxa"/>
          </w:tcPr>
          <w:p w14:paraId="78A9170F" w14:textId="77777777" w:rsidR="0077357E" w:rsidRPr="0077357E" w:rsidRDefault="0077357E" w:rsidP="0077357E">
            <w:pPr>
              <w:rPr>
                <w:sz w:val="16"/>
                <w:szCs w:val="16"/>
              </w:rPr>
            </w:pPr>
            <w:r w:rsidRPr="0077357E">
              <w:rPr>
                <w:sz w:val="16"/>
                <w:szCs w:val="16"/>
              </w:rPr>
              <w:t>dotnet restore</w:t>
            </w:r>
          </w:p>
          <w:p w14:paraId="09E68680" w14:textId="77777777" w:rsidR="0077357E" w:rsidRPr="0077357E" w:rsidRDefault="0077357E" w:rsidP="0077357E">
            <w:pPr>
              <w:rPr>
                <w:sz w:val="16"/>
                <w:szCs w:val="16"/>
              </w:rPr>
            </w:pPr>
            <w:r w:rsidRPr="0077357E">
              <w:rPr>
                <w:sz w:val="16"/>
                <w:szCs w:val="16"/>
              </w:rPr>
              <w:t>dotnet build --no-restore</w:t>
            </w:r>
          </w:p>
          <w:p w14:paraId="6BC28D47" w14:textId="77777777" w:rsidR="0077357E" w:rsidRPr="0077357E" w:rsidRDefault="0077357E" w:rsidP="0077357E">
            <w:pPr>
              <w:rPr>
                <w:sz w:val="16"/>
                <w:szCs w:val="16"/>
              </w:rPr>
            </w:pPr>
            <w:r w:rsidRPr="0077357E">
              <w:rPr>
                <w:sz w:val="16"/>
                <w:szCs w:val="16"/>
              </w:rPr>
              <w:t>dotnet test --no-build</w:t>
            </w:r>
          </w:p>
          <w:p w14:paraId="0F6B2345" w14:textId="21B2C026" w:rsidR="00C23B34" w:rsidRPr="0077357E" w:rsidRDefault="0077357E" w:rsidP="0077357E">
            <w:pPr>
              <w:rPr>
                <w:sz w:val="16"/>
                <w:szCs w:val="16"/>
              </w:rPr>
            </w:pPr>
            <w:r w:rsidRPr="0077357E">
              <w:rPr>
                <w:sz w:val="16"/>
                <w:szCs w:val="16"/>
              </w:rPr>
              <w:t xml:space="preserve">dotnet run --project </w:t>
            </w:r>
            <w:proofErr w:type="spellStart"/>
            <w:r w:rsidRPr="0077357E">
              <w:rPr>
                <w:sz w:val="16"/>
                <w:szCs w:val="16"/>
              </w:rPr>
              <w:t>src</w:t>
            </w:r>
            <w:proofErr w:type="spellEnd"/>
            <w:r w:rsidRPr="0077357E">
              <w:rPr>
                <w:sz w:val="16"/>
                <w:szCs w:val="16"/>
              </w:rPr>
              <w:t>/BCIT615.Assessment1.GamePlayer.App</w:t>
            </w:r>
          </w:p>
        </w:tc>
      </w:tr>
      <w:tr w:rsidR="00C23B34" w14:paraId="5E17CF26" w14:textId="77777777" w:rsidTr="00C23B34">
        <w:tc>
          <w:tcPr>
            <w:tcW w:w="4508" w:type="dxa"/>
          </w:tcPr>
          <w:p w14:paraId="2E454AEE" w14:textId="7D9AA18B" w:rsidR="00C23B34" w:rsidRDefault="00C23B34" w:rsidP="00F068D8">
            <w:r>
              <w:t>Build result</w:t>
            </w:r>
          </w:p>
        </w:tc>
        <w:tc>
          <w:tcPr>
            <w:tcW w:w="4508" w:type="dxa"/>
          </w:tcPr>
          <w:p w14:paraId="33585092" w14:textId="77777777" w:rsidR="00C23B34" w:rsidRDefault="00C23B34" w:rsidP="00F068D8"/>
        </w:tc>
      </w:tr>
      <w:tr w:rsidR="00C23B34" w14:paraId="4294D58D" w14:textId="77777777" w:rsidTr="00C23B34">
        <w:tc>
          <w:tcPr>
            <w:tcW w:w="4508" w:type="dxa"/>
          </w:tcPr>
          <w:p w14:paraId="5272C40A" w14:textId="781F171E" w:rsidR="00C23B34" w:rsidRDefault="00C23B34" w:rsidP="00F068D8">
            <w:r>
              <w:t>Test result</w:t>
            </w:r>
          </w:p>
        </w:tc>
        <w:tc>
          <w:tcPr>
            <w:tcW w:w="4508" w:type="dxa"/>
          </w:tcPr>
          <w:p w14:paraId="17D7884E" w14:textId="77777777" w:rsidR="00C23B34" w:rsidRDefault="00C23B34" w:rsidP="00F068D8"/>
        </w:tc>
      </w:tr>
      <w:tr w:rsidR="00C23B34" w14:paraId="4B807106" w14:textId="77777777" w:rsidTr="00C23B34">
        <w:tc>
          <w:tcPr>
            <w:tcW w:w="4508" w:type="dxa"/>
          </w:tcPr>
          <w:p w14:paraId="62D16B6C" w14:textId="21AFEC0E" w:rsidR="00C23B34" w:rsidRDefault="00C23B34" w:rsidP="00F068D8">
            <w:r>
              <w:t>Run result</w:t>
            </w:r>
          </w:p>
        </w:tc>
        <w:tc>
          <w:tcPr>
            <w:tcW w:w="4508" w:type="dxa"/>
          </w:tcPr>
          <w:p w14:paraId="1712E8FA" w14:textId="77777777" w:rsidR="00C23B34" w:rsidRDefault="00C23B34" w:rsidP="00F068D8"/>
        </w:tc>
      </w:tr>
      <w:tr w:rsidR="00C23B34" w14:paraId="6F4B4F52" w14:textId="77777777" w:rsidTr="00C23B34">
        <w:tc>
          <w:tcPr>
            <w:tcW w:w="4508" w:type="dxa"/>
          </w:tcPr>
          <w:p w14:paraId="582EFC49" w14:textId="14386167" w:rsidR="00C23B34" w:rsidRDefault="00C23B34" w:rsidP="00F068D8">
            <w:r>
              <w:t>Warnings/Limitations</w:t>
            </w:r>
          </w:p>
        </w:tc>
        <w:tc>
          <w:tcPr>
            <w:tcW w:w="4508" w:type="dxa"/>
          </w:tcPr>
          <w:p w14:paraId="1D916E90" w14:textId="77777777" w:rsidR="00C23B34" w:rsidRDefault="00C23B34" w:rsidP="00F068D8"/>
        </w:tc>
      </w:tr>
    </w:tbl>
    <w:p w14:paraId="7DA92E68" w14:textId="1FCE79E4" w:rsidR="00F068D8" w:rsidRDefault="00F068D8" w:rsidP="00CA115D">
      <w:pPr>
        <w:pStyle w:val="Heading2"/>
      </w:pPr>
      <w:r>
        <w:t>Version history</w:t>
      </w:r>
    </w:p>
    <w:p w14:paraId="2225CABF" w14:textId="1C89ECAA" w:rsidR="00F068D8" w:rsidRDefault="00F068D8" w:rsidP="00F068D8">
      <w:r>
        <w:t xml:space="preserve">To further prove the authenticity of my work, </w:t>
      </w:r>
      <w:r w:rsidR="00C800C5">
        <w:t>a</w:t>
      </w:r>
      <w:r>
        <w:t xml:space="preserve"> detailed </w:t>
      </w:r>
      <w:r w:rsidR="00C800C5">
        <w:t>in-depth</w:t>
      </w:r>
      <w:r>
        <w:t xml:space="preserve"> version history can be found in the project’s GitHub repository </w:t>
      </w:r>
      <w:hyperlink r:id="rId4" w:history="1">
        <w:r w:rsidRPr="00457813">
          <w:rPr>
            <w:rStyle w:val="Hyperlink"/>
          </w:rPr>
          <w:t>https://github.com/ethan-balon/C-.Net-Assessment-1/activit</w:t>
        </w:r>
        <w:r w:rsidRPr="00457813">
          <w:rPr>
            <w:rStyle w:val="Hyperlink"/>
          </w:rPr>
          <w:t>y</w:t>
        </w:r>
      </w:hyperlink>
      <w:r>
        <w:t xml:space="preserve">. </w:t>
      </w:r>
      <w:r w:rsidR="00C800C5">
        <w:t>Alternatively,</w:t>
      </w:r>
      <w:r>
        <w:t xml:space="preserve"> a </w:t>
      </w:r>
      <w:r w:rsidR="00C800C5">
        <w:t xml:space="preserve">static </w:t>
      </w:r>
      <w:r>
        <w:t>copy of the version history can be read in the README.md file if GitHub cannot be accessed.</w:t>
      </w:r>
    </w:p>
    <w:p w14:paraId="0429F71F" w14:textId="237C6315" w:rsidR="005467C8" w:rsidRDefault="005467C8" w:rsidP="005467C8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Screenshot of GitHub version history, more details such as </w:t>
      </w:r>
      <w:r w:rsidR="00C567D6">
        <w:t xml:space="preserve">incremental </w:t>
      </w:r>
      <w:r w:rsidR="000C00BD">
        <w:t>code</w:t>
      </w:r>
      <w:r>
        <w:t xml:space="preserve"> </w:t>
      </w:r>
      <w:proofErr w:type="gramStart"/>
      <w:r w:rsidR="00C567D6">
        <w:t xml:space="preserve">development </w:t>
      </w:r>
      <w:r>
        <w:t xml:space="preserve"> can</w:t>
      </w:r>
      <w:proofErr w:type="gramEnd"/>
      <w:r>
        <w:t xml:space="preserve"> be found in the attached link</w:t>
      </w:r>
    </w:p>
    <w:p w14:paraId="66F53266" w14:textId="7C6FF8E4" w:rsidR="005467C8" w:rsidRPr="00F068D8" w:rsidRDefault="005467C8" w:rsidP="00F068D8">
      <w:r w:rsidRPr="005467C8">
        <w:drawing>
          <wp:inline distT="0" distB="0" distL="0" distR="0" wp14:anchorId="6EAC450D" wp14:editId="37EA1A43">
            <wp:extent cx="5556925" cy="4972050"/>
            <wp:effectExtent l="0" t="0" r="5715" b="0"/>
            <wp:docPr id="61616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69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7629" cy="497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67C8" w:rsidRPr="00F06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C75"/>
    <w:rsid w:val="00053FCA"/>
    <w:rsid w:val="000C00BD"/>
    <w:rsid w:val="00222A57"/>
    <w:rsid w:val="003F1312"/>
    <w:rsid w:val="004E16B5"/>
    <w:rsid w:val="005467C8"/>
    <w:rsid w:val="005B148A"/>
    <w:rsid w:val="005C3B57"/>
    <w:rsid w:val="0068569B"/>
    <w:rsid w:val="0077357E"/>
    <w:rsid w:val="007E07E2"/>
    <w:rsid w:val="00C23B34"/>
    <w:rsid w:val="00C567D6"/>
    <w:rsid w:val="00C800C5"/>
    <w:rsid w:val="00CA115D"/>
    <w:rsid w:val="00CC64F7"/>
    <w:rsid w:val="00D57EBB"/>
    <w:rsid w:val="00EC2C75"/>
    <w:rsid w:val="00F0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72766"/>
  <w15:chartTrackingRefBased/>
  <w15:docId w15:val="{F95A2374-771E-4C2A-BB02-AE2C880DD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6B5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2C75"/>
    <w:pPr>
      <w:keepNext/>
      <w:keepLines/>
      <w:spacing w:before="360" w:after="80"/>
      <w:outlineLvl w:val="0"/>
    </w:pPr>
    <w:rPr>
      <w:rFonts w:eastAsiaTheme="majorEastAsia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115D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C75"/>
    <w:rPr>
      <w:rFonts w:ascii="Times New Roman" w:eastAsiaTheme="majorEastAsia" w:hAnsi="Times New Roman" w:cs="Times New Roman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115D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C75"/>
    <w:pPr>
      <w:spacing w:after="80" w:line="240" w:lineRule="auto"/>
      <w:contextualSpacing/>
    </w:pPr>
    <w:rPr>
      <w:rFonts w:eastAsiaTheme="majorEastAsia"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C2C75"/>
    <w:rPr>
      <w:rFonts w:ascii="Times New Roman" w:eastAsiaTheme="majorEastAsia" w:hAnsi="Times New Roman" w:cs="Times New Roman"/>
      <w:spacing w:val="-10"/>
      <w:kern w:val="28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C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16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068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8D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67C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ethan-balon/C-.Net-Assessment-1/activ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Balon [ebb0039]</dc:creator>
  <cp:keywords/>
  <dc:description/>
  <cp:lastModifiedBy>Ethan Balon [ebb0039]</cp:lastModifiedBy>
  <cp:revision>17</cp:revision>
  <dcterms:created xsi:type="dcterms:W3CDTF">2026-09-11T07:32:00Z</dcterms:created>
  <dcterms:modified xsi:type="dcterms:W3CDTF">2026-09-11T07:52:00Z</dcterms:modified>
</cp:coreProperties>
</file>