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0E6" w14:textId="3B190C64" w:rsidR="00AF7AC0" w:rsidRDefault="00E36F13">
      <w:pPr>
        <w:rPr>
          <w:b/>
          <w:bCs/>
          <w:u w:val="single"/>
        </w:rPr>
      </w:pPr>
      <w:r w:rsidRPr="30D1993E">
        <w:rPr>
          <w:b/>
          <w:bCs/>
          <w:u w:val="single"/>
        </w:rPr>
        <w:t>Sesión 3-0</w:t>
      </w:r>
      <w:r w:rsidR="28C91762" w:rsidRPr="30D1993E">
        <w:rPr>
          <w:b/>
          <w:bCs/>
          <w:u w:val="single"/>
        </w:rPr>
        <w:t>6</w:t>
      </w:r>
      <w:r w:rsidRPr="30D1993E">
        <w:rPr>
          <w:b/>
          <w:bCs/>
          <w:u w:val="single"/>
        </w:rPr>
        <w:t xml:space="preserve"> Clase del </w:t>
      </w:r>
      <w:r w:rsidR="00B512AA" w:rsidRPr="30D1993E">
        <w:rPr>
          <w:b/>
          <w:bCs/>
          <w:u w:val="single"/>
        </w:rPr>
        <w:t>18</w:t>
      </w:r>
      <w:r w:rsidRPr="30D1993E">
        <w:rPr>
          <w:b/>
          <w:bCs/>
          <w:u w:val="single"/>
        </w:rPr>
        <w:t xml:space="preserve"> de diciembre</w:t>
      </w:r>
    </w:p>
    <w:p w14:paraId="064DB0DB" w14:textId="58F0B15E" w:rsidR="00C36143" w:rsidRDefault="00E36F13">
      <w:pPr>
        <w:jc w:val="both"/>
      </w:pPr>
      <w:r>
        <w:t xml:space="preserve">En esta sesión </w:t>
      </w:r>
      <w:r w:rsidR="3721EEA8">
        <w:t xml:space="preserve">seguimos trabajan do con </w:t>
      </w:r>
      <w:proofErr w:type="spellStart"/>
      <w:r w:rsidR="3721EEA8">
        <w:t>Room</w:t>
      </w:r>
      <w:proofErr w:type="spellEnd"/>
      <w:r w:rsidR="3721EEA8">
        <w:t xml:space="preserve"> para desarrollar una </w:t>
      </w:r>
      <w:proofErr w:type="gramStart"/>
      <w:r w:rsidR="3721EEA8">
        <w:t>app</w:t>
      </w:r>
      <w:proofErr w:type="gramEnd"/>
      <w:r w:rsidR="3721EEA8">
        <w:t xml:space="preserve"> que incluye todas las funciones CRUD en sus funcionalidades</w:t>
      </w:r>
      <w:r w:rsidR="00C36143">
        <w:t>.</w:t>
      </w:r>
    </w:p>
    <w:p w14:paraId="69FD30EC" w14:textId="198F02F6" w:rsidR="027E5BAB" w:rsidRDefault="027E5BAB" w:rsidP="30D1993E">
      <w:pPr>
        <w:jc w:val="both"/>
      </w:pPr>
      <w:r>
        <w:t>Puedes continuar trabajando con el proyecto de la sesión anterior o usar un proyecto copia del anterior ya que seguimos trabajando con el mismo modelo de datos</w:t>
      </w:r>
      <w:r w:rsidR="499F3C1F">
        <w:t>.</w:t>
      </w:r>
    </w:p>
    <w:p w14:paraId="00EF8400" w14:textId="149C1604" w:rsidR="499F3C1F" w:rsidRDefault="499F3C1F" w:rsidP="30D1993E">
      <w:pPr>
        <w:jc w:val="both"/>
      </w:pPr>
      <w:r>
        <w:t xml:space="preserve">En </w:t>
      </w:r>
      <w:r w:rsidR="00724717">
        <w:t xml:space="preserve">el archivo </w:t>
      </w:r>
      <w:r w:rsidR="005A404E">
        <w:rPr>
          <w:b/>
          <w:bCs/>
        </w:rPr>
        <w:t>Archivos_Sesion3_06.rar</w:t>
      </w:r>
      <w:r w:rsidR="005A404E">
        <w:t xml:space="preserve"> </w:t>
      </w:r>
      <w:r>
        <w:t>de la carpeta RECURSOS de Moodle tienes varios archivos fuente que puedes utilizar.</w:t>
      </w:r>
      <w:r w:rsidR="005A404E">
        <w:t xml:space="preserve"> Tienes los archivos de </w:t>
      </w:r>
      <w:r w:rsidR="00374E13">
        <w:t xml:space="preserve">modelo de las tablas de la base de datos, los DAO y un archivo para el </w:t>
      </w:r>
      <w:proofErr w:type="spellStart"/>
      <w:r w:rsidR="00374E13">
        <w:t>ViewModel</w:t>
      </w:r>
      <w:proofErr w:type="spellEnd"/>
      <w:r w:rsidR="00374E13">
        <w:t xml:space="preserve"> que vamos a usar</w:t>
      </w:r>
      <w:r w:rsidR="00487D8B">
        <w:t>.</w:t>
      </w:r>
    </w:p>
    <w:p w14:paraId="6DC4D8AB" w14:textId="23AB0C5E" w:rsidR="008C6044" w:rsidRDefault="49E8DDF2" w:rsidP="008C6044">
      <w:pPr>
        <w:jc w:val="both"/>
      </w:pPr>
      <w:r>
        <w:t>1.- En primer lugar</w:t>
      </w:r>
      <w:r w:rsidR="45B072F0">
        <w:t>, d</w:t>
      </w:r>
      <w:r>
        <w:t xml:space="preserve">ado que vamos a usar MVVM, </w:t>
      </w:r>
      <w:r w:rsidR="008C6044">
        <w:t>crea en</w:t>
      </w:r>
      <w:r>
        <w:t xml:space="preserve"> tu proyecto </w:t>
      </w:r>
      <w:r w:rsidR="008C6044">
        <w:t xml:space="preserve">un </w:t>
      </w:r>
      <w:r>
        <w:t>archivo</w:t>
      </w:r>
      <w:r w:rsidR="008C6044">
        <w:t xml:space="preserve"> </w:t>
      </w:r>
      <w:proofErr w:type="spellStart"/>
      <w:proofErr w:type="gramStart"/>
      <w:r w:rsidR="00487D8B" w:rsidRPr="30D1993E">
        <w:rPr>
          <w:b/>
          <w:bCs/>
        </w:rPr>
        <w:t>HomeViewModel.kt</w:t>
      </w:r>
      <w:proofErr w:type="spellEnd"/>
      <w:r w:rsidR="00487D8B">
        <w:t xml:space="preserve">  </w:t>
      </w:r>
      <w:r w:rsidR="008C6044">
        <w:t>para</w:t>
      </w:r>
      <w:proofErr w:type="gramEnd"/>
      <w:r w:rsidR="008C6044">
        <w:t xml:space="preserve"> el </w:t>
      </w:r>
      <w:proofErr w:type="spellStart"/>
      <w:r w:rsidR="008C6044">
        <w:t>ViewModel</w:t>
      </w:r>
      <w:proofErr w:type="spellEnd"/>
      <w:r w:rsidR="008C6044">
        <w:t xml:space="preserve"> de las vistas a usar</w:t>
      </w:r>
      <w:r w:rsidR="008C6044">
        <w:rPr>
          <w:b/>
          <w:bCs/>
        </w:rPr>
        <w:t xml:space="preserve">. </w:t>
      </w:r>
      <w:r w:rsidR="008C6044">
        <w:t xml:space="preserve">Copia en ese archivo el contenido del mismo nombre que tienes en </w:t>
      </w:r>
      <w:r w:rsidR="008C6044">
        <w:rPr>
          <w:b/>
          <w:bCs/>
        </w:rPr>
        <w:t xml:space="preserve">Archivos_Sesion3_06.rar. </w:t>
      </w:r>
      <w:r w:rsidR="008C6044">
        <w:t>El archivo contiene:</w:t>
      </w:r>
    </w:p>
    <w:p w14:paraId="176C9118" w14:textId="0904509B" w:rsidR="38BA0B8C" w:rsidRDefault="008C6044" w:rsidP="008C6044">
      <w:pPr>
        <w:pStyle w:val="Prrafodelista"/>
        <w:numPr>
          <w:ilvl w:val="0"/>
          <w:numId w:val="9"/>
        </w:numPr>
        <w:jc w:val="both"/>
      </w:pPr>
      <w:r>
        <w:t>Un</w:t>
      </w:r>
      <w:r w:rsidR="38BA0B8C">
        <w:t xml:space="preserve"> </w:t>
      </w:r>
      <w:proofErr w:type="spellStart"/>
      <w:r w:rsidR="38BA0B8C" w:rsidRPr="008C6044">
        <w:rPr>
          <w:b/>
          <w:bCs/>
        </w:rPr>
        <w:t>LiveData</w:t>
      </w:r>
      <w:proofErr w:type="spellEnd"/>
      <w:r w:rsidR="38BA0B8C" w:rsidRPr="008C6044">
        <w:rPr>
          <w:b/>
          <w:bCs/>
        </w:rPr>
        <w:t xml:space="preserve"> </w:t>
      </w:r>
      <w:r w:rsidR="38BA0B8C">
        <w:t xml:space="preserve">para </w:t>
      </w:r>
      <w:r>
        <w:t xml:space="preserve">proveer </w:t>
      </w:r>
      <w:r w:rsidR="38BA0B8C">
        <w:t>una lista de animales</w:t>
      </w:r>
      <w:r>
        <w:t xml:space="preserve"> y otro para proveer un animal</w:t>
      </w:r>
      <w:r w:rsidR="38BA0B8C">
        <w:t>.</w:t>
      </w:r>
    </w:p>
    <w:p w14:paraId="072542F7" w14:textId="2F10204E" w:rsidR="003D24EC" w:rsidRDefault="003D24EC" w:rsidP="30D1993E">
      <w:pPr>
        <w:pStyle w:val="Prrafodelista"/>
        <w:numPr>
          <w:ilvl w:val="0"/>
          <w:numId w:val="1"/>
        </w:numPr>
        <w:jc w:val="both"/>
      </w:pPr>
      <w:r>
        <w:t>Una función para obtener un animal de la tabla de animales a partir de su id.</w:t>
      </w:r>
    </w:p>
    <w:p w14:paraId="3C5797BE" w14:textId="3D51D355" w:rsidR="38BA0B8C" w:rsidRDefault="003D24EC" w:rsidP="30D1993E">
      <w:pPr>
        <w:pStyle w:val="Prrafodelista"/>
        <w:numPr>
          <w:ilvl w:val="0"/>
          <w:numId w:val="1"/>
        </w:numPr>
        <w:jc w:val="both"/>
      </w:pPr>
      <w:r>
        <w:t>Una función para insertar en la tabla de familias el contenido de una lista de familias</w:t>
      </w:r>
      <w:r w:rsidR="38BA0B8C">
        <w:t>.</w:t>
      </w:r>
    </w:p>
    <w:p w14:paraId="7191A96B" w14:textId="7093D6A2" w:rsidR="00E25E64" w:rsidRDefault="00E25E64" w:rsidP="30D1993E">
      <w:pPr>
        <w:pStyle w:val="Prrafodelista"/>
        <w:numPr>
          <w:ilvl w:val="0"/>
          <w:numId w:val="1"/>
        </w:numPr>
        <w:jc w:val="both"/>
      </w:pPr>
      <w:r>
        <w:t xml:space="preserve">Una función que devuelve en una lista todos los animales de la tabla de animales y la asigna al </w:t>
      </w:r>
      <w:proofErr w:type="spellStart"/>
      <w:r w:rsidRPr="008C6044">
        <w:rPr>
          <w:b/>
          <w:bCs/>
        </w:rPr>
        <w:t>LiveData</w:t>
      </w:r>
      <w:proofErr w:type="spellEnd"/>
      <w:r>
        <w:t>.</w:t>
      </w:r>
    </w:p>
    <w:p w14:paraId="6445EBFE" w14:textId="45C2B092" w:rsidR="30D1993E" w:rsidRDefault="003D24EC" w:rsidP="00583A4C">
      <w:pPr>
        <w:pStyle w:val="Prrafodelista"/>
        <w:numPr>
          <w:ilvl w:val="0"/>
          <w:numId w:val="1"/>
        </w:numPr>
        <w:jc w:val="both"/>
      </w:pPr>
      <w:r>
        <w:t xml:space="preserve">Una función </w:t>
      </w:r>
      <w:r w:rsidRPr="00E25E64">
        <w:rPr>
          <w:b/>
          <w:bCs/>
        </w:rPr>
        <w:t>iniciar</w:t>
      </w:r>
      <w:r w:rsidR="38BA0B8C" w:rsidRPr="00E25E64">
        <w:rPr>
          <w:b/>
          <w:bCs/>
        </w:rPr>
        <w:t xml:space="preserve"> </w:t>
      </w:r>
      <w:r>
        <w:t xml:space="preserve">que añade una lisa de animales a la tabla de animales y después obtiene en una lista </w:t>
      </w:r>
      <w:r w:rsidR="00E25E64">
        <w:t>todos los animales de la tabla.</w:t>
      </w:r>
      <w:r w:rsidR="008C6044">
        <w:t xml:space="preserve"> </w:t>
      </w:r>
    </w:p>
    <w:p w14:paraId="309A6BD0" w14:textId="07E142F9" w:rsidR="00481E4E" w:rsidRDefault="008C6044" w:rsidP="008C6044">
      <w:pPr>
        <w:jc w:val="both"/>
      </w:pPr>
      <w:r>
        <w:t xml:space="preserve">2.- Crear una pantalla </w:t>
      </w:r>
      <w:proofErr w:type="spellStart"/>
      <w:r>
        <w:rPr>
          <w:b/>
          <w:bCs/>
        </w:rPr>
        <w:t>HomeView.kt</w:t>
      </w:r>
      <w:proofErr w:type="spellEnd"/>
      <w:r>
        <w:rPr>
          <w:b/>
          <w:bCs/>
        </w:rPr>
        <w:t xml:space="preserve"> </w:t>
      </w:r>
      <w:r>
        <w:t xml:space="preserve">para mostrar una lista de animales resultado de los que ha suministrado el </w:t>
      </w:r>
      <w:proofErr w:type="spellStart"/>
      <w:r>
        <w:t>ViewModel</w:t>
      </w:r>
      <w:proofErr w:type="spellEnd"/>
      <w:r>
        <w:t xml:space="preserve">. </w:t>
      </w:r>
      <w:r w:rsidR="00481E4E">
        <w:t xml:space="preserve">En primer lugar, como siempre que usamos un </w:t>
      </w:r>
      <w:proofErr w:type="spellStart"/>
      <w:r w:rsidR="00481E4E">
        <w:t>ViewModel</w:t>
      </w:r>
      <w:proofErr w:type="spellEnd"/>
      <w:r w:rsidR="00481E4E">
        <w:t xml:space="preserve">, en </w:t>
      </w:r>
      <w:proofErr w:type="spellStart"/>
      <w:r w:rsidR="00481E4E" w:rsidRPr="00E36F13">
        <w:rPr>
          <w:b/>
          <w:bCs/>
        </w:rPr>
        <w:t>HomeView.kt</w:t>
      </w:r>
      <w:proofErr w:type="spellEnd"/>
      <w:r w:rsidR="00481E4E">
        <w:t xml:space="preserve"> creamos una función </w:t>
      </w:r>
      <w:proofErr w:type="spellStart"/>
      <w:r w:rsidR="00481E4E">
        <w:t>composable</w:t>
      </w:r>
      <w:proofErr w:type="spellEnd"/>
      <w:r w:rsidR="00481E4E">
        <w:t xml:space="preserve"> que recibe el </w:t>
      </w:r>
      <w:proofErr w:type="spellStart"/>
      <w:r w:rsidR="00481E4E">
        <w:t>ViewModel</w:t>
      </w:r>
      <w:proofErr w:type="spellEnd"/>
      <w:r w:rsidR="00481E4E">
        <w:t>.</w:t>
      </w:r>
    </w:p>
    <w:p w14:paraId="3A4EC71A" w14:textId="31D385FF" w:rsidR="00481E4E" w:rsidRPr="00481E4E" w:rsidRDefault="00481E4E" w:rsidP="00481E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8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@Composable</w:t>
      </w:r>
      <w:r w:rsidRPr="0048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8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8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}</w:t>
      </w:r>
    </w:p>
    <w:p w14:paraId="27304B4C" w14:textId="77777777" w:rsidR="00481E4E" w:rsidRDefault="00481E4E" w:rsidP="008C6044">
      <w:pPr>
        <w:jc w:val="both"/>
      </w:pPr>
    </w:p>
    <w:p w14:paraId="68E5EBC1" w14:textId="27EF8A60" w:rsidR="00481E4E" w:rsidRDefault="00481E4E" w:rsidP="00522A6D">
      <w:pPr>
        <w:ind w:left="708"/>
        <w:jc w:val="both"/>
      </w:pPr>
      <w:r>
        <w:t xml:space="preserve">2.1.- Agregamos un dato para consumir la lista de animales que provee el </w:t>
      </w:r>
      <w:proofErr w:type="spellStart"/>
      <w:r>
        <w:t>ViewModel</w:t>
      </w:r>
      <w:proofErr w:type="spellEnd"/>
      <w:r>
        <w:t>:</w:t>
      </w:r>
    </w:p>
    <w:p w14:paraId="6BC10ECC" w14:textId="77777777" w:rsidR="00481E4E" w:rsidRPr="00481E4E" w:rsidRDefault="00481E4E" w:rsidP="00522A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8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quiero que animales se actualice con el contenido de animales de </w:t>
      </w:r>
      <w:proofErr w:type="spellStart"/>
      <w:r w:rsidRPr="0048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48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48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animales = </w:t>
      </w:r>
      <w:proofErr w:type="spellStart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</w:t>
      </w:r>
      <w:r w:rsidRPr="0048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animales</w:t>
      </w:r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81E4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observeAsState</w:t>
      </w:r>
      <w:proofErr w:type="spellEnd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1E4E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initial</w:t>
      </w:r>
      <w:proofErr w:type="spellEnd"/>
      <w:r w:rsidRPr="00481E4E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81E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48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</w:p>
    <w:p w14:paraId="2C3AAC1B" w14:textId="77777777" w:rsidR="00481E4E" w:rsidRDefault="00481E4E" w:rsidP="00522A6D">
      <w:pPr>
        <w:ind w:left="708"/>
        <w:jc w:val="both"/>
      </w:pPr>
    </w:p>
    <w:p w14:paraId="4DA51965" w14:textId="13A55518" w:rsidR="00481E4E" w:rsidRDefault="00522A6D" w:rsidP="00522A6D">
      <w:pPr>
        <w:ind w:left="708"/>
        <w:jc w:val="both"/>
      </w:pPr>
      <w:r>
        <w:lastRenderedPageBreak/>
        <w:t xml:space="preserve">2.2.- Usaremos la siguiente función </w:t>
      </w:r>
      <w:proofErr w:type="spellStart"/>
      <w:r>
        <w:t>composable</w:t>
      </w:r>
      <w:proofErr w:type="spellEnd"/>
      <w:r>
        <w:t xml:space="preserve"> para representar cada elemento de la lista de animales:</w:t>
      </w:r>
    </w:p>
    <w:p w14:paraId="3E6E8808" w14:textId="2FBBF2C0" w:rsidR="00522A6D" w:rsidRPr="00522A6D" w:rsidRDefault="00522A6D" w:rsidP="00522A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22A6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@Composable</w:t>
      </w:r>
      <w:r w:rsidRPr="00522A6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22A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22A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22A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AnimalBox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animal: Animal,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onEditClick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(Animal) -&gt;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 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Callback</w:t>
      </w:r>
      <w:proofErr w:type="spellEnd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editar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onDeleteClick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(Animal) -&gt;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Callback</w:t>
      </w:r>
      <w:proofErr w:type="spellEnd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eliminar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60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22A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dp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background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Black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padding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horizontal = 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22A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dp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verticalAlignment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Alignment.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CenterVertically</w:t>
      </w:r>
      <w:proofErr w:type="spellEnd"/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Texto del nombre del animal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="000B611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color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30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22A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sp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textAlign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TextAlign.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fontWeight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FontWeight.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Bold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Modifier.</w:t>
      </w:r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weight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0.8f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IconButton</w:t>
      </w:r>
      <w:proofErr w:type="spellEnd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editar (superpuesto en la esquina superior derecha)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IconButton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onEditClick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(animal)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Modifier.</w:t>
      </w:r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weight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0.1f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imageVector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Icons.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Default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22A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Edit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522A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"Editar"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tint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IconButton</w:t>
      </w:r>
      <w:proofErr w:type="spellEnd"/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eliminar</w:t>
      </w:r>
      <w:r w:rsidRPr="00522A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IconButton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onDeleteClick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(animal)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Modifier.</w:t>
      </w:r>
      <w:r w:rsidRPr="00522A6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weight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0.1f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22A6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imageVector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Icons.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Default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22A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Delete</w:t>
      </w:r>
      <w:proofErr w:type="spellEnd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522A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"Eliminar"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tint</w:t>
      </w:r>
      <w:proofErr w:type="spellEnd"/>
      <w:r w:rsidRPr="00522A6D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Color.</w:t>
      </w:r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522A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22A6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22A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5F210A5" w14:textId="77777777" w:rsidR="00522A6D" w:rsidRDefault="00522A6D" w:rsidP="00522A6D">
      <w:pPr>
        <w:ind w:left="708"/>
        <w:jc w:val="both"/>
      </w:pPr>
    </w:p>
    <w:p w14:paraId="1E111156" w14:textId="2CCEBDFA" w:rsidR="00481E4E" w:rsidRDefault="00522A6D" w:rsidP="00522A6D">
      <w:pPr>
        <w:ind w:left="708"/>
        <w:jc w:val="both"/>
      </w:pPr>
      <w:r>
        <w:t>Como puedes ver la función recibirá tres parámetros: El animal a representar, una función para editar y otra función para eliminar el animal.</w:t>
      </w:r>
    </w:p>
    <w:p w14:paraId="4570CDDA" w14:textId="6E27D75D" w:rsidR="00522A6D" w:rsidRDefault="00522A6D" w:rsidP="00522A6D">
      <w:pPr>
        <w:ind w:left="708"/>
        <w:jc w:val="both"/>
      </w:pPr>
      <w:r>
        <w:lastRenderedPageBreak/>
        <w:t xml:space="preserve">2.3.- Ahora en </w:t>
      </w:r>
      <w:proofErr w:type="spellStart"/>
      <w:r w:rsidRPr="000B611D">
        <w:rPr>
          <w:b/>
          <w:bCs/>
        </w:rPr>
        <w:t>HomeView</w:t>
      </w:r>
      <w:proofErr w:type="spellEnd"/>
      <w:r>
        <w:t xml:space="preserve"> debe</w:t>
      </w:r>
      <w:r w:rsidR="000B611D">
        <w:t>s</w:t>
      </w:r>
      <w:r>
        <w:t xml:space="preserve"> crear un </w:t>
      </w:r>
      <w:proofErr w:type="spellStart"/>
      <w:r w:rsidRPr="000B611D">
        <w:rPr>
          <w:b/>
          <w:bCs/>
        </w:rPr>
        <w:t>LazyColumn</w:t>
      </w:r>
      <w:proofErr w:type="spellEnd"/>
      <w:r>
        <w:t xml:space="preserve"> para representar </w:t>
      </w:r>
      <w:r w:rsidR="000B611D">
        <w:t xml:space="preserve">la lista de animales usando para cada </w:t>
      </w:r>
      <w:proofErr w:type="spellStart"/>
      <w:r w:rsidR="000B611D">
        <w:t>item</w:t>
      </w:r>
      <w:proofErr w:type="spellEnd"/>
      <w:r w:rsidR="000B611D">
        <w:t xml:space="preserve"> el </w:t>
      </w:r>
      <w:proofErr w:type="spellStart"/>
      <w:r w:rsidR="000B611D">
        <w:t>composable</w:t>
      </w:r>
      <w:proofErr w:type="spellEnd"/>
      <w:r w:rsidR="000B611D">
        <w:t xml:space="preserve"> </w:t>
      </w:r>
      <w:proofErr w:type="spellStart"/>
      <w:r w:rsidR="000B611D" w:rsidRPr="000B611D">
        <w:rPr>
          <w:b/>
          <w:bCs/>
        </w:rPr>
        <w:t>AnimalBox</w:t>
      </w:r>
      <w:proofErr w:type="spellEnd"/>
      <w:r w:rsidR="000B611D">
        <w:t>.</w:t>
      </w:r>
      <w:r w:rsidR="00F554B5">
        <w:t xml:space="preserve"> En la llamada a </w:t>
      </w:r>
      <w:proofErr w:type="spellStart"/>
      <w:r w:rsidR="00F554B5">
        <w:rPr>
          <w:b/>
          <w:bCs/>
        </w:rPr>
        <w:t>AnimalBox</w:t>
      </w:r>
      <w:proofErr w:type="spellEnd"/>
      <w:r w:rsidR="00F554B5">
        <w:rPr>
          <w:b/>
          <w:bCs/>
        </w:rPr>
        <w:t xml:space="preserve">, </w:t>
      </w:r>
      <w:r w:rsidR="00F554B5">
        <w:t>en los parámetros lambda puedes pasar esto para probar:</w:t>
      </w:r>
    </w:p>
    <w:p w14:paraId="3FABCAEA" w14:textId="77777777" w:rsidR="00F554B5" w:rsidRPr="00F554B5" w:rsidRDefault="00F554B5" w:rsidP="00F554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554B5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onEditClick</w:t>
      </w:r>
      <w:proofErr w:type="spellEnd"/>
      <w:r w:rsidRPr="00F554B5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animalToEdit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Acción de ejemplo para editar 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Log.i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ROOM_PRUEBA"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"Editar</w:t>
      </w:r>
      <w:proofErr w:type="spellEnd"/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</w:t>
      </w:r>
      <w:r w:rsidRPr="00F554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animalToEdit.</w:t>
      </w:r>
      <w:r w:rsidRPr="00F554B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F554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554B5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onDeleteClick</w:t>
      </w:r>
      <w:proofErr w:type="spellEnd"/>
      <w:r w:rsidRPr="00F554B5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animalToDelete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Acción para eliminar (puedes mostrar una confirmación)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Log.i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ROOM_PRUEBA"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"Eliminar</w:t>
      </w:r>
      <w:proofErr w:type="spellEnd"/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</w:t>
      </w:r>
      <w:r w:rsidRPr="00F554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animalToDelete.</w:t>
      </w:r>
      <w:r w:rsidRPr="00F554B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F554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F554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1BAD1A1" w14:textId="77777777" w:rsidR="00F554B5" w:rsidRPr="00F554B5" w:rsidRDefault="00F554B5" w:rsidP="00522A6D">
      <w:pPr>
        <w:ind w:left="708"/>
        <w:jc w:val="both"/>
      </w:pPr>
    </w:p>
    <w:p w14:paraId="504048C3" w14:textId="15119475" w:rsidR="00F554B5" w:rsidRDefault="00F554B5" w:rsidP="00522A6D">
      <w:pPr>
        <w:ind w:left="708"/>
        <w:jc w:val="both"/>
      </w:pPr>
      <w:r>
        <w:t xml:space="preserve">2.4.- Ahora dentro de </w:t>
      </w:r>
      <w:proofErr w:type="spellStart"/>
      <w:r>
        <w:t>MainActivity</w:t>
      </w:r>
      <w:proofErr w:type="spellEnd"/>
      <w:r>
        <w:t xml:space="preserve"> </w:t>
      </w:r>
      <w:r w:rsidR="0090664A">
        <w:t xml:space="preserve">tenemos que instanciar el </w:t>
      </w:r>
      <w:proofErr w:type="spellStart"/>
      <w:r w:rsidR="0090664A">
        <w:t>ViewModel</w:t>
      </w:r>
      <w:proofErr w:type="spellEnd"/>
      <w:r w:rsidR="0090664A">
        <w:t xml:space="preserve"> y componer </w:t>
      </w:r>
      <w:proofErr w:type="spellStart"/>
      <w:r w:rsidR="0090664A">
        <w:t>HomeView</w:t>
      </w:r>
      <w:proofErr w:type="spellEnd"/>
      <w:r w:rsidR="0090664A">
        <w:t>:</w:t>
      </w:r>
    </w:p>
    <w:p w14:paraId="38B48785" w14:textId="77777777" w:rsidR="0090664A" w:rsidRPr="0090664A" w:rsidRDefault="0090664A" w:rsidP="009066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066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DatabaseProvider.getDatabase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066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066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0664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setContent</w:t>
      </w:r>
      <w:proofErr w:type="spellEnd"/>
      <w:r w:rsidRPr="0090664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0664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Sesion3_06 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0664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066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066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1D05F90" w14:textId="77777777" w:rsidR="0090664A" w:rsidRDefault="0090664A" w:rsidP="00522A6D">
      <w:pPr>
        <w:ind w:left="708"/>
        <w:jc w:val="both"/>
      </w:pPr>
    </w:p>
    <w:p w14:paraId="361E1249" w14:textId="6532485F" w:rsidR="000B611D" w:rsidRDefault="000B611D" w:rsidP="00522A6D">
      <w:pPr>
        <w:ind w:left="708"/>
        <w:jc w:val="both"/>
      </w:pPr>
      <w:r>
        <w:t>2.</w:t>
      </w:r>
      <w:r w:rsidR="0090664A">
        <w:t>5</w:t>
      </w:r>
      <w:r>
        <w:t xml:space="preserve">.- Si ejecutarás </w:t>
      </w:r>
      <w:r w:rsidR="0090664A">
        <w:t>ahora</w:t>
      </w:r>
      <w:r>
        <w:t>, no obtendrías nada ya que en ningún momento se han cargado datos en la base de datos ni tampoco se han consultado.</w:t>
      </w:r>
    </w:p>
    <w:p w14:paraId="6891E187" w14:textId="2047E096" w:rsidR="000B611D" w:rsidRPr="0090664A" w:rsidRDefault="000B611D" w:rsidP="00522A6D">
      <w:pPr>
        <w:ind w:left="708"/>
        <w:jc w:val="both"/>
        <w:rPr>
          <w:b/>
          <w:bCs/>
        </w:rPr>
      </w:pPr>
      <w:r>
        <w:t xml:space="preserve">Para que se pueda hacer un lanzamiento de la carga de los datos en la base de datos y de una consulta inicial, debemos llamar a la función </w:t>
      </w:r>
      <w:r>
        <w:rPr>
          <w:b/>
          <w:bCs/>
        </w:rPr>
        <w:t xml:space="preserve">iniciar </w:t>
      </w:r>
      <w:r>
        <w:t xml:space="preserve">del </w:t>
      </w:r>
      <w:proofErr w:type="spellStart"/>
      <w:r>
        <w:t>ViewModel</w:t>
      </w:r>
      <w:proofErr w:type="spellEnd"/>
      <w:r>
        <w:t xml:space="preserve"> dentro de una función </w:t>
      </w:r>
      <w:proofErr w:type="spellStart"/>
      <w:r>
        <w:rPr>
          <w:b/>
          <w:bCs/>
        </w:rPr>
        <w:t>LaunchedEffect</w:t>
      </w:r>
      <w:proofErr w:type="spellEnd"/>
      <w:r>
        <w:rPr>
          <w:b/>
          <w:bCs/>
        </w:rPr>
        <w:t xml:space="preserve"> </w:t>
      </w:r>
      <w:r>
        <w:t xml:space="preserve">que se ejecuta de forma automática dentro de una </w:t>
      </w:r>
      <w:proofErr w:type="spellStart"/>
      <w:r>
        <w:t>corrutina</w:t>
      </w:r>
      <w:proofErr w:type="spellEnd"/>
      <w:r w:rsidR="0090664A">
        <w:t xml:space="preserve">. Esta función debes incluirla dentro del </w:t>
      </w:r>
      <w:proofErr w:type="spellStart"/>
      <w:r w:rsidR="0090664A">
        <w:t>composable</w:t>
      </w:r>
      <w:proofErr w:type="spellEnd"/>
      <w:r w:rsidR="0090664A">
        <w:t xml:space="preserve"> </w:t>
      </w:r>
      <w:proofErr w:type="spellStart"/>
      <w:r w:rsidR="0090664A">
        <w:rPr>
          <w:b/>
          <w:bCs/>
        </w:rPr>
        <w:t>HomeView</w:t>
      </w:r>
      <w:proofErr w:type="spellEnd"/>
      <w:r w:rsidR="0090664A">
        <w:rPr>
          <w:b/>
          <w:bCs/>
        </w:rPr>
        <w:t>.</w:t>
      </w:r>
    </w:p>
    <w:p w14:paraId="781B55D3" w14:textId="1B45F794" w:rsidR="00F554B5" w:rsidRPr="00F554B5" w:rsidRDefault="00F554B5" w:rsidP="00F554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Llamar a la función para cargar los animales y familias inicialmente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>// Esto debería realizarse dentro de una clave segura como `</w:t>
      </w:r>
      <w:proofErr w:type="spellStart"/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LaunchedEffect</w:t>
      </w:r>
      <w:proofErr w:type="spellEnd"/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` 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>// para evitar múltiples llamadas</w:t>
      </w:r>
      <w:r w:rsidRPr="00F554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554B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LaunchedEffect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homeViewModel.iniciar</w:t>
      </w:r>
      <w:proofErr w:type="spellEnd"/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F554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554B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4774C54" w14:textId="77777777" w:rsidR="00F554B5" w:rsidRDefault="00F554B5" w:rsidP="00522A6D">
      <w:pPr>
        <w:ind w:left="708"/>
        <w:jc w:val="both"/>
      </w:pPr>
    </w:p>
    <w:p w14:paraId="6490FA26" w14:textId="030D8585" w:rsidR="000B611D" w:rsidRDefault="00F554B5" w:rsidP="00522A6D">
      <w:pPr>
        <w:ind w:left="708"/>
        <w:jc w:val="both"/>
      </w:pPr>
      <w:r>
        <w:t>De momento, esto hace que esta parte se ejecute sólo la primera vez que se compone la pantalla y no las siguientes, cuando por ejemplo se añade un nuevo animal.</w:t>
      </w:r>
    </w:p>
    <w:p w14:paraId="3CD4E96B" w14:textId="2D607DEE" w:rsidR="00FC4A80" w:rsidRDefault="00FC4A80" w:rsidP="00FC4A80">
      <w:pPr>
        <w:jc w:val="both"/>
      </w:pPr>
      <w:r>
        <w:t xml:space="preserve">3.- Ejecutando inicialmente el funcionamiento debería ser el esperado, se muestra una lista con los 5 animales. Pero se ejecutas otra vez verás que la lista se duplica. Esto es debido a que la </w:t>
      </w:r>
      <w:proofErr w:type="gramStart"/>
      <w:r>
        <w:t>app</w:t>
      </w:r>
      <w:proofErr w:type="gramEnd"/>
      <w:r>
        <w:t xml:space="preserve"> ya está instalada y, por tanto, se mantienen los datos </w:t>
      </w:r>
      <w:r>
        <w:lastRenderedPageBreak/>
        <w:t xml:space="preserve">al cerrarla. Cuando se vuelve a inicia, se compone la pantalla por primera vez y se ejecuta el código de </w:t>
      </w:r>
      <w:proofErr w:type="spellStart"/>
      <w:r>
        <w:rPr>
          <w:b/>
          <w:bCs/>
        </w:rPr>
        <w:t>LaunchedEffect</w:t>
      </w:r>
      <w:proofErr w:type="spellEnd"/>
      <w:r>
        <w:t>, con lo cual se añaden otra vez los mismos animales a la base de datos.</w:t>
      </w:r>
    </w:p>
    <w:p w14:paraId="598AFFFC" w14:textId="77777777" w:rsidR="00761025" w:rsidRDefault="00FC4A80" w:rsidP="00FC4A80">
      <w:pPr>
        <w:jc w:val="both"/>
      </w:pPr>
      <w:r>
        <w:t>Esto por ahora no lo vamos a solucionar</w:t>
      </w:r>
      <w:r w:rsidR="00761025">
        <w:t>, simplemente desinstala la aplicación en el dispositivo, vuelve a ejecutar y tras esa primera ejecución, elimina o comenta el código que inserta los animales de la lista y vuelve a ejecutar.</w:t>
      </w:r>
    </w:p>
    <w:p w14:paraId="4FD9EEF4" w14:textId="495CE7DA" w:rsidR="00FC4A80" w:rsidRDefault="00FC4A80" w:rsidP="00FC4A80">
      <w:pPr>
        <w:jc w:val="both"/>
      </w:pPr>
      <w:r>
        <w:t xml:space="preserve">En la siguiente sesión veremos una forma </w:t>
      </w:r>
      <w:r w:rsidR="00761025">
        <w:t>correcta de cargar inicialmente datos en la base de datos de una aplicación de forma que esos datos solo se carguen en la primera ejecución</w:t>
      </w:r>
      <w:r>
        <w:t>.</w:t>
      </w:r>
    </w:p>
    <w:p w14:paraId="03E4A189" w14:textId="023F7EDA" w:rsidR="00FC4A80" w:rsidRDefault="00FC4A80" w:rsidP="00FC4A80">
      <w:pPr>
        <w:jc w:val="both"/>
      </w:pPr>
      <w:r>
        <w:t xml:space="preserve">4.- Vamos a programar la funcionalidad </w:t>
      </w:r>
      <w:r>
        <w:rPr>
          <w:b/>
          <w:bCs/>
        </w:rPr>
        <w:t>Eliminar</w:t>
      </w:r>
      <w:r>
        <w:t xml:space="preserve"> mediante un cuadro de diálogo que pregunte si acatamos eliminar el animal o lo cancelamos.</w:t>
      </w:r>
    </w:p>
    <w:p w14:paraId="6AD08296" w14:textId="2468CA9D" w:rsidR="006D1823" w:rsidRDefault="006D1823" w:rsidP="009D6DD6">
      <w:pPr>
        <w:ind w:left="708"/>
        <w:jc w:val="both"/>
      </w:pPr>
      <w:r>
        <w:t xml:space="preserve">4.1.- En el </w:t>
      </w:r>
      <w:proofErr w:type="spellStart"/>
      <w:r>
        <w:t>ViewModel</w:t>
      </w:r>
      <w:proofErr w:type="spellEnd"/>
      <w:r>
        <w:t xml:space="preserve"> creamos una función para eliminar que llama a </w:t>
      </w:r>
      <w:proofErr w:type="spellStart"/>
      <w:r>
        <w:t>delete</w:t>
      </w:r>
      <w:proofErr w:type="spellEnd"/>
      <w:r>
        <w:t xml:space="preserve"> del DAO y vuelve a recargar la lista de animales (esta recarga es necesaria porque si no se hace, el </w:t>
      </w:r>
      <w:proofErr w:type="spellStart"/>
      <w:r>
        <w:t>ViewModel</w:t>
      </w:r>
      <w:proofErr w:type="spellEnd"/>
      <w:r>
        <w:t xml:space="preserve"> no notifica su modificación y por ello no se vería la lista de animales actualizada:</w:t>
      </w:r>
    </w:p>
    <w:p w14:paraId="6A582277" w14:textId="77777777" w:rsidR="006D1823" w:rsidRDefault="006D1823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eliminar un animal</w:t>
      </w: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eliminarAnimal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(animal: Animal) {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18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viewModelScope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D182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6D18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appDatabase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.animalDao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deleteAnimal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(animal)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obtenerAnimales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Recargar la lista de animales</w:t>
      </w:r>
    </w:p>
    <w:p w14:paraId="7CDB0940" w14:textId="2B9ABD2D" w:rsidR="006D1823" w:rsidRPr="006D1823" w:rsidRDefault="006D1823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  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2BB1AF0" w14:textId="77777777" w:rsidR="008C6044" w:rsidRDefault="008C6044" w:rsidP="009D6DD6">
      <w:pPr>
        <w:ind w:left="708"/>
        <w:jc w:val="both"/>
      </w:pPr>
    </w:p>
    <w:p w14:paraId="39C0A002" w14:textId="523A2D8C" w:rsidR="008C6044" w:rsidRDefault="006D1823" w:rsidP="009D6DD6">
      <w:pPr>
        <w:ind w:left="708"/>
        <w:jc w:val="both"/>
      </w:pPr>
      <w:r>
        <w:t xml:space="preserve">4.2.- En </w:t>
      </w:r>
      <w:proofErr w:type="spellStart"/>
      <w:r w:rsidRPr="006D1823">
        <w:rPr>
          <w:b/>
          <w:bCs/>
        </w:rPr>
        <w:t>HomeView</w:t>
      </w:r>
      <w:proofErr w:type="spellEnd"/>
      <w:r>
        <w:t xml:space="preserve"> necesitamos declarar dos variables de estado para controlar el animal que se querrá eliminar y si el cuadro de diálogo está visible o no:</w:t>
      </w:r>
    </w:p>
    <w:p w14:paraId="58FA9CA6" w14:textId="77777777" w:rsidR="006D1823" w:rsidRPr="006D1823" w:rsidRDefault="006D1823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Estado para controlar la visibilidad del diálogo de eliminación</w:t>
      </w: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>// y estado para controlar el animal a eliminar</w:t>
      </w:r>
      <w:r w:rsidRPr="006D18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animalAEliminar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D18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&lt;Animal?&gt;(</w:t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D18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C6DD862" w14:textId="77777777" w:rsidR="006D1823" w:rsidRDefault="006D1823" w:rsidP="009D6DD6">
      <w:pPr>
        <w:ind w:left="708"/>
        <w:jc w:val="both"/>
      </w:pPr>
    </w:p>
    <w:p w14:paraId="7A122A9D" w14:textId="14007674" w:rsidR="006D1823" w:rsidRDefault="006D1823" w:rsidP="009D6DD6">
      <w:pPr>
        <w:ind w:left="708"/>
        <w:jc w:val="both"/>
      </w:pPr>
      <w:r>
        <w:t xml:space="preserve">4.3.- En </w:t>
      </w:r>
      <w:proofErr w:type="spellStart"/>
      <w:r w:rsidRPr="006D1823">
        <w:rPr>
          <w:b/>
          <w:bCs/>
        </w:rPr>
        <w:t>HomeView</w:t>
      </w:r>
      <w:proofErr w:type="spellEnd"/>
      <w:r>
        <w:t xml:space="preserve"> añadimos el </w:t>
      </w:r>
      <w:proofErr w:type="spellStart"/>
      <w:r>
        <w:t>composable</w:t>
      </w:r>
      <w:proofErr w:type="spellEnd"/>
      <w:r>
        <w:t xml:space="preserve"> para representar el cuadro de diálogo. No explicamos el código pues ya lo vimos en otra sesión anterior. La función recibe el animal a eliminar, la función que se realiza al confirmar y la que se realizaría al cancelar:</w:t>
      </w:r>
    </w:p>
    <w:p w14:paraId="0437F024" w14:textId="77777777" w:rsidR="009D6DD6" w:rsidRPr="006D1823" w:rsidRDefault="009D6DD6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D18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@Composable</w:t>
      </w:r>
      <w:r w:rsidRPr="006D18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18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ConfirmDeleteDialog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animal: Animal,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onConfirm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(Animal) -&gt;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onDismiss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() -&gt;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 {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AlertDialog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onDismiss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confirmButton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TextButton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onConfirm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(animal)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"Aceptar"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dismissButton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TextButton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onDismiss</w:t>
      </w:r>
      <w:proofErr w:type="spellEnd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"Cancelar"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"Confirmar eliminación"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D182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D1823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6D18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"¿Estás seguro de que deseas eliminar a </w:t>
      </w:r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animal.</w:t>
      </w:r>
      <w:r w:rsidRPr="006D18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6D18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?"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D18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18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085F777" w14:textId="77777777" w:rsidR="009D6DD6" w:rsidRDefault="009D6DD6" w:rsidP="009D6DD6">
      <w:pPr>
        <w:ind w:left="708"/>
        <w:jc w:val="both"/>
      </w:pPr>
    </w:p>
    <w:p w14:paraId="4F09829B" w14:textId="7BC727C2" w:rsidR="009D6DD6" w:rsidRDefault="009D6DD6" w:rsidP="009D6DD6">
      <w:pPr>
        <w:ind w:left="708"/>
        <w:jc w:val="both"/>
      </w:pPr>
      <w:r>
        <w:t xml:space="preserve">4.4.- En la función </w:t>
      </w:r>
      <w:proofErr w:type="spellStart"/>
      <w:r>
        <w:t>composable</w:t>
      </w:r>
      <w:proofErr w:type="spellEnd"/>
      <w:r>
        <w:t xml:space="preserve"> </w:t>
      </w:r>
      <w:proofErr w:type="spellStart"/>
      <w:r>
        <w:rPr>
          <w:b/>
          <w:bCs/>
        </w:rPr>
        <w:t>HomeView</w:t>
      </w:r>
      <w:proofErr w:type="spellEnd"/>
      <w:r>
        <w:t xml:space="preserve"> debemos añadir después del </w:t>
      </w:r>
      <w:proofErr w:type="spellStart"/>
      <w:r>
        <w:rPr>
          <w:b/>
          <w:bCs/>
        </w:rPr>
        <w:t>LazyColumn</w:t>
      </w:r>
      <w:proofErr w:type="spellEnd"/>
      <w:r>
        <w:t xml:space="preserve"> el código para mostrar el cuadro de diálogo cuando la variable de estado esté a true:</w:t>
      </w:r>
    </w:p>
    <w:p w14:paraId="46187E29" w14:textId="77777777" w:rsidR="009D6DD6" w:rsidRPr="009D6DD6" w:rsidRDefault="009D6DD6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Mostrar cuadro de diálogo si `</w:t>
      </w:r>
      <w:proofErr w:type="spellStart"/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` es verdadero</w:t>
      </w:r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) {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6DD6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ConfirmDeleteDialog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//Confía en </w:t>
      </w:r>
      <w:proofErr w:type="spellStart"/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mi</w:t>
      </w:r>
      <w:proofErr w:type="spellEnd"/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, esta variable no es nula</w:t>
      </w:r>
      <w:r w:rsidRPr="009D6D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animal =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animalAEliminar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!!,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onConfirm</w:t>
      </w:r>
      <w:proofErr w:type="spellEnd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homeViewModel.eliminarAnimal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onDismiss</w:t>
      </w:r>
      <w:proofErr w:type="spellEnd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9F61A82" w14:textId="77777777" w:rsidR="009D6DD6" w:rsidRDefault="009D6DD6" w:rsidP="009D6DD6">
      <w:pPr>
        <w:ind w:left="708"/>
        <w:jc w:val="both"/>
      </w:pPr>
    </w:p>
    <w:p w14:paraId="1B0D910D" w14:textId="4C1EBCBB" w:rsidR="009D6DD6" w:rsidRDefault="009D6DD6" w:rsidP="009D6DD6">
      <w:pPr>
        <w:ind w:left="708"/>
        <w:jc w:val="both"/>
      </w:pPr>
      <w:r>
        <w:t xml:space="preserve">4.5.- Ya por último tenemos que cambiar el código del parámetro </w:t>
      </w:r>
      <w:proofErr w:type="spellStart"/>
      <w:r>
        <w:rPr>
          <w:b/>
          <w:bCs/>
        </w:rPr>
        <w:t>onDeleteClick</w:t>
      </w:r>
      <w:proofErr w:type="spellEnd"/>
      <w:r>
        <w:rPr>
          <w:b/>
          <w:bCs/>
        </w:rPr>
        <w:t xml:space="preserve"> </w:t>
      </w:r>
      <w:r>
        <w:t>en la llamada a para que active el estado de mostrar el cuadro de diálogo y el estado del animal a eliminar:</w:t>
      </w:r>
    </w:p>
    <w:p w14:paraId="3406A477" w14:textId="77777777" w:rsidR="009D6DD6" w:rsidRPr="009D6DD6" w:rsidRDefault="009D6DD6" w:rsidP="009D6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onDeleteClick</w:t>
      </w:r>
      <w:proofErr w:type="spellEnd"/>
      <w:r w:rsidRPr="009D6DD6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animalToDelete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animalAEliminar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animalToDelete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9D6D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9D6D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9D6D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9F4A310" w14:textId="77777777" w:rsidR="009D6DD6" w:rsidRDefault="009D6DD6" w:rsidP="008C6044">
      <w:pPr>
        <w:jc w:val="both"/>
      </w:pPr>
    </w:p>
    <w:p w14:paraId="30E50451" w14:textId="77777777" w:rsidR="009D6DD6" w:rsidRPr="009D6DD6" w:rsidRDefault="009D6DD6" w:rsidP="008C6044">
      <w:pPr>
        <w:jc w:val="both"/>
      </w:pPr>
    </w:p>
    <w:p w14:paraId="00175F6B" w14:textId="77777777" w:rsidR="009D6DD6" w:rsidRDefault="009D6DD6" w:rsidP="008C6044">
      <w:pPr>
        <w:jc w:val="both"/>
      </w:pPr>
    </w:p>
    <w:p w14:paraId="6B905AC8" w14:textId="77777777" w:rsidR="009D6DD6" w:rsidRDefault="009D6DD6" w:rsidP="008C6044">
      <w:pPr>
        <w:jc w:val="both"/>
      </w:pPr>
    </w:p>
    <w:p w14:paraId="4D5323BB" w14:textId="77777777" w:rsidR="008C6044" w:rsidRPr="008C6044" w:rsidRDefault="008C6044" w:rsidP="008C6044">
      <w:pPr>
        <w:jc w:val="both"/>
      </w:pPr>
    </w:p>
    <w:sectPr w:rsidR="008C6044" w:rsidRPr="008C604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B012"/>
    <w:multiLevelType w:val="hybridMultilevel"/>
    <w:tmpl w:val="BCA82372"/>
    <w:lvl w:ilvl="0" w:tplc="2122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2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E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8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4BB3"/>
    <w:multiLevelType w:val="multilevel"/>
    <w:tmpl w:val="BA0A86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23B09"/>
    <w:multiLevelType w:val="hybridMultilevel"/>
    <w:tmpl w:val="685C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1C97"/>
    <w:multiLevelType w:val="multilevel"/>
    <w:tmpl w:val="FC12F81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E9766E"/>
    <w:multiLevelType w:val="multilevel"/>
    <w:tmpl w:val="7C3C8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19509FF"/>
    <w:multiLevelType w:val="hybridMultilevel"/>
    <w:tmpl w:val="AB4E51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14330"/>
    <w:multiLevelType w:val="hybridMultilevel"/>
    <w:tmpl w:val="9D6A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F0AAA"/>
    <w:multiLevelType w:val="multilevel"/>
    <w:tmpl w:val="7AB4C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103F07"/>
    <w:multiLevelType w:val="hybridMultilevel"/>
    <w:tmpl w:val="6AF25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104">
    <w:abstractNumId w:val="0"/>
  </w:num>
  <w:num w:numId="2" w16cid:durableId="1797065532">
    <w:abstractNumId w:val="1"/>
  </w:num>
  <w:num w:numId="3" w16cid:durableId="1092121979">
    <w:abstractNumId w:val="3"/>
  </w:num>
  <w:num w:numId="4" w16cid:durableId="1242058072">
    <w:abstractNumId w:val="7"/>
  </w:num>
  <w:num w:numId="5" w16cid:durableId="1221819366">
    <w:abstractNumId w:val="4"/>
  </w:num>
  <w:num w:numId="6" w16cid:durableId="372652831">
    <w:abstractNumId w:val="6"/>
  </w:num>
  <w:num w:numId="7" w16cid:durableId="1287272088">
    <w:abstractNumId w:val="2"/>
  </w:num>
  <w:num w:numId="8" w16cid:durableId="824323346">
    <w:abstractNumId w:val="5"/>
  </w:num>
  <w:num w:numId="9" w16cid:durableId="1759138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C0"/>
    <w:rsid w:val="00010107"/>
    <w:rsid w:val="00046BCB"/>
    <w:rsid w:val="000B611D"/>
    <w:rsid w:val="000E4DDF"/>
    <w:rsid w:val="000E6898"/>
    <w:rsid w:val="00121CED"/>
    <w:rsid w:val="001A3EA1"/>
    <w:rsid w:val="001D29B7"/>
    <w:rsid w:val="00233768"/>
    <w:rsid w:val="0024159B"/>
    <w:rsid w:val="00245A80"/>
    <w:rsid w:val="002526F0"/>
    <w:rsid w:val="00263A6F"/>
    <w:rsid w:val="00276CCB"/>
    <w:rsid w:val="002B1E27"/>
    <w:rsid w:val="00313D32"/>
    <w:rsid w:val="0033264B"/>
    <w:rsid w:val="0033513E"/>
    <w:rsid w:val="003354AE"/>
    <w:rsid w:val="00361929"/>
    <w:rsid w:val="003643F8"/>
    <w:rsid w:val="00374E13"/>
    <w:rsid w:val="00382904"/>
    <w:rsid w:val="003A23ED"/>
    <w:rsid w:val="003D24EC"/>
    <w:rsid w:val="003F023F"/>
    <w:rsid w:val="00480A70"/>
    <w:rsid w:val="00481E4E"/>
    <w:rsid w:val="00487D8B"/>
    <w:rsid w:val="004D10F9"/>
    <w:rsid w:val="004E1437"/>
    <w:rsid w:val="00522A6D"/>
    <w:rsid w:val="005518A6"/>
    <w:rsid w:val="005A066B"/>
    <w:rsid w:val="005A404E"/>
    <w:rsid w:val="005E0CF7"/>
    <w:rsid w:val="005E5705"/>
    <w:rsid w:val="00603212"/>
    <w:rsid w:val="00615BFD"/>
    <w:rsid w:val="00624E49"/>
    <w:rsid w:val="00637ADA"/>
    <w:rsid w:val="006876F1"/>
    <w:rsid w:val="00697F51"/>
    <w:rsid w:val="006C5E54"/>
    <w:rsid w:val="006D1823"/>
    <w:rsid w:val="006F02C7"/>
    <w:rsid w:val="00704A11"/>
    <w:rsid w:val="00724717"/>
    <w:rsid w:val="00761025"/>
    <w:rsid w:val="007638A0"/>
    <w:rsid w:val="007C46F0"/>
    <w:rsid w:val="00805174"/>
    <w:rsid w:val="008327E8"/>
    <w:rsid w:val="00883789"/>
    <w:rsid w:val="00886DB7"/>
    <w:rsid w:val="008C6044"/>
    <w:rsid w:val="008E2359"/>
    <w:rsid w:val="008F53A8"/>
    <w:rsid w:val="0090664A"/>
    <w:rsid w:val="00936686"/>
    <w:rsid w:val="00942C53"/>
    <w:rsid w:val="0098177E"/>
    <w:rsid w:val="009976C1"/>
    <w:rsid w:val="00997716"/>
    <w:rsid w:val="009A0FE7"/>
    <w:rsid w:val="009A7B78"/>
    <w:rsid w:val="009C24F0"/>
    <w:rsid w:val="009D6DD6"/>
    <w:rsid w:val="009E08CA"/>
    <w:rsid w:val="00A247EE"/>
    <w:rsid w:val="00A51B55"/>
    <w:rsid w:val="00A57A3A"/>
    <w:rsid w:val="00A846F7"/>
    <w:rsid w:val="00A92788"/>
    <w:rsid w:val="00AD62B2"/>
    <w:rsid w:val="00AF7AC0"/>
    <w:rsid w:val="00B1480B"/>
    <w:rsid w:val="00B32A2D"/>
    <w:rsid w:val="00B46003"/>
    <w:rsid w:val="00B512AA"/>
    <w:rsid w:val="00B93628"/>
    <w:rsid w:val="00B9543A"/>
    <w:rsid w:val="00C36143"/>
    <w:rsid w:val="00C443C7"/>
    <w:rsid w:val="00C770E8"/>
    <w:rsid w:val="00C81016"/>
    <w:rsid w:val="00CB3A25"/>
    <w:rsid w:val="00D03FD8"/>
    <w:rsid w:val="00D2609F"/>
    <w:rsid w:val="00D359D0"/>
    <w:rsid w:val="00D36546"/>
    <w:rsid w:val="00D461EB"/>
    <w:rsid w:val="00D7656C"/>
    <w:rsid w:val="00DF10EF"/>
    <w:rsid w:val="00DF7BB5"/>
    <w:rsid w:val="00E25E64"/>
    <w:rsid w:val="00E36F13"/>
    <w:rsid w:val="00E472FD"/>
    <w:rsid w:val="00E63623"/>
    <w:rsid w:val="00E85DB7"/>
    <w:rsid w:val="00EB77DB"/>
    <w:rsid w:val="00ED2FFA"/>
    <w:rsid w:val="00F554B5"/>
    <w:rsid w:val="00F57860"/>
    <w:rsid w:val="00FA146C"/>
    <w:rsid w:val="00FC4A80"/>
    <w:rsid w:val="027E5BAB"/>
    <w:rsid w:val="06C6C3E5"/>
    <w:rsid w:val="0C2E0A29"/>
    <w:rsid w:val="27D3F7B1"/>
    <w:rsid w:val="28C91762"/>
    <w:rsid w:val="2A6C19DB"/>
    <w:rsid w:val="2E9F864C"/>
    <w:rsid w:val="30D1993E"/>
    <w:rsid w:val="3721EEA8"/>
    <w:rsid w:val="37E68E3A"/>
    <w:rsid w:val="38BA0B8C"/>
    <w:rsid w:val="3B796AB8"/>
    <w:rsid w:val="3CF3BBB2"/>
    <w:rsid w:val="45B072F0"/>
    <w:rsid w:val="499F3C1F"/>
    <w:rsid w:val="49E8DDF2"/>
    <w:rsid w:val="4EA908FB"/>
    <w:rsid w:val="4EF5F9E2"/>
    <w:rsid w:val="51C53B20"/>
    <w:rsid w:val="552209B6"/>
    <w:rsid w:val="754C0FD7"/>
    <w:rsid w:val="79CA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0E6"/>
  <w15:docId w15:val="{F13B18D9-2260-4152-A16B-5BBFE1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226D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226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9226D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0106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5C2"/>
    <w:rPr>
      <w:color w:val="96607D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E02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2AD"/>
  </w:style>
  <w:style w:type="paragraph" w:styleId="Ttulo">
    <w:name w:val="Title"/>
    <w:basedOn w:val="Normal"/>
    <w:next w:val="Textoindependiente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sid w:val="001D39AF"/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hljs-comment">
    <w:name w:val="hljs-comment"/>
    <w:basedOn w:val="Fuentedeprrafopredeter"/>
    <w:rsid w:val="006D1823"/>
  </w:style>
  <w:style w:type="character" w:customStyle="1" w:styleId="hljs-keyword">
    <w:name w:val="hljs-keyword"/>
    <w:basedOn w:val="Fuentedeprrafopredeter"/>
    <w:rsid w:val="006D1823"/>
  </w:style>
  <w:style w:type="character" w:customStyle="1" w:styleId="hljs-literal">
    <w:name w:val="hljs-literal"/>
    <w:basedOn w:val="Fuentedeprrafopredeter"/>
    <w:rsid w:val="006D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dc:description/>
  <cp:lastModifiedBy>Luis Jesús Herrero de Cos</cp:lastModifiedBy>
  <cp:revision>229</cp:revision>
  <cp:lastPrinted>2024-12-18T14:46:00Z</cp:lastPrinted>
  <dcterms:created xsi:type="dcterms:W3CDTF">2024-11-28T21:49:00Z</dcterms:created>
  <dcterms:modified xsi:type="dcterms:W3CDTF">2025-01-08T09:35:00Z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