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EC21" w14:textId="14FA9E70" w:rsidR="00BE52FE" w:rsidRDefault="0009178F" w:rsidP="0009178F">
      <w:pPr>
        <w:pStyle w:val="ListParagraph"/>
        <w:numPr>
          <w:ilvl w:val="0"/>
          <w:numId w:val="1"/>
        </w:numPr>
      </w:pPr>
      <w:r>
        <w:t xml:space="preserve">Call logs </w:t>
      </w:r>
      <w:r w:rsidR="00784843">
        <w:t>–</w:t>
      </w:r>
      <w:r>
        <w:t xml:space="preserve"> </w:t>
      </w:r>
      <w:r w:rsidR="00784843">
        <w:t>Log of calls made to customers to try and poach them.</w:t>
      </w:r>
    </w:p>
    <w:p w14:paraId="3FDDE0FD" w14:textId="77777777" w:rsidR="00784843" w:rsidRDefault="00784843" w:rsidP="0009178F">
      <w:pPr>
        <w:pStyle w:val="ListParagraph"/>
        <w:numPr>
          <w:ilvl w:val="0"/>
          <w:numId w:val="1"/>
        </w:numPr>
      </w:pPr>
      <w:r>
        <w:t>Client list – Confidential document that contains client data. Password protected (123)</w:t>
      </w:r>
    </w:p>
    <w:p w14:paraId="6B9AFE55" w14:textId="77777777" w:rsidR="00784843" w:rsidRDefault="00784843" w:rsidP="0009178F">
      <w:pPr>
        <w:pStyle w:val="ListParagraph"/>
        <w:numPr>
          <w:ilvl w:val="0"/>
          <w:numId w:val="1"/>
        </w:numPr>
      </w:pPr>
      <w:proofErr w:type="spellStart"/>
      <w:r>
        <w:t>Comptetitor</w:t>
      </w:r>
      <w:proofErr w:type="spellEnd"/>
      <w:r>
        <w:t xml:space="preserve"> contacts – Contact information of rival companies and potential buyers of stolen proprietary information. Password protected (335)</w:t>
      </w:r>
    </w:p>
    <w:p w14:paraId="39206D74" w14:textId="77777777" w:rsidR="009E1304" w:rsidRDefault="009E1304" w:rsidP="0009178F">
      <w:pPr>
        <w:pStyle w:val="ListParagraph"/>
        <w:numPr>
          <w:ilvl w:val="0"/>
          <w:numId w:val="1"/>
        </w:numPr>
      </w:pPr>
      <w:proofErr w:type="spellStart"/>
      <w:r>
        <w:t>Email_</w:t>
      </w:r>
      <w:proofErr w:type="gramStart"/>
      <w:r>
        <w:t>export.mbox</w:t>
      </w:r>
      <w:proofErr w:type="spellEnd"/>
      <w:proofErr w:type="gramEnd"/>
      <w:r>
        <w:t xml:space="preserve"> – Confidential email correspondence</w:t>
      </w:r>
    </w:p>
    <w:p w14:paraId="37165DDF" w14:textId="230BE360" w:rsidR="009E1304" w:rsidRDefault="009E1304" w:rsidP="0009178F">
      <w:pPr>
        <w:pStyle w:val="ListParagraph"/>
        <w:numPr>
          <w:ilvl w:val="0"/>
          <w:numId w:val="1"/>
        </w:numPr>
      </w:pPr>
      <w:proofErr w:type="spellStart"/>
      <w:r>
        <w:t>Emailcorrespondence</w:t>
      </w:r>
      <w:proofErr w:type="spellEnd"/>
      <w:r>
        <w:t xml:space="preserve"> – Damning evidence of the intentions of irked ex-employee</w:t>
      </w:r>
    </w:p>
    <w:p w14:paraId="602C3372" w14:textId="77777777" w:rsidR="009E1304" w:rsidRDefault="009E1304" w:rsidP="0009178F">
      <w:pPr>
        <w:pStyle w:val="ListParagraph"/>
        <w:numPr>
          <w:ilvl w:val="0"/>
          <w:numId w:val="1"/>
        </w:numPr>
      </w:pPr>
      <w:proofErr w:type="spellStart"/>
      <w:r>
        <w:t>Invoices.rar</w:t>
      </w:r>
      <w:proofErr w:type="spellEnd"/>
      <w:r>
        <w:t xml:space="preserve"> – Stolen invoices. Password protected (321)</w:t>
      </w:r>
    </w:p>
    <w:p w14:paraId="3F4412E1" w14:textId="77777777" w:rsidR="009E1304" w:rsidRDefault="009E1304" w:rsidP="0009178F">
      <w:pPr>
        <w:pStyle w:val="ListParagraph"/>
        <w:numPr>
          <w:ilvl w:val="0"/>
          <w:numId w:val="1"/>
        </w:numPr>
      </w:pPr>
      <w:r>
        <w:t>Q4_sales_projections – Stolen confidential information. Format changed to pretend to be a different type of file. (It is really a .txt file)</w:t>
      </w:r>
    </w:p>
    <w:p w14:paraId="38AB3F44" w14:textId="4A482A70" w:rsidR="00784843" w:rsidRDefault="009E1304" w:rsidP="0009178F">
      <w:pPr>
        <w:pStyle w:val="ListParagraph"/>
        <w:numPr>
          <w:ilvl w:val="0"/>
          <w:numId w:val="1"/>
        </w:numPr>
      </w:pPr>
      <w:r>
        <w:t xml:space="preserve">Top clients – Stolen confidential information. </w:t>
      </w:r>
      <w:r w:rsidR="00784843">
        <w:t xml:space="preserve"> </w:t>
      </w:r>
      <w:r>
        <w:t>Format changed to pretend to be a different type of file. (It is really a .txt file)</w:t>
      </w:r>
    </w:p>
    <w:p w14:paraId="4DBDDCA2" w14:textId="54BB0B88" w:rsidR="009E1304" w:rsidRDefault="009E1304" w:rsidP="0009178F">
      <w:pPr>
        <w:pStyle w:val="ListParagraph"/>
        <w:numPr>
          <w:ilvl w:val="0"/>
          <w:numId w:val="1"/>
        </w:numPr>
      </w:pPr>
      <w:r>
        <w:t>Web searches – A history of web searches</w:t>
      </w:r>
    </w:p>
    <w:sectPr w:rsidR="009E1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165CD"/>
    <w:multiLevelType w:val="hybridMultilevel"/>
    <w:tmpl w:val="79F08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48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8F"/>
    <w:rsid w:val="0009178F"/>
    <w:rsid w:val="00717DD9"/>
    <w:rsid w:val="00784843"/>
    <w:rsid w:val="009E1304"/>
    <w:rsid w:val="00BE52FE"/>
    <w:rsid w:val="00C0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EDBB"/>
  <w15:chartTrackingRefBased/>
  <w15:docId w15:val="{DAD02CB0-D7B0-482C-A82E-68941CA0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Kwadwo Ampofo</dc:creator>
  <cp:keywords/>
  <dc:description/>
  <cp:lastModifiedBy>Kwadwo Ampofo</cp:lastModifiedBy>
  <cp:revision>1</cp:revision>
  <dcterms:created xsi:type="dcterms:W3CDTF">2025-03-17T15:55:00Z</dcterms:created>
  <dcterms:modified xsi:type="dcterms:W3CDTF">2025-03-17T16:25:00Z</dcterms:modified>
</cp:coreProperties>
</file>