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9BC" w:rsidRDefault="00975593" w:rsidP="00975593">
      <w:pPr>
        <w:pStyle w:val="Titre1"/>
        <w:numPr>
          <w:ilvl w:val="0"/>
          <w:numId w:val="2"/>
        </w:numPr>
      </w:pPr>
      <w:r>
        <w:t xml:space="preserve">Mon </w:t>
      </w:r>
      <w:proofErr w:type="spellStart"/>
      <w:r>
        <w:t>role</w:t>
      </w:r>
      <w:proofErr w:type="spellEnd"/>
      <w:r>
        <w:t xml:space="preserve"> dans l’équipe (explication)</w:t>
      </w:r>
    </w:p>
    <w:p w:rsidR="00975593" w:rsidRDefault="00975593" w:rsidP="00975593">
      <w:pPr>
        <w:pStyle w:val="Titre1"/>
        <w:numPr>
          <w:ilvl w:val="0"/>
          <w:numId w:val="2"/>
        </w:numPr>
      </w:pPr>
      <w:r>
        <w:t xml:space="preserve">Une de mes contributions réussies </w:t>
      </w:r>
      <w:r w:rsidR="000416BE">
        <w:t>(à l’équipe, pas forcément</w:t>
      </w:r>
      <w:bookmarkStart w:id="0" w:name="_GoBack"/>
      <w:bookmarkEnd w:id="0"/>
      <w:r w:rsidR="000416BE">
        <w:t xml:space="preserve"> en rapport avec un User Story)</w:t>
      </w:r>
      <w:r>
        <w:t>(</w:t>
      </w:r>
      <w:proofErr w:type="spellStart"/>
      <w:r>
        <w:t>screenshot</w:t>
      </w:r>
      <w:proofErr w:type="spellEnd"/>
      <w:r>
        <w:t>(s), explication)</w:t>
      </w:r>
    </w:p>
    <w:p w:rsidR="00975593" w:rsidRDefault="00975593" w:rsidP="00975593">
      <w:pPr>
        <w:pStyle w:val="Titre1"/>
        <w:numPr>
          <w:ilvl w:val="0"/>
          <w:numId w:val="2"/>
        </w:numPr>
      </w:pPr>
      <w:r>
        <w:t>Rédaction complète d’une User Story (unique) au quelle j’ai contribuer (explication)</w:t>
      </w:r>
    </w:p>
    <w:p w:rsidR="00975593" w:rsidRDefault="00975593" w:rsidP="00975593">
      <w:pPr>
        <w:pStyle w:val="Titre1"/>
        <w:numPr>
          <w:ilvl w:val="0"/>
          <w:numId w:val="2"/>
        </w:numPr>
      </w:pPr>
      <w:r>
        <w:t>Qu’est qui peut être améliorer dans mon travail</w:t>
      </w:r>
      <w:r w:rsidRPr="00975593">
        <w:t xml:space="preserve"> </w:t>
      </w:r>
      <w:r>
        <w:t>(explication)</w:t>
      </w:r>
    </w:p>
    <w:p w:rsidR="00975593" w:rsidRDefault="00975593" w:rsidP="00975593">
      <w:pPr>
        <w:pStyle w:val="Titre1"/>
        <w:numPr>
          <w:ilvl w:val="0"/>
          <w:numId w:val="2"/>
        </w:numPr>
      </w:pPr>
      <w:r>
        <w:t>Une production (résulta) du mon travail (</w:t>
      </w:r>
      <w:proofErr w:type="spellStart"/>
      <w:r>
        <w:t>screenshot</w:t>
      </w:r>
      <w:proofErr w:type="spellEnd"/>
      <w:r>
        <w:t>(s), explication)</w:t>
      </w:r>
    </w:p>
    <w:p w:rsidR="00975593" w:rsidRDefault="00975593" w:rsidP="00975593">
      <w:pPr>
        <w:pStyle w:val="Titre1"/>
        <w:numPr>
          <w:ilvl w:val="0"/>
          <w:numId w:val="2"/>
        </w:numPr>
      </w:pPr>
      <w:r>
        <w:t>Extrait de mon journal (</w:t>
      </w:r>
      <w:proofErr w:type="spellStart"/>
      <w:r>
        <w:t>screenshot</w:t>
      </w:r>
      <w:proofErr w:type="spellEnd"/>
      <w:r>
        <w:t>(s), explication)</w:t>
      </w:r>
    </w:p>
    <w:p w:rsidR="00975593" w:rsidRPr="00975593" w:rsidRDefault="00975593" w:rsidP="00975593"/>
    <w:p w:rsidR="00975593" w:rsidRPr="00975593" w:rsidRDefault="00975593" w:rsidP="00975593"/>
    <w:sectPr w:rsidR="00975593" w:rsidRPr="009755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143217"/>
    <w:multiLevelType w:val="hybridMultilevel"/>
    <w:tmpl w:val="079A015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DD02C5"/>
    <w:multiLevelType w:val="hybridMultilevel"/>
    <w:tmpl w:val="62163F1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593"/>
    <w:rsid w:val="000416BE"/>
    <w:rsid w:val="00045EAA"/>
    <w:rsid w:val="00440887"/>
    <w:rsid w:val="0097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93428"/>
  <w15:chartTrackingRefBased/>
  <w15:docId w15:val="{C133B6A4-B3A2-4528-A305-BF79EE87E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755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755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EthanAymeric Schafstall</dc:creator>
  <cp:keywords/>
  <dc:description/>
  <cp:lastModifiedBy>EthanAymeric Schafstall</cp:lastModifiedBy>
  <cp:revision>2</cp:revision>
  <dcterms:created xsi:type="dcterms:W3CDTF">2023-05-25T12:20:00Z</dcterms:created>
  <dcterms:modified xsi:type="dcterms:W3CDTF">2023-05-25T12:20:00Z</dcterms:modified>
</cp:coreProperties>
</file>