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28" w:rsidRPr="00D6090B" w:rsidRDefault="00D6090B">
      <w:pPr>
        <w:rPr>
          <w:rFonts w:ascii="Vladimir Script" w:hAnsi="Vladimir Script" w:cs="Apple Chancery"/>
          <w:sz w:val="56"/>
          <w:szCs w:val="56"/>
        </w:rPr>
      </w:pPr>
      <w:bookmarkStart w:id="0" w:name="_GoBack"/>
      <w:bookmarkEnd w:id="0"/>
      <w:r>
        <w:rPr>
          <w:rFonts w:ascii="Vladimir Script" w:hAnsi="Vladimir Script" w:cs="Apple Chancery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-828838</wp:posOffset>
                </wp:positionH>
                <wp:positionV relativeFrom="paragraph">
                  <wp:posOffset>967297</wp:posOffset>
                </wp:positionV>
                <wp:extent cx="7612350" cy="2115879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350" cy="21158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3000">
                              <a:schemeClr val="tx1">
                                <a:lumMod val="97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D6090B" w:rsidRPr="00D6090B" w:rsidRDefault="00D6090B" w:rsidP="00D6090B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  <w:r w:rsidRPr="00D6090B">
                              <w:rPr>
                                <w:rFonts w:ascii="Vladimir Script" w:hAnsi="Vladimir Script" w:cs="Apple Chancery"/>
                                <w:sz w:val="300"/>
                                <w:szCs w:val="300"/>
                              </w:rPr>
                              <w:t>Pi</w:t>
                            </w:r>
                            <w:r w:rsidRPr="00D6090B">
                              <w:rPr>
                                <w:rFonts w:ascii="Vladimir Script" w:hAnsi="Vladimir Script" w:cs="Apple Chancery"/>
                                <w:sz w:val="300"/>
                                <w:szCs w:val="300"/>
                              </w:rPr>
                              <w:t>anoMan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5.25pt;margin-top:76.15pt;width:599.4pt;height:1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" fillcolor="black [3117]" stroked="f" strokeweight=".5pt">
                <v:fill color2="white [3212]" rotate="t" focusposition=".5,.5" focussize="" colors="0 black;54395f black" focus="100%" type="gradientRadial"/>
                <v:textbox>
                  <w:txbxContent>
                    <w:p w:rsidR="00D6090B" w:rsidRPr="00D6090B" w:rsidRDefault="00D6090B" w:rsidP="00D6090B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  <w:r w:rsidRPr="00D6090B">
                        <w:rPr>
                          <w:rFonts w:ascii="Vladimir Script" w:hAnsi="Vladimir Script" w:cs="Apple Chancery"/>
                          <w:sz w:val="300"/>
                          <w:szCs w:val="300"/>
                        </w:rPr>
                        <w:t>Pi</w:t>
                      </w:r>
                      <w:r w:rsidRPr="00D6090B">
                        <w:rPr>
                          <w:rFonts w:ascii="Vladimir Script" w:hAnsi="Vladimir Script" w:cs="Apple Chancery"/>
                          <w:sz w:val="300"/>
                          <w:szCs w:val="300"/>
                        </w:rPr>
                        <w:t>anoMan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4528" w:rsidRPr="00D6090B" w:rsidSect="007B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0B"/>
    <w:rsid w:val="00044528"/>
    <w:rsid w:val="007B7719"/>
    <w:rsid w:val="00D6090B"/>
    <w:rsid w:val="00E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6A97"/>
  <w14:defaultImageDpi w14:val="32767"/>
  <w15:chartTrackingRefBased/>
  <w15:docId w15:val="{B168CB91-828B-6948-9C94-94AFA60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ethrashe</dc:creator>
  <cp:keywords/>
  <dc:description/>
  <cp:lastModifiedBy>ethrashe</cp:lastModifiedBy>
  <cp:revision>1</cp:revision>
  <dcterms:created xsi:type="dcterms:W3CDTF">2019-04-10T19:44:00Z</dcterms:created>
  <dcterms:modified xsi:type="dcterms:W3CDTF">2019-04-10T19:53:00Z</dcterms:modified>
</cp:coreProperties>
</file>