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9C" w:rsidRDefault="00A7169C" w:rsidP="0051787E">
      <w:pPr>
        <w:rPr>
          <w:b/>
          <w:sz w:val="24"/>
          <w:szCs w:val="24"/>
        </w:rPr>
      </w:pPr>
      <w:r w:rsidRPr="000A4553">
        <w:rPr>
          <w:b/>
          <w:sz w:val="24"/>
          <w:szCs w:val="24"/>
        </w:rPr>
        <w:t xml:space="preserve">Literature on </w:t>
      </w:r>
      <w:r w:rsidR="00923F97">
        <w:rPr>
          <w:b/>
          <w:sz w:val="24"/>
          <w:szCs w:val="24"/>
        </w:rPr>
        <w:t>food retailing (27</w:t>
      </w:r>
      <w:r w:rsidRPr="000A4553">
        <w:rPr>
          <w:b/>
          <w:sz w:val="24"/>
          <w:szCs w:val="24"/>
        </w:rPr>
        <w:t>/07/2016)</w:t>
      </w:r>
    </w:p>
    <w:p w:rsidR="00923F97" w:rsidRDefault="00923F97" w:rsidP="0051787E">
      <w:pPr>
        <w:rPr>
          <w:b/>
          <w:sz w:val="24"/>
          <w:szCs w:val="24"/>
        </w:rPr>
      </w:pPr>
    </w:p>
    <w:p w:rsidR="00923F97" w:rsidRPr="000A4553" w:rsidRDefault="00923F97" w:rsidP="0051787E">
      <w:pPr>
        <w:rPr>
          <w:b/>
          <w:sz w:val="24"/>
          <w:szCs w:val="24"/>
        </w:rPr>
      </w:pPr>
      <w:bookmarkStart w:id="0" w:name="_GoBack"/>
      <w:bookmarkEnd w:id="0"/>
    </w:p>
    <w:sectPr w:rsidR="00923F97" w:rsidRPr="000A4553" w:rsidSect="00FB0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HCKP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2CC9D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4664C3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0C4EE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6BEB6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FB6F8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CEBB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74F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DED4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8E2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B545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E67925"/>
    <w:multiLevelType w:val="hybridMultilevel"/>
    <w:tmpl w:val="65C6D37C"/>
    <w:lvl w:ilvl="0" w:tplc="FE8CE10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654AD"/>
    <w:multiLevelType w:val="hybridMultilevel"/>
    <w:tmpl w:val="6A4421DA"/>
    <w:lvl w:ilvl="0" w:tplc="60EEE5B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C1C7C"/>
    <w:multiLevelType w:val="hybridMultilevel"/>
    <w:tmpl w:val="70A28020"/>
    <w:lvl w:ilvl="0" w:tplc="B5DAE56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B5316"/>
    <w:multiLevelType w:val="hybridMultilevel"/>
    <w:tmpl w:val="9BF6C9E8"/>
    <w:lvl w:ilvl="0" w:tplc="B874EF3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571F4"/>
    <w:multiLevelType w:val="hybridMultilevel"/>
    <w:tmpl w:val="B42EFC84"/>
    <w:lvl w:ilvl="0" w:tplc="551218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4F95"/>
    <w:rsid w:val="00010675"/>
    <w:rsid w:val="00020C51"/>
    <w:rsid w:val="000A0DFC"/>
    <w:rsid w:val="000A4553"/>
    <w:rsid w:val="000A47B1"/>
    <w:rsid w:val="000D6511"/>
    <w:rsid w:val="00107A67"/>
    <w:rsid w:val="001570A4"/>
    <w:rsid w:val="00274028"/>
    <w:rsid w:val="0028731E"/>
    <w:rsid w:val="002C2970"/>
    <w:rsid w:val="00312BB8"/>
    <w:rsid w:val="003564E8"/>
    <w:rsid w:val="00370EAF"/>
    <w:rsid w:val="00381971"/>
    <w:rsid w:val="0039332C"/>
    <w:rsid w:val="00402FA8"/>
    <w:rsid w:val="00454F95"/>
    <w:rsid w:val="00472EC6"/>
    <w:rsid w:val="00474171"/>
    <w:rsid w:val="004B73A5"/>
    <w:rsid w:val="00515049"/>
    <w:rsid w:val="0051787E"/>
    <w:rsid w:val="0053236C"/>
    <w:rsid w:val="005B1711"/>
    <w:rsid w:val="005C1462"/>
    <w:rsid w:val="005D245C"/>
    <w:rsid w:val="005D77B8"/>
    <w:rsid w:val="00625B05"/>
    <w:rsid w:val="00644166"/>
    <w:rsid w:val="00692CF6"/>
    <w:rsid w:val="00695E1D"/>
    <w:rsid w:val="0076695C"/>
    <w:rsid w:val="00792F79"/>
    <w:rsid w:val="007A1A0B"/>
    <w:rsid w:val="00824F9F"/>
    <w:rsid w:val="00842B5C"/>
    <w:rsid w:val="00845CFA"/>
    <w:rsid w:val="008C55C6"/>
    <w:rsid w:val="008D3733"/>
    <w:rsid w:val="00923F97"/>
    <w:rsid w:val="009734A9"/>
    <w:rsid w:val="009A2536"/>
    <w:rsid w:val="009E0EDB"/>
    <w:rsid w:val="00A10006"/>
    <w:rsid w:val="00A11C05"/>
    <w:rsid w:val="00A372F8"/>
    <w:rsid w:val="00A430DA"/>
    <w:rsid w:val="00A47E1D"/>
    <w:rsid w:val="00A70C6E"/>
    <w:rsid w:val="00A7169C"/>
    <w:rsid w:val="00A77D14"/>
    <w:rsid w:val="00A94A3D"/>
    <w:rsid w:val="00B933B2"/>
    <w:rsid w:val="00BB6EF7"/>
    <w:rsid w:val="00BC4030"/>
    <w:rsid w:val="00BF7430"/>
    <w:rsid w:val="00C16148"/>
    <w:rsid w:val="00C46253"/>
    <w:rsid w:val="00C60A5B"/>
    <w:rsid w:val="00CF2EED"/>
    <w:rsid w:val="00D60582"/>
    <w:rsid w:val="00D77B08"/>
    <w:rsid w:val="00DB6E08"/>
    <w:rsid w:val="00DF522F"/>
    <w:rsid w:val="00E46047"/>
    <w:rsid w:val="00E6090D"/>
    <w:rsid w:val="00E613B2"/>
    <w:rsid w:val="00EC405E"/>
    <w:rsid w:val="00F759E6"/>
    <w:rsid w:val="00F9712F"/>
    <w:rsid w:val="00FB020A"/>
    <w:rsid w:val="00FB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4A717F4-9564-4E02-BEDE-D358AF1D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4E8"/>
    <w:pPr>
      <w:jc w:val="both"/>
    </w:pPr>
    <w:rPr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qFormat/>
    <w:rsid w:val="00370EAF"/>
    <w:pPr>
      <w:keepNext/>
      <w:keepLines/>
      <w:spacing w:before="4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9"/>
    <w:locked/>
    <w:rsid w:val="00370EAF"/>
    <w:rPr>
      <w:rFonts w:ascii="Calibri Light" w:hAnsi="Calibri Light" w:cs="Times New Roman"/>
      <w:color w:val="2E74B5"/>
      <w:sz w:val="26"/>
      <w:szCs w:val="26"/>
    </w:rPr>
  </w:style>
  <w:style w:type="paragraph" w:styleId="Sansinterligne">
    <w:name w:val="No Spacing"/>
    <w:uiPriority w:val="99"/>
    <w:qFormat/>
    <w:rsid w:val="00370EAF"/>
    <w:rPr>
      <w:lang w:eastAsia="en-US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370EAF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ous-titreCar">
    <w:name w:val="Sous-titre Car"/>
    <w:basedOn w:val="Policepardfaut"/>
    <w:link w:val="Sous-titre"/>
    <w:uiPriority w:val="99"/>
    <w:locked/>
    <w:rsid w:val="00370EAF"/>
    <w:rPr>
      <w:rFonts w:eastAsia="Times New Roman" w:cs="Times New Roman"/>
      <w:color w:val="5A5A5A"/>
      <w:spacing w:val="15"/>
    </w:rPr>
  </w:style>
  <w:style w:type="paragraph" w:customStyle="1" w:styleId="Default">
    <w:name w:val="Default"/>
    <w:uiPriority w:val="99"/>
    <w:rsid w:val="00A10006"/>
    <w:pPr>
      <w:autoSpaceDE w:val="0"/>
      <w:autoSpaceDN w:val="0"/>
      <w:adjustRightInd w:val="0"/>
    </w:pPr>
    <w:rPr>
      <w:rFonts w:ascii="Code" w:hAnsi="Code" w:cs="Code"/>
      <w:color w:val="000000"/>
      <w:sz w:val="24"/>
      <w:szCs w:val="24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rsid w:val="00FB020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FB020A"/>
    <w:rPr>
      <w:rFonts w:ascii="Segoe UI" w:hAnsi="Segoe UI" w:cs="Segoe UI"/>
      <w:sz w:val="18"/>
      <w:szCs w:val="18"/>
      <w:lang w:val="en-US" w:eastAsia="en-US"/>
    </w:rPr>
  </w:style>
  <w:style w:type="paragraph" w:styleId="Corpsdetexte">
    <w:name w:val="Body Text"/>
    <w:basedOn w:val="Default"/>
    <w:next w:val="Default"/>
    <w:link w:val="CorpsdetexteCar"/>
    <w:uiPriority w:val="99"/>
    <w:rsid w:val="00DB6E08"/>
    <w:rPr>
      <w:rFonts w:ascii="DHCKPJ+TimesNewRoman" w:hAnsi="DHCKPJ+TimesNewRoman" w:cs="Times New Roman"/>
      <w:color w:val="auto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0A47B1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3F80E585.dotm</Template>
  <TotalTime>1958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CHAMAYOU Étienne</dc:creator>
  <cp:keywords/>
  <dc:description/>
  <cp:lastModifiedBy>CHAMAYOU Étienne</cp:lastModifiedBy>
  <cp:revision>16</cp:revision>
  <cp:lastPrinted>2016-07-18T13:43:00Z</cp:lastPrinted>
  <dcterms:created xsi:type="dcterms:W3CDTF">2016-07-08T13:26:00Z</dcterms:created>
  <dcterms:modified xsi:type="dcterms:W3CDTF">2016-07-27T10:34:00Z</dcterms:modified>
</cp:coreProperties>
</file>