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81DFB">
      <w:pPr>
        <w:spacing w:line="480" w:lineRule="auto"/>
        <w:jc w:val="center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100 </w:t>
      </w:r>
      <w:r>
        <w:rPr>
          <w:rFonts w:hint="default" w:ascii="Times New Roman" w:hAnsi="Times New Roman" w:cs="Times New Roman"/>
          <w:sz w:val="24"/>
          <w:szCs w:val="24"/>
        </w:rPr>
        <w:t>COMPUTER ENGINEERING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JOB FOR STUDENTS</w:t>
      </w:r>
    </w:p>
    <w:p w14:paraId="30878A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NeuroLogic AI Systems</w:t>
      </w:r>
    </w:p>
    <w:p w14:paraId="4D233B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Problem-solving mindset, Analytical mindset, Critical thinking.</w:t>
      </w:r>
    </w:p>
    <w:p w14:paraId="36411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Scientific Excellence, Transparency, Ethical Advancement.</w:t>
      </w:r>
    </w:p>
    <w:p w14:paraId="74E0DD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Innovative / Creative Culture. A space where experimentation is the norm, and engineers are encouraged to prototype unconventional AI architectures.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2649"/>
        <w:gridCol w:w="2345"/>
        <w:gridCol w:w="2582"/>
      </w:tblGrid>
      <w:tr w14:paraId="75EF6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BBB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0267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C60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BE0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744EC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B84D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ML Systems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A44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neural network hardware.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280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Hardware-Software Co-design.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B06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 (AI), FPGA/VHDL, AI/ML basics.</w:t>
            </w:r>
          </w:p>
        </w:tc>
      </w:tr>
      <w:tr w14:paraId="702CB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FAA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Neural Data Architect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9AB9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Structuring large-scale datasets.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FD6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NoSQL databases for AI.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CF1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SQL/NoSQL, Python, Algorithms &amp; Data.</w:t>
            </w:r>
          </w:p>
        </w:tc>
      </w:tr>
      <w:tr w14:paraId="0C44E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F2D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 Optimization Specialist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7FA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Enhancing model speed on edge devices.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EF4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Performance tuning of ML models.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B0B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Debugging, Python, Linux.</w:t>
            </w:r>
          </w:p>
        </w:tc>
      </w:tr>
      <w:tr w14:paraId="5F79E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A79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Embedded AI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CF6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Porting AI to microcontrollers.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8A7B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firmware for smart sensors.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F1E4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C/C++, IoT, Arduino.</w:t>
            </w:r>
          </w:p>
        </w:tc>
      </w:tr>
      <w:tr w14:paraId="2ED4B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2DC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Ethics &amp; Bias Auditor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65FE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Ensuring AI models are fair.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FD23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Reviewing code for ethical compliance.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DDE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Soft Skills, Cybersecurity, Python.</w:t>
            </w:r>
          </w:p>
        </w:tc>
      </w:tr>
    </w:tbl>
    <w:p w14:paraId="542AE7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25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EAD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2. BlueFlow Tech Ltd</w:t>
      </w:r>
    </w:p>
    <w:p w14:paraId="62DC11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Collaboration/Teamwork, Communication skills, Empathy.</w:t>
      </w:r>
    </w:p>
    <w:p w14:paraId="6AC987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Synergy, Openness, Mutual Growth.</w:t>
      </w:r>
    </w:p>
    <w:p w14:paraId="0BC483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Collaborative / Team-Oriented Culture. Success is measured by the collective output of the squad rather than individual glory.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45"/>
        <w:gridCol w:w="2502"/>
        <w:gridCol w:w="2458"/>
      </w:tblGrid>
      <w:tr w14:paraId="1EB1A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2F0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66C6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997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993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52877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261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Frontend Web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156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user-centric interfaces.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9B1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Developing responsive UI components.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B12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HTML, CSS, React/Next.js.</w:t>
            </w:r>
          </w:p>
        </w:tc>
      </w:tr>
      <w:tr w14:paraId="6D192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F8D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F6C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Scaling server-side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C57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robust RESTful services.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734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Java/C#, SQL, Git.</w:t>
            </w:r>
          </w:p>
        </w:tc>
      </w:tr>
      <w:tr w14:paraId="7DEBD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CCB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Integration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3F6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Connecting hardware and software.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914BA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System-level integration testing.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741F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C++, Teamwork.</w:t>
            </w:r>
          </w:p>
        </w:tc>
      </w:tr>
      <w:tr w14:paraId="33E28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483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Agile Scrum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F6D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Coordinating engineering sprints.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978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timelines and roadblocks.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2D8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Soft Skills, Project Management.</w:t>
            </w:r>
          </w:p>
        </w:tc>
      </w:tr>
      <w:tr w14:paraId="54C66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2E8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Infrastructure Associate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089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shared cloud resources.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8696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Deploying apps to AWS/Azure.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6C1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AWS/Azure basics, Linux, Git.</w:t>
            </w:r>
          </w:p>
        </w:tc>
      </w:tr>
    </w:tbl>
    <w:p w14:paraId="3B98AA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26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323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3. Horizon Hybrid Solutions</w:t>
      </w:r>
    </w:p>
    <w:p w14:paraId="4FDFAE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Self-motivation/Initiative, Time management, Reliability.</w:t>
      </w:r>
    </w:p>
    <w:p w14:paraId="51CA96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Freedom, Trust, Work-Life Harmony.</w:t>
      </w:r>
    </w:p>
    <w:p w14:paraId="2E7BFD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Flexible / Remote-Friendly Culture. Employees have the autonomy to define their workspace and hours as long as milestones are met.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346"/>
        <w:gridCol w:w="2575"/>
        <w:gridCol w:w="2494"/>
      </w:tblGrid>
      <w:tr w14:paraId="136C5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A079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5B21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09F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4C9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5CFF4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4B88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Remote Systems Admin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E4B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Maintaining distributed servers.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18F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Monitoring system health remotely.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7DE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Cybersecurity, Git.</w:t>
            </w:r>
          </w:p>
        </w:tc>
      </w:tr>
      <w:tr w14:paraId="77118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8FC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DevOps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DE0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Automating deployment pipelines.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E4C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Infrastructure as Code (IaC).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AA9E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AWS/Azure, Python, Git.</w:t>
            </w:r>
          </w:p>
        </w:tc>
      </w:tr>
      <w:tr w14:paraId="101A6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A66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Full-Stack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5C1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End-to-end web application dev.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0D7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Feature implementation and testing.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7BC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JavaScript, Next.js, SQL.</w:t>
            </w:r>
          </w:p>
        </w:tc>
      </w:tr>
      <w:tr w14:paraId="05F1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EF7D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Documentation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5D3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Creating technical manuals.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F20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clear API documentation.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D11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Communication, Git, Soft Skills.</w:t>
            </w:r>
          </w:p>
        </w:tc>
      </w:tr>
      <w:tr w14:paraId="62D33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C73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Virtual Security Analyst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A6D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Monitoring remote access points.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F2F2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Threat detection and mitigation.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F4A4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Cybersecurity, Network security.</w:t>
            </w:r>
          </w:p>
        </w:tc>
      </w:tr>
    </w:tbl>
    <w:p w14:paraId="6C7F87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27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7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4. Bolt-Action Robotics (Startup)</w:t>
      </w:r>
    </w:p>
    <w:p w14:paraId="0A46CE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Adaptability/Flexibility, Resilience, Creativity.</w:t>
      </w:r>
    </w:p>
    <w:p w14:paraId="724F6E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Speed, Disruptive Innovation, Grit.</w:t>
      </w:r>
    </w:p>
    <w:p w14:paraId="6D51D6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Fast-Paced / Startup Culture. A high-energy environment where the goal is to "ship fast and learn faster."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2298"/>
        <w:gridCol w:w="2583"/>
        <w:gridCol w:w="2625"/>
      </w:tblGrid>
      <w:tr w14:paraId="48F72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0BABF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02B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2C2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732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24A7E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304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Rapid Hardware Prototyper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F9A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robot chassis/circuits.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9B2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PCB design and 3D printing.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787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Arduino, IoT.</w:t>
            </w:r>
          </w:p>
        </w:tc>
      </w:tr>
      <w:tr w14:paraId="091A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4E1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Embedded C Programmer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0CD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low-level robot drivers.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161E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Real-time system control.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2C81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C/C++, Troubleshooting, Debugging.</w:t>
            </w:r>
          </w:p>
        </w:tc>
      </w:tr>
      <w:tr w14:paraId="7F431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21B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Computer Vision Associate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8C1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Robot object recognition.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AC6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Implementing OpenCV pipelines.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19B2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AI/ML, Algorithms.</w:t>
            </w:r>
          </w:p>
        </w:tc>
      </w:tr>
      <w:tr w14:paraId="15CD7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241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Mechanical Interface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9619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Sensors-to-actuator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5BCF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Hardware/Software interfacing.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F06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Raspberry Pi, C++, Circuit design.</w:t>
            </w:r>
          </w:p>
        </w:tc>
      </w:tr>
      <w:tr w14:paraId="59BB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1CB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Field Test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31BF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Stress testing robots in wild.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794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Debugging failures in real-time.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CDD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Resilience, Troubleshooting, Git.</w:t>
            </w:r>
          </w:p>
        </w:tc>
      </w:tr>
    </w:tbl>
    <w:p w14:paraId="1F0587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28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665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5. Standard Core Engineering</w:t>
      </w:r>
    </w:p>
    <w:p w14:paraId="51366B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Attention to detail, Discipline, Responsibility.</w:t>
      </w:r>
    </w:p>
    <w:p w14:paraId="71DCC3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Quality, Precision, Consistency.</w:t>
      </w:r>
    </w:p>
    <w:p w14:paraId="540027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Structured / Process-Oriented Culture. Work follows a strict documentation and verification workflow to ensure zero-defect output.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092"/>
        <w:gridCol w:w="2313"/>
        <w:gridCol w:w="3034"/>
      </w:tblGrid>
      <w:tr w14:paraId="5B7F3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261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CD7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E16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2CE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63F09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D71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QA Automation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DD9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unit and integration tests.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009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Ensuring code quality and standards.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2DE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Git, Debugging.</w:t>
            </w:r>
          </w:p>
        </w:tc>
      </w:tr>
      <w:tr w14:paraId="7AB18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518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VHDL Verification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83B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Simulating FPGA designs.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87E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Validating logic gate accuracy.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1E7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FPGA/VHDL/Verilog, Attention to detail.</w:t>
            </w:r>
          </w:p>
        </w:tc>
      </w:tr>
      <w:tr w14:paraId="3D11D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A4A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Systems Compliance Officer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93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Checking safety standards.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F9E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Ensuring hardware meets regulations.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65B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Ethical responsibility, Soft skills.</w:t>
            </w:r>
          </w:p>
        </w:tc>
      </w:tr>
      <w:tr w14:paraId="423B5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DF4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Database Administrator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480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Maintaining data integrity.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8DE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SQL query performance.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93D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SQL, OS &amp; Tools (Linux).</w:t>
            </w:r>
          </w:p>
        </w:tc>
      </w:tr>
      <w:tr w14:paraId="2F044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AEF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Technical Reviewer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262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Code and circuit auditing.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55D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Peer-reviewing engineering designs.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2BE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Critical thinking, Communication.</w:t>
            </w:r>
          </w:p>
        </w:tc>
      </w:tr>
    </w:tbl>
    <w:p w14:paraId="17E942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29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D29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6. EduGrowth Tech</w:t>
      </w:r>
    </w:p>
    <w:p w14:paraId="46C5E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Curiosity/Continuous learning, Leadership potential, Mentorship.</w:t>
      </w:r>
    </w:p>
    <w:p w14:paraId="1EEC8B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Knowledge-Sharing, Curiosity, Advancement.</w:t>
      </w:r>
    </w:p>
    <w:p w14:paraId="6FD98C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Learning / Growth-Oriented Culture. Frequent workshops and a strong focus on internal promotion and skill-building.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170"/>
        <w:gridCol w:w="3077"/>
        <w:gridCol w:w="2438"/>
      </w:tblGrid>
      <w:tr w14:paraId="3670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A2D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45C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9A8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941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2382E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BC3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Junior Web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843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Learning modern web stacks.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487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modular web components.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9D1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HTML/CSS, React, Curiosity.</w:t>
            </w:r>
          </w:p>
        </w:tc>
      </w:tr>
      <w:tr w14:paraId="4A479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004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App Apprentice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47C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Cross-platform mobile dev.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B8B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Assisting in iOS/Android apps.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939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Java/C#, Git, Soft Skills.</w:t>
            </w:r>
          </w:p>
        </w:tc>
      </w:tr>
      <w:tr w14:paraId="1608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C41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Technical Trainer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BFAB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Teaching internal dev tools.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26B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Onboarding new engineering interns.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AF2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Communication, Soft Skills.</w:t>
            </w:r>
          </w:p>
        </w:tc>
      </w:tr>
      <w:tr w14:paraId="6600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885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Research Assistant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666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Exploring emerging tech.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322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Testing new frameworks/languages.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3AD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Continuous learning.</w:t>
            </w:r>
          </w:p>
        </w:tc>
      </w:tr>
      <w:tr w14:paraId="16FD6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7C8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Trainee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4257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Shadowing Cloud Architects.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F24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Assisting in cloud migrations.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49C6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AWS/Azure, Linux.</w:t>
            </w:r>
          </w:p>
        </w:tc>
      </w:tr>
    </w:tbl>
    <w:p w14:paraId="293C8A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0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10F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7. Inclusion Systems</w:t>
      </w:r>
    </w:p>
    <w:p w14:paraId="418354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Cultural awareness, Collaboration, Empathy.</w:t>
      </w:r>
    </w:p>
    <w:p w14:paraId="2531CD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Equity, Accessibility, Global Perspective.</w:t>
      </w:r>
    </w:p>
    <w:p w14:paraId="033338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Diversity &amp; Inclusion Culture. Building technology that serves everyone, powered by a workforce from all walks of life.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409"/>
        <w:gridCol w:w="2514"/>
        <w:gridCol w:w="2352"/>
      </w:tblGrid>
      <w:tr w14:paraId="23DCD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5F3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40D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9E16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361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2BA6B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A25B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Accessibility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D3F6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UI/UX for disabled users.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214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inclusive web apps.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95F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React/Next.js, Soft Skills.</w:t>
            </w:r>
          </w:p>
        </w:tc>
      </w:tr>
      <w:tr w14:paraId="2E4F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591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Global Systems Localizer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F5CF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Adapting tech for global markets.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36A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Translation and cultural coding.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6A8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Cultural awareness.</w:t>
            </w:r>
          </w:p>
        </w:tc>
      </w:tr>
      <w:tr w14:paraId="612BE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63C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Inclusive Data Scientist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34C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Removing bias from algorithms.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7C8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Auditing AI training sets.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8A5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AI/ML, Python, Ethics.</w:t>
            </w:r>
          </w:p>
        </w:tc>
      </w:tr>
      <w:tr w14:paraId="6C560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5A3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Experience Researcher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8CF7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Gathering diverse user feedback.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5AC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Translating user needs into code.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8259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Communication, Soft Skills.</w:t>
            </w:r>
          </w:p>
        </w:tc>
      </w:tr>
      <w:tr w14:paraId="4E14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ABE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Community Tech Liaison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AB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Bridging tech and social needs.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A7A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open-source community.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089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Git, Leadership, Teamwork.</w:t>
            </w:r>
          </w:p>
        </w:tc>
      </w:tr>
    </w:tbl>
    <w:p w14:paraId="460568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1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632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8. Verity Labs</w:t>
      </w:r>
    </w:p>
    <w:p w14:paraId="63A609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Integrity/Honesty, Ethical mindset, Accountability.</w:t>
      </w:r>
    </w:p>
    <w:p w14:paraId="570143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Truth, Security, Public Good.</w:t>
      </w:r>
    </w:p>
    <w:p w14:paraId="3030E4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Ethical / Integrity-Focused Culture. A heavy focus on data privacy, cybersecurity, and the societal impact of engineering.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2385"/>
        <w:gridCol w:w="2502"/>
        <w:gridCol w:w="2529"/>
      </w:tblGrid>
      <w:tr w14:paraId="3F74F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C30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E5D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8E7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7D7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34EBA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6F9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Privacy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A40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data-blind systems.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E3E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Implementing encryption protocols.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39D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Cybersecurity, Python, Ethics.</w:t>
            </w:r>
          </w:p>
        </w:tc>
      </w:tr>
      <w:tr w14:paraId="26CC2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C73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Ethical Hacker (Pentester)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27FD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Finding system vulnerabilities.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D6F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Proactive security testing.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AE2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Networking, Secure coding.</w:t>
            </w:r>
          </w:p>
        </w:tc>
      </w:tr>
      <w:tr w14:paraId="15733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C48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Data Governance Officer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24EB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user consent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EA4F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secure database access.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E958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SQL, Cybersecurity, Ethics.</w:t>
            </w:r>
          </w:p>
        </w:tc>
      </w:tr>
      <w:tr w14:paraId="330E8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52C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Secure Firmware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561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Protecting hardware from hacks.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31D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tamper-proof code.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672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C, Embedded Systems, Hardware.</w:t>
            </w:r>
          </w:p>
        </w:tc>
      </w:tr>
      <w:tr w14:paraId="70F4E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385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Audit Compliance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517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Tracking engineering logs.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BD9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Ensuring regulatory compliance.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20A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Responsibility, Integrity, SQL.</w:t>
            </w:r>
          </w:p>
        </w:tc>
      </w:tr>
    </w:tbl>
    <w:p w14:paraId="192875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2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B8C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9. Peak Performance Inc.</w:t>
      </w:r>
    </w:p>
    <w:p w14:paraId="697019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Networking/Interpersonal skills, Resilience, Initiative.</w:t>
      </w:r>
    </w:p>
    <w:p w14:paraId="1222BB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Meritocracy, Ambition, Excellence.</w:t>
      </w:r>
    </w:p>
    <w:p w14:paraId="22F2F5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Recognition / Reward-Oriented Culture. High-visibility projects where top performers are frequently celebrated and promoted.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265"/>
        <w:gridCol w:w="2208"/>
        <w:gridCol w:w="2714"/>
      </w:tblGrid>
      <w:tr w14:paraId="7728F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8952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E36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850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03E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75401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E05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Optimization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5DA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Making code run faster.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95A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Reducing CPU/RAM usage.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8F8C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C++, Algorithms, Debugging.</w:t>
            </w:r>
          </w:p>
        </w:tc>
      </w:tr>
      <w:tr w14:paraId="4C63A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518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Sales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F3D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Demoing tech to clients.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761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Explaining engineering to buyers.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1F8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Communication, Soft Skills, Networking.</w:t>
            </w:r>
          </w:p>
        </w:tc>
      </w:tr>
      <w:tr w14:paraId="6E11C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1E1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Technical Project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333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Overseeing a product launch.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DE7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a small dev team.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ED5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Leadership, Project management.</w:t>
            </w:r>
          </w:p>
        </w:tc>
      </w:tr>
      <w:tr w14:paraId="6E497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403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High-Performance Computing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1B89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supercomputing tasks.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60C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massive parallel clusters.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6F0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Python, C++.</w:t>
            </w:r>
          </w:p>
        </w:tc>
      </w:tr>
      <w:tr w14:paraId="436FC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CFE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Scaling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E325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Handling traffic spikes.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9D6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AWS/Azure costs.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3BD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Computing, SQL.</w:t>
            </w:r>
          </w:p>
        </w:tc>
      </w:tr>
    </w:tbl>
    <w:p w14:paraId="64B65B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3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525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10. Quantum Leap Foundry</w:t>
      </w:r>
    </w:p>
    <w:p w14:paraId="73DB7E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Problem-solving mindset, Creativity, Adaptability.</w:t>
      </w:r>
    </w:p>
    <w:p w14:paraId="22BEF9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Innovation, Boldness, Tech Mastery.</w:t>
      </w:r>
    </w:p>
    <w:p w14:paraId="69DC08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Tech-Driven / Cutting-Edge Culture. Working with the latest 2026 tech—VHDL, AI-driven CAD, and advanced robotics.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2075"/>
        <w:gridCol w:w="2619"/>
        <w:gridCol w:w="2809"/>
      </w:tblGrid>
      <w:tr w14:paraId="6E05B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59D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F0E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F77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A8D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1753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F0F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FPGA Logic Designer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EDF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Developing custom hardware.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7F56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VHDL for high-speed chips.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920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FPGA/VHDL/Verilog, Hardware.</w:t>
            </w:r>
          </w:p>
        </w:tc>
      </w:tr>
      <w:tr w14:paraId="23647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0A2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IoT Solutions Architect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68B9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Connecting cities to the web.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B17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wide-area sensor grids.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03D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IoT, Arduino, Raspberry Pi.</w:t>
            </w:r>
          </w:p>
        </w:tc>
      </w:tr>
      <w:tr w14:paraId="4709F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CC0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Systems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295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Circuit design for computers.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F9D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Logic gate implementation.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CB5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Hardware.</w:t>
            </w:r>
          </w:p>
        </w:tc>
      </w:tr>
      <w:tr w14:paraId="64880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473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Machine Learning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10D6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Training complex models.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104B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PyTorch architectures.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759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AI/ML, Python, Math/Logic.</w:t>
            </w:r>
          </w:p>
        </w:tc>
      </w:tr>
      <w:tr w14:paraId="0E2D9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0462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Systems Simulation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7F5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twin creation.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84BB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Modeling hardware in software.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6C3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Linux, Algorithms.</w:t>
            </w:r>
          </w:p>
        </w:tc>
      </w:tr>
    </w:tbl>
    <w:p w14:paraId="3422B0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4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4F3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11. Impact-First Software</w:t>
      </w:r>
    </w:p>
    <w:p w14:paraId="302BF1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Empathy, Problem-solving, Curiosity.</w:t>
      </w:r>
    </w:p>
    <w:p w14:paraId="37D8A8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Service, Empathy, Meaningful Design.</w:t>
      </w:r>
    </w:p>
    <w:p w14:paraId="1D5918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Customer / Impact-Focused Culture. Engineers regularly meet with end-users to see how their code changes lives in the real world.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78"/>
        <w:gridCol w:w="2408"/>
        <w:gridCol w:w="2751"/>
      </w:tblGrid>
      <w:tr w14:paraId="0CD65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82D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88C8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8D1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D82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3454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B1C2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Support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B70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Resolving user technical issues.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70F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Real-time debugging and fixes.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67D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Troubleshooting, Communication.</w:t>
            </w:r>
          </w:p>
        </w:tc>
      </w:tr>
      <w:tr w14:paraId="46D0B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42B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UI/UX Interaction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34F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Enhancing user happiness.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6BA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Refining frontend workflows.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E06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React, HTML/CSS, Soft Skills.</w:t>
            </w:r>
          </w:p>
        </w:tc>
      </w:tr>
      <w:tr w14:paraId="77F05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453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Data Impact Analyst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016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Measuring software success.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D9E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Visualizing user growth metrics.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4DC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SQL, Python, Analytical mindset.</w:t>
            </w:r>
          </w:p>
        </w:tc>
      </w:tr>
      <w:tr w14:paraId="54C6B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491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Product Reliability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4071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Keeping services live 24/7.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CB8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site uptime.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A25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Cloud Computing, Git.</w:t>
            </w:r>
          </w:p>
        </w:tc>
      </w:tr>
      <w:tr w14:paraId="6B1D3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F4D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Field Integration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41E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Setting up tech on-site.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0C9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On-the-ground hardware setup.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CA0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IoT, Soft Skills, Raspberry Pi.</w:t>
            </w:r>
          </w:p>
        </w:tc>
      </w:tr>
    </w:tbl>
    <w:p w14:paraId="69F76C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5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0C3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12. FreeWheel Systems</w:t>
      </w:r>
    </w:p>
    <w:p w14:paraId="50450F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Self-motivation, Critical thinking, Independent work.</w:t>
      </w:r>
    </w:p>
    <w:p w14:paraId="2D825F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Autonomy, Results, Self-Reliance.</w:t>
      </w:r>
    </w:p>
    <w:p w14:paraId="085708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Autonomy / Independent Work Culture. There are no micromanagers here; engineers are given a problem and trusted to find the best solution alone.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403"/>
        <w:gridCol w:w="2680"/>
        <w:gridCol w:w="2418"/>
      </w:tblGrid>
      <w:tr w14:paraId="50673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B394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8D6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DB0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A9E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0FCF4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6D9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Solo Full-Stack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727D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Owning a complete web project.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5C1C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Frontend and backend management.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83E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React, Python, SQL, Git.</w:t>
            </w:r>
          </w:p>
        </w:tc>
      </w:tr>
      <w:tr w14:paraId="277D7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7BF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Embedded Systems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047D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a standalone device.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28E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Board design and firmware.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DBB5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C, Digital Electronics, Arduino.</w:t>
            </w:r>
          </w:p>
        </w:tc>
      </w:tr>
      <w:tr w14:paraId="1D33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DC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Research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AE8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Developing new algorithms.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F30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Deep-dive math and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324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Algorithms, Critical thinking.</w:t>
            </w:r>
          </w:p>
        </w:tc>
      </w:tr>
      <w:tr w14:paraId="452F1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4C4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Systems Architect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E95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large system maps.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636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Planning hardware hierarchies.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1CA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Hardware, Digital Electronics.</w:t>
            </w:r>
          </w:p>
        </w:tc>
      </w:tr>
      <w:tr w14:paraId="0EAF4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4B13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DevOps Specialist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D3BA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own server stack.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4B8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Independent cloud management.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AF5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AWS/Azure, Linux, Git.</w:t>
            </w:r>
          </w:p>
        </w:tc>
      </w:tr>
    </w:tbl>
    <w:p w14:paraId="5E2AB3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6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3F1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13. CyberGuard Defense</w:t>
      </w:r>
    </w:p>
    <w:p w14:paraId="1D878F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Attention to detail, Ethical mindset, Integrity.</w:t>
      </w:r>
    </w:p>
    <w:p w14:paraId="7AA3C5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Security, Vigilance, Accountability.</w:t>
      </w:r>
    </w:p>
    <w:p w14:paraId="69DE0F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Structured / Process-Oriented Culture. Military-grade engineering where security checks happen at every line of code</w:t>
      </w:r>
      <w:bookmarkStart w:id="0" w:name="_GoBack"/>
      <w:bookmarkEnd w:id="0"/>
    </w:p>
    <w:p w14:paraId="08329D4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right="0" w:rightChars="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2284"/>
        <w:gridCol w:w="2559"/>
        <w:gridCol w:w="2673"/>
      </w:tblGrid>
      <w:tr w14:paraId="1BF5D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15DB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643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B9F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60F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2F832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0A2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Secure Coding Specialist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1F2F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Hardening backend code.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452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Refactoring code for safety.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F62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Java/C#, Cybersecurity.</w:t>
            </w:r>
          </w:p>
        </w:tc>
      </w:tr>
      <w:tr w14:paraId="75FFC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2F4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Network Security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07E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firewalls and VPNs.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7F4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secure networks.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879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Networking, Git.</w:t>
            </w:r>
          </w:p>
        </w:tc>
      </w:tr>
      <w:tr w14:paraId="1F0AE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EAC7B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Malware Researcher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BB46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Analyzing digital threats.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F72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Deconstructing harmful code.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44F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C++, Python, Troubleshooting.</w:t>
            </w:r>
          </w:p>
        </w:tc>
      </w:tr>
      <w:tr w14:paraId="7C676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7A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Security Hardware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2C8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encrypted USB/chips.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DA06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physical security keys.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AE2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Hardware.</w:t>
            </w:r>
          </w:p>
        </w:tc>
      </w:tr>
      <w:tr w14:paraId="4F437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A3A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Penetration Tester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52C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Simulating cyber attacks.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718E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Finding holes in the defense.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825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Cybersecurity, Linux, Debugging.</w:t>
            </w:r>
          </w:p>
        </w:tc>
      </w:tr>
    </w:tbl>
    <w:p w14:paraId="2069AD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7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595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14. GreenGrid IoT</w:t>
      </w:r>
    </w:p>
    <w:p w14:paraId="725617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Ethical Responsibility, Creativity, Resilience.</w:t>
      </w:r>
    </w:p>
    <w:p w14:paraId="7EFF8F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Sustainability, Nature, Responsibility.</w:t>
      </w:r>
    </w:p>
    <w:p w14:paraId="60935A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Ethical / Integrity-Focused Culture. Focuses on using computer engineering to solve climate change and energy waste.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400"/>
        <w:gridCol w:w="2423"/>
        <w:gridCol w:w="2563"/>
      </w:tblGrid>
      <w:tr w14:paraId="0D96E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657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2CC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55B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6C4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0D21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ED0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Smart Grid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8846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power distribution.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A03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IoT for electrical networks.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C6F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IoT, Arduino, Python.</w:t>
            </w:r>
          </w:p>
        </w:tc>
      </w:tr>
      <w:tr w14:paraId="47F22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352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Sensor Data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AE7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Gathering environmental data.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4FA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Raspberry Pi clusters.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1B9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Linux, Raspberry Pi.</w:t>
            </w:r>
          </w:p>
        </w:tc>
      </w:tr>
      <w:tr w14:paraId="39121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7916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Low-Power Firmware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CF5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Making devices last longer.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328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battery life code.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A8B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C, Embedded Systems, Debugging.</w:t>
            </w:r>
          </w:p>
        </w:tc>
      </w:tr>
      <w:tr w14:paraId="63110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29F5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Renewable Tech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A589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Controlling solar/wind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8F3D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Hardware-software control loops.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477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C++.</w:t>
            </w:r>
          </w:p>
        </w:tc>
      </w:tr>
      <w:tr w14:paraId="3AD69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FC8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Eco-Data Scientist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EB8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Modeling carbon footprints.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752D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Predictive AI for energy use.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B3C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AI/ML, Python, SQL.</w:t>
            </w:r>
          </w:p>
        </w:tc>
      </w:tr>
    </w:tbl>
    <w:p w14:paraId="7EB02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8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290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15. SwiftStream Web</w:t>
      </w:r>
    </w:p>
    <w:p w14:paraId="43C1B1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Adaptability, Collaboration, Time management.</w:t>
      </w:r>
    </w:p>
    <w:p w14:paraId="5D684F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Speed, User-Experience, Modernity.</w:t>
      </w:r>
    </w:p>
    <w:p w14:paraId="3150D8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Flexible / Remote-Friendly Culture. A distributed team building high-speed streaming and web tools for 2026.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44"/>
        <w:gridCol w:w="2455"/>
        <w:gridCol w:w="2491"/>
      </w:tblGrid>
      <w:tr w14:paraId="0AAA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9AB6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311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A84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A35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267EA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DAEA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Next.js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43C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fast web pages.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093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Server-side rendering (SSR).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516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React/Next.js, JavaScript.</w:t>
            </w:r>
          </w:p>
        </w:tc>
      </w:tr>
      <w:tr w14:paraId="7CEDE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7A9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API Performance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85A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Reducing server lag.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CB8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Optimizing JSON data flows.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2E8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SQL, Debugging.</w:t>
            </w:r>
          </w:p>
        </w:tc>
      </w:tr>
      <w:tr w14:paraId="1B06E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1BBA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Cloud Video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E06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streaming servers.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C0CB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Scaling video delivery (AWS).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366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AWS/Azure, Linux.</w:t>
            </w:r>
          </w:p>
        </w:tc>
      </w:tr>
      <w:tr w14:paraId="6F1E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984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Junior Web Tester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45E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Finding UI bugs.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4CE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Cross-browser testing.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C1B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HTML/CSS, Git, Debugging.</w:t>
            </w:r>
          </w:p>
        </w:tc>
      </w:tr>
      <w:tr w14:paraId="76D32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254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Integration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90B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Connecting DBs to the Web.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F59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Secure data retrieval.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680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Java, SQL, Cybersecurity.</w:t>
            </w:r>
          </w:p>
        </w:tc>
      </w:tr>
    </w:tbl>
    <w:p w14:paraId="3996B7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39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7FF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16. Omni-Connect Networking</w:t>
      </w:r>
    </w:p>
    <w:p w14:paraId="245788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Analytical mindset, Communication, Networking.</w:t>
      </w:r>
    </w:p>
    <w:p w14:paraId="6C8C85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Connectivity, Reach, Reliability.</w:t>
      </w:r>
    </w:p>
    <w:p w14:paraId="3C8569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Collaborative / Team-Oriented Culture. Working on the physical and digital backbone of the internet.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321"/>
        <w:gridCol w:w="2486"/>
        <w:gridCol w:w="2624"/>
      </w:tblGrid>
      <w:tr w14:paraId="3ECF3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EAA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B62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DD8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94E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44832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76A1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Network Hardware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CAD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router circuits.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22F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Circuit board optimization.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623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Hardware.</w:t>
            </w:r>
          </w:p>
        </w:tc>
      </w:tr>
      <w:tr w14:paraId="1F84A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8EE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 Systems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E59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Configuring network kernels.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C93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OS-level networking tweaks.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492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Linux, C++, Troubleshooting.</w:t>
            </w:r>
          </w:p>
        </w:tc>
      </w:tr>
      <w:tr w14:paraId="4225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E35A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Protocol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D00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data standards.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AD0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Implementing TCP/IP variants.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804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Algorithms, C++, Networking.</w:t>
            </w:r>
          </w:p>
        </w:tc>
      </w:tr>
      <w:tr w14:paraId="41922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608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Interface Designer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A047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Network dashboard UI.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F8C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Visualizing data traffic.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C0F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React, JavaScript, HTML/CSS.</w:t>
            </w:r>
          </w:p>
        </w:tc>
      </w:tr>
      <w:tr w14:paraId="6A16A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706E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Deployment Engineer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CFF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On-site network setup.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9D3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Installing large-scale systems.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BC4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Soft Skills, Hardware, Git.</w:t>
            </w:r>
          </w:p>
        </w:tc>
      </w:tr>
    </w:tbl>
    <w:p w14:paraId="7CF651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40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ECF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17. Titan Enterprises (Enterprise Software)</w:t>
      </w:r>
    </w:p>
    <w:p w14:paraId="16C0286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Responsibility, Discipline, Critical thinking.</w:t>
      </w:r>
    </w:p>
    <w:p w14:paraId="784603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Stability, Corporate Excellence, Scale.</w:t>
      </w:r>
    </w:p>
    <w:p w14:paraId="5A683C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Structured / Process-Oriented Culture. Large-scale software systems for banks and governments.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2347"/>
        <w:gridCol w:w="2403"/>
        <w:gridCol w:w="2724"/>
      </w:tblGrid>
      <w:tr w14:paraId="597B0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249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29A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C1B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0D6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38F23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634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Enterprise Java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F8276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banking backends.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9C7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Large-scale app architecture.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71E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Java/C#, SQL, Algorithms.</w:t>
            </w:r>
          </w:p>
        </w:tc>
      </w:tr>
      <w:tr w14:paraId="5820F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FF5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Database Architect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FCF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data schemas.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C28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Ensuring NoSQL scalability.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24FE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SQL/NoSQL, Critical thinking.</w:t>
            </w:r>
          </w:p>
        </w:tc>
      </w:tr>
      <w:tr w14:paraId="1365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3AC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Systems Security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205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Corporate data protection.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ADF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user permissions.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E26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Cybersecurity, Ethics.</w:t>
            </w:r>
          </w:p>
        </w:tc>
      </w:tr>
      <w:tr w14:paraId="5D9EB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9FBD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Project Manager (Tech)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EE8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Coordinating large teams.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F6C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Meeting corporate deadlines.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4CF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Soft Skills, Project management.</w:t>
            </w:r>
          </w:p>
        </w:tc>
      </w:tr>
      <w:tr w14:paraId="12739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D9A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Version Control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057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Git workflows.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7CF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Overseeing code merges.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6F8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Git, Leadership, Linux.</w:t>
            </w:r>
          </w:p>
        </w:tc>
      </w:tr>
    </w:tbl>
    <w:p w14:paraId="211CE7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41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262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18. Spark Creative Labs</w:t>
      </w:r>
    </w:p>
    <w:p w14:paraId="3051DF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Creativity, Innovation, Curiosity.</w:t>
      </w:r>
    </w:p>
    <w:p w14:paraId="58F81B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Imagination, Beauty, Tech Art.</w:t>
      </w:r>
    </w:p>
    <w:p w14:paraId="757CE3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Innovative / Creative Culture. Combining engineering with art for museums, games, and VR.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266"/>
        <w:gridCol w:w="2483"/>
        <w:gridCol w:w="2514"/>
      </w:tblGrid>
      <w:tr w14:paraId="2E476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2C7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336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15C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F99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1AE25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F81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AR/VR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F02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Building 3D environments.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F9B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Unity/Unreal Engine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A36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C++, Python, Creativity.</w:t>
            </w:r>
          </w:p>
        </w:tc>
      </w:tr>
      <w:tr w14:paraId="5179F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F24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Interactive Hardware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665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Art installations with tech.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D3E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Arduino-based light/sound.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7D8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Arduino, Circuit Design.</w:t>
            </w:r>
          </w:p>
        </w:tc>
      </w:tr>
      <w:tr w14:paraId="6744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7F0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Graphics Programmer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56D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Coding visual effects.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760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Real-time shader development.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41E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C++, Digital Electronics.</w:t>
            </w:r>
          </w:p>
        </w:tc>
      </w:tr>
      <w:tr w14:paraId="63E23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43E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UX Creative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7C3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fun interactions.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7CE2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Gamifying system interfaces.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85F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React, Soft Skills, Innovation.</w:t>
            </w:r>
          </w:p>
        </w:tc>
      </w:tr>
      <w:tr w14:paraId="05467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5D7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Experimental Tech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422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Testing weird hardware.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374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Prototyping "magic" tech.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09FB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Raspberry Pi, Python, Curiosity.</w:t>
            </w:r>
          </w:p>
        </w:tc>
      </w:tr>
    </w:tbl>
    <w:p w14:paraId="028098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42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37E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19. Global Talent Hub (HR Tech)</w:t>
      </w:r>
    </w:p>
    <w:p w14:paraId="524C8C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Cultural awareness, Empathy, Networking.</w:t>
      </w:r>
    </w:p>
    <w:p w14:paraId="72155E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Diversity, Inclusion, People-First.</w:t>
      </w:r>
    </w:p>
    <w:p w14:paraId="46ABF2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Diversity &amp; Inclusion Culture. Building the AI that helps companies hire more fairly.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2221"/>
        <w:gridCol w:w="2369"/>
        <w:gridCol w:w="2572"/>
      </w:tblGrid>
      <w:tr w14:paraId="24E1F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7A8C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68C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FB42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072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46223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3BE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Bias-Free AI 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FAC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fair hiring models.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E9D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Algorithm auditing.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B06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AI/ML, Ethics, Python.</w:t>
            </w:r>
          </w:p>
        </w:tc>
      </w:tr>
      <w:tr w14:paraId="3BC0E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2F5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Hiring Dashboard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2AC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Portal for job seekers.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882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Frontend data visualization.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E726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React, CSS, HTML.</w:t>
            </w:r>
          </w:p>
        </w:tc>
      </w:tr>
      <w:tr w14:paraId="59F25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871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Candidate Data Secure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64C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Protecting resumes/data.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109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Privacy-first storage.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873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Cybersecurity, SQL, Ethics.</w:t>
            </w:r>
          </w:p>
        </w:tc>
      </w:tr>
      <w:tr w14:paraId="14384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B7A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Multicultural UX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9E6A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Tech for global users.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839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Localized design patterns.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993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Cultural Awareness, Soft Skills.</w:t>
            </w:r>
          </w:p>
        </w:tc>
      </w:tr>
      <w:tr w14:paraId="6BE9C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A08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Talent API Specialist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0FA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Linking HR tools together.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BFC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system integrations.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4A52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Python, Git, Networking.</w:t>
            </w:r>
          </w:p>
        </w:tc>
      </w:tr>
    </w:tbl>
    <w:p w14:paraId="0BA472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pict>
          <v:rect id="_x0000_i1043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272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 w:eastAsia="zh-CN" w:bidi="ar"/>
        </w:rPr>
        <w:t>20. Alpha Robotics &amp; Embedded</w:t>
      </w:r>
    </w:p>
    <w:p w14:paraId="1CA78A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Personality Traits: Leadership, Initiative, Perseverance.</w:t>
      </w:r>
    </w:p>
    <w:p w14:paraId="013F46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Organizational Values: Autonomy, Technical Mastery, Results.</w:t>
      </w:r>
    </w:p>
    <w:p w14:paraId="5CBACB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kern w:val="2"/>
          <w:sz w:val="24"/>
          <w:szCs w:val="24"/>
          <w:lang w:val="en-US"/>
        </w:rPr>
        <w:t>Culture Description: Autonomy / Independent Work Culture. Expert-level engineering where you own your module from concept to creation.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047"/>
        <w:gridCol w:w="2465"/>
        <w:gridCol w:w="2874"/>
      </w:tblGrid>
      <w:tr w14:paraId="25F5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866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Title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369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D8A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Role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A4A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Job Skills</w:t>
            </w:r>
          </w:p>
        </w:tc>
      </w:tr>
      <w:tr w14:paraId="539D1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BC6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Lead Embedded Dev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EBE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Owning the firmware stack.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7FF7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Writing the kernel for drones.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6E6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C/C++, Linux, Troubleshooting.</w:t>
            </w:r>
          </w:p>
        </w:tc>
      </w:tr>
      <w:tr w14:paraId="5FD4C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A66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Autonomous Systems Eng.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9D66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Vehicle self-driving logic.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602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Sensor fusion algorithms.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706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AI/ML, Algorithms, Python.</w:t>
            </w:r>
          </w:p>
        </w:tc>
      </w:tr>
      <w:tr w14:paraId="2EA37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C14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Hardware Lead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DC6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Designing the main PCB.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D33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Managing circuit manufacturing.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DC0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Digital Electronics, Hardware.</w:t>
            </w:r>
          </w:p>
        </w:tc>
      </w:tr>
      <w:tr w14:paraId="59A38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333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Debugging Specialist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DFC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Solving impossible bugs.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4A3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Finding deep-seated logic errors.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50B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Debugging, Performance optimization.</w:t>
            </w:r>
          </w:p>
        </w:tc>
      </w:tr>
      <w:tr w14:paraId="3685C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B9C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Project Visionary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BC2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Defining next-gen robots.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8F75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Roadmap for future hardware.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BC4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Aptos" w:cs="Times New Roman"/>
                <w:b w:val="0"/>
                <w:bCs w:val="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Leadership, Innovation, VHDL.</w:t>
            </w:r>
          </w:p>
        </w:tc>
      </w:tr>
    </w:tbl>
    <w:p w14:paraId="7D5F7A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 w:val="0"/>
          <w:bCs w:val="0"/>
          <w:lang w:val="en-US"/>
        </w:rPr>
      </w:pPr>
    </w:p>
    <w:p w14:paraId="49313387">
      <w:pPr>
        <w:rPr>
          <w:b w:val="0"/>
          <w:bCs w:val="0"/>
        </w:rPr>
      </w:pPr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0EB24"/>
    <w:multiLevelType w:val="multilevel"/>
    <w:tmpl w:val="97C0E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E99A4C"/>
    <w:multiLevelType w:val="multilevel"/>
    <w:tmpl w:val="99E99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148E67"/>
    <w:multiLevelType w:val="multilevel"/>
    <w:tmpl w:val="B3148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BF5982"/>
    <w:multiLevelType w:val="multilevel"/>
    <w:tmpl w:val="BFBF5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CBA6B3"/>
    <w:multiLevelType w:val="multilevel"/>
    <w:tmpl w:val="CFCBA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AD1740"/>
    <w:multiLevelType w:val="multilevel"/>
    <w:tmpl w:val="DBAD1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28642DF"/>
    <w:multiLevelType w:val="singleLevel"/>
    <w:tmpl w:val="E28642D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95F849C"/>
    <w:multiLevelType w:val="multilevel"/>
    <w:tmpl w:val="E95F8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3762A3"/>
    <w:multiLevelType w:val="multilevel"/>
    <w:tmpl w:val="EA376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85E54A5"/>
    <w:multiLevelType w:val="multilevel"/>
    <w:tmpl w:val="085E5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087727E"/>
    <w:multiLevelType w:val="multilevel"/>
    <w:tmpl w:val="10877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41E37FB"/>
    <w:multiLevelType w:val="multilevel"/>
    <w:tmpl w:val="141E3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F0FFA29"/>
    <w:multiLevelType w:val="multilevel"/>
    <w:tmpl w:val="1F0FF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4E29294"/>
    <w:multiLevelType w:val="multilevel"/>
    <w:tmpl w:val="24E29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17F55E"/>
    <w:multiLevelType w:val="multilevel"/>
    <w:tmpl w:val="2E17F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60D35F8"/>
    <w:multiLevelType w:val="multilevel"/>
    <w:tmpl w:val="360D3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84B61B6"/>
    <w:multiLevelType w:val="multilevel"/>
    <w:tmpl w:val="384B6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D58D88F"/>
    <w:multiLevelType w:val="multilevel"/>
    <w:tmpl w:val="3D58D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DAB5AE6"/>
    <w:multiLevelType w:val="multilevel"/>
    <w:tmpl w:val="4DAB5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AB1CFAC"/>
    <w:multiLevelType w:val="multilevel"/>
    <w:tmpl w:val="5AB1C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7AE979B"/>
    <w:multiLevelType w:val="multilevel"/>
    <w:tmpl w:val="67AE9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17"/>
  </w:num>
  <w:num w:numId="4">
    <w:abstractNumId w:val="13"/>
  </w:num>
  <w:num w:numId="5">
    <w:abstractNumId w:val="2"/>
  </w:num>
  <w:num w:numId="6">
    <w:abstractNumId w:val="0"/>
  </w:num>
  <w:num w:numId="7">
    <w:abstractNumId w:val="5"/>
  </w:num>
  <w:num w:numId="8">
    <w:abstractNumId w:val="1"/>
  </w:num>
  <w:num w:numId="9">
    <w:abstractNumId w:val="11"/>
  </w:num>
  <w:num w:numId="10">
    <w:abstractNumId w:val="9"/>
  </w:num>
  <w:num w:numId="11">
    <w:abstractNumId w:val="20"/>
  </w:num>
  <w:num w:numId="12">
    <w:abstractNumId w:val="19"/>
  </w:num>
  <w:num w:numId="13">
    <w:abstractNumId w:val="3"/>
  </w:num>
  <w:num w:numId="14">
    <w:abstractNumId w:val="15"/>
  </w:num>
  <w:num w:numId="15">
    <w:abstractNumId w:val="18"/>
  </w:num>
  <w:num w:numId="16">
    <w:abstractNumId w:val="12"/>
  </w:num>
  <w:num w:numId="17">
    <w:abstractNumId w:val="14"/>
  </w:num>
  <w:num w:numId="18">
    <w:abstractNumId w:val="16"/>
  </w:num>
  <w:num w:numId="19">
    <w:abstractNumId w:val="4"/>
  </w:num>
  <w:num w:numId="20">
    <w:abstractNumId w:val="1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776B1"/>
    <w:rsid w:val="340D6838"/>
    <w:rsid w:val="541776B1"/>
    <w:rsid w:val="5670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2026-02-23T15:12:00Z</dcterms:created>
  <dc:creator>Imadara Akpabio</dc:creator>
  <cp:lastModifiedBy>Imadara Akpabio</cp:lastModifiedBy>
  <dcterms:modified xsi:type="dcterms:W3CDTF">2026-02-23T15:49:53Z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059F1A60CEBC4C69BE6E5C66FEC75C30_11</vt:lpwstr>
  </property>
</Properties>
</file>