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67" w:type="dxa"/>
        <w:tblInd w:w="9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7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</w:tr>
    </w:tbl>
    <w:p w:rsidR="00892213" w:rsidRDefault="00892213">
      <w:pPr>
        <w:pStyle w:val="Standard"/>
      </w:pPr>
    </w:p>
    <w:p w:rsidR="00892213" w:rsidRDefault="00892213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SURAT PERNYATAAN</w:t>
            </w:r>
          </w:p>
        </w:tc>
      </w:tr>
    </w:tbl>
    <w:p w:rsidR="00892213" w:rsidRDefault="00892213">
      <w:pPr>
        <w:pStyle w:val="Standard"/>
      </w:pPr>
    </w:p>
    <w:p w:rsidR="00892213" w:rsidRDefault="00892213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Yang bertanda tangan dibawah ini saya :</w:t>
            </w:r>
          </w:p>
        </w:tc>
      </w:tr>
    </w:tbl>
    <w:p w:rsidR="00892213" w:rsidRDefault="00892213">
      <w:pPr>
        <w:pStyle w:val="Standard"/>
      </w:pPr>
    </w:p>
    <w:tbl>
      <w:tblPr>
        <w:tblW w:w="9093" w:type="dxa"/>
        <w:tblInd w:w="8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60"/>
        <w:gridCol w:w="6389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2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Nama</w:t>
            </w:r>
          </w:p>
        </w:tc>
        <w:tc>
          <w:tcPr>
            <w:tcW w:w="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:</w:t>
            </w:r>
          </w:p>
        </w:tc>
        <w:tc>
          <w:tcPr>
            <w:tcW w:w="6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7E1026">
            <w:pPr>
              <w:pStyle w:val="TableContents"/>
            </w:pPr>
            <w:r>
              <w:t>$</w:t>
            </w:r>
            <w:r w:rsidR="00F31517">
              <w:t>nama</w:t>
            </w:r>
            <w:r>
              <w:t>$</w:t>
            </w:r>
          </w:p>
        </w:tc>
      </w:tr>
      <w:tr w:rsidR="00892213">
        <w:tblPrEx>
          <w:tblCellMar>
            <w:top w:w="0" w:type="dxa"/>
            <w:bottom w:w="0" w:type="dxa"/>
          </w:tblCellMar>
        </w:tblPrEx>
        <w:tc>
          <w:tcPr>
            <w:tcW w:w="2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Umur</w:t>
            </w:r>
          </w:p>
        </w:tc>
        <w:tc>
          <w:tcPr>
            <w:tcW w:w="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:</w:t>
            </w:r>
          </w:p>
        </w:tc>
        <w:tc>
          <w:tcPr>
            <w:tcW w:w="6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7E1026">
            <w:pPr>
              <w:pStyle w:val="TableContents"/>
            </w:pPr>
            <w:r>
              <w:t>$</w:t>
            </w:r>
            <w:r w:rsidR="00F31517">
              <w:t>tgl_lahir</w:t>
            </w:r>
            <w:r>
              <w:t>$</w:t>
            </w:r>
          </w:p>
        </w:tc>
      </w:tr>
      <w:tr w:rsidR="00892213">
        <w:tblPrEx>
          <w:tblCellMar>
            <w:top w:w="0" w:type="dxa"/>
            <w:bottom w:w="0" w:type="dxa"/>
          </w:tblCellMar>
        </w:tblPrEx>
        <w:tc>
          <w:tcPr>
            <w:tcW w:w="2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Alamat</w:t>
            </w:r>
          </w:p>
        </w:tc>
        <w:tc>
          <w:tcPr>
            <w:tcW w:w="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:</w:t>
            </w:r>
          </w:p>
        </w:tc>
        <w:tc>
          <w:tcPr>
            <w:tcW w:w="6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7E1026">
            <w:pPr>
              <w:pStyle w:val="TableContents"/>
            </w:pPr>
            <w:r>
              <w:t>$</w:t>
            </w:r>
            <w:r w:rsidR="00F31517">
              <w:t>alamat</w:t>
            </w:r>
            <w:r>
              <w:t>$</w:t>
            </w:r>
          </w:p>
        </w:tc>
      </w:tr>
      <w:tr w:rsidR="00892213">
        <w:tblPrEx>
          <w:tblCellMar>
            <w:top w:w="0" w:type="dxa"/>
            <w:bottom w:w="0" w:type="dxa"/>
          </w:tblCellMar>
        </w:tblPrEx>
        <w:tc>
          <w:tcPr>
            <w:tcW w:w="2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Pekerjaan</w:t>
            </w:r>
          </w:p>
        </w:tc>
        <w:tc>
          <w:tcPr>
            <w:tcW w:w="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>:</w:t>
            </w:r>
          </w:p>
        </w:tc>
        <w:tc>
          <w:tcPr>
            <w:tcW w:w="6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7E1026">
            <w:pPr>
              <w:pStyle w:val="TableContents"/>
            </w:pPr>
            <w:r>
              <w:t>$</w:t>
            </w:r>
            <w:r w:rsidR="00F31517">
              <w:t>pekerjaan</w:t>
            </w:r>
            <w:r>
              <w:t>$</w:t>
            </w:r>
          </w:p>
        </w:tc>
      </w:tr>
    </w:tbl>
    <w:p w:rsidR="00892213" w:rsidRDefault="00892213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5E37" w:rsidRDefault="00F31517" w:rsidP="001606B5">
            <w:pPr>
              <w:pStyle w:val="TableContents"/>
            </w:pPr>
            <w:r>
              <w:t xml:space="preserve">            Dengan ini menyatakan </w:t>
            </w:r>
            <w:r>
              <w:t xml:space="preserve">sanggup / tidak sanggup melunasi pembayaran </w:t>
            </w:r>
            <w:r>
              <w:t>denda</w:t>
            </w:r>
            <w:r>
              <w:t xml:space="preserve"> sebesar </w:t>
            </w:r>
          </w:p>
          <w:p w:rsidR="00892213" w:rsidRDefault="00F31517" w:rsidP="001606B5">
            <w:pPr>
              <w:pStyle w:val="TableContents"/>
            </w:pPr>
            <w:r>
              <w:t>Rp</w:t>
            </w:r>
            <w:r w:rsidR="00C45E37">
              <w:t>.</w:t>
            </w:r>
            <w:r>
              <w:t xml:space="preserve"> </w:t>
            </w:r>
            <w:r w:rsidR="007E1026">
              <w:t>$</w:t>
            </w:r>
            <w:bookmarkStart w:id="0" w:name="_GoBack"/>
            <w:bookmarkEnd w:id="0"/>
            <w:r>
              <w:t>sebesar</w:t>
            </w:r>
            <w:r w:rsidR="007E1026">
              <w:t>$</w:t>
            </w:r>
            <w:r>
              <w:t xml:space="preserve"> ( </w:t>
            </w:r>
            <w:r w:rsidR="007E1026">
              <w:t>$</w:t>
            </w:r>
            <w:r>
              <w:t>terbilang</w:t>
            </w:r>
            <w:r w:rsidR="007E1026">
              <w:t>$</w:t>
            </w:r>
            <w:r>
              <w:t xml:space="preserve"> ) yang berdasarkan Keputusan </w:t>
            </w:r>
            <w:r w:rsidR="007E1026">
              <w:t>$</w:t>
            </w:r>
            <w:r w:rsidR="001606B5">
              <w:t>pengadilan</w:t>
            </w:r>
            <w:r w:rsidR="007E1026">
              <w:t>$</w:t>
            </w:r>
            <w:r>
              <w:t xml:space="preserve"> No </w:t>
            </w:r>
            <w:r w:rsidR="007E1026">
              <w:t>$</w:t>
            </w:r>
            <w:r w:rsidR="001606B5">
              <w:t>noputus</w:t>
            </w:r>
            <w:r w:rsidR="007E1026">
              <w:t>$</w:t>
            </w:r>
            <w:r>
              <w:t xml:space="preserve"> tanggal </w:t>
            </w:r>
            <w:r w:rsidR="007E1026">
              <w:t>$</w:t>
            </w:r>
            <w:r w:rsidR="008E2F69">
              <w:t>tglputus</w:t>
            </w:r>
            <w:r w:rsidR="007E1026">
              <w:t>$</w:t>
            </w:r>
            <w:r>
              <w:t xml:space="preserve"> .</w:t>
            </w:r>
          </w:p>
        </w:tc>
      </w:tr>
    </w:tbl>
    <w:p w:rsidR="00892213" w:rsidRDefault="00892213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 xml:space="preserve">           Pembayaran akan kami lakukan selambat-lambatnya tanggal </w:t>
            </w:r>
            <w:r w:rsidR="007E1026">
              <w:t>$</w:t>
            </w:r>
            <w:r w:rsidR="00630244">
              <w:t>deadline</w:t>
            </w:r>
            <w:r w:rsidR="007E1026">
              <w:t>$</w:t>
            </w:r>
            <w:r>
              <w:t xml:space="preserve"> apabila sampai</w:t>
            </w:r>
          </w:p>
          <w:p w:rsidR="00892213" w:rsidRDefault="00F31517" w:rsidP="00630244">
            <w:pPr>
              <w:pStyle w:val="TableContents"/>
            </w:pPr>
            <w:r>
              <w:t>tang</w:t>
            </w:r>
            <w:r w:rsidR="00630244">
              <w:t>gal</w:t>
            </w:r>
            <w:r>
              <w:t xml:space="preserve"> tersebut belum dibayar, kami bersedia menjalani pidana kurungan pengganti denda sesuai dengan putusan Pengadilan tersebut.</w:t>
            </w:r>
          </w:p>
        </w:tc>
      </w:tr>
    </w:tbl>
    <w:p w:rsidR="00892213" w:rsidRDefault="00892213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</w:pPr>
            <w:r>
              <w:t xml:space="preserve">          Demikianlah pernyataan ini kami buat dihadapan  jaksa pada hari </w:t>
            </w:r>
            <w:r w:rsidR="007E1026">
              <w:t>$</w:t>
            </w:r>
            <w:r>
              <w:t>hari</w:t>
            </w:r>
            <w:r w:rsidR="007E1026">
              <w:t>$</w:t>
            </w:r>
            <w:r>
              <w:t xml:space="preserve"> tanggal </w:t>
            </w:r>
            <w:r w:rsidR="007E1026">
              <w:t>$</w:t>
            </w:r>
            <w:r>
              <w:t>tgl_dikeluarkan</w:t>
            </w:r>
            <w:r w:rsidR="007E1026">
              <w:t>$</w:t>
            </w:r>
            <w:r>
              <w:t xml:space="preserve"> .</w:t>
            </w:r>
          </w:p>
        </w:tc>
      </w:tr>
    </w:tbl>
    <w:p w:rsidR="00892213" w:rsidRDefault="00892213">
      <w:pPr>
        <w:pStyle w:val="Standard"/>
      </w:pPr>
    </w:p>
    <w:p w:rsidR="00892213" w:rsidRDefault="00892213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92213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  <w:jc w:val="center"/>
            </w:pPr>
            <w:r>
              <w:t>Jaksa yang menerima</w:t>
            </w:r>
          </w:p>
          <w:p w:rsidR="00892213" w:rsidRDefault="00F31517">
            <w:pPr>
              <w:pStyle w:val="TableContents"/>
              <w:jc w:val="center"/>
            </w:pPr>
            <w:r>
              <w:t>pernyataan,</w:t>
            </w: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F31517">
            <w:pPr>
              <w:pStyle w:val="TableContents"/>
              <w:jc w:val="center"/>
            </w:pPr>
            <w:r>
              <w:t xml:space="preserve">(    </w:t>
            </w:r>
            <w:r w:rsidR="007E1026">
              <w:t>$</w:t>
            </w:r>
            <w:r>
              <w:t>jaksa</w:t>
            </w:r>
            <w:r w:rsidR="007E1026">
              <w:t>$</w:t>
            </w:r>
            <w:r>
              <w:t xml:space="preserve">   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2213" w:rsidRDefault="00F31517">
            <w:pPr>
              <w:pStyle w:val="TableContents"/>
              <w:jc w:val="center"/>
            </w:pPr>
            <w:r>
              <w:t>Yang membuat pernyataan,</w:t>
            </w: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892213">
            <w:pPr>
              <w:pStyle w:val="TableContents"/>
              <w:jc w:val="center"/>
            </w:pPr>
          </w:p>
          <w:p w:rsidR="00892213" w:rsidRDefault="00F31517">
            <w:pPr>
              <w:pStyle w:val="TableContents"/>
              <w:jc w:val="center"/>
            </w:pPr>
            <w:r>
              <w:t xml:space="preserve">(    </w:t>
            </w:r>
            <w:r w:rsidR="007E1026">
              <w:t>$</w:t>
            </w:r>
            <w:r>
              <w:t>nama</w:t>
            </w:r>
            <w:r w:rsidR="007E1026">
              <w:t>$</w:t>
            </w:r>
            <w:r>
              <w:t xml:space="preserve">   )</w:t>
            </w:r>
          </w:p>
        </w:tc>
      </w:tr>
    </w:tbl>
    <w:p w:rsidR="00892213" w:rsidRDefault="00892213">
      <w:pPr>
        <w:pStyle w:val="Standard"/>
      </w:pPr>
    </w:p>
    <w:sectPr w:rsidR="0089221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517" w:rsidRDefault="00F31517">
      <w:r>
        <w:separator/>
      </w:r>
    </w:p>
  </w:endnote>
  <w:endnote w:type="continuationSeparator" w:id="0">
    <w:p w:rsidR="00F31517" w:rsidRDefault="00F3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517" w:rsidRDefault="00F31517">
      <w:r>
        <w:rPr>
          <w:color w:val="000000"/>
        </w:rPr>
        <w:separator/>
      </w:r>
    </w:p>
  </w:footnote>
  <w:footnote w:type="continuationSeparator" w:id="0">
    <w:p w:rsidR="00F31517" w:rsidRDefault="00F31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92213"/>
    <w:rsid w:val="001606B5"/>
    <w:rsid w:val="005E3DF2"/>
    <w:rsid w:val="00630244"/>
    <w:rsid w:val="007E1026"/>
    <w:rsid w:val="00892213"/>
    <w:rsid w:val="008E2F69"/>
    <w:rsid w:val="00C45E37"/>
    <w:rsid w:val="00CC2B16"/>
    <w:rsid w:val="00F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9</cp:revision>
  <dcterms:created xsi:type="dcterms:W3CDTF">2015-09-11T16:35:00Z</dcterms:created>
  <dcterms:modified xsi:type="dcterms:W3CDTF">2017-10-10T06:50:00Z</dcterms:modified>
</cp:coreProperties>
</file>