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The Ultimate LEGO® Fan Experience Questionnaire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Introduction: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Thank you for taking the time to share your thoughts and experiences with LEGO® bricks! Your feedback is invaluable for understanding the community and what makes building so special. This questionnaire should take approximately 10-15 minutes to complete.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A: Your LEGO® Journey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1. Which age group do you fall into?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Under 12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13 - 17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18 - 24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25 - 34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35 - 49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50+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2. How would you describe your primary relationship with LEGO®?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I am a new fan, just getting started.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I am a casual builder, I build a few sets a year.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I am a dedicated hobbyist / AFOL (Adult Fan of LEGO).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I primarily buy LEGO® for my children/family members.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I am a collector of specific themes or sets.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Other (please specify): _________________________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3. What are your top FIVE favorite LEGO® themes? (Please check up to five boxes)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Star Wars™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Ideas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Icons (Formerly Creator Expert)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Technic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City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Harry Potter™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Architecture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Friends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NINJAGO®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Classic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LEGO® Speed Champions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Other (please specify): _________________________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4. When building a LEGO® set, do you prefer to...?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Follow the instructions precisely from start to finish.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Follow the instructions but make small modifications.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Use the set primarily for its parts to build my own creations (MOCs).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5. How often do you actively spend time building with LEGO® bricks?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Daily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A few times a week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Once a week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A few times a month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A few times a year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Rarely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B: Building Habits and Preferences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6. Please rank the following factors in order of importance when you are considering a new LEGO® set purchase (1 = Most Important, 5 = Least Important).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___ Price / Value for money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___ The selection of minifigures included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___ The complexity and enjoyability of the building process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___ The final appearance of the model for display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___ The potential for play features and interactivity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7. On a scale of 1 to 5, how do you feel about the use of stickers in LEGO® sets versus printed pieces?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(1) Strongly Prefer Stickers --- (2) Prefer Stickers --- (3) No Preference --- (4) Prefer Printed --- (5) Strongly Prefer Printed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 ) 1 ( ) 2 ( ) 3 ( ) 4 ( ) 5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8. Do you sort your loose LEGO® pieces? (Select all that apply)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Yes, I sort by color.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Yes, I sort by part type/shape.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Yes, I use a combination of color and part type sorting.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No, I keep all my loose pieces together (the "chaos" method).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I do not have a significant collection of loose pieces.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9. Have you ever designed your own LEGO® creation (MOC - My Own Creation) digitally using software like Studio 2.0 or LEGO® Digital Designer?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Yes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No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10. How satisfied are you with the LEGO® Builder App (for digital instructions)?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(1) Very Dissatisfied --- (2) Dissatisfied --- (3) Neutral --- (4) Satisfied --- (5) Very Satisfied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 ) 1 ( ) 2 ( ) 3 ( ) 4 ( ) 5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11. Please describe your most ambitious or favorite LEGO® project you have ever built. This could be a large official set or a custom creation.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[Comment Box: __________________________________________________________________________________________________________________________________________________________________________]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C: The LEGO® Brand and Community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12. Where do you primarily purchase your LEGO® sets? (Select up to two main sources)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Official LEGO® Brand Retail Store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Official LEGO® Website (LEGO.com)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Large retail chains (e.g., Walmart, Target, Smyths)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Amazon or other online marketplaces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Second-hand marketplaces (e.g., eBay, BrickLink)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 ] Local independent toy stores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13. On a scale of 1 to 5, how would you rate the overall value for money of LEGO® products today?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(1) Very Poor Value --- (2) Poor Value --- (3) Average Value --- (4) Good Value --- (5) Excellent Value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 ) 1 ( ) 2 ( ) 3 ( ) 4 ( ) 5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14. Are you a member of the LEGO® Insiders (formerly VIP) loyalty program?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Yes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No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I was not aware of it.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15. Have you ever submitted or supported a project on the LEGO® Ideas platform?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Yes, I have submitted my own project.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Yes, I regularly support projects from others.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I have supported a project once or twice.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No, but I am aware of the platform.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 ) No, I am not familiar with LEGO® Ideas.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16. What is your opinion on the increasing number of LEGO® sets aimed specifically at adults (e.g., the Botanical Collection, Art sets, large display models)?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[Comment Box: __________________________________________________________________________________________________________________________________________________________________________]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Section D: Future and Final Thoughts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17. If you could bring back one discontinued LEGO® theme, which one would it be?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(e.g., Classic Space, Castle, Pirates, Bionicle, Adventurers)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[Short Answer: _________________________________________________]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18. What is one new theme or licensed partnership (from a movie, TV show, or video game) you would love to see LEGO® produce?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[Short Answer: _________________________________________________]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19. What is the single biggest improvement you believe the LEGO® Group could make to its products or services?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[Comment Box: __________________________________________________________________________________________________________________________________________________________________________]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20. Do you have any additional comments, ideas, or feedback you would like to share about your LEGO® experience?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[Comment Box: __________________________________________________________________________________________________________________________________________________________________________]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Thank you for completing our questionnaire! Your passion for building helps shape the future of LEGO®.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