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4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o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1fob9te"/>
      <w:bookmarkStart w:id="4" w:name="_1fob9te"/>
      <w:bookmarkEnd w:id="4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3znysh7"/>
      <w:bookmarkStart w:id="6" w:name="_3znysh7"/>
      <w:bookmarkEnd w:id="6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tyjcwt"/>
      <w:bookmarkStart w:id="8" w:name="_tyjcwt"/>
      <w:bookmarkEnd w:id="8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9" w:name="_3dy6vkm"/>
      <w:bookmarkEnd w:id="9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Criar perfil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“cadastrar”.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tela de cadastro.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insere os seus dados pessoais.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o cadastro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" w:name="_1t3h5sf"/>
      <w:bookmarkStart w:id="11" w:name="_1t3h5sf"/>
      <w:bookmarkEnd w:id="11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480"/>
        <w:ind w:left="1440" w:firstLine="72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Editar Perfil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" w:name="_gjdgxs_Copia_1"/>
      <w:bookmarkStart w:id="13" w:name="_gjdgxs_Copia_1"/>
      <w:bookmarkEnd w:id="13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ALTERAR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 xml:space="preserve"> PERFIL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fazer alterações no  perfil do  usuário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4" w:name="_1fob9te_Copia_1"/>
      <w:bookmarkStart w:id="15" w:name="_1fob9te_Copia_1"/>
      <w:bookmarkEnd w:id="15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6" w:name="_3znysh7_Copia_1"/>
      <w:bookmarkStart w:id="17" w:name="_3znysh7_Copia_1"/>
      <w:bookmarkEnd w:id="17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8" w:name="_tyjcwt_Copia_1"/>
      <w:bookmarkStart w:id="19" w:name="_tyjcwt_Copia_1"/>
      <w:bookmarkEnd w:id="19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20" w:name="_3dy6vkm_Copia_1"/>
      <w:bookmarkEnd w:id="20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Editar perfil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“editar perfil”.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dados do usuário.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1" w:name="_1t3h5sf_Copia_1"/>
      <w:bookmarkStart w:id="22" w:name="_1t3h5sf_Copia_1"/>
      <w:bookmarkEnd w:id="22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480"/>
        <w:ind w:left="1440" w:firstLine="72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publicação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3" w:name="_gjdgxs_Copia_2"/>
      <w:bookmarkStart w:id="24" w:name="_gjdgxs_Copia_2"/>
      <w:bookmarkEnd w:id="24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5" w:name="_30j0zll_Copia_2"/>
      <w:bookmarkEnd w:id="25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 xml:space="preserve">CRIAR 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PUBLICAÇÃO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Normal1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publicações para que sejam postadas no sistema.</w:t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6" w:name="_1fob9te_Copia_2"/>
      <w:bookmarkStart w:id="27" w:name="_1fob9te_Copia_2"/>
      <w:bookmarkEnd w:id="27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8" w:name="_3znysh7_Copia_2"/>
      <w:bookmarkStart w:id="29" w:name="_3znysh7_Copia_2"/>
      <w:bookmarkEnd w:id="29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Normal1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0" w:name="_tyjcwt_Copia_2"/>
      <w:bookmarkStart w:id="31" w:name="_tyjcwt_Copia_2"/>
      <w:bookmarkEnd w:id="31"/>
    </w:p>
    <w:p>
      <w:pPr>
        <w:pStyle w:val="Normal1"/>
        <w:keepNext w:val="true"/>
        <w:widowControl w:val="false"/>
        <w:numPr>
          <w:ilvl w:val="0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32" w:name="_3dy6vkm_Copia_2"/>
      <w:bookmarkEnd w:id="32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Criar publicação 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visualiza tela principal( feed )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“criar publicação”.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para criação de publicação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insere as informações da publicação. </w:t>
      </w:r>
    </w:p>
    <w:p>
      <w:pPr>
        <w:pStyle w:val="Normal1"/>
        <w:widowControl w:val="false"/>
        <w:numPr>
          <w:ilvl w:val="0"/>
          <w:numId w:val="4"/>
        </w:numPr>
        <w:spacing w:lineRule="auto" w:line="240"/>
        <w:ind w:left="720" w:hanging="11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Normal1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3" w:name="_1t3h5sf_Copia_2"/>
      <w:bookmarkStart w:id="34" w:name="_1t3h5sf_Copia_2"/>
      <w:bookmarkEnd w:id="34"/>
    </w:p>
    <w:p>
      <w:pPr>
        <w:pStyle w:val="Normal1"/>
        <w:keepNext w:val="true"/>
        <w:widowControl w:val="false"/>
        <w:numPr>
          <w:ilvl w:val="1"/>
          <w:numId w:val="3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Normal1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11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LibreOffice/7.5.5.2$Windows_X86_64 LibreOffice_project/ca8fe7424262805f223b9a2334bc7181abbcbf5e</Application>
  <AppVersion>15.0000</AppVersion>
  <Pages>3</Pages>
  <Words>512</Words>
  <Characters>2492</Characters>
  <CharactersWithSpaces>2940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2023-09-01T15:25:06Z</dcterms:modified>
  <cp:revision>2</cp:revision>
  <dc:subject/>
  <dc:title/>
</cp:coreProperties>
</file>