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0EF8" w14:textId="77777777" w:rsidR="0097709A" w:rsidRDefault="001F7815" w:rsidP="0097709A">
      <w:pPr>
        <w:ind w:firstLine="420"/>
      </w:pPr>
      <w:r>
        <w:rPr>
          <w:rFonts w:hint="eastAsia"/>
        </w:rPr>
        <w:t>环形链表如何确定入环点：</w:t>
      </w:r>
    </w:p>
    <w:p w14:paraId="3B791305" w14:textId="64D962CC" w:rsidR="001F7815" w:rsidRDefault="000D245B" w:rsidP="0097709A">
      <w:pPr>
        <w:jc w:val="center"/>
      </w:pPr>
      <w:r>
        <w:rPr>
          <w:noProof/>
        </w:rPr>
        <w:drawing>
          <wp:inline distT="0" distB="0" distL="0" distR="0" wp14:anchorId="02B01251" wp14:editId="6D6B3743">
            <wp:extent cx="5274310" cy="4012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6BCD" w14:textId="134F3F08" w:rsidR="0097709A" w:rsidRDefault="0097709A" w:rsidP="0097709A">
      <w:pPr>
        <w:ind w:firstLine="420"/>
      </w:pPr>
      <w:r>
        <w:rPr>
          <w:rFonts w:hint="eastAsia"/>
        </w:rPr>
        <w:t>如上图所示，设置s</w:t>
      </w:r>
      <w:r>
        <w:t>low</w:t>
      </w:r>
      <w:r>
        <w:rPr>
          <w:rFonts w:hint="eastAsia"/>
        </w:rPr>
        <w:t>指针和f</w:t>
      </w:r>
      <w:r>
        <w:t>ast</w:t>
      </w:r>
      <w:r>
        <w:rPr>
          <w:rFonts w:hint="eastAsia"/>
        </w:rPr>
        <w:t>指针指向head节点，然后指针向前走。fast指针一次移动两步，slow指针一次移动一步。如果链表有环，二者必然会在环中某位置相遇。二者相遇时，slow指针走过的路程为X+Y，fast指针走过的路程为X+Y+Z+Y。而fast指针的速度是slow指针的2倍，因此fast指针走过的路程也就等于2（X+Y）。</w:t>
      </w:r>
    </w:p>
    <w:p w14:paraId="0D4EA9A0" w14:textId="22A747D0" w:rsidR="0097709A" w:rsidRDefault="0097709A" w:rsidP="0097709A">
      <w:pPr>
        <w:ind w:firstLine="420"/>
      </w:pPr>
      <w:r>
        <w:rPr>
          <w:rFonts w:hint="eastAsia"/>
        </w:rPr>
        <w:t>此时等式为2（X+Y）=X+</w:t>
      </w:r>
      <w:r>
        <w:t>2</w:t>
      </w:r>
      <w:r>
        <w:rPr>
          <w:rFonts w:hint="eastAsia"/>
        </w:rPr>
        <w:t>Y+Z，化简可得X=Z</w:t>
      </w:r>
      <w:r w:rsidR="008E32FF">
        <w:rPr>
          <w:rFonts w:hint="eastAsia"/>
        </w:rPr>
        <w:t>。</w:t>
      </w:r>
      <w:r w:rsidR="000D245B">
        <w:rPr>
          <w:rFonts w:hint="eastAsia"/>
        </w:rPr>
        <w:t>此时，</w:t>
      </w:r>
      <w:r w:rsidR="008E32FF">
        <w:rPr>
          <w:rFonts w:hint="eastAsia"/>
        </w:rPr>
        <w:t>设置指针p指向head，指针q指向当前slow指针位置。然后二者以相同的速度移动，由于X=Z，所以二者必然会在进入循环的位置相遇。此时的指针便指向</w:t>
      </w:r>
      <w:r w:rsidR="00595DB2">
        <w:rPr>
          <w:rFonts w:hint="eastAsia"/>
        </w:rPr>
        <w:t>环形</w:t>
      </w:r>
      <w:bookmarkStart w:id="0" w:name="_GoBack"/>
      <w:bookmarkEnd w:id="0"/>
      <w:r w:rsidR="008E32FF">
        <w:rPr>
          <w:rFonts w:hint="eastAsia"/>
        </w:rPr>
        <w:t>链表的入口。</w:t>
      </w:r>
    </w:p>
    <w:p w14:paraId="519319BD" w14:textId="77777777" w:rsidR="0097709A" w:rsidRDefault="0097709A" w:rsidP="0097709A"/>
    <w:sectPr w:rsidR="0097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96"/>
    <w:rsid w:val="000D245B"/>
    <w:rsid w:val="00156996"/>
    <w:rsid w:val="001F7815"/>
    <w:rsid w:val="00595DB2"/>
    <w:rsid w:val="008E32FF"/>
    <w:rsid w:val="0097709A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7E9C"/>
  <w15:chartTrackingRefBased/>
  <w15:docId w15:val="{1EAD1D7A-9419-42E4-B237-4A29478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京九</dc:creator>
  <cp:keywords/>
  <dc:description/>
  <cp:lastModifiedBy>陈 京九</cp:lastModifiedBy>
  <cp:revision>4</cp:revision>
  <dcterms:created xsi:type="dcterms:W3CDTF">2019-05-24T02:56:00Z</dcterms:created>
  <dcterms:modified xsi:type="dcterms:W3CDTF">2019-05-24T06:44:00Z</dcterms:modified>
</cp:coreProperties>
</file>