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9C52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68E1D1B9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&lt;random&gt;</w:t>
      </w:r>
    </w:p>
    <w:p w14:paraId="3A37A18A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E2673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3D043A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D7D76C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E2673">
        <w:rPr>
          <w:rFonts w:ascii="Consolas" w:eastAsia="굴림" w:hAnsi="Consolas" w:cs="굴림"/>
          <w:color w:val="4EC9B0"/>
          <w:kern w:val="0"/>
          <w:sz w:val="21"/>
          <w:szCs w:val="21"/>
        </w:rPr>
        <w:t>default_random_engine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dre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170267A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E2673">
        <w:rPr>
          <w:rFonts w:ascii="Consolas" w:eastAsia="굴림" w:hAnsi="Consolas" w:cs="굴림"/>
          <w:color w:val="4EC9B0"/>
          <w:kern w:val="0"/>
          <w:sz w:val="21"/>
          <w:szCs w:val="21"/>
        </w:rPr>
        <w:t>uniform_int_distribution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&lt;&gt; </w:t>
      </w:r>
      <w:proofErr w:type="spellStart"/>
      <w:proofErr w:type="gram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uid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80D171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EF9B98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[], 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[],</w:t>
      </w:r>
      <w:proofErr w:type="spellStart"/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int&amp;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30CAE5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E48144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3FF1E2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42F3F52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39D0CED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B05954D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thi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03D5D19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even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D2975C6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odd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A982A23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954845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267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026AD0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uid</w:t>
      </w:r>
      <w:proofErr w:type="spellEnd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(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dre</w:t>
      </w:r>
      <w:proofErr w:type="spellEnd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)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gramStart"/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3C88F32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2A3EA5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thi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even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odd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FB1EC60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C5EDB4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원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배열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F3CC929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267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FE21A2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proofErr w:type="gramStart"/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55D0184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C10119A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80031B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짝수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배열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040B8F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267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even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3C443E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proofErr w:type="gramStart"/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12C974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9C73332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03C6A7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홀수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배열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출력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E8C511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267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odd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DCF332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thi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 </w:t>
      </w:r>
      <w:proofErr w:type="gramStart"/>
      <w:r w:rsidRPr="002E267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86A8CB9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AA55A98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4913456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91AD25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E2673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[], 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Even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[], 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Odd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[],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int&amp;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eve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spellEnd"/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od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AC3F7B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70C1FC2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E267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E267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2B39A8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304FB640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267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% </w:t>
      </w:r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E267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0F9561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Even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eve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++] =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59E2AC2A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E267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7F39FE5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Odd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od</w:t>
      </w: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++] = 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E267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084A0FD4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C4DE041" w14:textId="77777777" w:rsidR="002E2673" w:rsidRPr="002E2673" w:rsidRDefault="002E2673" w:rsidP="002E26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267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FA0E541" w14:textId="77777777" w:rsidR="000F73F4" w:rsidRDefault="000F73F4"/>
    <w:sectPr w:rsidR="000F73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73"/>
    <w:rsid w:val="000F73F4"/>
    <w:rsid w:val="002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4778"/>
  <w15:chartTrackingRefBased/>
  <w15:docId w15:val="{E8C23288-FEB0-48E0-AC5D-CE2E7D2D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/게임공학과/학생 윤은지</cp:lastModifiedBy>
  <cp:revision>1</cp:revision>
  <dcterms:created xsi:type="dcterms:W3CDTF">2022-04-06T07:31:00Z</dcterms:created>
  <dcterms:modified xsi:type="dcterms:W3CDTF">2022-04-06T07:32:00Z</dcterms:modified>
</cp:coreProperties>
</file>