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5242" w14:textId="77777777" w:rsidR="008E3E39" w:rsidRDefault="008E3E39">
      <w:pPr>
        <w:pStyle w:val="NormalWeb"/>
        <w:divId w:val="125125976"/>
      </w:pPr>
      <w:r>
        <w:t>--------IF STATEMENT------------</w:t>
      </w:r>
      <w:r>
        <w:br/>
        <w:t>declare</w:t>
      </w:r>
      <w:r>
        <w:br/>
        <w:t xml:space="preserve">v_num_1 </w:t>
      </w:r>
      <w:proofErr w:type="gramStart"/>
      <w:r>
        <w:t>number:=</w:t>
      </w:r>
      <w:proofErr w:type="gramEnd"/>
      <w:r>
        <w:t xml:space="preserve"> 10;</w:t>
      </w:r>
      <w:r>
        <w:br/>
        <w:t>v_num_2 number:= 5;</w:t>
      </w:r>
    </w:p>
    <w:p w14:paraId="43F5AF61" w14:textId="77777777" w:rsidR="008E3E39" w:rsidRDefault="008E3E39">
      <w:pPr>
        <w:pStyle w:val="NormalWeb"/>
        <w:divId w:val="125125976"/>
      </w:pPr>
    </w:p>
    <w:p w14:paraId="4355EA63" w14:textId="77777777" w:rsidR="008E3E39" w:rsidRDefault="008E3E39">
      <w:pPr>
        <w:pStyle w:val="NormalWeb"/>
        <w:divId w:val="125125976"/>
      </w:pPr>
      <w:r>
        <w:t>v_result number:= v_num_1 * v_num_2;</w:t>
      </w:r>
      <w:r>
        <w:br/>
        <w:t>begin</w:t>
      </w:r>
      <w:r>
        <w:br/>
        <w:t>dbms_output.put_line('The product of '||to_char(v_num_1)||' and '||to_char(v_num_2)|| ' is '||v_result);</w:t>
      </w:r>
      <w:r>
        <w:br/>
        <w:t>if v_result &lt;50</w:t>
      </w:r>
      <w:r>
        <w:br/>
        <w:t>then dbms_output.put_line('Result is less than 50');</w:t>
      </w:r>
      <w:r>
        <w:br/>
        <w:t>elsif v_result =50</w:t>
      </w:r>
      <w:r>
        <w:br/>
        <w:t>then dbms_output.put_line('Result is equal to 50');</w:t>
      </w:r>
      <w:r>
        <w:br/>
        <w:t>else</w:t>
      </w:r>
      <w:r>
        <w:br/>
        <w:t>dbms_output.put_line('Result is more than 50');</w:t>
      </w:r>
      <w:r>
        <w:br/>
        <w:t>end if;</w:t>
      </w:r>
      <w:r>
        <w:br/>
        <w:t>end;</w:t>
      </w:r>
    </w:p>
    <w:p w14:paraId="520DC31D" w14:textId="77777777" w:rsidR="008E3E39" w:rsidRDefault="008E3E39">
      <w:pPr>
        <w:pStyle w:val="NormalWeb"/>
        <w:divId w:val="125125976"/>
      </w:pPr>
    </w:p>
    <w:p w14:paraId="7502FFA1" w14:textId="77777777" w:rsidR="008E3E39" w:rsidRDefault="008E3E39">
      <w:pPr>
        <w:pStyle w:val="NormalWeb"/>
        <w:divId w:val="125125976"/>
      </w:pPr>
      <w:r>
        <w:t>---------------CASE STATEMENT--------------</w:t>
      </w:r>
      <w:r>
        <w:br/>
        <w:t>declare</w:t>
      </w:r>
      <w:r>
        <w:br/>
        <w:t>v_num_1 number:= 10;</w:t>
      </w:r>
      <w:r>
        <w:br/>
        <w:t>v_num_2 number:= 5;</w:t>
      </w:r>
    </w:p>
    <w:p w14:paraId="0F15CA5D" w14:textId="77777777" w:rsidR="008E3E39" w:rsidRDefault="008E3E39">
      <w:pPr>
        <w:pStyle w:val="NormalWeb"/>
        <w:divId w:val="125125976"/>
      </w:pPr>
    </w:p>
    <w:p w14:paraId="52010376" w14:textId="77777777" w:rsidR="008E3E39" w:rsidRDefault="008E3E39">
      <w:pPr>
        <w:pStyle w:val="NormalWeb"/>
        <w:divId w:val="125125976"/>
      </w:pPr>
      <w:r>
        <w:t>v_result number:= v_num_1 * v_num_2;</w:t>
      </w:r>
      <w:r>
        <w:br/>
        <w:t>begin</w:t>
      </w:r>
      <w:r>
        <w:br/>
        <w:t>dbms_output.put_line('The product of '||to_char(v_num_1)||' and '||to_char(v_num_2)|| ' is '||v_result);</w:t>
      </w:r>
      <w:r>
        <w:br/>
        <w:t>case when v_result &lt; 50</w:t>
      </w:r>
      <w:r>
        <w:br/>
        <w:t>then dbms_output.put_line('Result is less than 50');</w:t>
      </w:r>
      <w:r>
        <w:br/>
        <w:t>when v_result = 50</w:t>
      </w:r>
      <w:r>
        <w:br/>
        <w:t>then dbms_output.put_line('Result is equal to 50');</w:t>
      </w:r>
      <w:r>
        <w:br/>
        <w:t>else</w:t>
      </w:r>
      <w:r>
        <w:br/>
        <w:t>dbms_output.put_line('Result is more than 50');</w:t>
      </w:r>
      <w:r>
        <w:br/>
        <w:t>end case;</w:t>
      </w:r>
      <w:r>
        <w:br/>
        <w:t>end;</w:t>
      </w:r>
    </w:p>
    <w:p w14:paraId="0BEEB01E" w14:textId="77777777" w:rsidR="008E3E39" w:rsidRDefault="008E3E39">
      <w:pPr>
        <w:pStyle w:val="NormalWeb"/>
        <w:divId w:val="125125976"/>
      </w:pPr>
    </w:p>
    <w:p w14:paraId="5EE7381A" w14:textId="77777777" w:rsidR="008E3E39" w:rsidRDefault="008E3E39">
      <w:pPr>
        <w:pStyle w:val="NormalWeb"/>
        <w:divId w:val="125125976"/>
      </w:pPr>
      <w:r>
        <w:br/>
        <w:t>----------------WHILE LOOP 1-------------</w:t>
      </w:r>
      <w:r>
        <w:br/>
        <w:t>declare</w:t>
      </w:r>
      <w:r>
        <w:br/>
        <w:t>v_num_1 number:=2;</w:t>
      </w:r>
      <w:r>
        <w:br/>
        <w:t>v_num_2 number:=3;</w:t>
      </w:r>
      <w:r>
        <w:br/>
        <w:t>v_result number:=0;</w:t>
      </w:r>
    </w:p>
    <w:p w14:paraId="6760290A" w14:textId="77777777" w:rsidR="008E3E39" w:rsidRDefault="008E3E39">
      <w:pPr>
        <w:pStyle w:val="NormalWeb"/>
        <w:divId w:val="125125976"/>
      </w:pPr>
    </w:p>
    <w:p w14:paraId="6F135E8A" w14:textId="77777777" w:rsidR="008E3E39" w:rsidRDefault="008E3E39">
      <w:pPr>
        <w:pStyle w:val="NormalWeb"/>
        <w:divId w:val="125125976"/>
      </w:pPr>
      <w:r>
        <w:t>begin</w:t>
      </w:r>
      <w:r>
        <w:br/>
        <w:t>while v_result &lt; 20</w:t>
      </w:r>
      <w:r>
        <w:br/>
        <w:t>loop</w:t>
      </w:r>
      <w:r>
        <w:br/>
        <w:t>dbms_output.put_line(v_result);</w:t>
      </w:r>
      <w:r>
        <w:br/>
        <w:t>v_num_1:= v_num_1 + 1;</w:t>
      </w:r>
      <w:r>
        <w:br/>
        <w:t>v_num_2:= v_num_2 + 1;</w:t>
      </w:r>
      <w:r>
        <w:br/>
        <w:t>v_result:=v_num_1 * v_num_2;</w:t>
      </w:r>
      <w:r>
        <w:br/>
        <w:t>end loop;</w:t>
      </w:r>
      <w:r>
        <w:br/>
      </w:r>
      <w:r>
        <w:br/>
        <w:t>end;</w:t>
      </w:r>
    </w:p>
    <w:p w14:paraId="551EC247" w14:textId="77777777" w:rsidR="008E3E39" w:rsidRDefault="008E3E39">
      <w:pPr>
        <w:pStyle w:val="NormalWeb"/>
        <w:divId w:val="125125976"/>
      </w:pPr>
    </w:p>
    <w:p w14:paraId="180FF83C" w14:textId="77777777" w:rsidR="008E3E39" w:rsidRDefault="008E3E39">
      <w:pPr>
        <w:pStyle w:val="NormalWeb"/>
        <w:divId w:val="125125976"/>
      </w:pPr>
      <w:r>
        <w:br/>
        <w:t>----------------WHILE LOOP 2-------------</w:t>
      </w:r>
      <w:r>
        <w:br/>
        <w:t>declare</w:t>
      </w:r>
      <w:r>
        <w:br/>
        <w:t>v_date date:=to_date('01feb2022');</w:t>
      </w:r>
      <w:r>
        <w:br/>
        <w:t>v_balance number;</w:t>
      </w:r>
      <w:r>
        <w:br/>
        <w:t>begin</w:t>
      </w:r>
      <w:r>
        <w:br/>
        <w:t>while v_date &lt; to_date('10feb2022')</w:t>
      </w:r>
      <w:r>
        <w:br/>
        <w:t>loop</w:t>
      </w:r>
      <w:r>
        <w:br/>
        <w:t>select sum(cr_bal_lcy)</w:t>
      </w:r>
      <w:r>
        <w:br/>
        <w:t>into v_balance</w:t>
      </w:r>
      <w:r>
        <w:br/>
        <w:t>from dep_hist where business_date = v_date and dep_cat = 'CURRENT';</w:t>
      </w:r>
      <w:r>
        <w:br/>
        <w:t>dbms_output.put_line('The total current balance for '||v_date||' is '|| v_balance||'.');</w:t>
      </w:r>
      <w:r>
        <w:br/>
        <w:t>v_date:= v_date+1;</w:t>
      </w:r>
      <w:r>
        <w:br/>
        <w:t>end loop;</w:t>
      </w:r>
      <w:r>
        <w:br/>
      </w:r>
      <w:r>
        <w:br/>
        <w:t>end;</w:t>
      </w:r>
    </w:p>
    <w:p w14:paraId="37B2D27D" w14:textId="77777777" w:rsidR="008E3E39" w:rsidRDefault="008E3E39">
      <w:pPr>
        <w:pStyle w:val="NormalWeb"/>
        <w:divId w:val="125125976"/>
      </w:pPr>
    </w:p>
    <w:p w14:paraId="6241E431" w14:textId="77777777" w:rsidR="008E3E39" w:rsidRDefault="008E3E39">
      <w:pPr>
        <w:pStyle w:val="NormalWeb"/>
        <w:divId w:val="125125976"/>
      </w:pPr>
    </w:p>
    <w:p w14:paraId="14DC2364" w14:textId="77777777" w:rsidR="008E3E39" w:rsidRDefault="008E3E39">
      <w:pPr>
        <w:pStyle w:val="NormalWeb"/>
        <w:divId w:val="125125976"/>
      </w:pPr>
      <w:r>
        <w:t>----------------FOR LOOP 1-------------</w:t>
      </w:r>
      <w:r>
        <w:br/>
        <w:t>declare</w:t>
      </w:r>
      <w:r>
        <w:br/>
        <w:t>v_gl_code varchar2(10);</w:t>
      </w:r>
      <w:r>
        <w:br/>
        <w:t>v_gl_desc varchar2(200);</w:t>
      </w:r>
      <w:r>
        <w:br/>
        <w:t>begin</w:t>
      </w:r>
      <w:r>
        <w:br/>
        <w:t>for x in (select cust_ac_no as gl_code from laura_temp)</w:t>
      </w:r>
      <w:r>
        <w:br/>
        <w:t>loop</w:t>
      </w:r>
      <w:r>
        <w:br/>
        <w:t>select gl_code, gl_desc</w:t>
      </w:r>
      <w:r>
        <w:br/>
        <w:t>into v_gl_code, v_gl_desc</w:t>
      </w:r>
      <w:r>
        <w:br/>
        <w:t>from finance.gl_map</w:t>
      </w:r>
      <w:r>
        <w:br/>
        <w:t>where gl_code in (x.gl_code);</w:t>
      </w:r>
      <w:r>
        <w:br/>
        <w:t>dbms_output.put_line('The name of GL '|| v_gl_code || ' is '|| v_gl_desc||'.');</w:t>
      </w:r>
      <w:r>
        <w:br/>
        <w:t>end loop;</w:t>
      </w:r>
      <w:r>
        <w:br/>
      </w:r>
      <w:r>
        <w:br/>
        <w:t>end;</w:t>
      </w:r>
    </w:p>
    <w:p w14:paraId="5C4662E8" w14:textId="77777777" w:rsidR="008E3E39" w:rsidRDefault="008E3E39">
      <w:pPr>
        <w:pStyle w:val="NormalWeb"/>
        <w:divId w:val="125125976"/>
      </w:pPr>
    </w:p>
    <w:p w14:paraId="134D453C" w14:textId="77777777" w:rsidR="008E3E39" w:rsidRDefault="008E3E39">
      <w:pPr>
        <w:pStyle w:val="NormalWeb"/>
        <w:divId w:val="125125976"/>
      </w:pPr>
      <w:r>
        <w:t>----------------FOR LOOP 2-------------</w:t>
      </w:r>
    </w:p>
    <w:p w14:paraId="1665D84E" w14:textId="77777777" w:rsidR="008E3E39" w:rsidRDefault="008E3E39">
      <w:pPr>
        <w:pStyle w:val="NormalWeb"/>
        <w:divId w:val="125125976"/>
      </w:pPr>
    </w:p>
    <w:p w14:paraId="5C27E314" w14:textId="77777777" w:rsidR="008E3E39" w:rsidRDefault="008E3E39">
      <w:pPr>
        <w:pStyle w:val="NormalWeb"/>
        <w:divId w:val="125125976"/>
      </w:pPr>
      <w:r>
        <w:t>declare</w:t>
      </w:r>
      <w:r>
        <w:br/>
        <w:t>v_date date:=to_date('01feb2022');</w:t>
      </w:r>
      <w:r>
        <w:br/>
        <w:t>v_balance number;</w:t>
      </w:r>
      <w:r>
        <w:br/>
        <w:t>begin</w:t>
      </w:r>
      <w:r>
        <w:br/>
        <w:t>for x in (select to_date(v_date) + level -1 as date_list from dual connect by level &lt;=10)</w:t>
      </w:r>
      <w:r>
        <w:br/>
        <w:t>loop</w:t>
      </w:r>
      <w:r>
        <w:br/>
        <w:t>select sum(cr_bal_lcy)</w:t>
      </w:r>
      <w:r>
        <w:br/>
        <w:t>into v_balance</w:t>
      </w:r>
      <w:r>
        <w:br/>
        <w:t>from dep_hist where business_date = x.date_list and dep_cat = 'CURRENT';</w:t>
      </w:r>
      <w:r>
        <w:br/>
        <w:t>dbms_output.put_line('The total current balance for '||v_date||' is '|| v_balance||'.');</w:t>
      </w:r>
      <w:r>
        <w:br/>
      </w:r>
      <w:r>
        <w:br/>
        <w:t>end loop;</w:t>
      </w:r>
      <w:r>
        <w:br/>
      </w:r>
      <w:r>
        <w:br/>
        <w:t>end;</w:t>
      </w:r>
    </w:p>
    <w:p w14:paraId="738330B2" w14:textId="77777777" w:rsidR="00EF356D" w:rsidRDefault="00EF356D"/>
    <w:sectPr w:rsidR="00EF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6D"/>
    <w:rsid w:val="008E3E39"/>
    <w:rsid w:val="00E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E79FD"/>
  <w15:chartTrackingRefBased/>
  <w15:docId w15:val="{BAC32BA5-0A0B-A844-AD97-249B2D6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E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5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Nneji</dc:creator>
  <cp:keywords/>
  <dc:description/>
  <cp:lastModifiedBy>Victor Nneji</cp:lastModifiedBy>
  <cp:revision>2</cp:revision>
  <dcterms:created xsi:type="dcterms:W3CDTF">2022-02-25T12:37:00Z</dcterms:created>
  <dcterms:modified xsi:type="dcterms:W3CDTF">2022-02-25T12:38:00Z</dcterms:modified>
</cp:coreProperties>
</file>