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40C88A">
      <w:pPr>
        <w:pStyle w:val="2"/>
        <w:shd w:val="clear" w:color="auto" w:fill="FFFFFF"/>
        <w:spacing w:before="250" w:beforeAutospacing="0" w:after="320" w:afterAutospacing="0" w:line="520" w:lineRule="atLeast"/>
        <w:rPr>
          <w:rFonts w:hint="default" w:ascii="Helvetica" w:hAnsi="Helvetica" w:eastAsia="Helvetica"/>
          <w:color w:val="242424"/>
          <w:spacing w:val="-2"/>
          <w:sz w:val="42"/>
          <w:szCs w:val="42"/>
          <w:shd w:val="clear" w:color="auto" w:fill="FFFFFF"/>
        </w:rPr>
      </w:pPr>
      <w:r>
        <w:rPr>
          <w:rFonts w:hint="default" w:ascii="Helvetica" w:hAnsi="Helvetica" w:eastAsia="Helvetica"/>
          <w:color w:val="242424"/>
          <w:spacing w:val="-2"/>
          <w:sz w:val="42"/>
          <w:szCs w:val="42"/>
          <w:shd w:val="clear" w:color="auto" w:fill="FFFFFF"/>
        </w:rPr>
        <w:fldChar w:fldCharType="begin"/>
      </w:r>
      <w:r>
        <w:rPr>
          <w:rFonts w:hint="default" w:ascii="Helvetica" w:hAnsi="Helvetica" w:eastAsia="Helvetica"/>
          <w:color w:val="242424"/>
          <w:spacing w:val="-2"/>
          <w:sz w:val="42"/>
          <w:szCs w:val="42"/>
          <w:shd w:val="clear" w:color="auto" w:fill="FFFFFF"/>
        </w:rPr>
        <w:instrText xml:space="preserve"> HYPERLINK "https://medium.com/@datascribeHR/creating-etl-data-pipelines-using-apache-airflow-b5038a740b00" </w:instrText>
      </w:r>
      <w:r>
        <w:rPr>
          <w:rFonts w:hint="default" w:ascii="Helvetica" w:hAnsi="Helvetica" w:eastAsia="Helvetica"/>
          <w:color w:val="242424"/>
          <w:spacing w:val="-2"/>
          <w:sz w:val="42"/>
          <w:szCs w:val="42"/>
          <w:shd w:val="clear" w:color="auto" w:fill="FFFFFF"/>
        </w:rPr>
        <w:fldChar w:fldCharType="separate"/>
      </w:r>
      <w:r>
        <w:rPr>
          <w:rStyle w:val="9"/>
          <w:rFonts w:hint="default" w:ascii="Helvetica" w:hAnsi="Helvetica" w:eastAsia="Helvetica"/>
          <w:spacing w:val="-2"/>
          <w:sz w:val="42"/>
          <w:szCs w:val="42"/>
          <w:shd w:val="clear" w:color="auto" w:fill="FFFFFF"/>
        </w:rPr>
        <w:t>https://medium.com/@datascribeHR/creating-etl-data-pipelines-using-apache-airflow-b5038a740b00</w:t>
      </w:r>
      <w:r>
        <w:rPr>
          <w:rFonts w:hint="default" w:ascii="Helvetica" w:hAnsi="Helvetica" w:eastAsia="Helvetica"/>
          <w:color w:val="242424"/>
          <w:spacing w:val="-2"/>
          <w:sz w:val="42"/>
          <w:szCs w:val="42"/>
          <w:shd w:val="clear" w:color="auto" w:fill="FFFFFF"/>
        </w:rPr>
        <w:fldChar w:fldCharType="end"/>
      </w:r>
    </w:p>
    <w:p w14:paraId="0682E2A9">
      <w:pPr>
        <w:rPr>
          <w:rFonts w:hint="default"/>
        </w:rPr>
      </w:pPr>
      <w:bookmarkStart w:id="0" w:name="_GoBack"/>
      <w:bookmarkEnd w:id="0"/>
    </w:p>
    <w:p w14:paraId="7D3885FE">
      <w:pPr>
        <w:pStyle w:val="2"/>
        <w:shd w:val="clear" w:color="auto" w:fill="FFFFFF"/>
        <w:spacing w:before="250" w:beforeAutospacing="0" w:after="320" w:afterAutospacing="0" w:line="520" w:lineRule="atLeast"/>
        <w:rPr>
          <w:rFonts w:hint="default" w:ascii="Helvetica" w:hAnsi="Helvetica" w:eastAsia="Helvetica" w:cs="Helvetica"/>
          <w:color w:val="242424"/>
          <w:spacing w:val="-2"/>
          <w:sz w:val="42"/>
          <w:szCs w:val="42"/>
          <w:shd w:val="clear" w:color="auto" w:fill="FFFFFF"/>
        </w:rPr>
      </w:pPr>
    </w:p>
    <w:p w14:paraId="47EFE9DC">
      <w:pPr>
        <w:pStyle w:val="2"/>
        <w:shd w:val="clear" w:color="auto" w:fill="FFFFFF"/>
        <w:spacing w:before="250" w:beforeAutospacing="0" w:after="320" w:afterAutospacing="0" w:line="520" w:lineRule="atLeast"/>
        <w:rPr>
          <w:rFonts w:hint="default" w:ascii="Helvetica" w:hAnsi="Helvetica" w:eastAsia="Helvetica" w:cs="Helvetica"/>
          <w:color w:val="242424"/>
          <w:spacing w:val="-2"/>
          <w:sz w:val="42"/>
          <w:szCs w:val="42"/>
        </w:rPr>
      </w:pPr>
      <w:r>
        <w:rPr>
          <w:rFonts w:hint="default" w:ascii="Helvetica" w:hAnsi="Helvetica" w:eastAsia="Helvetica" w:cs="Helvetica"/>
          <w:color w:val="242424"/>
          <w:spacing w:val="-2"/>
          <w:sz w:val="42"/>
          <w:szCs w:val="42"/>
          <w:shd w:val="clear" w:color="auto" w:fill="FFFFFF"/>
        </w:rPr>
        <w:t>Creating ETL Data Pipelines using Apache Airflow</w:t>
      </w:r>
    </w:p>
    <w:p w14:paraId="1197283E"/>
    <w:p w14:paraId="56EC65E2"/>
    <w:p w14:paraId="387DCF62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Scenario</w:t>
      </w:r>
    </w:p>
    <w:p w14:paraId="4BE6E509">
      <w:pPr>
        <w:pStyle w:val="10"/>
        <w:shd w:val="clear" w:color="auto" w:fill="FFFFFF"/>
        <w:spacing w:before="197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You are a data engineer at a data analytics consulting company. You have been assigned to a project that aims to de-congest the national highways by analyzing the road traffic data from different toll plazas. Each highway is operated by a different toll operator with a different IT setup that uses different file formats. Your job is to collect data available in different formats and consolidate it into a single file.</w:t>
      </w:r>
    </w:p>
    <w:p w14:paraId="1EDCFA6F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Objectives</w:t>
      </w:r>
    </w:p>
    <w:p w14:paraId="405E91D2">
      <w:pPr>
        <w:pStyle w:val="10"/>
        <w:shd w:val="clear" w:color="auto" w:fill="FFFFFF"/>
        <w:spacing w:before="197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Create a shell script using bash commands to:</w:t>
      </w:r>
    </w:p>
    <w:p w14:paraId="5C743FE0">
      <w:pPr>
        <w:numPr>
          <w:ilvl w:val="0"/>
          <w:numId w:val="1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Extract data from a csv file</w:t>
      </w:r>
    </w:p>
    <w:p w14:paraId="06AD71EE">
      <w:pPr>
        <w:numPr>
          <w:ilvl w:val="0"/>
          <w:numId w:val="1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Extract data from a tsv file</w:t>
      </w:r>
    </w:p>
    <w:p w14:paraId="16E14530">
      <w:pPr>
        <w:numPr>
          <w:ilvl w:val="0"/>
          <w:numId w:val="1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Extract data from a fixed width file</w:t>
      </w:r>
    </w:p>
    <w:p w14:paraId="1254F4E1">
      <w:pPr>
        <w:numPr>
          <w:ilvl w:val="0"/>
          <w:numId w:val="1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Transform the data</w:t>
      </w:r>
    </w:p>
    <w:p w14:paraId="14CB80A9">
      <w:pPr>
        <w:numPr>
          <w:ilvl w:val="0"/>
          <w:numId w:val="1"/>
        </w:numPr>
        <w:shd w:val="clear" w:color="auto" w:fill="FFFFFF"/>
        <w:spacing w:before="449" w:afterAutospacing="1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Load the transformed data into a new csv file</w:t>
      </w:r>
    </w:p>
    <w:p w14:paraId="1685C142">
      <w:pPr>
        <w:shd w:val="clear" w:color="auto" w:fill="FFFFFF"/>
        <w:spacing w:before="449" w:afterAutospacing="1" w:line="320" w:lineRule="atLeast"/>
        <w:ind w:left="300"/>
        <w:rPr>
          <w:rFonts w:ascii="Georgia" w:hAnsi="Georgia" w:eastAsia="Georgia" w:cs="Georgia"/>
          <w:color w:val="242424"/>
          <w:spacing w:val="-1"/>
          <w:shd w:val="clear" w:color="auto" w:fill="FFFFFF"/>
        </w:rPr>
      </w:pPr>
    </w:p>
    <w:p w14:paraId="5616F6C1">
      <w:pPr>
        <w:shd w:val="clear" w:color="auto" w:fill="FFFFFF"/>
        <w:spacing w:before="449" w:afterAutospacing="1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You will then create a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DAG</w:t>
      </w: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 to call the shell script.</w:t>
      </w:r>
    </w:p>
    <w:p w14:paraId="55B004DA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Prepare the environment</w:t>
      </w:r>
    </w:p>
    <w:p w14:paraId="54A714CB">
      <w:pPr>
        <w:numPr>
          <w:ilvl w:val="0"/>
          <w:numId w:val="2"/>
        </w:numPr>
        <w:spacing w:before="197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Start Apache Airflow.</w:t>
      </w:r>
    </w:p>
    <w:p w14:paraId="59BCCA7F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Open Apache Airflow in IDE</w:t>
      </w:r>
    </w:p>
    <w:p w14:paraId="5019982F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start_airflow</w:t>
      </w:r>
    </w:p>
    <w:p w14:paraId="3E4058A4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2. Open a terminal and create a directory structure for staging area as follows: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br w:type="textWrapping"/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/home/project/airflow/dags/finalassignment/staging.</w:t>
      </w:r>
    </w:p>
    <w:p w14:paraId="46EAB8AA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sudo </w:t>
      </w:r>
      <w:r>
        <w:rPr>
          <w:rFonts w:hint="default" w:ascii="Courier New" w:hAnsi="Courier New" w:eastAsia="Courier New" w:cs="Courier New"/>
          <w:color w:val="5C2699"/>
          <w:spacing w:val="-5"/>
          <w:sz w:val="14"/>
          <w:szCs w:val="14"/>
          <w:shd w:val="clear" w:color="auto" w:fill="F9F9F9"/>
        </w:rPr>
        <w:t>mkdir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-p /home/project/airflow/dags/finalassignment/staging</w:t>
      </w:r>
    </w:p>
    <w:p w14:paraId="7363D2BC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3. Download the dataset from the source to the destination mentioned below using </w:t>
      </w: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wget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command.</w:t>
      </w:r>
    </w:p>
    <w:p w14:paraId="2123CB15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6"/>
          <w:rFonts w:ascii="Georgia" w:hAnsi="Georgia" w:eastAsia="Georgia" w:cs="Georgia"/>
          <w:b/>
          <w:bCs/>
          <w:color w:val="242424"/>
          <w:spacing w:val="-1"/>
          <w:sz w:val="20"/>
          <w:szCs w:val="20"/>
          <w:shd w:val="clear" w:color="auto" w:fill="FFFFFF"/>
        </w:rPr>
        <w:t>Note: While downloading the file in the terminal use the sudo command before the command used to download the file.</w:t>
      </w:r>
    </w:p>
    <w:p w14:paraId="70362A8D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Source :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</w:t>
      </w:r>
      <w:r>
        <w:fldChar w:fldCharType="begin"/>
      </w:r>
      <w:r>
        <w:instrText xml:space="preserve"> HYPERLINK "https://cf-courses-data.s3.us.cloud-object-storage.appdomain.cloud/IBM-DB0250EN-SkillsNetwork/labs/Final%20Assignment/tolldata.tgz" \t "https://medium.com/@datascribeHR/_blank" </w:instrText>
      </w:r>
      <w:r>
        <w:fldChar w:fldCharType="separate"/>
      </w:r>
      <w:r>
        <w:rPr>
          <w:rStyle w:val="9"/>
          <w:rFonts w:ascii="Georgia" w:hAnsi="Georgia" w:eastAsia="Georgia" w:cs="Georgia"/>
          <w:spacing w:val="-1"/>
          <w:sz w:val="20"/>
          <w:szCs w:val="20"/>
          <w:shd w:val="clear" w:color="auto" w:fill="FFFFFF"/>
        </w:rPr>
        <w:t>https://cf-courses-data.s3.us.cloud-object-storage.appdomain.cloud/IBM-DB0250EN-SkillsNetwork/labs/Final%20Assignment/tolldata.tgz</w:t>
      </w:r>
      <w:r>
        <w:rPr>
          <w:rStyle w:val="9"/>
          <w:rFonts w:ascii="Georgia" w:hAnsi="Georgia" w:eastAsia="Georgia" w:cs="Georgia"/>
          <w:spacing w:val="-1"/>
          <w:sz w:val="20"/>
          <w:szCs w:val="20"/>
          <w:shd w:val="clear" w:color="auto" w:fill="FFFFFF"/>
        </w:rPr>
        <w:fldChar w:fldCharType="end"/>
      </w:r>
    </w:p>
    <w:p w14:paraId="24D9191A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Destination :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/home/project/airflow/dags/finalassignment</w:t>
      </w:r>
    </w:p>
    <w:p w14:paraId="169EA3AA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Note: If you face any permission issues in writing to the directories, please execute the following commannd</w:t>
      </w:r>
    </w:p>
    <w:p w14:paraId="64DBD81E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sudo </w:t>
      </w:r>
      <w:r>
        <w:rPr>
          <w:rFonts w:hint="default" w:ascii="Courier New" w:hAnsi="Courier New" w:eastAsia="Courier New" w:cs="Courier New"/>
          <w:color w:val="5C2699"/>
          <w:spacing w:val="-5"/>
          <w:sz w:val="14"/>
          <w:szCs w:val="14"/>
          <w:shd w:val="clear" w:color="auto" w:fill="F9F9F9"/>
        </w:rPr>
        <w:t>chown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-R 100999 /home/project/airflow/dags/finalassignment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sudo </w:t>
      </w:r>
      <w:r>
        <w:rPr>
          <w:rFonts w:hint="default" w:ascii="Courier New" w:hAnsi="Courier New" w:eastAsia="Courier New" w:cs="Courier New"/>
          <w:color w:val="5C2699"/>
          <w:spacing w:val="-5"/>
          <w:sz w:val="14"/>
          <w:szCs w:val="14"/>
          <w:shd w:val="clear" w:color="auto" w:fill="F9F9F9"/>
        </w:rPr>
        <w:t>chmod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-R g+rw /home/project/airflow/dags/finalassignment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sudo </w:t>
      </w:r>
      <w:r>
        <w:rPr>
          <w:rFonts w:hint="default" w:ascii="Courier New" w:hAnsi="Courier New" w:eastAsia="Courier New" w:cs="Courier New"/>
          <w:color w:val="5C2699"/>
          <w:spacing w:val="-5"/>
          <w:sz w:val="14"/>
          <w:szCs w:val="14"/>
          <w:shd w:val="clear" w:color="auto" w:fill="F9F9F9"/>
        </w:rPr>
        <w:t>chown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-R 100999 /home/project/airflow/dags/finalassignment/staging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sudo </w:t>
      </w:r>
      <w:r>
        <w:rPr>
          <w:rFonts w:hint="default" w:ascii="Courier New" w:hAnsi="Courier New" w:eastAsia="Courier New" w:cs="Courier New"/>
          <w:color w:val="5C2699"/>
          <w:spacing w:val="-5"/>
          <w:sz w:val="14"/>
          <w:szCs w:val="14"/>
          <w:shd w:val="clear" w:color="auto" w:fill="F9F9F9"/>
        </w:rPr>
        <w:t>chmod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-R g+rw /home/project/airflow/dags/finalassignment/staging</w:t>
      </w:r>
    </w:p>
    <w:p w14:paraId="4CD6FEEB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4. Change to the staging directory.</w:t>
      </w:r>
    </w:p>
    <w:p w14:paraId="798B50E5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5C2699"/>
          <w:spacing w:val="-5"/>
          <w:sz w:val="14"/>
          <w:szCs w:val="14"/>
          <w:shd w:val="clear" w:color="auto" w:fill="F9F9F9"/>
        </w:rPr>
        <w:t>cd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/home/project/airflow/dags/finalassignment/staging</w:t>
      </w:r>
    </w:p>
    <w:p w14:paraId="55C1FF93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Create a DAG</w:t>
      </w:r>
    </w:p>
    <w:p w14:paraId="1525A1B5">
      <w:pPr>
        <w:pStyle w:val="10"/>
        <w:shd w:val="clear" w:color="auto" w:fill="FFFFFF"/>
        <w:spacing w:before="197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import the libraries</w:t>
      </w:r>
    </w:p>
    <w:p w14:paraId="3F7E93A7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import the libraries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from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datetime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import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timedelta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The DAG object; we'll need this to instantiate a DAG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from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airflow.models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import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DAG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Operators; you need this to write tasks!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from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airflow.operators.bash_operator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import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BashOperator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This makes scheduling easy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from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airflow.utils.dates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import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days_ago</w:t>
      </w:r>
    </w:p>
    <w:p w14:paraId="4260FA7A">
      <w:pPr>
        <w:pStyle w:val="3"/>
        <w:shd w:val="clear" w:color="auto" w:fill="FFFFFF"/>
        <w:spacing w:before="361" w:beforeAutospacing="0" w:line="240" w:lineRule="atLeast"/>
        <w:rPr>
          <w:rFonts w:hint="default" w:ascii="Helvetica" w:hAnsi="Helvetica" w:eastAsia="Helvetica" w:cs="Helvetica"/>
          <w:color w:val="242424"/>
          <w:sz w:val="20"/>
          <w:szCs w:val="20"/>
        </w:rPr>
      </w:pPr>
      <w:r>
        <w:rPr>
          <w:rFonts w:hint="default" w:ascii="Helvetica" w:hAnsi="Helvetica" w:eastAsia="Helvetica" w:cs="Helvetica"/>
          <w:color w:val="242424"/>
          <w:sz w:val="20"/>
          <w:szCs w:val="20"/>
          <w:shd w:val="clear" w:color="auto" w:fill="FFFFFF"/>
        </w:rPr>
        <w:t>Step 1: Define DAG arguments</w:t>
      </w:r>
    </w:p>
    <w:p w14:paraId="36F28CD7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#defining DAG arguments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default_args = {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'owner'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'human'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'start_date'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: days_ago(</w:t>
      </w:r>
      <w:r>
        <w:rPr>
          <w:rFonts w:hint="default" w:ascii="Courier New" w:hAnsi="Courier New" w:eastAsia="Courier New" w:cs="Courier New"/>
          <w:color w:val="1C00CF"/>
          <w:spacing w:val="-5"/>
          <w:sz w:val="14"/>
          <w:szCs w:val="14"/>
          <w:shd w:val="clear" w:color="auto" w:fill="F9F9F9"/>
        </w:rPr>
        <w:t>0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'email'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: [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'hello90@gmail.com'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],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'email_on_failure'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True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'email_on_retry'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True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'retries'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: </w:t>
      </w:r>
      <w:r>
        <w:rPr>
          <w:rFonts w:hint="default" w:ascii="Courier New" w:hAnsi="Courier New" w:eastAsia="Courier New" w:cs="Courier New"/>
          <w:color w:val="1C00CF"/>
          <w:spacing w:val="-5"/>
          <w:sz w:val="14"/>
          <w:szCs w:val="14"/>
          <w:shd w:val="clear" w:color="auto" w:fill="F9F9F9"/>
        </w:rPr>
        <w:t>1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'retry_delay'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: timedelta(minutes=</w:t>
      </w:r>
      <w:r>
        <w:rPr>
          <w:rFonts w:hint="default" w:ascii="Courier New" w:hAnsi="Courier New" w:eastAsia="Courier New" w:cs="Courier New"/>
          <w:color w:val="1C00CF"/>
          <w:spacing w:val="-5"/>
          <w:sz w:val="14"/>
          <w:szCs w:val="14"/>
          <w:shd w:val="clear" w:color="auto" w:fill="F9F9F9"/>
        </w:rPr>
        <w:t>2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} </w:t>
      </w:r>
    </w:p>
    <w:p w14:paraId="3563B19A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DAG arguments are like settings for the DAG.</w:t>
      </w:r>
    </w:p>
    <w:p w14:paraId="1DECE391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The above settings mention</w:t>
      </w:r>
    </w:p>
    <w:p w14:paraId="453D213F">
      <w:pPr>
        <w:numPr>
          <w:ilvl w:val="0"/>
          <w:numId w:val="3"/>
        </w:numPr>
        <w:spacing w:before="44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the owner name,</w:t>
      </w:r>
    </w:p>
    <w:p w14:paraId="3DD066D3">
      <w:pPr>
        <w:numPr>
          <w:ilvl w:val="0"/>
          <w:numId w:val="3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when this DAG should run from: days_age(0) means today,</w:t>
      </w:r>
    </w:p>
    <w:p w14:paraId="307B8D90">
      <w:pPr>
        <w:numPr>
          <w:ilvl w:val="0"/>
          <w:numId w:val="3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the email address where the alerts are sent to,</w:t>
      </w:r>
    </w:p>
    <w:p w14:paraId="5124FF59">
      <w:pPr>
        <w:numPr>
          <w:ilvl w:val="0"/>
          <w:numId w:val="3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the number of retries in case of failure, and</w:t>
      </w:r>
    </w:p>
    <w:p w14:paraId="7967F5B1">
      <w:pPr>
        <w:numPr>
          <w:ilvl w:val="0"/>
          <w:numId w:val="3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the time delay between retries.</w:t>
      </w:r>
    </w:p>
    <w:p w14:paraId="24B7CDD8">
      <w:pPr>
        <w:pStyle w:val="3"/>
        <w:shd w:val="clear" w:color="auto" w:fill="FFFFFF"/>
        <w:spacing w:before="361" w:beforeAutospacing="0" w:line="240" w:lineRule="atLeast"/>
        <w:rPr>
          <w:rFonts w:hint="default" w:ascii="Helvetica" w:hAnsi="Helvetica" w:eastAsia="Helvetica" w:cs="Helvetica"/>
          <w:color w:val="242424"/>
          <w:sz w:val="20"/>
          <w:szCs w:val="20"/>
        </w:rPr>
      </w:pPr>
      <w:r>
        <w:rPr>
          <w:rFonts w:hint="default" w:ascii="Helvetica" w:hAnsi="Helvetica" w:eastAsia="Helvetica" w:cs="Helvetica"/>
          <w:color w:val="242424"/>
          <w:sz w:val="20"/>
          <w:szCs w:val="20"/>
          <w:shd w:val="clear" w:color="auto" w:fill="FFFFFF"/>
        </w:rPr>
        <w:t>Step 2: Define the DAG</w:t>
      </w:r>
    </w:p>
    <w:p w14:paraId="6E34A066">
      <w:pPr>
        <w:pStyle w:val="10"/>
        <w:shd w:val="clear" w:color="auto" w:fill="FFFFFF"/>
        <w:spacing w:before="197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Here you are creating a variable named dag by instantiating the DAG class with the following parameters.</w:t>
      </w:r>
    </w:p>
    <w:p w14:paraId="744D96DF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is the ID of the DAG. This is what you see on the web console.</w:t>
      </w:r>
    </w:p>
    <w:p w14:paraId="572AAEC2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you are passing the dictionary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default_args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 in which all the defaults are defined.</w:t>
      </w:r>
    </w:p>
    <w:p w14:paraId="43871794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description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helps us in understanding what this DAG does.</w:t>
      </w:r>
    </w:p>
    <w:p w14:paraId="660E5595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schedule_interval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tells us how frequently this DAG runs. In this case every day. (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days=1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).</w:t>
      </w:r>
    </w:p>
    <w:p w14:paraId="57826734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defining the DAG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dag = DAG(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dag_id 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'ETL_toll_data'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default_args=default_args,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description=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'Apache Airflow Project'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schedule_interval=timedelta(days=1),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</w:t>
      </w:r>
    </w:p>
    <w:p w14:paraId="7BC20316">
      <w:pPr>
        <w:pStyle w:val="3"/>
        <w:shd w:val="clear" w:color="auto" w:fill="FFFFFF"/>
        <w:spacing w:before="361" w:beforeAutospacing="0" w:line="240" w:lineRule="atLeast"/>
        <w:rPr>
          <w:rFonts w:hint="default" w:ascii="Helvetica" w:hAnsi="Helvetica" w:eastAsia="Helvetica" w:cs="Helvetica"/>
          <w:color w:val="242424"/>
          <w:sz w:val="20"/>
          <w:szCs w:val="20"/>
        </w:rPr>
      </w:pPr>
      <w:r>
        <w:rPr>
          <w:rFonts w:hint="default" w:ascii="Helvetica" w:hAnsi="Helvetica" w:eastAsia="Helvetica" w:cs="Helvetica"/>
          <w:color w:val="242424"/>
          <w:sz w:val="20"/>
          <w:szCs w:val="20"/>
          <w:shd w:val="clear" w:color="auto" w:fill="FFFFFF"/>
        </w:rPr>
        <w:t>Step 3: Define the tasks</w:t>
      </w:r>
    </w:p>
    <w:p w14:paraId="639856E0">
      <w:pPr>
        <w:pStyle w:val="10"/>
        <w:shd w:val="clear" w:color="auto" w:fill="FFFFFF"/>
        <w:spacing w:before="197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A task is defined using:</w:t>
      </w:r>
    </w:p>
    <w:p w14:paraId="4B7C24FC">
      <w:pPr>
        <w:numPr>
          <w:ilvl w:val="0"/>
          <w:numId w:val="4"/>
        </w:numPr>
        <w:spacing w:before="44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A task_id which is a string and helps in identifying the task.</w:t>
      </w:r>
    </w:p>
    <w:p w14:paraId="19DA9E9D">
      <w:pPr>
        <w:numPr>
          <w:ilvl w:val="0"/>
          <w:numId w:val="4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What bash command it represents.</w:t>
      </w:r>
    </w:p>
    <w:p w14:paraId="4F08F8AF">
      <w:pPr>
        <w:numPr>
          <w:ilvl w:val="0"/>
          <w:numId w:val="4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Which dag this task belongs to.</w:t>
      </w:r>
    </w:p>
    <w:p w14:paraId="2A799A32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# Task 1- to unzip the data</w:t>
      </w:r>
    </w:p>
    <w:p w14:paraId="4026DB71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define the tasks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Task to unzip data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unzip_data = BashOperator(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task_id=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'unzip_data'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bash_command=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'tar -xzvf /home/project/airflow/dags/tolldata.tgz -C /home/project/airflow/dags/finalassignment'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dag= dag,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</w:t>
      </w:r>
    </w:p>
    <w:p w14:paraId="0F20DD8E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# Task 2- to extract data from CSV</w:t>
      </w:r>
    </w:p>
    <w:p w14:paraId="1DC6FD03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This task should extract the fields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Rowid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Timestamp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Anonymized Vehicle number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 and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 type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from the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vehicle-data.csv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file and save them into a file named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csv_data.csv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14:paraId="56DDE38E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Task to extract data from CSV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extract_data_from_csv = BashOperator(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task_id=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'extract_data_from_csv'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bash_command=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'cut -d"," -f1-4 &lt; /home/project/airflow/dags/finalassignment/vehicle-data.csv &gt; /home/project/airflow/dags/finalassignment/csv_data.csv'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dag= dag,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</w:t>
      </w:r>
    </w:p>
    <w:p w14:paraId="231BCE03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cut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: This is the command used to extract sections from each line of files.</w:t>
      </w:r>
    </w:p>
    <w:p w14:paraId="3FB3FCF1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&lt;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: This is a shell input redirection operator. It tells the shell to read input from the file specified.</w:t>
      </w:r>
    </w:p>
    <w:p w14:paraId="59F1FA32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&gt;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: This is a shell output redirection operator. It tells the shell to write the output of the command to the specified file.</w:t>
      </w:r>
    </w:p>
    <w:p w14:paraId="77146B6E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# Task 3- to extract data from TSV</w:t>
      </w:r>
    </w:p>
    <w:p w14:paraId="088B6A62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This task should extract the fields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Number of axles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 id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 and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 code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from the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tollplaza-data.tsv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file and save it into a file named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tsv_data.csv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14:paraId="7A06B984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Task to extract data from TSV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extract_data_from_tsv = BashOperator(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task_id=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'extract_data_from_tsv'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bash_command=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'cut -f5-7 &lt; /home/project/airflow/dags/finalassignment/tollplaza-data.tsv &gt; /home/project/airflow/dags/finalassignment/tsv_data.csv'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dag= dag,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</w:t>
      </w:r>
    </w:p>
    <w:p w14:paraId="28C24628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# Task 4- to extract data from fixed-width file</w:t>
      </w:r>
    </w:p>
    <w:p w14:paraId="3930D1A0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This task should extract the fields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Type of Payment code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 and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 Code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from the fixed width file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payment-data.txt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and save it into a file named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fixed_width_data.csv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14:paraId="0598D65C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Task to extract data from fixed-width file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extract_data_from_fixed_file = BashOperator(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task_id=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'extract_data_from_fixed_file'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bash_command=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'cut -c 59-68 &lt; /home/project/airflow/dags/finalassignment/payment-data.txt &gt; /home/project/airflow/dags/finalassignment/fixed_width_data.csv'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dag= dag,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</w:t>
      </w:r>
    </w:p>
    <w:p w14:paraId="41EF0DFF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-c 59-68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: This option specifies that characters from position 59 to 68 (inclusive) should be extracted from each line of the input file. Character positions are 1-based, meaning the first character of each line is position 1.</w:t>
      </w:r>
    </w:p>
    <w:p w14:paraId="55F8EA4F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# Task to consolidate data into a single CSV file</w:t>
      </w:r>
    </w:p>
    <w:p w14:paraId="11C194F5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This task should create a single csv file named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extracted_data.csv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by combining data from the following files:</w:t>
      </w:r>
    </w:p>
    <w:p w14:paraId="6A155298">
      <w:pPr>
        <w:numPr>
          <w:ilvl w:val="0"/>
          <w:numId w:val="5"/>
        </w:numPr>
        <w:spacing w:before="44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csv_data.csv</w:t>
      </w:r>
    </w:p>
    <w:p w14:paraId="60B01647">
      <w:pPr>
        <w:numPr>
          <w:ilvl w:val="0"/>
          <w:numId w:val="5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tsv_data.csv</w:t>
      </w:r>
    </w:p>
    <w:p w14:paraId="099AB7E8">
      <w:pPr>
        <w:numPr>
          <w:ilvl w:val="0"/>
          <w:numId w:val="5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fixed_width_data.csv</w:t>
      </w:r>
    </w:p>
    <w:p w14:paraId="174418F2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The final csv file should use the fields in the order given below:</w:t>
      </w:r>
    </w:p>
    <w:p w14:paraId="0C5DE981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Rowid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Timestamp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Anonymized Vehicle number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 type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Number of axles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 id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Tollplaza code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Type of Payment code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 and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Vehicle Code</w:t>
      </w:r>
    </w:p>
    <w:p w14:paraId="550C1BBF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Task to consolidate data into a single CSV file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consolidate_data = BashOperator(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task_id=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'consolidate_data'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bash_command=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'paste /home/project/airflow/dags/finalassignment/csv_data.csv /home/project/airflow/dags/finalassignment/tsv_data.csv /home/project/airflow/dags/finalassignment/fixed_width_data.csv &gt; /home/project/airflow/dags/finalassignment/extracted_data.csv'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dag= dag,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</w:t>
      </w:r>
    </w:p>
    <w:p w14:paraId="3A9BA120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# Task to transform data</w:t>
      </w:r>
    </w:p>
    <w:p w14:paraId="2F0E8F6E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This task should transform the vehicle_type field in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extracted_data.csv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into capital letters and save it into a file named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transformed_data.csv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in the staging directory.</w:t>
      </w:r>
    </w:p>
    <w:p w14:paraId="0CE80D91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Task to transform data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Transform_data = BashOperator(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task_id=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'Transform_data'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#bash_command= f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"awk 'BEGIN{FS=OFS="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"} {split(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, a, "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\t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 xml:space="preserve">"); a[1]=toupper(a[1]); 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 xml:space="preserve">=a[1]; for(i=2; i&lt;=length(a); i++) 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=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"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\t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 xml:space="preserve">"a[i]; print 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$0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}' /home/project/airflow/dags/finalassignment/extracted_data.csv &gt; /home/project/airflow/dags/finalassignment/staging/transformed-data.csv"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bash_command = (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"awk 'BEGIN{FS=OFS=\",\"} {split(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 xml:space="preserve">, a, \"\\t\"); a[1]=toupper(a[1]); 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=a[1]; "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 xml:space="preserve">"for(i=2; i&lt;=length(a); i++) 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=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$4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 xml:space="preserve">\"\\t\"a[i]; print </w:t>
      </w:r>
      <w:r>
        <w:rPr>
          <w:rFonts w:hint="default" w:ascii="Courier New" w:hAnsi="Courier New" w:eastAsia="Courier New" w:cs="Courier New"/>
          <w:color w:val="000000"/>
          <w:spacing w:val="-5"/>
          <w:sz w:val="14"/>
          <w:szCs w:val="14"/>
          <w:shd w:val="clear" w:color="auto" w:fill="F9F9F9"/>
        </w:rPr>
        <w:t>$0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}' "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"/home/project/airflow/dags/finalassignment/extracted_data.csv &gt; "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"/home/project/airflow/dags/finalassignment/staging/transformed-data.csv"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   dag= dag,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)</w:t>
      </w:r>
    </w:p>
    <w:p w14:paraId="2608B1DC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Courier New" w:hAnsi="Courier New" w:eastAsia="Courier New" w:cs="Courier New"/>
          <w:color w:val="242424"/>
          <w:spacing w:val="-1"/>
          <w:sz w:val="15"/>
          <w:szCs w:val="15"/>
          <w:shd w:val="clear" w:color="auto" w:fill="F2F2F2"/>
        </w:rPr>
        <w:t>awk 'BEGIN{FS=OFS=","}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:</w:t>
      </w:r>
    </w:p>
    <w:p w14:paraId="35CE7BB9">
      <w:pPr>
        <w:numPr>
          <w:ilvl w:val="0"/>
          <w:numId w:val="6"/>
        </w:numPr>
        <w:spacing w:before="44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FS=OFS=","</w:t>
      </w: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: This sets the input and output field separators to commas, which is typical for CSV files.</w:t>
      </w:r>
    </w:p>
    <w:p w14:paraId="64116E66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Courier New" w:hAnsi="Courier New" w:eastAsia="Courier New" w:cs="Courier New"/>
          <w:color w:val="242424"/>
          <w:spacing w:val="-1"/>
          <w:sz w:val="15"/>
          <w:szCs w:val="15"/>
          <w:shd w:val="clear" w:color="auto" w:fill="F2F2F2"/>
        </w:rPr>
        <w:t>{split($4, a, "\t"); a[1]=toupper(a[1]); $4=a[1]; for(i=2; i&lt;=length(a); i++) $4=$4"\t"a[i]; print $0}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:</w:t>
      </w:r>
    </w:p>
    <w:p w14:paraId="0AF30E5A">
      <w:pPr>
        <w:numPr>
          <w:ilvl w:val="0"/>
          <w:numId w:val="7"/>
        </w:numPr>
        <w:spacing w:before="44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split($4, a, "\t")</w:t>
      </w: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: This splits the 4th column using a tab character as the delimiter and stores the parts in array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a</w:t>
      </w: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.</w:t>
      </w:r>
    </w:p>
    <w:p w14:paraId="6A168656">
      <w:pPr>
        <w:numPr>
          <w:ilvl w:val="0"/>
          <w:numId w:val="7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a[1]=toupper(a[1])</w:t>
      </w: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: This converts the first part of the split 4th column to uppercase.</w:t>
      </w:r>
    </w:p>
    <w:p w14:paraId="563104F3">
      <w:pPr>
        <w:numPr>
          <w:ilvl w:val="0"/>
          <w:numId w:val="7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$4=a[1]; for(i=2; i&lt;=length(a); i++) $4=$4"\t"a[i]</w:t>
      </w: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: This reconstructs the 4th column by concatenating the uppercased first part and the remaining parts separated by tabs.</w:t>
      </w:r>
    </w:p>
    <w:p w14:paraId="50C1C0B0">
      <w:pPr>
        <w:numPr>
          <w:ilvl w:val="0"/>
          <w:numId w:val="7"/>
        </w:numPr>
        <w:spacing w:before="239" w:line="320" w:lineRule="atLeast"/>
        <w:ind w:left="300"/>
        <w:rPr>
          <w:rFonts w:ascii="Georgia" w:hAnsi="Georgia" w:eastAsia="Georgia" w:cs="Georgia"/>
          <w:color w:val="242424"/>
          <w:spacing w:val="-1"/>
        </w:rPr>
      </w:pP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print $0</w:t>
      </w:r>
      <w:r>
        <w:rPr>
          <w:rFonts w:ascii="Georgia" w:hAnsi="Georgia" w:eastAsia="Georgia" w:cs="Georgia"/>
          <w:color w:val="242424"/>
          <w:spacing w:val="-1"/>
          <w:shd w:val="clear" w:color="auto" w:fill="FFFFFF"/>
        </w:rPr>
        <w:t>: This prints the modified line.</w:t>
      </w:r>
    </w:p>
    <w:p w14:paraId="40BD137D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# Define the task pipeline</w:t>
      </w:r>
    </w:p>
    <w:p w14:paraId="1E287B98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Task pipeline helps us to organize the order of tasks.</w:t>
      </w:r>
    </w:p>
    <w:p w14:paraId="46384EC7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007400"/>
          <w:spacing w:val="-5"/>
          <w:sz w:val="14"/>
          <w:szCs w:val="14"/>
          <w:shd w:val="clear" w:color="auto" w:fill="F9F9F9"/>
        </w:rPr>
        <w:t># Set task pipeline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unzip_data &gt;&gt; extract_data_from_csv &gt;&gt; extract_data_from_tsv &gt;&gt; extract_data_from_fixed_file &gt;&gt; consolidate_data &gt;&gt; Transform_data</w:t>
      </w:r>
    </w:p>
    <w:p w14:paraId="606EF6C9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Save the DAG you defined into a file named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ETL_toll_data.py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14:paraId="1A6220DA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Style w:val="11"/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File Name or DAG ID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: Ensure that the file name (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ETL_toll_data.py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) matches the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dag_id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specified in the DAG (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'ETL_toll_data'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).</w:t>
      </w:r>
    </w:p>
    <w:p w14:paraId="67A60834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Submit a DAG</w:t>
      </w:r>
    </w:p>
    <w:p w14:paraId="6424E0FD">
      <w:pPr>
        <w:pStyle w:val="10"/>
        <w:shd w:val="clear" w:color="auto" w:fill="FFFFFF"/>
        <w:spacing w:before="197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Submitting a DAG is as simple as copying the DAG python file into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dags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folder in the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AIRFLOW_HOME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directory.</w:t>
      </w:r>
    </w:p>
    <w:p w14:paraId="1F916EB4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Airflow searches for Python source files within the specified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DAGS_FOLDER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. The location of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DAGS_FOLDER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can be located in the airflow.cfg file, where it has been configured as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/home/project/airflow/dags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14:paraId="4F40CDAB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Airflow will load the Python source files from this designated location. It will process each file, execute its contents, and subsequently load any DAG objects present in the file.</w:t>
      </w:r>
    </w:p>
    <w:p w14:paraId="1864F572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Therefore, when submitting a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DAG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 it is essential to position it within this directory structure. Alternatively, the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AIRFLOW_HOME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directory, representing the structure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/home/project/airflow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, can also be utilized for DAG submission.</w:t>
      </w:r>
    </w:p>
    <w:p w14:paraId="291FC378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Open a terminal and run the command below to submit the DAG that was created in the previous exercise.</w:t>
      </w:r>
    </w:p>
    <w:p w14:paraId="4E04D9D7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5C2699"/>
          <w:spacing w:val="-5"/>
          <w:sz w:val="14"/>
          <w:szCs w:val="14"/>
          <w:shd w:val="clear" w:color="auto" w:fill="F9F9F9"/>
        </w:rPr>
        <w:t>cp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my_first_dag.py </w:t>
      </w:r>
      <w:r>
        <w:rPr>
          <w:rFonts w:hint="default" w:ascii="Courier New" w:hAnsi="Courier New" w:eastAsia="Courier New" w:cs="Courier New"/>
          <w:color w:val="3F6E74"/>
          <w:spacing w:val="-5"/>
          <w:sz w:val="14"/>
          <w:szCs w:val="14"/>
          <w:shd w:val="clear" w:color="auto" w:fill="F9F9F9"/>
        </w:rPr>
        <w:t>$AIRFLOW_HOME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/dags</w:t>
      </w:r>
    </w:p>
    <w:p w14:paraId="282EA415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Verify that your DAG actually got submitted.</w:t>
      </w:r>
    </w:p>
    <w:p w14:paraId="078AD30A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Run the command below to list out all the existing DAGs.</w:t>
      </w:r>
    </w:p>
    <w:p w14:paraId="5201E530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airflow dags list</w:t>
      </w:r>
    </w:p>
    <w:p w14:paraId="0859A5EE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Verify that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 is a part of the output.</w:t>
      </w:r>
    </w:p>
    <w:p w14:paraId="451EEB22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airflow dags list|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grep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hint="default" w:ascii="Courier New" w:hAnsi="Courier New" w:eastAsia="Courier New" w:cs="Courier New"/>
          <w:color w:val="C41A16"/>
          <w:spacing w:val="-5"/>
          <w:sz w:val="14"/>
          <w:szCs w:val="14"/>
          <w:shd w:val="clear" w:color="auto" w:fill="F9F9F9"/>
        </w:rPr>
        <w:t>"ETL_toll_data"</w:t>
      </w:r>
    </w:p>
    <w:p w14:paraId="6561A82A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You should see your DAG name in the output.</w:t>
      </w:r>
    </w:p>
    <w:p w14:paraId="4B99008D">
      <w:r>
        <w:rPr>
          <w:rFonts w:ascii="SimSun" w:hAnsi="SimSun" w:eastAsia="SimSun" w:cs="SimSun"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1590675"/>
            <wp:effectExtent l="0" t="0" r="0" b="9525"/>
            <wp:docPr id="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101117">
      <w:pPr>
        <w:pStyle w:val="10"/>
        <w:shd w:val="clear" w:color="auto" w:fill="FFFFFF"/>
        <w:spacing w:before="449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Run the command below to list out all the tasks in </w:t>
      </w:r>
      <w:r>
        <w:rPr>
          <w:rStyle w:val="7"/>
          <w:rFonts w:eastAsia="Courier New"/>
          <w:color w:val="242424"/>
          <w:spacing w:val="-1"/>
          <w:sz w:val="15"/>
          <w:szCs w:val="15"/>
          <w:shd w:val="clear" w:color="auto" w:fill="F2F2F2"/>
        </w:rPr>
        <w:t>ETL_toll_data</w:t>
      </w: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.</w:t>
      </w:r>
    </w:p>
    <w:p w14:paraId="37D1AB92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airflow tasks list ETL_toll_data</w:t>
      </w:r>
    </w:p>
    <w:p w14:paraId="0453C00C">
      <w:r>
        <w:rPr>
          <w:rFonts w:ascii="SimSun" w:hAnsi="SimSun" w:eastAsia="SimSun" w:cs="SimSun"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2476500"/>
            <wp:effectExtent l="0" t="0" r="0" b="0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1A7C60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Unpause/Pause the DAG</w:t>
      </w:r>
    </w:p>
    <w:p w14:paraId="723E0A3F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#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Pause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a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DAG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airflow dags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pause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ETL_toll_data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# Unpause </w:t>
      </w:r>
      <w:r>
        <w:rPr>
          <w:rFonts w:hint="default" w:ascii="Courier New" w:hAnsi="Courier New" w:eastAsia="Courier New" w:cs="Courier New"/>
          <w:color w:val="AA0D91"/>
          <w:spacing w:val="-5"/>
          <w:sz w:val="14"/>
          <w:szCs w:val="14"/>
          <w:shd w:val="clear" w:color="auto" w:fill="F9F9F9"/>
        </w:rPr>
        <w:t>a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 xml:space="preserve"> DAG</w:t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br w:type="textWrapping"/>
      </w: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airflow dags unpause ETL_toll_data</w:t>
      </w:r>
    </w:p>
    <w:p w14:paraId="46518FDD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Monitor the DAG</w:t>
      </w:r>
    </w:p>
    <w:p w14:paraId="34DAFD93">
      <w:r>
        <w:rPr>
          <w:rFonts w:ascii="SimSun" w:hAnsi="SimSun" w:eastAsia="SimSun" w:cs="SimSun"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3019425"/>
            <wp:effectExtent l="0" t="0" r="0" b="3175"/>
            <wp:docPr id="7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486ABA">
      <w:r>
        <w:rPr>
          <w:rFonts w:ascii="SimSun" w:hAnsi="SimSun" w:eastAsia="SimSun" w:cs="SimSun"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2238375"/>
            <wp:effectExtent l="0" t="0" r="0" b="9525"/>
            <wp:docPr id="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D3B553">
      <w:r>
        <w:rPr>
          <w:rFonts w:ascii="SimSun" w:hAnsi="SimSun" w:eastAsia="SimSun" w:cs="SimSun"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3086100"/>
            <wp:effectExtent l="0" t="0" r="0" b="0"/>
            <wp:docPr id="5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991553">
      <w:r>
        <w:rPr>
          <w:rFonts w:ascii="SimSun" w:hAnsi="SimSun" w:eastAsia="SimSun" w:cs="SimSun"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2962275"/>
            <wp:effectExtent l="0" t="0" r="0" b="9525"/>
            <wp:docPr id="4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01E104">
      <w:r>
        <w:rPr>
          <w:rFonts w:ascii="SimSun" w:hAnsi="SimSun" w:eastAsia="SimSun" w:cs="SimSun"/>
          <w:sz w:val="24"/>
          <w:szCs w:val="24"/>
          <w:shd w:val="clear" w:color="auto" w:fill="FFFFFF"/>
          <w:lang w:eastAsia="en-US"/>
        </w:rPr>
        <w:drawing>
          <wp:inline distT="0" distB="0" distL="114300" distR="114300">
            <wp:extent cx="6667500" cy="1781175"/>
            <wp:effectExtent l="0" t="0" r="0" b="9525"/>
            <wp:docPr id="1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46FF9D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Check Errors</w:t>
      </w:r>
    </w:p>
    <w:p w14:paraId="78D155D6">
      <w:pPr>
        <w:pStyle w:val="10"/>
        <w:shd w:val="clear" w:color="auto" w:fill="FFFFFF"/>
        <w:spacing w:before="197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If you face issues while submitting the DAG, you can check for errors using the following command in terminal:</w:t>
      </w:r>
    </w:p>
    <w:p w14:paraId="694B782E">
      <w:pPr>
        <w:pStyle w:val="8"/>
        <w:pBdr>
          <w:top w:val="single" w:color="E5E5E5" w:sz="4" w:space="16"/>
          <w:left w:val="single" w:color="E5E5E5" w:sz="4" w:space="16"/>
          <w:bottom w:val="single" w:color="E5E5E5" w:sz="4" w:space="16"/>
          <w:right w:val="single" w:color="E5E5E5" w:sz="4" w:space="16"/>
        </w:pBdr>
        <w:shd w:val="clear" w:color="auto" w:fill="F9F9F9"/>
        <w:spacing w:before="560"/>
        <w:rPr>
          <w:rFonts w:hint="default" w:ascii="Courier New" w:hAnsi="Courier New" w:eastAsia="Courier New" w:cs="Courier New"/>
          <w:color w:val="242424"/>
          <w:sz w:val="27"/>
          <w:szCs w:val="27"/>
        </w:rPr>
      </w:pPr>
      <w:r>
        <w:rPr>
          <w:rFonts w:hint="default" w:ascii="Courier New" w:hAnsi="Courier New" w:eastAsia="Courier New" w:cs="Courier New"/>
          <w:color w:val="242424"/>
          <w:spacing w:val="-5"/>
          <w:sz w:val="14"/>
          <w:szCs w:val="14"/>
          <w:shd w:val="clear" w:color="auto" w:fill="F9F9F9"/>
        </w:rPr>
        <w:t>/home/project$ airflow dags list-import-errors</w:t>
      </w:r>
    </w:p>
    <w:p w14:paraId="1E6EA03A">
      <w:pPr>
        <w:pStyle w:val="2"/>
        <w:shd w:val="clear" w:color="auto" w:fill="FFFFFF"/>
        <w:spacing w:before="409" w:beforeAutospacing="0" w:line="300" w:lineRule="atLeast"/>
        <w:rPr>
          <w:rFonts w:hint="default" w:ascii="Helvetica" w:hAnsi="Helvetica" w:eastAsia="Helvetica" w:cs="Helvetica"/>
          <w:color w:val="242424"/>
          <w:spacing w:val="-3"/>
          <w:sz w:val="24"/>
          <w:szCs w:val="24"/>
        </w:rPr>
      </w:pPr>
      <w:r>
        <w:rPr>
          <w:rFonts w:hint="default" w:ascii="Helvetica" w:hAnsi="Helvetica" w:eastAsia="Helvetica" w:cs="Helvetica"/>
          <w:color w:val="242424"/>
          <w:spacing w:val="-3"/>
          <w:sz w:val="24"/>
          <w:szCs w:val="24"/>
          <w:shd w:val="clear" w:color="auto" w:fill="FFFFFF"/>
        </w:rPr>
        <w:t>See the Code in Action</w:t>
      </w:r>
    </w:p>
    <w:p w14:paraId="4162D030">
      <w:pPr>
        <w:pStyle w:val="10"/>
        <w:shd w:val="clear" w:color="auto" w:fill="FFFFFF"/>
        <w:spacing w:before="197" w:afterAutospacing="1" w:line="320" w:lineRule="atLeast"/>
        <w:rPr>
          <w:rFonts w:ascii="Georgia" w:hAnsi="Georgia" w:eastAsia="Georgia" w:cs="Georgia"/>
          <w:color w:val="242424"/>
          <w:spacing w:val="-1"/>
          <w:sz w:val="20"/>
          <w:szCs w:val="20"/>
        </w:rPr>
      </w:pPr>
      <w:r>
        <w:rPr>
          <w:rFonts w:ascii="Georgia" w:hAnsi="Georgia" w:eastAsia="Georgia" w:cs="Georgia"/>
          <w:color w:val="242424"/>
          <w:spacing w:val="-1"/>
          <w:sz w:val="20"/>
          <w:szCs w:val="20"/>
          <w:shd w:val="clear" w:color="auto" w:fill="FFFFFF"/>
        </w:rPr>
        <w:t>Interested in the code behind this article? Check out the implementation on my GitHub repository. Feel free to fork the repo and contribute!</w:t>
      </w:r>
    </w:p>
    <w:p w14:paraId="20874BE2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BDCC12"/>
    <w:multiLevelType w:val="multilevel"/>
    <w:tmpl w:val="85BDCC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EBA7BDD"/>
    <w:multiLevelType w:val="multilevel"/>
    <w:tmpl w:val="DEBA7B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080A849"/>
    <w:multiLevelType w:val="multilevel"/>
    <w:tmpl w:val="E080A8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1E3A6772"/>
    <w:multiLevelType w:val="multilevel"/>
    <w:tmpl w:val="1E3A67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216FCC5D"/>
    <w:multiLevelType w:val="multilevel"/>
    <w:tmpl w:val="216FCC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2993FF0"/>
    <w:multiLevelType w:val="multilevel"/>
    <w:tmpl w:val="22993FF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443E4655"/>
    <w:multiLevelType w:val="multilevel"/>
    <w:tmpl w:val="443E46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0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documentProtection w:enforcement="0"/>
  <w:defaultTabStop w:val="720"/>
  <w:drawingGridVerticalSpacing w:val="156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E7F"/>
    <w:rsid w:val="00625CD3"/>
    <w:rsid w:val="00A77E7F"/>
    <w:rsid w:val="0A1F0456"/>
    <w:rsid w:val="7148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Autospacing="1" w:afterAutospacing="1"/>
      <w:outlineLvl w:val="0"/>
    </w:pPr>
    <w:rPr>
      <w:rFonts w:hint="eastAsia" w:ascii="SimSun" w:hAnsi="SimSun" w:eastAsia="SimSun" w:cs="Times New Roman"/>
      <w:b/>
      <w:bCs/>
      <w:kern w:val="44"/>
      <w:sz w:val="48"/>
      <w:szCs w:val="48"/>
      <w:lang w:val="en-US" w:eastAsia="zh-CN" w:bidi="ar-SA"/>
    </w:rPr>
  </w:style>
  <w:style w:type="paragraph" w:styleId="3">
    <w:name w:val="heading 2"/>
    <w:next w:val="1"/>
    <w:semiHidden/>
    <w:unhideWhenUsed/>
    <w:qFormat/>
    <w:uiPriority w:val="0"/>
    <w:pPr>
      <w:spacing w:beforeAutospacing="1" w:afterAutospacing="1"/>
      <w:outlineLvl w:val="1"/>
    </w:pPr>
    <w:rPr>
      <w:rFonts w:hint="eastAsia" w:ascii="SimSun" w:hAnsi="SimSun" w:eastAsia="SimSun" w:cs="Times New Roman"/>
      <w:b/>
      <w:bCs/>
      <w:sz w:val="36"/>
      <w:szCs w:val="36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character" w:styleId="7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hint="eastAsia" w:ascii="SimSun" w:hAnsi="SimSun" w:eastAsia="SimSun" w:cs="Times New Roman"/>
      <w:sz w:val="24"/>
      <w:szCs w:val="24"/>
      <w:lang w:val="en-US" w:eastAsia="zh-CN" w:bidi="ar-SA"/>
    </w:rPr>
  </w:style>
  <w:style w:type="character" w:styleId="9">
    <w:name w:val="Hyperlink"/>
    <w:basedOn w:val="4"/>
    <w:uiPriority w:val="0"/>
    <w:rPr>
      <w:color w:val="0000FF"/>
      <w:u w:val="single"/>
    </w:rPr>
  </w:style>
  <w:style w:type="paragraph" w:styleId="10">
    <w:name w:val="Normal (Web)"/>
    <w:basedOn w:val="1"/>
    <w:uiPriority w:val="0"/>
    <w:rPr>
      <w:sz w:val="24"/>
      <w:szCs w:val="24"/>
    </w:rPr>
  </w:style>
  <w:style w:type="character" w:styleId="11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1594</Words>
  <Characters>9089</Characters>
  <Lines>75</Lines>
  <Paragraphs>21</Paragraphs>
  <TotalTime>1</TotalTime>
  <ScaleCrop>false</ScaleCrop>
  <LinksUpToDate>false</LinksUpToDate>
  <CharactersWithSpaces>10662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2024-08-08T01:04:00Z</dcterms:created>
  <dc:creator>manai</dc:creator>
  <cp:lastModifiedBy>euphrates</cp:lastModifiedBy>
  <dcterms:modified xsi:type="dcterms:W3CDTF">2024-12-08T00:20:30Z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81B9845467EC4D7BB465227C6A5A6F1E_12</vt:lpwstr>
  </property>
</Properties>
</file>