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3E6F" w14:textId="77777777" w:rsidR="009B1112" w:rsidRDefault="009B1112"/>
    <w:sectPr w:rsidR="009B1112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EE37" w14:textId="77777777" w:rsidR="00E94A0F" w:rsidRDefault="00E94A0F" w:rsidP="009E1731">
      <w:pPr>
        <w:spacing w:after="0" w:line="240" w:lineRule="auto"/>
      </w:pPr>
      <w:r>
        <w:separator/>
      </w:r>
    </w:p>
  </w:endnote>
  <w:endnote w:type="continuationSeparator" w:id="0">
    <w:p w14:paraId="1481DA20" w14:textId="77777777" w:rsidR="00E94A0F" w:rsidRDefault="00E94A0F" w:rsidP="009E1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A1A1" w14:textId="77777777" w:rsidR="00E94A0F" w:rsidRDefault="00E94A0F" w:rsidP="009E1731">
      <w:pPr>
        <w:spacing w:after="0" w:line="240" w:lineRule="auto"/>
      </w:pPr>
      <w:r>
        <w:separator/>
      </w:r>
    </w:p>
  </w:footnote>
  <w:footnote w:type="continuationSeparator" w:id="0">
    <w:p w14:paraId="338E9E39" w14:textId="77777777" w:rsidR="00E94A0F" w:rsidRDefault="00E94A0F" w:rsidP="009E1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708F" w14:textId="30A60160" w:rsidR="009E1731" w:rsidRDefault="009E1731">
    <w:pPr>
      <w:pStyle w:val="Kopfzeile"/>
    </w:pPr>
    <w:r>
      <w:t>Jana Reischl</w:t>
    </w:r>
    <w:r>
      <w:tab/>
    </w:r>
    <w:r>
      <w:tab/>
      <w:t>12103626</w:t>
    </w:r>
  </w:p>
  <w:p w14:paraId="7D87A47B" w14:textId="77777777" w:rsidR="009E1731" w:rsidRDefault="009E173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FC"/>
    <w:rsid w:val="005175FC"/>
    <w:rsid w:val="0081443D"/>
    <w:rsid w:val="009B1112"/>
    <w:rsid w:val="009E1731"/>
    <w:rsid w:val="00E94A0F"/>
    <w:rsid w:val="00EB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2C550"/>
  <w15:chartTrackingRefBased/>
  <w15:docId w15:val="{8359B02F-20BE-4F55-8407-A2FB7E13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7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7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7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7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7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75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75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75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75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75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75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75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75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75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7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75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75F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E17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1731"/>
  </w:style>
  <w:style w:type="paragraph" w:styleId="Fuzeile">
    <w:name w:val="footer"/>
    <w:basedOn w:val="Standard"/>
    <w:link w:val="FuzeileZchn"/>
    <w:uiPriority w:val="99"/>
    <w:unhideWhenUsed/>
    <w:rsid w:val="009E17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1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Shiela Jarnec</dc:creator>
  <cp:keywords/>
  <dc:description/>
  <cp:lastModifiedBy>Shiela Jarnec</cp:lastModifiedBy>
  <cp:revision>2</cp:revision>
  <dcterms:created xsi:type="dcterms:W3CDTF">2026-06-11T11:54:00Z</dcterms:created>
  <dcterms:modified xsi:type="dcterms:W3CDTF">2026-06-11T11:55:00Z</dcterms:modified>
</cp:coreProperties>
</file>