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8F9A" w14:textId="77777777" w:rsidR="002B6C84" w:rsidRPr="00681806" w:rsidRDefault="002B6C84">
      <w:pPr>
        <w:pStyle w:val="Heading1"/>
        <w:spacing w:line="276" w:lineRule="auto"/>
        <w:ind w:right="379"/>
        <w:rPr>
          <w:color w:val="030303"/>
          <w:sz w:val="22"/>
          <w:szCs w:val="22"/>
        </w:rPr>
      </w:pPr>
      <w:permStart w:id="1867535391" w:edGrp="everyone"/>
      <w:r w:rsidRPr="00681806">
        <w:rPr>
          <w:b w:val="0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0459F49" wp14:editId="49FC7A67">
            <wp:simplePos x="0" y="0"/>
            <wp:positionH relativeFrom="margin">
              <wp:posOffset>-367080</wp:posOffset>
            </wp:positionH>
            <wp:positionV relativeFrom="paragraph">
              <wp:posOffset>-806860</wp:posOffset>
            </wp:positionV>
            <wp:extent cx="7450455" cy="139382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045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ermEnd w:id="1867535391"/>
    </w:p>
    <w:p w14:paraId="6F33E3A1" w14:textId="77777777" w:rsidR="002B6C84" w:rsidRPr="00681806" w:rsidRDefault="002B6C84">
      <w:pPr>
        <w:pStyle w:val="Heading1"/>
        <w:spacing w:line="276" w:lineRule="auto"/>
        <w:ind w:right="379"/>
        <w:rPr>
          <w:color w:val="030303"/>
          <w:sz w:val="22"/>
          <w:szCs w:val="22"/>
        </w:rPr>
      </w:pPr>
    </w:p>
    <w:p w14:paraId="34B08BC7" w14:textId="77777777" w:rsidR="002B6C84" w:rsidRPr="00681806" w:rsidRDefault="002B6C84">
      <w:pPr>
        <w:pStyle w:val="Heading1"/>
        <w:spacing w:line="276" w:lineRule="auto"/>
        <w:ind w:right="379"/>
        <w:rPr>
          <w:color w:val="030303"/>
          <w:sz w:val="22"/>
          <w:szCs w:val="22"/>
        </w:rPr>
      </w:pPr>
    </w:p>
    <w:p w14:paraId="310EA298" w14:textId="77777777" w:rsidR="000564CB" w:rsidRPr="00681806" w:rsidRDefault="000564CB" w:rsidP="000564CB"/>
    <w:p w14:paraId="73EF2788" w14:textId="77777777" w:rsidR="00CC49AE" w:rsidRPr="00681806" w:rsidRDefault="00BB5E6C">
      <w:pPr>
        <w:pStyle w:val="Heading1"/>
        <w:spacing w:line="276" w:lineRule="auto"/>
        <w:ind w:right="379"/>
        <w:rPr>
          <w:sz w:val="22"/>
          <w:szCs w:val="22"/>
        </w:rPr>
      </w:pPr>
      <w:r w:rsidRPr="00681806">
        <w:rPr>
          <w:color w:val="030303"/>
          <w:sz w:val="22"/>
          <w:szCs w:val="22"/>
        </w:rPr>
        <w:t>BERITA ACARA SERAH TERIMA HASIL PEKERJAAN</w:t>
      </w:r>
    </w:p>
    <w:p w14:paraId="38CC8F3B" w14:textId="77777777" w:rsidR="00CC49AE" w:rsidRPr="00681806" w:rsidRDefault="00310DEB">
      <w:pPr>
        <w:spacing w:line="276" w:lineRule="auto"/>
        <w:ind w:right="369"/>
        <w:jc w:val="center"/>
        <w:rPr>
          <w:b/>
        </w:rPr>
      </w:pPr>
      <w:r>
        <w:rPr>
          <w:b/>
        </w:rPr>
        <w:t xml:space="preserve">No. {{no_bast}}</w:t>
      </w:r>
    </w:p>
    <w:p w14:paraId="1A9FA9F8" w14:textId="77777777" w:rsidR="00CC49AE" w:rsidRPr="00681806" w:rsidRDefault="00CC49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</w:rPr>
      </w:pPr>
    </w:p>
    <w:p w14:paraId="7A485945" w14:textId="48FD7D67" w:rsidR="00CC49AE" w:rsidRPr="00681806" w:rsidRDefault="00310DEB">
      <w:pPr>
        <w:pBdr>
          <w:top w:val="nil"/>
          <w:left w:val="nil"/>
          <w:bottom w:val="nil"/>
          <w:right w:val="nil"/>
          <w:between w:val="nil"/>
        </w:pBdr>
        <w:tabs>
          <w:tab w:val="left" w:pos="5532"/>
        </w:tabs>
        <w:spacing w:line="276" w:lineRule="auto"/>
        <w:ind w:left="585" w:right="110" w:firstLine="3"/>
        <w:jc w:val="both"/>
        <w:rPr/>
      </w:pPr>
      <w:r>
        <w:rPr>
          <w:color w:val="030303"/>
        </w:rPr>
        <w:t xml:space="preserve">{{kalimat_bast}} di Desa {{desa}} Kecamatan {{kec}} Kabupaten {{kab}} Provinsi {{prov}}, kami yang bertanda tangan di bawah ini 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06"/>
        <w:gridCol w:w="6777"/>
      </w:tblGrid>
      <w:tr w:rsidR="00A968FD" w:rsidRPr="00681806" w14:paraId="75026EAC" w14:textId="77777777" w:rsidTr="00A968FD">
        <w:tc>
          <w:tcPr>
            <w:tcW w:w="1980" w:type="dxa"/>
          </w:tcPr>
          <w:p w14:paraId="4495A586" w14:textId="77777777" w:rsidR="00A968FD" w:rsidRPr="00681806" w:rsidRDefault="00A968FD" w:rsidP="00A968FD">
            <w:pPr>
              <w:pStyle w:val="ListParagraph"/>
              <w:widowControl/>
              <w:numPr>
                <w:ilvl w:val="0"/>
                <w:numId w:val="2"/>
              </w:numPr>
              <w:spacing w:before="120" w:line="276" w:lineRule="auto"/>
              <w:ind w:left="731"/>
              <w:contextualSpacing/>
              <w:jc w:val="both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 xml:space="preserve">Nama </w:t>
            </w:r>
          </w:p>
          <w:p w14:paraId="3BFBF074" w14:textId="43739F51" w:rsidR="00A968FD" w:rsidRPr="00681806" w:rsidRDefault="00486580" w:rsidP="00A968FD">
            <w:pPr>
              <w:pStyle w:val="ListParagraph"/>
              <w:spacing w:before="120" w:line="276" w:lineRule="auto"/>
              <w:ind w:left="731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NIK</w:t>
            </w:r>
          </w:p>
        </w:tc>
        <w:tc>
          <w:tcPr>
            <w:tcW w:w="406" w:type="dxa"/>
          </w:tcPr>
          <w:p w14:paraId="4B4465C3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  <w:p w14:paraId="1A00B898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</w:tcPr>
          <w:p w14:paraId="28B64F06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{{ketua}}</w:t>
            </w:r>
          </w:p>
          <w:p w14:paraId="28B64F06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{{nik_ketua}}</w:t>
            </w:r>
          </w:p>
        </w:tc>
      </w:tr>
      <w:tr w:rsidR="00A968FD" w:rsidRPr="00681806" w14:paraId="7E4D4D52" w14:textId="77777777" w:rsidTr="00A968FD">
        <w:tc>
          <w:tcPr>
            <w:tcW w:w="1980" w:type="dxa"/>
          </w:tcPr>
          <w:p w14:paraId="795C9FFC" w14:textId="77777777" w:rsidR="00A968FD" w:rsidRPr="00681806" w:rsidRDefault="00A968FD" w:rsidP="00A968FD">
            <w:pPr>
              <w:pStyle w:val="ListParagraph"/>
              <w:spacing w:before="120" w:line="276" w:lineRule="auto"/>
              <w:ind w:left="737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Jabatan</w:t>
            </w:r>
          </w:p>
        </w:tc>
        <w:tc>
          <w:tcPr>
            <w:tcW w:w="406" w:type="dxa"/>
          </w:tcPr>
          <w:p w14:paraId="71728F23" w14:textId="77777777" w:rsidR="00A968FD" w:rsidRPr="00681806" w:rsidRDefault="00A968FD" w:rsidP="00A968FD">
            <w:pPr>
              <w:spacing w:before="120" w:line="276" w:lineRule="auto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</w:tcPr>
          <w:p w14:paraId="52EA3703" w14:textId="77777777" w:rsidR="00A968FD" w:rsidRPr="00681806" w:rsidRDefault="00A968FD" w:rsidP="00A968FD">
            <w:pPr>
              <w:spacing w:before="120" w:line="360" w:lineRule="auto"/>
            </w:pPr>
            <w:r>
              <w:rPr>
                <w:rFonts w:eastAsia="Bookman Old Style"/>
                <w:color w:val="000000"/>
              </w:rPr>
              <w:t xml:space="preserve">Ketua {{lembaga}}</w:t>
            </w:r>
          </w:p>
        </w:tc>
      </w:tr>
      <w:tr w:rsidR="00A968FD" w:rsidRPr="00681806" w14:paraId="62FC8504" w14:textId="77777777" w:rsidTr="00A968FD">
        <w:tc>
          <w:tcPr>
            <w:tcW w:w="9163" w:type="dxa"/>
            <w:gridSpan w:val="3"/>
          </w:tcPr>
          <w:p w14:paraId="769C3DD1" w14:textId="77777777" w:rsidR="00A968FD" w:rsidRPr="00681806" w:rsidRDefault="00A968FD" w:rsidP="00A968FD">
            <w:pPr>
              <w:spacing w:before="120" w:line="276" w:lineRule="auto"/>
              <w:ind w:right="119"/>
              <w:contextualSpacing/>
            </w:pPr>
            <w:r w:rsidRPr="00681806">
              <w:t xml:space="preserve">Yang selanjutnya disebut </w:t>
            </w:r>
            <w:r w:rsidR="00BB5E6C" w:rsidRPr="00681806">
              <w:t xml:space="preserve">PIHAK KESATU </w:t>
            </w:r>
            <w:r w:rsidRPr="00681806">
              <w:t>(pihak yang menyerahkan)</w:t>
            </w:r>
          </w:p>
        </w:tc>
      </w:tr>
      <w:tr w:rsidR="00A968FD" w:rsidRPr="00681806" w14:paraId="6B4F6B94" w14:textId="77777777" w:rsidTr="00987B05">
        <w:tc>
          <w:tcPr>
            <w:tcW w:w="1980" w:type="dxa"/>
          </w:tcPr>
          <w:p w14:paraId="0C87E1AB" w14:textId="77777777" w:rsidR="00A968FD" w:rsidRPr="00681806" w:rsidRDefault="00A968FD" w:rsidP="00A968FD">
            <w:pPr>
              <w:pStyle w:val="ListParagraph"/>
              <w:widowControl/>
              <w:numPr>
                <w:ilvl w:val="0"/>
                <w:numId w:val="2"/>
              </w:numPr>
              <w:spacing w:before="120" w:line="276" w:lineRule="auto"/>
              <w:ind w:left="731"/>
              <w:contextualSpacing/>
              <w:jc w:val="both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Nama</w:t>
            </w:r>
          </w:p>
          <w:p w14:paraId="53E91039" w14:textId="77777777" w:rsidR="00A968FD" w:rsidRPr="00681806" w:rsidRDefault="00A968FD" w:rsidP="00A968FD">
            <w:pPr>
              <w:pStyle w:val="ListParagraph"/>
              <w:spacing w:before="120" w:line="276" w:lineRule="auto"/>
              <w:ind w:left="731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NIP</w:t>
            </w:r>
          </w:p>
        </w:tc>
        <w:tc>
          <w:tcPr>
            <w:tcW w:w="406" w:type="dxa"/>
          </w:tcPr>
          <w:p w14:paraId="2F202FE7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  <w:p w14:paraId="00DA788E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  <w:vAlign w:val="bottom"/>
          </w:tcPr>
          <w:p w14:paraId="584F8593" w14:textId="6E1A0C9B" w:rsidR="00A968FD" w:rsidRPr="00681806" w:rsidRDefault="00987B05" w:rsidP="00987B05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{{ppk}}</w:t>
            </w:r>
          </w:p>
          <w:p w14:paraId="7DC435C3" w14:textId="6871B6A3" w:rsidR="00A968FD" w:rsidRPr="00681806" w:rsidRDefault="00987B05" w:rsidP="00987B05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{{nip_ppk}}</w:t>
            </w:r>
          </w:p>
        </w:tc>
      </w:tr>
      <w:tr w:rsidR="00A968FD" w:rsidRPr="00681806" w14:paraId="7ACE0AC1" w14:textId="77777777" w:rsidTr="00A968FD">
        <w:tc>
          <w:tcPr>
            <w:tcW w:w="1980" w:type="dxa"/>
          </w:tcPr>
          <w:p w14:paraId="60DF02C7" w14:textId="77777777" w:rsidR="00A968FD" w:rsidRPr="00681806" w:rsidRDefault="00A968FD" w:rsidP="00A968FD">
            <w:pPr>
              <w:pStyle w:val="ListParagraph"/>
              <w:spacing w:before="120" w:line="276" w:lineRule="auto"/>
              <w:ind w:left="731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Jabatan</w:t>
            </w:r>
          </w:p>
        </w:tc>
        <w:tc>
          <w:tcPr>
            <w:tcW w:w="406" w:type="dxa"/>
          </w:tcPr>
          <w:p w14:paraId="667A696D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</w:tcPr>
          <w:p w14:paraId="012B7256" w14:textId="27BC3F7C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Pejabat Pembuat Komitmen {{unit}}</w:t>
            </w:r>
          </w:p>
        </w:tc>
      </w:tr>
      <w:tr w:rsidR="00A968FD" w:rsidRPr="00681806" w14:paraId="323E6E3B" w14:textId="77777777" w:rsidTr="00A968FD">
        <w:tc>
          <w:tcPr>
            <w:tcW w:w="9163" w:type="dxa"/>
            <w:gridSpan w:val="3"/>
          </w:tcPr>
          <w:p w14:paraId="4D7F9330" w14:textId="77777777" w:rsidR="00A968FD" w:rsidRPr="00681806" w:rsidRDefault="00A968FD" w:rsidP="00A968FD">
            <w:pPr>
              <w:spacing w:before="120" w:line="276" w:lineRule="auto"/>
              <w:ind w:right="119"/>
              <w:contextualSpacing/>
              <w:rPr>
                <w:rFonts w:eastAsia="Bookman Old Style"/>
              </w:rPr>
            </w:pPr>
            <w:r w:rsidRPr="00681806">
              <w:t xml:space="preserve">Yang selanjutnya disebut </w:t>
            </w:r>
            <w:r w:rsidR="00BB5E6C" w:rsidRPr="00681806">
              <w:t xml:space="preserve">PIHAK KEDUA </w:t>
            </w:r>
            <w:r w:rsidRPr="00681806">
              <w:t>(pihak yang menerima)</w:t>
            </w:r>
          </w:p>
        </w:tc>
      </w:tr>
    </w:tbl>
    <w:p w14:paraId="2017A673" w14:textId="77777777" w:rsidR="00A968FD" w:rsidRPr="00681806" w:rsidRDefault="00A968FD">
      <w:p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left="590"/>
        <w:rPr>
          <w:color w:val="030303"/>
        </w:rPr>
      </w:pPr>
    </w:p>
    <w:p w14:paraId="46595B86" w14:textId="02FC1202" w:rsidR="00CC49AE" w:rsidRPr="00681806" w:rsidRDefault="00310DEB">
      <w:p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left="590" w:right="-153"/>
        <w:rPr>
          <w:color w:val="030303"/>
        </w:rPr>
      </w:pPr>
      <w:r>
        <w:rPr>
          <w:color w:val="030303"/>
        </w:rPr>
        <w:t xml:space="preserve">Sesuai dengan Berita Acara Pemeriksaan nomor {{no_bap}} Tanggal {{tgl_bap}}, PIHAK KESATU menyerahkan kepada PIHAK KEDUA hasil pekerjaan sebagai berikut :</w:t>
      </w:r>
    </w:p>
    <w:p w14:paraId="6D190409" w14:textId="500E6B60" w:rsidR="00002712" w:rsidRPr="00681806" w:rsidRDefault="00BB5E6C" w:rsidP="000027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right="-153"/>
        <w:rPr>
          <w:color w:val="030303"/>
        </w:rPr>
      </w:pPr>
      <w:r>
        <w:rPr>
          <w:color w:val="030303"/>
        </w:rPr>
        <w:t xml:space="preserve">PIHAK KESATU telah menyerahkan hasil pelaksanaan kegiatan Penyiapan Lahan di {{lembaga_kalimat}} yang telah selesai dilaksanakan 100 %. Total volume pekerjaan sebanyak {{hok_real}} HOK dengan nominal biaya {{rp_real}} ({{terbilang_real}}) yang mencakup luas area tanam {{luas_real}} ha;</w:t>
      </w:r>
    </w:p>
    <w:p w14:paraId="73BCBDBC" w14:textId="7E202356" w:rsidR="00002712" w:rsidRPr="00681806" w:rsidRDefault="00002712" w:rsidP="000027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right="-153"/>
        <w:rPr>
          <w:color w:val="030303"/>
        </w:rPr>
      </w:pPr>
      <w:r>
        <w:rPr>
          <w:color w:val="030303"/>
        </w:rPr>
        <w:t xml:space="preserve">PIHAK KEDUA telah menerima sepenuhnya penyerahan dari PIHAK KESATU hasil pelaksanaan kegiatan penyiapan lahan di {{lembaga_kalimat}} Desa {{desa}} Kecamatan {{kec}} Kabupaten {{kab}} seluas {{luas_real}} ha.</w:t>
      </w:r>
    </w:p>
    <w:p w14:paraId="2AC7C7DD" w14:textId="77777777" w:rsidR="00B939E5" w:rsidRPr="00681806" w:rsidRDefault="00B939E5">
      <w:p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left="590" w:right="-153"/>
        <w:rPr>
          <w:color w:val="000000"/>
        </w:rPr>
      </w:pPr>
    </w:p>
    <w:p w14:paraId="4D4B38C9" w14:textId="77777777" w:rsidR="00CC49AE" w:rsidRPr="00681806" w:rsidRDefault="00310DEB">
      <w:pPr>
        <w:pBdr>
          <w:top w:val="nil"/>
          <w:left w:val="nil"/>
          <w:bottom w:val="nil"/>
          <w:right w:val="nil"/>
          <w:between w:val="nil"/>
        </w:pBdr>
        <w:tabs>
          <w:tab w:val="left" w:pos="6164"/>
          <w:tab w:val="left" w:pos="7283"/>
          <w:tab w:val="left" w:pos="8207"/>
        </w:tabs>
        <w:spacing w:line="276" w:lineRule="auto"/>
        <w:ind w:left="585" w:right="559" w:firstLine="3"/>
        <w:rPr>
          <w:color w:val="030303"/>
        </w:rPr>
      </w:pPr>
      <w:r>
        <w:rPr>
          <w:color w:val="030303"/>
        </w:rPr>
        <w:t xml:space="preserve">Demikian Berita Acara Serah Terima bantuan ini dibuat, untuk dapat dipergunakan sebagaimana mestinya.</w:t>
      </w:r>
    </w:p>
    <w:p w14:paraId="59CE4624" w14:textId="77777777" w:rsidR="00CC49AE" w:rsidRPr="00681806" w:rsidRDefault="00CC49AE">
      <w:pPr>
        <w:pBdr>
          <w:top w:val="nil"/>
          <w:left w:val="nil"/>
          <w:bottom w:val="nil"/>
          <w:right w:val="nil"/>
          <w:between w:val="nil"/>
        </w:pBdr>
        <w:tabs>
          <w:tab w:val="left" w:pos="6164"/>
          <w:tab w:val="left" w:pos="7283"/>
          <w:tab w:val="left" w:pos="8207"/>
        </w:tabs>
        <w:spacing w:line="276" w:lineRule="auto"/>
        <w:ind w:left="585" w:right="559" w:firstLine="3"/>
        <w:rPr>
          <w:color w:val="030303"/>
        </w:rPr>
      </w:pPr>
    </w:p>
    <w:tbl>
      <w:tblPr>
        <w:tblStyle w:val="a0"/>
        <w:tblW w:w="935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68"/>
        <w:gridCol w:w="4983"/>
      </w:tblGrid>
      <w:tr w:rsidR="00CC49AE" w:rsidRPr="00681806" w14:paraId="33F8585E" w14:textId="77777777">
        <w:trPr>
          <w:trHeight w:val="1614"/>
          <w:jc w:val="center"/>
        </w:trPr>
        <w:tc>
          <w:tcPr>
            <w:tcW w:w="4368" w:type="dxa"/>
          </w:tcPr>
          <w:p w14:paraId="5965CC16" w14:textId="77777777" w:rsidR="00CC49AE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  <w:r w:rsidRPr="00681806">
              <w:rPr>
                <w:color w:val="000000"/>
              </w:rPr>
              <w:t>PIHAK</w:t>
            </w:r>
            <w:r w:rsidR="00BB5E6C" w:rsidRPr="00681806">
              <w:rPr>
                <w:color w:val="000000"/>
              </w:rPr>
              <w:t xml:space="preserve"> KEDUA</w:t>
            </w:r>
          </w:p>
          <w:p w14:paraId="31534F3F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413E2E6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9F4888A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527010E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246057A5" w14:textId="44C7F345" w:rsidR="00CC49AE" w:rsidRPr="00681806" w:rsidRDefault="00873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b/>
                <w:u w:val="single"/>
              </w:rPr>
            </w:pPr>
            <w:r>
              <w:rPr>
                <w:rFonts w:eastAsia="Bookman Old Style"/>
                <w:b/>
                <w:u w:val="single"/>
              </w:rPr>
              <w:t xml:space="preserve">{{ppk}}</w:t>
            </w:r>
          </w:p>
          <w:p w14:paraId="1F0F1B74" w14:textId="401ED630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b/>
                <w:color w:val="000000"/>
              </w:rPr>
            </w:pPr>
            <w:r>
              <w:rPr>
                <w:b/>
              </w:rPr>
              <w:t xml:space="preserve">NIP. {{nip_ppk}}</w:t>
            </w:r>
          </w:p>
        </w:tc>
        <w:tc>
          <w:tcPr>
            <w:tcW w:w="4983" w:type="dxa"/>
          </w:tcPr>
          <w:p w14:paraId="219CE1B2" w14:textId="77777777" w:rsidR="00CC49AE" w:rsidRPr="00681806" w:rsidRDefault="0031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  <w:r w:rsidRPr="00681806">
              <w:rPr>
                <w:color w:val="000000"/>
              </w:rPr>
              <w:t xml:space="preserve">PIHAK </w:t>
            </w:r>
            <w:r w:rsidR="00BB5E6C" w:rsidRPr="00681806">
              <w:rPr>
                <w:color w:val="000000"/>
              </w:rPr>
              <w:t>KESATU</w:t>
            </w:r>
          </w:p>
          <w:p w14:paraId="1A8B381E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9F49131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672EAC7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1A5B64C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2D4F71EE" w14:textId="77777777" w:rsidR="00CC49AE" w:rsidRPr="00681806" w:rsidRDefault="00BB5E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{{ketua}}</w:t>
            </w:r>
          </w:p>
          <w:p w14:paraId="5BD275A6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</w:tc>
      </w:tr>
    </w:tbl>
    <w:p w14:paraId="5962D9AD" w14:textId="77777777" w:rsidR="00CC49AE" w:rsidRDefault="00CC49AE" w:rsidP="008E4267">
      <w:pPr>
        <w:tabs>
          <w:tab w:val="left" w:pos="8853"/>
        </w:tabs>
        <w:spacing w:line="276" w:lineRule="auto"/>
        <w:ind w:right="902"/>
      </w:pPr>
      <w:bookmarkStart w:id="0" w:name="_heading=h.bc92shktxv35" w:colFirst="0" w:colLast="0"/>
      <w:bookmarkEnd w:id="0"/>
    </w:p>
    <w:sectPr w:rsidR="00CC49AE" w:rsidSect="008E4267">
      <w:headerReference w:type="default" r:id="rId10"/>
      <w:pgSz w:w="12242" w:h="18711"/>
      <w:pgMar w:top="284" w:right="1043" w:bottom="1179" w:left="851" w:header="14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68F3" w14:textId="77777777" w:rsidR="00E849E8" w:rsidRPr="00681806" w:rsidRDefault="00E849E8">
      <w:r w:rsidRPr="00681806">
        <w:separator/>
      </w:r>
    </w:p>
  </w:endnote>
  <w:endnote w:type="continuationSeparator" w:id="0">
    <w:p w14:paraId="6CB8C46C" w14:textId="77777777" w:rsidR="00E849E8" w:rsidRPr="00681806" w:rsidRDefault="00E849E8">
      <w:r w:rsidRPr="006818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E194" w14:textId="77777777" w:rsidR="00E849E8" w:rsidRPr="00681806" w:rsidRDefault="00E849E8">
      <w:r w:rsidRPr="00681806">
        <w:separator/>
      </w:r>
    </w:p>
  </w:footnote>
  <w:footnote w:type="continuationSeparator" w:id="0">
    <w:p w14:paraId="503BFFAA" w14:textId="77777777" w:rsidR="00E849E8" w:rsidRPr="00681806" w:rsidRDefault="00E849E8">
      <w:r w:rsidRPr="006818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A304" w14:textId="77777777" w:rsidR="00B75F93" w:rsidRPr="00681806" w:rsidRDefault="00B75F93" w:rsidP="00BB5E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lgerian" w:eastAsia="Algerian" w:hAnsi="Algerian" w:cs="Algerian"/>
        <w:color w:val="FF0000"/>
        <w:sz w:val="56"/>
        <w:szCs w:val="56"/>
      </w:rPr>
    </w:pPr>
  </w:p>
  <w:p w14:paraId="51A2B861" w14:textId="77777777" w:rsidR="00B75F93" w:rsidRPr="00681806" w:rsidRDefault="00B75F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  <w:sz w:val="28"/>
        <w:szCs w:val="28"/>
      </w:rPr>
    </w:pPr>
  </w:p>
  <w:p w14:paraId="6A88389A" w14:textId="77777777" w:rsidR="00B75F93" w:rsidRPr="00681806" w:rsidRDefault="00B75F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Teko" w:eastAsia="Teko" w:hAnsi="Teko" w:cs="Teko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67A"/>
    <w:multiLevelType w:val="multilevel"/>
    <w:tmpl w:val="2904D0A6"/>
    <w:lvl w:ilvl="0">
      <w:start w:val="1"/>
      <w:numFmt w:val="decimal"/>
      <w:lvlText w:val="%1."/>
      <w:lvlJc w:val="left"/>
      <w:pPr>
        <w:ind w:left="1080" w:hanging="360"/>
      </w:pPr>
      <w:rPr>
        <w:color w:val="030303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FD743E"/>
    <w:multiLevelType w:val="hybridMultilevel"/>
    <w:tmpl w:val="DE8643CA"/>
    <w:lvl w:ilvl="0" w:tplc="9AD8F9A6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2" w15:restartNumberingAfterBreak="0">
    <w:nsid w:val="7C1749DD"/>
    <w:multiLevelType w:val="hybridMultilevel"/>
    <w:tmpl w:val="4D5EA51A"/>
    <w:lvl w:ilvl="0" w:tplc="AF5E29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239752">
    <w:abstractNumId w:val="0"/>
  </w:num>
  <w:num w:numId="2" w16cid:durableId="907494106">
    <w:abstractNumId w:val="2"/>
  </w:num>
  <w:num w:numId="3" w16cid:durableId="505827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9AE"/>
    <w:rsid w:val="00002712"/>
    <w:rsid w:val="000063E5"/>
    <w:rsid w:val="000564CB"/>
    <w:rsid w:val="0008597B"/>
    <w:rsid w:val="00122CB0"/>
    <w:rsid w:val="00207A41"/>
    <w:rsid w:val="00214005"/>
    <w:rsid w:val="002572A9"/>
    <w:rsid w:val="002B6C84"/>
    <w:rsid w:val="00300E0A"/>
    <w:rsid w:val="00310DEB"/>
    <w:rsid w:val="00374D7E"/>
    <w:rsid w:val="00486580"/>
    <w:rsid w:val="004C1DCD"/>
    <w:rsid w:val="00546C1D"/>
    <w:rsid w:val="00681806"/>
    <w:rsid w:val="00776801"/>
    <w:rsid w:val="007B7412"/>
    <w:rsid w:val="0087355E"/>
    <w:rsid w:val="008C59CE"/>
    <w:rsid w:val="008E4267"/>
    <w:rsid w:val="00903176"/>
    <w:rsid w:val="00976E4B"/>
    <w:rsid w:val="00987B05"/>
    <w:rsid w:val="009F078E"/>
    <w:rsid w:val="00A349EF"/>
    <w:rsid w:val="00A61936"/>
    <w:rsid w:val="00A964AA"/>
    <w:rsid w:val="00A968FD"/>
    <w:rsid w:val="00AC7745"/>
    <w:rsid w:val="00B51F79"/>
    <w:rsid w:val="00B75F93"/>
    <w:rsid w:val="00B939E5"/>
    <w:rsid w:val="00BB5E6C"/>
    <w:rsid w:val="00BE68A5"/>
    <w:rsid w:val="00CC49AE"/>
    <w:rsid w:val="00D458CF"/>
    <w:rsid w:val="00E07E85"/>
    <w:rsid w:val="00E151CA"/>
    <w:rsid w:val="00E849E8"/>
    <w:rsid w:val="00F50A87"/>
    <w:rsid w:val="00FC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D2D9"/>
  <w15:docId w15:val="{A21D1246-5DF1-4E7A-9D24-6E5DAB6C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id-ID"/>
    </w:rPr>
  </w:style>
  <w:style w:type="paragraph" w:styleId="Heading1">
    <w:name w:val="heading 1"/>
    <w:basedOn w:val="Normal"/>
    <w:next w:val="Normal"/>
    <w:pPr>
      <w:ind w:right="339"/>
      <w:jc w:val="center"/>
      <w:outlineLvl w:val="0"/>
    </w:pPr>
    <w:rPr>
      <w:b/>
      <w:sz w:val="23"/>
      <w:szCs w:val="23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sid w:val="00F25FED"/>
    <w:rPr>
      <w:sz w:val="23"/>
      <w:szCs w:val="23"/>
    </w:rPr>
  </w:style>
  <w:style w:type="paragraph" w:styleId="ListParagraph">
    <w:name w:val="List Paragraph"/>
    <w:basedOn w:val="Normal"/>
    <w:uiPriority w:val="34"/>
    <w:qFormat/>
    <w:rsid w:val="00F25FED"/>
  </w:style>
  <w:style w:type="paragraph" w:customStyle="1" w:styleId="TableParagraph">
    <w:name w:val="Table Paragraph"/>
    <w:basedOn w:val="Normal"/>
    <w:uiPriority w:val="1"/>
    <w:qFormat/>
    <w:rsid w:val="00F25FED"/>
  </w:style>
  <w:style w:type="table" w:styleId="TableGrid">
    <w:name w:val="Table Grid"/>
    <w:basedOn w:val="TableNormal"/>
    <w:uiPriority w:val="39"/>
    <w:rsid w:val="00C87B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36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64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36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3643"/>
    <w:rPr>
      <w:rFonts w:ascii="Arial" w:eastAsia="Arial" w:hAnsi="Arial" w:cs="Aria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ZwwWAHUYv2AyDuDLDHVKixkuw==">CgMxLjAyDmguYmM5MnNoa3R4djM1OAByITE5emg2NTJUN0QzVkoyUllQOW81a0NycmZhdDlkdkVLZQ==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galih safitri</cp:lastModifiedBy>
  <cp:revision>3</cp:revision>
  <dcterms:created xsi:type="dcterms:W3CDTF">2026-08-31T01:28:00Z</dcterms:created>
  <dcterms:modified xsi:type="dcterms:W3CDTF">2026-10-07T06:51:00Z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2022-03-01T00:00:00Z</vt:filetime>
  </property>
  <property fmtid="{D5CDD505-2E9C-101B-9397-08002B2CF9AE}" pid="3" name="Creator">
    <vt:lpwstr>Adobe Acrobat 20.6</vt:lpwstr>
  </property>
  <property fmtid="{D5CDD505-2E9C-101B-9397-08002B2CF9AE}" pid="4" name="LastSaved">
    <vt:filetime>2022-03-01T00:00:00Z</vt:filetime>
  </property>
</Properties>
</file>