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4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"Лабораторная работа №10"</w:t>
        <w:br/>
        <w:t>subtitle: "Текстовый редактор vi "</w:t>
        <w:br/>
        <w:t>author: "Цоппа Ева Эдуардовна"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Познакомиться с операционной системой LINUX. Получить практические навыки работы с редактором vi,установленным по умолчанию.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Создание нового файла с использованием vi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Редактирование существующего файла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Создание нового файла с использованием vi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каталог ~/work/os/lab06., используя ключ -р, перехожу в новую директорию, вызываю vi и создаю новый файл hello.sh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Нажимаю клавишу "i" и ввожу текст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283" style="width:161.4pt;height:138.6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Нажимаю клавишу esc для перехода в командный режим, нажимаю : для перехода в режим последней строки, нажимаю mq для записи и ывхода,после чего подтверждаю действия,нажав enter</w:t>
      </w:r>
    </w:p>
    <w:p>
      <w:pPr>
        <w:rPr>
          <w:b w:val="0"/>
          <w:i w:val="0"/>
          <w:strike w:val="0"/>
        </w:rPr>
      </w:pPr>
      <w:r>
        <w:pict>
          <v:shape id="_x0000_i1028" type="#_x0000_t75" alt="Screenshot_284" style="width:292.8pt;height:247.8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исполняемый файл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Редактирование существующего файла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Вызываю vi на редактирование файла,перехожу в режим вставки и меняю HELL на HELLO</w:t>
      </w:r>
    </w:p>
    <w:p>
      <w:pPr>
        <w:rPr>
          <w:b w:val="0"/>
          <w:i w:val="0"/>
          <w:strike w:val="0"/>
        </w:rPr>
      </w:pPr>
      <w:r>
        <w:pict>
          <v:shape id="_x0000_i1029" type="#_x0000_t75" alt="Screenshot_285" style="width:103.8pt;height:137.4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Перехожу на 4 строку файла и меняю LOCAL на local, возвращаюся в командный режим</w:t>
      </w:r>
    </w:p>
    <w:p>
      <w:pPr>
        <w:rPr>
          <w:b w:val="0"/>
          <w:i w:val="0"/>
          <w:strike w:val="0"/>
        </w:rPr>
      </w:pPr>
      <w:r>
        <w:pict>
          <v:shape id="_x0000_i1030" type="#_x0000_t75" alt="Screenshot_286" style="width:142.2pt;height:152.4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Перехожу на последную строку файла и вписываю текст: echo $HELLO</w:t>
      </w:r>
    </w:p>
    <w:p>
      <w:pPr>
        <w:rPr>
          <w:b w:val="0"/>
          <w:i w:val="0"/>
          <w:strike w:val="0"/>
        </w:rPr>
      </w:pPr>
      <w:r>
        <w:pict>
          <v:shape id="_x0000_i1031" type="#_x0000_t75" alt="Screenshot_287" style="width:81pt;height:43.8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Перехожу в командный режим, и перед последней строкой прописываю "dd", удаляю эту строку</w:t>
      </w:r>
    </w:p>
    <w:p>
      <w:pPr>
        <w:rPr>
          <w:b w:val="0"/>
          <w:i w:val="0"/>
          <w:strike w:val="0"/>
        </w:rPr>
      </w:pPr>
      <w:r>
        <w:pict>
          <v:shape id="_x0000_i1032" type="#_x0000_t75" alt="Screenshot_288" style="width:208.2pt;height:162.6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Ввожу команду отмены изменений "u"</w:t>
      </w:r>
    </w:p>
    <w:p>
      <w:pPr>
        <w:rPr>
          <w:b w:val="0"/>
          <w:i w:val="0"/>
          <w:strike w:val="0"/>
        </w:rPr>
      </w:pPr>
      <w:r>
        <w:pict>
          <v:shape id="_x0000_i1033" type="#_x0000_t75" alt="Screenshot_289" style="width:212.4pt;height:150.6pt">
            <v:imagedata r:id="rId1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Нажимаю : для перехода в режим последней строки, нажимаю mq для записи и ывхода,после чего подтверждаю действия,нажав enter</w:t>
      </w:r>
    </w:p>
    <w:p>
      <w:pPr>
        <w:rPr>
          <w:b w:val="0"/>
          <w:i w:val="0"/>
          <w:strike w:val="0"/>
        </w:rPr>
      </w:pPr>
      <w:r>
        <w:pict>
          <v:shape id="_x0000_i1034" type="#_x0000_t75" alt="Screenshot_290" style="width:261pt;height:226.2pt">
            <v:imagedata r:id="rId11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ходе работы я получила практические навыки работы с редактором vi,установленным по умолчанию.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Ответы на контрольные вопросы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Дайте краткую характеристику режимам работы редактора vi.</w:t>
        <w:br/>
        <w:t>командный режим — предназначен для ввода команд редактирования и навигации по редактируемому файлу;</w:t>
        <w:br/>
        <w:t>режим вставки — предназначен для ввода содержания редактируемого файла;</w:t>
        <w:br/>
        <w:t>режим последней (или командной) строки — используется для записи изменений в файл и выхода из редактора.</w:t>
        <w:br/>
        <w:t>Как выйти из редактора, не сохраняя произведённые изменения?</w:t>
        <w:br/>
        <w:t>Можно нажимать символ q (или q!), если требуется выйти из редактора без сохранения.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Назовите и дайте краткую характеристику командам позиционирования.</w:t>
        <w:br/>
        <w:t>0 (ноль) — переход в начало строки;</w:t>
        <w:br/>
        <w:t>$ — переход в конец строки;</w:t>
        <w:br/>
        <w:t>G — переход в конец файла;</w:t>
        <w:br/>
        <w:t>n G — переход на строку с номером n.</w:t>
        <w:br/>
        <w:t>Что для редактора vi является словом?</w:t>
        <w:br/>
        <w:t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Каким образом из любого места редактируемого файла перейти в начало (конец) файла?</w:t>
        <w:br/>
        <w:t>С помощью G — переход в конец файла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Назовите и дайте краткую характеристику основным группам команд редактирования.</w:t>
        <w:br/>
        <w:t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  <w:br/>
        <w:t>Вставка строки – о — вставить строку под курсором; – О — вставить строку над курсором.</w:t>
        <w:br/>
        <w:t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  <w:br/>
        <w:t>Отмена и повтор произведённых изменений – u — отменить последнее изменение; – . — повторить последнее изменение.</w:t>
        <w:br/>
        <w:t>Копирование текста в буфер – Y — скопировать строку в буфер; – n Y — скопировать n строк в буфер; – y w — скопировать слово в буфер.</w:t>
        <w:br/>
        <w:t>Вставка текста из буфера – p — вставить текст из буфера после курсора; – P — вставить текст из буфера перед курсором.</w:t>
        <w:br/>
        <w:t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  <w:br/>
        <w:t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  <w:br/>
        <w:t>Необходимо заполнить строку символами $. Каковы ваши действия?</w:t>
        <w:br/>
        <w:t>Перейти в режим вставки.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Как отменить некорректное действие, связанное с процессом редактирования?</w:t>
        <w:br/>
        <w:t>С помощью u — отменить последнее изменение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Назовите и дайте характеристику основным группам команд режима последней строки.</w:t>
        <w:br/>
        <w:t>Режим последней строки — используется для записи изменений в файл и выхода из редактора.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Как определить, не перемещая курсора, позицию, в которой заканчивается строка?</w:t>
        <w:br/>
        <w:t>$ — переход в конец строки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Выполните анализ опций редактора vi (сколько их, как узнать их назначение и т.д.).</w:t>
        <w:br/>
        <w:t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Как определить режим работы редактора vi?</w:t>
        <w:br/>
        <w:t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Список литературы{.unnumbered}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::: {Лабораторная работа №10}</w:t>
        <w:br/>
        <w:t>:::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evatsoppa/study_2023-2024_os-intro/assets/145338773/8e7f8e64-f305-4e25-badb-4840d6c05e17" TargetMode="External" /><Relationship Id="rId11" Type="http://schemas.openxmlformats.org/officeDocument/2006/relationships/image" Target="https://github.com/evatsoppa/study_2023-2024_os-intro/assets/145338773/c5f4687f-b538-4397-8887-e74bba9877e3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evatsoppa/study_2023-2024_os-intro/assets/145338773/bbc4123a-c404-4cf1-93c1-3818873be8d4" TargetMode="External" /><Relationship Id="rId5" Type="http://schemas.openxmlformats.org/officeDocument/2006/relationships/image" Target="https://github.com/evatsoppa/study_2023-2024_os-intro/assets/145338773/17a1a470-ff43-42f7-9c94-34db5073bc60" TargetMode="External" /><Relationship Id="rId6" Type="http://schemas.openxmlformats.org/officeDocument/2006/relationships/image" Target="https://github.com/evatsoppa/study_2023-2024_os-intro/assets/145338773/f7903c45-1d07-476e-98f9-8c8b25eba9ce" TargetMode="External" /><Relationship Id="rId7" Type="http://schemas.openxmlformats.org/officeDocument/2006/relationships/image" Target="https://github.com/evatsoppa/study_2023-2024_os-intro/assets/145338773/9b1e01fc-434b-47bb-a86a-c96973c81688" TargetMode="External" /><Relationship Id="rId8" Type="http://schemas.openxmlformats.org/officeDocument/2006/relationships/image" Target="https://github.com/evatsoppa/study_2023-2024_os-intro/assets/145338773/4061a7bf-5221-41fc-bacb-241ee2248238" TargetMode="External" /><Relationship Id="rId9" Type="http://schemas.openxmlformats.org/officeDocument/2006/relationships/image" Target="https://github.com/evatsoppa/study_2023-2024_os-intro/assets/145338773/7499a77a-7ded-4e09-8094-13f0e13331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