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DF" w:rsidRPr="00663BF3" w:rsidRDefault="00663BF3">
      <w:pPr>
        <w:rPr>
          <w:lang w:val="en-US"/>
        </w:rPr>
      </w:pPr>
      <w:hyperlink r:id="rId4" w:history="1">
        <w:r w:rsidRPr="00FD40A8">
          <w:rPr>
            <w:rStyle w:val="a3"/>
          </w:rPr>
          <w:t>https://trello.com/b/eO1JpHbk/to-sav</w:t>
        </w:r>
        <w:r w:rsidRPr="00FD40A8">
          <w:rPr>
            <w:rStyle w:val="a3"/>
          </w:rPr>
          <w:t>e</w:t>
        </w:r>
        <w:r w:rsidRPr="00FD40A8">
          <w:rPr>
            <w:rStyle w:val="a3"/>
          </w:rPr>
          <w:t>-the-world</w:t>
        </w:r>
      </w:hyperlink>
      <w:r>
        <w:rPr>
          <w:lang w:val="en-US"/>
        </w:rPr>
        <w:t xml:space="preserve">  </w:t>
      </w:r>
      <w:bookmarkStart w:id="0" w:name="_GoBack"/>
      <w:bookmarkEnd w:id="0"/>
    </w:p>
    <w:sectPr w:rsidR="00E702DF" w:rsidRPr="00663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C5"/>
    <w:rsid w:val="00663BF3"/>
    <w:rsid w:val="00E702DF"/>
    <w:rsid w:val="00F6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37FC"/>
  <w15:chartTrackingRefBased/>
  <w15:docId w15:val="{952667B5-19BC-47C1-A538-4CB8EEC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BF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63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eO1JpHbk/to-save-the-world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2020-11-18T16:11:00Z</dcterms:created>
  <dcterms:modified xsi:type="dcterms:W3CDTF">2020-11-18T16:11:00Z</dcterms:modified>
</cp:coreProperties>
</file>