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DF63" w14:textId="14FF2932" w:rsidR="00D34A99" w:rsidRDefault="00D34A99" w:rsidP="00D34A99">
      <w:pPr>
        <w:rPr>
          <w:lang w:val="en-GB"/>
        </w:rPr>
      </w:pPr>
      <w:r>
        <w:rPr>
          <w:lang w:val="en-GB"/>
        </w:rPr>
        <w:t>1</w:t>
      </w:r>
      <w:r w:rsidR="00A66FB1">
        <w:rPr>
          <w:lang w:val="en-GB"/>
        </w:rPr>
        <w:t>3</w:t>
      </w:r>
      <w:r>
        <w:rPr>
          <w:lang w:val="en-GB"/>
        </w:rPr>
        <w:t>.0</w:t>
      </w:r>
      <w:r w:rsidR="00A66FB1">
        <w:rPr>
          <w:lang w:val="en-GB"/>
        </w:rPr>
        <w:t>9</w:t>
      </w:r>
      <w:r>
        <w:rPr>
          <w:lang w:val="en-GB"/>
        </w:rPr>
        <w:t>.2020</w:t>
      </w:r>
    </w:p>
    <w:p w14:paraId="274EB998" w14:textId="02B18EC0" w:rsidR="00A735C7" w:rsidRDefault="00A735C7" w:rsidP="00D34A99">
      <w:pPr>
        <w:rPr>
          <w:lang w:val="en-GB"/>
        </w:rPr>
      </w:pPr>
      <w:r>
        <w:rPr>
          <w:lang w:val="en-GB"/>
        </w:rPr>
        <w:t xml:space="preserve">I am writing in response to your internship ad. In an internship I am looking for a challenging and rewarding internship, which I appear to have found here. </w:t>
      </w:r>
    </w:p>
    <w:p w14:paraId="70BE1E0F" w14:textId="48F25B04" w:rsidR="0080062D" w:rsidRDefault="0080062D" w:rsidP="00D34A99">
      <w:pPr>
        <w:rPr>
          <w:lang w:val="en-GB"/>
        </w:rPr>
      </w:pPr>
      <w:r w:rsidRPr="002B3B0F">
        <w:rPr>
          <w:lang w:val="en-GB"/>
        </w:rPr>
        <w:t xml:space="preserve">I am a </w:t>
      </w:r>
      <w:r>
        <w:rPr>
          <w:lang w:val="en-GB"/>
        </w:rPr>
        <w:t>4th</w:t>
      </w:r>
      <w:r w:rsidRPr="002B3B0F">
        <w:rPr>
          <w:lang w:val="en-GB"/>
        </w:rPr>
        <w:t xml:space="preserve"> year student at NTNU, studying applied physics. In addition to my studies I work at the student society in Trondheim, and I love climbing, running and alpine touring</w:t>
      </w:r>
      <w:r>
        <w:rPr>
          <w:lang w:val="en-GB"/>
        </w:rPr>
        <w:t xml:space="preserve"> from all of these it is evident that </w:t>
      </w:r>
      <w:r w:rsidRPr="002B3B0F">
        <w:rPr>
          <w:lang w:val="en-GB"/>
        </w:rPr>
        <w:t>I am used to maintaining a high workload</w:t>
      </w:r>
      <w:r>
        <w:rPr>
          <w:lang w:val="en-GB"/>
        </w:rPr>
        <w:t>. This was also present in my younger years, where I tried to become a mountain biker in addition to performing at high school.</w:t>
      </w:r>
      <w:r w:rsidR="00896546">
        <w:rPr>
          <w:lang w:val="en-GB"/>
        </w:rPr>
        <w:t xml:space="preserve"> </w:t>
      </w:r>
      <w:r w:rsidR="00896546">
        <w:rPr>
          <w:lang w:val="en-GB"/>
        </w:rPr>
        <w:t xml:space="preserve">I thrive when I work in teams and prefer to do so when the opportunity arises. As a team member I am not afraid to take responsibility if the need is present. </w:t>
      </w:r>
    </w:p>
    <w:p w14:paraId="7A46FA8F" w14:textId="2A6834F0" w:rsidR="000F3CAC" w:rsidRDefault="00A66FB1" w:rsidP="00D34A99">
      <w:pPr>
        <w:rPr>
          <w:lang w:val="en-GB"/>
        </w:rPr>
      </w:pPr>
      <w:r>
        <w:rPr>
          <w:lang w:val="en-GB"/>
        </w:rPr>
        <w:t xml:space="preserve">Kearney seems an excellent opportunity for a person like me. In your posting you mentioned that you are looking for a candidate capable of strong critical thinking and analytical capabilities, which is the bread and butter for a physics student. </w:t>
      </w:r>
      <w:r w:rsidR="000F3CAC">
        <w:rPr>
          <w:lang w:val="en-GB"/>
        </w:rPr>
        <w:t>Th</w:t>
      </w:r>
      <w:r>
        <w:rPr>
          <w:lang w:val="en-GB"/>
        </w:rPr>
        <w:t xml:space="preserve">e way of thinking, the ability to analyse and solve complex problems, and the urge to learn and fundamentally understand every problem down to its </w:t>
      </w:r>
      <w:r w:rsidR="0080062D">
        <w:rPr>
          <w:lang w:val="en-GB"/>
        </w:rPr>
        <w:t>basic components are</w:t>
      </w:r>
      <w:r w:rsidR="000F3CAC">
        <w:rPr>
          <w:lang w:val="en-GB"/>
        </w:rPr>
        <w:t xml:space="preserve"> very fitting to the role. </w:t>
      </w:r>
    </w:p>
    <w:p w14:paraId="681312FA" w14:textId="106414B1" w:rsidR="00F273FD" w:rsidRPr="002B3B0F" w:rsidRDefault="00A735C7" w:rsidP="00D34A99">
      <w:pPr>
        <w:rPr>
          <w:lang w:val="en-GB"/>
        </w:rPr>
      </w:pPr>
      <w:r>
        <w:rPr>
          <w:lang w:val="en-GB"/>
        </w:rPr>
        <w:t>With me as your intern, you would get an energetic and positive person, a hard worker, and</w:t>
      </w:r>
      <w:r w:rsidR="00AA2EC9">
        <w:rPr>
          <w:lang w:val="en-GB"/>
        </w:rPr>
        <w:t xml:space="preserve"> a</w:t>
      </w:r>
      <w:r>
        <w:rPr>
          <w:lang w:val="en-GB"/>
        </w:rPr>
        <w:t xml:space="preserve"> quick study. I believe that my qualification, education in addition to my enthusiasm and commitment for this opportunity </w:t>
      </w:r>
      <w:r w:rsidR="00F273FD">
        <w:rPr>
          <w:lang w:val="en-GB"/>
        </w:rPr>
        <w:t>would make me perform very well in this position.</w:t>
      </w:r>
      <w:r w:rsidR="00AA2EC9">
        <w:rPr>
          <w:lang w:val="en-GB"/>
        </w:rPr>
        <w:t xml:space="preserve"> If there are any questions regarding my CV or application, please feel free to contact me by phone or email. </w:t>
      </w:r>
    </w:p>
    <w:p w14:paraId="578218FF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3505E39A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Best regards</w:t>
      </w:r>
    </w:p>
    <w:p w14:paraId="3DF9532D" w14:textId="6A7A73A9" w:rsidR="00D34A99" w:rsidRDefault="00D34A99" w:rsidP="00D34A99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76B3FE6C" w14:textId="19A68189" w:rsidR="00AA2EC9" w:rsidRDefault="00AA2EC9" w:rsidP="00D34A99">
      <w:pPr>
        <w:rPr>
          <w:lang w:val="en-GB"/>
        </w:rPr>
      </w:pPr>
      <w:r>
        <w:rPr>
          <w:lang w:val="en-GB"/>
        </w:rPr>
        <w:t>+4746634884</w:t>
      </w:r>
    </w:p>
    <w:p w14:paraId="23C42F2D" w14:textId="5278E41F" w:rsidR="00AA2EC9" w:rsidRPr="002B3B0F" w:rsidRDefault="00AA2EC9" w:rsidP="00D34A99">
      <w:pPr>
        <w:rPr>
          <w:lang w:val="en-GB"/>
        </w:rPr>
      </w:pPr>
      <w:r>
        <w:rPr>
          <w:lang w:val="en-GB"/>
        </w:rPr>
        <w:t>even.tonseth@gmail.com</w:t>
      </w:r>
    </w:p>
    <w:p w14:paraId="06A420FD" w14:textId="77777777" w:rsidR="008B42E1" w:rsidRDefault="008B42E1"/>
    <w:sectPr w:rsidR="008B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9"/>
    <w:rsid w:val="000F3CAC"/>
    <w:rsid w:val="002D19FB"/>
    <w:rsid w:val="00595E14"/>
    <w:rsid w:val="006D04A2"/>
    <w:rsid w:val="0080062D"/>
    <w:rsid w:val="00896546"/>
    <w:rsid w:val="008B42E1"/>
    <w:rsid w:val="00A66FB1"/>
    <w:rsid w:val="00A735C7"/>
    <w:rsid w:val="00AA2EC9"/>
    <w:rsid w:val="00D34A99"/>
    <w:rsid w:val="00DD7736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AA4D"/>
  <w15:chartTrackingRefBased/>
  <w15:docId w15:val="{C22BF10E-2232-43A6-82E6-E29CD36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4</cp:revision>
  <dcterms:created xsi:type="dcterms:W3CDTF">2020-09-13T10:07:00Z</dcterms:created>
  <dcterms:modified xsi:type="dcterms:W3CDTF">2020-09-13T10:40:00Z</dcterms:modified>
</cp:coreProperties>
</file>