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4C7C64" w14:textId="77777777" w:rsidR="008C4BAE" w:rsidRDefault="008C4BAE" w:rsidP="008C4BAE">
      <w:r>
        <w:t xml:space="preserve">Semana 1 - Apresentação do curso e Introdução à Inteligência Artificial  </w:t>
      </w:r>
    </w:p>
    <w:p w14:paraId="6A4CD2F4" w14:textId="77777777" w:rsidR="008C4BAE" w:rsidRDefault="008C4BAE" w:rsidP="008C4BAE">
      <w:r>
        <w:t xml:space="preserve">Conteúdo: Apresentação da disciplina, objetivos, ementa, expectativas e visão geral da Inteligência Artificial.  </w:t>
      </w:r>
    </w:p>
    <w:p w14:paraId="2045D78C" w14:textId="77777777" w:rsidR="008C4BAE" w:rsidRDefault="008C4BAE" w:rsidP="008C4BAE">
      <w:r>
        <w:t xml:space="preserve">Metodologia: Aula expositiva para introdução da disciplina e discussão sobre os impactos da IA no mercado.  </w:t>
      </w:r>
    </w:p>
    <w:p w14:paraId="4A4CA547" w14:textId="3B1A0D22" w:rsidR="008C4BAE" w:rsidRDefault="008C4BAE" w:rsidP="008C4BAE">
      <w:r>
        <w:t>Recursos: Slides de apresentação e vídeos curtos de introdução ao tema.</w:t>
      </w:r>
    </w:p>
    <w:p w14:paraId="6B9872CC" w14:textId="77777777" w:rsidR="008C4BAE" w:rsidRDefault="008C4BAE" w:rsidP="008C4BAE">
      <w:pPr>
        <w:pBdr>
          <w:bottom w:val="single" w:sz="6" w:space="1" w:color="auto"/>
        </w:pBdr>
      </w:pPr>
    </w:p>
    <w:p w14:paraId="357B43DC" w14:textId="2FBB455C" w:rsidR="008C4BAE" w:rsidRDefault="008C4BAE" w:rsidP="008C4BAE">
      <w:r>
        <w:t xml:space="preserve">Semana </w:t>
      </w:r>
      <w:r>
        <w:t>2</w:t>
      </w:r>
      <w:r>
        <w:t xml:space="preserve"> - Ambiente de Desenvolvimento em Python e Tutorial da Linguagem Python  </w:t>
      </w:r>
    </w:p>
    <w:p w14:paraId="54E70FBC" w14:textId="77777777" w:rsidR="008C4BAE" w:rsidRDefault="008C4BAE" w:rsidP="008C4BAE">
      <w:r>
        <w:t xml:space="preserve">Conteúdo: Instalação e configuração do ambiente de desenvolvimento Python, introdução ao </w:t>
      </w:r>
      <w:proofErr w:type="spellStart"/>
      <w:r>
        <w:t>Jupyter</w:t>
      </w:r>
      <w:proofErr w:type="spellEnd"/>
      <w:r>
        <w:t xml:space="preserve"> Notebook e tutorial da linguagem Python (sintaxe básica, tipos de dados, estruturas de controle e funções).  </w:t>
      </w:r>
    </w:p>
    <w:p w14:paraId="3F5394B6" w14:textId="77777777" w:rsidR="008C4BAE" w:rsidRDefault="008C4BAE" w:rsidP="008C4BAE">
      <w:r>
        <w:t xml:space="preserve">Metodologia: Aula prática no laboratório, com tutorial passo a passo para configurar o ambiente, executar scripts simples e introdução aos principais conceitos da linguagem Python.  </w:t>
      </w:r>
    </w:p>
    <w:p w14:paraId="4422B81E" w14:textId="71D6F868" w:rsidR="008C4BAE" w:rsidRDefault="008C4BAE" w:rsidP="008C4BAE">
      <w:pPr>
        <w:pBdr>
          <w:bottom w:val="single" w:sz="6" w:space="1" w:color="auto"/>
        </w:pBdr>
      </w:pPr>
      <w:r>
        <w:t xml:space="preserve">Recursos: Tutoriais em PDF, vídeos curtos, </w:t>
      </w:r>
      <w:proofErr w:type="spellStart"/>
      <w:r>
        <w:t>Jupyter</w:t>
      </w:r>
      <w:proofErr w:type="spellEnd"/>
      <w:r>
        <w:t xml:space="preserve"> Notebook, exercícios introdutórios de Python.</w:t>
      </w:r>
    </w:p>
    <w:p w14:paraId="67B5F1E6" w14:textId="77777777" w:rsidR="008C4BAE" w:rsidRDefault="008C4BAE" w:rsidP="008C4BAE">
      <w:pPr>
        <w:pBdr>
          <w:bottom w:val="single" w:sz="6" w:space="1" w:color="auto"/>
        </w:pBdr>
      </w:pPr>
    </w:p>
    <w:p w14:paraId="1662FBFB" w14:textId="15274BAE" w:rsidR="008C4BAE" w:rsidRDefault="008C4BAE" w:rsidP="008C4BAE">
      <w:r>
        <w:t xml:space="preserve">Semana </w:t>
      </w:r>
      <w:r>
        <w:t>3</w:t>
      </w:r>
      <w:r>
        <w:t xml:space="preserve"> - Definição de Ciência de Dados e Mercado de Trabalho  </w:t>
      </w:r>
    </w:p>
    <w:p w14:paraId="6E699C94" w14:textId="77777777" w:rsidR="008C4BAE" w:rsidRDefault="008C4BAE" w:rsidP="008C4BAE">
      <w:r>
        <w:t xml:space="preserve">Conteúdo: O que é Ciência de Dados, suas aplicações e mercado de trabalho no Brasil.  </w:t>
      </w:r>
    </w:p>
    <w:p w14:paraId="64A8D625" w14:textId="77777777" w:rsidR="008C4BAE" w:rsidRDefault="008C4BAE" w:rsidP="008C4BAE">
      <w:r>
        <w:t xml:space="preserve">Metodologia: Aula expositiva e prática. Discussão sobre o mercado de trabalho.  </w:t>
      </w:r>
    </w:p>
    <w:p w14:paraId="3C2C375D" w14:textId="77777777" w:rsidR="008C4BAE" w:rsidRDefault="008C4BAE" w:rsidP="008C4BAE">
      <w:r>
        <w:t>Recursos: Slides, artigos sobre o mercado de Ciência de Dados.</w:t>
      </w:r>
    </w:p>
    <w:p w14:paraId="0754B02C" w14:textId="77777777" w:rsidR="008C4BAE" w:rsidRDefault="008C4BAE" w:rsidP="008C4BAE">
      <w:pPr>
        <w:pBdr>
          <w:bottom w:val="single" w:sz="6" w:space="1" w:color="auto"/>
        </w:pBdr>
      </w:pPr>
    </w:p>
    <w:p w14:paraId="054F4A59" w14:textId="4E0D94C5" w:rsidR="008C4BAE" w:rsidRDefault="008C4BAE" w:rsidP="008C4BAE">
      <w:r>
        <w:t xml:space="preserve">Semana </w:t>
      </w:r>
      <w:r>
        <w:t>4</w:t>
      </w:r>
      <w:r>
        <w:t xml:space="preserve"> - ETL e </w:t>
      </w:r>
      <w:proofErr w:type="spellStart"/>
      <w:r>
        <w:t>Webscraping</w:t>
      </w:r>
      <w:proofErr w:type="spellEnd"/>
      <w:r>
        <w:t xml:space="preserve">  </w:t>
      </w:r>
    </w:p>
    <w:p w14:paraId="4DE3DAF3" w14:textId="77777777" w:rsidR="008C4BAE" w:rsidRDefault="008C4BAE" w:rsidP="008C4BAE">
      <w:r>
        <w:t>Conteúdo: Introdução ao processo de ETL (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, </w:t>
      </w:r>
      <w:proofErr w:type="spellStart"/>
      <w:r>
        <w:t>Load</w:t>
      </w:r>
      <w:proofErr w:type="spellEnd"/>
      <w:r>
        <w:t xml:space="preserve">) e técnicas de </w:t>
      </w:r>
      <w:proofErr w:type="spellStart"/>
      <w:r>
        <w:t>Webscraping</w:t>
      </w:r>
      <w:proofErr w:type="spellEnd"/>
      <w:r>
        <w:t xml:space="preserve"> para extração de dados da web.  </w:t>
      </w:r>
    </w:p>
    <w:p w14:paraId="395372F8" w14:textId="77777777" w:rsidR="008C4BAE" w:rsidRDefault="008C4BAE" w:rsidP="008C4BAE">
      <w:r>
        <w:t xml:space="preserve">Metodologia: Aula prática no laboratório com exemplos de extração de dados via </w:t>
      </w:r>
      <w:proofErr w:type="spellStart"/>
      <w:r>
        <w:t>Webscraping</w:t>
      </w:r>
      <w:proofErr w:type="spellEnd"/>
      <w:r>
        <w:t xml:space="preserve"> e transformação dos dados para uso em análise.  </w:t>
      </w:r>
    </w:p>
    <w:p w14:paraId="516E7400" w14:textId="77777777" w:rsidR="008C4BAE" w:rsidRDefault="008C4BAE" w:rsidP="008C4BAE">
      <w:pPr>
        <w:pBdr>
          <w:bottom w:val="single" w:sz="6" w:space="1" w:color="auto"/>
        </w:pBdr>
      </w:pPr>
      <w:r>
        <w:t xml:space="preserve">Recursos: </w:t>
      </w:r>
      <w:proofErr w:type="spellStart"/>
      <w:r>
        <w:t>Jupyter</w:t>
      </w:r>
      <w:proofErr w:type="spellEnd"/>
      <w:r>
        <w:t xml:space="preserve"> Notebooks, bibliotecas como </w:t>
      </w:r>
      <w:proofErr w:type="spellStart"/>
      <w:r>
        <w:t>requests</w:t>
      </w:r>
      <w:proofErr w:type="spellEnd"/>
      <w:r>
        <w:t xml:space="preserve">, </w:t>
      </w:r>
      <w:proofErr w:type="spellStart"/>
      <w:r>
        <w:t>BeautifulSoup</w:t>
      </w:r>
      <w:proofErr w:type="spellEnd"/>
      <w:r>
        <w:t xml:space="preserve">, e pandas, exemplos práticos de </w:t>
      </w:r>
      <w:proofErr w:type="spellStart"/>
      <w:r>
        <w:t>Webscraping</w:t>
      </w:r>
      <w:proofErr w:type="spellEnd"/>
      <w:r>
        <w:t>.</w:t>
      </w:r>
    </w:p>
    <w:p w14:paraId="5B89C4DC" w14:textId="77777777" w:rsidR="008C4BAE" w:rsidRDefault="008C4BAE" w:rsidP="008C4BAE">
      <w:pPr>
        <w:pBdr>
          <w:bottom w:val="single" w:sz="6" w:space="1" w:color="auto"/>
        </w:pBdr>
      </w:pPr>
    </w:p>
    <w:p w14:paraId="3FF08B5F" w14:textId="77777777" w:rsidR="008C4BAE" w:rsidRDefault="008C4BAE" w:rsidP="008C4BAE">
      <w:r>
        <w:t xml:space="preserve">Semana 5 - Introdução ao Aprendizado de Máquina  </w:t>
      </w:r>
    </w:p>
    <w:p w14:paraId="0A1F8997" w14:textId="77777777" w:rsidR="008C4BAE" w:rsidRDefault="008C4BAE" w:rsidP="008C4BAE">
      <w:r>
        <w:t xml:space="preserve">Conteúdo: Definição e tipos de aprendizado de máquina: supervisionado, não supervisionado e reforço.  </w:t>
      </w:r>
    </w:p>
    <w:p w14:paraId="76EE23AB" w14:textId="77777777" w:rsidR="008C4BAE" w:rsidRDefault="008C4BAE" w:rsidP="008C4BAE">
      <w:r>
        <w:t xml:space="preserve">Metodologia: Aula expositiva e prática com exemplos de classificação e regressão.  </w:t>
      </w:r>
    </w:p>
    <w:p w14:paraId="28DB51B5" w14:textId="77777777" w:rsidR="008C4BAE" w:rsidRDefault="008C4BAE" w:rsidP="008C4BAE">
      <w:r>
        <w:t xml:space="preserve">Recursos: Slides, </w:t>
      </w:r>
      <w:proofErr w:type="spellStart"/>
      <w:r>
        <w:t>Jupyter</w:t>
      </w:r>
      <w:proofErr w:type="spellEnd"/>
      <w:r>
        <w:t xml:space="preserve"> Notebooks com exemplos práticos.</w:t>
      </w:r>
    </w:p>
    <w:p w14:paraId="00DA4687" w14:textId="77777777" w:rsidR="008C4BAE" w:rsidRDefault="008C4BAE" w:rsidP="008C4BAE">
      <w:pPr>
        <w:pBdr>
          <w:bottom w:val="single" w:sz="6" w:space="1" w:color="auto"/>
        </w:pBdr>
      </w:pPr>
    </w:p>
    <w:p w14:paraId="2649F140" w14:textId="77777777" w:rsidR="008C4BAE" w:rsidRDefault="008C4BAE" w:rsidP="008C4BAE">
      <w:r>
        <w:t xml:space="preserve">Semana 6 - Limpeza e Manipulação de Dados  </w:t>
      </w:r>
    </w:p>
    <w:p w14:paraId="7DB8F312" w14:textId="77777777" w:rsidR="008C4BAE" w:rsidRDefault="008C4BAE" w:rsidP="008C4BAE">
      <w:r>
        <w:t xml:space="preserve">Conteúdo: Técnicas de limpeza de dados e manipulação de bases utilizando Pandas e </w:t>
      </w:r>
      <w:proofErr w:type="spellStart"/>
      <w:r>
        <w:t>NumPy</w:t>
      </w:r>
      <w:proofErr w:type="spellEnd"/>
      <w:r>
        <w:t xml:space="preserve">.  </w:t>
      </w:r>
    </w:p>
    <w:p w14:paraId="3B51FD0A" w14:textId="77777777" w:rsidR="008C4BAE" w:rsidRDefault="008C4BAE" w:rsidP="008C4BAE">
      <w:r>
        <w:t xml:space="preserve">Metodologia: Aula prática com exemplos de limpeza de dados em Python.  </w:t>
      </w:r>
    </w:p>
    <w:p w14:paraId="53653A14" w14:textId="77777777" w:rsidR="008C4BAE" w:rsidRDefault="008C4BAE" w:rsidP="008C4BAE">
      <w:r>
        <w:t xml:space="preserve">Recursos: </w:t>
      </w:r>
      <w:proofErr w:type="spellStart"/>
      <w:r>
        <w:t>Jupyter</w:t>
      </w:r>
      <w:proofErr w:type="spellEnd"/>
      <w:r>
        <w:t xml:space="preserve"> Notebooks com </w:t>
      </w:r>
      <w:proofErr w:type="spellStart"/>
      <w:r>
        <w:t>datasets</w:t>
      </w:r>
      <w:proofErr w:type="spellEnd"/>
      <w:r>
        <w:t xml:space="preserve"> reais, documentação de Pandas e </w:t>
      </w:r>
      <w:proofErr w:type="spellStart"/>
      <w:r>
        <w:t>NumPy</w:t>
      </w:r>
      <w:proofErr w:type="spellEnd"/>
      <w:r>
        <w:t>.</w:t>
      </w:r>
    </w:p>
    <w:p w14:paraId="6D71FC1C" w14:textId="77777777" w:rsidR="008C4BAE" w:rsidRDefault="008C4BAE" w:rsidP="008C4BAE">
      <w:pPr>
        <w:pBdr>
          <w:bottom w:val="single" w:sz="6" w:space="1" w:color="auto"/>
        </w:pBdr>
      </w:pPr>
    </w:p>
    <w:p w14:paraId="7102E906" w14:textId="77777777" w:rsidR="008C4BAE" w:rsidRDefault="008C4BAE" w:rsidP="008C4BAE">
      <w:r>
        <w:t xml:space="preserve">Semana 7 - Análise Exploratória de Dados  </w:t>
      </w:r>
    </w:p>
    <w:p w14:paraId="17B27F65" w14:textId="77777777" w:rsidR="008C4BAE" w:rsidRDefault="008C4BAE" w:rsidP="008C4BAE">
      <w:r>
        <w:t xml:space="preserve">Conteúdo: Ferramentas e técnicas de análise exploratória de dados (EDA), estatísticas descritivas e visualização de dados.  </w:t>
      </w:r>
    </w:p>
    <w:p w14:paraId="35CE150B" w14:textId="77777777" w:rsidR="008C4BAE" w:rsidRDefault="008C4BAE" w:rsidP="008C4BAE">
      <w:r>
        <w:t xml:space="preserve">Metodologia: Aula prática com exemplos de EDA utilizando </w:t>
      </w:r>
      <w:proofErr w:type="spellStart"/>
      <w:r>
        <w:t>Matplotlib</w:t>
      </w:r>
      <w:proofErr w:type="spellEnd"/>
      <w:r>
        <w:t xml:space="preserve"> e </w:t>
      </w:r>
      <w:proofErr w:type="spellStart"/>
      <w:r>
        <w:t>Seaborn</w:t>
      </w:r>
      <w:proofErr w:type="spellEnd"/>
      <w:r>
        <w:t xml:space="preserve">.  </w:t>
      </w:r>
    </w:p>
    <w:p w14:paraId="3E0A082F" w14:textId="77777777" w:rsidR="008C4BAE" w:rsidRDefault="008C4BAE" w:rsidP="008C4BAE">
      <w:r>
        <w:t xml:space="preserve">Recursos: </w:t>
      </w:r>
      <w:proofErr w:type="spellStart"/>
      <w:r>
        <w:t>Jupyter</w:t>
      </w:r>
      <w:proofErr w:type="spellEnd"/>
      <w:r>
        <w:t xml:space="preserve"> Notebooks com </w:t>
      </w:r>
      <w:proofErr w:type="spellStart"/>
      <w:r>
        <w:t>datasets</w:t>
      </w:r>
      <w:proofErr w:type="spellEnd"/>
      <w:r>
        <w:t xml:space="preserve"> de exemplo.</w:t>
      </w:r>
    </w:p>
    <w:p w14:paraId="21E8CDF7" w14:textId="77777777" w:rsidR="008C4BAE" w:rsidRDefault="008C4BAE" w:rsidP="008C4BAE">
      <w:pPr>
        <w:pBdr>
          <w:bottom w:val="single" w:sz="6" w:space="1" w:color="auto"/>
        </w:pBdr>
      </w:pPr>
    </w:p>
    <w:p w14:paraId="6ADA6F15" w14:textId="77777777" w:rsidR="008C4BAE" w:rsidRDefault="008C4BAE" w:rsidP="008C4BAE">
      <w:r>
        <w:t xml:space="preserve">Semana 8 - Regressão Linear Simples  </w:t>
      </w:r>
    </w:p>
    <w:p w14:paraId="58E466C6" w14:textId="77777777" w:rsidR="008C4BAE" w:rsidRDefault="008C4BAE" w:rsidP="008C4BAE">
      <w:r>
        <w:t xml:space="preserve">Conteúdo: Introdução à regressão linear simples e suas aplicações.  </w:t>
      </w:r>
    </w:p>
    <w:p w14:paraId="4D47945E" w14:textId="77777777" w:rsidR="008C4BAE" w:rsidRDefault="008C4BAE" w:rsidP="008C4BAE">
      <w:r>
        <w:t xml:space="preserve">Metodologia: Aula expositiva e prática com implementação de regressão linear em Python.  </w:t>
      </w:r>
    </w:p>
    <w:p w14:paraId="4E13BD34" w14:textId="77777777" w:rsidR="008C4BAE" w:rsidRDefault="008C4BAE" w:rsidP="008C4BAE">
      <w:r>
        <w:t xml:space="preserve">Recursos: Slides, </w:t>
      </w:r>
      <w:proofErr w:type="spellStart"/>
      <w:r>
        <w:t>Jupyter</w:t>
      </w:r>
      <w:proofErr w:type="spellEnd"/>
      <w:r>
        <w:t xml:space="preserve"> Notebook com exemplos de regressão.</w:t>
      </w:r>
    </w:p>
    <w:p w14:paraId="664E52AC" w14:textId="77777777" w:rsidR="008C4BAE" w:rsidRDefault="008C4BAE" w:rsidP="008C4BAE">
      <w:pPr>
        <w:pBdr>
          <w:bottom w:val="single" w:sz="6" w:space="1" w:color="auto"/>
        </w:pBdr>
      </w:pPr>
    </w:p>
    <w:p w14:paraId="313C85A3" w14:textId="77777777" w:rsidR="008C4BAE" w:rsidRDefault="008C4BAE" w:rsidP="008C4BAE">
      <w:r>
        <w:t xml:space="preserve">Semana 9 - Revisão para a Primeira Prova  </w:t>
      </w:r>
    </w:p>
    <w:p w14:paraId="79DF87B7" w14:textId="77777777" w:rsidR="008C4BAE" w:rsidRDefault="008C4BAE" w:rsidP="008C4BAE">
      <w:r>
        <w:t xml:space="preserve">Conteúdo: Revisão dos principais conceitos abordados até o momento, com foco na preparação para a avaliação.  </w:t>
      </w:r>
    </w:p>
    <w:p w14:paraId="0F667EF4" w14:textId="77777777" w:rsidR="008C4BAE" w:rsidRDefault="008C4BAE" w:rsidP="008C4BAE">
      <w:r>
        <w:t xml:space="preserve">Metodologia: Aula expositiva e prática com exercícios de revisão.  </w:t>
      </w:r>
    </w:p>
    <w:p w14:paraId="6A2119B3" w14:textId="77777777" w:rsidR="008C4BAE" w:rsidRDefault="008C4BAE" w:rsidP="008C4BAE">
      <w:r>
        <w:t xml:space="preserve">Recursos: Lista de exercícios, </w:t>
      </w:r>
      <w:proofErr w:type="spellStart"/>
      <w:r>
        <w:t>Jupyter</w:t>
      </w:r>
      <w:proofErr w:type="spellEnd"/>
      <w:r>
        <w:t xml:space="preserve"> Notebooks de revisão.</w:t>
      </w:r>
    </w:p>
    <w:p w14:paraId="12E3D7AC" w14:textId="77777777" w:rsidR="008C4BAE" w:rsidRDefault="008C4BAE" w:rsidP="008C4BAE">
      <w:pPr>
        <w:pBdr>
          <w:bottom w:val="single" w:sz="6" w:space="1" w:color="auto"/>
        </w:pBdr>
      </w:pPr>
    </w:p>
    <w:p w14:paraId="15CE9FF2" w14:textId="77777777" w:rsidR="008C4BAE" w:rsidRDefault="008C4BAE" w:rsidP="008C4BAE">
      <w:r>
        <w:t xml:space="preserve">Semana 10 - Avaliação do Primeiro Bimestre (P1)  </w:t>
      </w:r>
    </w:p>
    <w:p w14:paraId="32DAB752" w14:textId="77777777" w:rsidR="008C4BAE" w:rsidRDefault="008C4BAE" w:rsidP="008C4BAE">
      <w:r>
        <w:t xml:space="preserve">Conteúdo: Prova 1 – Primeira avaliação bimestral.  </w:t>
      </w:r>
    </w:p>
    <w:p w14:paraId="0BB7854E" w14:textId="77777777" w:rsidR="008C4BAE" w:rsidRDefault="008C4BAE" w:rsidP="008C4BAE">
      <w:r>
        <w:t xml:space="preserve">Metodologia: Atividade avaliativa em formato de prova.  </w:t>
      </w:r>
    </w:p>
    <w:p w14:paraId="1A81C3E0" w14:textId="77777777" w:rsidR="008C4BAE" w:rsidRDefault="008C4BAE" w:rsidP="008C4BAE">
      <w:r>
        <w:t>Recursos: Prova impressa ou digital.</w:t>
      </w:r>
    </w:p>
    <w:p w14:paraId="6ECD1F0D" w14:textId="77777777" w:rsidR="008C4BAE" w:rsidRDefault="008C4BAE" w:rsidP="008C4BAE">
      <w:pPr>
        <w:pBdr>
          <w:bottom w:val="single" w:sz="6" w:space="1" w:color="auto"/>
        </w:pBdr>
      </w:pPr>
    </w:p>
    <w:p w14:paraId="2A47757F" w14:textId="4DCDB70C" w:rsidR="008C4BAE" w:rsidRDefault="008C4BAE" w:rsidP="008C4BAE">
      <w:r>
        <w:t xml:space="preserve">Semana 11 - Devolutiva da Prova e </w:t>
      </w:r>
      <w:r>
        <w:t>Orientações</w:t>
      </w:r>
      <w:r>
        <w:t xml:space="preserve"> do Projeto do 2º Bimestre  </w:t>
      </w:r>
    </w:p>
    <w:p w14:paraId="1273556B" w14:textId="77777777" w:rsidR="008C4BAE" w:rsidRDefault="008C4BAE" w:rsidP="008C4BAE">
      <w:r>
        <w:t xml:space="preserve">Conteúdo: Devolução das provas com feedback. Apresentação das diretrizes para o projeto final.  </w:t>
      </w:r>
    </w:p>
    <w:p w14:paraId="6DA099E6" w14:textId="77777777" w:rsidR="008C4BAE" w:rsidRDefault="008C4BAE" w:rsidP="008C4BAE">
      <w:r>
        <w:t xml:space="preserve">Metodologia: Aula expositiva e prática, com orientações para o projeto.  </w:t>
      </w:r>
    </w:p>
    <w:p w14:paraId="453CF6F4" w14:textId="77777777" w:rsidR="008C4BAE" w:rsidRDefault="008C4BAE" w:rsidP="008C4BAE">
      <w:r>
        <w:lastRenderedPageBreak/>
        <w:t>Recursos: Slides e guia de projetos.</w:t>
      </w:r>
    </w:p>
    <w:p w14:paraId="4EDAC5C8" w14:textId="77777777" w:rsidR="008C4BAE" w:rsidRDefault="008C4BAE" w:rsidP="008C4BAE">
      <w:pPr>
        <w:pBdr>
          <w:bottom w:val="single" w:sz="6" w:space="1" w:color="auto"/>
        </w:pBdr>
      </w:pPr>
    </w:p>
    <w:p w14:paraId="57B8F6B4" w14:textId="77777777" w:rsidR="008C4BAE" w:rsidRDefault="008C4BAE" w:rsidP="008C4BAE">
      <w:r>
        <w:t>Semana 12 - Algoritmo K-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(KNN)  </w:t>
      </w:r>
    </w:p>
    <w:p w14:paraId="6DDD2ED4" w14:textId="77777777" w:rsidR="008C4BAE" w:rsidRDefault="008C4BAE" w:rsidP="008C4BAE">
      <w:r>
        <w:t xml:space="preserve">Conteúdo: Introdução ao algoritmo KNN e suas aplicações.  </w:t>
      </w:r>
    </w:p>
    <w:p w14:paraId="595A7A3E" w14:textId="77777777" w:rsidR="008C4BAE" w:rsidRDefault="008C4BAE" w:rsidP="008C4BAE">
      <w:r>
        <w:t xml:space="preserve">Metodologia: Aula expositiva e prática com implementação do KNN em Python.  </w:t>
      </w:r>
    </w:p>
    <w:p w14:paraId="7F1086D8" w14:textId="77777777" w:rsidR="008C4BAE" w:rsidRDefault="008C4BAE" w:rsidP="008C4BAE">
      <w:r>
        <w:t xml:space="preserve">Recursos: Slides, </w:t>
      </w:r>
      <w:proofErr w:type="spellStart"/>
      <w:r>
        <w:t>Jupyter</w:t>
      </w:r>
      <w:proofErr w:type="spellEnd"/>
      <w:r>
        <w:t xml:space="preserve"> Notebooks.</w:t>
      </w:r>
    </w:p>
    <w:p w14:paraId="38120302" w14:textId="77777777" w:rsidR="008C4BAE" w:rsidRDefault="008C4BAE" w:rsidP="008C4BAE">
      <w:pPr>
        <w:pBdr>
          <w:bottom w:val="single" w:sz="6" w:space="1" w:color="auto"/>
        </w:pBdr>
      </w:pPr>
    </w:p>
    <w:p w14:paraId="3D4A4496" w14:textId="77777777" w:rsidR="008C4BAE" w:rsidRDefault="008C4BAE" w:rsidP="008C4BAE">
      <w:r>
        <w:t>Semana 13 - Árvores de Decisão (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)  </w:t>
      </w:r>
    </w:p>
    <w:p w14:paraId="6535F4FF" w14:textId="77777777" w:rsidR="008C4BAE" w:rsidRDefault="008C4BAE" w:rsidP="008C4BAE">
      <w:r>
        <w:t xml:space="preserve">Conteúdo: Introdução às Árvores de Decisão, como funcionam e onde são utilizadas.  </w:t>
      </w:r>
    </w:p>
    <w:p w14:paraId="6204D7EA" w14:textId="77777777" w:rsidR="008C4BAE" w:rsidRDefault="008C4BAE" w:rsidP="008C4BAE">
      <w:r>
        <w:t xml:space="preserve">Metodologia: Aula expositiva e prática com implementação de Árvores de Decisão.  </w:t>
      </w:r>
    </w:p>
    <w:p w14:paraId="6EDC20D2" w14:textId="77777777" w:rsidR="008C4BAE" w:rsidRDefault="008C4BAE" w:rsidP="008C4BAE">
      <w:r>
        <w:t xml:space="preserve">Recursos: </w:t>
      </w:r>
      <w:proofErr w:type="spellStart"/>
      <w:r>
        <w:t>Jupyter</w:t>
      </w:r>
      <w:proofErr w:type="spellEnd"/>
      <w:r>
        <w:t xml:space="preserve"> Notebooks, exemplos de aplicação.</w:t>
      </w:r>
    </w:p>
    <w:p w14:paraId="0DE3F8F3" w14:textId="77777777" w:rsidR="008C4BAE" w:rsidRDefault="008C4BAE" w:rsidP="008C4BAE">
      <w:pPr>
        <w:pBdr>
          <w:bottom w:val="single" w:sz="6" w:space="1" w:color="auto"/>
        </w:pBdr>
      </w:pPr>
    </w:p>
    <w:p w14:paraId="56AB14A0" w14:textId="77777777" w:rsidR="008C4BAE" w:rsidRDefault="008C4BAE" w:rsidP="008C4BAE">
      <w:r>
        <w:t xml:space="preserve">Semana 14 - Métodos de Validação e Métricas  </w:t>
      </w:r>
    </w:p>
    <w:p w14:paraId="7C43315D" w14:textId="77777777" w:rsidR="008C4BAE" w:rsidRDefault="008C4BAE" w:rsidP="008C4BAE">
      <w:r>
        <w:t xml:space="preserve">Conteúdo: Técnicas de validação de modelos, como validação cruzada, e métricas de desempenho.  </w:t>
      </w:r>
    </w:p>
    <w:p w14:paraId="38C9A490" w14:textId="77777777" w:rsidR="008C4BAE" w:rsidRDefault="008C4BAE" w:rsidP="008C4BAE">
      <w:r>
        <w:t xml:space="preserve">Metodologia: Aula expositiva e prática com validação e métricas em modelos de aprendizado de máquina.  </w:t>
      </w:r>
    </w:p>
    <w:p w14:paraId="2ABAF1D2" w14:textId="77777777" w:rsidR="008C4BAE" w:rsidRDefault="008C4BAE" w:rsidP="008C4BAE">
      <w:r>
        <w:t xml:space="preserve">Recursos: </w:t>
      </w:r>
      <w:proofErr w:type="spellStart"/>
      <w:r>
        <w:t>Jupyter</w:t>
      </w:r>
      <w:proofErr w:type="spellEnd"/>
      <w:r>
        <w:t xml:space="preserve"> Notebooks com exemplos práticos.</w:t>
      </w:r>
    </w:p>
    <w:p w14:paraId="60DBC008" w14:textId="77777777" w:rsidR="008C4BAE" w:rsidRDefault="008C4BAE" w:rsidP="008C4BAE">
      <w:pPr>
        <w:pBdr>
          <w:bottom w:val="single" w:sz="6" w:space="1" w:color="auto"/>
        </w:pBdr>
      </w:pPr>
    </w:p>
    <w:p w14:paraId="1C475B19" w14:textId="77777777" w:rsidR="008C4BAE" w:rsidRDefault="008C4BAE" w:rsidP="008C4BAE">
      <w:r>
        <w:t xml:space="preserve">Semana 15 - Desenvolvimento de Projeto  </w:t>
      </w:r>
    </w:p>
    <w:p w14:paraId="787E9D81" w14:textId="77777777" w:rsidR="008C4BAE" w:rsidRDefault="008C4BAE" w:rsidP="008C4BAE">
      <w:r>
        <w:t xml:space="preserve">Conteúdo: Início do desenvolvimento do projeto final com foco em aprendizado de máquina.  </w:t>
      </w:r>
    </w:p>
    <w:p w14:paraId="2C6D4C62" w14:textId="77777777" w:rsidR="008C4BAE" w:rsidRDefault="008C4BAE" w:rsidP="008C4BAE">
      <w:r>
        <w:t xml:space="preserve">Metodologia: Acompanhamento e orientação para o desenvolvimento do projeto.  </w:t>
      </w:r>
    </w:p>
    <w:p w14:paraId="78182271" w14:textId="77777777" w:rsidR="008C4BAE" w:rsidRDefault="008C4BAE" w:rsidP="008C4BAE">
      <w:r>
        <w:t>Recursos: Laboratório, tutorias personalizados.</w:t>
      </w:r>
    </w:p>
    <w:p w14:paraId="50EE36E5" w14:textId="77777777" w:rsidR="008C4BAE" w:rsidRDefault="008C4BAE" w:rsidP="008C4BAE">
      <w:pPr>
        <w:pBdr>
          <w:bottom w:val="single" w:sz="6" w:space="1" w:color="auto"/>
        </w:pBdr>
      </w:pPr>
    </w:p>
    <w:p w14:paraId="352683F9" w14:textId="77777777" w:rsidR="008C4BAE" w:rsidRDefault="008C4BAE" w:rsidP="008C4BAE">
      <w:r>
        <w:t xml:space="preserve">Semana 16 - Ensemble Learning e Modelos Combinados  </w:t>
      </w:r>
    </w:p>
    <w:p w14:paraId="21A1C6C5" w14:textId="77777777" w:rsidR="008C4BAE" w:rsidRDefault="008C4BAE" w:rsidP="008C4BAE">
      <w:r>
        <w:t xml:space="preserve">Conteúdo: Introdução ao Ensemble Learning e como combinar múltiplos modelos para aumentar a precisão.  </w:t>
      </w:r>
    </w:p>
    <w:p w14:paraId="565328D7" w14:textId="77777777" w:rsidR="008C4BAE" w:rsidRDefault="008C4BAE" w:rsidP="008C4BAE">
      <w:r>
        <w:t xml:space="preserve">Metodologia: Aula expositiva e prática com implementação de técnicas como Random Forest e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.  </w:t>
      </w:r>
    </w:p>
    <w:p w14:paraId="4F529F90" w14:textId="77777777" w:rsidR="008C4BAE" w:rsidRDefault="008C4BAE" w:rsidP="008C4BAE">
      <w:r>
        <w:t xml:space="preserve">Recursos: </w:t>
      </w:r>
      <w:proofErr w:type="spellStart"/>
      <w:r>
        <w:t>Jupyter</w:t>
      </w:r>
      <w:proofErr w:type="spellEnd"/>
      <w:r>
        <w:t xml:space="preserve"> Notebooks com exemplos práticos.</w:t>
      </w:r>
    </w:p>
    <w:p w14:paraId="2FC040E3" w14:textId="77777777" w:rsidR="008C4BAE" w:rsidRDefault="008C4BAE" w:rsidP="008C4BAE">
      <w:pPr>
        <w:pBdr>
          <w:bottom w:val="single" w:sz="6" w:space="1" w:color="auto"/>
        </w:pBdr>
      </w:pPr>
    </w:p>
    <w:p w14:paraId="0638D219" w14:textId="77777777" w:rsidR="008C4BAE" w:rsidRDefault="008C4BAE" w:rsidP="008C4BAE"/>
    <w:p w14:paraId="77137404" w14:textId="358D3BB8" w:rsidR="008C4BAE" w:rsidRDefault="008C4BAE" w:rsidP="008C4BAE">
      <w:r>
        <w:lastRenderedPageBreak/>
        <w:t xml:space="preserve">Semana 17 - IA Generativa e Estudo de Casos  </w:t>
      </w:r>
    </w:p>
    <w:p w14:paraId="4056ABE6" w14:textId="77777777" w:rsidR="008C4BAE" w:rsidRDefault="008C4BAE" w:rsidP="008C4BAE">
      <w:r>
        <w:t>Conteúdo: Estudo sobre Inteligências Artificiais Generativas (</w:t>
      </w:r>
      <w:proofErr w:type="spellStart"/>
      <w:r>
        <w:t>GANs</w:t>
      </w:r>
      <w:proofErr w:type="spellEnd"/>
      <w:r>
        <w:t xml:space="preserve"> e outros modelos).  </w:t>
      </w:r>
    </w:p>
    <w:p w14:paraId="580D6681" w14:textId="77777777" w:rsidR="008C4BAE" w:rsidRDefault="008C4BAE" w:rsidP="008C4BAE">
      <w:r>
        <w:t xml:space="preserve">Metodologia: Aula expositiva e pesquisa orientada.  </w:t>
      </w:r>
    </w:p>
    <w:p w14:paraId="15223570" w14:textId="77777777" w:rsidR="008C4BAE" w:rsidRDefault="008C4BAE" w:rsidP="008C4BAE">
      <w:r>
        <w:t>Recursos: Slides e artigos acadêmicos.</w:t>
      </w:r>
    </w:p>
    <w:p w14:paraId="5C68C39B" w14:textId="77777777" w:rsidR="008C4BAE" w:rsidRDefault="008C4BAE" w:rsidP="008C4BAE">
      <w:pPr>
        <w:pBdr>
          <w:bottom w:val="single" w:sz="6" w:space="1" w:color="auto"/>
        </w:pBdr>
      </w:pPr>
    </w:p>
    <w:p w14:paraId="7542AEDB" w14:textId="77777777" w:rsidR="008C4BAE" w:rsidRDefault="008C4BAE" w:rsidP="008C4BAE">
      <w:r>
        <w:t xml:space="preserve">Semana 18 - Apresentação de Projetos (Seminários)  </w:t>
      </w:r>
    </w:p>
    <w:p w14:paraId="1A3AFDB9" w14:textId="77777777" w:rsidR="008C4BAE" w:rsidRDefault="008C4BAE" w:rsidP="008C4BAE">
      <w:r>
        <w:t xml:space="preserve">Conteúdo: Apresentação dos projetos finais pelos alunos.  </w:t>
      </w:r>
    </w:p>
    <w:p w14:paraId="642466EA" w14:textId="77777777" w:rsidR="008C4BAE" w:rsidRDefault="008C4BAE" w:rsidP="008C4BAE">
      <w:r>
        <w:t xml:space="preserve">Metodologia: Seminários com apresentações de grupos.  </w:t>
      </w:r>
    </w:p>
    <w:p w14:paraId="638D0E80" w14:textId="77777777" w:rsidR="008C4BAE" w:rsidRDefault="008C4BAE" w:rsidP="008C4BAE">
      <w:r>
        <w:t>Recursos: Laboratório e projetor.</w:t>
      </w:r>
    </w:p>
    <w:p w14:paraId="35722921" w14:textId="77777777" w:rsidR="008C4BAE" w:rsidRDefault="008C4BAE" w:rsidP="008C4BAE">
      <w:pPr>
        <w:pBdr>
          <w:bottom w:val="single" w:sz="6" w:space="1" w:color="auto"/>
        </w:pBdr>
      </w:pPr>
    </w:p>
    <w:p w14:paraId="79BDE892" w14:textId="77777777" w:rsidR="008C4BAE" w:rsidRDefault="008C4BAE" w:rsidP="008C4BAE">
      <w:r>
        <w:t xml:space="preserve">Semana 19 - Apresentação de Projetos (Seminários)  </w:t>
      </w:r>
    </w:p>
    <w:p w14:paraId="059019BC" w14:textId="77777777" w:rsidR="008C4BAE" w:rsidRDefault="008C4BAE" w:rsidP="008C4BAE">
      <w:r>
        <w:t xml:space="preserve">Conteúdo: Continuação das apresentações dos projetos finais.  </w:t>
      </w:r>
    </w:p>
    <w:p w14:paraId="0437FBF8" w14:textId="77777777" w:rsidR="008C4BAE" w:rsidRDefault="008C4BAE" w:rsidP="008C4BAE">
      <w:r>
        <w:t xml:space="preserve">Metodologia: Seminários com apresentações de grupos.  </w:t>
      </w:r>
    </w:p>
    <w:p w14:paraId="72CA152F" w14:textId="77777777" w:rsidR="008C4BAE" w:rsidRDefault="008C4BAE" w:rsidP="008C4BAE">
      <w:r>
        <w:t>Recursos: Laboratório e projetor.</w:t>
      </w:r>
    </w:p>
    <w:p w14:paraId="4D9B9FD7" w14:textId="77777777" w:rsidR="008C4BAE" w:rsidRDefault="008C4BAE" w:rsidP="008C4BAE">
      <w:pPr>
        <w:pBdr>
          <w:bottom w:val="single" w:sz="6" w:space="1" w:color="auto"/>
        </w:pBdr>
      </w:pPr>
    </w:p>
    <w:p w14:paraId="161E7939" w14:textId="77777777" w:rsidR="008C4BAE" w:rsidRDefault="008C4BAE" w:rsidP="008C4BAE">
      <w:r>
        <w:t xml:space="preserve">Semana 20 - Encerramento do Semestre  </w:t>
      </w:r>
    </w:p>
    <w:p w14:paraId="2A1D2E9D" w14:textId="77777777" w:rsidR="008C4BAE" w:rsidRDefault="008C4BAE" w:rsidP="008C4BAE">
      <w:r>
        <w:t xml:space="preserve">Conteúdo: Encerramento da disciplina, revisão dos conteúdos e fechamento de notas.  </w:t>
      </w:r>
    </w:p>
    <w:p w14:paraId="3C920BA3" w14:textId="77777777" w:rsidR="008C4BAE" w:rsidRDefault="008C4BAE" w:rsidP="008C4BAE">
      <w:r>
        <w:t xml:space="preserve">Metodologia: Aula expositiva e discussão final.  </w:t>
      </w:r>
    </w:p>
    <w:p w14:paraId="4782EA8F" w14:textId="25224954" w:rsidR="00EE2F02" w:rsidRDefault="008C4BAE" w:rsidP="008C4BAE">
      <w:r>
        <w:t>Recursos: Feedback dos alunos, revisão de provas e trabalhos.</w:t>
      </w:r>
    </w:p>
    <w:sectPr w:rsidR="00EE2F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BAE"/>
    <w:rsid w:val="000F023A"/>
    <w:rsid w:val="008C4BAE"/>
    <w:rsid w:val="00EE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45E77"/>
  <w15:chartTrackingRefBased/>
  <w15:docId w15:val="{AB683B1B-ECF9-4531-A368-264D09072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906</Words>
  <Characters>4896</Characters>
  <Application>Microsoft Office Word</Application>
  <DocSecurity>0</DocSecurity>
  <Lines>40</Lines>
  <Paragraphs>11</Paragraphs>
  <ScaleCrop>false</ScaleCrop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Everton Silva</dc:creator>
  <cp:keywords/>
  <dc:description/>
  <cp:lastModifiedBy>Everton Silva</cp:lastModifiedBy>
  <cp:revision>1</cp:revision>
  <dcterms:created xsi:type="dcterms:W3CDTF">2024-09-28T20:50:00Z</dcterms:created>
  <dcterms:modified xsi:type="dcterms:W3CDTF">2024-09-28T21:01:00Z</dcterms:modified>
</cp:coreProperties>
</file>