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ED908B" w14:textId="704BCA92" w:rsidR="00297D23" w:rsidRPr="00EF69CB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 w:rsidRPr="00EF69CB"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26A73C0D" wp14:editId="1AF1248C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B7DD9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" filled="f" strokeweight=".5pt">
                <w10:wrap anchorx="page" anchory="page"/>
                <w10:anchorlock/>
              </v:rect>
            </w:pict>
          </mc:Fallback>
        </mc:AlternateContent>
      </w:r>
      <w:r w:rsidR="00126D1B" w:rsidRPr="00EF69CB">
        <w:rPr>
          <w:rFonts w:eastAsia="Times New Roman" w:cs="Times New Roman"/>
          <w:noProof/>
          <w:szCs w:val="28"/>
          <w:lang w:eastAsia="ru-RU"/>
        </w:rPr>
        <w:t xml:space="preserve">Министерство цифрового развития, </w:t>
      </w:r>
      <w:r w:rsidR="00ED7ED1" w:rsidRPr="00EF69CB">
        <w:rPr>
          <w:rFonts w:eastAsia="Times New Roman" w:cs="Times New Roman"/>
          <w:noProof/>
          <w:szCs w:val="28"/>
          <w:lang w:eastAsia="ru-RU"/>
        </w:rPr>
        <w:t>связи и массовых коммуникаций РФ</w:t>
      </w:r>
    </w:p>
    <w:p w14:paraId="02CEFE90" w14:textId="7BA8E06C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Федеральное государственное бюджетное образовательное учреждение высшего</w:t>
      </w:r>
      <w:r w:rsidR="008C6379" w:rsidRPr="00EF69CB">
        <w:rPr>
          <w:noProof/>
          <w:sz w:val="28"/>
          <w:szCs w:val="28"/>
        </w:rPr>
        <w:t xml:space="preserve"> </w:t>
      </w:r>
      <w:r w:rsidRPr="00EF69CB">
        <w:rPr>
          <w:noProof/>
          <w:sz w:val="28"/>
          <w:szCs w:val="28"/>
        </w:rPr>
        <w:t>образования</w:t>
      </w:r>
    </w:p>
    <w:p w14:paraId="5A089A86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71CFA13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4DB26AE4" w14:textId="77777777" w:rsidR="00297D23" w:rsidRPr="00EF69CB" w:rsidRDefault="00297D23" w:rsidP="00740B29">
      <w:pPr>
        <w:pStyle w:val="affb"/>
        <w:spacing w:before="0" w:beforeAutospacing="0" w:after="0" w:afterAutospacing="0"/>
        <w:jc w:val="center"/>
        <w:rPr>
          <w:noProof/>
          <w:sz w:val="28"/>
          <w:szCs w:val="28"/>
        </w:rPr>
      </w:pPr>
      <w:r w:rsidRPr="00EF69CB">
        <w:rPr>
          <w:noProof/>
          <w:sz w:val="28"/>
          <w:szCs w:val="28"/>
        </w:rPr>
        <w:t>ЦК ИТ и АСУ кафедры ИСТ</w:t>
      </w:r>
    </w:p>
    <w:p w14:paraId="7D7EE363" w14:textId="77777777" w:rsidR="00297D23" w:rsidRPr="00EF69CB" w:rsidRDefault="00297D23" w:rsidP="000802F2">
      <w:pPr>
        <w:spacing w:before="2900"/>
        <w:ind w:firstLine="0"/>
        <w:jc w:val="center"/>
        <w:rPr>
          <w:bCs/>
          <w:color w:val="002200"/>
          <w:szCs w:val="28"/>
          <w:lang w:eastAsia="ru-RU"/>
        </w:rPr>
      </w:pPr>
      <w:r w:rsidRPr="00EF69CB">
        <w:rPr>
          <w:bCs/>
          <w:color w:val="002200"/>
          <w:szCs w:val="28"/>
          <w:lang w:eastAsia="ru-RU"/>
        </w:rPr>
        <w:t>Отчет</w:t>
      </w:r>
    </w:p>
    <w:p w14:paraId="02FFEBDA" w14:textId="77777777" w:rsidR="00244818" w:rsidRPr="00EF69CB" w:rsidRDefault="00244818" w:rsidP="00740B29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EF69CB">
        <w:rPr>
          <w:color w:val="000000" w:themeColor="text1"/>
          <w:szCs w:val="28"/>
          <w:lang w:eastAsia="ru-RU"/>
        </w:rPr>
        <w:t>по учебной практике</w:t>
      </w:r>
    </w:p>
    <w:p w14:paraId="43760AA5" w14:textId="6FE7ED11" w:rsidR="00CB6C97" w:rsidRPr="00EF69CB" w:rsidRDefault="008F4CA8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 w:rsidRPr="00EF69CB">
        <w:rPr>
          <w:rFonts w:cs="Times New Roman"/>
          <w:color w:val="000000" w:themeColor="text1"/>
          <w:szCs w:val="28"/>
          <w:lang w:eastAsia="ru-RU"/>
        </w:rPr>
        <w:t xml:space="preserve">по </w:t>
      </w:r>
      <w:r w:rsidR="00B94742" w:rsidRPr="00EF69CB">
        <w:rPr>
          <w:rFonts w:cs="Times New Roman"/>
          <w:color w:val="000000" w:themeColor="text1"/>
          <w:szCs w:val="28"/>
          <w:lang w:eastAsia="ru-RU"/>
        </w:rPr>
        <w:t>МДК 02.02: «Инструментальные средства разработки программного обеспечения»</w:t>
      </w:r>
    </w:p>
    <w:p w14:paraId="6EFC3C47" w14:textId="28D84DBC" w:rsidR="00297D23" w:rsidRPr="00EF69CB" w:rsidRDefault="00CB6C97" w:rsidP="002573B0">
      <w:pPr>
        <w:ind w:firstLine="0"/>
        <w:jc w:val="center"/>
        <w:rPr>
          <w:color w:val="002200"/>
          <w:szCs w:val="28"/>
          <w:lang w:eastAsia="ru-RU"/>
        </w:rPr>
      </w:pPr>
      <w:r w:rsidRPr="00EF69CB">
        <w:rPr>
          <w:rFonts w:cs="Times New Roman"/>
          <w:color w:val="000000" w:themeColor="text1"/>
          <w:szCs w:val="28"/>
          <w:lang w:eastAsia="ru-RU"/>
        </w:rPr>
        <w:t>на тему: «</w:t>
      </w:r>
      <w:r w:rsidR="002573B0" w:rsidRPr="00A23877">
        <w:rPr>
          <w:rFonts w:cs="Times New Roman"/>
          <w:color w:val="000000" w:themeColor="text1"/>
          <w:szCs w:val="28"/>
          <w:lang w:eastAsia="ru-RU"/>
        </w:rPr>
        <w:t>Разработка программного модуля учета заявок для автосервиса</w:t>
      </w:r>
      <w:r w:rsidRPr="00EF69CB">
        <w:rPr>
          <w:rFonts w:cs="Times New Roman"/>
          <w:color w:val="000000" w:themeColor="text1"/>
          <w:szCs w:val="28"/>
          <w:lang w:eastAsia="ru-RU"/>
        </w:rPr>
        <w:t>»</w:t>
      </w:r>
    </w:p>
    <w:p w14:paraId="5DA16EF2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152A1D32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BAED47E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4D1AAAA2" w14:textId="4DF51ADA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>студента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CB6C97" w:rsidRPr="00EF69CB">
        <w:rPr>
          <w:color w:val="002200"/>
          <w:szCs w:val="28"/>
          <w:u w:val="single"/>
          <w:lang w:val="en-US" w:eastAsia="ru-RU"/>
        </w:rPr>
        <w:t>IV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lang w:eastAsia="ru-RU"/>
        </w:rPr>
        <w:t xml:space="preserve"> к</w:t>
      </w:r>
      <w:r w:rsidRPr="00EF69CB">
        <w:rPr>
          <w:color w:val="002200"/>
          <w:szCs w:val="28"/>
          <w:lang w:eastAsia="ru-RU"/>
        </w:rPr>
        <w:t>урса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  <w:t>283</w:t>
      </w:r>
      <w:r w:rsidR="00F448C5" w:rsidRPr="00EF69CB">
        <w:rPr>
          <w:color w:val="002200"/>
          <w:szCs w:val="28"/>
          <w:u w:val="single"/>
          <w:lang w:eastAsia="ru-RU"/>
        </w:rPr>
        <w:tab/>
      </w:r>
      <w:r w:rsidR="00F448C5" w:rsidRPr="00EF69CB">
        <w:rPr>
          <w:color w:val="002200"/>
          <w:szCs w:val="28"/>
          <w:u w:val="single"/>
          <w:lang w:eastAsia="ru-RU"/>
        </w:rPr>
        <w:tab/>
        <w:t xml:space="preserve">       </w:t>
      </w:r>
      <w:r w:rsidR="00F448C5" w:rsidRPr="00EF69CB">
        <w:rPr>
          <w:color w:val="002200"/>
          <w:szCs w:val="28"/>
          <w:lang w:eastAsia="ru-RU"/>
        </w:rPr>
        <w:t xml:space="preserve"> </w:t>
      </w:r>
      <w:r w:rsidRPr="00EF69CB">
        <w:rPr>
          <w:color w:val="002200"/>
          <w:szCs w:val="28"/>
          <w:lang w:eastAsia="ru-RU"/>
        </w:rPr>
        <w:t xml:space="preserve">группы </w:t>
      </w:r>
    </w:p>
    <w:p w14:paraId="1310DFEC" w14:textId="04459A6E" w:rsidR="00297D23" w:rsidRPr="00EF69CB" w:rsidRDefault="00F83E1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Фамилия </w:t>
      </w:r>
      <w:r w:rsidRPr="00EF69CB">
        <w:rPr>
          <w:color w:val="002200"/>
          <w:szCs w:val="28"/>
          <w:u w:val="single"/>
          <w:lang w:eastAsia="ru-RU"/>
        </w:rPr>
        <w:tab/>
      </w:r>
      <w:r w:rsidR="001F08B0" w:rsidRPr="00EF69CB">
        <w:rPr>
          <w:color w:val="002200"/>
          <w:szCs w:val="28"/>
          <w:u w:val="single"/>
          <w:lang w:eastAsia="ru-RU"/>
        </w:rPr>
        <w:tab/>
      </w:r>
      <w:r w:rsidR="00F6717B" w:rsidRPr="00EF69CB">
        <w:rPr>
          <w:color w:val="002200"/>
          <w:szCs w:val="28"/>
          <w:u w:val="single"/>
          <w:lang w:eastAsia="ru-RU"/>
        </w:rPr>
        <w:t>Бородин</w:t>
      </w:r>
      <w:r w:rsidR="00001552" w:rsidRPr="00EF69CB">
        <w:rPr>
          <w:color w:val="002200"/>
          <w:szCs w:val="28"/>
          <w:u w:val="single"/>
          <w:lang w:eastAsia="ru-RU"/>
        </w:rPr>
        <w:tab/>
      </w:r>
      <w:r w:rsidR="00D63CC6" w:rsidRPr="00EF69CB">
        <w:rPr>
          <w:color w:val="002200"/>
          <w:szCs w:val="28"/>
          <w:u w:val="single"/>
          <w:lang w:eastAsia="ru-RU"/>
        </w:rPr>
        <w:t xml:space="preserve">         </w:t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297D23" w:rsidRPr="00EF69CB">
        <w:rPr>
          <w:color w:val="002200"/>
          <w:szCs w:val="28"/>
          <w:u w:val="single"/>
          <w:lang w:eastAsia="ru-RU"/>
        </w:rPr>
        <w:tab/>
      </w:r>
      <w:r w:rsidR="00EA5FF6" w:rsidRPr="00EF69CB">
        <w:rPr>
          <w:color w:val="002200"/>
          <w:szCs w:val="28"/>
          <w:u w:val="single"/>
          <w:lang w:eastAsia="ru-RU"/>
        </w:rPr>
        <w:tab/>
      </w:r>
      <w:r w:rsidR="00724377" w:rsidRPr="00EF69CB">
        <w:rPr>
          <w:color w:val="002200"/>
          <w:szCs w:val="28"/>
          <w:u w:val="single"/>
          <w:lang w:eastAsia="ru-RU"/>
        </w:rPr>
        <w:t xml:space="preserve"> </w:t>
      </w:r>
      <w:r w:rsidR="00EA5FF6" w:rsidRPr="00EF69CB">
        <w:rPr>
          <w:color w:val="002200"/>
          <w:szCs w:val="28"/>
          <w:u w:val="single"/>
          <w:lang w:eastAsia="ru-RU"/>
        </w:rPr>
        <w:t xml:space="preserve">          </w:t>
      </w:r>
      <w:r w:rsidR="00297D23" w:rsidRPr="00EF69CB">
        <w:rPr>
          <w:color w:val="002200"/>
          <w:szCs w:val="28"/>
          <w:u w:val="single"/>
          <w:lang w:eastAsia="ru-RU"/>
        </w:rPr>
        <w:tab/>
        <w:t xml:space="preserve"> </w:t>
      </w:r>
    </w:p>
    <w:p w14:paraId="096B16C3" w14:textId="2F8B1AD5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Имя, </w:t>
      </w:r>
      <w:r w:rsidR="00F83E13" w:rsidRPr="00EF69CB">
        <w:rPr>
          <w:color w:val="002200"/>
          <w:szCs w:val="28"/>
          <w:lang w:eastAsia="ru-RU"/>
        </w:rPr>
        <w:t xml:space="preserve">отчество </w:t>
      </w:r>
      <w:r w:rsidR="00F83E13" w:rsidRPr="00EF69CB">
        <w:rPr>
          <w:color w:val="002200"/>
          <w:szCs w:val="28"/>
          <w:u w:val="single"/>
          <w:lang w:eastAsia="ru-RU"/>
        </w:rPr>
        <w:tab/>
      </w:r>
      <w:r w:rsidR="001F08B0" w:rsidRPr="00EF69CB">
        <w:rPr>
          <w:color w:val="002200"/>
          <w:szCs w:val="28"/>
          <w:u w:val="single"/>
          <w:lang w:eastAsia="ru-RU"/>
        </w:rPr>
        <w:tab/>
      </w:r>
      <w:r w:rsidR="00F6717B" w:rsidRPr="00EF69CB">
        <w:rPr>
          <w:color w:val="002200"/>
          <w:szCs w:val="28"/>
          <w:u w:val="single"/>
          <w:lang w:eastAsia="ru-RU"/>
        </w:rPr>
        <w:t xml:space="preserve">Вячеслав Евгеньевич </w:t>
      </w:r>
      <w:r w:rsidR="00ED7ED1" w:rsidRPr="00EF69CB">
        <w:rPr>
          <w:color w:val="002200"/>
          <w:szCs w:val="28"/>
          <w:u w:val="single"/>
          <w:lang w:eastAsia="ru-RU"/>
        </w:rPr>
        <w:t xml:space="preserve">             </w:t>
      </w:r>
      <w:r w:rsidR="00724377" w:rsidRPr="00EF69CB">
        <w:rPr>
          <w:color w:val="002200"/>
          <w:szCs w:val="28"/>
          <w:u w:val="single"/>
          <w:lang w:eastAsia="ru-RU"/>
        </w:rPr>
        <w:t xml:space="preserve"> </w:t>
      </w:r>
      <w:r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color w:val="002200"/>
          <w:szCs w:val="28"/>
          <w:u w:val="single"/>
          <w:lang w:eastAsia="ru-RU"/>
        </w:rPr>
        <w:tab/>
      </w:r>
    </w:p>
    <w:p w14:paraId="6C54E8E4" w14:textId="77777777" w:rsidR="00297D23" w:rsidRPr="00EF69CB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Факультет </w:t>
      </w:r>
      <w:r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szCs w:val="28"/>
          <w:u w:val="single"/>
        </w:rPr>
        <w:t>Инфокоммуникаций, информатики и управления</w:t>
      </w:r>
      <w:r w:rsidRPr="00EF69CB">
        <w:rPr>
          <w:szCs w:val="28"/>
          <w:u w:val="single"/>
        </w:rPr>
        <w:tab/>
      </w:r>
    </w:p>
    <w:p w14:paraId="79010332" w14:textId="39E51AA3" w:rsidR="00297D23" w:rsidRPr="00EF69CB" w:rsidRDefault="00297D23" w:rsidP="00687CC9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EF69CB">
        <w:rPr>
          <w:color w:val="002200"/>
          <w:szCs w:val="28"/>
          <w:lang w:eastAsia="ru-RU"/>
        </w:rPr>
        <w:t xml:space="preserve">Специальность </w:t>
      </w:r>
      <w:r w:rsidR="00001552" w:rsidRPr="00EF69CB">
        <w:rPr>
          <w:color w:val="002200"/>
          <w:szCs w:val="28"/>
          <w:u w:val="single"/>
          <w:lang w:eastAsia="ru-RU"/>
        </w:rPr>
        <w:tab/>
      </w:r>
      <w:r w:rsidRPr="00EF69CB">
        <w:rPr>
          <w:color w:val="002200"/>
          <w:szCs w:val="28"/>
          <w:u w:val="single"/>
          <w:lang w:eastAsia="ru-RU"/>
        </w:rPr>
        <w:t>09.02.0</w:t>
      </w:r>
      <w:r w:rsidR="00001552" w:rsidRPr="00EF69CB">
        <w:rPr>
          <w:color w:val="002200"/>
          <w:szCs w:val="28"/>
          <w:u w:val="single"/>
          <w:lang w:eastAsia="ru-RU"/>
        </w:rPr>
        <w:t xml:space="preserve">7 </w:t>
      </w:r>
      <w:r w:rsidRPr="00EF69CB">
        <w:rPr>
          <w:color w:val="002200"/>
          <w:szCs w:val="28"/>
          <w:u w:val="single"/>
          <w:lang w:eastAsia="ru-RU"/>
        </w:rPr>
        <w:t>«</w:t>
      </w:r>
      <w:r w:rsidR="00001552" w:rsidRPr="00EF69CB"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EF69CB">
        <w:rPr>
          <w:color w:val="002200"/>
          <w:szCs w:val="28"/>
          <w:u w:val="single"/>
          <w:lang w:eastAsia="ru-RU"/>
        </w:rPr>
        <w:t xml:space="preserve">» </w:t>
      </w:r>
    </w:p>
    <w:p w14:paraId="36E49FB5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7BCFB70B" w14:textId="77777777" w:rsidR="00297D23" w:rsidRPr="00EF69CB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DA79750" w14:textId="77777777" w:rsidR="00DF525B" w:rsidRPr="00EF69CB" w:rsidRDefault="00DF525B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4720CE4" w14:textId="77777777" w:rsidR="0074518E" w:rsidRPr="00EF69CB" w:rsidRDefault="0074518E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3E8B4DD5" w14:textId="77777777" w:rsidR="00D7643F" w:rsidRPr="00EF69CB" w:rsidRDefault="00D7643F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2EC9FA4" w14:textId="77777777" w:rsidR="00B630F6" w:rsidRPr="00EF69CB" w:rsidRDefault="00B630F6" w:rsidP="00B630F6">
      <w:pPr>
        <w:spacing w:before="3200"/>
        <w:ind w:firstLine="0"/>
        <w:jc w:val="center"/>
        <w:rPr>
          <w:color w:val="002200"/>
          <w:szCs w:val="28"/>
          <w:lang w:eastAsia="ru-RU"/>
        </w:rPr>
      </w:pPr>
    </w:p>
    <w:p w14:paraId="20FCC33D" w14:textId="27173D5F" w:rsidR="00F85286" w:rsidRPr="00EF69CB" w:rsidRDefault="00297D23" w:rsidP="00B630F6">
      <w:pPr>
        <w:ind w:firstLine="0"/>
        <w:jc w:val="center"/>
        <w:rPr>
          <w:color w:val="002200"/>
          <w:szCs w:val="28"/>
          <w:lang w:eastAsia="ru-RU"/>
        </w:rPr>
        <w:sectPr w:rsidR="00F85286" w:rsidRPr="00EF69CB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 w:rsidRPr="00EF69CB">
        <w:rPr>
          <w:color w:val="002200"/>
          <w:szCs w:val="28"/>
          <w:lang w:eastAsia="ru-RU"/>
        </w:rPr>
        <w:t>г. Екатеринбург 20</w:t>
      </w:r>
      <w:r w:rsidR="00ED7ED1" w:rsidRPr="00EF69CB">
        <w:rPr>
          <w:color w:val="002200"/>
          <w:szCs w:val="28"/>
          <w:lang w:eastAsia="ru-RU"/>
        </w:rPr>
        <w:t>2</w:t>
      </w:r>
      <w:r w:rsidR="00B94742" w:rsidRPr="00EF69CB">
        <w:rPr>
          <w:color w:val="002200"/>
          <w:szCs w:val="28"/>
          <w:lang w:eastAsia="ru-RU"/>
        </w:rPr>
        <w:t>6</w:t>
      </w:r>
      <w:r w:rsidR="0074518E" w:rsidRPr="00EF69CB">
        <w:rPr>
          <w:color w:val="002200"/>
          <w:szCs w:val="28"/>
          <w:lang w:eastAsia="ru-RU"/>
        </w:rPr>
        <w:t xml:space="preserve"> </w:t>
      </w:r>
      <w:r w:rsidR="00C1160B" w:rsidRPr="00EF69CB">
        <w:rPr>
          <w:color w:val="002200"/>
          <w:szCs w:val="28"/>
          <w:lang w:eastAsia="ru-RU"/>
        </w:rPr>
        <w:t>г.</w:t>
      </w:r>
    </w:p>
    <w:p w14:paraId="7CD62D34" w14:textId="169BC25F" w:rsidR="00F85286" w:rsidRPr="00EF69CB" w:rsidRDefault="00A03E33" w:rsidP="00415CBE">
      <w:pPr>
        <w:ind w:firstLine="0"/>
        <w:jc w:val="center"/>
        <w:rPr>
          <w:bCs/>
          <w:noProof/>
        </w:rPr>
        <w:sectPr w:rsidR="00F85286" w:rsidRPr="00EF69CB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  <w:r w:rsidRPr="00EF69CB"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7ED1C54C" wp14:editId="3F34A4DB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BA9111" id="Прямоугольник 1" o:spid="_x0000_s1026" style="position:absolute;margin-left:55.8pt;margin-top:16.85pt;width:523.95pt;height:807.9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 w:rsidR="00BC0D83" w:rsidRPr="00EF69CB">
        <w:rPr>
          <w:bCs/>
          <w:noProof/>
        </w:rPr>
        <w:t>Отзыв руководител</w:t>
      </w:r>
      <w:r w:rsidR="0072489D">
        <w:rPr>
          <w:bCs/>
          <w:noProof/>
        </w:rPr>
        <w:t>я</w:t>
      </w:r>
      <w:bookmarkStart w:id="0" w:name="_GoBack"/>
      <w:bookmarkEnd w:id="0"/>
    </w:p>
    <w:p w14:paraId="598773A6" w14:textId="4F51F290" w:rsidR="00415CBE" w:rsidRPr="00EF69CB" w:rsidRDefault="00A03E33" w:rsidP="00415CBE">
      <w:pPr>
        <w:pStyle w:val="af3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EF69CB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1" layoutInCell="1" allowOverlap="1" wp14:anchorId="1669CB6C" wp14:editId="1FF6F436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5975" id="Rectangle 74" o:spid="_x0000_s1026" style="position:absolute;margin-left:56.25pt;margin-top:12.3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" filled="f" strokeweight=".5pt">
                <w10:wrap anchorx="page" anchory="page"/>
                <w10:anchorlock/>
              </v:rect>
            </w:pict>
          </mc:Fallback>
        </mc:AlternateContent>
      </w:r>
      <w:r w:rsidR="00415CBE" w:rsidRPr="00EF69CB">
        <w:rPr>
          <w:rFonts w:ascii="Times New Roman" w:hAnsi="Times New Roman" w:cs="Times New Roman"/>
          <w:color w:val="auto"/>
          <w:sz w:val="28"/>
          <w:szCs w:val="28"/>
        </w:rPr>
        <w:t>Оглавление</w:t>
      </w:r>
    </w:p>
    <w:sdt>
      <w:sdtPr>
        <w:id w:val="112642680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0216766" w14:textId="4C405FA1" w:rsidR="0037127E" w:rsidRPr="00EF69CB" w:rsidRDefault="0037127E" w:rsidP="00415CBE">
          <w:pPr>
            <w:pStyle w:val="12"/>
            <w:ind w:left="0"/>
          </w:pPr>
        </w:p>
        <w:p w14:paraId="7B4EBD23" w14:textId="1A1EF5F4" w:rsidR="005F39B8" w:rsidRDefault="0037127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F69CB">
            <w:fldChar w:fldCharType="begin"/>
          </w:r>
          <w:r w:rsidRPr="00EF69CB">
            <w:instrText xml:space="preserve"> TOC \o "1-3" \h \z \u </w:instrText>
          </w:r>
          <w:r w:rsidRPr="00EF69CB">
            <w:fldChar w:fldCharType="separate"/>
          </w:r>
          <w:hyperlink w:anchor="_Toc224265340" w:history="1">
            <w:r w:rsidR="005F39B8" w:rsidRPr="00E76553">
              <w:rPr>
                <w:rStyle w:val="af2"/>
                <w:noProof/>
              </w:rPr>
              <w:t>Введение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4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6BADACF" w14:textId="7A2B0F8B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1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968EAAD" w14:textId="625874F2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 Общая характеристика проекта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68FFC084" w14:textId="5A155BE0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1.2 Анализ функциональных требований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368987B5" w14:textId="44990CB4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1.3 Анализ нефункциональных требований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527F8FA" w14:textId="2D8462FD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5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1.4 Требования к документации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98780EF" w14:textId="1A451E0A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6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1.5 Входные и выходные данные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E6A432A" w14:textId="179751EB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7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1.6 Ключевые сущности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D9F834B" w14:textId="47AFE62E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8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1.7 Выводы по анализу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B7C9056" w14:textId="1F6E6EC4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49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1.8 Разработка алгоритмов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_Toc224265349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4BA2701" w14:textId="04163290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0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1.9 Разработка интерфейса программы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477438F" w14:textId="70DCA272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1.10 Разработка кода программы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12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6E677187" w14:textId="469BA50C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1.11 Добавление обработки ошибок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13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17B4B2C" w14:textId="0D950DC9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1.12 Проведение отладки и тестирования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13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1FF85AA" w14:textId="3AEACAC9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2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2B7AAD2" w14:textId="299EA0E6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5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2.1 Спроектировать структуру БД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B20E885" w14:textId="27800996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6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2.2 Создать и наполнить БД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88512EF" w14:textId="731AEB82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7" w:history="1">
            <w:r w:rsidR="005F39B8" w:rsidRPr="00E76553">
              <w:rPr>
                <w:rStyle w:val="af2"/>
                <w:rFonts w:cs="Times New Roman"/>
                <w:noProof/>
              </w:rPr>
              <w:t>2.3 Написать запросы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17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434126C" w14:textId="5DDBB38D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8" w:history="1">
            <w:r w:rsidR="005F39B8" w:rsidRPr="00E76553">
              <w:rPr>
                <w:rStyle w:val="af2"/>
                <w:rFonts w:cs="Times New Roman"/>
                <w:noProof/>
              </w:rPr>
              <w:t>2.4 Настроить права доступа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1CB38A89" w14:textId="73BD2C91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59" w:history="1">
            <w:r w:rsidR="005F39B8" w:rsidRPr="00E76553">
              <w:rPr>
                <w:rStyle w:val="af2"/>
                <w:rFonts w:cs="Times New Roman"/>
                <w:noProof/>
              </w:rPr>
              <w:t>2.5 Сделать резервную копию созданной базы данных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_Toc224265359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18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ED66052" w14:textId="7AE1ADB0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0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Модуль 3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_Toc224265360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139E641" w14:textId="7D69F64D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1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3.1 Написать документацию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_Toc224265361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5433BDB" w14:textId="50E89F19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2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3.2 Модифицировать программу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_Toc224265362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F5C1E4C" w14:textId="4A00733A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3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3.3 Добавить новый функционал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_Toc224265363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19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5C030600" w14:textId="6260F690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4" w:history="1">
            <w:r w:rsidR="005F39B8" w:rsidRPr="00E76553">
              <w:rPr>
                <w:rStyle w:val="af2"/>
                <w:rFonts w:cs="Times New Roman"/>
                <w:bCs/>
                <w:noProof/>
              </w:rPr>
              <w:t>3.4 Проанализировать качество кода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_Toc224265364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20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7B0A1745" w14:textId="73064A8D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5" w:history="1">
            <w:r w:rsidR="005F39B8" w:rsidRPr="00E76553">
              <w:rPr>
                <w:rStyle w:val="af2"/>
                <w:noProof/>
              </w:rPr>
              <w:t>4 Описание практической части дипломного проекта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_Toc224265365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21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D2BBA23" w14:textId="2E15CB26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6" w:history="1">
            <w:r w:rsidR="005F39B8" w:rsidRPr="00E76553">
              <w:rPr>
                <w:rStyle w:val="af2"/>
                <w:noProof/>
              </w:rPr>
              <w:t>4.1 Обоснование выбора инструментальных средств разработки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_Toc224265366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21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2190A529" w14:textId="6843BE5E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7" w:history="1">
            <w:r w:rsidR="005F39B8" w:rsidRPr="00E76553">
              <w:rPr>
                <w:rStyle w:val="af2"/>
                <w:noProof/>
              </w:rPr>
              <w:t>4.2 Разработка интерфейса программного модуля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_Toc224265367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22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51CE492" w14:textId="18B77C62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8" w:history="1">
            <w:r w:rsidR="005F39B8" w:rsidRPr="00E76553">
              <w:rPr>
                <w:rStyle w:val="af2"/>
                <w:noProof/>
              </w:rPr>
              <w:t>Заключение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_Toc224265368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25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0079843E" w14:textId="68B2B407" w:rsidR="005F39B8" w:rsidRDefault="007C4726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5369" w:history="1">
            <w:r w:rsidR="005F39B8" w:rsidRPr="00E76553">
              <w:rPr>
                <w:rStyle w:val="af2"/>
                <w:noProof/>
              </w:rPr>
              <w:t>Библиография</w:t>
            </w:r>
            <w:r w:rsidR="005F39B8">
              <w:rPr>
                <w:noProof/>
                <w:webHidden/>
              </w:rPr>
              <w:tab/>
            </w:r>
            <w:r w:rsidR="005F39B8">
              <w:rPr>
                <w:noProof/>
                <w:webHidden/>
              </w:rPr>
              <w:fldChar w:fldCharType="begin"/>
            </w:r>
            <w:r w:rsidR="005F39B8">
              <w:rPr>
                <w:noProof/>
                <w:webHidden/>
              </w:rPr>
              <w:instrText xml:space="preserve"> PAGEREF _Toc224265369 \h </w:instrText>
            </w:r>
            <w:r w:rsidR="005F39B8">
              <w:rPr>
                <w:noProof/>
                <w:webHidden/>
              </w:rPr>
            </w:r>
            <w:r w:rsidR="005F39B8">
              <w:rPr>
                <w:noProof/>
                <w:webHidden/>
              </w:rPr>
              <w:fldChar w:fldCharType="separate"/>
            </w:r>
            <w:r w:rsidR="00F36BC9">
              <w:rPr>
                <w:noProof/>
                <w:webHidden/>
              </w:rPr>
              <w:t>26</w:t>
            </w:r>
            <w:r w:rsidR="005F39B8">
              <w:rPr>
                <w:noProof/>
                <w:webHidden/>
              </w:rPr>
              <w:fldChar w:fldCharType="end"/>
            </w:r>
          </w:hyperlink>
        </w:p>
        <w:p w14:paraId="4C889BAE" w14:textId="2D24E415" w:rsidR="0037127E" w:rsidRPr="00EF69CB" w:rsidRDefault="0037127E">
          <w:r w:rsidRPr="00EF69CB">
            <w:rPr>
              <w:bCs/>
            </w:rPr>
            <w:fldChar w:fldCharType="end"/>
          </w:r>
        </w:p>
      </w:sdtContent>
    </w:sdt>
    <w:p w14:paraId="2F9E06C2" w14:textId="77777777" w:rsidR="00A36CF3" w:rsidRPr="00EF69CB" w:rsidRDefault="00A36CF3" w:rsidP="00D50963">
      <w:pPr>
        <w:pStyle w:val="afff"/>
        <w:ind w:left="0" w:right="0"/>
        <w:sectPr w:rsidR="00A36CF3" w:rsidRPr="00EF69CB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77472CA1" w14:textId="77777777" w:rsidR="0037127E" w:rsidRPr="00EF69CB" w:rsidRDefault="0037127E" w:rsidP="0037127E">
      <w:pPr>
        <w:pStyle w:val="1"/>
        <w:numPr>
          <w:ilvl w:val="0"/>
          <w:numId w:val="0"/>
        </w:numPr>
        <w:ind w:firstLine="709"/>
      </w:pPr>
      <w:bookmarkStart w:id="1" w:name="_Toc224265340"/>
      <w:r w:rsidRPr="00EF69CB">
        <w:lastRenderedPageBreak/>
        <w:t>Введение</w:t>
      </w:r>
      <w:bookmarkEnd w:id="1"/>
    </w:p>
    <w:p w14:paraId="00881367" w14:textId="77777777" w:rsidR="0037127E" w:rsidRPr="00EF69CB" w:rsidRDefault="0037127E" w:rsidP="0037127E">
      <w:pPr>
        <w:ind w:firstLine="709"/>
        <w:rPr>
          <w:rFonts w:cs="Times New Roman"/>
          <w:szCs w:val="28"/>
        </w:rPr>
      </w:pPr>
    </w:p>
    <w:p w14:paraId="30D85647" w14:textId="54456B36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За время учебной практики было выполнено два направления работы: выполнено задание демонстрационного экзамена (ДЭ) и продолжена работа над дипломным проектом.</w:t>
      </w:r>
    </w:p>
    <w:p w14:paraId="28BD9CBC" w14:textId="4AA1A2A5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По заданию ДЭ требовалось разработать систему «АвтоТранс» для учёта заявок на ремонт автомобилей. В системе реализованы пять ролей: заказчик, автомеханик, менеджер качества, оператор и менеджер. Приложе</w:t>
      </w:r>
      <w:r w:rsidR="00415CBE" w:rsidRPr="00EF69CB">
        <w:rPr>
          <w:rFonts w:cs="Times New Roman"/>
          <w:szCs w:val="28"/>
        </w:rPr>
        <w:t xml:space="preserve">ние разработано на языке Python </w:t>
      </w:r>
      <w:r w:rsidRPr="00EF69CB">
        <w:rPr>
          <w:rFonts w:cs="Times New Roman"/>
          <w:szCs w:val="28"/>
        </w:rPr>
        <w:t>с использованием библиотеки Tkinter для графического интерфейса и SQLite для хранения данных.</w:t>
      </w:r>
    </w:p>
    <w:p w14:paraId="16BA0B23" w14:textId="397BCDE0" w:rsidR="00EF69CB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>Практическая часть дипломного проекта представляет собой</w:t>
      </w:r>
      <w:r w:rsidR="00EF69CB" w:rsidRPr="00EF69CB">
        <w:rPr>
          <w:rFonts w:cs="Times New Roman"/>
          <w:szCs w:val="28"/>
        </w:rPr>
        <w:t xml:space="preserve"> разработку серверной составляющей Веб – сайта дл</w:t>
      </w:r>
      <w:r w:rsidR="00C326BC">
        <w:rPr>
          <w:rFonts w:cs="Times New Roman"/>
          <w:szCs w:val="28"/>
        </w:rPr>
        <w:t>я выпускников МКОУ “Горбуновской</w:t>
      </w:r>
      <w:r w:rsidR="00EF69CB" w:rsidRPr="00EF69CB">
        <w:rPr>
          <w:rFonts w:cs="Times New Roman"/>
          <w:szCs w:val="28"/>
        </w:rPr>
        <w:t xml:space="preserve"> СОШ”.</w:t>
      </w:r>
    </w:p>
    <w:p w14:paraId="1040873A" w14:textId="0206CC44" w:rsidR="0037127E" w:rsidRPr="00EF69CB" w:rsidRDefault="0037127E" w:rsidP="0037127E">
      <w:pPr>
        <w:ind w:firstLine="709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t xml:space="preserve"> Цель отчета – представить результаты выполнения задания демонстрационного экзамена и описать практическую реализацию дипломного проекта.</w:t>
      </w:r>
    </w:p>
    <w:p w14:paraId="727A798E" w14:textId="77FB8B06" w:rsidR="00415CBE" w:rsidRPr="00EF69CB" w:rsidRDefault="00415CBE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EF69CB">
        <w:rPr>
          <w:rFonts w:cs="Times New Roman"/>
          <w:szCs w:val="28"/>
        </w:rPr>
        <w:br w:type="page"/>
      </w:r>
    </w:p>
    <w:p w14:paraId="6706F2F8" w14:textId="1C901C81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2" w:name="_Toc224265341"/>
      <w:r w:rsidRPr="00C326BC">
        <w:rPr>
          <w:rFonts w:cs="Times New Roman"/>
          <w:bCs/>
          <w:szCs w:val="28"/>
        </w:rPr>
        <w:lastRenderedPageBreak/>
        <w:t>Модуль 1</w:t>
      </w:r>
      <w:bookmarkEnd w:id="2"/>
    </w:p>
    <w:p w14:paraId="5FA25023" w14:textId="4A745297" w:rsidR="00EC681C" w:rsidRPr="00C326BC" w:rsidRDefault="00EC681C" w:rsidP="00E7620C">
      <w:pPr>
        <w:ind w:firstLine="709"/>
        <w:rPr>
          <w:rFonts w:cs="Times New Roman"/>
          <w:bCs/>
          <w:szCs w:val="28"/>
        </w:rPr>
      </w:pPr>
    </w:p>
    <w:p w14:paraId="6B9145F7" w14:textId="77777777" w:rsidR="00EC681C" w:rsidRPr="00C326BC" w:rsidRDefault="00EC681C" w:rsidP="00E7620C">
      <w:pPr>
        <w:ind w:firstLine="709"/>
        <w:rPr>
          <w:rFonts w:cs="Times New Roman"/>
          <w:szCs w:val="28"/>
        </w:rPr>
      </w:pPr>
    </w:p>
    <w:p w14:paraId="01AE5928" w14:textId="6F85C2E6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3" w:name="_Toc224265342"/>
      <w:r w:rsidRPr="00C326BC">
        <w:rPr>
          <w:rFonts w:cs="Times New Roman"/>
          <w:bCs/>
          <w:szCs w:val="28"/>
        </w:rPr>
        <w:t>1.1 Общая характеристика проекта</w:t>
      </w:r>
      <w:bookmarkEnd w:id="3"/>
    </w:p>
    <w:p w14:paraId="7992DA3A" w14:textId="6E606A8D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E48E99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89F0270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Заказчик:</w:t>
      </w:r>
      <w:r w:rsidRPr="00C326BC">
        <w:rPr>
          <w:rFonts w:cs="Times New Roman"/>
          <w:szCs w:val="28"/>
        </w:rPr>
        <w:br/>
        <w:t>Автосервис «АвтоТранс».</w:t>
      </w:r>
    </w:p>
    <w:p w14:paraId="7A7599E9" w14:textId="77777777" w:rsid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Цель разработки:</w:t>
      </w:r>
    </w:p>
    <w:p w14:paraId="272D514B" w14:textId="3C2F379F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Создание автоматизированного рабочего места для сотрудников автосервиса, позволяющего эффективно управлять заявками на ремонт, отслеживать их статус, назначать исполнителей и формировать статистику.</w:t>
      </w:r>
    </w:p>
    <w:p w14:paraId="4443BA6E" w14:textId="77777777" w:rsid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Тип приложения:</w:t>
      </w:r>
    </w:p>
    <w:p w14:paraId="1094631F" w14:textId="712C1C39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Десктопное приложение с авторизацией, разграничением прав доступа и хранением данных.</w:t>
      </w:r>
    </w:p>
    <w:p w14:paraId="69E6474F" w14:textId="121BFAC5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567015C1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27AB4A92" w14:textId="52BB95F8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4" w:name="_Toc224265343"/>
      <w:r w:rsidRPr="00C326BC">
        <w:rPr>
          <w:rFonts w:cs="Times New Roman"/>
          <w:bCs/>
          <w:szCs w:val="28"/>
        </w:rPr>
        <w:t>1.2 Анализ функциональных требований</w:t>
      </w:r>
      <w:bookmarkEnd w:id="4"/>
    </w:p>
    <w:p w14:paraId="01752889" w14:textId="3EF5D29D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779DB68F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186D07E" w14:textId="77777777" w:rsid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Управление заявками</w:t>
      </w:r>
    </w:p>
    <w:p w14:paraId="71588041" w14:textId="653085B8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Система должна обеспечивать полный жизненный цикл заявки:</w:t>
      </w:r>
    </w:p>
    <w:p w14:paraId="6B3D26CF" w14:textId="0AF9A903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оздание заявки с полями: номер, дата, вид авто, модель, описание проблемы, ФИО клиента, телефон, статус.</w:t>
      </w:r>
    </w:p>
    <w:p w14:paraId="2406D44D" w14:textId="5EE5D623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EF69CB" w:rsidRPr="00C326BC">
        <w:rPr>
          <w:rFonts w:cs="Times New Roman"/>
          <w:szCs w:val="28"/>
        </w:rPr>
        <w:t>едактирование заявки: изменение статуса («Готова к выдаче», «В процессе ремонта», «Ожидание запчастей»), описания проблемы, ответственного механика.</w:t>
      </w:r>
    </w:p>
    <w:p w14:paraId="350B669D" w14:textId="1245AD7C" w:rsidR="00EF69CB" w:rsidRPr="00C326BC" w:rsidRDefault="00A155AF" w:rsidP="0079328F">
      <w:pPr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росмотр списка заявок с возможностью фильтрации и поиска (по номеру, параметрам).</w:t>
      </w:r>
    </w:p>
    <w:p w14:paraId="116C6A4F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Назначение ответственных</w:t>
      </w:r>
    </w:p>
    <w:p w14:paraId="073700F1" w14:textId="7A77B69C" w:rsidR="00EF69CB" w:rsidRPr="00C326BC" w:rsidRDefault="00A155AF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>озможность прикрепить к заявке конкретного автомеханика.</w:t>
      </w:r>
    </w:p>
    <w:p w14:paraId="59694AF2" w14:textId="7C7829AF" w:rsidR="00A155AF" w:rsidRDefault="00A155AF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F69CB" w:rsidRPr="00C326BC">
        <w:rPr>
          <w:rFonts w:cs="Times New Roman"/>
          <w:szCs w:val="28"/>
        </w:rPr>
        <w:t xml:space="preserve">еханик может: видеть свои заявки; </w:t>
      </w:r>
      <w:r>
        <w:rPr>
          <w:rFonts w:cs="Times New Roman"/>
          <w:szCs w:val="28"/>
        </w:rPr>
        <w:t>добавлять комментарии к заявке;</w:t>
      </w:r>
    </w:p>
    <w:p w14:paraId="642BBF6B" w14:textId="4CB51166" w:rsidR="00EF69CB" w:rsidRPr="00C326BC" w:rsidRDefault="00EF69CB" w:rsidP="0079328F">
      <w:pPr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фиксировать информацию о заказанных запчастях.</w:t>
      </w:r>
    </w:p>
    <w:p w14:paraId="7D5B499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Уведомления</w:t>
      </w:r>
      <w:r w:rsidRPr="00C326BC">
        <w:rPr>
          <w:rFonts w:cs="Times New Roman"/>
          <w:szCs w:val="28"/>
        </w:rPr>
        <w:br/>
        <w:t>Автоматическое информирование пользователей об изменении статуса заявки (в интерфейсе или виде сообщений).</w:t>
      </w:r>
    </w:p>
    <w:p w14:paraId="7AC7A94F" w14:textId="77777777" w:rsid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Расчёт статистики</w:t>
      </w:r>
    </w:p>
    <w:p w14:paraId="3223A211" w14:textId="74299861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Система должна вычислять:</w:t>
      </w:r>
    </w:p>
    <w:p w14:paraId="1C0D293D" w14:textId="77777777" w:rsidR="00EF69CB" w:rsidRPr="00C326BC" w:rsidRDefault="00EF69CB" w:rsidP="0079328F">
      <w:pPr>
        <w:pStyle w:val="af5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общее количество заявок по статусам;</w:t>
      </w:r>
    </w:p>
    <w:p w14:paraId="3FF3D271" w14:textId="384D6770" w:rsidR="00EF69CB" w:rsidRPr="00C326BC" w:rsidRDefault="00EF69CB" w:rsidP="0079328F">
      <w:pPr>
        <w:pStyle w:val="af5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статистику по типам неисправностей.</w:t>
      </w:r>
    </w:p>
    <w:p w14:paraId="0C860E94" w14:textId="59D27681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A191E02" w14:textId="1FCCABB1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9E36152" w14:textId="0D1F5CBF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735D173" w14:textId="2F8DE040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0E0B883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7DD0542" w14:textId="3A2F3150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5" w:name="_Toc224265344"/>
      <w:r w:rsidRPr="00C326BC">
        <w:rPr>
          <w:rFonts w:cs="Times New Roman"/>
          <w:bCs/>
          <w:szCs w:val="28"/>
        </w:rPr>
        <w:lastRenderedPageBreak/>
        <w:t>1.3 Анализ нефункциональных требований</w:t>
      </w:r>
      <w:bookmarkEnd w:id="5"/>
    </w:p>
    <w:p w14:paraId="3F83AEFE" w14:textId="3085BE31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15DE2FA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51F5E0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Технические ограничения</w:t>
      </w:r>
    </w:p>
    <w:p w14:paraId="5F676DCA" w14:textId="586CDFB6" w:rsidR="00EF69CB" w:rsidRPr="00C326BC" w:rsidRDefault="00A155AF" w:rsidP="0079328F">
      <w:pPr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оддержка ОС Windows.</w:t>
      </w:r>
    </w:p>
    <w:p w14:paraId="1DEBB527" w14:textId="78DC8526" w:rsidR="00EF69CB" w:rsidRPr="00C326BC" w:rsidRDefault="00A155AF" w:rsidP="0079328F">
      <w:pPr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="00EF69CB" w:rsidRPr="00C326BC">
        <w:rPr>
          <w:rFonts w:cs="Times New Roman"/>
          <w:szCs w:val="28"/>
        </w:rPr>
        <w:t>зык программирования Python, библиотека Tkinter, СУБД SQLite.</w:t>
      </w:r>
    </w:p>
    <w:p w14:paraId="769159AE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Безопасность</w:t>
      </w:r>
    </w:p>
    <w:p w14:paraId="412A511C" w14:textId="150D78E3" w:rsidR="00EF69CB" w:rsidRPr="00A155AF" w:rsidRDefault="00A155AF" w:rsidP="0079328F">
      <w:pPr>
        <w:pStyle w:val="af5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A155AF">
        <w:rPr>
          <w:rFonts w:cs="Times New Roman"/>
          <w:szCs w:val="28"/>
        </w:rPr>
        <w:t>бязательная авторизация по логину и паролю.</w:t>
      </w:r>
    </w:p>
    <w:p w14:paraId="0F768467" w14:textId="6EF9EC47" w:rsidR="00EF69CB" w:rsidRPr="00A155AF" w:rsidRDefault="00A155AF" w:rsidP="0079328F">
      <w:pPr>
        <w:pStyle w:val="af5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EF69CB" w:rsidRPr="00A155AF">
        <w:rPr>
          <w:rFonts w:cs="Times New Roman"/>
          <w:szCs w:val="28"/>
        </w:rPr>
        <w:t>олевая модель (роли: оператор, автомеханик, менеджер, заказчик, менеджер по качеству).</w:t>
      </w:r>
    </w:p>
    <w:p w14:paraId="50C2261A" w14:textId="7F6FCF14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граничение доступа к данным в зависимости от роли.</w:t>
      </w:r>
    </w:p>
    <w:p w14:paraId="433CA69C" w14:textId="7527AA01" w:rsidR="00EF69CB" w:rsidRPr="00A155AF" w:rsidRDefault="00A155AF" w:rsidP="0079328F">
      <w:pPr>
        <w:pStyle w:val="af5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э</w:t>
      </w:r>
      <w:r w:rsidR="00EF69CB" w:rsidRPr="00A155AF">
        <w:rPr>
          <w:rFonts w:cs="Times New Roman"/>
          <w:bCs/>
          <w:szCs w:val="28"/>
        </w:rPr>
        <w:t>ргономика</w:t>
      </w:r>
    </w:p>
    <w:p w14:paraId="08D08F7C" w14:textId="373ABF4D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нтуитивно понятный интерфейс в едином цветовом стиле.</w:t>
      </w:r>
    </w:p>
    <w:p w14:paraId="441D2F3C" w14:textId="40734621" w:rsidR="00EF69CB" w:rsidRPr="00C326BC" w:rsidRDefault="00A155AF" w:rsidP="0079328F">
      <w:pPr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нформативные подсказки и уведомления (подтверждение действий, сообщения об ошибках).</w:t>
      </w:r>
    </w:p>
    <w:p w14:paraId="2EA9EA90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Производительность</w:t>
      </w:r>
    </w:p>
    <w:p w14:paraId="47986104" w14:textId="060AEAD4" w:rsidR="00EF69CB" w:rsidRPr="00C326BC" w:rsidRDefault="00A155AF" w:rsidP="0079328F">
      <w:pPr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</w:t>
      </w:r>
      <w:r w:rsidR="00EF69CB" w:rsidRPr="00C326BC">
        <w:rPr>
          <w:rFonts w:cs="Times New Roman"/>
          <w:szCs w:val="28"/>
        </w:rPr>
        <w:t>инимальное время отклика.</w:t>
      </w:r>
    </w:p>
    <w:p w14:paraId="3BCEB3F7" w14:textId="547F3513" w:rsidR="00EF69CB" w:rsidRPr="00C326BC" w:rsidRDefault="00A155AF" w:rsidP="0079328F">
      <w:pPr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ыстрый доступ к данным.</w:t>
      </w:r>
    </w:p>
    <w:p w14:paraId="2965DF93" w14:textId="58F19713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73DA186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DAD896" w14:textId="499EE93F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6" w:name="_Toc224265345"/>
      <w:r w:rsidRPr="00C326BC">
        <w:rPr>
          <w:rFonts w:cs="Times New Roman"/>
          <w:bCs/>
          <w:szCs w:val="28"/>
        </w:rPr>
        <w:t>1.4 Требования к документации</w:t>
      </w:r>
      <w:bookmarkEnd w:id="6"/>
    </w:p>
    <w:p w14:paraId="7066F5A4" w14:textId="3DB1CEB7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69540DDB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DB39B6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 рамках проекта должны быть разработаны:</w:t>
      </w:r>
    </w:p>
    <w:p w14:paraId="6E5D9EFF" w14:textId="77777777" w:rsidR="00EF69CB" w:rsidRPr="00C326BC" w:rsidRDefault="00EF69CB" w:rsidP="0079328F">
      <w:pPr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Техническое задание (данный документ).</w:t>
      </w:r>
    </w:p>
    <w:p w14:paraId="18A9A216" w14:textId="285ED53F" w:rsidR="00EF69CB" w:rsidRPr="00C326BC" w:rsidRDefault="00EF69CB" w:rsidP="0079328F">
      <w:pPr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Руководство системного программиста (описание установки, настройки, модификации).</w:t>
      </w:r>
    </w:p>
    <w:p w14:paraId="59279D90" w14:textId="59F40D34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2AB61EE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3EBBECCD" w14:textId="3AA367B1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7" w:name="_Toc224265346"/>
      <w:r w:rsidRPr="00C326BC">
        <w:rPr>
          <w:rFonts w:cs="Times New Roman"/>
          <w:bCs/>
          <w:szCs w:val="28"/>
        </w:rPr>
        <w:t>1.5 Входные и выходные данные</w:t>
      </w:r>
      <w:bookmarkEnd w:id="7"/>
    </w:p>
    <w:p w14:paraId="29CDD0FC" w14:textId="700623B2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36945FF9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A7840E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Входные данные:</w:t>
      </w:r>
    </w:p>
    <w:p w14:paraId="025E9BE3" w14:textId="77777777" w:rsidR="00EF69CB" w:rsidRPr="00C326BC" w:rsidRDefault="00EF69CB" w:rsidP="0079328F">
      <w:pPr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данные из файлов с тестовыми данными (data.py).</w:t>
      </w:r>
    </w:p>
    <w:p w14:paraId="028F0F43" w14:textId="77777777" w:rsidR="00EF69CB" w:rsidRPr="00C326BC" w:rsidRDefault="00EF69CB" w:rsidP="0079328F">
      <w:pPr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информация, вводимая пользователем через интерфейс (новые заявки, комментарии, запчасти).</w:t>
      </w:r>
    </w:p>
    <w:p w14:paraId="45492EDF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Выходные данные:</w:t>
      </w:r>
    </w:p>
    <w:p w14:paraId="2397EDF6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экранные формы: список заявок, карточка заявки, форма статистики.</w:t>
      </w:r>
    </w:p>
    <w:p w14:paraId="1690B71C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отчёты/расчёты: количество заявок по статусам.</w:t>
      </w:r>
    </w:p>
    <w:p w14:paraId="48CD5E40" w14:textId="77777777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уведомления о смене статуса.</w:t>
      </w:r>
    </w:p>
    <w:p w14:paraId="09A5961E" w14:textId="5B3EB61B" w:rsidR="00EF69CB" w:rsidRPr="00C326BC" w:rsidRDefault="00EF69CB" w:rsidP="0079328F">
      <w:pPr>
        <w:numPr>
          <w:ilvl w:val="0"/>
          <w:numId w:val="2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QR-код со ссылкой на форму обратной связи.</w:t>
      </w:r>
    </w:p>
    <w:p w14:paraId="0FDD08AC" w14:textId="660E4F0C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DFB72E6" w14:textId="7DAEF329" w:rsidR="00EC681C" w:rsidRDefault="00EC681C" w:rsidP="00C326BC">
      <w:pPr>
        <w:ind w:firstLine="709"/>
        <w:rPr>
          <w:rFonts w:cs="Times New Roman"/>
          <w:szCs w:val="28"/>
        </w:rPr>
      </w:pPr>
    </w:p>
    <w:p w14:paraId="3BB37311" w14:textId="77777777" w:rsidR="00A155AF" w:rsidRPr="00C326BC" w:rsidRDefault="00A155AF" w:rsidP="00C326BC">
      <w:pPr>
        <w:ind w:firstLine="709"/>
        <w:rPr>
          <w:rFonts w:cs="Times New Roman"/>
          <w:szCs w:val="28"/>
        </w:rPr>
      </w:pPr>
    </w:p>
    <w:p w14:paraId="307CC0B6" w14:textId="221593C4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8" w:name="_Toc224265347"/>
      <w:r w:rsidRPr="00C326BC">
        <w:rPr>
          <w:rFonts w:cs="Times New Roman"/>
          <w:bCs/>
          <w:szCs w:val="28"/>
        </w:rPr>
        <w:lastRenderedPageBreak/>
        <w:t>1.6 Ключевые сущности</w:t>
      </w:r>
      <w:bookmarkEnd w:id="8"/>
    </w:p>
    <w:p w14:paraId="4333A08B" w14:textId="277D895F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160BD18A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3CF9C85B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На основе ТЗ можно выделить следующие сущности:</w:t>
      </w:r>
    </w:p>
    <w:p w14:paraId="5588146A" w14:textId="77777777" w:rsidR="00EF69CB" w:rsidRPr="00C326BC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Пользователи</w:t>
      </w:r>
      <w:r w:rsidRPr="00C326BC">
        <w:rPr>
          <w:rFonts w:cs="Times New Roman"/>
          <w:szCs w:val="28"/>
        </w:rPr>
        <w:t> (ID, ФИО, телефон, логин, пароль, роль).</w:t>
      </w:r>
    </w:p>
    <w:p w14:paraId="6083F9AD" w14:textId="77777777" w:rsidR="00EF69CB" w:rsidRPr="00C326BC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Заявки</w:t>
      </w:r>
      <w:r w:rsidRPr="00C326BC">
        <w:rPr>
          <w:rFonts w:cs="Times New Roman"/>
          <w:szCs w:val="28"/>
        </w:rPr>
        <w:t> (ID, дата создания, вид авто, модель, описание, статус, дата завершения, запчасти, мастерID, клиент).</w:t>
      </w:r>
    </w:p>
    <w:p w14:paraId="420E5384" w14:textId="629DB101" w:rsidR="00EF69CB" w:rsidRDefault="00EF69CB" w:rsidP="0079328F">
      <w:pPr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Комментарии</w:t>
      </w:r>
      <w:r w:rsidRPr="00C326BC">
        <w:rPr>
          <w:rFonts w:cs="Times New Roman"/>
          <w:szCs w:val="28"/>
        </w:rPr>
        <w:t> (ID, сообщение, автор, заявка).</w:t>
      </w:r>
    </w:p>
    <w:p w14:paraId="569C6148" w14:textId="010A11E2" w:rsidR="00C326BC" w:rsidRDefault="00C326BC" w:rsidP="00C326BC">
      <w:pPr>
        <w:rPr>
          <w:rFonts w:cs="Times New Roman"/>
          <w:szCs w:val="28"/>
        </w:rPr>
      </w:pPr>
    </w:p>
    <w:p w14:paraId="7A5CAE04" w14:textId="77777777" w:rsidR="00C326BC" w:rsidRPr="00C326BC" w:rsidRDefault="00C326BC" w:rsidP="00C326BC">
      <w:pPr>
        <w:rPr>
          <w:rFonts w:cs="Times New Roman"/>
          <w:szCs w:val="28"/>
        </w:rPr>
      </w:pPr>
    </w:p>
    <w:p w14:paraId="3AA6B77C" w14:textId="6D383F10" w:rsidR="00EF69CB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9" w:name="_Toc224265348"/>
      <w:r w:rsidRPr="00C326BC">
        <w:rPr>
          <w:rFonts w:cs="Times New Roman"/>
          <w:bCs/>
          <w:szCs w:val="28"/>
        </w:rPr>
        <w:t>1.7 Выводы по анализу</w:t>
      </w:r>
      <w:bookmarkEnd w:id="9"/>
    </w:p>
    <w:p w14:paraId="21D83FE0" w14:textId="6587AD27" w:rsidR="00C326BC" w:rsidRDefault="00C326BC" w:rsidP="00C326BC">
      <w:pPr>
        <w:ind w:firstLine="709"/>
        <w:rPr>
          <w:rFonts w:cs="Times New Roman"/>
          <w:bCs/>
          <w:szCs w:val="28"/>
        </w:rPr>
      </w:pPr>
    </w:p>
    <w:p w14:paraId="210AA9CE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28D9E34B" w14:textId="37DDEC62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Техническое задание является полным и непротиворечивым. Оно охватывает все основные этапы работы с заявками: от создания до закрытия и анализа. Дополнительные требования расширяют функционал ролевой моделью и возможностью обратной связи через QR-код, что повышает практическую ценность системы.</w:t>
      </w:r>
    </w:p>
    <w:p w14:paraId="57C2504E" w14:textId="1CF1CDE0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373DEC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49F18684" w14:textId="050471D5" w:rsidR="00EF69CB" w:rsidRPr="00C326BC" w:rsidRDefault="00EF69CB" w:rsidP="00E7620C">
      <w:pPr>
        <w:pStyle w:val="10"/>
        <w:ind w:firstLine="709"/>
        <w:rPr>
          <w:rFonts w:cs="Times New Roman"/>
          <w:bCs/>
          <w:szCs w:val="28"/>
        </w:rPr>
      </w:pPr>
      <w:bookmarkStart w:id="10" w:name="_Toc224265349"/>
      <w:r w:rsidRPr="00C326BC">
        <w:rPr>
          <w:rFonts w:cs="Times New Roman"/>
          <w:bCs/>
          <w:szCs w:val="28"/>
        </w:rPr>
        <w:t>1.8 Разработка алгоритмов</w:t>
      </w:r>
      <w:bookmarkEnd w:id="10"/>
    </w:p>
    <w:p w14:paraId="168FAACF" w14:textId="60549FB4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297F94CF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51C260BA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Общая блок-схема алгоритма учета заявок:</w:t>
      </w:r>
    </w:p>
    <w:p w14:paraId="29059331" w14:textId="5A66F29D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н</w:t>
      </w:r>
      <w:r w:rsidR="00EF69CB" w:rsidRPr="00C326BC">
        <w:rPr>
          <w:rFonts w:cs="Times New Roman"/>
          <w:bCs/>
          <w:szCs w:val="28"/>
        </w:rPr>
        <w:t>ачало (Терминатор)</w:t>
      </w:r>
      <w:r w:rsidR="00EF69CB" w:rsidRPr="00C326BC">
        <w:rPr>
          <w:rFonts w:cs="Times New Roman"/>
          <w:szCs w:val="28"/>
        </w:rPr>
        <w:t>: Начало выполнения программы. Точка входа пользователя в систему.</w:t>
      </w:r>
    </w:p>
    <w:p w14:paraId="55EC8D8D" w14:textId="10E2D8F4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а</w:t>
      </w:r>
      <w:r w:rsidR="00EF69CB" w:rsidRPr="00C326BC">
        <w:rPr>
          <w:rFonts w:cs="Times New Roman"/>
          <w:bCs/>
          <w:szCs w:val="28"/>
        </w:rPr>
        <w:t>вторизация (Процесс)</w:t>
      </w:r>
      <w:r w:rsidR="00EF69CB" w:rsidRPr="00C326BC">
        <w:rPr>
          <w:rFonts w:cs="Times New Roman"/>
          <w:szCs w:val="28"/>
        </w:rPr>
        <w:t>: Блок ввода логина и пароля. Внутри блока происходит проверка учетных данных пользователя.</w:t>
      </w:r>
    </w:p>
    <w:p w14:paraId="6EFF3063" w14:textId="4FE510DC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г</w:t>
      </w:r>
      <w:r w:rsidR="00EF69CB" w:rsidRPr="00C326BC">
        <w:rPr>
          <w:rFonts w:cs="Times New Roman"/>
          <w:bCs/>
          <w:szCs w:val="28"/>
        </w:rPr>
        <w:t>лавное меню (Данные / Отображение)</w:t>
      </w:r>
      <w:r w:rsidR="00EF69CB" w:rsidRPr="00C326BC">
        <w:rPr>
          <w:rFonts w:cs="Times New Roman"/>
          <w:szCs w:val="28"/>
        </w:rPr>
        <w:t>: Вывод на экран интерфейса главного меню с доступными действиями.</w:t>
      </w:r>
    </w:p>
    <w:p w14:paraId="4EF041D2" w14:textId="561D7420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в</w:t>
      </w:r>
      <w:r w:rsidR="00EF69CB" w:rsidRPr="00C326BC">
        <w:rPr>
          <w:rFonts w:cs="Times New Roman"/>
          <w:bCs/>
          <w:szCs w:val="28"/>
        </w:rPr>
        <w:t>ыбор действия (Решение)</w:t>
      </w:r>
      <w:r w:rsidR="00EF69CB" w:rsidRPr="00C326BC">
        <w:rPr>
          <w:rFonts w:cs="Times New Roman"/>
          <w:szCs w:val="28"/>
        </w:rPr>
        <w:t>: Ожидание выбора пользователя. Анализ введенной команды.</w:t>
      </w:r>
    </w:p>
    <w:p w14:paraId="7219F8DE" w14:textId="3B893065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C326BC">
        <w:rPr>
          <w:rFonts w:cs="Times New Roman"/>
          <w:bCs/>
          <w:szCs w:val="28"/>
        </w:rPr>
        <w:t>бработка данных (Предопределенный процесс)</w:t>
      </w:r>
      <w:r w:rsidR="00EF69CB" w:rsidRPr="00C326BC">
        <w:rPr>
          <w:rFonts w:cs="Times New Roman"/>
          <w:szCs w:val="28"/>
        </w:rPr>
        <w:t>: Этот блок обозначает вызов подпрограммы или модуля. В зависимости от выбора пользователя, система переходит к конкретному сценарию:</w:t>
      </w:r>
    </w:p>
    <w:p w14:paraId="696D45D8" w14:textId="22CFA4CC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"Просмотр"</w:t>
      </w:r>
      <w:r w:rsidR="00EF69CB" w:rsidRPr="00C326BC">
        <w:rPr>
          <w:rFonts w:cs="Times New Roman"/>
          <w:szCs w:val="28"/>
        </w:rPr>
        <w:t>: Запрос к данным, фильтрация.</w:t>
      </w:r>
    </w:p>
    <w:p w14:paraId="201D7093" w14:textId="747647AB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"Добавление"</w:t>
      </w:r>
      <w:r w:rsidR="00EF69CB" w:rsidRPr="00C326BC">
        <w:rPr>
          <w:rFonts w:cs="Times New Roman"/>
          <w:szCs w:val="28"/>
        </w:rPr>
        <w:t>: Ввод новых полей заявки, валидация, сохранение.</w:t>
      </w:r>
    </w:p>
    <w:p w14:paraId="2474699B" w14:textId="086A6C71" w:rsidR="00EF69CB" w:rsidRPr="00C326BC" w:rsidRDefault="00A155AF" w:rsidP="0079328F">
      <w:pPr>
        <w:numPr>
          <w:ilvl w:val="1"/>
          <w:numId w:val="30"/>
        </w:numPr>
        <w:ind w:left="1985" w:hanging="425"/>
        <w:rPr>
          <w:rFonts w:cs="Times New Roman"/>
          <w:szCs w:val="28"/>
        </w:rPr>
      </w:pPr>
      <w:r>
        <w:rPr>
          <w:rFonts w:cs="Times New Roman"/>
          <w:iCs/>
          <w:szCs w:val="28"/>
        </w:rPr>
        <w:t>в</w:t>
      </w:r>
      <w:r w:rsidR="00EF69CB" w:rsidRPr="00C326BC">
        <w:rPr>
          <w:rFonts w:cs="Times New Roman"/>
          <w:iCs/>
          <w:szCs w:val="28"/>
        </w:rPr>
        <w:t>етка "Редактирование"</w:t>
      </w:r>
      <w:r w:rsidR="00EF69CB" w:rsidRPr="00C326BC">
        <w:rPr>
          <w:rFonts w:cs="Times New Roman"/>
          <w:szCs w:val="28"/>
        </w:rPr>
        <w:t>: Поиск заявки по ID, изменение полей, обновление.</w:t>
      </w:r>
    </w:p>
    <w:p w14:paraId="21042D9C" w14:textId="0FDF2BB3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в</w:t>
      </w:r>
      <w:r w:rsidR="00EF69CB" w:rsidRPr="00C326BC">
        <w:rPr>
          <w:rFonts w:cs="Times New Roman"/>
          <w:bCs/>
          <w:szCs w:val="28"/>
        </w:rPr>
        <w:t>ывод результата (Данные)</w:t>
      </w:r>
      <w:r w:rsidR="00EF69CB" w:rsidRPr="00C326BC">
        <w:rPr>
          <w:rFonts w:cs="Times New Roman"/>
          <w:szCs w:val="28"/>
        </w:rPr>
        <w:t>: Отображение пользователю итогов операции.</w:t>
      </w:r>
    </w:p>
    <w:p w14:paraId="38568C65" w14:textId="6987DADD" w:rsidR="00EF69CB" w:rsidRPr="00C326BC" w:rsidRDefault="00A155AF" w:rsidP="0079328F">
      <w:pPr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к</w:t>
      </w:r>
      <w:r w:rsidR="00EF69CB" w:rsidRPr="00C326BC">
        <w:rPr>
          <w:rFonts w:cs="Times New Roman"/>
          <w:bCs/>
          <w:szCs w:val="28"/>
        </w:rPr>
        <w:t>онец (Терминатор)</w:t>
      </w:r>
      <w:r w:rsidR="00EF69CB" w:rsidRPr="00C326BC">
        <w:rPr>
          <w:rFonts w:cs="Times New Roman"/>
          <w:szCs w:val="28"/>
        </w:rPr>
        <w:t>: Завершение работы программы.</w:t>
      </w:r>
    </w:p>
    <w:p w14:paraId="6B54C68C" w14:textId="049C3F08" w:rsidR="00EF69CB" w:rsidRPr="00A155AF" w:rsidRDefault="00A155AF" w:rsidP="0079328F">
      <w:pPr>
        <w:pStyle w:val="af5"/>
        <w:numPr>
          <w:ilvl w:val="0"/>
          <w:numId w:val="2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б</w:t>
      </w:r>
      <w:r w:rsidR="00EF69CB" w:rsidRPr="00A155AF">
        <w:rPr>
          <w:rFonts w:cs="Times New Roman"/>
          <w:bCs/>
          <w:szCs w:val="28"/>
        </w:rPr>
        <w:t>лок-схема основного алгоритма</w:t>
      </w:r>
    </w:p>
    <w:p w14:paraId="12C3B20D" w14:textId="7DAE9F46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1" w:name="_Toc224265350"/>
      <w:r w:rsidRPr="00C326BC">
        <w:rPr>
          <w:rFonts w:cs="Times New Roman"/>
          <w:bCs/>
          <w:szCs w:val="28"/>
        </w:rPr>
        <w:lastRenderedPageBreak/>
        <w:t>1.9 Разработка интерфейса программы</w:t>
      </w:r>
      <w:bookmarkEnd w:id="11"/>
    </w:p>
    <w:p w14:paraId="2F21388B" w14:textId="631470E8" w:rsidR="00EC681C" w:rsidRDefault="00EC681C" w:rsidP="00C326BC">
      <w:pPr>
        <w:ind w:firstLine="709"/>
        <w:rPr>
          <w:rFonts w:cs="Times New Roman"/>
          <w:bCs/>
          <w:szCs w:val="28"/>
        </w:rPr>
      </w:pPr>
    </w:p>
    <w:p w14:paraId="223C6593" w14:textId="41C91AC9" w:rsidR="00A155AF" w:rsidRDefault="0078568B" w:rsidP="0078568B">
      <w:pPr>
        <w:ind w:firstLine="0"/>
        <w:jc w:val="center"/>
        <w:rPr>
          <w:rFonts w:cs="Times New Roman"/>
          <w:bCs/>
          <w:szCs w:val="28"/>
        </w:rPr>
      </w:pPr>
      <w:r w:rsidRPr="0078568B">
        <w:rPr>
          <w:rFonts w:cs="Times New Roman"/>
          <w:bCs/>
          <w:noProof/>
          <w:szCs w:val="28"/>
          <w:lang w:eastAsia="ru-RU"/>
        </w:rPr>
        <w:drawing>
          <wp:inline distT="0" distB="0" distL="0" distR="0" wp14:anchorId="5A6518C7" wp14:editId="3B8D50F0">
            <wp:extent cx="2522220" cy="3085532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2208" cy="30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66E3" w14:textId="77777777" w:rsidR="0078568B" w:rsidRPr="00C326BC" w:rsidRDefault="0078568B" w:rsidP="0078568B">
      <w:pPr>
        <w:ind w:firstLine="0"/>
        <w:jc w:val="center"/>
        <w:rPr>
          <w:rFonts w:cs="Times New Roman"/>
          <w:bCs/>
          <w:szCs w:val="28"/>
        </w:rPr>
      </w:pPr>
    </w:p>
    <w:p w14:paraId="651631D8" w14:textId="78088F1C" w:rsidR="00EF69CB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1.1 — Окно входа в систему</w:t>
      </w:r>
    </w:p>
    <w:p w14:paraId="7B671B2E" w14:textId="37E3F1CA" w:rsidR="00C326BC" w:rsidRDefault="00C326BC" w:rsidP="00C326BC">
      <w:pPr>
        <w:ind w:firstLine="709"/>
        <w:rPr>
          <w:rFonts w:cs="Times New Roman"/>
          <w:szCs w:val="28"/>
        </w:rPr>
      </w:pPr>
    </w:p>
    <w:p w14:paraId="1F831711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0318BABA" w14:textId="62EAAD7A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F69CB" w:rsidRPr="00C326BC">
        <w:rPr>
          <w:rFonts w:cs="Times New Roman"/>
          <w:szCs w:val="28"/>
        </w:rPr>
        <w:t>аголовок: крупная надпись «АВТОСЕРВИС» в верхней части окна.</w:t>
      </w:r>
    </w:p>
    <w:p w14:paraId="66C012FC" w14:textId="1C7C6F6D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одзаголовок: чуть ниже указано назначение формы — «ВХОД В СИСТЕМУ».</w:t>
      </w:r>
    </w:p>
    <w:p w14:paraId="71A54E33" w14:textId="21B3E327" w:rsidR="00EF69CB" w:rsidRPr="00C326BC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оля ввода: расположены два поля для заполнения: «Логин:» и «Пароль:» (символы скрыты).</w:t>
      </w:r>
    </w:p>
    <w:p w14:paraId="6DB5E6A5" w14:textId="20AC1EDC" w:rsidR="00EF69CB" w:rsidRDefault="00A155AF" w:rsidP="0079328F">
      <w:pPr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нопка: под пол</w:t>
      </w:r>
      <w:r w:rsidR="00C326BC">
        <w:rPr>
          <w:rFonts w:cs="Times New Roman"/>
          <w:szCs w:val="28"/>
        </w:rPr>
        <w:t xml:space="preserve">ями находится кнопка с надписью: </w:t>
      </w:r>
      <w:r w:rsidR="00EF69CB" w:rsidRPr="00C326BC">
        <w:rPr>
          <w:rFonts w:cs="Times New Roman"/>
          <w:szCs w:val="28"/>
        </w:rPr>
        <w:t>«Войти», которая запускает процесс проверки учётных данных.</w:t>
      </w:r>
    </w:p>
    <w:p w14:paraId="06289D3E" w14:textId="21C05B97" w:rsidR="00777DD8" w:rsidRDefault="00777DD8" w:rsidP="00777DD8">
      <w:pPr>
        <w:rPr>
          <w:rFonts w:cs="Times New Roman"/>
          <w:szCs w:val="28"/>
        </w:rPr>
      </w:pPr>
    </w:p>
    <w:p w14:paraId="6B868665" w14:textId="0D8071F4" w:rsidR="009A6625" w:rsidRDefault="009A6625" w:rsidP="00777DD8">
      <w:pPr>
        <w:rPr>
          <w:rFonts w:cs="Times New Roman"/>
          <w:szCs w:val="28"/>
        </w:rPr>
      </w:pPr>
    </w:p>
    <w:p w14:paraId="13A0686C" w14:textId="04620820" w:rsidR="009A6625" w:rsidRDefault="009A6625" w:rsidP="00777DD8">
      <w:pPr>
        <w:rPr>
          <w:rFonts w:cs="Times New Roman"/>
          <w:szCs w:val="28"/>
        </w:rPr>
      </w:pPr>
    </w:p>
    <w:p w14:paraId="3FDE74E3" w14:textId="3C8713D9" w:rsidR="009A6625" w:rsidRDefault="009A6625" w:rsidP="00777DD8">
      <w:pPr>
        <w:rPr>
          <w:rFonts w:cs="Times New Roman"/>
          <w:szCs w:val="28"/>
        </w:rPr>
      </w:pPr>
    </w:p>
    <w:p w14:paraId="25113BA2" w14:textId="3D88DBD9" w:rsidR="009A6625" w:rsidRDefault="009A6625" w:rsidP="00777DD8">
      <w:pPr>
        <w:rPr>
          <w:rFonts w:cs="Times New Roman"/>
          <w:szCs w:val="28"/>
        </w:rPr>
      </w:pPr>
    </w:p>
    <w:p w14:paraId="4666DBC3" w14:textId="6760937A" w:rsidR="009A6625" w:rsidRDefault="009A6625" w:rsidP="00777DD8">
      <w:pPr>
        <w:rPr>
          <w:rFonts w:cs="Times New Roman"/>
          <w:szCs w:val="28"/>
        </w:rPr>
      </w:pPr>
    </w:p>
    <w:p w14:paraId="7F06AA20" w14:textId="322970BA" w:rsidR="009A6625" w:rsidRDefault="009A6625" w:rsidP="00777DD8">
      <w:pPr>
        <w:rPr>
          <w:rFonts w:cs="Times New Roman"/>
          <w:szCs w:val="28"/>
        </w:rPr>
      </w:pPr>
    </w:p>
    <w:p w14:paraId="7AD654F3" w14:textId="7C53C414" w:rsidR="009A6625" w:rsidRDefault="009A6625" w:rsidP="00777DD8">
      <w:pPr>
        <w:rPr>
          <w:rFonts w:cs="Times New Roman"/>
          <w:szCs w:val="28"/>
        </w:rPr>
      </w:pPr>
    </w:p>
    <w:p w14:paraId="34962D2D" w14:textId="01D6357F" w:rsidR="009A6625" w:rsidRDefault="009A6625" w:rsidP="00777DD8">
      <w:pPr>
        <w:rPr>
          <w:rFonts w:cs="Times New Roman"/>
          <w:szCs w:val="28"/>
        </w:rPr>
      </w:pPr>
    </w:p>
    <w:p w14:paraId="11CF0A7A" w14:textId="794F08AD" w:rsidR="009A6625" w:rsidRDefault="009A6625" w:rsidP="00777DD8">
      <w:pPr>
        <w:rPr>
          <w:rFonts w:cs="Times New Roman"/>
          <w:szCs w:val="28"/>
        </w:rPr>
      </w:pPr>
    </w:p>
    <w:p w14:paraId="680CD44C" w14:textId="22F7FD12" w:rsidR="009A6625" w:rsidRDefault="009A6625" w:rsidP="00777DD8">
      <w:pPr>
        <w:rPr>
          <w:rFonts w:cs="Times New Roman"/>
          <w:szCs w:val="28"/>
        </w:rPr>
      </w:pPr>
    </w:p>
    <w:p w14:paraId="1EB46216" w14:textId="517811F2" w:rsidR="009A6625" w:rsidRDefault="009A6625" w:rsidP="00777DD8">
      <w:pPr>
        <w:rPr>
          <w:rFonts w:cs="Times New Roman"/>
          <w:szCs w:val="28"/>
        </w:rPr>
      </w:pPr>
    </w:p>
    <w:p w14:paraId="06554583" w14:textId="5C1783B5" w:rsidR="009A6625" w:rsidRDefault="009A6625" w:rsidP="00777DD8">
      <w:pPr>
        <w:rPr>
          <w:rFonts w:cs="Times New Roman"/>
          <w:szCs w:val="28"/>
        </w:rPr>
      </w:pPr>
    </w:p>
    <w:p w14:paraId="0D24B071" w14:textId="33CE78E0" w:rsidR="009A6625" w:rsidRDefault="009A6625" w:rsidP="00777DD8">
      <w:pPr>
        <w:rPr>
          <w:rFonts w:cs="Times New Roman"/>
          <w:szCs w:val="28"/>
        </w:rPr>
      </w:pPr>
    </w:p>
    <w:p w14:paraId="130004F1" w14:textId="4E0729BE" w:rsidR="009A6625" w:rsidRDefault="009A6625" w:rsidP="00777DD8">
      <w:pPr>
        <w:rPr>
          <w:rFonts w:cs="Times New Roman"/>
          <w:szCs w:val="28"/>
        </w:rPr>
      </w:pPr>
    </w:p>
    <w:p w14:paraId="03D93FF5" w14:textId="2449985B" w:rsidR="009A6625" w:rsidRDefault="009A6625" w:rsidP="00777DD8">
      <w:pPr>
        <w:rPr>
          <w:rFonts w:cs="Times New Roman"/>
          <w:szCs w:val="28"/>
        </w:rPr>
      </w:pPr>
    </w:p>
    <w:p w14:paraId="3666AE61" w14:textId="77777777" w:rsidR="009A6625" w:rsidRPr="00C326BC" w:rsidRDefault="009A6625" w:rsidP="00777DD8">
      <w:pPr>
        <w:rPr>
          <w:rFonts w:cs="Times New Roman"/>
          <w:szCs w:val="28"/>
        </w:rPr>
      </w:pPr>
    </w:p>
    <w:p w14:paraId="765E4C56" w14:textId="43802A08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lastRenderedPageBreak/>
        <w:t>Интерфейс главной страницы системы</w:t>
      </w:r>
    </w:p>
    <w:p w14:paraId="26D93D5D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AA37DF3" w14:textId="03B231F1" w:rsidR="00EF69CB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10FF33DA" wp14:editId="020F7006">
            <wp:extent cx="5149215" cy="299890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3006" cy="30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28B4B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0D238CC0" w14:textId="2386D402" w:rsidR="00EF69CB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1.2 — Интерфейс главного меню</w:t>
      </w:r>
    </w:p>
    <w:p w14:paraId="068023C0" w14:textId="7CF7531F" w:rsidR="00C326BC" w:rsidRDefault="00C326BC" w:rsidP="00C326BC">
      <w:pPr>
        <w:ind w:firstLine="709"/>
        <w:rPr>
          <w:rFonts w:cs="Times New Roman"/>
          <w:szCs w:val="28"/>
        </w:rPr>
      </w:pPr>
    </w:p>
    <w:p w14:paraId="27DB6171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2635EEAA" w14:textId="263A1C44" w:rsidR="00EF69CB" w:rsidRPr="00C326BC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ш</w:t>
      </w:r>
      <w:r w:rsidR="00EF69CB" w:rsidRPr="00C326BC">
        <w:rPr>
          <w:rFonts w:cs="Times New Roman"/>
          <w:szCs w:val="28"/>
        </w:rPr>
        <w:t>апка страницы содержит название системы («ГЛАВНОЕ МЕНЮ»).</w:t>
      </w:r>
    </w:p>
    <w:p w14:paraId="7E11B596" w14:textId="107FA6FE" w:rsidR="00EF69CB" w:rsidRPr="00C326BC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оковая панель содержит информацию о текущем пользователе: «[Имя пользователя]» и «[Роль]».</w:t>
      </w:r>
    </w:p>
    <w:p w14:paraId="087046CA" w14:textId="083E6A59" w:rsidR="00EF69CB" w:rsidRDefault="00A155AF" w:rsidP="0079328F">
      <w:pPr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анель действий (меню): Набор крупных кнопок для управления: «ВСЕ ЗАЯВКИ», «НОВАЯ ЗАЯВКА», «МОИ ЗАЯВКИ» (для механика), «ПОИСК», «СТАТИСТИКА», «ВЫХОД».</w:t>
      </w:r>
    </w:p>
    <w:p w14:paraId="5D829B17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56585A45" w14:textId="0BE42E34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формы «Новая заявка на ремонт»</w:t>
      </w:r>
    </w:p>
    <w:p w14:paraId="4BCD3EDB" w14:textId="2CFD0393" w:rsidR="00C326BC" w:rsidRDefault="00C326BC" w:rsidP="00C326BC">
      <w:pPr>
        <w:ind w:firstLine="709"/>
        <w:rPr>
          <w:rFonts w:cs="Times New Roman"/>
          <w:szCs w:val="28"/>
        </w:rPr>
      </w:pPr>
    </w:p>
    <w:p w14:paraId="017EF27A" w14:textId="7B291E59" w:rsidR="0078568B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17C629D8" wp14:editId="6FBCCF28">
            <wp:extent cx="2682240" cy="2663012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710316" cy="269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2395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111C3DFB" w14:textId="094CE165" w:rsidR="00EF69CB" w:rsidRDefault="00EF69CB" w:rsidP="0078568B">
      <w:pPr>
        <w:ind w:firstLine="0"/>
        <w:jc w:val="center"/>
        <w:rPr>
          <w:rFonts w:cs="Times New Roman"/>
          <w:i/>
          <w:iCs/>
          <w:szCs w:val="28"/>
        </w:rPr>
      </w:pPr>
      <w:r w:rsidRPr="00C326BC">
        <w:rPr>
          <w:rFonts w:cs="Times New Roman"/>
          <w:iCs/>
          <w:szCs w:val="28"/>
        </w:rPr>
        <w:t>Рисунок 1.3 — Интерфейс формы «Новая заявка</w:t>
      </w:r>
      <w:r w:rsidRPr="00C326BC">
        <w:rPr>
          <w:rFonts w:cs="Times New Roman"/>
          <w:i/>
          <w:iCs/>
          <w:szCs w:val="28"/>
        </w:rPr>
        <w:t>»</w:t>
      </w:r>
    </w:p>
    <w:p w14:paraId="03827BD6" w14:textId="77777777" w:rsidR="00EF69CB" w:rsidRPr="00C326BC" w:rsidRDefault="00EF69CB" w:rsidP="00A155AF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Описание элементов:</w:t>
      </w:r>
    </w:p>
    <w:p w14:paraId="3FD57651" w14:textId="2AF365F2" w:rsidR="00EF69CB" w:rsidRPr="00C326BC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EF69CB" w:rsidRPr="00C326BC">
        <w:rPr>
          <w:rFonts w:cs="Times New Roman"/>
          <w:szCs w:val="28"/>
        </w:rPr>
        <w:t>аголовок: «НОВАЯ ЗАЯВКА».</w:t>
      </w:r>
    </w:p>
    <w:p w14:paraId="7B28D664" w14:textId="5FC63E5A" w:rsidR="00EF69CB" w:rsidRPr="00C326BC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оля ввода: «Вид авто:», «Модель:», «Проблема:», «ФИО клиента:», «Телефон:».</w:t>
      </w:r>
    </w:p>
    <w:p w14:paraId="68B5B9C7" w14:textId="18F9CA06" w:rsidR="00EF69CB" w:rsidRDefault="00A155AF" w:rsidP="0079328F">
      <w:pPr>
        <w:numPr>
          <w:ilvl w:val="0"/>
          <w:numId w:val="2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нопки действий: «Создать».</w:t>
      </w:r>
    </w:p>
    <w:p w14:paraId="41C7FD91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1EA50673" w14:textId="3504D3C8" w:rsidR="00EF69CB" w:rsidRDefault="00EF69CB" w:rsidP="00A155AF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окна со списком заявок</w:t>
      </w:r>
    </w:p>
    <w:p w14:paraId="153D65CB" w14:textId="77777777" w:rsidR="0078568B" w:rsidRDefault="0078568B" w:rsidP="00A155AF">
      <w:pPr>
        <w:ind w:firstLine="709"/>
        <w:rPr>
          <w:rFonts w:cs="Times New Roman"/>
          <w:bCs/>
          <w:szCs w:val="28"/>
        </w:rPr>
      </w:pPr>
    </w:p>
    <w:p w14:paraId="6167B615" w14:textId="19000459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698DC73F" wp14:editId="78F6238E">
            <wp:extent cx="4470956" cy="2607945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4405" cy="260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81C8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46D7681F" w14:textId="77777777" w:rsidR="00EF69CB" w:rsidRPr="00C326BC" w:rsidRDefault="00EF69CB" w:rsidP="0078568B">
      <w:pPr>
        <w:ind w:firstLine="0"/>
        <w:jc w:val="center"/>
        <w:rPr>
          <w:rFonts w:cs="Times New Roman"/>
          <w:szCs w:val="28"/>
        </w:rPr>
      </w:pPr>
      <w:r w:rsidRPr="00C326BC">
        <w:rPr>
          <w:rFonts w:cs="Times New Roman"/>
          <w:iCs/>
          <w:szCs w:val="28"/>
        </w:rPr>
        <w:t>Рисунок 1.4 — Окно со списком заявок</w:t>
      </w:r>
    </w:p>
    <w:p w14:paraId="74F016F8" w14:textId="77777777" w:rsidR="00C326BC" w:rsidRDefault="00C326BC" w:rsidP="00C326BC">
      <w:pPr>
        <w:ind w:firstLine="709"/>
        <w:rPr>
          <w:rFonts w:cs="Times New Roman"/>
          <w:bCs/>
          <w:szCs w:val="28"/>
        </w:rPr>
      </w:pPr>
    </w:p>
    <w:p w14:paraId="08D2FC1C" w14:textId="2E6F0A6F" w:rsidR="00C326BC" w:rsidRPr="00C326BC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45A7BF37" w14:textId="225C4AD0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сновной контент — таблица заявок с заголовками столбцов: ID, Дата, Авто, Статус.</w:t>
      </w:r>
    </w:p>
    <w:p w14:paraId="4F5F80E3" w14:textId="12781C1B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татусы выделены цветом для наглядности.</w:t>
      </w:r>
    </w:p>
    <w:p w14:paraId="1DE0717D" w14:textId="76CC2794" w:rsidR="00EF69CB" w:rsidRPr="00C326BC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 «Просмотреть» для перехода к детальной информации о выбранной заявке.</w:t>
      </w:r>
    </w:p>
    <w:p w14:paraId="466E86E6" w14:textId="70EC0CB2" w:rsidR="00EF69CB" w:rsidRDefault="00A155AF" w:rsidP="0079328F">
      <w:pPr>
        <w:numPr>
          <w:ilvl w:val="0"/>
          <w:numId w:val="28"/>
        </w:numPr>
        <w:tabs>
          <w:tab w:val="clear" w:pos="720"/>
          <w:tab w:val="num" w:pos="426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</w:t>
      </w:r>
      <w:r w:rsidR="00EF69CB" w:rsidRPr="00C326BC">
        <w:rPr>
          <w:rFonts w:cs="Times New Roman"/>
          <w:szCs w:val="28"/>
        </w:rPr>
        <w:t>нопка «← Назад в меню» для возврата.</w:t>
      </w:r>
    </w:p>
    <w:p w14:paraId="2AB00113" w14:textId="4A8437E1" w:rsidR="00777DD8" w:rsidRDefault="00777DD8" w:rsidP="00777DD8">
      <w:pPr>
        <w:rPr>
          <w:rFonts w:cs="Times New Roman"/>
          <w:szCs w:val="28"/>
        </w:rPr>
      </w:pPr>
    </w:p>
    <w:p w14:paraId="4D6095CB" w14:textId="71B2176A" w:rsidR="0078568B" w:rsidRDefault="0078568B" w:rsidP="00777DD8">
      <w:pPr>
        <w:rPr>
          <w:rFonts w:cs="Times New Roman"/>
          <w:szCs w:val="28"/>
        </w:rPr>
      </w:pPr>
    </w:p>
    <w:p w14:paraId="5839334B" w14:textId="183C543F" w:rsidR="0078568B" w:rsidRDefault="0078568B" w:rsidP="00777DD8">
      <w:pPr>
        <w:rPr>
          <w:rFonts w:cs="Times New Roman"/>
          <w:szCs w:val="28"/>
        </w:rPr>
      </w:pPr>
    </w:p>
    <w:p w14:paraId="5D78B77F" w14:textId="7342DA45" w:rsidR="0078568B" w:rsidRDefault="0078568B" w:rsidP="00777DD8">
      <w:pPr>
        <w:rPr>
          <w:rFonts w:cs="Times New Roman"/>
          <w:szCs w:val="28"/>
        </w:rPr>
      </w:pPr>
    </w:p>
    <w:p w14:paraId="66BC8825" w14:textId="325D1371" w:rsidR="0078568B" w:rsidRDefault="0078568B" w:rsidP="00777DD8">
      <w:pPr>
        <w:rPr>
          <w:rFonts w:cs="Times New Roman"/>
          <w:szCs w:val="28"/>
        </w:rPr>
      </w:pPr>
    </w:p>
    <w:p w14:paraId="37BF9CA2" w14:textId="77021D09" w:rsidR="0078568B" w:rsidRDefault="0078568B" w:rsidP="00777DD8">
      <w:pPr>
        <w:rPr>
          <w:rFonts w:cs="Times New Roman"/>
          <w:szCs w:val="28"/>
        </w:rPr>
      </w:pPr>
    </w:p>
    <w:p w14:paraId="2720CA0C" w14:textId="450E4492" w:rsidR="0078568B" w:rsidRDefault="0078568B" w:rsidP="00777DD8">
      <w:pPr>
        <w:rPr>
          <w:rFonts w:cs="Times New Roman"/>
          <w:szCs w:val="28"/>
        </w:rPr>
      </w:pPr>
    </w:p>
    <w:p w14:paraId="4F697E03" w14:textId="23EB85A0" w:rsidR="0078568B" w:rsidRDefault="0078568B" w:rsidP="00777DD8">
      <w:pPr>
        <w:rPr>
          <w:rFonts w:cs="Times New Roman"/>
          <w:szCs w:val="28"/>
        </w:rPr>
      </w:pPr>
    </w:p>
    <w:p w14:paraId="1D7222CB" w14:textId="13C3DF7F" w:rsidR="0078568B" w:rsidRDefault="0078568B" w:rsidP="00777DD8">
      <w:pPr>
        <w:rPr>
          <w:rFonts w:cs="Times New Roman"/>
          <w:szCs w:val="28"/>
        </w:rPr>
      </w:pPr>
    </w:p>
    <w:p w14:paraId="5C61D3F7" w14:textId="5A3742D4" w:rsidR="0078568B" w:rsidRDefault="0078568B" w:rsidP="00777DD8">
      <w:pPr>
        <w:rPr>
          <w:rFonts w:cs="Times New Roman"/>
          <w:szCs w:val="28"/>
        </w:rPr>
      </w:pPr>
    </w:p>
    <w:p w14:paraId="150B96FC" w14:textId="18224AA2" w:rsidR="0078568B" w:rsidRDefault="0078568B" w:rsidP="00777DD8">
      <w:pPr>
        <w:rPr>
          <w:rFonts w:cs="Times New Roman"/>
          <w:szCs w:val="28"/>
        </w:rPr>
      </w:pPr>
    </w:p>
    <w:p w14:paraId="7695ECA9" w14:textId="29C0E407" w:rsidR="0078568B" w:rsidRDefault="0078568B" w:rsidP="00777DD8">
      <w:pPr>
        <w:rPr>
          <w:rFonts w:cs="Times New Roman"/>
          <w:szCs w:val="28"/>
        </w:rPr>
      </w:pPr>
    </w:p>
    <w:p w14:paraId="67F8AE17" w14:textId="26F6FCD6" w:rsidR="00034595" w:rsidRDefault="00034595" w:rsidP="00777DD8">
      <w:pPr>
        <w:rPr>
          <w:rFonts w:cs="Times New Roman"/>
          <w:szCs w:val="28"/>
        </w:rPr>
      </w:pPr>
    </w:p>
    <w:p w14:paraId="6C4E5D81" w14:textId="77777777" w:rsidR="00034595" w:rsidRDefault="00034595" w:rsidP="00777DD8">
      <w:pPr>
        <w:rPr>
          <w:rFonts w:cs="Times New Roman"/>
          <w:szCs w:val="28"/>
        </w:rPr>
      </w:pPr>
    </w:p>
    <w:p w14:paraId="193A1221" w14:textId="49F41535" w:rsidR="00EF69CB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lastRenderedPageBreak/>
        <w:t>Интерфейс окна просмотра заявки</w:t>
      </w:r>
    </w:p>
    <w:p w14:paraId="33DE70E4" w14:textId="77777777" w:rsidR="0078568B" w:rsidRDefault="0078568B" w:rsidP="00C326BC">
      <w:pPr>
        <w:ind w:firstLine="709"/>
        <w:rPr>
          <w:rFonts w:cs="Times New Roman"/>
          <w:bCs/>
          <w:szCs w:val="28"/>
        </w:rPr>
      </w:pPr>
    </w:p>
    <w:p w14:paraId="240A9B68" w14:textId="2DA91588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52B6C730" wp14:editId="3D874824">
            <wp:extent cx="2726007" cy="293620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2118" cy="29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DDBE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2C0A0CD8" w14:textId="5372E209" w:rsidR="00EF69CB" w:rsidRPr="00C326BC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1.5 — Окно просмотра заявки</w:t>
      </w:r>
    </w:p>
    <w:p w14:paraId="79564457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89B7344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1EA1C568" w14:textId="3C440CC5" w:rsidR="00EF69CB" w:rsidRPr="00C326BC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тображается полная информация по заявке: дата создания, автомобиль, описание проблемы, статус, данные клиента, назначенный механик, запчасти.</w:t>
      </w:r>
    </w:p>
    <w:p w14:paraId="3F1EE81E" w14:textId="0990D2EB" w:rsidR="00EF69CB" w:rsidRPr="00C326BC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EF69CB" w:rsidRPr="00C326BC">
        <w:rPr>
          <w:rFonts w:cs="Times New Roman"/>
          <w:szCs w:val="28"/>
        </w:rPr>
        <w:t>лок «Комментарии» со списком комментариев.</w:t>
      </w:r>
    </w:p>
    <w:p w14:paraId="1FBBAFBA" w14:textId="615BCCDF" w:rsidR="00EF69CB" w:rsidRDefault="00777DD8" w:rsidP="0079328F">
      <w:pPr>
        <w:numPr>
          <w:ilvl w:val="0"/>
          <w:numId w:val="3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 xml:space="preserve"> зависимости от роли пользователя доступны дополнительные кнопки в нижней части окна (например, «Изменить статус», «Добавить запчасти», «QR-код отзыва»).</w:t>
      </w:r>
    </w:p>
    <w:p w14:paraId="6FBA4FA0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7E512A77" w14:textId="0E585BC9" w:rsidR="00EF69CB" w:rsidRDefault="00EF69CB" w:rsidP="00C326BC">
      <w:pPr>
        <w:ind w:firstLine="709"/>
        <w:rPr>
          <w:rFonts w:cs="Times New Roman"/>
          <w:bCs/>
          <w:szCs w:val="28"/>
        </w:rPr>
      </w:pPr>
      <w:r w:rsidRPr="00C326BC">
        <w:rPr>
          <w:rFonts w:cs="Times New Roman"/>
          <w:bCs/>
          <w:szCs w:val="28"/>
        </w:rPr>
        <w:t>Интерфейс окна статистики</w:t>
      </w:r>
    </w:p>
    <w:p w14:paraId="6EC5E730" w14:textId="77777777" w:rsidR="0078568B" w:rsidRDefault="0078568B" w:rsidP="00C326BC">
      <w:pPr>
        <w:ind w:firstLine="709"/>
        <w:rPr>
          <w:rFonts w:cs="Times New Roman"/>
          <w:bCs/>
          <w:szCs w:val="28"/>
        </w:rPr>
      </w:pPr>
    </w:p>
    <w:p w14:paraId="30152078" w14:textId="4E7880E1" w:rsidR="00C326BC" w:rsidRDefault="0078568B" w:rsidP="0078568B">
      <w:pPr>
        <w:ind w:firstLine="0"/>
        <w:jc w:val="center"/>
        <w:rPr>
          <w:rFonts w:cs="Times New Roman"/>
          <w:szCs w:val="28"/>
        </w:rPr>
      </w:pPr>
      <w:r w:rsidRPr="0078568B">
        <w:rPr>
          <w:rFonts w:cs="Times New Roman"/>
          <w:noProof/>
          <w:szCs w:val="28"/>
          <w:lang w:eastAsia="ru-RU"/>
        </w:rPr>
        <w:drawing>
          <wp:inline distT="0" distB="0" distL="0" distR="0" wp14:anchorId="5B0A3527" wp14:editId="1516D14D">
            <wp:extent cx="2666087" cy="2297430"/>
            <wp:effectExtent l="0" t="0" r="127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8231" cy="229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1C4A" w14:textId="77777777" w:rsidR="0078568B" w:rsidRPr="00C326BC" w:rsidRDefault="0078568B" w:rsidP="0078568B">
      <w:pPr>
        <w:ind w:firstLine="0"/>
        <w:jc w:val="center"/>
        <w:rPr>
          <w:rFonts w:cs="Times New Roman"/>
          <w:szCs w:val="28"/>
        </w:rPr>
      </w:pPr>
    </w:p>
    <w:p w14:paraId="75D0AFEB" w14:textId="260617FD" w:rsidR="00EF69CB" w:rsidRPr="00C326BC" w:rsidRDefault="00EF69CB" w:rsidP="0078568B">
      <w:pPr>
        <w:ind w:firstLine="0"/>
        <w:jc w:val="center"/>
        <w:rPr>
          <w:rFonts w:cs="Times New Roman"/>
          <w:iCs/>
          <w:szCs w:val="28"/>
        </w:rPr>
      </w:pPr>
      <w:r w:rsidRPr="00C326BC">
        <w:rPr>
          <w:rFonts w:cs="Times New Roman"/>
          <w:iCs/>
          <w:szCs w:val="28"/>
        </w:rPr>
        <w:t>Рисунок 1.6 — Окно статистики</w:t>
      </w:r>
    </w:p>
    <w:p w14:paraId="52D2FD8E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61F9B5AB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Описание:</w:t>
      </w:r>
    </w:p>
    <w:p w14:paraId="43BB3F28" w14:textId="7B9BED95" w:rsidR="00EF69CB" w:rsidRPr="00C326BC" w:rsidRDefault="00777DD8" w:rsidP="0079328F">
      <w:pPr>
        <w:numPr>
          <w:ilvl w:val="0"/>
          <w:numId w:val="3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EF69CB" w:rsidRPr="00C326BC">
        <w:rPr>
          <w:rFonts w:cs="Times New Roman"/>
          <w:szCs w:val="28"/>
        </w:rPr>
        <w:t>тображает карточки с количеством заявок по каждому статусу: «Всего заявок», «Новые», «В работе», «Ждут запчасти», «Готовы», «Завершены».</w:t>
      </w:r>
    </w:p>
    <w:p w14:paraId="0172B9CD" w14:textId="1F4A6319" w:rsidR="00EF69CB" w:rsidRPr="00777DD8" w:rsidRDefault="00777DD8" w:rsidP="0079328F">
      <w:pPr>
        <w:pStyle w:val="af5"/>
        <w:numPr>
          <w:ilvl w:val="0"/>
          <w:numId w:val="32"/>
        </w:numPr>
        <w:ind w:left="0" w:firstLine="709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и</w:t>
      </w:r>
      <w:r w:rsidR="00EF69CB" w:rsidRPr="00777DD8">
        <w:rPr>
          <w:rFonts w:cs="Times New Roman"/>
          <w:bCs/>
          <w:szCs w:val="28"/>
        </w:rPr>
        <w:t>нтерфейс окна с QR-кодом</w:t>
      </w:r>
    </w:p>
    <w:p w14:paraId="096F1D89" w14:textId="773989DD" w:rsidR="00C326BC" w:rsidRDefault="00C326BC" w:rsidP="00C326BC">
      <w:pPr>
        <w:ind w:firstLine="709"/>
        <w:rPr>
          <w:rFonts w:cs="Times New Roman"/>
          <w:szCs w:val="28"/>
        </w:rPr>
      </w:pPr>
    </w:p>
    <w:p w14:paraId="756ADF5D" w14:textId="72851642" w:rsidR="00EB6442" w:rsidRDefault="00EB6442" w:rsidP="00EB6442">
      <w:pPr>
        <w:ind w:firstLine="0"/>
        <w:jc w:val="center"/>
        <w:rPr>
          <w:rFonts w:cs="Times New Roman"/>
          <w:szCs w:val="28"/>
        </w:rPr>
      </w:pPr>
      <w:r w:rsidRPr="00EB6442">
        <w:rPr>
          <w:rFonts w:cs="Times New Roman"/>
          <w:noProof/>
          <w:szCs w:val="28"/>
          <w:lang w:eastAsia="ru-RU"/>
        </w:rPr>
        <w:drawing>
          <wp:inline distT="0" distB="0" distL="0" distR="0" wp14:anchorId="1E8FA3DD" wp14:editId="0A76CDBE">
            <wp:extent cx="2826160" cy="3200400"/>
            <wp:effectExtent l="19050" t="19050" r="1270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8576" cy="3214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B3DE0E" w14:textId="77777777" w:rsidR="00EB6442" w:rsidRPr="00C326BC" w:rsidRDefault="00EB6442" w:rsidP="00EB6442">
      <w:pPr>
        <w:ind w:firstLine="0"/>
        <w:jc w:val="center"/>
        <w:rPr>
          <w:rFonts w:cs="Times New Roman"/>
          <w:szCs w:val="28"/>
        </w:rPr>
      </w:pPr>
    </w:p>
    <w:p w14:paraId="48591DC3" w14:textId="4091D32F" w:rsidR="00EF69CB" w:rsidRDefault="00777DD8" w:rsidP="00EB6442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1.7 — Окно с QR-кодом</w:t>
      </w:r>
    </w:p>
    <w:p w14:paraId="085225D0" w14:textId="77777777" w:rsidR="00C326BC" w:rsidRPr="00C326BC" w:rsidRDefault="00C326BC" w:rsidP="00C326BC">
      <w:pPr>
        <w:ind w:firstLine="709"/>
        <w:rPr>
          <w:rFonts w:cs="Times New Roman"/>
          <w:szCs w:val="28"/>
        </w:rPr>
      </w:pPr>
    </w:p>
    <w:p w14:paraId="1DD793B4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Описание:</w:t>
      </w:r>
    </w:p>
    <w:p w14:paraId="724A11B1" w14:textId="2118242E" w:rsidR="00EF69CB" w:rsidRPr="00C326BC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г</w:t>
      </w:r>
      <w:r w:rsidR="00EF69CB" w:rsidRPr="00C326BC">
        <w:rPr>
          <w:rFonts w:cs="Times New Roman"/>
          <w:szCs w:val="28"/>
        </w:rPr>
        <w:t>енерируется при нажатии кнопки «QR-код отзыва» в детальном просмотре заявки.</w:t>
      </w:r>
    </w:p>
    <w:p w14:paraId="1E95A113" w14:textId="20468648" w:rsidR="00EF69CB" w:rsidRPr="00C326BC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EF69CB" w:rsidRPr="00C326BC">
        <w:rPr>
          <w:rFonts w:cs="Times New Roman"/>
          <w:szCs w:val="28"/>
        </w:rPr>
        <w:t>оступно только для роли «менеджер качества».</w:t>
      </w:r>
    </w:p>
    <w:p w14:paraId="6D510D6C" w14:textId="423E0597" w:rsidR="00EF69CB" w:rsidRDefault="00777DD8" w:rsidP="0079328F">
      <w:pPr>
        <w:numPr>
          <w:ilvl w:val="0"/>
          <w:numId w:val="3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EF69CB" w:rsidRPr="00C326BC">
        <w:rPr>
          <w:rFonts w:cs="Times New Roman"/>
          <w:szCs w:val="28"/>
        </w:rPr>
        <w:t>одержит QR-код и подпись «Отсканируйте QR-код».</w:t>
      </w:r>
    </w:p>
    <w:p w14:paraId="32ACA328" w14:textId="090D028E" w:rsidR="00777DD8" w:rsidRDefault="00777DD8" w:rsidP="00777DD8">
      <w:pPr>
        <w:rPr>
          <w:rFonts w:cs="Times New Roman"/>
          <w:szCs w:val="28"/>
        </w:rPr>
      </w:pPr>
    </w:p>
    <w:p w14:paraId="5327AE2B" w14:textId="77777777" w:rsidR="00777DD8" w:rsidRPr="00C326BC" w:rsidRDefault="00777DD8" w:rsidP="00777DD8">
      <w:pPr>
        <w:rPr>
          <w:rFonts w:cs="Times New Roman"/>
          <w:szCs w:val="28"/>
        </w:rPr>
      </w:pPr>
    </w:p>
    <w:p w14:paraId="597CD8ED" w14:textId="78E80569" w:rsidR="00EF69CB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2" w:name="_Toc224265351"/>
      <w:r w:rsidRPr="00C326BC">
        <w:rPr>
          <w:rFonts w:cs="Times New Roman"/>
          <w:bCs/>
          <w:szCs w:val="28"/>
        </w:rPr>
        <w:t>1.10 Разработка кода программы</w:t>
      </w:r>
      <w:bookmarkEnd w:id="12"/>
    </w:p>
    <w:p w14:paraId="782484BA" w14:textId="07CADA48" w:rsidR="00777DD8" w:rsidRDefault="00777DD8" w:rsidP="00C326BC">
      <w:pPr>
        <w:ind w:firstLine="709"/>
        <w:rPr>
          <w:rFonts w:cs="Times New Roman"/>
          <w:bCs/>
          <w:szCs w:val="28"/>
        </w:rPr>
      </w:pPr>
    </w:p>
    <w:p w14:paraId="0C24B4F5" w14:textId="77777777" w:rsidR="00777DD8" w:rsidRPr="00C326BC" w:rsidRDefault="00777DD8" w:rsidP="00C326BC">
      <w:pPr>
        <w:ind w:firstLine="709"/>
        <w:rPr>
          <w:rFonts w:cs="Times New Roman"/>
          <w:szCs w:val="28"/>
        </w:rPr>
      </w:pPr>
    </w:p>
    <w:p w14:paraId="259ADD22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Используемые библиотеки:</w:t>
      </w:r>
    </w:p>
    <w:p w14:paraId="41221D72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tkinter - основная библиотека для создания графического интерфейса.</w:t>
      </w:r>
    </w:p>
    <w:p w14:paraId="54D06BD0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messagebox - для отображения диалоговых окон с сообщениями.</w:t>
      </w:r>
    </w:p>
    <w:p w14:paraId="5AC4FCC0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datetime - для работы с датами.</w:t>
      </w:r>
    </w:p>
    <w:p w14:paraId="52214B0F" w14:textId="77777777" w:rsidR="00EF69CB" w:rsidRPr="00C326BC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qrcode - для генерации QR-кодов.</w:t>
      </w:r>
    </w:p>
    <w:p w14:paraId="23166BDD" w14:textId="46541A6C" w:rsidR="00777DD8" w:rsidRPr="00777DD8" w:rsidRDefault="00EF69CB" w:rsidP="0079328F">
      <w:pPr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PIL (Pillow) - для обработки и отображения изображений.</w:t>
      </w:r>
    </w:p>
    <w:p w14:paraId="333CFB83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Модульная структура:</w:t>
      </w:r>
    </w:p>
    <w:p w14:paraId="4589A2B6" w14:textId="77777777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app.py - главный файл приложения, содержащий класс App и всю логику интерфейса.</w:t>
      </w:r>
    </w:p>
    <w:p w14:paraId="4C33FCF4" w14:textId="77777777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models.py - содержит классы Request (Заявка) и Comment (Комментарий), описывающие структуру данных.</w:t>
      </w:r>
    </w:p>
    <w:p w14:paraId="017BF882" w14:textId="46498E91" w:rsidR="00EF69CB" w:rsidRPr="00C326BC" w:rsidRDefault="00EF69CB" w:rsidP="0079328F">
      <w:pPr>
        <w:numPr>
          <w:ilvl w:val="0"/>
          <w:numId w:val="34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lastRenderedPageBreak/>
        <w:t>data.py - содержит глобальные списки requests, users, comments и функцию load_data() для их инициализации тестовыми данными.</w:t>
      </w:r>
    </w:p>
    <w:p w14:paraId="0EEF3036" w14:textId="5D5817D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179789B8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0BF93ADE" w14:textId="2F5AF16A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3" w:name="_Toc224265352"/>
      <w:r w:rsidRPr="00C326BC">
        <w:rPr>
          <w:rFonts w:cs="Times New Roman"/>
          <w:bCs/>
          <w:szCs w:val="28"/>
        </w:rPr>
        <w:t>1.11 Добавление обработки ошибок</w:t>
      </w:r>
      <w:bookmarkEnd w:id="13"/>
    </w:p>
    <w:p w14:paraId="4EEC28E7" w14:textId="2EA72E1D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5EA0CAA0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3540D7F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Обработка ошибок при загрузке данных (файл </w:t>
      </w:r>
      <w:r w:rsidRPr="00C326BC">
        <w:rPr>
          <w:rFonts w:cs="Times New Roman"/>
          <w:szCs w:val="28"/>
        </w:rPr>
        <w:t>data.py</w:t>
      </w:r>
      <w:r w:rsidRPr="00C326BC">
        <w:rPr>
          <w:rFonts w:cs="Times New Roman"/>
          <w:bCs/>
          <w:szCs w:val="28"/>
        </w:rPr>
        <w:t>)</w:t>
      </w:r>
      <w:r w:rsidRPr="00C326BC">
        <w:rPr>
          <w:rFonts w:cs="Times New Roman"/>
          <w:szCs w:val="28"/>
        </w:rPr>
        <w:br/>
        <w:t>Хотя в текущей версии данные загружаются из кода, структура позволяет легко заменить эту функцию на чтение из файла с обработкой исключений FileNotFoundError.</w:t>
      </w:r>
    </w:p>
    <w:p w14:paraId="7A96A4FA" w14:textId="77777777" w:rsidR="00EF69CB" w:rsidRPr="00C326BC" w:rsidRDefault="00EF69CB" w:rsidP="00777DD8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Обработка ошибок при авторизации (файл </w:t>
      </w:r>
      <w:r w:rsidRPr="00C326BC">
        <w:rPr>
          <w:rFonts w:cs="Times New Roman"/>
          <w:szCs w:val="28"/>
        </w:rPr>
        <w:t>app.py</w:t>
      </w:r>
      <w:r w:rsidRPr="00C326BC">
        <w:rPr>
          <w:rFonts w:cs="Times New Roman"/>
          <w:bCs/>
          <w:szCs w:val="28"/>
        </w:rPr>
        <w:t>, метод </w:t>
      </w:r>
      <w:r w:rsidRPr="00C326BC">
        <w:rPr>
          <w:rFonts w:cs="Times New Roman"/>
          <w:szCs w:val="28"/>
        </w:rPr>
        <w:t>try_login</w:t>
      </w:r>
      <w:r w:rsidRPr="00C326BC">
        <w:rPr>
          <w:rFonts w:cs="Times New Roman"/>
          <w:bCs/>
          <w:szCs w:val="28"/>
        </w:rPr>
        <w:t>)</w:t>
      </w:r>
    </w:p>
    <w:p w14:paraId="0043F958" w14:textId="0E83CB83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роверяется наличие введенной пары логин/пароль в списке users.</w:t>
      </w:r>
    </w:p>
    <w:p w14:paraId="4AC15572" w14:textId="63E6722C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ри несовпадении выводится сообщение messagebox.showerror("Ошибка", "Неверный логин или пароль").</w:t>
      </w:r>
    </w:p>
    <w:p w14:paraId="75F7E442" w14:textId="08AB7DB5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добавлении заявки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r w:rsidR="00EF69CB" w:rsidRPr="00777DD8">
        <w:rPr>
          <w:rFonts w:cs="Times New Roman"/>
          <w:szCs w:val="28"/>
        </w:rPr>
        <w:t>add_request</w:t>
      </w:r>
      <w:r w:rsidR="00EF69CB" w:rsidRPr="00777DD8">
        <w:rPr>
          <w:rFonts w:cs="Times New Roman"/>
          <w:bCs/>
          <w:szCs w:val="28"/>
        </w:rPr>
        <w:t>)</w:t>
      </w:r>
    </w:p>
    <w:p w14:paraId="41FCAB24" w14:textId="4D1B9DE5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="00EF69CB" w:rsidRPr="00C326BC">
        <w:rPr>
          <w:rFonts w:cs="Times New Roman"/>
          <w:szCs w:val="28"/>
        </w:rPr>
        <w:t xml:space="preserve"> текущей версии не реализована, но может быть добавлена проверка на пустые обязательные поля.</w:t>
      </w:r>
    </w:p>
    <w:p w14:paraId="153E64F7" w14:textId="710EB75B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просмотре деталей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r w:rsidR="00EF69CB" w:rsidRPr="00777DD8">
        <w:rPr>
          <w:rFonts w:cs="Times New Roman"/>
          <w:szCs w:val="28"/>
        </w:rPr>
        <w:t>show_selected_request</w:t>
      </w:r>
      <w:r w:rsidR="00EF69CB" w:rsidRPr="00777DD8">
        <w:rPr>
          <w:rFonts w:cs="Times New Roman"/>
          <w:bCs/>
          <w:szCs w:val="28"/>
        </w:rPr>
        <w:t>)</w:t>
      </w:r>
    </w:p>
    <w:p w14:paraId="15B405E4" w14:textId="0DB0B6E5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EF69CB" w:rsidRPr="00C326BC">
        <w:rPr>
          <w:rFonts w:cs="Times New Roman"/>
          <w:szCs w:val="28"/>
        </w:rPr>
        <w:t>роверяется, выбран ли элемент в списке (self.current_tree.selection()). Если нет, ничего не происходит (или можно вывести сообщение).</w:t>
      </w:r>
    </w:p>
    <w:p w14:paraId="3652AB1C" w14:textId="628CDA91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назначении механика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r w:rsidR="00EF69CB" w:rsidRPr="00777DD8">
        <w:rPr>
          <w:rFonts w:cs="Times New Roman"/>
          <w:szCs w:val="28"/>
        </w:rPr>
        <w:t>assign_master</w:t>
      </w:r>
      <w:r w:rsidR="00EF69CB" w:rsidRPr="00777DD8">
        <w:rPr>
          <w:rFonts w:cs="Times New Roman"/>
          <w:bCs/>
          <w:szCs w:val="28"/>
        </w:rPr>
        <w:t>)</w:t>
      </w:r>
    </w:p>
    <w:p w14:paraId="1C7B1C41" w14:textId="4C6E6960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спользуется блок try-except для перехвата ошибки, если пользователь нажал "Назначить", не выбрав механика (int(var.get()) вызовет исключение). Выводится сообщение messagebox.showerror("Ошибка", "Выберите механика").</w:t>
      </w:r>
    </w:p>
    <w:p w14:paraId="39F79D3D" w14:textId="53D86099" w:rsidR="00EF69CB" w:rsidRPr="00777DD8" w:rsidRDefault="00777DD8" w:rsidP="0079328F">
      <w:pPr>
        <w:pStyle w:val="af5"/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="00EF69CB" w:rsidRPr="00777DD8">
        <w:rPr>
          <w:rFonts w:cs="Times New Roman"/>
          <w:bCs/>
          <w:szCs w:val="28"/>
        </w:rPr>
        <w:t>бработка ошибок при поиске по номеру (файл </w:t>
      </w:r>
      <w:r w:rsidR="00EF69CB" w:rsidRPr="00777DD8">
        <w:rPr>
          <w:rFonts w:cs="Times New Roman"/>
          <w:szCs w:val="28"/>
        </w:rPr>
        <w:t>app.py</w:t>
      </w:r>
      <w:r w:rsidR="00EF69CB" w:rsidRPr="00777DD8">
        <w:rPr>
          <w:rFonts w:cs="Times New Roman"/>
          <w:bCs/>
          <w:szCs w:val="28"/>
        </w:rPr>
        <w:t>, метод </w:t>
      </w:r>
      <w:r w:rsidR="00EF69CB" w:rsidRPr="00777DD8">
        <w:rPr>
          <w:rFonts w:cs="Times New Roman"/>
          <w:szCs w:val="28"/>
        </w:rPr>
        <w:t>show_search</w:t>
      </w:r>
      <w:r w:rsidR="00EF69CB" w:rsidRPr="00777DD8">
        <w:rPr>
          <w:rFonts w:cs="Times New Roman"/>
          <w:bCs/>
          <w:szCs w:val="28"/>
        </w:rPr>
        <w:t>)</w:t>
      </w:r>
    </w:p>
    <w:p w14:paraId="6B580CC4" w14:textId="529FF32D" w:rsidR="00EF69CB" w:rsidRPr="00C326BC" w:rsidRDefault="00777DD8" w:rsidP="0079328F">
      <w:pPr>
        <w:numPr>
          <w:ilvl w:val="0"/>
          <w:numId w:val="35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="00EF69CB" w:rsidRPr="00C326BC">
        <w:rPr>
          <w:rFonts w:cs="Times New Roman"/>
          <w:szCs w:val="28"/>
        </w:rPr>
        <w:t>спользуется блок try-except для перехвата ошибки, если в поле поиска введено не число. Выводится сообщение messagebox.showerror("Ошибка", "Введите число").</w:t>
      </w:r>
    </w:p>
    <w:p w14:paraId="2273B312" w14:textId="2A9A3E54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6C48E08" w14:textId="77777777" w:rsidR="00777DD8" w:rsidRPr="00C326BC" w:rsidRDefault="00777DD8" w:rsidP="00C326BC">
      <w:pPr>
        <w:ind w:firstLine="709"/>
        <w:rPr>
          <w:rFonts w:cs="Times New Roman"/>
          <w:szCs w:val="28"/>
        </w:rPr>
      </w:pPr>
    </w:p>
    <w:p w14:paraId="2BEEB2B7" w14:textId="1BF1800D" w:rsidR="00EF69CB" w:rsidRPr="00C326BC" w:rsidRDefault="00EF69CB" w:rsidP="009A6625">
      <w:pPr>
        <w:pStyle w:val="10"/>
        <w:ind w:firstLine="709"/>
        <w:rPr>
          <w:rFonts w:cs="Times New Roman"/>
          <w:bCs/>
          <w:szCs w:val="28"/>
        </w:rPr>
      </w:pPr>
      <w:bookmarkStart w:id="14" w:name="_Toc224265353"/>
      <w:r w:rsidRPr="00C326BC">
        <w:rPr>
          <w:rFonts w:cs="Times New Roman"/>
          <w:bCs/>
          <w:szCs w:val="28"/>
        </w:rPr>
        <w:t>1.12 Проведение отладки и тестирования</w:t>
      </w:r>
      <w:bookmarkEnd w:id="14"/>
    </w:p>
    <w:p w14:paraId="1ACA31BD" w14:textId="643A01B6" w:rsidR="00EC681C" w:rsidRPr="00C326BC" w:rsidRDefault="00EC681C" w:rsidP="00C326BC">
      <w:pPr>
        <w:ind w:firstLine="709"/>
        <w:rPr>
          <w:rFonts w:cs="Times New Roman"/>
          <w:bCs/>
          <w:szCs w:val="28"/>
        </w:rPr>
      </w:pPr>
    </w:p>
    <w:p w14:paraId="2060831A" w14:textId="77777777" w:rsidR="00EC681C" w:rsidRPr="00C326BC" w:rsidRDefault="00EC681C" w:rsidP="00C326BC">
      <w:pPr>
        <w:ind w:firstLine="709"/>
        <w:rPr>
          <w:rFonts w:cs="Times New Roman"/>
          <w:szCs w:val="28"/>
        </w:rPr>
      </w:pPr>
    </w:p>
    <w:p w14:paraId="7F4AE587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 процессе разработки проводилось функциональное тестирование для проверки корректности работы всех модулей:</w:t>
      </w:r>
    </w:p>
    <w:p w14:paraId="77545E15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авторизации:</w:t>
      </w:r>
      <w:r w:rsidRPr="00C326BC">
        <w:rPr>
          <w:rFonts w:cs="Times New Roman"/>
          <w:szCs w:val="28"/>
        </w:rPr>
        <w:t> Проверен вход с различными учетными записями (менеджер, механик, оператор и т.д.) и реакция на неверные данные.</w:t>
      </w:r>
    </w:p>
    <w:p w14:paraId="7AAA3726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разграничения прав доступа:</w:t>
      </w:r>
      <w:r w:rsidRPr="00C326BC">
        <w:rPr>
          <w:rFonts w:cs="Times New Roman"/>
          <w:szCs w:val="28"/>
        </w:rPr>
        <w:t> Проверено, что для каждой роли отображаются только доступные им функции и кнопки.</w:t>
      </w:r>
    </w:p>
    <w:p w14:paraId="6F129FD1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lastRenderedPageBreak/>
        <w:t>Тестирование создания заявки:</w:t>
      </w:r>
      <w:r w:rsidRPr="00C326BC">
        <w:rPr>
          <w:rFonts w:cs="Times New Roman"/>
          <w:szCs w:val="28"/>
        </w:rPr>
        <w:t> Проверен процесс создания новой заявки и ее появления в общем списке.</w:t>
      </w:r>
    </w:p>
    <w:p w14:paraId="388A0E3C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изменения статуса:</w:t>
      </w:r>
      <w:r w:rsidRPr="00C326BC">
        <w:rPr>
          <w:rFonts w:cs="Times New Roman"/>
          <w:szCs w:val="28"/>
        </w:rPr>
        <w:t> Проверено изменение статуса заявки, автоматическое добавление комментария и изменение цвета строки в списке.</w:t>
      </w:r>
    </w:p>
    <w:p w14:paraId="2350F0A3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назначения механика и добавления комментариев:</w:t>
      </w:r>
      <w:r w:rsidRPr="00C326BC">
        <w:rPr>
          <w:rFonts w:cs="Times New Roman"/>
          <w:szCs w:val="28"/>
        </w:rPr>
        <w:t> Проверена корректность назначения ответственного и добавления записей в блок комментариев.</w:t>
      </w:r>
    </w:p>
    <w:p w14:paraId="732C52B6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поиска:</w:t>
      </w:r>
      <w:r w:rsidRPr="00C326BC">
        <w:rPr>
          <w:rFonts w:cs="Times New Roman"/>
          <w:szCs w:val="28"/>
        </w:rPr>
        <w:t> Выполнен поиск по существующему и несуществующему ID, а также по различным статусам.</w:t>
      </w:r>
    </w:p>
    <w:p w14:paraId="066E047C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статистики:</w:t>
      </w:r>
      <w:r w:rsidRPr="00C326BC">
        <w:rPr>
          <w:rFonts w:cs="Times New Roman"/>
          <w:szCs w:val="28"/>
        </w:rPr>
        <w:t> Проверена корректность подсчета заявок по статусам.</w:t>
      </w:r>
    </w:p>
    <w:p w14:paraId="45AEBFF8" w14:textId="77777777" w:rsidR="00EF69CB" w:rsidRPr="00C326BC" w:rsidRDefault="00EF69CB" w:rsidP="0079328F">
      <w:pPr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C326BC">
        <w:rPr>
          <w:rFonts w:cs="Times New Roman"/>
          <w:bCs/>
          <w:szCs w:val="28"/>
        </w:rPr>
        <w:t>Тестирование UI:</w:t>
      </w:r>
      <w:r w:rsidRPr="00C326BC">
        <w:rPr>
          <w:rFonts w:cs="Times New Roman"/>
          <w:szCs w:val="28"/>
        </w:rPr>
        <w:t> Проверено корректное отображение всех элементов интерфейса, работа кнопок навигации и всплывающих окон.</w:t>
      </w:r>
    </w:p>
    <w:p w14:paraId="5C076C67" w14:textId="77777777" w:rsidR="00EF69CB" w:rsidRPr="00C326BC" w:rsidRDefault="00EF69CB" w:rsidP="00C326BC">
      <w:pPr>
        <w:ind w:firstLine="709"/>
        <w:rPr>
          <w:rFonts w:cs="Times New Roman"/>
          <w:szCs w:val="28"/>
        </w:rPr>
      </w:pPr>
      <w:r w:rsidRPr="00C326BC">
        <w:rPr>
          <w:rFonts w:cs="Times New Roman"/>
          <w:szCs w:val="28"/>
        </w:rPr>
        <w:t>Все выявленные в процессе тестирования ошибки были устранены. Система работает стабильно в соответствии с требованиями технического задания.</w:t>
      </w:r>
    </w:p>
    <w:p w14:paraId="08115174" w14:textId="1BBB4177" w:rsidR="00EF69CB" w:rsidRDefault="00EF69CB" w:rsidP="00777DD8">
      <w:pPr>
        <w:ind w:firstLine="0"/>
        <w:jc w:val="left"/>
        <w:rPr>
          <w:rFonts w:cs="Times New Roman"/>
          <w:szCs w:val="28"/>
        </w:rPr>
      </w:pPr>
    </w:p>
    <w:p w14:paraId="79CB3E34" w14:textId="0D63A610" w:rsidR="00777DD8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42E66318" w14:textId="2FE9DE8A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3A0B1ACA" w14:textId="3C734D20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E6299AC" w14:textId="0271237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4969AE58" w14:textId="5EF43508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9A34E0B" w14:textId="7721C48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57E0AB8" w14:textId="6DAED77D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78DD8B5" w14:textId="244F5620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2A7C951" w14:textId="021FFA9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FDDBA51" w14:textId="14FF5A09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32DC6D7" w14:textId="08E514D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75C9AFF" w14:textId="3FBF625E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2C2D8B6A" w14:textId="37846A7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DF47D3D" w14:textId="3708C938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671C2E47" w14:textId="05B4A9E3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7EE62242" w14:textId="35BDFE5A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54D38F32" w14:textId="30EA04DB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1CC9016E" w14:textId="19AA86A5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3DFC1E91" w14:textId="0728584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1CE5FCD" w14:textId="0726FE70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DFBC35C" w14:textId="713FFD58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EE709A9" w14:textId="6C61F22E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494C3AE" w14:textId="3CD317D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9458725" w14:textId="6F4DEAD6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3717C5" w14:textId="7777777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E08E447" w14:textId="5F811CBC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77384278" w14:textId="77777777" w:rsidR="00034595" w:rsidRDefault="00034595" w:rsidP="00777DD8">
      <w:pPr>
        <w:ind w:firstLine="0"/>
        <w:jc w:val="left"/>
        <w:rPr>
          <w:rFonts w:cs="Times New Roman"/>
          <w:szCs w:val="28"/>
        </w:rPr>
      </w:pPr>
    </w:p>
    <w:p w14:paraId="7973ADC2" w14:textId="77777777" w:rsidR="0078568B" w:rsidRDefault="0078568B" w:rsidP="00777DD8">
      <w:pPr>
        <w:ind w:firstLine="0"/>
        <w:jc w:val="left"/>
        <w:rPr>
          <w:rFonts w:cs="Times New Roman"/>
          <w:szCs w:val="28"/>
        </w:rPr>
      </w:pPr>
    </w:p>
    <w:p w14:paraId="0AB1B9A7" w14:textId="17603F2B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5" w:name="_Toc224265354"/>
      <w:r w:rsidRPr="00777DD8">
        <w:rPr>
          <w:rFonts w:cs="Times New Roman"/>
          <w:bCs/>
          <w:szCs w:val="28"/>
        </w:rPr>
        <w:lastRenderedPageBreak/>
        <w:t>Модуль 2</w:t>
      </w:r>
      <w:bookmarkEnd w:id="15"/>
    </w:p>
    <w:p w14:paraId="62640A31" w14:textId="214A1766" w:rsidR="0078568B" w:rsidRDefault="0078568B" w:rsidP="00777DD8">
      <w:pPr>
        <w:ind w:firstLine="709"/>
        <w:rPr>
          <w:rFonts w:cs="Times New Roman"/>
          <w:bCs/>
          <w:szCs w:val="28"/>
        </w:rPr>
      </w:pPr>
    </w:p>
    <w:p w14:paraId="327079B3" w14:textId="77777777" w:rsidR="0078568B" w:rsidRPr="00777DD8" w:rsidRDefault="0078568B" w:rsidP="00777DD8">
      <w:pPr>
        <w:ind w:firstLine="709"/>
        <w:rPr>
          <w:rFonts w:cs="Times New Roman"/>
          <w:bCs/>
          <w:szCs w:val="28"/>
        </w:rPr>
      </w:pPr>
    </w:p>
    <w:p w14:paraId="5F2BE0D5" w14:textId="6A468226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6" w:name="_Toc224265355"/>
      <w:r w:rsidRPr="00777DD8">
        <w:rPr>
          <w:rFonts w:cs="Times New Roman"/>
          <w:bCs/>
          <w:szCs w:val="28"/>
        </w:rPr>
        <w:t>2.1 Спроектировать структуру БД</w:t>
      </w:r>
      <w:bookmarkEnd w:id="16"/>
    </w:p>
    <w:p w14:paraId="2DFBCEDD" w14:textId="0E2273DC" w:rsidR="0078568B" w:rsidRDefault="0078568B" w:rsidP="00777DD8">
      <w:pPr>
        <w:ind w:firstLine="709"/>
        <w:rPr>
          <w:rFonts w:cs="Times New Roman"/>
          <w:bCs/>
          <w:szCs w:val="28"/>
        </w:rPr>
      </w:pPr>
    </w:p>
    <w:p w14:paraId="5AC3898D" w14:textId="77777777" w:rsidR="0078568B" w:rsidRPr="00777DD8" w:rsidRDefault="0078568B" w:rsidP="00777DD8">
      <w:pPr>
        <w:ind w:firstLine="709"/>
        <w:rPr>
          <w:rFonts w:cs="Times New Roman"/>
          <w:bCs/>
          <w:szCs w:val="28"/>
        </w:rPr>
      </w:pPr>
    </w:p>
    <w:p w14:paraId="315D28D1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На основе ключевых сущностей была спроектирована реляционная база данных, приведенная к третьей нормальной форме (3НФ). Схема данных представлена на </w:t>
      </w:r>
      <w:r w:rsidRPr="00777DD8">
        <w:rPr>
          <w:rFonts w:cs="Times New Roman"/>
          <w:bCs/>
          <w:szCs w:val="28"/>
        </w:rPr>
        <w:t>ER-диаграмме (Рисунок 2.1)</w:t>
      </w:r>
      <w:r w:rsidRPr="00777DD8">
        <w:rPr>
          <w:rFonts w:cs="Times New Roman"/>
          <w:szCs w:val="28"/>
        </w:rPr>
        <w:t>.</w:t>
      </w:r>
    </w:p>
    <w:p w14:paraId="5DF3A0CE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Логическая модель данных включает следующие таблицы:</w:t>
      </w:r>
    </w:p>
    <w:p w14:paraId="666CF898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Users</w:t>
      </w:r>
    </w:p>
    <w:p w14:paraId="7D89BF6C" w14:textId="77777777" w:rsidR="00777DD8" w:rsidRPr="00777DD8" w:rsidRDefault="00777DD8" w:rsidP="0079328F">
      <w:pPr>
        <w:numPr>
          <w:ilvl w:val="1"/>
          <w:numId w:val="42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user_id (INT, PRIMARY KEY) — уникальный идентификатор пользователя.</w:t>
      </w:r>
    </w:p>
    <w:p w14:paraId="28819B21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login (VARCHAR, UNIQUE) — </w:t>
      </w:r>
      <w:r w:rsidRPr="00777DD8">
        <w:rPr>
          <w:rFonts w:cs="Times New Roman"/>
          <w:szCs w:val="28"/>
        </w:rPr>
        <w:t>логин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для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входа</w:t>
      </w:r>
      <w:r w:rsidRPr="00777DD8">
        <w:rPr>
          <w:rFonts w:cs="Times New Roman"/>
          <w:szCs w:val="28"/>
          <w:lang w:val="en-US"/>
        </w:rPr>
        <w:t>.</w:t>
      </w:r>
    </w:p>
    <w:p w14:paraId="0F291570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password_hash (VARCHAR) — </w:t>
      </w:r>
      <w:r w:rsidRPr="00777DD8">
        <w:rPr>
          <w:rFonts w:cs="Times New Roman"/>
          <w:szCs w:val="28"/>
        </w:rPr>
        <w:t>хеш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пароля</w:t>
      </w:r>
      <w:r w:rsidRPr="00777DD8">
        <w:rPr>
          <w:rFonts w:cs="Times New Roman"/>
          <w:szCs w:val="28"/>
          <w:lang w:val="en-US"/>
        </w:rPr>
        <w:t>.</w:t>
      </w:r>
    </w:p>
    <w:p w14:paraId="36281200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full_name (VARCHAR) — полное имя пользователя.</w:t>
      </w:r>
    </w:p>
    <w:p w14:paraId="3A475933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phone (VARCHAR) — контактный телефон.</w:t>
      </w:r>
    </w:p>
    <w:p w14:paraId="5E35D324" w14:textId="77777777" w:rsidR="00777DD8" w:rsidRPr="00777DD8" w:rsidRDefault="00777DD8" w:rsidP="0079328F">
      <w:pPr>
        <w:numPr>
          <w:ilvl w:val="1"/>
          <w:numId w:val="41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role_id (INT, FOREIGN KEY REFERENCES Roles) — </w:t>
      </w:r>
      <w:r w:rsidRPr="00777DD8">
        <w:rPr>
          <w:rFonts w:cs="Times New Roman"/>
          <w:szCs w:val="28"/>
        </w:rPr>
        <w:t>ссылка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на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роль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пользователя</w:t>
      </w:r>
      <w:r w:rsidRPr="00777DD8">
        <w:rPr>
          <w:rFonts w:cs="Times New Roman"/>
          <w:szCs w:val="28"/>
          <w:lang w:val="en-US"/>
        </w:rPr>
        <w:t>.</w:t>
      </w:r>
    </w:p>
    <w:p w14:paraId="51F1EF35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Roles</w:t>
      </w:r>
    </w:p>
    <w:p w14:paraId="4972AA02" w14:textId="77777777" w:rsidR="00777DD8" w:rsidRPr="00777DD8" w:rsidRDefault="00777DD8" w:rsidP="0079328F">
      <w:pPr>
        <w:numPr>
          <w:ilvl w:val="1"/>
          <w:numId w:val="40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role_id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роли</w:t>
      </w:r>
      <w:r w:rsidRPr="00777DD8">
        <w:rPr>
          <w:rFonts w:cs="Times New Roman"/>
          <w:szCs w:val="28"/>
          <w:lang w:val="en-US"/>
        </w:rPr>
        <w:t>.</w:t>
      </w:r>
    </w:p>
    <w:p w14:paraId="4EF0DBD4" w14:textId="77777777" w:rsidR="00777DD8" w:rsidRPr="00777DD8" w:rsidRDefault="00777DD8" w:rsidP="0079328F">
      <w:pPr>
        <w:numPr>
          <w:ilvl w:val="1"/>
          <w:numId w:val="40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role_name (VARCHAR) — название роли (Менеджер, Автомеханик и т.д.).</w:t>
      </w:r>
    </w:p>
    <w:p w14:paraId="092E2A56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Requests</w:t>
      </w:r>
    </w:p>
    <w:p w14:paraId="4B1AE24F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request_id (INT, PRIMARY KEY) — </w:t>
      </w:r>
      <w:r w:rsidRPr="00777DD8">
        <w:rPr>
          <w:rFonts w:cs="Times New Roman"/>
          <w:szCs w:val="28"/>
        </w:rPr>
        <w:t>уникальный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номер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>.</w:t>
      </w:r>
    </w:p>
    <w:p w14:paraId="6168CBF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start_date (DATE) — дата создания заявки.</w:t>
      </w:r>
    </w:p>
    <w:p w14:paraId="0C657F5A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car_type (VARCHAR) — тип автомобиля (легковая, грузовая).</w:t>
      </w:r>
    </w:p>
    <w:p w14:paraId="2CD3512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car_model (VARCHAR) — модель автомобиля.</w:t>
      </w:r>
    </w:p>
    <w:p w14:paraId="41DCF426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problem_description (TEXT) — </w:t>
      </w:r>
      <w:r w:rsidRPr="00777DD8">
        <w:rPr>
          <w:rFonts w:cs="Times New Roman"/>
          <w:szCs w:val="28"/>
        </w:rPr>
        <w:t>описание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проблемы</w:t>
      </w:r>
      <w:r w:rsidRPr="00777DD8">
        <w:rPr>
          <w:rFonts w:cs="Times New Roman"/>
          <w:szCs w:val="28"/>
          <w:lang w:val="en-US"/>
        </w:rPr>
        <w:t>.</w:t>
      </w:r>
    </w:p>
    <w:p w14:paraId="548F2B5F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status_id (INT, FOREIGN KEY REFERENCES Statuses) — </w:t>
      </w:r>
      <w:r w:rsidRPr="00777DD8">
        <w:rPr>
          <w:rFonts w:cs="Times New Roman"/>
          <w:szCs w:val="28"/>
        </w:rPr>
        <w:t>текущий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>.</w:t>
      </w:r>
    </w:p>
    <w:p w14:paraId="137FC5FD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completion_date (DATE) — плановая/фактическая дата завершения.</w:t>
      </w:r>
    </w:p>
    <w:p w14:paraId="27DB32A9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required_parts (TEXT) — </w:t>
      </w:r>
      <w:r w:rsidRPr="00777DD8">
        <w:rPr>
          <w:rFonts w:cs="Times New Roman"/>
          <w:szCs w:val="28"/>
        </w:rPr>
        <w:t>необходимые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запчасти</w:t>
      </w:r>
      <w:r w:rsidRPr="00777DD8">
        <w:rPr>
          <w:rFonts w:cs="Times New Roman"/>
          <w:szCs w:val="28"/>
          <w:lang w:val="en-US"/>
        </w:rPr>
        <w:t>.</w:t>
      </w:r>
    </w:p>
    <w:p w14:paraId="1F333644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master_id (INT, FOREIGN KEY REFERENCES Users) — ID </w:t>
      </w:r>
      <w:r w:rsidRPr="00777DD8">
        <w:rPr>
          <w:rFonts w:cs="Times New Roman"/>
          <w:szCs w:val="28"/>
        </w:rPr>
        <w:t>назначенного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механика</w:t>
      </w:r>
      <w:r w:rsidRPr="00777DD8">
        <w:rPr>
          <w:rFonts w:cs="Times New Roman"/>
          <w:szCs w:val="28"/>
          <w:lang w:val="en-US"/>
        </w:rPr>
        <w:t>.</w:t>
      </w:r>
    </w:p>
    <w:p w14:paraId="0AB5A360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client_name (VARCHAR) — </w:t>
      </w:r>
      <w:r w:rsidRPr="00777DD8">
        <w:rPr>
          <w:rFonts w:cs="Times New Roman"/>
          <w:szCs w:val="28"/>
        </w:rPr>
        <w:t>имя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клиента</w:t>
      </w:r>
      <w:r w:rsidRPr="00777DD8">
        <w:rPr>
          <w:rFonts w:cs="Times New Roman"/>
          <w:szCs w:val="28"/>
          <w:lang w:val="en-US"/>
        </w:rPr>
        <w:t>.</w:t>
      </w:r>
    </w:p>
    <w:p w14:paraId="75495717" w14:textId="77777777" w:rsidR="00777DD8" w:rsidRPr="00777DD8" w:rsidRDefault="00777DD8" w:rsidP="0079328F">
      <w:pPr>
        <w:numPr>
          <w:ilvl w:val="1"/>
          <w:numId w:val="39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client_phone (VARCHAR) — </w:t>
      </w:r>
      <w:r w:rsidRPr="00777DD8">
        <w:rPr>
          <w:rFonts w:cs="Times New Roman"/>
          <w:szCs w:val="28"/>
        </w:rPr>
        <w:t>телефон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клиента</w:t>
      </w:r>
      <w:r w:rsidRPr="00777DD8">
        <w:rPr>
          <w:rFonts w:cs="Times New Roman"/>
          <w:szCs w:val="28"/>
          <w:lang w:val="en-US"/>
        </w:rPr>
        <w:t>.</w:t>
      </w:r>
    </w:p>
    <w:p w14:paraId="199EF68F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Statuses</w:t>
      </w:r>
    </w:p>
    <w:p w14:paraId="02658054" w14:textId="77777777" w:rsidR="00777DD8" w:rsidRPr="00777DD8" w:rsidRDefault="00777DD8" w:rsidP="0079328F">
      <w:pPr>
        <w:numPr>
          <w:ilvl w:val="1"/>
          <w:numId w:val="38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status_id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статуса</w:t>
      </w:r>
      <w:r w:rsidRPr="00777DD8">
        <w:rPr>
          <w:rFonts w:cs="Times New Roman"/>
          <w:szCs w:val="28"/>
          <w:lang w:val="en-US"/>
        </w:rPr>
        <w:t>.</w:t>
      </w:r>
    </w:p>
    <w:p w14:paraId="0AF8C8B9" w14:textId="77777777" w:rsidR="00777DD8" w:rsidRPr="00777DD8" w:rsidRDefault="00777DD8" w:rsidP="0079328F">
      <w:pPr>
        <w:numPr>
          <w:ilvl w:val="1"/>
          <w:numId w:val="38"/>
        </w:numPr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status_name (VARCHAR) — </w:t>
      </w:r>
      <w:r w:rsidRPr="00777DD8">
        <w:rPr>
          <w:rFonts w:cs="Times New Roman"/>
          <w:szCs w:val="28"/>
        </w:rPr>
        <w:t>название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статуса</w:t>
      </w:r>
      <w:r w:rsidRPr="00777DD8">
        <w:rPr>
          <w:rFonts w:cs="Times New Roman"/>
          <w:szCs w:val="28"/>
          <w:lang w:val="en-US"/>
        </w:rPr>
        <w:t>.</w:t>
      </w:r>
    </w:p>
    <w:p w14:paraId="05390926" w14:textId="77777777" w:rsidR="00777DD8" w:rsidRPr="00777DD8" w:rsidRDefault="00777DD8" w:rsidP="0079328F">
      <w:pPr>
        <w:numPr>
          <w:ilvl w:val="0"/>
          <w:numId w:val="36"/>
        </w:numPr>
        <w:tabs>
          <w:tab w:val="clear" w:pos="720"/>
          <w:tab w:val="num" w:pos="1418"/>
        </w:tabs>
        <w:ind w:left="0" w:firstLine="709"/>
        <w:rPr>
          <w:rFonts w:cs="Times New Roman"/>
          <w:szCs w:val="28"/>
        </w:rPr>
      </w:pPr>
      <w:r w:rsidRPr="00777DD8">
        <w:rPr>
          <w:rFonts w:cs="Times New Roman"/>
          <w:bCs/>
          <w:szCs w:val="28"/>
        </w:rPr>
        <w:t>Comments</w:t>
      </w:r>
    </w:p>
    <w:p w14:paraId="7820BA27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comment_id (INT, PRIMARY KEY) — </w:t>
      </w:r>
      <w:r w:rsidRPr="00777DD8">
        <w:rPr>
          <w:rFonts w:cs="Times New Roman"/>
          <w:szCs w:val="28"/>
        </w:rPr>
        <w:t>идентификатор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1A92666E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request_id (INT, FOREIGN KEY REFERENCES Requests) — ID </w:t>
      </w:r>
      <w:r w:rsidRPr="00777DD8">
        <w:rPr>
          <w:rFonts w:cs="Times New Roman"/>
          <w:szCs w:val="28"/>
        </w:rPr>
        <w:t>заявки</w:t>
      </w:r>
      <w:r w:rsidRPr="00777DD8">
        <w:rPr>
          <w:rFonts w:cs="Times New Roman"/>
          <w:szCs w:val="28"/>
          <w:lang w:val="en-US"/>
        </w:rPr>
        <w:t xml:space="preserve">, </w:t>
      </w:r>
      <w:r w:rsidRPr="00777DD8">
        <w:rPr>
          <w:rFonts w:cs="Times New Roman"/>
          <w:szCs w:val="28"/>
        </w:rPr>
        <w:t>к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которой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относится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комментарий</w:t>
      </w:r>
      <w:r w:rsidRPr="00777DD8">
        <w:rPr>
          <w:rFonts w:cs="Times New Roman"/>
          <w:szCs w:val="28"/>
          <w:lang w:val="en-US"/>
        </w:rPr>
        <w:t>.</w:t>
      </w:r>
    </w:p>
    <w:p w14:paraId="7D704B12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lastRenderedPageBreak/>
        <w:t xml:space="preserve">author_id (INT, FOREIGN KEY REFERENCES Users) — ID </w:t>
      </w:r>
      <w:r w:rsidRPr="00777DD8">
        <w:rPr>
          <w:rFonts w:cs="Times New Roman"/>
          <w:szCs w:val="28"/>
        </w:rPr>
        <w:t>автора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57FCEBD2" w14:textId="77777777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  <w:lang w:val="en-US"/>
        </w:rPr>
      </w:pPr>
      <w:r w:rsidRPr="00777DD8">
        <w:rPr>
          <w:rFonts w:cs="Times New Roman"/>
          <w:szCs w:val="28"/>
          <w:lang w:val="en-US"/>
        </w:rPr>
        <w:t xml:space="preserve">comment_text (TEXT) — </w:t>
      </w:r>
      <w:r w:rsidRPr="00777DD8">
        <w:rPr>
          <w:rFonts w:cs="Times New Roman"/>
          <w:szCs w:val="28"/>
        </w:rPr>
        <w:t>текст</w:t>
      </w:r>
      <w:r w:rsidRPr="00777DD8">
        <w:rPr>
          <w:rFonts w:cs="Times New Roman"/>
          <w:szCs w:val="28"/>
          <w:lang w:val="en-US"/>
        </w:rPr>
        <w:t xml:space="preserve"> </w:t>
      </w:r>
      <w:r w:rsidRPr="00777DD8">
        <w:rPr>
          <w:rFonts w:cs="Times New Roman"/>
          <w:szCs w:val="28"/>
        </w:rPr>
        <w:t>комментария</w:t>
      </w:r>
      <w:r w:rsidRPr="00777DD8">
        <w:rPr>
          <w:rFonts w:cs="Times New Roman"/>
          <w:szCs w:val="28"/>
          <w:lang w:val="en-US"/>
        </w:rPr>
        <w:t>.</w:t>
      </w:r>
    </w:p>
    <w:p w14:paraId="1CEFC1EA" w14:textId="13B33388" w:rsidR="00777DD8" w:rsidRPr="00777DD8" w:rsidRDefault="00777DD8" w:rsidP="0079328F">
      <w:pPr>
        <w:pStyle w:val="af5"/>
        <w:numPr>
          <w:ilvl w:val="0"/>
          <w:numId w:val="37"/>
        </w:numPr>
        <w:tabs>
          <w:tab w:val="num" w:pos="1418"/>
        </w:tabs>
        <w:ind w:left="0"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created_at (TIMESTAMP) — дата и время комментария.</w:t>
      </w:r>
    </w:p>
    <w:p w14:paraId="3613D169" w14:textId="59E2CE2F" w:rsidR="00777DD8" w:rsidRDefault="00777DD8" w:rsidP="00777DD8">
      <w:pPr>
        <w:rPr>
          <w:rFonts w:cs="Times New Roman"/>
          <w:szCs w:val="28"/>
        </w:rPr>
      </w:pPr>
    </w:p>
    <w:p w14:paraId="6D0CBD75" w14:textId="6924E262" w:rsidR="00777DD8" w:rsidRDefault="00777DD8" w:rsidP="00777DD8">
      <w:pPr>
        <w:rPr>
          <w:rFonts w:cs="Times New Roman"/>
          <w:szCs w:val="28"/>
        </w:rPr>
      </w:pPr>
    </w:p>
    <w:p w14:paraId="470DAEFB" w14:textId="64EC3ABE" w:rsidR="00777DD8" w:rsidRDefault="0072489D" w:rsidP="00777DD8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pict w14:anchorId="76109A7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5.8pt;height:243pt">
            <v:imagedata r:id="rId17" o:title="image"/>
          </v:shape>
        </w:pict>
      </w:r>
    </w:p>
    <w:p w14:paraId="0DB3CA0B" w14:textId="77777777" w:rsidR="00777DD8" w:rsidRPr="00777DD8" w:rsidRDefault="00777DD8" w:rsidP="00777DD8">
      <w:pPr>
        <w:ind w:firstLine="0"/>
        <w:jc w:val="center"/>
        <w:rPr>
          <w:rFonts w:cs="Times New Roman"/>
          <w:szCs w:val="28"/>
        </w:rPr>
      </w:pPr>
    </w:p>
    <w:p w14:paraId="34EEF3B1" w14:textId="2CCC0511" w:rsidR="00777DD8" w:rsidRPr="00777DD8" w:rsidRDefault="00777DD8" w:rsidP="00777DD8">
      <w:pPr>
        <w:ind w:firstLine="0"/>
        <w:jc w:val="center"/>
        <w:rPr>
          <w:rFonts w:cs="Times New Roman"/>
          <w:bCs/>
          <w:szCs w:val="28"/>
        </w:rPr>
      </w:pPr>
      <w:r w:rsidRPr="00777DD8">
        <w:rPr>
          <w:rFonts w:cs="Times New Roman"/>
          <w:bCs/>
          <w:szCs w:val="28"/>
        </w:rPr>
        <w:t>ER-диаграмма базы данных (Рисунок 2.1)</w:t>
      </w:r>
    </w:p>
    <w:p w14:paraId="5F28AF09" w14:textId="11EB0F2C" w:rsidR="00777DD8" w:rsidRDefault="00777DD8" w:rsidP="00777DD8">
      <w:pPr>
        <w:ind w:firstLine="709"/>
        <w:rPr>
          <w:rFonts w:cs="Times New Roman"/>
          <w:iCs/>
          <w:szCs w:val="28"/>
        </w:rPr>
      </w:pPr>
    </w:p>
    <w:p w14:paraId="01B1B745" w14:textId="77777777" w:rsidR="00777DD8" w:rsidRPr="00777DD8" w:rsidRDefault="00777DD8" w:rsidP="00777DD8">
      <w:pPr>
        <w:ind w:firstLine="709"/>
        <w:rPr>
          <w:rFonts w:cs="Times New Roman"/>
          <w:szCs w:val="28"/>
        </w:rPr>
      </w:pPr>
    </w:p>
    <w:p w14:paraId="1636A6AB" w14:textId="10887474" w:rsidR="00777DD8" w:rsidRDefault="00777DD8" w:rsidP="009A6625">
      <w:pPr>
        <w:pStyle w:val="10"/>
        <w:ind w:firstLine="709"/>
        <w:rPr>
          <w:rFonts w:cs="Times New Roman"/>
          <w:bCs/>
          <w:szCs w:val="28"/>
        </w:rPr>
      </w:pPr>
      <w:bookmarkStart w:id="17" w:name="_Toc224265356"/>
      <w:r w:rsidRPr="00777DD8">
        <w:rPr>
          <w:rFonts w:cs="Times New Roman"/>
          <w:bCs/>
          <w:szCs w:val="28"/>
        </w:rPr>
        <w:t>2.2 Создать и наполнить БД</w:t>
      </w:r>
      <w:bookmarkEnd w:id="17"/>
    </w:p>
    <w:p w14:paraId="5DE82D40" w14:textId="1734AA56" w:rsidR="00777DD8" w:rsidRDefault="00777DD8" w:rsidP="00777DD8">
      <w:pPr>
        <w:ind w:firstLine="709"/>
        <w:rPr>
          <w:rFonts w:cs="Times New Roman"/>
          <w:bCs/>
          <w:szCs w:val="28"/>
        </w:rPr>
      </w:pPr>
    </w:p>
    <w:p w14:paraId="5A77532C" w14:textId="77777777" w:rsidR="00777DD8" w:rsidRPr="00777DD8" w:rsidRDefault="00777DD8" w:rsidP="00777DD8">
      <w:pPr>
        <w:ind w:firstLine="709"/>
        <w:rPr>
          <w:rFonts w:cs="Times New Roman"/>
          <w:bCs/>
          <w:szCs w:val="28"/>
        </w:rPr>
      </w:pPr>
    </w:p>
    <w:p w14:paraId="679C58DF" w14:textId="380401BF" w:rsidR="0078568B" w:rsidRDefault="00777DD8" w:rsidP="0078568B">
      <w:pPr>
        <w:ind w:firstLine="709"/>
        <w:rPr>
          <w:rFonts w:cs="Times New Roman"/>
          <w:szCs w:val="28"/>
        </w:rPr>
      </w:pPr>
      <w:r w:rsidRPr="00777DD8">
        <w:rPr>
          <w:rFonts w:cs="Times New Roman"/>
          <w:szCs w:val="28"/>
        </w:rPr>
        <w:t>В</w:t>
      </w:r>
      <w:r w:rsidR="00034595">
        <w:rPr>
          <w:rFonts w:cs="Times New Roman"/>
          <w:szCs w:val="28"/>
        </w:rPr>
        <w:t xml:space="preserve"> рамках данного этапа была</w:t>
      </w:r>
      <w:r w:rsidRPr="00777DD8">
        <w:rPr>
          <w:rFonts w:cs="Times New Roman"/>
          <w:szCs w:val="28"/>
        </w:rPr>
        <w:t xml:space="preserve"> создана база данных в СУБД SQLite. Создание таблиц осуществляется с помощ</w:t>
      </w:r>
      <w:r w:rsidR="0078568B">
        <w:rPr>
          <w:rFonts w:cs="Times New Roman"/>
          <w:szCs w:val="28"/>
        </w:rPr>
        <w:t>ью следующих SQL-запросов (DDL)</w:t>
      </w:r>
    </w:p>
    <w:p w14:paraId="72E99C2F" w14:textId="77777777" w:rsidR="0078568B" w:rsidRPr="0077659A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7659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ролей</w:t>
      </w:r>
    </w:p>
    <w:p w14:paraId="0719ACCA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Roles (</w:t>
      </w:r>
    </w:p>
    <w:p w14:paraId="7F0682A4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role_id INTEGER PRIMARY KEY AUTOINCREMENT,</w:t>
      </w:r>
    </w:p>
    <w:p w14:paraId="37CED5C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role_name VARCHAR(50) UNIQUE NOT NULL</w:t>
      </w:r>
    </w:p>
    <w:p w14:paraId="14ECD5A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5CCCC8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</w:p>
    <w:p w14:paraId="3745D9F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-- Создание таблицы пользователей</w:t>
      </w:r>
    </w:p>
    <w:p w14:paraId="0DC86BD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CREATE TABLE Users (</w:t>
      </w:r>
    </w:p>
    <w:p w14:paraId="5CDEFCE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    </w:t>
      </w:r>
      <w:r w:rsidRPr="0078568B">
        <w:rPr>
          <w:rFonts w:ascii="Courier New" w:hAnsi="Courier New" w:cs="Courier New"/>
          <w:sz w:val="24"/>
          <w:szCs w:val="24"/>
          <w:lang w:val="en-US"/>
        </w:rPr>
        <w:t>user_id INTEGER PRIMARY KEY AUTOINCREMENT,</w:t>
      </w:r>
    </w:p>
    <w:p w14:paraId="7198771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login VARCHAR(50) UNIQUE NOT NULL,</w:t>
      </w:r>
    </w:p>
    <w:p w14:paraId="011E8DE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password_hash VARCHAR(255) NOT NULL,</w:t>
      </w:r>
    </w:p>
    <w:p w14:paraId="0C36557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full_name VARCHAR(100) NOT NULL,</w:t>
      </w:r>
    </w:p>
    <w:p w14:paraId="1B7AB1A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phone VARCHAR(20),</w:t>
      </w:r>
    </w:p>
    <w:p w14:paraId="4CFECBDE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role_id INTEGER NOT NULL,</w:t>
      </w:r>
    </w:p>
    <w:p w14:paraId="65DFE49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(role_id) REFERENCES Roles(role_id)</w:t>
      </w:r>
    </w:p>
    <w:p w14:paraId="595079D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F5E63BF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63259D4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статусов</w:t>
      </w:r>
    </w:p>
    <w:p w14:paraId="350EC50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Statuses (</w:t>
      </w:r>
    </w:p>
    <w:p w14:paraId="12A914B4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status_id INTEGER PRIMARY KEY AUTOINCREMENT,</w:t>
      </w:r>
    </w:p>
    <w:p w14:paraId="7B8C0698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status_name VARCHAR(50) UNIQUE NOT NULL</w:t>
      </w:r>
    </w:p>
    <w:p w14:paraId="45E5E0D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EE857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3F833AB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-- </w:t>
      </w:r>
      <w:r w:rsidRPr="0078568B">
        <w:rPr>
          <w:rFonts w:ascii="Courier New" w:hAnsi="Courier New" w:cs="Courier New"/>
          <w:sz w:val="24"/>
          <w:szCs w:val="24"/>
        </w:rPr>
        <w:t>Создание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таблицы</w:t>
      </w: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8568B">
        <w:rPr>
          <w:rFonts w:ascii="Courier New" w:hAnsi="Courier New" w:cs="Courier New"/>
          <w:sz w:val="24"/>
          <w:szCs w:val="24"/>
        </w:rPr>
        <w:t>заявок</w:t>
      </w:r>
    </w:p>
    <w:p w14:paraId="28713EF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>CREATE TABLE Requests (</w:t>
      </w:r>
    </w:p>
    <w:p w14:paraId="1B88C56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request_id INTEGER PRIMARY KEY AUTOINCREMENT,</w:t>
      </w:r>
    </w:p>
    <w:p w14:paraId="69099AB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start_date DATE NOT NULL,</w:t>
      </w:r>
    </w:p>
    <w:p w14:paraId="30815551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car_type VARCHAR(50) NOT NULL,</w:t>
      </w:r>
    </w:p>
    <w:p w14:paraId="6CB2E16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car_model VARCHAR(100) NOT NULL,</w:t>
      </w:r>
    </w:p>
    <w:p w14:paraId="257E62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problem_description TEXT NOT NULL,</w:t>
      </w:r>
    </w:p>
    <w:p w14:paraId="7CA6A3AB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status_id INTEGER NOT NULL,</w:t>
      </w:r>
    </w:p>
    <w:p w14:paraId="1FE1DB7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completion_date DATE,</w:t>
      </w:r>
    </w:p>
    <w:p w14:paraId="36AC75DD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required_parts TEXT,</w:t>
      </w:r>
    </w:p>
    <w:p w14:paraId="113263C6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master_id INTEGER,</w:t>
      </w:r>
    </w:p>
    <w:p w14:paraId="552A572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client_name VARCHAR(100) NOT NULL,</w:t>
      </w:r>
    </w:p>
    <w:p w14:paraId="545E642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client_phone VARCHAR(20) NOT NULL,</w:t>
      </w:r>
    </w:p>
    <w:p w14:paraId="44354F70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(status_id) REFERENCES Statuses(status_id),</w:t>
      </w:r>
    </w:p>
    <w:p w14:paraId="4C354DA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(master_id) REFERENCES Users(user_id)</w:t>
      </w:r>
    </w:p>
    <w:p w14:paraId="33F11B4C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43B0F05A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</w:p>
    <w:p w14:paraId="760179F2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-- Создание таблицы комментариев</w:t>
      </w:r>
    </w:p>
    <w:p w14:paraId="31B01D2B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CREATE TABLE Comments (</w:t>
      </w:r>
    </w:p>
    <w:p w14:paraId="4C5BD5F5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</w:rPr>
        <w:t xml:space="preserve">    </w:t>
      </w:r>
      <w:r w:rsidRPr="0078568B">
        <w:rPr>
          <w:rFonts w:ascii="Courier New" w:hAnsi="Courier New" w:cs="Courier New"/>
          <w:sz w:val="24"/>
          <w:szCs w:val="24"/>
          <w:lang w:val="en-US"/>
        </w:rPr>
        <w:t>comment_id INTEGER PRIMARY KEY AUTOINCREMENT,</w:t>
      </w:r>
    </w:p>
    <w:p w14:paraId="7A2C01F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request_id INTEGER NOT NULL,</w:t>
      </w:r>
    </w:p>
    <w:p w14:paraId="0553C157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author_id INTEGER NOT NULL,</w:t>
      </w:r>
    </w:p>
    <w:p w14:paraId="792CD608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comment_text TEXT NOT NULL,</w:t>
      </w:r>
    </w:p>
    <w:p w14:paraId="481BF049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created_at TIMESTAMP DEFAULT CURRENT_TIMESTAMP,</w:t>
      </w:r>
    </w:p>
    <w:p w14:paraId="72DDF243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(request_id) REFERENCES Requests(request_id) ON DELETE CASCADE,</w:t>
      </w:r>
    </w:p>
    <w:p w14:paraId="47A3FB10" w14:textId="77777777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78568B">
        <w:rPr>
          <w:rFonts w:ascii="Courier New" w:hAnsi="Courier New" w:cs="Courier New"/>
          <w:sz w:val="24"/>
          <w:szCs w:val="24"/>
          <w:lang w:val="en-US"/>
        </w:rPr>
        <w:t xml:space="preserve">    FOREIGN KEY (author_id) REFERENCES Users(user_id)</w:t>
      </w:r>
    </w:p>
    <w:p w14:paraId="334F0DD7" w14:textId="78E35F10" w:rsidR="0078568B" w:rsidRPr="0078568B" w:rsidRDefault="0078568B" w:rsidP="007856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firstLine="709"/>
        <w:rPr>
          <w:rFonts w:ascii="Courier New" w:hAnsi="Courier New" w:cs="Courier New"/>
          <w:sz w:val="24"/>
          <w:szCs w:val="24"/>
        </w:rPr>
      </w:pPr>
      <w:r w:rsidRPr="0078568B">
        <w:rPr>
          <w:rFonts w:ascii="Courier New" w:hAnsi="Courier New" w:cs="Courier New"/>
          <w:sz w:val="24"/>
          <w:szCs w:val="24"/>
        </w:rPr>
        <w:t>);</w:t>
      </w:r>
    </w:p>
    <w:p w14:paraId="4BE1EDD8" w14:textId="0D23D71B" w:rsidR="00777DD8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Для наполнения базы данных тестовыми значениями используются данные из файла data.py, преобразованные в соответствующие INSERT-запросы.</w:t>
      </w:r>
    </w:p>
    <w:p w14:paraId="32FFD005" w14:textId="0985DDE0" w:rsidR="0078568B" w:rsidRDefault="0078568B" w:rsidP="0078568B">
      <w:pPr>
        <w:ind w:firstLine="709"/>
        <w:jc w:val="left"/>
        <w:rPr>
          <w:rFonts w:cs="Times New Roman"/>
          <w:szCs w:val="28"/>
        </w:rPr>
      </w:pPr>
    </w:p>
    <w:p w14:paraId="6F9D8A54" w14:textId="39FD40B4" w:rsidR="0078568B" w:rsidRDefault="0078568B" w:rsidP="0078568B">
      <w:pPr>
        <w:ind w:firstLine="709"/>
        <w:jc w:val="left"/>
        <w:rPr>
          <w:rFonts w:cs="Times New Roman"/>
          <w:szCs w:val="28"/>
        </w:rPr>
      </w:pPr>
    </w:p>
    <w:p w14:paraId="08A0B60C" w14:textId="72FA64CB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8" w:name="_Toc224265357"/>
      <w:r w:rsidRPr="0078568B">
        <w:rPr>
          <w:rFonts w:cs="Times New Roman"/>
          <w:szCs w:val="28"/>
        </w:rPr>
        <w:t>2.3 Написать запросы</w:t>
      </w:r>
      <w:bookmarkEnd w:id="18"/>
    </w:p>
    <w:p w14:paraId="0AF9BE01" w14:textId="2461FE19" w:rsidR="009A6625" w:rsidRDefault="009A6625" w:rsidP="0078568B">
      <w:pPr>
        <w:ind w:firstLine="709"/>
        <w:jc w:val="left"/>
        <w:rPr>
          <w:rFonts w:cs="Times New Roman"/>
          <w:szCs w:val="28"/>
        </w:rPr>
      </w:pPr>
    </w:p>
    <w:p w14:paraId="5E5DC5AB" w14:textId="77777777" w:rsidR="009A6625" w:rsidRPr="0078568B" w:rsidRDefault="009A6625" w:rsidP="0078568B">
      <w:pPr>
        <w:ind w:firstLine="709"/>
        <w:jc w:val="left"/>
        <w:rPr>
          <w:rFonts w:cs="Times New Roman"/>
          <w:szCs w:val="28"/>
        </w:rPr>
      </w:pPr>
    </w:p>
    <w:p w14:paraId="4BFA965F" w14:textId="635B8D24" w:rsidR="0078568B" w:rsidRPr="0078568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Для обеспечения функциональности приложения были бы раз</w:t>
      </w:r>
      <w:r>
        <w:rPr>
          <w:rFonts w:cs="Times New Roman"/>
          <w:szCs w:val="28"/>
        </w:rPr>
        <w:t>работаны следующие SQL-запросы.</w:t>
      </w:r>
    </w:p>
    <w:p w14:paraId="43A813C1" w14:textId="7602E11D" w:rsidR="0078568B" w:rsidRP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Получение списка вс</w:t>
      </w:r>
      <w:r>
        <w:rPr>
          <w:rFonts w:cs="Times New Roman"/>
          <w:szCs w:val="28"/>
        </w:rPr>
        <w:t>ех заявок с названиями статусов.</w:t>
      </w:r>
    </w:p>
    <w:p w14:paraId="78EFD7DC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SELECT r.request_id, r.start_date, r.car_type, r.car_model,</w:t>
      </w:r>
    </w:p>
    <w:p w14:paraId="24391A9E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      r.problem_description, s.status_name, r.master_id,</w:t>
      </w:r>
    </w:p>
    <w:p w14:paraId="3DBEF771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 xml:space="preserve">       r.client_name, r.client_phone, r.required_parts</w:t>
      </w:r>
    </w:p>
    <w:p w14:paraId="62276DEF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Requests r</w:t>
      </w:r>
    </w:p>
    <w:p w14:paraId="1DB15965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JOIN Statuses s ON r.status_id = s.status_id</w:t>
      </w:r>
    </w:p>
    <w:p w14:paraId="0C1B8CB4" w14:textId="37BF3CED" w:rsidR="00EF69C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ORDER BY r.start_date DESC;</w:t>
      </w:r>
    </w:p>
    <w:p w14:paraId="575A1477" w14:textId="43D73F99" w:rsid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Получение заявок, н</w:t>
      </w:r>
      <w:r>
        <w:rPr>
          <w:rFonts w:cs="Times New Roman"/>
          <w:szCs w:val="28"/>
        </w:rPr>
        <w:t>азначенных конкретному механику.</w:t>
      </w:r>
    </w:p>
    <w:p w14:paraId="6607EA67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lastRenderedPageBreak/>
        <w:t>SELECT r.request_id, r.start_date, r.car_model, s.status_name</w:t>
      </w:r>
    </w:p>
    <w:p w14:paraId="58B86388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Requests r</w:t>
      </w:r>
    </w:p>
    <w:p w14:paraId="34CF4ABF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JOIN Statuses s ON r.status_id = s.status_id</w:t>
      </w:r>
    </w:p>
    <w:p w14:paraId="33AFB30A" w14:textId="0F736246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</w:rPr>
      </w:pPr>
      <w:r w:rsidRPr="0078568B">
        <w:rPr>
          <w:rFonts w:ascii="Courier New" w:hAnsi="Courier New" w:cs="Courier New"/>
          <w:sz w:val="24"/>
          <w:szCs w:val="28"/>
        </w:rPr>
        <w:t>WHERE r.master_id = ?;</w:t>
      </w:r>
    </w:p>
    <w:p w14:paraId="305B70AF" w14:textId="721F17BB" w:rsidR="00EF69C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Добавление нового комментар</w:t>
      </w:r>
      <w:r>
        <w:rPr>
          <w:rFonts w:cs="Times New Roman"/>
          <w:szCs w:val="28"/>
        </w:rPr>
        <w:t>ия.</w:t>
      </w:r>
    </w:p>
    <w:p w14:paraId="5A0BCA3C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INSERT INTO Comments (request_id, author_id, comment_text)</w:t>
      </w:r>
    </w:p>
    <w:p w14:paraId="22F55BB2" w14:textId="40804FC0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</w:rPr>
      </w:pPr>
      <w:r w:rsidRPr="0078568B">
        <w:rPr>
          <w:rFonts w:ascii="Courier New" w:hAnsi="Courier New" w:cs="Courier New"/>
          <w:sz w:val="24"/>
          <w:szCs w:val="28"/>
        </w:rPr>
        <w:t>VALUES (?, ?, ?);</w:t>
      </w:r>
    </w:p>
    <w:p w14:paraId="15803CCA" w14:textId="213BBF6F" w:rsidR="0078568B" w:rsidRDefault="0078568B" w:rsidP="0078568B">
      <w:pPr>
        <w:ind w:firstLine="709"/>
        <w:jc w:val="left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 xml:space="preserve">Получение </w:t>
      </w:r>
      <w:r>
        <w:rPr>
          <w:rFonts w:cs="Times New Roman"/>
          <w:szCs w:val="28"/>
        </w:rPr>
        <w:t>статистики по количеству заявок.</w:t>
      </w:r>
    </w:p>
    <w:p w14:paraId="193797C5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SELECT s.status_name, COUNT(r.request_id) as count</w:t>
      </w:r>
    </w:p>
    <w:p w14:paraId="04C63012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FROM Statuses s</w:t>
      </w:r>
    </w:p>
    <w:p w14:paraId="422ECB4D" w14:textId="77777777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LEFT JOIN Requests r ON s.status_id = r.status_id</w:t>
      </w:r>
    </w:p>
    <w:p w14:paraId="7BE7F4E3" w14:textId="183A1B9F" w:rsidR="0078568B" w:rsidRPr="0078568B" w:rsidRDefault="0078568B" w:rsidP="0078568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jc w:val="left"/>
        <w:rPr>
          <w:rFonts w:ascii="Courier New" w:hAnsi="Courier New" w:cs="Courier New"/>
          <w:sz w:val="24"/>
          <w:szCs w:val="28"/>
          <w:lang w:val="en-US"/>
        </w:rPr>
      </w:pPr>
      <w:r w:rsidRPr="0078568B">
        <w:rPr>
          <w:rFonts w:ascii="Courier New" w:hAnsi="Courier New" w:cs="Courier New"/>
          <w:sz w:val="24"/>
          <w:szCs w:val="28"/>
          <w:lang w:val="en-US"/>
        </w:rPr>
        <w:t>GROUP BY s.status_name;</w:t>
      </w:r>
    </w:p>
    <w:p w14:paraId="374BB5E8" w14:textId="5CFB2683" w:rsidR="00EF69CB" w:rsidRDefault="00EF69CB" w:rsidP="00777DD8">
      <w:pPr>
        <w:ind w:firstLine="0"/>
        <w:jc w:val="left"/>
        <w:rPr>
          <w:rFonts w:cs="Times New Roman"/>
          <w:szCs w:val="28"/>
          <w:lang w:val="en-US"/>
        </w:rPr>
      </w:pPr>
    </w:p>
    <w:p w14:paraId="2A014562" w14:textId="77777777" w:rsidR="0078568B" w:rsidRDefault="0078568B" w:rsidP="00777DD8">
      <w:pPr>
        <w:ind w:firstLine="0"/>
        <w:jc w:val="left"/>
        <w:rPr>
          <w:rFonts w:cs="Times New Roman"/>
          <w:szCs w:val="28"/>
          <w:lang w:val="en-US"/>
        </w:rPr>
      </w:pPr>
    </w:p>
    <w:p w14:paraId="5B78F4F3" w14:textId="57FAE164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19" w:name="_Toc224265358"/>
      <w:r w:rsidRPr="0078568B">
        <w:rPr>
          <w:rFonts w:cs="Times New Roman"/>
          <w:szCs w:val="28"/>
        </w:rPr>
        <w:t>2.4 Настроить права доступа</w:t>
      </w:r>
      <w:bookmarkEnd w:id="19"/>
    </w:p>
    <w:p w14:paraId="4EA59AE2" w14:textId="135A27AF" w:rsidR="0078568B" w:rsidRDefault="0078568B" w:rsidP="0078568B">
      <w:pPr>
        <w:ind w:firstLine="709"/>
        <w:rPr>
          <w:rFonts w:cs="Times New Roman"/>
          <w:szCs w:val="28"/>
        </w:rPr>
      </w:pPr>
    </w:p>
    <w:p w14:paraId="04B114AF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4A59EDBC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Разграничение прав доступа в данном приложении реализовано на уровне логики приложения (в коде app.py), а не на уровне СУБД. При авторизации пользователя система определяет его роль и в зависимости от нее отображает или скрывает те или иные элементы интерфейса (кнопки, пункты меню). Это обеспечивает необходимый уровень безопасности и простоту реализации для данного типа приложения.</w:t>
      </w:r>
    </w:p>
    <w:p w14:paraId="77022EDE" w14:textId="1B2443AD" w:rsidR="0078568B" w:rsidRDefault="0078568B" w:rsidP="0078568B">
      <w:pPr>
        <w:ind w:firstLine="709"/>
        <w:rPr>
          <w:rFonts w:cs="Times New Roman"/>
          <w:szCs w:val="28"/>
        </w:rPr>
      </w:pPr>
    </w:p>
    <w:p w14:paraId="594502C9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29CCF83B" w14:textId="2F966C82" w:rsidR="0078568B" w:rsidRDefault="0078568B" w:rsidP="009A6625">
      <w:pPr>
        <w:pStyle w:val="10"/>
        <w:ind w:firstLine="709"/>
        <w:rPr>
          <w:rFonts w:cs="Times New Roman"/>
          <w:szCs w:val="28"/>
        </w:rPr>
      </w:pPr>
      <w:bookmarkStart w:id="20" w:name="_Toc224265359"/>
      <w:r w:rsidRPr="0078568B">
        <w:rPr>
          <w:rFonts w:cs="Times New Roman"/>
          <w:szCs w:val="28"/>
        </w:rPr>
        <w:t>2.5 Сделать резервную копию созданной базы данных</w:t>
      </w:r>
      <w:bookmarkEnd w:id="20"/>
    </w:p>
    <w:p w14:paraId="38CD7F29" w14:textId="3C333853" w:rsidR="0078568B" w:rsidRDefault="0078568B" w:rsidP="0078568B">
      <w:pPr>
        <w:ind w:firstLine="709"/>
        <w:rPr>
          <w:rFonts w:cs="Times New Roman"/>
          <w:szCs w:val="28"/>
        </w:rPr>
      </w:pPr>
    </w:p>
    <w:p w14:paraId="1404A3DE" w14:textId="77777777" w:rsidR="0078568B" w:rsidRPr="0078568B" w:rsidRDefault="0078568B" w:rsidP="0078568B">
      <w:pPr>
        <w:ind w:firstLine="709"/>
        <w:rPr>
          <w:rFonts w:cs="Times New Roman"/>
          <w:szCs w:val="28"/>
        </w:rPr>
      </w:pPr>
    </w:p>
    <w:p w14:paraId="3C3E946F" w14:textId="375BB365" w:rsidR="0078568B" w:rsidRPr="0078568B" w:rsidRDefault="0078568B" w:rsidP="0078568B">
      <w:pPr>
        <w:ind w:firstLine="709"/>
        <w:rPr>
          <w:rFonts w:cs="Times New Roman"/>
          <w:szCs w:val="28"/>
        </w:rPr>
      </w:pPr>
      <w:r w:rsidRPr="0078568B">
        <w:rPr>
          <w:rFonts w:cs="Times New Roman"/>
          <w:szCs w:val="28"/>
        </w:rPr>
        <w:t>В случае использования SQLite, резервная копия базы данных создается простым копированием файла базы данных (например, autoservice.db). Для автоматизации этого процесса может быть использован скрипт, который с заданной периодичностью копирует файл БД в защищенное место.</w:t>
      </w:r>
    </w:p>
    <w:p w14:paraId="0327AE34" w14:textId="141E2938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642011CC" w14:textId="6BE2295C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5E599526" w14:textId="10E8ECF6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52D760EC" w14:textId="1DAE5DF1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45569ED2" w14:textId="784FE898" w:rsidR="00777DD8" w:rsidRPr="0078568B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2C9B12CB" w14:textId="0EAD0128" w:rsidR="00777DD8" w:rsidRDefault="00777DD8" w:rsidP="00777DD8">
      <w:pPr>
        <w:ind w:firstLine="0"/>
        <w:jc w:val="left"/>
        <w:rPr>
          <w:rFonts w:cs="Times New Roman"/>
          <w:szCs w:val="28"/>
        </w:rPr>
      </w:pPr>
    </w:p>
    <w:p w14:paraId="1E120F4F" w14:textId="07C640DD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5BB31AAD" w14:textId="7CBE61FC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EC1ED58" w14:textId="442AD34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9F8CCFF" w14:textId="3AA5B42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1FC500D" w14:textId="245EA824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5E6542B8" w14:textId="2B5CA2F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E4B450" w14:textId="3276EB65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7315564" w14:textId="7B0471C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48D29CB" w14:textId="7895B221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F1214E1" w14:textId="0DB5679B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1" w:name="_Toc224265360"/>
      <w:r w:rsidRPr="00EB6442">
        <w:rPr>
          <w:rFonts w:cs="Times New Roman"/>
          <w:bCs/>
          <w:szCs w:val="28"/>
        </w:rPr>
        <w:t>Модуль 3</w:t>
      </w:r>
      <w:bookmarkEnd w:id="21"/>
    </w:p>
    <w:p w14:paraId="03546C6B" w14:textId="62FCFD95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1E9938D6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3B7B787" w14:textId="036C1F11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2" w:name="_Toc224265361"/>
      <w:r w:rsidRPr="00EB6442">
        <w:rPr>
          <w:rFonts w:cs="Times New Roman"/>
          <w:bCs/>
          <w:szCs w:val="28"/>
        </w:rPr>
        <w:t>3.1 Написать документацию</w:t>
      </w:r>
      <w:bookmarkEnd w:id="22"/>
    </w:p>
    <w:p w14:paraId="65F08C64" w14:textId="70542D70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86019F3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1A08B44D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рамках проекта была разработана следующая документация:</w:t>
      </w:r>
    </w:p>
    <w:p w14:paraId="5AF9A3EB" w14:textId="51DCB576" w:rsidR="00EB6442" w:rsidRP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Техническое задание:</w:t>
      </w:r>
      <w:r w:rsidRPr="00EB6442">
        <w:rPr>
          <w:rFonts w:cs="Times New Roman"/>
          <w:szCs w:val="28"/>
        </w:rPr>
        <w:t> (Представлено в виде анал</w:t>
      </w:r>
      <w:r>
        <w:rPr>
          <w:rFonts w:cs="Times New Roman"/>
          <w:szCs w:val="28"/>
        </w:rPr>
        <w:t>итической части данного отчета);</w:t>
      </w:r>
    </w:p>
    <w:p w14:paraId="3612662F" w14:textId="71BB124B" w:rsidR="00EB6442" w:rsidRP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Руководство пользователя:</w:t>
      </w:r>
      <w:r w:rsidRPr="00EB6442">
        <w:rPr>
          <w:rFonts w:cs="Times New Roman"/>
          <w:szCs w:val="28"/>
        </w:rPr>
        <w:t xml:space="preserve"> Интегрировано в интерфейс приложения в виде всплывающих подсказок при наведении на кнопки, информационных сообщений </w:t>
      </w:r>
      <w:r>
        <w:rPr>
          <w:rFonts w:cs="Times New Roman"/>
          <w:szCs w:val="28"/>
        </w:rPr>
        <w:t>и интуитивно понятной навигации;</w:t>
      </w:r>
    </w:p>
    <w:p w14:paraId="7AE6DD8E" w14:textId="3D4BF38A" w:rsidR="00EB6442" w:rsidRDefault="00EB6442" w:rsidP="0079328F">
      <w:pPr>
        <w:numPr>
          <w:ilvl w:val="0"/>
          <w:numId w:val="43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Руководство программиста:</w:t>
      </w:r>
      <w:r w:rsidRPr="00EB6442">
        <w:rPr>
          <w:rFonts w:cs="Times New Roman"/>
          <w:szCs w:val="28"/>
        </w:rPr>
        <w:t> Данный отчет, а также комментарии в исходном коде, описывающие назначение классов и ключевых методов.</w:t>
      </w:r>
    </w:p>
    <w:p w14:paraId="25CAD531" w14:textId="2B9A7797" w:rsidR="00EB6442" w:rsidRDefault="00EB6442" w:rsidP="00EB6442">
      <w:pPr>
        <w:ind w:firstLine="709"/>
        <w:rPr>
          <w:rFonts w:cs="Times New Roman"/>
          <w:szCs w:val="28"/>
        </w:rPr>
      </w:pPr>
    </w:p>
    <w:p w14:paraId="5FEA96AC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05CE918B" w14:textId="06BB7C65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3" w:name="_Toc224265362"/>
      <w:r w:rsidRPr="00EB6442">
        <w:rPr>
          <w:rFonts w:cs="Times New Roman"/>
          <w:bCs/>
          <w:szCs w:val="28"/>
        </w:rPr>
        <w:t>3.2 Модифицировать программу</w:t>
      </w:r>
      <w:bookmarkEnd w:id="23"/>
    </w:p>
    <w:p w14:paraId="619FD9A0" w14:textId="5F260D6F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51DE3A1C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60B225D6" w14:textId="67DAE8EA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ходе выполнения практики программа претерпела ряд улучшений по сравнению с первоначальным вариантом:</w:t>
      </w:r>
    </w:p>
    <w:p w14:paraId="2D626041" w14:textId="45DE78DD" w:rsidR="00EB6442" w:rsidRP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Улучшение пользовательского интерфейса:</w:t>
      </w:r>
      <w:r w:rsidRPr="00EB6442">
        <w:rPr>
          <w:rFonts w:cs="Times New Roman"/>
          <w:szCs w:val="28"/>
        </w:rPr>
        <w:t> Разработана и внедрена новая, более современная и приятная глазу коричневая цветовая схема. Боковая панель навигации и карточки данных сделали ин</w:t>
      </w:r>
      <w:r>
        <w:rPr>
          <w:rFonts w:cs="Times New Roman"/>
          <w:szCs w:val="28"/>
        </w:rPr>
        <w:t>терфейс более структурированным;</w:t>
      </w:r>
    </w:p>
    <w:p w14:paraId="32136B77" w14:textId="5BDA41C2" w:rsidR="00EB6442" w:rsidRP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Визуализация данных:</w:t>
      </w:r>
      <w:r w:rsidRPr="00EB6442">
        <w:rPr>
          <w:rFonts w:cs="Times New Roman"/>
          <w:szCs w:val="28"/>
        </w:rPr>
        <w:t> В списке заявок (Treeview) внедрена цветовая индикация статусов, что позволяет пользовате</w:t>
      </w:r>
      <w:r>
        <w:rPr>
          <w:rFonts w:cs="Times New Roman"/>
          <w:szCs w:val="28"/>
        </w:rPr>
        <w:t>лю мгновенно оценивать ситуацию;</w:t>
      </w:r>
    </w:p>
    <w:p w14:paraId="2E0E8382" w14:textId="01959118" w:rsidR="00EB6442" w:rsidRDefault="00EB6442" w:rsidP="0079328F">
      <w:pPr>
        <w:numPr>
          <w:ilvl w:val="0"/>
          <w:numId w:val="44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Улучшение работы с комментариями:</w:t>
      </w:r>
      <w:r w:rsidRPr="00EB6442">
        <w:rPr>
          <w:rFonts w:cs="Times New Roman"/>
          <w:szCs w:val="28"/>
        </w:rPr>
        <w:t> История изменений и комментарии отображаются непосредственно в карточке заявки, что улучшает информативность.</w:t>
      </w:r>
    </w:p>
    <w:p w14:paraId="61EBFF7D" w14:textId="73C39CE1" w:rsidR="00EB6442" w:rsidRDefault="00EB6442" w:rsidP="00EB6442">
      <w:pPr>
        <w:ind w:firstLine="709"/>
        <w:rPr>
          <w:rFonts w:cs="Times New Roman"/>
          <w:szCs w:val="28"/>
        </w:rPr>
      </w:pPr>
    </w:p>
    <w:p w14:paraId="32666058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7DD7CC71" w14:textId="6B020AA6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4" w:name="_Toc224265363"/>
      <w:r w:rsidRPr="00EB6442">
        <w:rPr>
          <w:rFonts w:cs="Times New Roman"/>
          <w:bCs/>
          <w:szCs w:val="28"/>
        </w:rPr>
        <w:t>3.3 Добавить новый функционал</w:t>
      </w:r>
      <w:bookmarkEnd w:id="24"/>
    </w:p>
    <w:p w14:paraId="485F6775" w14:textId="17000C3C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77E206E7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5ACB106C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В соответствии с дополнительными требованиями, в программу был добавлен новый функционал:</w:t>
      </w:r>
    </w:p>
    <w:p w14:paraId="3B41E55D" w14:textId="2427E68E" w:rsidR="00EB6442" w:rsidRPr="00EB6442" w:rsidRDefault="00EB6442" w:rsidP="0079328F">
      <w:pPr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Роль «Менеджер качества»:</w:t>
      </w:r>
      <w:r w:rsidRPr="00EB6442">
        <w:rPr>
          <w:rFonts w:cs="Times New Roman"/>
          <w:szCs w:val="28"/>
        </w:rPr>
        <w:t> Внедрена новая роль с расширенными полномочиями, которая может влиять на ход выполнения заявки, не являяс</w:t>
      </w:r>
      <w:r>
        <w:rPr>
          <w:rFonts w:cs="Times New Roman"/>
          <w:szCs w:val="28"/>
        </w:rPr>
        <w:t>ь непосредственным исполнителем;</w:t>
      </w:r>
    </w:p>
    <w:p w14:paraId="6A08EA5D" w14:textId="77777777" w:rsidR="00EB6442" w:rsidRPr="00EB6442" w:rsidRDefault="00EB6442" w:rsidP="0079328F">
      <w:pPr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Функционал для Менеджера качества:</w:t>
      </w:r>
    </w:p>
    <w:p w14:paraId="7313D9DC" w14:textId="76070634" w:rsidR="00EB6442" w:rsidRP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Продление срока заявки:</w:t>
      </w:r>
      <w:r w:rsidRPr="00EB6442">
        <w:rPr>
          <w:rFonts w:cs="Times New Roman"/>
          <w:szCs w:val="28"/>
        </w:rPr>
        <w:t xml:space="preserve"> Возможность </w:t>
      </w:r>
      <w:r>
        <w:rPr>
          <w:rFonts w:cs="Times New Roman"/>
          <w:szCs w:val="28"/>
        </w:rPr>
        <w:t>изменить дату завершения работы;</w:t>
      </w:r>
    </w:p>
    <w:p w14:paraId="5B99B239" w14:textId="74C1EB6B" w:rsidR="00EB6442" w:rsidRP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lastRenderedPageBreak/>
        <w:t>Привлечение дополнительного механика:</w:t>
      </w:r>
      <w:r w:rsidRPr="00EB6442">
        <w:rPr>
          <w:rFonts w:cs="Times New Roman"/>
          <w:szCs w:val="28"/>
        </w:rPr>
        <w:t> Возможность добавить в заявку комментарий о привлечении второго специал</w:t>
      </w:r>
      <w:r>
        <w:rPr>
          <w:rFonts w:cs="Times New Roman"/>
          <w:szCs w:val="28"/>
        </w:rPr>
        <w:t>иста для решения сложной задачи;</w:t>
      </w:r>
    </w:p>
    <w:p w14:paraId="325724BA" w14:textId="0F23D8EA" w:rsidR="00EB6442" w:rsidRDefault="00EB6442" w:rsidP="0079328F">
      <w:pPr>
        <w:numPr>
          <w:ilvl w:val="1"/>
          <w:numId w:val="46"/>
        </w:numPr>
        <w:ind w:left="0"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Генерация QR-кода для отзыва:</w:t>
      </w:r>
      <w:r w:rsidRPr="00EB6442">
        <w:rPr>
          <w:rFonts w:cs="Times New Roman"/>
          <w:szCs w:val="28"/>
        </w:rPr>
        <w:t> Инструмент для сбора обратной связи от клиентов. При нажатии на кнопку генерируется QR-код, ведущий на Google Form, что позволяет оценить качество предоставленных услуг.</w:t>
      </w:r>
    </w:p>
    <w:p w14:paraId="6D45380F" w14:textId="0EF96EF0" w:rsidR="00EB6442" w:rsidRDefault="00EB6442" w:rsidP="00EB6442">
      <w:pPr>
        <w:ind w:firstLine="709"/>
        <w:rPr>
          <w:rFonts w:cs="Times New Roman"/>
          <w:szCs w:val="28"/>
        </w:rPr>
      </w:pPr>
    </w:p>
    <w:p w14:paraId="1221A337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</w:p>
    <w:p w14:paraId="5428BC40" w14:textId="6B9CA833" w:rsidR="00EB6442" w:rsidRDefault="00EB6442" w:rsidP="009A6625">
      <w:pPr>
        <w:pStyle w:val="10"/>
        <w:ind w:firstLine="709"/>
        <w:rPr>
          <w:rFonts w:cs="Times New Roman"/>
          <w:bCs/>
          <w:szCs w:val="28"/>
        </w:rPr>
      </w:pPr>
      <w:bookmarkStart w:id="25" w:name="_Toc224265364"/>
      <w:r w:rsidRPr="00EB6442">
        <w:rPr>
          <w:rFonts w:cs="Times New Roman"/>
          <w:bCs/>
          <w:szCs w:val="28"/>
        </w:rPr>
        <w:t>3.4 Проанализировать качество кода</w:t>
      </w:r>
      <w:bookmarkEnd w:id="25"/>
    </w:p>
    <w:p w14:paraId="73ED9845" w14:textId="74D235B3" w:rsid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3F630279" w14:textId="77777777" w:rsidR="00EB6442" w:rsidRPr="00EB6442" w:rsidRDefault="00EB6442" w:rsidP="00EB6442">
      <w:pPr>
        <w:ind w:firstLine="709"/>
        <w:rPr>
          <w:rFonts w:cs="Times New Roman"/>
          <w:bCs/>
          <w:szCs w:val="28"/>
        </w:rPr>
      </w:pPr>
    </w:p>
    <w:p w14:paraId="39CAC46F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Был проведен анализ качества программного кода с использованием статических метрик и принципов объектно-ориентированного программирования.</w:t>
      </w:r>
    </w:p>
    <w:p w14:paraId="32DEA05B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Результаты анализа:</w:t>
      </w:r>
    </w:p>
    <w:p w14:paraId="21BA8838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Плюсы:</w:t>
      </w:r>
    </w:p>
    <w:p w14:paraId="0C0898ED" w14:textId="3D0C2D63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ч</w:t>
      </w:r>
      <w:r w:rsidRPr="00EB6442">
        <w:rPr>
          <w:rFonts w:cs="Times New Roman"/>
          <w:bCs/>
          <w:szCs w:val="28"/>
        </w:rPr>
        <w:t>итаемость:</w:t>
      </w:r>
      <w:r w:rsidRPr="00EB6442">
        <w:rPr>
          <w:rFonts w:cs="Times New Roman"/>
          <w:szCs w:val="28"/>
        </w:rPr>
        <w:t> Код написан достаточно понятно, используются осмысле</w:t>
      </w:r>
      <w:r>
        <w:rPr>
          <w:rFonts w:cs="Times New Roman"/>
          <w:szCs w:val="28"/>
        </w:rPr>
        <w:t>нные имена переменных и функций;</w:t>
      </w:r>
    </w:p>
    <w:p w14:paraId="40DF61A3" w14:textId="1CF2EE8F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с</w:t>
      </w:r>
      <w:r w:rsidRPr="00EB6442">
        <w:rPr>
          <w:rFonts w:cs="Times New Roman"/>
          <w:bCs/>
          <w:szCs w:val="28"/>
        </w:rPr>
        <w:t>труктурированность:</w:t>
      </w:r>
      <w:r w:rsidRPr="00EB6442">
        <w:rPr>
          <w:rFonts w:cs="Times New Roman"/>
          <w:szCs w:val="28"/>
        </w:rPr>
        <w:t xml:space="preserve"> Присутствует четкое разделение на модули (models.py, data.py, app.py), что </w:t>
      </w:r>
      <w:r>
        <w:rPr>
          <w:rFonts w:cs="Times New Roman"/>
          <w:szCs w:val="28"/>
        </w:rPr>
        <w:t>облегчает навигацию и поддержку;</w:t>
      </w:r>
    </w:p>
    <w:p w14:paraId="54B18421" w14:textId="1653E124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е</w:t>
      </w:r>
      <w:r w:rsidRPr="00EB6442">
        <w:rPr>
          <w:rFonts w:cs="Times New Roman"/>
          <w:bCs/>
          <w:szCs w:val="28"/>
        </w:rPr>
        <w:t>динообразие стиля:</w:t>
      </w:r>
      <w:r w:rsidRPr="00EB6442">
        <w:rPr>
          <w:rFonts w:cs="Times New Roman"/>
          <w:szCs w:val="28"/>
        </w:rPr>
        <w:t xml:space="preserve"> Выдержан единый стиль </w:t>
      </w:r>
      <w:r>
        <w:rPr>
          <w:rFonts w:cs="Times New Roman"/>
          <w:szCs w:val="28"/>
        </w:rPr>
        <w:t>оформления кода;</w:t>
      </w:r>
    </w:p>
    <w:p w14:paraId="3926BEA1" w14:textId="2309F62F" w:rsidR="00EB6442" w:rsidRPr="00EB6442" w:rsidRDefault="00EB6442" w:rsidP="0079328F">
      <w:pPr>
        <w:numPr>
          <w:ilvl w:val="1"/>
          <w:numId w:val="4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Pr="00EB6442">
        <w:rPr>
          <w:rFonts w:cs="Times New Roman"/>
          <w:bCs/>
          <w:szCs w:val="28"/>
        </w:rPr>
        <w:t>бработка ошибок:</w:t>
      </w:r>
      <w:r w:rsidRPr="00EB6442">
        <w:rPr>
          <w:rFonts w:cs="Times New Roman"/>
          <w:szCs w:val="28"/>
        </w:rPr>
        <w:t> Присутствуют базовые блоки try-except и валидация ввода, что повышает отказоустойчивость.</w:t>
      </w:r>
    </w:p>
    <w:p w14:paraId="1E6BFBC2" w14:textId="77777777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bCs/>
          <w:szCs w:val="28"/>
        </w:rPr>
        <w:t>Минусы и зоны для улучшения:</w:t>
      </w:r>
    </w:p>
    <w:p w14:paraId="2FA61014" w14:textId="7A1AC82E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д</w:t>
      </w:r>
      <w:r w:rsidRPr="00EB6442">
        <w:rPr>
          <w:rFonts w:cs="Times New Roman"/>
          <w:bCs/>
          <w:szCs w:val="28"/>
        </w:rPr>
        <w:t>ублирование кода:</w:t>
      </w:r>
      <w:r w:rsidRPr="00EB6442">
        <w:rPr>
          <w:rFonts w:cs="Times New Roman"/>
          <w:szCs w:val="28"/>
        </w:rPr>
        <w:t> Метод add_comment_system объявлен в классе App дважды. Это нарушает прин</w:t>
      </w:r>
      <w:r>
        <w:rPr>
          <w:rFonts w:cs="Times New Roman"/>
          <w:szCs w:val="28"/>
        </w:rPr>
        <w:t>цип DRY (Don't Repeat Yourself);</w:t>
      </w:r>
    </w:p>
    <w:p w14:paraId="10C39780" w14:textId="4FA11151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о</w:t>
      </w:r>
      <w:r w:rsidRPr="00EB6442">
        <w:rPr>
          <w:rFonts w:cs="Times New Roman"/>
          <w:bCs/>
          <w:szCs w:val="28"/>
        </w:rPr>
        <w:t>тсутствие персистентности:</w:t>
      </w:r>
      <w:r w:rsidRPr="00EB6442">
        <w:rPr>
          <w:rFonts w:cs="Times New Roman"/>
          <w:szCs w:val="28"/>
        </w:rPr>
        <w:t> Данные хранятся в оперативной памяти и теряются при закрытии приложения. Критический недос</w:t>
      </w:r>
      <w:r>
        <w:rPr>
          <w:rFonts w:cs="Times New Roman"/>
          <w:szCs w:val="28"/>
        </w:rPr>
        <w:t>таток для реальной эксплуатации;</w:t>
      </w:r>
    </w:p>
    <w:p w14:paraId="3A97C0DF" w14:textId="52A3DEB1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п</w:t>
      </w:r>
      <w:r w:rsidRPr="00EB6442">
        <w:rPr>
          <w:rFonts w:cs="Times New Roman"/>
          <w:bCs/>
          <w:szCs w:val="28"/>
        </w:rPr>
        <w:t>роблемы с идентификаторами пользователей:</w:t>
      </w:r>
      <w:r w:rsidRPr="00EB6442">
        <w:rPr>
          <w:rFonts w:cs="Times New Roman"/>
          <w:szCs w:val="28"/>
        </w:rPr>
        <w:t> В списке users в data.py отсутствует ключ "id", что может приводи</w:t>
      </w:r>
      <w:r>
        <w:rPr>
          <w:rFonts w:cs="Times New Roman"/>
          <w:szCs w:val="28"/>
        </w:rPr>
        <w:t>ть к ошибкам при поиске мастера;</w:t>
      </w:r>
    </w:p>
    <w:p w14:paraId="6ACF0DC4" w14:textId="37081BFB" w:rsidR="00EB6442" w:rsidRPr="00EB6442" w:rsidRDefault="00EB6442" w:rsidP="0079328F">
      <w:pPr>
        <w:numPr>
          <w:ilvl w:val="1"/>
          <w:numId w:val="4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>д</w:t>
      </w:r>
      <w:r w:rsidRPr="00EB6442">
        <w:rPr>
          <w:rFonts w:cs="Times New Roman"/>
          <w:bCs/>
          <w:szCs w:val="28"/>
        </w:rPr>
        <w:t>линные методы:</w:t>
      </w:r>
      <w:r w:rsidRPr="00EB6442">
        <w:rPr>
          <w:rFonts w:cs="Times New Roman"/>
          <w:szCs w:val="28"/>
        </w:rPr>
        <w:t> Некоторые методы, например show_request_details, выполняют слишком много задач (отрисовка окна, поиск данных, обработка нажатий). Их следует разбить на несколько более мелких для упрощения тестирования и поддержки.</w:t>
      </w:r>
    </w:p>
    <w:p w14:paraId="2450017B" w14:textId="23EED486" w:rsidR="00EB6442" w:rsidRPr="00EB6442" w:rsidRDefault="00EB6442" w:rsidP="00EB6442">
      <w:pPr>
        <w:ind w:firstLine="709"/>
        <w:rPr>
          <w:rFonts w:cs="Times New Roman"/>
          <w:szCs w:val="28"/>
        </w:rPr>
      </w:pPr>
      <w:r w:rsidRPr="00EB6442">
        <w:rPr>
          <w:rFonts w:cs="Times New Roman"/>
          <w:szCs w:val="28"/>
        </w:rPr>
        <w:t>Код имеет хорошую архитектурную основу и выполняет поставленные задачи. Основные усилия по улучшению качества должны быть направлены на внедрение базы данных, устранение дублирования и рефакторинг длинных методов.</w:t>
      </w:r>
    </w:p>
    <w:p w14:paraId="0DF6AD71" w14:textId="5EC63AAC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75C5B22C" w14:textId="795A62F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B94281A" w14:textId="4DC1E127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21E76E09" w14:textId="5B77AE64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196A268B" w14:textId="39599452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3C9BE11C" w14:textId="478E51FB" w:rsidR="00EB6442" w:rsidRDefault="00EB6442" w:rsidP="00777DD8">
      <w:pPr>
        <w:ind w:firstLine="0"/>
        <w:jc w:val="left"/>
        <w:rPr>
          <w:rFonts w:cs="Times New Roman"/>
          <w:szCs w:val="28"/>
        </w:rPr>
      </w:pPr>
    </w:p>
    <w:p w14:paraId="08FEF68C" w14:textId="40246528" w:rsidR="008A7272" w:rsidRPr="00EF69CB" w:rsidRDefault="00EB6442" w:rsidP="00A41954">
      <w:pPr>
        <w:pStyle w:val="1"/>
        <w:numPr>
          <w:ilvl w:val="0"/>
          <w:numId w:val="0"/>
        </w:numPr>
        <w:ind w:firstLine="709"/>
      </w:pPr>
      <w:bookmarkStart w:id="26" w:name="_Toc224265365"/>
      <w:r>
        <w:lastRenderedPageBreak/>
        <w:t>4</w:t>
      </w:r>
      <w:r w:rsidR="008A7272" w:rsidRPr="00EF69CB">
        <w:t xml:space="preserve"> Описание практической части дипломного проекта</w:t>
      </w:r>
      <w:bookmarkEnd w:id="26"/>
    </w:p>
    <w:p w14:paraId="5DEF30BC" w14:textId="71BDC05E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789D6E1" w14:textId="77777777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384512C8" w14:textId="12E15667" w:rsidR="008A7272" w:rsidRPr="00EF69CB" w:rsidRDefault="00EB6442" w:rsidP="00A41954">
      <w:pPr>
        <w:pStyle w:val="1"/>
        <w:numPr>
          <w:ilvl w:val="0"/>
          <w:numId w:val="0"/>
        </w:numPr>
        <w:ind w:firstLine="709"/>
      </w:pPr>
      <w:bookmarkStart w:id="27" w:name="_Toc224265366"/>
      <w:r>
        <w:t>4</w:t>
      </w:r>
      <w:r w:rsidR="008A7272" w:rsidRPr="00EF69CB">
        <w:t>.1 Обоснование выбора инструментальных средств разработки</w:t>
      </w:r>
      <w:bookmarkEnd w:id="27"/>
    </w:p>
    <w:p w14:paraId="03A5E7F2" w14:textId="11B27D0B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0773CCF7" w14:textId="77777777" w:rsidR="008A7272" w:rsidRPr="00EF69CB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258ED006" w14:textId="17B5A7C1" w:rsidR="0077659A" w:rsidRPr="0077659A" w:rsidRDefault="000B3C03" w:rsidP="0077659A">
      <w:pPr>
        <w:ind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Для разработки серверной части В</w:t>
      </w:r>
      <w:r w:rsidR="0077659A" w:rsidRPr="0077659A">
        <w:rPr>
          <w:rFonts w:eastAsia="Times New Roman" w:cs="Times New Roman"/>
          <w:szCs w:val="28"/>
          <w:lang w:eastAsia="x-none"/>
        </w:rPr>
        <w:t>еб</w:t>
      </w:r>
      <w:r>
        <w:rPr>
          <w:rFonts w:eastAsia="Times New Roman" w:cs="Times New Roman"/>
          <w:szCs w:val="28"/>
          <w:lang w:eastAsia="x-none"/>
        </w:rPr>
        <w:t xml:space="preserve"> </w:t>
      </w:r>
      <w:r w:rsidR="0077659A" w:rsidRPr="0077659A">
        <w:rPr>
          <w:rFonts w:eastAsia="Times New Roman" w:cs="Times New Roman"/>
          <w:szCs w:val="28"/>
          <w:lang w:eastAsia="x-none"/>
        </w:rPr>
        <w:t>-</w:t>
      </w:r>
      <w:r>
        <w:rPr>
          <w:rFonts w:eastAsia="Times New Roman" w:cs="Times New Roman"/>
          <w:szCs w:val="28"/>
          <w:lang w:eastAsia="x-none"/>
        </w:rPr>
        <w:t xml:space="preserve"> </w:t>
      </w:r>
      <w:r w:rsidR="0077659A" w:rsidRPr="0077659A">
        <w:rPr>
          <w:rFonts w:eastAsia="Times New Roman" w:cs="Times New Roman"/>
          <w:szCs w:val="28"/>
          <w:lang w:eastAsia="x-none"/>
        </w:rPr>
        <w:t>сайта для выпускников школы был выбран язык программирования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C#</w:t>
      </w:r>
      <w:r w:rsidR="0077659A" w:rsidRPr="0077659A">
        <w:rPr>
          <w:rFonts w:eastAsia="Times New Roman" w:cs="Times New Roman"/>
          <w:szCs w:val="28"/>
          <w:lang w:eastAsia="x-none"/>
        </w:rPr>
        <w:t> и платформа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.NET 8.0</w:t>
      </w:r>
      <w:r w:rsidR="0077659A" w:rsidRPr="0077659A">
        <w:rPr>
          <w:rFonts w:eastAsia="Times New Roman" w:cs="Times New Roman"/>
          <w:szCs w:val="28"/>
          <w:lang w:eastAsia="x-none"/>
        </w:rPr>
        <w:t> в сочетании с СУБД 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PostgreSQL 15</w:t>
      </w:r>
      <w:r w:rsidR="0077659A" w:rsidRPr="0077659A">
        <w:rPr>
          <w:rFonts w:eastAsia="Times New Roman" w:cs="Times New Roman"/>
          <w:szCs w:val="28"/>
          <w:lang w:eastAsia="x-none"/>
        </w:rPr>
        <w:t>. Данный выбор обусловлен требованиями к надежности, производительности и долгосрочной поддержке создаваемого решения.</w:t>
      </w:r>
    </w:p>
    <w:p w14:paraId="72CF38DD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языка программирования C# и платформы .NET:</w:t>
      </w:r>
    </w:p>
    <w:p w14:paraId="12C56974" w14:textId="19623ED6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с</w:t>
      </w:r>
      <w:r w:rsidRPr="0077659A">
        <w:rPr>
          <w:rFonts w:eastAsia="Times New Roman" w:cs="Times New Roman"/>
          <w:bCs/>
          <w:szCs w:val="28"/>
          <w:lang w:eastAsia="x-none"/>
        </w:rPr>
        <w:t>трогая типизация</w:t>
      </w:r>
      <w:r w:rsidRPr="0077659A">
        <w:rPr>
          <w:rFonts w:eastAsia="Times New Roman" w:cs="Times New Roman"/>
          <w:szCs w:val="28"/>
          <w:lang w:eastAsia="x-none"/>
        </w:rPr>
        <w:t> — обеспечивает предсказуемость поведения программы и позволяет выявлять мн</w:t>
      </w:r>
      <w:r w:rsidR="00A428AA">
        <w:rPr>
          <w:rFonts w:eastAsia="Times New Roman" w:cs="Times New Roman"/>
          <w:szCs w:val="28"/>
          <w:lang w:eastAsia="x-none"/>
        </w:rPr>
        <w:t>огие ошибки на этапе компиляции;</w:t>
      </w:r>
    </w:p>
    <w:p w14:paraId="3A6B41A9" w14:textId="1974ADEF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в</w:t>
      </w:r>
      <w:r w:rsidRPr="0077659A">
        <w:rPr>
          <w:rFonts w:eastAsia="Times New Roman" w:cs="Times New Roman"/>
          <w:bCs/>
          <w:szCs w:val="28"/>
          <w:lang w:eastAsia="x-none"/>
        </w:rPr>
        <w:t>ысокая производительность</w:t>
      </w:r>
      <w:r w:rsidRPr="0077659A">
        <w:rPr>
          <w:rFonts w:eastAsia="Times New Roman" w:cs="Times New Roman"/>
          <w:szCs w:val="28"/>
          <w:lang w:eastAsia="x-none"/>
        </w:rPr>
        <w:t> — компилируемый код обеспечив</w:t>
      </w:r>
      <w:r w:rsidR="00A428AA">
        <w:rPr>
          <w:rFonts w:eastAsia="Times New Roman" w:cs="Times New Roman"/>
          <w:szCs w:val="28"/>
          <w:lang w:eastAsia="x-none"/>
        </w:rPr>
        <w:t>ает быстрое выполнение операций;</w:t>
      </w:r>
    </w:p>
    <w:p w14:paraId="3FC2C4EA" w14:textId="6F822900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б</w:t>
      </w:r>
      <w:r w:rsidRPr="0077659A">
        <w:rPr>
          <w:rFonts w:eastAsia="Times New Roman" w:cs="Times New Roman"/>
          <w:bCs/>
          <w:szCs w:val="28"/>
          <w:lang w:eastAsia="x-none"/>
        </w:rPr>
        <w:t>езопасность</w:t>
      </w:r>
      <w:r w:rsidRPr="0077659A">
        <w:rPr>
          <w:rFonts w:eastAsia="Times New Roman" w:cs="Times New Roman"/>
          <w:szCs w:val="28"/>
          <w:lang w:eastAsia="x-none"/>
        </w:rPr>
        <w:t> — встроенные механизмы защиты от распространенных веб-</w:t>
      </w:r>
      <w:r w:rsidR="00A428AA">
        <w:rPr>
          <w:rFonts w:eastAsia="Times New Roman" w:cs="Times New Roman"/>
          <w:szCs w:val="28"/>
          <w:lang w:eastAsia="x-none"/>
        </w:rPr>
        <w:t>угроз (SQL-инъекции, XSS, CSRF);</w:t>
      </w:r>
    </w:p>
    <w:p w14:paraId="2E091AA7" w14:textId="652DBA02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м</w:t>
      </w:r>
      <w:r w:rsidRPr="0077659A">
        <w:rPr>
          <w:rFonts w:eastAsia="Times New Roman" w:cs="Times New Roman"/>
          <w:bCs/>
          <w:szCs w:val="28"/>
          <w:lang w:eastAsia="x-none"/>
        </w:rPr>
        <w:t>асштабируемость</w:t>
      </w:r>
      <w:r w:rsidRPr="0077659A">
        <w:rPr>
          <w:rFonts w:eastAsia="Times New Roman" w:cs="Times New Roman"/>
          <w:szCs w:val="28"/>
          <w:lang w:eastAsia="x-none"/>
        </w:rPr>
        <w:t> — возможность горизонтального масштабировани</w:t>
      </w:r>
      <w:r w:rsidR="00A428AA">
        <w:rPr>
          <w:rFonts w:eastAsia="Times New Roman" w:cs="Times New Roman"/>
          <w:szCs w:val="28"/>
          <w:lang w:eastAsia="x-none"/>
        </w:rPr>
        <w:t>я при росте числа пользователей;</w:t>
      </w:r>
    </w:p>
    <w:p w14:paraId="2E5043BF" w14:textId="64B106E7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р</w:t>
      </w:r>
      <w:r w:rsidRPr="0077659A">
        <w:rPr>
          <w:rFonts w:eastAsia="Times New Roman" w:cs="Times New Roman"/>
          <w:bCs/>
          <w:szCs w:val="28"/>
          <w:lang w:eastAsia="x-none"/>
        </w:rPr>
        <w:t>азвитая экосистема</w:t>
      </w:r>
      <w:r w:rsidRPr="0077659A">
        <w:rPr>
          <w:rFonts w:eastAsia="Times New Roman" w:cs="Times New Roman"/>
          <w:szCs w:val="28"/>
          <w:lang w:eastAsia="x-none"/>
        </w:rPr>
        <w:t> — наличие инструментов для тестиро</w:t>
      </w:r>
      <w:r w:rsidR="00A428AA">
        <w:rPr>
          <w:rFonts w:eastAsia="Times New Roman" w:cs="Times New Roman"/>
          <w:szCs w:val="28"/>
          <w:lang w:eastAsia="x-none"/>
        </w:rPr>
        <w:t>вания, профилирования и отладки;</w:t>
      </w:r>
    </w:p>
    <w:p w14:paraId="5843D060" w14:textId="6FA0D5EC" w:rsidR="0077659A" w:rsidRPr="0077659A" w:rsidRDefault="0077659A" w:rsidP="0077659A">
      <w:pPr>
        <w:numPr>
          <w:ilvl w:val="0"/>
          <w:numId w:val="53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к</w:t>
      </w:r>
      <w:r w:rsidRPr="0077659A">
        <w:rPr>
          <w:rFonts w:eastAsia="Times New Roman" w:cs="Times New Roman"/>
          <w:bCs/>
          <w:szCs w:val="28"/>
          <w:lang w:eastAsia="x-none"/>
        </w:rPr>
        <w:t>россплатформенность</w:t>
      </w:r>
      <w:r w:rsidRPr="0077659A">
        <w:rPr>
          <w:rFonts w:eastAsia="Times New Roman" w:cs="Times New Roman"/>
          <w:szCs w:val="28"/>
          <w:lang w:eastAsia="x-none"/>
        </w:rPr>
        <w:t> — приложения на .NET работают на Windows, Linux и macOS.</w:t>
      </w:r>
    </w:p>
    <w:p w14:paraId="3C9DD27C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фреймворка </w:t>
      </w:r>
      <w:hyperlink r:id="rId18" w:tgtFrame="_blank" w:history="1">
        <w:r w:rsidRPr="0077659A">
          <w:rPr>
            <w:rStyle w:val="af2"/>
            <w:rFonts w:eastAsia="Times New Roman" w:cs="Times New Roman"/>
            <w:bCs/>
            <w:szCs w:val="28"/>
            <w:u w:val="none"/>
            <w:lang w:eastAsia="x-none"/>
          </w:rPr>
          <w:t>ASP.NET</w:t>
        </w:r>
      </w:hyperlink>
      <w:r w:rsidRPr="0077659A">
        <w:rPr>
          <w:rFonts w:eastAsia="Times New Roman" w:cs="Times New Roman"/>
          <w:bCs/>
          <w:szCs w:val="28"/>
          <w:lang w:eastAsia="x-none"/>
        </w:rPr>
        <w:t> Core MVC:</w:t>
      </w:r>
    </w:p>
    <w:p w14:paraId="0DA0B033" w14:textId="338ADE2E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</w:t>
      </w:r>
      <w:r w:rsidRPr="0077659A">
        <w:rPr>
          <w:rFonts w:eastAsia="Times New Roman" w:cs="Times New Roman"/>
          <w:szCs w:val="28"/>
          <w:lang w:eastAsia="x-none"/>
        </w:rPr>
        <w:t>еализует архитектурный шаблон MVC (Model-View-Controller), обеспечивающий че</w:t>
      </w:r>
      <w:r w:rsidR="00A428AA">
        <w:rPr>
          <w:rFonts w:eastAsia="Times New Roman" w:cs="Times New Roman"/>
          <w:szCs w:val="28"/>
          <w:lang w:eastAsia="x-none"/>
        </w:rPr>
        <w:t>ткое разделение ответственности;</w:t>
      </w:r>
    </w:p>
    <w:p w14:paraId="68943D23" w14:textId="10F93F98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строенная</w:t>
      </w:r>
      <w:r w:rsidR="00A428AA">
        <w:rPr>
          <w:rFonts w:eastAsia="Times New Roman" w:cs="Times New Roman"/>
          <w:szCs w:val="28"/>
          <w:lang w:eastAsia="x-none"/>
        </w:rPr>
        <w:t xml:space="preserve"> поддержка dependency injection;</w:t>
      </w:r>
    </w:p>
    <w:p w14:paraId="19FA52CA" w14:textId="2A106928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и</w:t>
      </w:r>
      <w:r w:rsidRPr="0077659A">
        <w:rPr>
          <w:rFonts w:eastAsia="Times New Roman" w:cs="Times New Roman"/>
          <w:szCs w:val="28"/>
          <w:lang w:eastAsia="x-none"/>
        </w:rPr>
        <w:t xml:space="preserve">нтеграция с Entity Framework </w:t>
      </w:r>
      <w:r w:rsidR="00A428AA">
        <w:rPr>
          <w:rFonts w:eastAsia="Times New Roman" w:cs="Times New Roman"/>
          <w:szCs w:val="28"/>
          <w:lang w:eastAsia="x-none"/>
        </w:rPr>
        <w:t>Core для работы с базами данных;</w:t>
      </w:r>
    </w:p>
    <w:p w14:paraId="3346D884" w14:textId="1AA5C13C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г</w:t>
      </w:r>
      <w:r w:rsidRPr="0077659A">
        <w:rPr>
          <w:rFonts w:eastAsia="Times New Roman" w:cs="Times New Roman"/>
          <w:szCs w:val="28"/>
          <w:lang w:eastAsia="x-none"/>
        </w:rPr>
        <w:t>отовая система аутентификации и авторизации </w:t>
      </w:r>
      <w:hyperlink r:id="rId19" w:tgtFrame="_blank" w:history="1">
        <w:r w:rsidRPr="0077659A">
          <w:rPr>
            <w:rStyle w:val="af2"/>
            <w:rFonts w:eastAsia="Times New Roman" w:cs="Times New Roman"/>
            <w:szCs w:val="28"/>
            <w:u w:val="none"/>
            <w:lang w:eastAsia="x-none"/>
          </w:rPr>
          <w:t>ASP.NET</w:t>
        </w:r>
      </w:hyperlink>
      <w:r w:rsidR="00A428AA">
        <w:rPr>
          <w:rFonts w:eastAsia="Times New Roman" w:cs="Times New Roman"/>
          <w:szCs w:val="28"/>
          <w:lang w:eastAsia="x-none"/>
        </w:rPr>
        <w:t> Core Identity;</w:t>
      </w:r>
    </w:p>
    <w:p w14:paraId="3FECFE38" w14:textId="51E26900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ысокая производительность благод</w:t>
      </w:r>
      <w:r w:rsidR="00A428AA">
        <w:rPr>
          <w:rFonts w:eastAsia="Times New Roman" w:cs="Times New Roman"/>
          <w:szCs w:val="28"/>
          <w:lang w:eastAsia="x-none"/>
        </w:rPr>
        <w:t>аря встроенному серверу Kestrel;</w:t>
      </w:r>
    </w:p>
    <w:p w14:paraId="01E18204" w14:textId="7487A7B0" w:rsidR="0077659A" w:rsidRPr="0077659A" w:rsidRDefault="00A428AA" w:rsidP="00A428AA">
      <w:pPr>
        <w:pStyle w:val="af5"/>
        <w:ind w:left="709" w:firstLine="0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bCs/>
          <w:szCs w:val="28"/>
          <w:lang w:eastAsia="x-none"/>
        </w:rPr>
        <w:t>П</w:t>
      </w:r>
      <w:r w:rsidR="0077659A" w:rsidRPr="0077659A">
        <w:rPr>
          <w:rFonts w:eastAsia="Times New Roman" w:cs="Times New Roman"/>
          <w:bCs/>
          <w:szCs w:val="28"/>
          <w:lang w:eastAsia="x-none"/>
        </w:rPr>
        <w:t>реимущества СУБД PostgreSQL:</w:t>
      </w:r>
    </w:p>
    <w:p w14:paraId="4345747F" w14:textId="1D3346BF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 xml:space="preserve">олное соответствие стандартам ACID — гарантирует целостность и </w:t>
      </w:r>
      <w:r w:rsidR="00A428AA">
        <w:rPr>
          <w:rFonts w:eastAsia="Times New Roman" w:cs="Times New Roman"/>
          <w:szCs w:val="28"/>
          <w:lang w:eastAsia="x-none"/>
        </w:rPr>
        <w:t>сохранность исторических данных;</w:t>
      </w:r>
    </w:p>
    <w:p w14:paraId="5A9309F3" w14:textId="36A658F5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>оддержка сложных типов данных и р</w:t>
      </w:r>
      <w:r w:rsidR="00A428AA">
        <w:rPr>
          <w:rFonts w:eastAsia="Times New Roman" w:cs="Times New Roman"/>
          <w:szCs w:val="28"/>
          <w:lang w:eastAsia="x-none"/>
        </w:rPr>
        <w:t>асширенных индексов (GIN, GiST);</w:t>
      </w:r>
    </w:p>
    <w:p w14:paraId="55F189A4" w14:textId="63ECE4B6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н</w:t>
      </w:r>
      <w:r w:rsidRPr="0077659A">
        <w:rPr>
          <w:rFonts w:eastAsia="Times New Roman" w:cs="Times New Roman"/>
          <w:szCs w:val="28"/>
          <w:lang w:eastAsia="x-none"/>
        </w:rPr>
        <w:t>аличие встроенных ме</w:t>
      </w:r>
      <w:r w:rsidR="00A428AA">
        <w:rPr>
          <w:rFonts w:eastAsia="Times New Roman" w:cs="Times New Roman"/>
          <w:szCs w:val="28"/>
          <w:lang w:eastAsia="x-none"/>
        </w:rPr>
        <w:t>ханизмов полнотекстового поиска;</w:t>
      </w:r>
    </w:p>
    <w:p w14:paraId="2E3A34AB" w14:textId="5AFEA147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о</w:t>
      </w:r>
      <w:r w:rsidRPr="0077659A">
        <w:rPr>
          <w:rFonts w:eastAsia="Times New Roman" w:cs="Times New Roman"/>
          <w:szCs w:val="28"/>
          <w:lang w:eastAsia="x-none"/>
        </w:rPr>
        <w:t>ткрытая лицензия и активное сообществ</w:t>
      </w:r>
      <w:r w:rsidR="00A428AA">
        <w:rPr>
          <w:rFonts w:eastAsia="Times New Roman" w:cs="Times New Roman"/>
          <w:szCs w:val="28"/>
          <w:lang w:eastAsia="x-none"/>
        </w:rPr>
        <w:t>о разработчиков;</w:t>
      </w:r>
    </w:p>
    <w:p w14:paraId="0A0340AB" w14:textId="40F62B8B" w:rsidR="0077659A" w:rsidRPr="0077659A" w:rsidRDefault="0077659A" w:rsidP="0077659A">
      <w:pPr>
        <w:numPr>
          <w:ilvl w:val="0"/>
          <w:numId w:val="54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п</w:t>
      </w:r>
      <w:r w:rsidRPr="0077659A">
        <w:rPr>
          <w:rFonts w:eastAsia="Times New Roman" w:cs="Times New Roman"/>
          <w:szCs w:val="28"/>
          <w:lang w:eastAsia="x-none"/>
        </w:rPr>
        <w:t>оддержка JSONB для гибкого хранения неструктурированных данных.</w:t>
      </w:r>
    </w:p>
    <w:p w14:paraId="39D48A9B" w14:textId="77777777" w:rsidR="0077659A" w:rsidRP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bCs/>
          <w:szCs w:val="28"/>
          <w:lang w:eastAsia="x-none"/>
        </w:rPr>
        <w:t>Преимущества инструмента администрирования pgAdmin:</w:t>
      </w:r>
    </w:p>
    <w:p w14:paraId="29D635C6" w14:textId="557A7BF4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г</w:t>
      </w:r>
      <w:r w:rsidRPr="0077659A">
        <w:rPr>
          <w:rFonts w:eastAsia="Times New Roman" w:cs="Times New Roman"/>
          <w:szCs w:val="28"/>
          <w:lang w:eastAsia="x-none"/>
        </w:rPr>
        <w:t>рафический интерф</w:t>
      </w:r>
      <w:r w:rsidR="00A428AA">
        <w:rPr>
          <w:rFonts w:eastAsia="Times New Roman" w:cs="Times New Roman"/>
          <w:szCs w:val="28"/>
          <w:lang w:eastAsia="x-none"/>
        </w:rPr>
        <w:t>ейс для управления базой данных;</w:t>
      </w:r>
    </w:p>
    <w:p w14:paraId="19D9C220" w14:textId="2F61960E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в</w:t>
      </w:r>
      <w:r w:rsidRPr="0077659A">
        <w:rPr>
          <w:rFonts w:eastAsia="Times New Roman" w:cs="Times New Roman"/>
          <w:szCs w:val="28"/>
          <w:lang w:eastAsia="x-none"/>
        </w:rPr>
        <w:t>изуальное построение запр</w:t>
      </w:r>
      <w:r w:rsidR="00A428AA">
        <w:rPr>
          <w:rFonts w:eastAsia="Times New Roman" w:cs="Times New Roman"/>
          <w:szCs w:val="28"/>
          <w:lang w:eastAsia="x-none"/>
        </w:rPr>
        <w:t>осов и анализ планов выполнения;</w:t>
      </w:r>
    </w:p>
    <w:p w14:paraId="51F90D41" w14:textId="6AB3D138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м</w:t>
      </w:r>
      <w:r w:rsidRPr="0077659A">
        <w:rPr>
          <w:rFonts w:eastAsia="Times New Roman" w:cs="Times New Roman"/>
          <w:szCs w:val="28"/>
          <w:lang w:eastAsia="x-none"/>
        </w:rPr>
        <w:t>ониторинг производительно</w:t>
      </w:r>
      <w:r w:rsidR="00A428AA">
        <w:rPr>
          <w:rFonts w:eastAsia="Times New Roman" w:cs="Times New Roman"/>
          <w:szCs w:val="28"/>
          <w:lang w:eastAsia="x-none"/>
        </w:rPr>
        <w:t>сти и управление пользователями;</w:t>
      </w:r>
    </w:p>
    <w:p w14:paraId="5A7E6954" w14:textId="13BF84EC" w:rsidR="0077659A" w:rsidRPr="0077659A" w:rsidRDefault="0077659A" w:rsidP="0077659A">
      <w:pPr>
        <w:numPr>
          <w:ilvl w:val="0"/>
          <w:numId w:val="55"/>
        </w:numPr>
        <w:ind w:left="0" w:firstLine="709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и</w:t>
      </w:r>
      <w:r w:rsidRPr="0077659A">
        <w:rPr>
          <w:rFonts w:eastAsia="Times New Roman" w:cs="Times New Roman"/>
          <w:szCs w:val="28"/>
          <w:lang w:eastAsia="x-none"/>
        </w:rPr>
        <w:t>нструменты для резервного копирования и восстановления.</w:t>
      </w:r>
    </w:p>
    <w:p w14:paraId="3E9B98E0" w14:textId="4E06AD6A" w:rsidR="0077659A" w:rsidRDefault="0077659A" w:rsidP="0077659A">
      <w:pPr>
        <w:ind w:firstLine="709"/>
        <w:rPr>
          <w:rFonts w:eastAsia="Times New Roman" w:cs="Times New Roman"/>
          <w:szCs w:val="28"/>
          <w:lang w:eastAsia="x-none"/>
        </w:rPr>
      </w:pPr>
      <w:r w:rsidRPr="0077659A">
        <w:rPr>
          <w:rFonts w:eastAsia="Times New Roman" w:cs="Times New Roman"/>
          <w:szCs w:val="28"/>
          <w:lang w:eastAsia="x-none"/>
        </w:rPr>
        <w:lastRenderedPageBreak/>
        <w:t>Таким образом, выбранный технологический стек обеспечивает создание надежного, безопасного и производительного решения, способного эффективно работать с историческими данными школы и поддерживать активное сообщество выпускников.</w:t>
      </w:r>
    </w:p>
    <w:p w14:paraId="713790C6" w14:textId="3B558EF5" w:rsidR="00A41954" w:rsidRDefault="00A41954" w:rsidP="0077659A">
      <w:pPr>
        <w:ind w:firstLine="709"/>
        <w:rPr>
          <w:rFonts w:eastAsia="Times New Roman" w:cs="Times New Roman"/>
          <w:szCs w:val="28"/>
          <w:lang w:eastAsia="x-none"/>
        </w:rPr>
      </w:pPr>
    </w:p>
    <w:p w14:paraId="5C5A23B2" w14:textId="77777777" w:rsidR="00A41954" w:rsidRPr="0077659A" w:rsidRDefault="00A41954" w:rsidP="0077659A">
      <w:pPr>
        <w:ind w:firstLine="709"/>
        <w:rPr>
          <w:rFonts w:eastAsia="Times New Roman" w:cs="Times New Roman"/>
          <w:szCs w:val="28"/>
          <w:lang w:eastAsia="x-none"/>
        </w:rPr>
      </w:pPr>
    </w:p>
    <w:p w14:paraId="242D4885" w14:textId="53741A2B" w:rsidR="008A7272" w:rsidRPr="00EF69CB" w:rsidRDefault="00EB6442" w:rsidP="00A41954">
      <w:pPr>
        <w:pStyle w:val="10"/>
        <w:ind w:firstLine="709"/>
      </w:pPr>
      <w:bookmarkStart w:id="28" w:name="_Toc224265367"/>
      <w:r>
        <w:t>4</w:t>
      </w:r>
      <w:r w:rsidR="008A7272" w:rsidRPr="00EF69CB">
        <w:t xml:space="preserve">.2 Разработка интерфейса </w:t>
      </w:r>
      <w:bookmarkEnd w:id="28"/>
      <w:r w:rsidR="00882A89">
        <w:t>Веб - сайта</w:t>
      </w:r>
    </w:p>
    <w:p w14:paraId="3BCCF73D" w14:textId="6D9BD903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EE12AC6" w14:textId="77777777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3F27F753" w14:textId="77777777" w:rsidR="000B3C03" w:rsidRPr="000B3C03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>В рамках дипломного проекта разрабатывается back-end часть веб-сайта для выпускников МКОУ «Горбуновская СОШ». Система решает задачи управления цифровым архивом выпускных фотографий, публикации школьных новостей и создания единой площадки для общения бывших учеников.</w:t>
      </w:r>
    </w:p>
    <w:p w14:paraId="42FA6882" w14:textId="1D96B66B" w:rsidR="008A7272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>В основе архитектуры лежит принцип разделения ответственности. За обработку данных отвечает сервисный слой, представленный классом DataService. Он инкапсулирует логику инициализации тестовых данных, управления пользователями, выпусками и новостями. Взаимодействие с клиентской частью и реализация пользовательских сценариев осуществляется через набор MVC-контроллеров (HomeController, AccountController, AdminController), которые обеспечивают отображение дашборда, форм для заполнения данных, а также формирование необходимой отчетности и статистики для администратора.</w:t>
      </w:r>
    </w:p>
    <w:p w14:paraId="39E0F3F9" w14:textId="77777777" w:rsidR="000B3C03" w:rsidRPr="00EF69CB" w:rsidRDefault="000B3C03" w:rsidP="000B3C03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0A49D47" w14:textId="10678776" w:rsidR="008A7272" w:rsidRDefault="000B3C03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szCs w:val="28"/>
          <w:lang w:eastAsia="x-none"/>
        </w:rPr>
        <w:t>Главная панель (дашборд) представлена на рисунке</w:t>
      </w:r>
      <w:r w:rsidR="00B152E9">
        <w:rPr>
          <w:rFonts w:eastAsia="Times New Roman" w:cs="Times New Roman"/>
          <w:szCs w:val="28"/>
          <w:lang w:eastAsia="x-none"/>
        </w:rPr>
        <w:t xml:space="preserve"> 4.1</w:t>
      </w:r>
      <w:r w:rsidRPr="000B3C03">
        <w:rPr>
          <w:rFonts w:eastAsia="Times New Roman" w:cs="Times New Roman"/>
          <w:szCs w:val="28"/>
          <w:lang w:eastAsia="x-none"/>
        </w:rPr>
        <w:t>. Отображает ключевые показатели: историю школы, предстоящие мероприятия, последние новости и фотографии выпусков.</w:t>
      </w:r>
    </w:p>
    <w:p w14:paraId="1CF88CF7" w14:textId="1DC7CC9A" w:rsidR="000B3C03" w:rsidRDefault="000B3C03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858B7F3" w14:textId="5C3C5917" w:rsidR="008A7272" w:rsidRPr="00EF69CB" w:rsidRDefault="000B3C03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232A4A5" wp14:editId="50A87974">
            <wp:extent cx="3192780" cy="2982632"/>
            <wp:effectExtent l="0" t="0" r="762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1354" cy="299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D43EF" w14:textId="77777777" w:rsidR="008A7272" w:rsidRPr="00EF69CB" w:rsidRDefault="008A7272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0B4421E3" w14:textId="0549416F" w:rsidR="008A7272" w:rsidRPr="00EF69CB" w:rsidRDefault="008A7272" w:rsidP="000B3C03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Рисунок</w:t>
      </w:r>
      <w:r w:rsidR="000B3C03">
        <w:rPr>
          <w:rFonts w:eastAsia="Times New Roman" w:cs="Times New Roman"/>
          <w:szCs w:val="28"/>
          <w:lang w:eastAsia="x-none"/>
        </w:rPr>
        <w:t xml:space="preserve"> 4.1 – Главная страница</w:t>
      </w:r>
    </w:p>
    <w:p w14:paraId="4FD4B0E5" w14:textId="5C7DDF31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7F6134FF" w14:textId="210DEFDB" w:rsidR="008A7272" w:rsidRDefault="00B152E9" w:rsidP="000943EC">
      <w:pPr>
        <w:spacing w:after="160" w:line="259" w:lineRule="auto"/>
        <w:ind w:firstLine="709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szCs w:val="28"/>
          <w:lang w:eastAsia="x-none"/>
        </w:rPr>
        <w:lastRenderedPageBreak/>
        <w:t>Страница «Выпуски по годам»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4.2</w:t>
      </w:r>
      <w:r w:rsidRPr="00B152E9">
        <w:rPr>
          <w:rFonts w:eastAsia="Times New Roman" w:cs="Times New Roman"/>
          <w:szCs w:val="28"/>
          <w:lang w:eastAsia="x-none"/>
        </w:rPr>
        <w:t>. Содержит перечень выпускных классов, сгруппированных по годам, с возможностью просмотра фотографий и краткого описания каждого выпуска.</w:t>
      </w:r>
    </w:p>
    <w:p w14:paraId="43629C1F" w14:textId="77777777" w:rsidR="00B152E9" w:rsidRPr="00EF69CB" w:rsidRDefault="00B152E9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7AED6BF" w14:textId="1A3EC460" w:rsidR="008A7272" w:rsidRPr="00EF69CB" w:rsidRDefault="000B3C03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0B3C03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7500519E" wp14:editId="1F56F04F">
            <wp:extent cx="2724312" cy="239204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1616" cy="240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B90AD" w14:textId="77777777" w:rsidR="008A7272" w:rsidRPr="00EF69CB" w:rsidRDefault="008A7272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616A16E9" w14:textId="14BEE50E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.2 – </w:t>
      </w:r>
      <w:r w:rsidR="00316846">
        <w:rPr>
          <w:rFonts w:eastAsia="Times New Roman" w:cs="Times New Roman"/>
          <w:szCs w:val="28"/>
          <w:lang w:eastAsia="x-none"/>
        </w:rPr>
        <w:t>Страница выпусков</w:t>
      </w:r>
    </w:p>
    <w:p w14:paraId="318C4038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DFDCF39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EE2F2A0" w14:textId="6701EA61" w:rsidR="008A7272" w:rsidRPr="00EF69CB" w:rsidRDefault="00B152E9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szCs w:val="28"/>
          <w:lang w:eastAsia="x-none"/>
        </w:rPr>
        <w:t>Страница «Новости школы»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4.3</w:t>
      </w:r>
      <w:r w:rsidRPr="00B152E9">
        <w:rPr>
          <w:rFonts w:eastAsia="Times New Roman" w:cs="Times New Roman"/>
          <w:szCs w:val="28"/>
          <w:lang w:eastAsia="x-none"/>
        </w:rPr>
        <w:t>. Отображает ленту новостей с указанием заголовка, даты публикации, автора и текста новости. Хронологический порядок позволяет пользователям отслеживать актуальные события школьной жизни в порядке их появления.</w:t>
      </w:r>
    </w:p>
    <w:p w14:paraId="1BEE1DA6" w14:textId="57F29DD9" w:rsidR="008A7272" w:rsidRPr="00EF69CB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19E6E45" w14:textId="2644BF55" w:rsidR="008A7272" w:rsidRPr="00EF69CB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366CF227" wp14:editId="79A1C95E">
            <wp:extent cx="2834640" cy="2522347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4380" cy="253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FEA9" w14:textId="5D58A719" w:rsidR="008A7272" w:rsidRPr="00EF69CB" w:rsidRDefault="008A7272" w:rsidP="00316846">
      <w:pPr>
        <w:ind w:firstLine="0"/>
        <w:jc w:val="center"/>
        <w:rPr>
          <w:rFonts w:eastAsia="Times New Roman" w:cs="Times New Roman"/>
          <w:szCs w:val="28"/>
          <w:lang w:eastAsia="x-none"/>
        </w:rPr>
      </w:pPr>
    </w:p>
    <w:p w14:paraId="5C4C7FE5" w14:textId="0A9690C1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.3 – </w:t>
      </w:r>
      <w:r w:rsidR="00316846">
        <w:rPr>
          <w:rFonts w:eastAsia="Times New Roman" w:cs="Times New Roman"/>
          <w:szCs w:val="28"/>
          <w:lang w:eastAsia="x-none"/>
        </w:rPr>
        <w:t>Страница новостей</w:t>
      </w:r>
    </w:p>
    <w:p w14:paraId="647E0A13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D3609C" w14:textId="77777777" w:rsidR="008A7272" w:rsidRPr="00EF69CB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55874E30" w14:textId="109AC621" w:rsidR="008A7272" w:rsidRPr="00EF69CB" w:rsidRDefault="00316846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szCs w:val="28"/>
          <w:lang w:eastAsia="x-none"/>
        </w:rPr>
        <w:t>Страница «Мероприятия» представлена на рисунке</w:t>
      </w:r>
      <w:r>
        <w:rPr>
          <w:rFonts w:eastAsia="Times New Roman" w:cs="Times New Roman"/>
          <w:szCs w:val="28"/>
          <w:lang w:eastAsia="x-none"/>
        </w:rPr>
        <w:t xml:space="preserve"> 4.4</w:t>
      </w:r>
      <w:r w:rsidRPr="00316846">
        <w:rPr>
          <w:rFonts w:eastAsia="Times New Roman" w:cs="Times New Roman"/>
          <w:szCs w:val="28"/>
          <w:lang w:eastAsia="x-none"/>
        </w:rPr>
        <w:t xml:space="preserve">. Предоставляет доступ к информации о предстоящих событиях для выпускников: вечерах встреч, спортивных турнирах и выпускных вечерах. Каждое мероприятие содержит дату, </w:t>
      </w:r>
      <w:r w:rsidRPr="00316846">
        <w:rPr>
          <w:rFonts w:eastAsia="Times New Roman" w:cs="Times New Roman"/>
          <w:szCs w:val="28"/>
          <w:lang w:eastAsia="x-none"/>
        </w:rPr>
        <w:lastRenderedPageBreak/>
        <w:t>место проведения, организатора, описание и информацию о количестве участников.</w:t>
      </w:r>
    </w:p>
    <w:p w14:paraId="2B99B286" w14:textId="5D7614C2" w:rsidR="008A7272" w:rsidRPr="00EF69CB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B152E9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6074440" wp14:editId="6DD3280F">
            <wp:extent cx="3809782" cy="3497580"/>
            <wp:effectExtent l="0" t="0" r="63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0517" cy="351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9834" w14:textId="77777777" w:rsidR="008A7272" w:rsidRPr="00EF69CB" w:rsidRDefault="008A7272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5AED1230" w14:textId="14843436" w:rsidR="008A7272" w:rsidRDefault="00B152E9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</w:t>
      </w:r>
      <w:r w:rsidR="008A7272" w:rsidRPr="00EF69CB">
        <w:rPr>
          <w:rFonts w:eastAsia="Times New Roman" w:cs="Times New Roman"/>
          <w:szCs w:val="28"/>
          <w:lang w:eastAsia="x-none"/>
        </w:rPr>
        <w:t xml:space="preserve">.4 – </w:t>
      </w:r>
      <w:r w:rsidR="00316846">
        <w:rPr>
          <w:rFonts w:eastAsia="Times New Roman" w:cs="Times New Roman"/>
          <w:szCs w:val="28"/>
          <w:lang w:eastAsia="x-none"/>
        </w:rPr>
        <w:t>Страница мероприятий</w:t>
      </w:r>
    </w:p>
    <w:p w14:paraId="1BFE4BC2" w14:textId="5B3667BC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5136860A" w14:textId="04FC0E36" w:rsidR="00316846" w:rsidRDefault="00316846" w:rsidP="00316846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szCs w:val="28"/>
          <w:lang w:eastAsia="x-none"/>
        </w:rPr>
        <w:t>Страница «Выпускники» представлена на рисунке. Отображает каталог зарегистрированных выпускников школы с указанием года выпуска, текущего места работы, города проживания, контактного email и краткой информации о себе. Интерфейс обеспечивает возможность поиска и связи с бывшими одноклассниками.</w:t>
      </w:r>
    </w:p>
    <w:p w14:paraId="4AFFEAB1" w14:textId="77777777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</w:p>
    <w:p w14:paraId="04955855" w14:textId="4C7ADC6D" w:rsidR="00316846" w:rsidRDefault="00316846" w:rsidP="00316846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316846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574026AA" wp14:editId="39789EE8">
            <wp:extent cx="3505200" cy="3219371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3930" cy="324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165F" w14:textId="3B07712A" w:rsidR="00316846" w:rsidRPr="00EF69CB" w:rsidRDefault="00316846" w:rsidP="00A41954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Рисунок 4.5 – Страница выпускников</w:t>
      </w:r>
    </w:p>
    <w:p w14:paraId="27EF24BC" w14:textId="48C3274B" w:rsidR="008A7272" w:rsidRDefault="00EF0F27" w:rsidP="00F6717B">
      <w:pPr>
        <w:pStyle w:val="1"/>
        <w:numPr>
          <w:ilvl w:val="0"/>
          <w:numId w:val="0"/>
        </w:numPr>
        <w:jc w:val="center"/>
      </w:pPr>
      <w:bookmarkStart w:id="29" w:name="_Toc224265368"/>
      <w:r w:rsidRPr="00EF69CB">
        <w:lastRenderedPageBreak/>
        <w:t>Заключение</w:t>
      </w:r>
      <w:bookmarkEnd w:id="29"/>
    </w:p>
    <w:p w14:paraId="01C73640" w14:textId="1902E1B9" w:rsidR="009F2751" w:rsidRDefault="009F2751" w:rsidP="009F2751">
      <w:pPr>
        <w:pStyle w:val="affd"/>
        <w:rPr>
          <w:lang w:val="x-none"/>
        </w:rPr>
      </w:pPr>
    </w:p>
    <w:p w14:paraId="1E9A31ED" w14:textId="77777777" w:rsidR="009F2751" w:rsidRPr="009F2751" w:rsidRDefault="009F2751" w:rsidP="009F2751">
      <w:pPr>
        <w:pStyle w:val="affd"/>
        <w:rPr>
          <w:lang w:val="x-none"/>
        </w:rPr>
      </w:pPr>
    </w:p>
    <w:p w14:paraId="52F8DA9D" w14:textId="7A426FC0" w:rsidR="000B1046" w:rsidRDefault="000B1046" w:rsidP="000B1046">
      <w:pPr>
        <w:pStyle w:val="affd"/>
        <w:rPr>
          <w:lang w:val="x-none"/>
        </w:rPr>
      </w:pPr>
      <w:r w:rsidRPr="000B1046">
        <w:rPr>
          <w:lang w:val="x-none"/>
        </w:rPr>
        <w:t>В результате прохождения учебной практики был разработан программный модуль для учета заявок на ремонт автомобилей для автосервиса «АвтоТранс». В ходе работы был проведен анализ технического задания, спроектирована структура базы данных, разработан графический интерфейс пользователя с использованием библиотеки Tkinter и реализована вся необходимая логика на языке Python.</w:t>
      </w:r>
    </w:p>
    <w:p w14:paraId="61C60039" w14:textId="5BE5A3F3" w:rsidR="000B1046" w:rsidRPr="000B1046" w:rsidRDefault="000B1046" w:rsidP="000B1046">
      <w:pPr>
        <w:pStyle w:val="affd"/>
        <w:rPr>
          <w:lang w:val="x-none"/>
        </w:rPr>
      </w:pPr>
      <w:r w:rsidRPr="000B1046">
        <w:rPr>
          <w:lang w:val="x-none"/>
        </w:rPr>
        <w:t>В программном продукте реализованы следующие функции: авторизация и разграничение прав доступа для пяти ролей пользователей, создание, просмотр и редактирование заявок, назначение ответственных механиков, добавление комментариев и запчастей, поиск и фильтрация, а также формирование статистики. В соответствии с дополнительными требованиями была внедрена роль «Менеджер качества» с функционалом продления срока заявки, привлечения механиков и генерации QR-кода для сбора обратной связи.</w:t>
      </w:r>
    </w:p>
    <w:p w14:paraId="6958208E" w14:textId="1CE8DD7D" w:rsidR="00EF0F27" w:rsidRPr="00EF69CB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br w:type="page"/>
      </w:r>
    </w:p>
    <w:p w14:paraId="4F1445A4" w14:textId="77777777" w:rsidR="00EF0F27" w:rsidRPr="00EF69CB" w:rsidRDefault="00EF0F27" w:rsidP="009F2751">
      <w:pPr>
        <w:pStyle w:val="1"/>
        <w:numPr>
          <w:ilvl w:val="0"/>
          <w:numId w:val="0"/>
        </w:numPr>
        <w:jc w:val="center"/>
      </w:pPr>
      <w:bookmarkStart w:id="30" w:name="_Toc224265369"/>
      <w:r w:rsidRPr="00EF69CB">
        <w:lastRenderedPageBreak/>
        <w:t>Библиография</w:t>
      </w:r>
      <w:bookmarkEnd w:id="30"/>
    </w:p>
    <w:p w14:paraId="57C07773" w14:textId="77777777" w:rsidR="00EF0F27" w:rsidRPr="00EF69CB" w:rsidRDefault="00EF0F27" w:rsidP="00EF0F27">
      <w:pPr>
        <w:pStyle w:val="af5"/>
        <w:ind w:firstLine="709"/>
        <w:jc w:val="center"/>
        <w:rPr>
          <w:rFonts w:eastAsia="Times New Roman" w:cs="Times New Roman"/>
          <w:szCs w:val="28"/>
          <w:lang w:eastAsia="x-none"/>
        </w:rPr>
      </w:pPr>
    </w:p>
    <w:p w14:paraId="328D560E" w14:textId="089BC9EE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val="en-US" w:eastAsia="x-none"/>
        </w:rPr>
        <w:t>Python</w:t>
      </w:r>
      <w:r w:rsidRPr="00EF69CB">
        <w:rPr>
          <w:rFonts w:eastAsia="Times New Roman" w:cs="Times New Roman"/>
          <w:szCs w:val="28"/>
          <w:lang w:eastAsia="x-none"/>
        </w:rPr>
        <w:t xml:space="preserve"> </w:t>
      </w:r>
      <w:r w:rsidRPr="00EF69CB">
        <w:rPr>
          <w:rFonts w:eastAsia="Times New Roman" w:cs="Times New Roman"/>
          <w:szCs w:val="28"/>
          <w:lang w:val="en-US" w:eastAsia="x-none"/>
        </w:rPr>
        <w:t>Software</w:t>
      </w:r>
      <w:r w:rsidRPr="00EF69CB">
        <w:rPr>
          <w:rFonts w:eastAsia="Times New Roman" w:cs="Times New Roman"/>
          <w:szCs w:val="28"/>
          <w:lang w:eastAsia="x-none"/>
        </w:rPr>
        <w:t xml:space="preserve"> </w:t>
      </w:r>
      <w:r w:rsidRPr="00EF69CB">
        <w:rPr>
          <w:rFonts w:eastAsia="Times New Roman" w:cs="Times New Roman"/>
          <w:szCs w:val="28"/>
          <w:lang w:val="en-US" w:eastAsia="x-none"/>
        </w:rPr>
        <w:t>Foundation</w:t>
      </w:r>
      <w:r w:rsidRPr="00EF69CB">
        <w:rPr>
          <w:rFonts w:eastAsia="Times New Roman" w:cs="Times New Roman"/>
          <w:szCs w:val="28"/>
          <w:lang w:eastAsia="x-none"/>
        </w:rPr>
        <w:t>. Документация Python 3.11 [Электронный ресурс]. – Режим доступа: https://docs.python.org/3/ (дата обращения: 10.03.2026).</w:t>
      </w:r>
    </w:p>
    <w:p w14:paraId="59CA53BC" w14:textId="3FBFCF70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Tkinter documentation [Электронный ресурс]. – Режим доступа: https://docs.python.org/3/library/tkinter.html (дата обращения: 10.03.2026).</w:t>
      </w:r>
    </w:p>
    <w:p w14:paraId="5F694212" w14:textId="2A2CF6FF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SQLite Documentation [Электронный ресурс]. – Режим доступа: https://www.sqlite.org/docs.html (дата обращения: 10.03.2026).</w:t>
      </w:r>
    </w:p>
    <w:p w14:paraId="2C85BCAF" w14:textId="0516666B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Лутц М. Программирование на Python. – М.: Вильямс, 2021. – 992 с.</w:t>
      </w:r>
    </w:p>
    <w:p w14:paraId="4763D908" w14:textId="57838158" w:rsidR="00EF0F27" w:rsidRPr="00EF69CB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br w:type="page"/>
      </w:r>
    </w:p>
    <w:p w14:paraId="7E66D5D0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lastRenderedPageBreak/>
        <w:t xml:space="preserve">Приложение А </w:t>
      </w:r>
    </w:p>
    <w:p w14:paraId="6B05FFE8" w14:textId="72D9CAC8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Листинг программы</w:t>
      </w:r>
    </w:p>
    <w:p w14:paraId="28455B3C" w14:textId="09FF106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24FB37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1042B3" w14:textId="377A93CC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69CB">
        <w:rPr>
          <w:rFonts w:eastAsia="Times New Roman" w:cs="Times New Roman"/>
          <w:szCs w:val="28"/>
          <w:lang w:eastAsia="x-none"/>
        </w:rPr>
        <w:t>Файл app.py</w:t>
      </w:r>
    </w:p>
    <w:p w14:paraId="7321DF16" w14:textId="698E794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CF8405" w14:textId="77777777" w:rsidR="00EF0F27" w:rsidRPr="00EF69CB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012111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import tkinter as tk</w:t>
      </w:r>
    </w:p>
    <w:p w14:paraId="6CAF63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tkinter import ttk, messagebox</w:t>
      </w:r>
    </w:p>
    <w:p w14:paraId="1F8151D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import datetime</w:t>
      </w:r>
    </w:p>
    <w:p w14:paraId="3F2CCA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models import Request, Comment</w:t>
      </w:r>
    </w:p>
    <w:p w14:paraId="345C53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data import requests, users, comments, load_data</w:t>
      </w:r>
    </w:p>
    <w:p w14:paraId="54F3066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import qrcode</w:t>
      </w:r>
    </w:p>
    <w:p w14:paraId="0A48BD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io import BytesIO</w:t>
      </w:r>
    </w:p>
    <w:p w14:paraId="23A0D0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PIL import Image, ImageTk</w:t>
      </w:r>
    </w:p>
    <w:p w14:paraId="6B7E568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68CA19A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class App:</w:t>
      </w:r>
    </w:p>
    <w:p w14:paraId="2C465CA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# Коричневая цветовая схема</w:t>
      </w:r>
    </w:p>
    <w:p w14:paraId="225D55B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COLORS = {</w:t>
      </w:r>
    </w:p>
    <w:p w14:paraId="71AE78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'bg_primary': '#3E2723',        # Тёмно-коричневый фон</w:t>
      </w:r>
    </w:p>
    <w:p w14:paraId="4D64797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secondary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'#5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4037',       # Средне-коричневый</w:t>
      </w:r>
    </w:p>
    <w:p w14:paraId="2295D3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342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',            # Коричневый для карточек</w:t>
      </w:r>
    </w:p>
    <w:p w14:paraId="68CF8D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'#8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63',              # Светло-коричневый акцент</w:t>
      </w:r>
    </w:p>
    <w:p w14:paraId="7D6966D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hover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1887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',        # Светлее при наведении</w:t>
      </w:r>
    </w:p>
    <w:p w14:paraId="4F9B73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accent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light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EFEBE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9',        # Очень светлый коричневый</w:t>
      </w:r>
    </w:p>
    <w:p w14:paraId="19BBA7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success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 '#6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41',              # Коричневый для успеха</w:t>
      </w:r>
    </w:p>
    <w:p w14:paraId="4F19FB5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'success_hover': '#8D6E63',</w:t>
      </w:r>
    </w:p>
    <w:p w14:paraId="32CB1EA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'warning': '#BF360C',              # Терракотовый</w:t>
      </w:r>
    </w:p>
    <w:p w14:paraId="3562D5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'warning_hover': '#D84315',</w:t>
      </w:r>
    </w:p>
    <w:p w14:paraId="2BB53A2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'danger': '#B71C1C',               # Тёмно-красный</w:t>
      </w:r>
    </w:p>
    <w:p w14:paraId="628534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'danger_hover': '#C62828',</w:t>
      </w:r>
    </w:p>
    <w:p w14:paraId="2B29B1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'text_primary': '#FFFFFF',        # Белый текст</w:t>
      </w:r>
    </w:p>
    <w:p w14:paraId="797A4EF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'text_secondary': '#D7CCC8',       # Светло-бежевый текст</w:t>
      </w:r>
    </w:p>
    <w:p w14:paraId="6434FE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'border': '#6D4C41',               # Границы</w:t>
      </w:r>
    </w:p>
    <w:p w14:paraId="601EDB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'hover': '#5D4037'                  # Ховер эффект</w:t>
      </w:r>
    </w:p>
    <w:p w14:paraId="1AC67BD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}</w:t>
      </w:r>
    </w:p>
    <w:p w14:paraId="4B8A5D3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62807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Цвета статусов (в коричневых тонах)</w:t>
      </w:r>
    </w:p>
    <w:p w14:paraId="18C08C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COLORS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{</w:t>
      </w:r>
    </w:p>
    <w:p w14:paraId="2DE6974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'Новая заявка': '#8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63',      # Светло-коричневый</w:t>
      </w:r>
    </w:p>
    <w:p w14:paraId="02471D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'В процессе ремонта':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360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',  # Терракотовый</w:t>
      </w:r>
    </w:p>
    <w:p w14:paraId="7D567B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'Ожидание запчастей': '#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71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',   # Тёмно-красный</w:t>
      </w:r>
    </w:p>
    <w:p w14:paraId="79DB421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'Готова к выдаче': '#6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41',      # Коричневый</w:t>
      </w:r>
    </w:p>
    <w:p w14:paraId="6B82D3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'Завершена': '#4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342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            # Тёмно-коричневый</w:t>
      </w:r>
    </w:p>
    <w:p w14:paraId="150643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}</w:t>
      </w:r>
    </w:p>
    <w:p w14:paraId="2C4F3E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</w:p>
    <w:p w14:paraId="772DDE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 __init__(self):</w:t>
      </w:r>
    </w:p>
    <w:p w14:paraId="35CDA88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load_data()</w:t>
      </w:r>
    </w:p>
    <w:p w14:paraId="2DC6FDB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self.current_user = None</w:t>
      </w:r>
    </w:p>
    <w:p w14:paraId="460011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self.window = tk.Tk()</w:t>
      </w:r>
    </w:p>
    <w:p w14:paraId="0BAF01CF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title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("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Автосервис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-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Коричневый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стиль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")</w:t>
      </w:r>
    </w:p>
    <w:p w14:paraId="53E507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self.window.geometry("1200x700")</w:t>
      </w:r>
    </w:p>
    <w:p w14:paraId="1463D7B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self.window.configure(bg=self.COLORS['bg_primary'])</w:t>
      </w:r>
    </w:p>
    <w:p w14:paraId="5556F1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self.window.resizable(True, True)</w:t>
      </w:r>
    </w:p>
    <w:p w14:paraId="036E3A1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6B649E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Центрирование окна</w:t>
      </w:r>
    </w:p>
    <w:p w14:paraId="0A3F32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()</w:t>
      </w:r>
    </w:p>
    <w:p w14:paraId="3587594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247806F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# Настройка стилей</w:t>
      </w:r>
    </w:p>
    <w:p w14:paraId="2BB08208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setup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styles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()</w:t>
      </w:r>
    </w:p>
    <w:p w14:paraId="2D794540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06261A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self.show_login()</w:t>
      </w:r>
    </w:p>
    <w:p w14:paraId="7948D6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self.window.mainloop()</w:t>
      </w:r>
    </w:p>
    <w:p w14:paraId="7A47914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269D1641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center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):</w:t>
      </w:r>
    </w:p>
    <w:p w14:paraId="736B7DC6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Центрирование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окна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на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экране</w:t>
      </w: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>"""</w:t>
      </w:r>
    </w:p>
    <w:p w14:paraId="7DC4FDA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self.window.update_idletasks()</w:t>
      </w:r>
    </w:p>
    <w:p w14:paraId="0944D3A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width = 1200</w:t>
      </w:r>
    </w:p>
    <w:p w14:paraId="3078869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height = 700</w:t>
      </w:r>
    </w:p>
    <w:p w14:paraId="1AD0D97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x = (self.window.winfo_screenwidth() // 2) - (width // 2)</w:t>
      </w:r>
    </w:p>
    <w:p w14:paraId="5932F5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y = (self.window.winfo_screenheight() // 2) - (height // 2)</w:t>
      </w:r>
    </w:p>
    <w:p w14:paraId="12F7AEB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self.window.geometry(f'{width}x{height}+{x}+{y}')</w:t>
      </w:r>
    </w:p>
    <w:p w14:paraId="42F625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7805BD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setup_styles(self):</w:t>
      </w:r>
    </w:p>
    <w:p w14:paraId="0F42E2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"""Настройка стилей ttk"""</w:t>
      </w:r>
    </w:p>
    <w:p w14:paraId="13E84E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 = ttk.Style()</w:t>
      </w:r>
    </w:p>
    <w:p w14:paraId="5207C7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style.theme_use('clam')</w:t>
      </w:r>
    </w:p>
    <w:p w14:paraId="0F7C83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6C7694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Стиль для Treeview</w:t>
      </w:r>
    </w:p>
    <w:p w14:paraId="1B1EF6B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style.configure('Treeview',</w:t>
      </w:r>
    </w:p>
    <w:p w14:paraId="0DEB21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background=self.COLORS['bg_card'],</w:t>
      </w:r>
    </w:p>
    <w:p w14:paraId="106DF16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foreground=self.COLORS['text_primary'],</w:t>
      </w:r>
    </w:p>
    <w:p w14:paraId="64D27C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fieldbackground=self.COLORS['bg_card'],</w:t>
      </w:r>
    </w:p>
    <w:p w14:paraId="79F62EF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borderwidth=0,</w:t>
      </w:r>
    </w:p>
    <w:p w14:paraId="7474BA0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rowheight=40,</w:t>
      </w:r>
    </w:p>
    <w:p w14:paraId="3D10B7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font=('Arial', 10))</w:t>
      </w:r>
    </w:p>
    <w:p w14:paraId="455766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503C5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style.configure('Treeview.Heading',</w:t>
      </w:r>
    </w:p>
    <w:p w14:paraId="3CB6851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background=self.COLORS['bg_secondary'],</w:t>
      </w:r>
    </w:p>
    <w:p w14:paraId="411C2E6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foreground=self.COLORS['text_primary'],</w:t>
      </w:r>
    </w:p>
    <w:p w14:paraId="712BF8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borderwidth=0,</w:t>
      </w:r>
    </w:p>
    <w:p w14:paraId="3EDA1ED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font=('Arial', 10, 'bold'))</w:t>
      </w:r>
    </w:p>
    <w:p w14:paraId="50DE01D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FF93F8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style.map('Treeview',</w:t>
      </w:r>
    </w:p>
    <w:p w14:paraId="48067D7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background=[('selected', self.COLORS['accent'])])</w:t>
      </w:r>
    </w:p>
    <w:p w14:paraId="3C077E2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68005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clear_window(self):</w:t>
      </w:r>
    </w:p>
    <w:p w14:paraId="786D21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widget in self.window.winfo_children():</w:t>
      </w:r>
    </w:p>
    <w:p w14:paraId="0DAE437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widget.destroy()</w:t>
      </w:r>
    </w:p>
    <w:p w14:paraId="715F33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C4C639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create_sidebar(self, parent):</w:t>
      </w:r>
    </w:p>
    <w:p w14:paraId="499518A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"""Создание боковой панели навигации"""</w:t>
      </w:r>
    </w:p>
    <w:p w14:paraId="77E0A5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 = tk.Frame(parent, bg=self.COLORS['bg_secondary'], width=200)</w:t>
      </w:r>
    </w:p>
    <w:p w14:paraId="0028B5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sidebar.pack(side='left', fill='y')</w:t>
      </w:r>
    </w:p>
    <w:p w14:paraId="34C3BD3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sidebar.pack_propagate(False)</w:t>
      </w:r>
    </w:p>
    <w:p w14:paraId="543F5C9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D02B7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Логотип в боковой панели</w:t>
      </w:r>
    </w:p>
    <w:p w14:paraId="5620D5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logo_frame = tk.Frame(sidebar, bg=self.COLORS['accent'], height=100)</w:t>
      </w:r>
    </w:p>
    <w:p w14:paraId="44AFD0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logo_frame.pack(fill='x')</w:t>
      </w:r>
    </w:p>
    <w:p w14:paraId="27D567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logo_frame.pack_propagate(False)</w:t>
      </w:r>
    </w:p>
    <w:p w14:paraId="40E590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1EF2B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tk.Label(logo_frame,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", font=('Arial', 30),</w:t>
      </w:r>
    </w:p>
    <w:p w14:paraId="0F743D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bg=self.COLORS['accent'],</w:t>
      </w:r>
    </w:p>
    <w:p w14:paraId="79651F6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fg=self.COLORS['text_primary']).pack(expand=True)</w:t>
      </w:r>
    </w:p>
    <w:p w14:paraId="377314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4F0E6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tk.Label(logo_frame, text="АВТОСЕРВИС",</w:t>
      </w:r>
    </w:p>
    <w:p w14:paraId="38B7EB5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font=('Arial', 12, 'bold'),</w:t>
      </w:r>
    </w:p>
    <w:p w14:paraId="02CCC43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bg=self.COLORS['accent'],</w:t>
      </w:r>
    </w:p>
    <w:p w14:paraId="049081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fg=self.COLORS['text_primary']).pack()</w:t>
      </w:r>
    </w:p>
    <w:p w14:paraId="36B54D0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4584E0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Информация о пользователе в боковой панели</w:t>
      </w:r>
    </w:p>
    <w:p w14:paraId="2AB5A32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if self.current_user:</w:t>
      </w:r>
    </w:p>
    <w:p w14:paraId="1540F5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user_info = tk.Frame(sidebar, bg=self.COLORS['bg_secondary'])</w:t>
      </w:r>
    </w:p>
    <w:p w14:paraId="78206D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user_info.pack(fill='x', pady=20)</w:t>
      </w:r>
    </w:p>
    <w:p w14:paraId="0F124AD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4BCE9B2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tk.Label(user_info, text=f"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👤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{self.current_user['name']}",</w:t>
      </w:r>
    </w:p>
    <w:p w14:paraId="50243B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font=('Arial', 11),</w:t>
      </w:r>
    </w:p>
    <w:p w14:paraId="191BFBD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bg=self.COLORS['bg_secondary'],</w:t>
      </w:r>
    </w:p>
    <w:p w14:paraId="619953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fg=self.COLORS['text_primary']).pack(pady=5)</w:t>
      </w:r>
    </w:p>
    <w:p w14:paraId="523494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463FDB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tk.Label(user_info, text=f"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📌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{self.current_user['role']}",</w:t>
      </w:r>
    </w:p>
    <w:p w14:paraId="1AC9D3A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font=('Arial', 10),</w:t>
      </w:r>
    </w:p>
    <w:p w14:paraId="4BC88A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bg=self.COLORS['bg_secondary'],</w:t>
      </w:r>
    </w:p>
    <w:p w14:paraId="677AEC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fg=self.COLORS['text_secondary']).pack()</w:t>
      </w:r>
    </w:p>
    <w:p w14:paraId="71CAE6F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00B14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sidebar</w:t>
      </w:r>
    </w:p>
    <w:p w14:paraId="1429E7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26A4AE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create_header(self, parent, title):</w:t>
      </w:r>
    </w:p>
    <w:p w14:paraId="16DA048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"""Создание заголовка страницы"""</w:t>
      </w:r>
    </w:p>
    <w:p w14:paraId="44ECF9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header = tk.Frame(parent, bg=self.COLORS['accent'], height=60)</w:t>
      </w:r>
    </w:p>
    <w:p w14:paraId="5237F4E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header.pack(fill='x', side='top')</w:t>
      </w:r>
    </w:p>
    <w:p w14:paraId="47BA39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header.pack_propagate(False)</w:t>
      </w:r>
    </w:p>
    <w:p w14:paraId="4E3E99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296CE4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tk.Label(header, text=title, </w:t>
      </w:r>
    </w:p>
    <w:p w14:paraId="7E74823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font=('Arial', 18, 'bold'),</w:t>
      </w:r>
    </w:p>
    <w:p w14:paraId="56B52F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    bg=self.COLORS['accent'],</w:t>
      </w:r>
    </w:p>
    <w:p w14:paraId="7FDC19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fg=self.COLORS['text_primary']).pack(pady=15)</w:t>
      </w:r>
    </w:p>
    <w:p w14:paraId="39BA4BE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AFE0B9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header</w:t>
      </w:r>
    </w:p>
    <w:p w14:paraId="3F10A98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7D4486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create_card(self, parent, **kwargs):</w:t>
      </w:r>
    </w:p>
    <w:p w14:paraId="48F8CE4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"""Создание карточки-контейнера"""</w:t>
      </w:r>
    </w:p>
    <w:p w14:paraId="0C0E12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 = tk.Frame(parent, bg=self.COLORS['bg_card'], relief='raised', borderwidth=1)</w:t>
      </w:r>
    </w:p>
    <w:p w14:paraId="12E0B0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card.pack(fill='both', expand=True, padx=20, pady=10, **kwargs)</w:t>
      </w:r>
    </w:p>
    <w:p w14:paraId="50D820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card</w:t>
      </w:r>
    </w:p>
    <w:p w14:paraId="0E603C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D0F2A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create_button(self, parent, text, command, width=25, style='primary'):</w:t>
      </w:r>
    </w:p>
    <w:p w14:paraId="69D2739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"""Создание стилизованной кнопки"""</w:t>
      </w:r>
    </w:p>
    <w:p w14:paraId="49A84C6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style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== 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primary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':</w:t>
      </w:r>
    </w:p>
    <w:p w14:paraId="588702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bg = self.COLORS['accent']</w:t>
      </w:r>
    </w:p>
    <w:p w14:paraId="4E814D9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fg = self.COLORS['text_primary']</w:t>
      </w:r>
    </w:p>
    <w:p w14:paraId="518ADC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elif style == 'success':</w:t>
      </w:r>
    </w:p>
    <w:p w14:paraId="572F30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bg = self.COLORS['success']</w:t>
      </w:r>
    </w:p>
    <w:p w14:paraId="4874D3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fg = self.COLORS['text_primary']</w:t>
      </w:r>
    </w:p>
    <w:p w14:paraId="44D398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elif style == 'danger':</w:t>
      </w:r>
    </w:p>
    <w:p w14:paraId="049EF8C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bg = self.COLORS['danger']</w:t>
      </w:r>
    </w:p>
    <w:p w14:paraId="61BA5F4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fg = self.COLORS['text_primary']</w:t>
      </w:r>
    </w:p>
    <w:p w14:paraId="45E60C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else:</w:t>
      </w:r>
    </w:p>
    <w:p w14:paraId="256AE4B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bg = self.COLORS['bg_secondary']</w:t>
      </w:r>
    </w:p>
    <w:p w14:paraId="10D5EF5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fg = self.COLORS['text_primary']</w:t>
      </w:r>
    </w:p>
    <w:p w14:paraId="7A4BBDC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6BCB8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btn = tk.Button(parent, text=text, command=command, width=width,</w:t>
      </w:r>
    </w:p>
    <w:p w14:paraId="50FB7FA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bg=bg, fg=fg, font=('Arial', 11, 'bold'),</w:t>
      </w:r>
    </w:p>
    <w:p w14:paraId="5B5D8FB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relief='flat', padx=15, pady=8,</w:t>
      </w:r>
    </w:p>
    <w:p w14:paraId="2F5E91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activebackground=self.COLORS['accent_hover'],</w:t>
      </w:r>
    </w:p>
    <w:p w14:paraId="5A11316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activeforeground=self.COLORS['text_primary'],</w:t>
      </w:r>
    </w:p>
    <w:p w14:paraId="60A00883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cursor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='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hand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2')</w:t>
      </w:r>
    </w:p>
    <w:p w14:paraId="76738538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pack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pady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=5)</w:t>
      </w:r>
    </w:p>
    <w:p w14:paraId="48CAAA4E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21F4610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Эффект при наведении</w:t>
      </w:r>
    </w:p>
    <w:p w14:paraId="373A481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on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enter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):</w:t>
      </w:r>
    </w:p>
    <w:p w14:paraId="51EB92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btn['bg'] = self.COLORS['accent_hover']</w:t>
      </w:r>
    </w:p>
    <w:p w14:paraId="556BF8D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def on_leave(e):</w:t>
      </w:r>
    </w:p>
    <w:p w14:paraId="2A367B0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btn['bg'] = bg</w:t>
      </w:r>
    </w:p>
    <w:p w14:paraId="071A2EA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27CB3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btn.bind('&lt;Enter&gt;', on_enter)</w:t>
      </w:r>
    </w:p>
    <w:p w14:paraId="550218B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btn.bind('&lt;Leave&gt;', on_leave)</w:t>
      </w:r>
    </w:p>
    <w:p w14:paraId="4C7B308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D014AD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return btn</w:t>
      </w:r>
    </w:p>
    <w:p w14:paraId="259FE80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2942B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show_login(self):</w:t>
      </w:r>
    </w:p>
    <w:p w14:paraId="094496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self.clear_window()</w:t>
      </w:r>
    </w:p>
    <w:p w14:paraId="275CBA3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</w:p>
    <w:p w14:paraId="2B617CB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Основной контейнер</w:t>
      </w:r>
    </w:p>
    <w:p w14:paraId="55FB06E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main_frame = tk.Frame(self.window, bg=self.COLORS['bg_primary'])</w:t>
      </w:r>
    </w:p>
    <w:p w14:paraId="1A45DDB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main_frame.pack(fill='both', expand=True)</w:t>
      </w:r>
    </w:p>
    <w:p w14:paraId="0557CAB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40987E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Центральный контейнер для формы входа</w:t>
      </w:r>
    </w:p>
    <w:p w14:paraId="4CAFA18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center_frame = tk.Frame(main_frame, bg=self.COLORS['bg_primary'])</w:t>
      </w:r>
    </w:p>
    <w:p w14:paraId="08D5890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center_frame.place(relx=0.5, rely=0.5, anchor='center')</w:t>
      </w:r>
    </w:p>
    <w:p w14:paraId="02F572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2D1CB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Карточка входа</w:t>
      </w:r>
    </w:p>
    <w:p w14:paraId="66B3E1B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 = tk.Frame(center_frame, bg=self.COLORS['bg_card'], </w:t>
      </w:r>
    </w:p>
    <w:p w14:paraId="1DE7FC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highlightbackground=self.COLORS['border'],</w:t>
      </w:r>
    </w:p>
    <w:p w14:paraId="67C164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highlightthickness=2, padx=40, pady=40)</w:t>
      </w:r>
    </w:p>
    <w:p w14:paraId="014B61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card.pack()</w:t>
      </w:r>
    </w:p>
    <w:p w14:paraId="43DACD9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C0DEB1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tk.Label(card,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АВТОСЕРВИС", </w:t>
      </w:r>
    </w:p>
    <w:p w14:paraId="7D003F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font=('Arial', 20, 'bold'),</w:t>
      </w:r>
    </w:p>
    <w:p w14:paraId="0D9788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bg=self.COLORS['bg_card'],</w:t>
      </w:r>
    </w:p>
    <w:p w14:paraId="0959501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fg=self.COLORS['text_primary']).pack(pady=10)</w:t>
      </w:r>
    </w:p>
    <w:p w14:paraId="4262F0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8B05B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Label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card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,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="ВХОД В СИСТЕМУ", </w:t>
      </w:r>
    </w:p>
    <w:p w14:paraId="50C26FC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font=('Arial', 14),</w:t>
      </w:r>
    </w:p>
    <w:p w14:paraId="4E4619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bg=self.COLORS['bg_card'],</w:t>
      </w:r>
    </w:p>
    <w:p w14:paraId="725A98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fg=self.COLORS['text_secondary']).pack(pady=10)</w:t>
      </w:r>
    </w:p>
    <w:p w14:paraId="18A33F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9BA1A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Поля ввода</w:t>
      </w:r>
    </w:p>
    <w:p w14:paraId="03A5D23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input_frame = tk.Frame(card, bg=self.COLORS['bg_card'])</w:t>
      </w:r>
    </w:p>
    <w:p w14:paraId="0B7DCB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input_frame.pack(pady=20)</w:t>
      </w:r>
    </w:p>
    <w:p w14:paraId="73FB0A2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0C077D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tk.Label(input_frame, text="Логин:", </w:t>
      </w:r>
    </w:p>
    <w:p w14:paraId="72C35E6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font=('Arial', 12),</w:t>
      </w:r>
    </w:p>
    <w:p w14:paraId="4C0A99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bg=self.COLORS['bg_card'],</w:t>
      </w:r>
    </w:p>
    <w:p w14:paraId="4DB1715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fg=self.COLORS['text_primary'],</w:t>
      </w:r>
    </w:p>
    <w:p w14:paraId="2B55FC8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anchor='w').pack(fill='x', pady=5)</w:t>
      </w:r>
    </w:p>
    <w:p w14:paraId="1CC4E24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82918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self.login_entry = tk.Entry(input_frame, font=('Arial', 12), width=30,</w:t>
      </w:r>
    </w:p>
    <w:p w14:paraId="6BA86E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relief='flat', bg=self.COLORS['bg_secondary'],</w:t>
      </w:r>
    </w:p>
    <w:p w14:paraId="37A2EC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fg=self.COLORS['text_primary'],</w:t>
      </w:r>
    </w:p>
    <w:p w14:paraId="004B5A7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 insertbackground=self.COLORS['text_primary'])</w:t>
      </w:r>
    </w:p>
    <w:p w14:paraId="65DAFC3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self.login_entry.pack(pady=5, ipady=5)</w:t>
      </w:r>
    </w:p>
    <w:p w14:paraId="1D0BD56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A05BFF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tk.Label(input_frame, text="Пароль:", </w:t>
      </w:r>
    </w:p>
    <w:p w14:paraId="79A1EC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font=('Arial', 12),</w:t>
      </w:r>
    </w:p>
    <w:p w14:paraId="53E9849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bg=self.COLORS['bg_card'],</w:t>
      </w:r>
    </w:p>
    <w:p w14:paraId="409074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fg=self.COLORS['text_primary'],</w:t>
      </w:r>
    </w:p>
    <w:p w14:paraId="00E4E9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anchor='w').pack(fill='x', pady=5)</w:t>
      </w:r>
    </w:p>
    <w:p w14:paraId="68DD9F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</w:t>
      </w:r>
    </w:p>
    <w:p w14:paraId="193AC61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self.pass_entry = tk.Entry(input_frame, font=('Arial', 12), width=30,</w:t>
      </w:r>
    </w:p>
    <w:p w14:paraId="7ECF027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show='*', relief='flat', bg=self.COLORS['bg_secondary'],</w:t>
      </w:r>
    </w:p>
    <w:p w14:paraId="669EE8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fg=self.COLORS['text_primary'],</w:t>
      </w:r>
    </w:p>
    <w:p w14:paraId="793CCD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       insertbackground=self.COLORS['text_primary'])</w:t>
      </w:r>
    </w:p>
    <w:p w14:paraId="2CB5BC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self.pass_entry.pack(pady=5, ipady=5)</w:t>
      </w:r>
    </w:p>
    <w:p w14:paraId="530B1AE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self.pass_entry.bind('&lt;Return&gt;', lambda e: self.try_login())</w:t>
      </w:r>
    </w:p>
    <w:p w14:paraId="6C1336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38115F2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Кнопка входа</w:t>
      </w:r>
    </w:p>
    <w:p w14:paraId="0D7BD45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self.create_button(card, 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🚀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Войти", self.try_login, width=30)</w:t>
      </w:r>
    </w:p>
    <w:p w14:paraId="628E463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7290E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Подсказка</w:t>
      </w:r>
    </w:p>
    <w:p w14:paraId="4D1DAF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tk.Label(card,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💡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login1 / pass1", </w:t>
      </w:r>
    </w:p>
    <w:p w14:paraId="06D2215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font=('Arial', 9),</w:t>
      </w:r>
    </w:p>
    <w:p w14:paraId="46555A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bg=self.COLORS['bg_card'],</w:t>
      </w:r>
    </w:p>
    <w:p w14:paraId="537F8E3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fg=self.COLORS['text_secondary']).pack(pady=10)</w:t>
      </w:r>
    </w:p>
    <w:p w14:paraId="5F7EC5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1D75D37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try_login(self):</w:t>
      </w:r>
    </w:p>
    <w:p w14:paraId="4C3F09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user in users:</w:t>
      </w:r>
    </w:p>
    <w:p w14:paraId="29576CB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if user["login"] == self.login_entry.get() and user["password"] == self.pass_entry.get():</w:t>
      </w:r>
    </w:p>
    <w:p w14:paraId="19F33F5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self.current_user = user</w:t>
      </w:r>
    </w:p>
    <w:p w14:paraId="23D2AF2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self.show_main_menu()</w:t>
      </w:r>
    </w:p>
    <w:p w14:paraId="649703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return</w:t>
      </w:r>
    </w:p>
    <w:p w14:paraId="106A46C9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messagebox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showerror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>("</w:t>
      </w:r>
      <w:r w:rsidRPr="0077659A">
        <w:rPr>
          <w:rFonts w:ascii="Segoe UI Symbol" w:eastAsia="Times New Roman" w:hAnsi="Segoe UI Symbol" w:cs="Segoe UI Symbol"/>
          <w:sz w:val="24"/>
          <w:szCs w:val="24"/>
          <w:lang w:eastAsia="x-none"/>
        </w:rPr>
        <w:t>❌</w:t>
      </w: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Ошибка", "Неверный логин или пароль")</w:t>
      </w:r>
    </w:p>
    <w:p w14:paraId="582A419E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</w:p>
    <w:p w14:paraId="682437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77659A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 show_main_menu(self):</w:t>
      </w:r>
    </w:p>
    <w:p w14:paraId="508027F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clear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window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()</w:t>
      </w:r>
    </w:p>
    <w:p w14:paraId="5F8969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</w:p>
    <w:p w14:paraId="3592AD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# Создаем боковую панель</w:t>
      </w:r>
    </w:p>
    <w:p w14:paraId="5726DA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sidebar = self.create_sidebar(self.window)</w:t>
      </w:r>
    </w:p>
    <w:p w14:paraId="088CC6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BB9CAA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Основной контент</w:t>
      </w:r>
    </w:p>
    <w:p w14:paraId="41A0F34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 = tk.Frame(self.window, bg=self.COLORS['bg_primary'])</w:t>
      </w:r>
    </w:p>
    <w:p w14:paraId="56A135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content.pack(side='left', fill='both', expand=True)</w:t>
      </w:r>
    </w:p>
    <w:p w14:paraId="019A83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FA126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Заголовок</w:t>
      </w:r>
    </w:p>
    <w:p w14:paraId="044D804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self.create_header(content, "ГЛАВНОЕ МЕНЮ")</w:t>
      </w:r>
    </w:p>
    <w:p w14:paraId="2C3F93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DFD0F7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Контейнер для кнопок в 2 ряда</w:t>
      </w:r>
    </w:p>
    <w:p w14:paraId="1046B3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menu_frame = tk.Frame(content, bg=self.COLORS['bg_primary'])</w:t>
      </w:r>
    </w:p>
    <w:p w14:paraId="036FEC6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menu_frame.pack(expand=True, padx=30, pady=30)</w:t>
      </w:r>
    </w:p>
    <w:p w14:paraId="77CC56C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752A43C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# Верхний ряд кнопок</w:t>
      </w:r>
    </w:p>
    <w:p w14:paraId="717741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top_frame = tk.Frame(menu_frame, bg=self.COLORS['bg_primary'])</w:t>
      </w:r>
    </w:p>
    <w:p w14:paraId="0711D5C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top_frame.pack(fill='both', expand=True, pady=10)</w:t>
      </w:r>
    </w:p>
    <w:p w14:paraId="52424D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4AE2D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Нижний ряд кнопок</w:t>
      </w:r>
    </w:p>
    <w:p w14:paraId="390D89D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bottom_frame = tk.Frame(menu_frame, bg=self.COLORS['bg_primary'])</w:t>
      </w:r>
    </w:p>
    <w:p w14:paraId="576CE76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bottom_frame.pack(fill='both', expand=True, pady=10)</w:t>
      </w:r>
    </w:p>
    <w:p w14:paraId="07F611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5F8966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Определяем кнопки для разных ролей</w:t>
      </w:r>
    </w:p>
    <w:p w14:paraId="2CAFE6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[</w:t>
      </w:r>
    </w:p>
    <w:p w14:paraId="731A919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📁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ВСЕ ЗАЯВКИ", self.show_all_requests, self.COLORS['accent']),</w:t>
      </w:r>
    </w:p>
    <w:p w14:paraId="5D501F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➕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НОВАЯ ЗАЯВКА", self.add_request, self.COLORS['success']),</w:t>
      </w:r>
    </w:p>
    <w:p w14:paraId="65C7F82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🔍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ПОИСК", self.show_search, self.COLORS['warning']),</w:t>
      </w:r>
    </w:p>
    <w:p w14:paraId="4387D9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📊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СТАТИСТИКА", self.show_stats, self.COLORS['bg_secondary']),</w:t>
      </w:r>
    </w:p>
    <w:p w14:paraId="4DC1C4D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]</w:t>
      </w:r>
    </w:p>
    <w:p w14:paraId="1DA9BD2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3CA78D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if self.current_user["role"] == "Автомеханик":</w:t>
      </w:r>
    </w:p>
    <w:p w14:paraId="598A39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all_buttons.insert(2, ("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🔧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МОИ ЗАЯВКИ", self.show_my_requests, self.COLORS['accent']))</w:t>
      </w:r>
    </w:p>
    <w:p w14:paraId="26DD1BE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B85435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# Распределяем кнопки по рядам</w:t>
      </w:r>
    </w:p>
    <w:p w14:paraId="12753E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mid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len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(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all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buttons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) // 2</w:t>
      </w:r>
    </w:p>
    <w:p w14:paraId="36DFB29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top_buttons = all_buttons[:mid]</w:t>
      </w:r>
    </w:p>
    <w:p w14:paraId="3ED448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bottom_buttons = all_buttons[mid:]</w:t>
      </w:r>
    </w:p>
    <w:p w14:paraId="70FE19F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F36F4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Создаем кнопки в верхнем ряду</w:t>
      </w:r>
    </w:p>
    <w:p w14:paraId="5A43D9F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text, cmd, color in top_buttons:</w:t>
      </w:r>
    </w:p>
    <w:p w14:paraId="780CC4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btn_frame = tk.Frame(top_frame, bg=self.COLORS['bg_primary'])</w:t>
      </w:r>
    </w:p>
    <w:p w14:paraId="1CED56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btn_frame.pack(side='left', expand=True, fill='both', padx=10)</w:t>
      </w:r>
    </w:p>
    <w:p w14:paraId="5827E84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0E07355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 = tk.Button(btn_frame, text=text, command=cmd,</w:t>
      </w:r>
    </w:p>
    <w:p w14:paraId="459688B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bg=color, fg=self.COLORS['text_primary'],</w:t>
      </w:r>
    </w:p>
    <w:p w14:paraId="3B070E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font=('Arial', 14, 'bold'),</w:t>
      </w:r>
    </w:p>
    <w:p w14:paraId="18B2C61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relief='flat', padx=20, pady=30,</w:t>
      </w:r>
    </w:p>
    <w:p w14:paraId="1D66312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activebackground=self.COLORS['accent_hover'],</w:t>
      </w:r>
    </w:p>
    <w:p w14:paraId="7477917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cursor='hand2')</w:t>
      </w:r>
    </w:p>
    <w:p w14:paraId="2A151B5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btn.pack(expand=True, fill='both')</w:t>
      </w:r>
    </w:p>
    <w:p w14:paraId="06C7860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F6E23D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Создаем кнопки в нижнем ряду</w:t>
      </w:r>
    </w:p>
    <w:p w14:paraId="2F62ED9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for text, cmd, color in bottom_buttons:</w:t>
      </w:r>
    </w:p>
    <w:p w14:paraId="0142847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btn_frame = tk.Frame(bottom_frame, bg=self.COLORS['bg_primary'])</w:t>
      </w:r>
    </w:p>
    <w:p w14:paraId="6FDFA5C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btn_frame.pack(side='left', expand=True, fill='both', padx=10)</w:t>
      </w:r>
    </w:p>
    <w:p w14:paraId="71E8F05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</w:t>
      </w:r>
    </w:p>
    <w:p w14:paraId="1058D5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 = tk.Button(btn_frame, text=text, command=cmd,</w:t>
      </w:r>
    </w:p>
    <w:p w14:paraId="3AF439C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bg=color, fg=self.COLORS['text_primary'],</w:t>
      </w:r>
    </w:p>
    <w:p w14:paraId="4658B63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font=('Arial', 14, 'bold'),</w:t>
      </w:r>
    </w:p>
    <w:p w14:paraId="54536E0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relief='flat', padx=20, pady=30,</w:t>
      </w:r>
    </w:p>
    <w:p w14:paraId="1FB069F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activebackground=self.COLORS['accent_hover'],</w:t>
      </w:r>
    </w:p>
    <w:p w14:paraId="4DDE12C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       cursor='hand2')</w:t>
      </w:r>
    </w:p>
    <w:p w14:paraId="5B8250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btn.pack(expand=True, fill='both')</w:t>
      </w:r>
    </w:p>
    <w:p w14:paraId="3161B3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C3F04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Кнопка выхода внизу</w:t>
      </w:r>
    </w:p>
    <w:p w14:paraId="6892DD9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exit_frame = tk.Frame(content, bg=self.COLORS['bg_primary'])</w:t>
      </w:r>
    </w:p>
    <w:p w14:paraId="654C01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exit_frame.pack(fill='x', pady=20)</w:t>
      </w:r>
    </w:p>
    <w:p w14:paraId="2FF409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402B58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self.create_button(exit_frame, 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🚪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ВЫХОД", self.window.quit, style='danger')</w:t>
      </w:r>
    </w:p>
    <w:p w14:paraId="59F976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5246CC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def show_requests_list(self, title, req_list):</w:t>
      </w:r>
    </w:p>
    <w:p w14:paraId="012608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self.clear_window()</w:t>
      </w:r>
    </w:p>
    <w:p w14:paraId="2B0F84F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0D6D7C1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Боковая панель</w:t>
      </w:r>
    </w:p>
    <w:p w14:paraId="3C3F04D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sidebar = self.create_sidebar(self.window)</w:t>
      </w:r>
    </w:p>
    <w:p w14:paraId="58AA8D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20EEF3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Основной контент</w:t>
      </w:r>
    </w:p>
    <w:p w14:paraId="31FB6FC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 = tk.Frame(self.window, bg=self.COLORS['bg_primary'])</w:t>
      </w:r>
    </w:p>
    <w:p w14:paraId="15FC605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content.pack(side='left', fill='both', expand=True)</w:t>
      </w:r>
    </w:p>
    <w:p w14:paraId="0E07C54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5B2874C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Заголовок</w:t>
      </w:r>
    </w:p>
    <w:p w14:paraId="3A141E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self.create_header(content, title)</w:t>
      </w:r>
    </w:p>
    <w:p w14:paraId="30D96D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039192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Кнопка назад</w:t>
      </w:r>
    </w:p>
    <w:p w14:paraId="49861AE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nav_frame = tk.Frame(content, bg=self.COLORS['bg_primary'])</w:t>
      </w:r>
    </w:p>
    <w:p w14:paraId="38C2B27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nav_frame.pack(fill='x', padx=20, pady=10)</w:t>
      </w:r>
    </w:p>
    <w:p w14:paraId="2045289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18330CE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tk.Button(nav_frame, text="← Назад в меню", command=self.show_main_menu,</w:t>
      </w:r>
    </w:p>
    <w:p w14:paraId="798226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bg=self.COLORS['bg_secondary'], fg=self.COLORS['text_primary'],</w:t>
      </w:r>
    </w:p>
    <w:p w14:paraId="111555C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font=('Arial', 10, 'bold'), relief='flat',</w:t>
      </w:r>
    </w:p>
    <w:p w14:paraId="7A87F4B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padx=15, pady=5, cursor='hand2').pack(anchor='w')</w:t>
      </w:r>
    </w:p>
    <w:p w14:paraId="4CC46A1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262620F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# Список заявок</w:t>
      </w:r>
    </w:p>
    <w:p w14:paraId="1FCB50D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list_frame = self.create_card(content)</w:t>
      </w:r>
    </w:p>
    <w:p w14:paraId="55E908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</w:t>
      </w:r>
    </w:p>
    <w:p w14:paraId="6807FD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if not req_list:</w:t>
      </w:r>
    </w:p>
    <w:p w14:paraId="159FB6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tk.Label(list_frame, text="</w:t>
      </w:r>
      <w:r w:rsidRPr="009F2751">
        <w:rPr>
          <w:rFonts w:ascii="Segoe UI Symbol" w:eastAsia="Times New Roman" w:hAnsi="Segoe UI Symbol" w:cs="Segoe UI Symbol"/>
          <w:sz w:val="24"/>
          <w:szCs w:val="24"/>
          <w:lang w:val="en-US" w:eastAsia="x-none"/>
        </w:rPr>
        <w:t>📭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Нет заявок",</w:t>
      </w:r>
    </w:p>
    <w:p w14:paraId="2B2551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                font=('Arial', 14),</w:t>
      </w:r>
    </w:p>
    <w:p w14:paraId="51B866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bg=self.COLORS['bg_card'],</w:t>
      </w:r>
    </w:p>
    <w:p w14:paraId="2A2ECF4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        fg=self.COLORS['text_secondary']).pack(pady=50)</w:t>
      </w:r>
    </w:p>
    <w:p w14:paraId="1EE8F5E2" w14:textId="60D3454A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        return</w:t>
      </w:r>
    </w:p>
    <w:p w14:paraId="60484CAB" w14:textId="0B9BD9FA" w:rsidR="009F2751" w:rsidRPr="009F2751" w:rsidRDefault="009F2751" w:rsidP="009F2751">
      <w:pPr>
        <w:pStyle w:val="af5"/>
        <w:ind w:left="0" w:firstLine="709"/>
        <w:rPr>
          <w:rFonts w:eastAsia="Times New Roman" w:cs="Times New Roman"/>
          <w:szCs w:val="20"/>
          <w:lang w:eastAsia="x-none"/>
        </w:rPr>
      </w:pPr>
      <w:r w:rsidRPr="009F2751">
        <w:rPr>
          <w:rFonts w:eastAsia="Times New Roman" w:cs="Times New Roman"/>
          <w:szCs w:val="20"/>
          <w:lang w:eastAsia="x-none"/>
        </w:rPr>
        <w:t>Из-за большого кол</w:t>
      </w:r>
      <w:r>
        <w:rPr>
          <w:rFonts w:eastAsia="Times New Roman" w:cs="Times New Roman"/>
          <w:szCs w:val="20"/>
          <w:lang w:eastAsia="x-none"/>
        </w:rPr>
        <w:t>и</w:t>
      </w:r>
      <w:r w:rsidRPr="009F2751">
        <w:rPr>
          <w:rFonts w:eastAsia="Times New Roman" w:cs="Times New Roman"/>
          <w:szCs w:val="20"/>
          <w:lang w:eastAsia="x-none"/>
        </w:rPr>
        <w:t xml:space="preserve">чества строк в этом файле, для дальнейшего просмотра рекомендую перейти на </w:t>
      </w:r>
      <w:r w:rsidRPr="009F2751">
        <w:rPr>
          <w:rFonts w:eastAsia="Times New Roman" w:cs="Times New Roman"/>
          <w:szCs w:val="20"/>
          <w:lang w:val="en-US" w:eastAsia="x-none"/>
        </w:rPr>
        <w:t>GitHub</w:t>
      </w:r>
      <w:r w:rsidRPr="009F2751">
        <w:rPr>
          <w:rFonts w:eastAsia="Times New Roman" w:cs="Times New Roman"/>
          <w:szCs w:val="20"/>
          <w:lang w:eastAsia="x-none"/>
        </w:rPr>
        <w:t xml:space="preserve"> по ссылке ниже.</w:t>
      </w:r>
    </w:p>
    <w:p w14:paraId="1D7FD15E" w14:textId="36156620" w:rsidR="009F2751" w:rsidRPr="009F2751" w:rsidRDefault="009F2751" w:rsidP="00EF0F27">
      <w:pPr>
        <w:pStyle w:val="af5"/>
        <w:ind w:left="0" w:firstLine="709"/>
        <w:rPr>
          <w:rFonts w:eastAsia="Times New Roman" w:cs="Times New Roman"/>
          <w:szCs w:val="20"/>
          <w:lang w:eastAsia="x-none"/>
        </w:rPr>
      </w:pPr>
      <w:r w:rsidRPr="009F2751">
        <w:rPr>
          <w:rFonts w:eastAsia="Times New Roman" w:cs="Times New Roman"/>
          <w:szCs w:val="20"/>
          <w:lang w:eastAsia="x-none"/>
        </w:rPr>
        <w:t>https://github.com/evgenijborodin2023-ux/-</w:t>
      </w:r>
    </w:p>
    <w:p w14:paraId="5BC69A7A" w14:textId="4FF6E7A3" w:rsidR="009F2751" w:rsidRPr="009F2751" w:rsidRDefault="009F2751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4E21319B" w14:textId="77777777" w:rsidR="009F2751" w:rsidRPr="009F2751" w:rsidRDefault="009F2751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1F6C8ABE" w14:textId="1953205B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r w:rsidRPr="00EF69CB">
        <w:rPr>
          <w:rFonts w:eastAsia="Times New Roman" w:cs="Times New Roman"/>
          <w:szCs w:val="28"/>
          <w:lang w:val="en-US" w:eastAsia="x-none"/>
        </w:rPr>
        <w:t>Файл data.py</w:t>
      </w:r>
    </w:p>
    <w:p w14:paraId="250D0E70" w14:textId="77777777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4BBC3457" w14:textId="2DFEDB54" w:rsidR="00EF0F27" w:rsidRPr="00EF69C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825BE8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from models import Request, Comment</w:t>
      </w:r>
    </w:p>
    <w:p w14:paraId="2B0BF9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0560E23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requests = []</w:t>
      </w:r>
    </w:p>
    <w:p w14:paraId="70D25A0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comments = []</w:t>
      </w:r>
    </w:p>
    <w:p w14:paraId="50D48B6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04F56F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users = [</w:t>
      </w:r>
    </w:p>
    <w:p w14:paraId="56CEBC7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"login1", "password": "pass1", "name": "Саша", "role": "Менеджер"},</w:t>
      </w:r>
    </w:p>
    <w:p w14:paraId="5421663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"login2", "password": "pass2", "name": "Влад", "role": "Автомеханик"},</w:t>
      </w:r>
    </w:p>
    <w:p w14:paraId="205B3A4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"login3", "password": "pass3", "name": "Слава", "role": "Автомеханик"},</w:t>
      </w:r>
    </w:p>
    <w:p w14:paraId="66D777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"login4", "password": "pass4", "name": "Катя", "role": "Оператор"},</w:t>
      </w:r>
    </w:p>
    <w:p w14:paraId="731634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"login5", "password": "pass5", "name": "Калыван", "role": "Оператор"},</w:t>
      </w:r>
    </w:p>
    <w:p w14:paraId="35F8900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"login6", "password": "pass6", "name": "Клиент", "role": "Заказчик"},</w:t>
      </w:r>
    </w:p>
    <w:p w14:paraId="1BBB58F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{"login": "login7", "password": "pass7", "name": "Елена", "role": "Менеджер качества"},</w:t>
      </w:r>
    </w:p>
    <w:p w14:paraId="7D5069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]</w:t>
      </w:r>
    </w:p>
    <w:p w14:paraId="10F5ADD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3C19CD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def load_data():</w:t>
      </w:r>
    </w:p>
    <w:p w14:paraId="44FD838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</w:p>
    <w:p w14:paraId="4CAC36C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 = Request()</w:t>
      </w:r>
    </w:p>
    <w:p w14:paraId="05BF1F0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r1.id = 1</w:t>
      </w:r>
    </w:p>
    <w:p w14:paraId="10153C9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r1.start_date = "2023-06-06"</w:t>
      </w:r>
    </w:p>
    <w:p w14:paraId="19C2FE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r1.car_type = "Легковая"</w:t>
      </w:r>
    </w:p>
    <w:p w14:paraId="68BB4E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r1.car_model = "Hyundai Avante"</w:t>
      </w:r>
    </w:p>
    <w:p w14:paraId="74B899C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"Отказали тормоза"</w:t>
      </w:r>
    </w:p>
    <w:p w14:paraId="68F00FA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"В процессе ремонта"</w:t>
      </w:r>
    </w:p>
    <w:p w14:paraId="5C965C7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r1.master_id = 2</w:t>
      </w:r>
    </w:p>
    <w:p w14:paraId="0F65AA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r1.client_name = "Ильина Тамара"</w:t>
      </w:r>
    </w:p>
    <w:p w14:paraId="4A4EB55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r1.client_phone = "89219567841"</w:t>
      </w:r>
    </w:p>
    <w:p w14:paraId="488F3A1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requests.append(r1)</w:t>
      </w:r>
    </w:p>
    <w:p w14:paraId="39B5929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5C5E18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 = Request()</w:t>
      </w:r>
    </w:p>
    <w:p w14:paraId="1369F21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r2.id = 2</w:t>
      </w:r>
    </w:p>
    <w:p w14:paraId="6279A5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r2.start_date = "2023-05-05"</w:t>
      </w:r>
    </w:p>
    <w:p w14:paraId="6FC20E4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r2.car_type = "Легковая"</w:t>
      </w:r>
    </w:p>
    <w:p w14:paraId="02AB9C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r2.car_model = "Nissan 180SX"</w:t>
      </w:r>
    </w:p>
    <w:p w14:paraId="0C94570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2.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"Отказали тормоза"</w:t>
      </w:r>
    </w:p>
    <w:p w14:paraId="31DB5CB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2.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"В процессе ремонта"</w:t>
      </w:r>
    </w:p>
    <w:p w14:paraId="4781D48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r2.master_id = 3</w:t>
      </w:r>
    </w:p>
    <w:p w14:paraId="5AC254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r2.client_name = "Елисеева Юлиана"</w:t>
      </w:r>
    </w:p>
    <w:p w14:paraId="6C34AA8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r2.client_phone = "89219567842"</w:t>
      </w:r>
    </w:p>
    <w:p w14:paraId="3B7DFBC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requests.append(r2)</w:t>
      </w:r>
    </w:p>
    <w:p w14:paraId="6B3167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16F85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 = Request()</w:t>
      </w:r>
    </w:p>
    <w:p w14:paraId="0E70572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r3.id = 3</w:t>
      </w:r>
    </w:p>
    <w:p w14:paraId="06CCD03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r3.start_date = "2022-07-07"</w:t>
      </w:r>
    </w:p>
    <w:p w14:paraId="7A5C54F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r3.car_type = "Легковая"</w:t>
      </w:r>
    </w:p>
    <w:p w14:paraId="4333C3F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r3.car_model = "Toyota 2000GT"</w:t>
      </w:r>
    </w:p>
    <w:p w14:paraId="33F2DFA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"Пахнет бензином"</w:t>
      </w:r>
    </w:p>
    <w:p w14:paraId="077C127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"Готова к выдаче"</w:t>
      </w:r>
    </w:p>
    <w:p w14:paraId="3DDC590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r3.end_date = "2023-01-01"</w:t>
      </w:r>
    </w:p>
    <w:p w14:paraId="49507BE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r3.master_id = 3</w:t>
      </w:r>
    </w:p>
    <w:p w14:paraId="2FADE0E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r3.client_name = "Никифорова Алиса"</w:t>
      </w:r>
    </w:p>
    <w:p w14:paraId="3C9AAAA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r3.client_phone = "89219567843"</w:t>
      </w:r>
    </w:p>
    <w:p w14:paraId="1492B31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requests.append(r3)</w:t>
      </w:r>
    </w:p>
    <w:p w14:paraId="5AED906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6C9ED2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 = Request()</w:t>
      </w:r>
    </w:p>
    <w:p w14:paraId="6B9CB9C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r4.id = 4</w:t>
      </w:r>
    </w:p>
    <w:p w14:paraId="7690E13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r4.start_date = "2023-08-02"</w:t>
      </w:r>
    </w:p>
    <w:p w14:paraId="2F1DAD1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r4.car_type = "Грузовая"</w:t>
      </w:r>
    </w:p>
    <w:p w14:paraId="208518C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r4.car_model = "Citroen Berlingo"</w:t>
      </w:r>
    </w:p>
    <w:p w14:paraId="2D15501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"Руль плохо крутится"</w:t>
      </w:r>
    </w:p>
    <w:p w14:paraId="25AE06C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"Новая заявка"</w:t>
      </w:r>
    </w:p>
    <w:p w14:paraId="2046CF4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4.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client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"Елисеева Юлиана"</w:t>
      </w:r>
    </w:p>
    <w:p w14:paraId="578A4EC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r4.client_phone = "89219567842"</w:t>
      </w:r>
    </w:p>
    <w:p w14:paraId="6FFCF16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requests.append(r4)</w:t>
      </w:r>
    </w:p>
    <w:p w14:paraId="55C6A0D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4016160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 = Request()</w:t>
      </w:r>
    </w:p>
    <w:p w14:paraId="2A57D8E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r5.id = 5</w:t>
      </w:r>
    </w:p>
    <w:p w14:paraId="0729891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r5.start_date = "2023-08-02"</w:t>
      </w:r>
    </w:p>
    <w:p w14:paraId="5F7BEE8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r5.car_type = "Грузовая"</w:t>
      </w:r>
    </w:p>
    <w:p w14:paraId="307B527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r5.car_model = "УАЗ 2360"</w:t>
      </w:r>
    </w:p>
    <w:p w14:paraId="0618794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problem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"Руль плохо крутится"</w:t>
      </w:r>
    </w:p>
    <w:p w14:paraId="73F05F0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"Новая заявка"</w:t>
      </w:r>
    </w:p>
    <w:p w14:paraId="677B1E2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5.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client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"Никифорова Алиса"</w:t>
      </w:r>
    </w:p>
    <w:p w14:paraId="7941CE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r5.client_phone = "89219567843"</w:t>
      </w:r>
    </w:p>
    <w:p w14:paraId="6C90BEF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requests.append(r5)</w:t>
      </w:r>
    </w:p>
    <w:p w14:paraId="07FBD3F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62FE8AE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 = Comment()</w:t>
      </w:r>
    </w:p>
    <w:p w14:paraId="5A23D5A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c1.id = 1</w:t>
      </w:r>
    </w:p>
    <w:p w14:paraId="2BC731D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c1.text = "Очень странно"</w:t>
      </w:r>
    </w:p>
    <w:p w14:paraId="13CEFED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1.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master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name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"Харитонова Мария"</w:t>
      </w:r>
    </w:p>
    <w:p w14:paraId="07131E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c1.request_id = 1</w:t>
      </w:r>
    </w:p>
    <w:p w14:paraId="038213E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comments.append(c1)</w:t>
      </w:r>
    </w:p>
    <w:p w14:paraId="304297D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05C8679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 = Comment()</w:t>
      </w:r>
    </w:p>
    <w:p w14:paraId="743B5DE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c2.id = 2</w:t>
      </w:r>
    </w:p>
    <w:p w14:paraId="248D5FE6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c2.text = "Будем разбираться"</w:t>
      </w:r>
    </w:p>
    <w:p w14:paraId="5EA4C86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lastRenderedPageBreak/>
        <w:t xml:space="preserve">    c2.master_name = "Марков Давид"</w:t>
      </w:r>
    </w:p>
    <w:p w14:paraId="72A90D0D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c2.request_id = 2</w:t>
      </w:r>
    </w:p>
    <w:p w14:paraId="5A66B2A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comments.append(c2)</w:t>
      </w:r>
    </w:p>
    <w:p w14:paraId="30E1293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</w:t>
      </w:r>
    </w:p>
    <w:p w14:paraId="48F69CF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c3 = Comment()</w:t>
      </w:r>
    </w:p>
    <w:p w14:paraId="37F15B5F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id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3</w:t>
      </w:r>
    </w:p>
    <w:p w14:paraId="414B0D9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>3.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text</w:t>
      </w: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= "Будем разбираться"</w:t>
      </w:r>
    </w:p>
    <w:p w14:paraId="7755885C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eastAsia="x-none"/>
        </w:rPr>
        <w:t xml:space="preserve">    </w:t>
      </w: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>c3.master_name = "Марков Давид"</w:t>
      </w:r>
    </w:p>
    <w:p w14:paraId="275D333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c3.request_id = 3</w:t>
      </w:r>
    </w:p>
    <w:p w14:paraId="7026638D" w14:textId="3D81F615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4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4"/>
          <w:lang w:val="en-US" w:eastAsia="x-none"/>
        </w:rPr>
        <w:t xml:space="preserve">    comments.append(c3)</w:t>
      </w:r>
    </w:p>
    <w:p w14:paraId="72A328EA" w14:textId="6F8A29E8" w:rsidR="00EF0F27" w:rsidRPr="00EF69C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276999A" w14:textId="47710FF3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r w:rsidRPr="00EF69CB">
        <w:rPr>
          <w:rFonts w:eastAsia="Times New Roman" w:cs="Times New Roman"/>
          <w:szCs w:val="28"/>
          <w:lang w:val="en-US" w:eastAsia="x-none"/>
        </w:rPr>
        <w:t>Файл models.py</w:t>
      </w:r>
    </w:p>
    <w:p w14:paraId="577DBD56" w14:textId="00E6547D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1F43E9E6" w14:textId="583B7CC2" w:rsidR="00EF0F27" w:rsidRPr="00EF69CB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71FF900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class Request:</w:t>
      </w:r>
    </w:p>
    <w:p w14:paraId="744591CB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def __init__(self):</w:t>
      </w:r>
    </w:p>
    <w:p w14:paraId="2BF7019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self.id = 0</w:t>
      </w:r>
    </w:p>
    <w:p w14:paraId="3E041C60" w14:textId="77777777" w:rsidR="009F2751" w:rsidRPr="0077659A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start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date</w:t>
      </w: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"Начало работы"</w:t>
      </w:r>
    </w:p>
    <w:p w14:paraId="3EC15CA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77659A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car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type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"Тип автомобиля"</w:t>
      </w:r>
    </w:p>
    <w:p w14:paraId="1B0C3AF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car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model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"Модель автомобиля"</w:t>
      </w:r>
    </w:p>
    <w:p w14:paraId="3F3F472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problem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"Проблема"</w:t>
      </w:r>
    </w:p>
    <w:p w14:paraId="7999CE87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status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"Новая заявка"</w:t>
      </w:r>
    </w:p>
    <w:p w14:paraId="1C94FAB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.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end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>_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date</w:t>
      </w: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= "Конец работы"</w:t>
      </w:r>
    </w:p>
    <w:p w14:paraId="1A6236A3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eastAsia="x-none"/>
        </w:rPr>
        <w:t xml:space="preserve">        </w:t>
      </w: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self.parts = "Детали"</w:t>
      </w:r>
    </w:p>
    <w:p w14:paraId="44D6D8FE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self.master_id = 0</w:t>
      </w:r>
    </w:p>
    <w:p w14:paraId="014F5095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self.client_name = "Имя клиента"</w:t>
      </w:r>
    </w:p>
    <w:p w14:paraId="5AD32278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self.client_phone = "Телефон клиента"</w:t>
      </w:r>
    </w:p>
    <w:p w14:paraId="70DE343A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</w:p>
    <w:p w14:paraId="17868A30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>class Comment:</w:t>
      </w:r>
    </w:p>
    <w:p w14:paraId="1F700352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def __init__(self):</w:t>
      </w:r>
    </w:p>
    <w:p w14:paraId="273C16E4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self.id = 0</w:t>
      </w:r>
    </w:p>
    <w:p w14:paraId="4746E1D9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self.text = "Текст коментария"</w:t>
      </w:r>
    </w:p>
    <w:p w14:paraId="05532471" w14:textId="77777777" w:rsidR="009F2751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self.master_name = "Имя мастера"</w:t>
      </w:r>
    </w:p>
    <w:p w14:paraId="7D2DFA7C" w14:textId="61A9B806" w:rsidR="00EF0F27" w:rsidRPr="009F2751" w:rsidRDefault="009F2751" w:rsidP="009F2751">
      <w:pPr>
        <w:pStyle w:val="af5"/>
        <w:ind w:left="0" w:firstLine="709"/>
        <w:rPr>
          <w:rFonts w:ascii="Courier New" w:eastAsia="Times New Roman" w:hAnsi="Courier New" w:cs="Courier New"/>
          <w:sz w:val="24"/>
          <w:szCs w:val="20"/>
          <w:lang w:val="en-US" w:eastAsia="x-none"/>
        </w:rPr>
      </w:pPr>
      <w:r w:rsidRPr="009F2751">
        <w:rPr>
          <w:rFonts w:ascii="Courier New" w:eastAsia="Times New Roman" w:hAnsi="Courier New" w:cs="Courier New"/>
          <w:sz w:val="24"/>
          <w:szCs w:val="20"/>
          <w:lang w:val="en-US" w:eastAsia="x-none"/>
        </w:rPr>
        <w:t xml:space="preserve">        self.request_id = 0</w:t>
      </w:r>
    </w:p>
    <w:sectPr w:rsidR="00EF0F27" w:rsidRPr="009F2751" w:rsidSect="008B0DFD">
      <w:footerReference w:type="default" r:id="rId25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ABF1C38" w14:textId="77777777" w:rsidR="007C4726" w:rsidRDefault="007C4726" w:rsidP="00CF07D7">
      <w:r>
        <w:separator/>
      </w:r>
    </w:p>
  </w:endnote>
  <w:endnote w:type="continuationSeparator" w:id="0">
    <w:p w14:paraId="326B1942" w14:textId="77777777" w:rsidR="007C4726" w:rsidRDefault="007C4726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1261E" w14:textId="77777777" w:rsidR="000B3C03" w:rsidRDefault="000B3C03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50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  <w:gridCol w:w="16"/>
    </w:tblGrid>
    <w:tr w:rsidR="000B3C03" w14:paraId="29142D0E" w14:textId="77777777" w:rsidTr="00F6717B">
      <w:trPr>
        <w:gridAfter w:val="1"/>
        <w:wAfter w:w="16" w:type="dxa"/>
        <w:trHeight w:val="288"/>
      </w:trPr>
      <w:tc>
        <w:tcPr>
          <w:tcW w:w="540" w:type="dxa"/>
        </w:tcPr>
        <w:p w14:paraId="6FF1C34C" w14:textId="75A350EC" w:rsidR="000B3C03" w:rsidRPr="00542EB7" w:rsidRDefault="000B3C03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8DE393D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7046B21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32B5A3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1312157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4D8B7E9" w14:textId="0F84456C" w:rsidR="000B3C03" w:rsidRPr="0064495D" w:rsidRDefault="000B3C03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09.02.07</w:t>
          </w:r>
          <w:r>
            <w:rPr>
              <w:szCs w:val="20"/>
              <w:lang w:eastAsia="ru-RU"/>
            </w:rPr>
            <w:t>.000022</w:t>
          </w:r>
          <w:r w:rsidRPr="00B015E8">
            <w:rPr>
              <w:szCs w:val="20"/>
              <w:lang w:eastAsia="ru-RU"/>
            </w:rPr>
            <w:t xml:space="preserve"> П.</w:t>
          </w:r>
          <w:r>
            <w:rPr>
              <w:szCs w:val="20"/>
              <w:lang w:eastAsia="ru-RU"/>
            </w:rPr>
            <w:t>610</w:t>
          </w:r>
        </w:p>
      </w:tc>
    </w:tr>
    <w:tr w:rsidR="000B3C03" w14:paraId="5F66E562" w14:textId="77777777" w:rsidTr="00F6717B">
      <w:trPr>
        <w:gridAfter w:val="1"/>
        <w:wAfter w:w="16" w:type="dxa"/>
        <w:trHeight w:hRule="exact" w:val="288"/>
      </w:trPr>
      <w:tc>
        <w:tcPr>
          <w:tcW w:w="540" w:type="dxa"/>
        </w:tcPr>
        <w:p w14:paraId="06112989" w14:textId="77777777" w:rsidR="000B3C03" w:rsidRPr="00542EB7" w:rsidRDefault="000B3C03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B733021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6D0A4724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3E581229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53BD7FE4" w14:textId="77777777" w:rsidR="000B3C03" w:rsidRPr="00542EB7" w:rsidRDefault="000B3C03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27E0353B" w14:textId="77777777" w:rsidR="000B3C03" w:rsidRPr="00542EB7" w:rsidRDefault="000B3C03" w:rsidP="00997491">
          <w:pPr>
            <w:rPr>
              <w:sz w:val="32"/>
              <w:szCs w:val="32"/>
            </w:rPr>
          </w:pPr>
        </w:p>
      </w:tc>
    </w:tr>
    <w:tr w:rsidR="000B3C03" w14:paraId="5CA3381D" w14:textId="77777777" w:rsidTr="00F6717B">
      <w:trPr>
        <w:gridAfter w:val="1"/>
        <w:wAfter w:w="16" w:type="dxa"/>
        <w:trHeight w:hRule="exact" w:val="288"/>
      </w:trPr>
      <w:tc>
        <w:tcPr>
          <w:tcW w:w="540" w:type="dxa"/>
          <w:vAlign w:val="center"/>
        </w:tcPr>
        <w:p w14:paraId="097ACF59" w14:textId="77777777" w:rsidR="000B3C03" w:rsidRPr="00997491" w:rsidRDefault="000B3C03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47714EA4" w14:textId="77777777" w:rsidR="000B3C03" w:rsidRPr="00997491" w:rsidRDefault="000B3C03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0E2C417" w14:textId="77777777" w:rsidR="000B3C03" w:rsidRPr="00997491" w:rsidRDefault="000B3C03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76899060" w14:textId="77777777" w:rsidR="000B3C03" w:rsidRPr="00997491" w:rsidRDefault="000B3C03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674B3E8" w14:textId="77777777" w:rsidR="000B3C03" w:rsidRPr="00997491" w:rsidRDefault="000B3C03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62676AB" w14:textId="77777777" w:rsidR="000B3C03" w:rsidRPr="00542EB7" w:rsidRDefault="000B3C03" w:rsidP="00997491">
          <w:pPr>
            <w:rPr>
              <w:sz w:val="32"/>
              <w:szCs w:val="32"/>
            </w:rPr>
          </w:pPr>
        </w:p>
      </w:tc>
    </w:tr>
    <w:tr w:rsidR="000B3C03" w:rsidRPr="00152852" w14:paraId="5C764B5F" w14:textId="77777777" w:rsidTr="00F6717B">
      <w:trPr>
        <w:gridAfter w:val="1"/>
        <w:wAfter w:w="16" w:type="dxa"/>
        <w:trHeight w:hRule="exact" w:val="288"/>
      </w:trPr>
      <w:tc>
        <w:tcPr>
          <w:tcW w:w="1195" w:type="dxa"/>
          <w:gridSpan w:val="2"/>
          <w:vAlign w:val="center"/>
        </w:tcPr>
        <w:p w14:paraId="7CACA100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Разраб.</w:t>
          </w:r>
        </w:p>
      </w:tc>
      <w:tc>
        <w:tcPr>
          <w:tcW w:w="1357" w:type="dxa"/>
          <w:vAlign w:val="center"/>
        </w:tcPr>
        <w:p w14:paraId="05A96F7F" w14:textId="389E04C0" w:rsidR="000B3C03" w:rsidRPr="00317742" w:rsidRDefault="000B3C03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Бородин В.Е.</w:t>
          </w:r>
        </w:p>
      </w:tc>
      <w:tc>
        <w:tcPr>
          <w:tcW w:w="993" w:type="dxa"/>
          <w:vAlign w:val="center"/>
        </w:tcPr>
        <w:p w14:paraId="5026FD3A" w14:textId="77777777" w:rsidR="000B3C03" w:rsidRPr="00997491" w:rsidRDefault="000B3C03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2CD8CB7" w14:textId="77777777" w:rsidR="000B3C03" w:rsidRPr="00997491" w:rsidRDefault="000B3C03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4997DA0" w14:textId="2AB830D5" w:rsidR="000B3C03" w:rsidRPr="001E6958" w:rsidRDefault="000B3C03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1F755146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72BB9E5A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2B6DE2E" w14:textId="77777777" w:rsidR="000B3C03" w:rsidRPr="00997491" w:rsidRDefault="000B3C03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0B3C03" w14:paraId="75004820" w14:textId="4773E684" w:rsidTr="00F6717B">
      <w:trPr>
        <w:trHeight w:hRule="exact" w:val="317"/>
      </w:trPr>
      <w:tc>
        <w:tcPr>
          <w:tcW w:w="1195" w:type="dxa"/>
          <w:gridSpan w:val="2"/>
          <w:vAlign w:val="center"/>
        </w:tcPr>
        <w:p w14:paraId="41367259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Провер.</w:t>
          </w:r>
        </w:p>
      </w:tc>
      <w:tc>
        <w:tcPr>
          <w:tcW w:w="1357" w:type="dxa"/>
          <w:vAlign w:val="center"/>
        </w:tcPr>
        <w:p w14:paraId="60CD9D51" w14:textId="205126B3" w:rsidR="000B3C03" w:rsidRPr="00B94742" w:rsidRDefault="000B3C03" w:rsidP="00BA63E9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r w:rsidRPr="00B94742">
            <w:rPr>
              <w:sz w:val="16"/>
              <w:szCs w:val="16"/>
            </w:rPr>
            <w:t>Бурумбаев Д.И..</w:t>
          </w:r>
        </w:p>
      </w:tc>
      <w:tc>
        <w:tcPr>
          <w:tcW w:w="993" w:type="dxa"/>
          <w:vAlign w:val="center"/>
        </w:tcPr>
        <w:p w14:paraId="4B191639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C7674D5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76CC6FB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731A361D" w14:textId="77777777" w:rsidR="000B3C03" w:rsidRPr="00997491" w:rsidRDefault="000B3C03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4F9AF9CF" w14:textId="77777777" w:rsidR="000B3C03" w:rsidRPr="00997491" w:rsidRDefault="000B3C03" w:rsidP="00BA63E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076E5D09" w14:textId="77777777" w:rsidR="000B3C03" w:rsidRPr="00997491" w:rsidRDefault="000B3C03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2FF3C5C9" w14:textId="61087EE3" w:rsidR="000B3C03" w:rsidRPr="00D82DBC" w:rsidRDefault="000B3C03" w:rsidP="00BA63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92" w:type="dxa"/>
          <w:gridSpan w:val="2"/>
          <w:vAlign w:val="center"/>
        </w:tcPr>
        <w:p w14:paraId="445F4346" w14:textId="7E95ADEE" w:rsidR="000B3C03" w:rsidRDefault="0007078F" w:rsidP="00BA63E9">
          <w:pPr>
            <w:spacing w:line="259" w:lineRule="auto"/>
            <w:ind w:firstLine="0"/>
            <w:jc w:val="center"/>
          </w:pPr>
          <w:r>
            <w:rPr>
              <w:sz w:val="22"/>
            </w:rPr>
            <w:t>25</w:t>
          </w:r>
        </w:p>
      </w:tc>
    </w:tr>
    <w:tr w:rsidR="000B3C03" w14:paraId="57113C95" w14:textId="77777777" w:rsidTr="00F6717B">
      <w:trPr>
        <w:gridAfter w:val="1"/>
        <w:wAfter w:w="16" w:type="dxa"/>
        <w:trHeight w:val="295"/>
      </w:trPr>
      <w:tc>
        <w:tcPr>
          <w:tcW w:w="1195" w:type="dxa"/>
          <w:gridSpan w:val="2"/>
          <w:vAlign w:val="center"/>
        </w:tcPr>
        <w:p w14:paraId="26DBE525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Реценз.</w:t>
          </w:r>
        </w:p>
      </w:tc>
      <w:tc>
        <w:tcPr>
          <w:tcW w:w="1357" w:type="dxa"/>
          <w:vAlign w:val="center"/>
        </w:tcPr>
        <w:p w14:paraId="5CF2771C" w14:textId="7B5337DF" w:rsidR="000B3C03" w:rsidRPr="00997491" w:rsidRDefault="000B3C03" w:rsidP="00BA63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5CD04FA0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E8BA0E4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DA816A9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479FDFB" w14:textId="77777777" w:rsidR="000B3C03" w:rsidRPr="00542EB7" w:rsidRDefault="000B3C03" w:rsidP="00BA63E9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</w:p>
      </w:tc>
    </w:tr>
    <w:tr w:rsidR="000B3C03" w14:paraId="00953B0E" w14:textId="77777777" w:rsidTr="00F6717B">
      <w:trPr>
        <w:gridAfter w:val="1"/>
        <w:wAfter w:w="16" w:type="dxa"/>
        <w:trHeight w:hRule="exact" w:val="329"/>
      </w:trPr>
      <w:tc>
        <w:tcPr>
          <w:tcW w:w="1195" w:type="dxa"/>
          <w:gridSpan w:val="2"/>
          <w:vAlign w:val="center"/>
        </w:tcPr>
        <w:p w14:paraId="4B4DF506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8BDB94E" w14:textId="42936F0E" w:rsidR="000B3C03" w:rsidRPr="00997491" w:rsidRDefault="000B3C03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717A9BCE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7B83011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18A3F7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C56FF85" w14:textId="77777777" w:rsidR="000B3C03" w:rsidRPr="00542EB7" w:rsidRDefault="000B3C03" w:rsidP="00BA63E9">
          <w:pPr>
            <w:rPr>
              <w:szCs w:val="28"/>
            </w:rPr>
          </w:pPr>
        </w:p>
      </w:tc>
    </w:tr>
    <w:tr w:rsidR="000B3C03" w14:paraId="460DD976" w14:textId="77777777" w:rsidTr="00F6717B">
      <w:trPr>
        <w:gridAfter w:val="1"/>
        <w:wAfter w:w="16" w:type="dxa"/>
        <w:trHeight w:hRule="exact" w:val="273"/>
      </w:trPr>
      <w:tc>
        <w:tcPr>
          <w:tcW w:w="1195" w:type="dxa"/>
          <w:gridSpan w:val="2"/>
          <w:vAlign w:val="center"/>
        </w:tcPr>
        <w:p w14:paraId="7807423A" w14:textId="77777777" w:rsidR="000B3C03" w:rsidRPr="00997491" w:rsidRDefault="000B3C03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4984A97A" w14:textId="2D184E78" w:rsidR="000B3C03" w:rsidRPr="00997491" w:rsidRDefault="000B3C03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1667CD3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3CF536A" w14:textId="77777777" w:rsidR="000B3C03" w:rsidRPr="00997491" w:rsidRDefault="000B3C03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3BFDC27" w14:textId="77777777" w:rsidR="000B3C03" w:rsidRPr="00542EB7" w:rsidRDefault="000B3C03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26DB6E3" w14:textId="77777777" w:rsidR="000B3C03" w:rsidRPr="00542EB7" w:rsidRDefault="000B3C03" w:rsidP="00BA63E9">
          <w:pPr>
            <w:rPr>
              <w:szCs w:val="28"/>
            </w:rPr>
          </w:pPr>
        </w:p>
      </w:tc>
    </w:tr>
  </w:tbl>
  <w:p w14:paraId="1C5C6A26" w14:textId="77777777" w:rsidR="000B3C03" w:rsidRDefault="000B3C03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0B3C03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0B3C03" w:rsidRPr="00117401" w:rsidRDefault="000B3C03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688D0BA4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-9837420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C4B0FF7" id="Rectangle 4" o:spid="_x0000_s1026" style="position:absolute;margin-left:-.3pt;margin-top:-774.6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O53+0P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0B3C03" w:rsidRPr="0022723F" w:rsidRDefault="000B3C03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0B3C03" w:rsidRPr="0022723F" w:rsidRDefault="000B3C03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7CF55772" w:rsidR="000B3C03" w:rsidRPr="0064495D" w:rsidRDefault="000B3C03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09.02.07.000022 П.</w:t>
          </w:r>
          <w:r>
            <w:rPr>
              <w:szCs w:val="20"/>
              <w:lang w:eastAsia="ru-RU"/>
            </w:rPr>
            <w:t>610</w:t>
          </w:r>
        </w:p>
      </w:tc>
      <w:tc>
        <w:tcPr>
          <w:tcW w:w="571" w:type="dxa"/>
        </w:tcPr>
        <w:p w14:paraId="06ED26A8" w14:textId="77777777" w:rsidR="000B3C03" w:rsidRPr="0022723F" w:rsidRDefault="000B3C03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0B3C03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0B3C03" w:rsidRPr="00542EB7" w:rsidRDefault="000B3C03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42CC98BE" w:rsidR="000B3C03" w:rsidRPr="00006421" w:rsidRDefault="000B3C03" w:rsidP="00F6717B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72489D">
            <w:rPr>
              <w:noProof/>
              <w:sz w:val="22"/>
            </w:rPr>
            <w:t>20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0B3C03" w:rsidRPr="009808DE" w:rsidRDefault="000B3C03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0B3C03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0B3C03" w:rsidRPr="009106C2" w:rsidRDefault="000B3C03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396AE3C" w14:textId="77777777" w:rsidR="000B3C03" w:rsidRPr="009106C2" w:rsidRDefault="000B3C03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0B3C03" w:rsidRPr="009106C2" w:rsidRDefault="000B3C03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BA2D61F" w:rsidR="000B3C03" w:rsidRPr="009106C2" w:rsidRDefault="000B3C03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34C86EED" w14:textId="77777777" w:rsidR="000B3C03" w:rsidRPr="009106C2" w:rsidRDefault="000B3C03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0B3C03" w:rsidRPr="0022723F" w:rsidRDefault="000B3C03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0B3C03" w:rsidRPr="0022723F" w:rsidRDefault="000B3C03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0B3C03" w:rsidRDefault="000B3C03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AB9BF0" w14:textId="77777777" w:rsidR="007C4726" w:rsidRDefault="007C4726" w:rsidP="00CF07D7">
      <w:r>
        <w:separator/>
      </w:r>
    </w:p>
  </w:footnote>
  <w:footnote w:type="continuationSeparator" w:id="0">
    <w:p w14:paraId="7F574E90" w14:textId="77777777" w:rsidR="007C4726" w:rsidRDefault="007C4726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80863"/>
    <w:multiLevelType w:val="multilevel"/>
    <w:tmpl w:val="D7AC8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C36F9F"/>
    <w:multiLevelType w:val="multilevel"/>
    <w:tmpl w:val="D32CBFE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47CE9"/>
    <w:multiLevelType w:val="multilevel"/>
    <w:tmpl w:val="9AA897E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B2915"/>
    <w:multiLevelType w:val="multilevel"/>
    <w:tmpl w:val="88220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907677"/>
    <w:multiLevelType w:val="multilevel"/>
    <w:tmpl w:val="2C065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E8F3730"/>
    <w:multiLevelType w:val="hybridMultilevel"/>
    <w:tmpl w:val="D4685AF6"/>
    <w:lvl w:ilvl="0" w:tplc="D08AC8E0">
      <w:start w:val="1"/>
      <w:numFmt w:val="bullet"/>
      <w:lvlText w:val=""/>
      <w:lvlJc w:val="left"/>
      <w:pPr>
        <w:ind w:left="28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0F61324A"/>
    <w:multiLevelType w:val="multilevel"/>
    <w:tmpl w:val="18B8C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9950CB"/>
    <w:multiLevelType w:val="multilevel"/>
    <w:tmpl w:val="7520ABA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F224F6"/>
    <w:multiLevelType w:val="multilevel"/>
    <w:tmpl w:val="6C487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524AF3"/>
    <w:multiLevelType w:val="multilevel"/>
    <w:tmpl w:val="431A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B03721"/>
    <w:multiLevelType w:val="multilevel"/>
    <w:tmpl w:val="5C802AF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0E579E"/>
    <w:multiLevelType w:val="hybridMultilevel"/>
    <w:tmpl w:val="2472A19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A502ED"/>
    <w:multiLevelType w:val="multilevel"/>
    <w:tmpl w:val="BCAA78D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37216"/>
    <w:multiLevelType w:val="hybridMultilevel"/>
    <w:tmpl w:val="12EE92A0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5F907DE"/>
    <w:multiLevelType w:val="multilevel"/>
    <w:tmpl w:val="E1D8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9E11DE"/>
    <w:multiLevelType w:val="multilevel"/>
    <w:tmpl w:val="4C86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C008B"/>
    <w:multiLevelType w:val="multilevel"/>
    <w:tmpl w:val="271475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F7F3E"/>
    <w:multiLevelType w:val="multilevel"/>
    <w:tmpl w:val="8F309E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351341"/>
    <w:multiLevelType w:val="hybridMultilevel"/>
    <w:tmpl w:val="D0CE12D4"/>
    <w:lvl w:ilvl="0" w:tplc="D08AC8E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28426E5"/>
    <w:multiLevelType w:val="hybridMultilevel"/>
    <w:tmpl w:val="A942FDE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356A72C6"/>
    <w:multiLevelType w:val="multilevel"/>
    <w:tmpl w:val="B2027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391E77B5"/>
    <w:multiLevelType w:val="multilevel"/>
    <w:tmpl w:val="481E1FD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6A6468"/>
    <w:multiLevelType w:val="multilevel"/>
    <w:tmpl w:val="6372816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4F2968"/>
    <w:multiLevelType w:val="multilevel"/>
    <w:tmpl w:val="69D0AE2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79052C"/>
    <w:multiLevelType w:val="multilevel"/>
    <w:tmpl w:val="2756660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A3469FA"/>
    <w:multiLevelType w:val="multilevel"/>
    <w:tmpl w:val="C5C24F6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7F31BF"/>
    <w:multiLevelType w:val="hybridMultilevel"/>
    <w:tmpl w:val="627CBF8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E2351B1"/>
    <w:multiLevelType w:val="multilevel"/>
    <w:tmpl w:val="8088622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820630"/>
    <w:multiLevelType w:val="multilevel"/>
    <w:tmpl w:val="1A9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9C0B02"/>
    <w:multiLevelType w:val="multilevel"/>
    <w:tmpl w:val="D42AC53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4573AC"/>
    <w:multiLevelType w:val="hybridMultilevel"/>
    <w:tmpl w:val="DB107F5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B03395E"/>
    <w:multiLevelType w:val="multilevel"/>
    <w:tmpl w:val="2D66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41A4C"/>
    <w:multiLevelType w:val="multilevel"/>
    <w:tmpl w:val="1CF64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F01E18"/>
    <w:multiLevelType w:val="multilevel"/>
    <w:tmpl w:val="6EAE8C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CB6EAA"/>
    <w:multiLevelType w:val="multilevel"/>
    <w:tmpl w:val="64BE4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1" w15:restartNumberingAfterBreak="0">
    <w:nsid w:val="60D344F9"/>
    <w:multiLevelType w:val="multilevel"/>
    <w:tmpl w:val="70B2F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14DC4"/>
    <w:multiLevelType w:val="multilevel"/>
    <w:tmpl w:val="4ADC7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8640D52"/>
    <w:multiLevelType w:val="hybridMultilevel"/>
    <w:tmpl w:val="81AC11C6"/>
    <w:lvl w:ilvl="0" w:tplc="0CC07EA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939020D"/>
    <w:multiLevelType w:val="multilevel"/>
    <w:tmpl w:val="D8B8A11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286274"/>
    <w:multiLevelType w:val="hybridMultilevel"/>
    <w:tmpl w:val="AC84B4CC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D08AC8E0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1A25C5"/>
    <w:multiLevelType w:val="multilevel"/>
    <w:tmpl w:val="40B23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AF01EC"/>
    <w:multiLevelType w:val="hybridMultilevel"/>
    <w:tmpl w:val="EFC86BBA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0A1C06"/>
    <w:multiLevelType w:val="multilevel"/>
    <w:tmpl w:val="7AB050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1A0F09"/>
    <w:multiLevelType w:val="multilevel"/>
    <w:tmpl w:val="11D4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52" w15:restartNumberingAfterBreak="0">
    <w:nsid w:val="74FD5607"/>
    <w:multiLevelType w:val="hybridMultilevel"/>
    <w:tmpl w:val="26306FB0"/>
    <w:lvl w:ilvl="0" w:tplc="2A58FD0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D31279C"/>
    <w:multiLevelType w:val="hybridMultilevel"/>
    <w:tmpl w:val="67B4D95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91304A"/>
    <w:multiLevelType w:val="multilevel"/>
    <w:tmpl w:val="A95A5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0"/>
  </w:num>
  <w:num w:numId="2">
    <w:abstractNumId w:val="29"/>
  </w:num>
  <w:num w:numId="3">
    <w:abstractNumId w:val="22"/>
  </w:num>
  <w:num w:numId="4">
    <w:abstractNumId w:val="6"/>
  </w:num>
  <w:num w:numId="5">
    <w:abstractNumId w:val="0"/>
  </w:num>
  <w:num w:numId="6">
    <w:abstractNumId w:val="24"/>
  </w:num>
  <w:num w:numId="7">
    <w:abstractNumId w:val="51"/>
  </w:num>
  <w:num w:numId="8">
    <w:abstractNumId w:val="40"/>
  </w:num>
  <w:num w:numId="9">
    <w:abstractNumId w:val="53"/>
  </w:num>
  <w:num w:numId="10">
    <w:abstractNumId w:val="13"/>
  </w:num>
  <w:num w:numId="11">
    <w:abstractNumId w:val="21"/>
  </w:num>
  <w:num w:numId="12">
    <w:abstractNumId w:val="10"/>
  </w:num>
  <w:num w:numId="13">
    <w:abstractNumId w:val="46"/>
  </w:num>
  <w:num w:numId="14">
    <w:abstractNumId w:val="43"/>
  </w:num>
  <w:num w:numId="15">
    <w:abstractNumId w:val="48"/>
  </w:num>
  <w:num w:numId="16">
    <w:abstractNumId w:val="9"/>
  </w:num>
  <w:num w:numId="17">
    <w:abstractNumId w:val="30"/>
  </w:num>
  <w:num w:numId="18">
    <w:abstractNumId w:val="20"/>
  </w:num>
  <w:num w:numId="19">
    <w:abstractNumId w:val="35"/>
  </w:num>
  <w:num w:numId="20">
    <w:abstractNumId w:val="18"/>
  </w:num>
  <w:num w:numId="21">
    <w:abstractNumId w:val="28"/>
  </w:num>
  <w:num w:numId="22">
    <w:abstractNumId w:val="19"/>
  </w:num>
  <w:num w:numId="23">
    <w:abstractNumId w:val="32"/>
  </w:num>
  <w:num w:numId="24">
    <w:abstractNumId w:val="27"/>
  </w:num>
  <w:num w:numId="25">
    <w:abstractNumId w:val="2"/>
  </w:num>
  <w:num w:numId="26">
    <w:abstractNumId w:val="14"/>
  </w:num>
  <w:num w:numId="27">
    <w:abstractNumId w:val="26"/>
  </w:num>
  <w:num w:numId="28">
    <w:abstractNumId w:val="44"/>
  </w:num>
  <w:num w:numId="29">
    <w:abstractNumId w:val="31"/>
  </w:num>
  <w:num w:numId="30">
    <w:abstractNumId w:val="45"/>
  </w:num>
  <w:num w:numId="31">
    <w:abstractNumId w:val="12"/>
  </w:num>
  <w:num w:numId="32">
    <w:abstractNumId w:val="15"/>
  </w:num>
  <w:num w:numId="33">
    <w:abstractNumId w:val="34"/>
  </w:num>
  <w:num w:numId="34">
    <w:abstractNumId w:val="25"/>
  </w:num>
  <w:num w:numId="35">
    <w:abstractNumId w:val="47"/>
  </w:num>
  <w:num w:numId="36">
    <w:abstractNumId w:val="4"/>
  </w:num>
  <w:num w:numId="37">
    <w:abstractNumId w:val="7"/>
  </w:num>
  <w:num w:numId="38">
    <w:abstractNumId w:val="37"/>
  </w:num>
  <w:num w:numId="39">
    <w:abstractNumId w:val="54"/>
  </w:num>
  <w:num w:numId="40">
    <w:abstractNumId w:val="39"/>
  </w:num>
  <w:num w:numId="41">
    <w:abstractNumId w:val="16"/>
  </w:num>
  <w:num w:numId="42">
    <w:abstractNumId w:val="41"/>
  </w:num>
  <w:num w:numId="43">
    <w:abstractNumId w:val="42"/>
  </w:num>
  <w:num w:numId="44">
    <w:abstractNumId w:val="23"/>
  </w:num>
  <w:num w:numId="45">
    <w:abstractNumId w:val="5"/>
  </w:num>
  <w:num w:numId="46">
    <w:abstractNumId w:val="1"/>
  </w:num>
  <w:num w:numId="47">
    <w:abstractNumId w:val="36"/>
  </w:num>
  <w:num w:numId="48">
    <w:abstractNumId w:val="33"/>
  </w:num>
  <w:num w:numId="49">
    <w:abstractNumId w:val="8"/>
  </w:num>
  <w:num w:numId="50">
    <w:abstractNumId w:val="49"/>
  </w:num>
  <w:num w:numId="51">
    <w:abstractNumId w:val="11"/>
  </w:num>
  <w:num w:numId="52">
    <w:abstractNumId w:val="17"/>
  </w:num>
  <w:num w:numId="53">
    <w:abstractNumId w:val="3"/>
  </w:num>
  <w:num w:numId="54">
    <w:abstractNumId w:val="52"/>
  </w:num>
  <w:num w:numId="55">
    <w:abstractNumId w:val="38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A65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595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929"/>
    <w:rsid w:val="00054C0D"/>
    <w:rsid w:val="00056D7C"/>
    <w:rsid w:val="00060CB6"/>
    <w:rsid w:val="0006134B"/>
    <w:rsid w:val="000639AB"/>
    <w:rsid w:val="00063A7C"/>
    <w:rsid w:val="000654DB"/>
    <w:rsid w:val="000669C9"/>
    <w:rsid w:val="00067A73"/>
    <w:rsid w:val="00067FA1"/>
    <w:rsid w:val="0007078F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43EC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1046"/>
    <w:rsid w:val="000B2212"/>
    <w:rsid w:val="000B37A6"/>
    <w:rsid w:val="000B3C03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4EAA"/>
    <w:rsid w:val="000E5957"/>
    <w:rsid w:val="000E5B96"/>
    <w:rsid w:val="000E6636"/>
    <w:rsid w:val="000E7F82"/>
    <w:rsid w:val="000F0044"/>
    <w:rsid w:val="000F19EA"/>
    <w:rsid w:val="000F2A9D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4DB7"/>
    <w:rsid w:val="00225315"/>
    <w:rsid w:val="00226193"/>
    <w:rsid w:val="00227946"/>
    <w:rsid w:val="00232776"/>
    <w:rsid w:val="00234985"/>
    <w:rsid w:val="00235D3F"/>
    <w:rsid w:val="00240894"/>
    <w:rsid w:val="00241C19"/>
    <w:rsid w:val="0024355F"/>
    <w:rsid w:val="00244818"/>
    <w:rsid w:val="002476A2"/>
    <w:rsid w:val="002573B0"/>
    <w:rsid w:val="00257706"/>
    <w:rsid w:val="00263436"/>
    <w:rsid w:val="00272265"/>
    <w:rsid w:val="00272959"/>
    <w:rsid w:val="0027454D"/>
    <w:rsid w:val="002802A7"/>
    <w:rsid w:val="0028063F"/>
    <w:rsid w:val="00280E7F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10A4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846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5F31"/>
    <w:rsid w:val="00366017"/>
    <w:rsid w:val="00367BEA"/>
    <w:rsid w:val="00370542"/>
    <w:rsid w:val="003705A0"/>
    <w:rsid w:val="0037127E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D53"/>
    <w:rsid w:val="0040222B"/>
    <w:rsid w:val="0040251D"/>
    <w:rsid w:val="0040299D"/>
    <w:rsid w:val="0040376E"/>
    <w:rsid w:val="00410928"/>
    <w:rsid w:val="00411B81"/>
    <w:rsid w:val="004131FF"/>
    <w:rsid w:val="0041479C"/>
    <w:rsid w:val="00415CBE"/>
    <w:rsid w:val="00416652"/>
    <w:rsid w:val="004234E3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362F"/>
    <w:rsid w:val="004468D1"/>
    <w:rsid w:val="00447321"/>
    <w:rsid w:val="0044733B"/>
    <w:rsid w:val="004529F7"/>
    <w:rsid w:val="004543AE"/>
    <w:rsid w:val="00455680"/>
    <w:rsid w:val="00456714"/>
    <w:rsid w:val="00456D56"/>
    <w:rsid w:val="00456E50"/>
    <w:rsid w:val="00457308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5A8E"/>
    <w:rsid w:val="004A5FE8"/>
    <w:rsid w:val="004A6F43"/>
    <w:rsid w:val="004A7D3C"/>
    <w:rsid w:val="004B0D29"/>
    <w:rsid w:val="004B17EA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7FAE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3E5A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7629"/>
    <w:rsid w:val="0055796E"/>
    <w:rsid w:val="005608BB"/>
    <w:rsid w:val="0056195D"/>
    <w:rsid w:val="00564207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7A8B"/>
    <w:rsid w:val="005D4AAF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39B8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36A56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40F"/>
    <w:rsid w:val="006B1E6C"/>
    <w:rsid w:val="006B2B14"/>
    <w:rsid w:val="006B373E"/>
    <w:rsid w:val="006B40E4"/>
    <w:rsid w:val="006B5DB8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17000"/>
    <w:rsid w:val="00722D2D"/>
    <w:rsid w:val="0072373C"/>
    <w:rsid w:val="0072416F"/>
    <w:rsid w:val="00724377"/>
    <w:rsid w:val="0072489D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7659A"/>
    <w:rsid w:val="00777DD8"/>
    <w:rsid w:val="007802A1"/>
    <w:rsid w:val="007804C9"/>
    <w:rsid w:val="0078568B"/>
    <w:rsid w:val="00787219"/>
    <w:rsid w:val="00787410"/>
    <w:rsid w:val="007904CD"/>
    <w:rsid w:val="0079174C"/>
    <w:rsid w:val="00791A42"/>
    <w:rsid w:val="00792A2B"/>
    <w:rsid w:val="0079328F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75"/>
    <w:rsid w:val="007C4726"/>
    <w:rsid w:val="007C4B5F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2A46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4813"/>
    <w:rsid w:val="00844EF8"/>
    <w:rsid w:val="008467F7"/>
    <w:rsid w:val="00852320"/>
    <w:rsid w:val="008529FF"/>
    <w:rsid w:val="008536DE"/>
    <w:rsid w:val="008539CF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612"/>
    <w:rsid w:val="00882109"/>
    <w:rsid w:val="00882A89"/>
    <w:rsid w:val="00882ACE"/>
    <w:rsid w:val="00882FF7"/>
    <w:rsid w:val="00884365"/>
    <w:rsid w:val="00886C05"/>
    <w:rsid w:val="00887871"/>
    <w:rsid w:val="00887B03"/>
    <w:rsid w:val="00890B00"/>
    <w:rsid w:val="0089119C"/>
    <w:rsid w:val="00891E6E"/>
    <w:rsid w:val="0089205C"/>
    <w:rsid w:val="00893194"/>
    <w:rsid w:val="00894452"/>
    <w:rsid w:val="00895D52"/>
    <w:rsid w:val="008A30BD"/>
    <w:rsid w:val="008A329A"/>
    <w:rsid w:val="008A3FCB"/>
    <w:rsid w:val="008A7272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30905"/>
    <w:rsid w:val="00934926"/>
    <w:rsid w:val="00935AFD"/>
    <w:rsid w:val="00936754"/>
    <w:rsid w:val="00937A07"/>
    <w:rsid w:val="00937E60"/>
    <w:rsid w:val="0094010A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A662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751"/>
    <w:rsid w:val="009F2B6D"/>
    <w:rsid w:val="009F3EAC"/>
    <w:rsid w:val="009F5FA6"/>
    <w:rsid w:val="009F723B"/>
    <w:rsid w:val="009F7460"/>
    <w:rsid w:val="009F7A5E"/>
    <w:rsid w:val="00A00A5C"/>
    <w:rsid w:val="00A01AE6"/>
    <w:rsid w:val="00A03E33"/>
    <w:rsid w:val="00A10537"/>
    <w:rsid w:val="00A11B55"/>
    <w:rsid w:val="00A1312C"/>
    <w:rsid w:val="00A14528"/>
    <w:rsid w:val="00A14A06"/>
    <w:rsid w:val="00A155AF"/>
    <w:rsid w:val="00A20745"/>
    <w:rsid w:val="00A21F32"/>
    <w:rsid w:val="00A22067"/>
    <w:rsid w:val="00A2217D"/>
    <w:rsid w:val="00A224DB"/>
    <w:rsid w:val="00A27FEF"/>
    <w:rsid w:val="00A341E6"/>
    <w:rsid w:val="00A34B5B"/>
    <w:rsid w:val="00A3561C"/>
    <w:rsid w:val="00A36CF3"/>
    <w:rsid w:val="00A4027D"/>
    <w:rsid w:val="00A41954"/>
    <w:rsid w:val="00A428AA"/>
    <w:rsid w:val="00A428AF"/>
    <w:rsid w:val="00A43EF0"/>
    <w:rsid w:val="00A45343"/>
    <w:rsid w:val="00A45971"/>
    <w:rsid w:val="00A45CFB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47F"/>
    <w:rsid w:val="00AF2F11"/>
    <w:rsid w:val="00AF4308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52E9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09B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C93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63E9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3F4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E53"/>
    <w:rsid w:val="00BF2AB8"/>
    <w:rsid w:val="00BF616F"/>
    <w:rsid w:val="00BF6775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26BC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2C4B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2BD8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BDD"/>
    <w:rsid w:val="00E032D3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7CED"/>
    <w:rsid w:val="00E71B2F"/>
    <w:rsid w:val="00E726FE"/>
    <w:rsid w:val="00E752A9"/>
    <w:rsid w:val="00E75B54"/>
    <w:rsid w:val="00E76184"/>
    <w:rsid w:val="00E7620C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B6442"/>
    <w:rsid w:val="00EC0358"/>
    <w:rsid w:val="00EC6721"/>
    <w:rsid w:val="00EC681C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49E8"/>
    <w:rsid w:val="00EE4F16"/>
    <w:rsid w:val="00EE6BF4"/>
    <w:rsid w:val="00EF0DCB"/>
    <w:rsid w:val="00EF0F27"/>
    <w:rsid w:val="00EF1EB1"/>
    <w:rsid w:val="00EF2850"/>
    <w:rsid w:val="00EF2CCE"/>
    <w:rsid w:val="00EF46D6"/>
    <w:rsid w:val="00EF653D"/>
    <w:rsid w:val="00EF69CB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36BC9"/>
    <w:rsid w:val="00F414C5"/>
    <w:rsid w:val="00F426F3"/>
    <w:rsid w:val="00F4330D"/>
    <w:rsid w:val="00F448C5"/>
    <w:rsid w:val="00F4601E"/>
    <w:rsid w:val="00F5207E"/>
    <w:rsid w:val="00F52C12"/>
    <w:rsid w:val="00F54337"/>
    <w:rsid w:val="00F54565"/>
    <w:rsid w:val="00F54D68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6717B"/>
    <w:rsid w:val="00F70AE7"/>
    <w:rsid w:val="00F7224E"/>
    <w:rsid w:val="00F73C7B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A5D00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285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7639B2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8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8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8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23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6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51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9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9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6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189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32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3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17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45540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666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9839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7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21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05241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1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5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06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85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asp.net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hyperlink" Target="https://asp.net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EFBD9-AB99-4622-BBF8-105E160384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37</Pages>
  <Words>7000</Words>
  <Characters>39900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sla.bor2019@mail.ru</cp:lastModifiedBy>
  <cp:revision>30</cp:revision>
  <cp:lastPrinted>2026-03-12T22:37:00Z</cp:lastPrinted>
  <dcterms:created xsi:type="dcterms:W3CDTF">2026-03-11T12:13:00Z</dcterms:created>
  <dcterms:modified xsi:type="dcterms:W3CDTF">2026-03-12T23:43:00Z</dcterms:modified>
</cp:coreProperties>
</file>