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402F4" w14:textId="77777777" w:rsidR="00400B4D" w:rsidRPr="00400B4D" w:rsidRDefault="00400B4D" w:rsidP="00400B4D">
      <w:r w:rsidRPr="00400B4D">
        <w:rPr>
          <w:b/>
          <w:bCs/>
        </w:rPr>
        <w:t>Application Runbook for Issue Resolution</w:t>
      </w:r>
    </w:p>
    <w:p w14:paraId="2CF23318" w14:textId="77777777" w:rsidR="00400B4D" w:rsidRPr="00400B4D" w:rsidRDefault="00400B4D" w:rsidP="00400B4D">
      <w:pPr>
        <w:rPr>
          <w:b/>
          <w:bCs/>
        </w:rPr>
      </w:pPr>
      <w:r w:rsidRPr="00400B4D">
        <w:rPr>
          <w:b/>
          <w:bCs/>
        </w:rPr>
        <w:t>1. Introduction</w:t>
      </w:r>
    </w:p>
    <w:p w14:paraId="629EF223" w14:textId="77777777" w:rsidR="00400B4D" w:rsidRPr="00400B4D" w:rsidRDefault="00400B4D" w:rsidP="00400B4D">
      <w:r w:rsidRPr="00400B4D">
        <w:t>This runbook provides standardized procedures for addressing application-level failures, system issues, and job failures. It ensures consistency in resolution, minimizes downtime, and enhances overall system reliability.</w:t>
      </w:r>
    </w:p>
    <w:p w14:paraId="06BC216E" w14:textId="77777777" w:rsidR="00400B4D" w:rsidRPr="00400B4D" w:rsidRDefault="00400B4D" w:rsidP="00400B4D">
      <w:r w:rsidRPr="00400B4D">
        <w:pict w14:anchorId="46BBBDC9">
          <v:rect id="_x0000_i1043" style="width:0;height:1.5pt" o:hralign="center" o:hrstd="t" o:hr="t" fillcolor="#a0a0a0" stroked="f"/>
        </w:pict>
      </w:r>
    </w:p>
    <w:p w14:paraId="7A5B1DF9" w14:textId="77777777" w:rsidR="00400B4D" w:rsidRPr="00400B4D" w:rsidRDefault="00400B4D" w:rsidP="00400B4D">
      <w:pPr>
        <w:rPr>
          <w:b/>
          <w:bCs/>
        </w:rPr>
      </w:pPr>
      <w:r w:rsidRPr="00400B4D">
        <w:rPr>
          <w:b/>
          <w:bCs/>
        </w:rPr>
        <w:t>2. Common Failures &amp; Resolutions</w:t>
      </w:r>
    </w:p>
    <w:p w14:paraId="1499CF52" w14:textId="77777777" w:rsidR="00400B4D" w:rsidRPr="00400B4D" w:rsidRDefault="00400B4D" w:rsidP="00400B4D">
      <w:pPr>
        <w:rPr>
          <w:b/>
          <w:bCs/>
        </w:rPr>
      </w:pPr>
      <w:r w:rsidRPr="00400B4D">
        <w:rPr>
          <w:b/>
          <w:bCs/>
        </w:rPr>
        <w:t>2.1 Network Configuration Failure</w:t>
      </w:r>
    </w:p>
    <w:p w14:paraId="6BB34BFC" w14:textId="77777777" w:rsidR="00400B4D" w:rsidRPr="00400B4D" w:rsidRDefault="00400B4D" w:rsidP="00400B4D">
      <w:pPr>
        <w:numPr>
          <w:ilvl w:val="0"/>
          <w:numId w:val="1"/>
        </w:numPr>
      </w:pPr>
      <w:r w:rsidRPr="00400B4D">
        <w:rPr>
          <w:b/>
          <w:bCs/>
        </w:rPr>
        <w:t>Issue:</w:t>
      </w:r>
      <w:r w:rsidRPr="00400B4D">
        <w:t xml:space="preserve"> Misconfigured firewall rules prevent connectivity.</w:t>
      </w:r>
    </w:p>
    <w:p w14:paraId="58770286" w14:textId="77777777" w:rsidR="00400B4D" w:rsidRPr="00400B4D" w:rsidRDefault="00400B4D" w:rsidP="00400B4D">
      <w:pPr>
        <w:numPr>
          <w:ilvl w:val="0"/>
          <w:numId w:val="1"/>
        </w:numPr>
      </w:pPr>
      <w:r w:rsidRPr="00400B4D">
        <w:rPr>
          <w:b/>
          <w:bCs/>
        </w:rPr>
        <w:t>Impact:</w:t>
      </w:r>
      <w:r w:rsidRPr="00400B4D">
        <w:t xml:space="preserve"> High - Users unable to access internal applications.</w:t>
      </w:r>
    </w:p>
    <w:p w14:paraId="68A8B1CF" w14:textId="77777777" w:rsidR="00400B4D" w:rsidRPr="00400B4D" w:rsidRDefault="00400B4D" w:rsidP="00400B4D">
      <w:pPr>
        <w:numPr>
          <w:ilvl w:val="0"/>
          <w:numId w:val="1"/>
        </w:numPr>
      </w:pPr>
      <w:r w:rsidRPr="00400B4D">
        <w:rPr>
          <w:b/>
          <w:bCs/>
        </w:rPr>
        <w:t>Resolution Steps:</w:t>
      </w:r>
    </w:p>
    <w:p w14:paraId="2ABA37F4" w14:textId="77777777" w:rsidR="00400B4D" w:rsidRPr="00400B4D" w:rsidRDefault="00400B4D" w:rsidP="00400B4D">
      <w:pPr>
        <w:numPr>
          <w:ilvl w:val="1"/>
          <w:numId w:val="1"/>
        </w:numPr>
      </w:pPr>
      <w:r w:rsidRPr="00400B4D">
        <w:t>Verify firewall rules and update access control lists.</w:t>
      </w:r>
    </w:p>
    <w:p w14:paraId="450158BE" w14:textId="77777777" w:rsidR="00400B4D" w:rsidRPr="00400B4D" w:rsidRDefault="00400B4D" w:rsidP="00400B4D">
      <w:pPr>
        <w:numPr>
          <w:ilvl w:val="1"/>
          <w:numId w:val="1"/>
        </w:numPr>
      </w:pPr>
      <w:r w:rsidRPr="00400B4D">
        <w:t>Check network logs for dropped packets.</w:t>
      </w:r>
    </w:p>
    <w:p w14:paraId="5FB64757" w14:textId="77777777" w:rsidR="00400B4D" w:rsidRPr="00400B4D" w:rsidRDefault="00400B4D" w:rsidP="00400B4D">
      <w:pPr>
        <w:numPr>
          <w:ilvl w:val="1"/>
          <w:numId w:val="1"/>
        </w:numPr>
      </w:pPr>
      <w:r w:rsidRPr="00400B4D">
        <w:t>Restart affected network services.</w:t>
      </w:r>
    </w:p>
    <w:p w14:paraId="6EDBB808" w14:textId="77777777" w:rsidR="00400B4D" w:rsidRPr="00400B4D" w:rsidRDefault="00400B4D" w:rsidP="00400B4D">
      <w:pPr>
        <w:numPr>
          <w:ilvl w:val="1"/>
          <w:numId w:val="1"/>
        </w:numPr>
      </w:pPr>
      <w:r w:rsidRPr="00400B4D">
        <w:t>Confirm resolution with a connectivity test.</w:t>
      </w:r>
    </w:p>
    <w:p w14:paraId="7E300C87" w14:textId="77777777" w:rsidR="00400B4D" w:rsidRPr="00400B4D" w:rsidRDefault="00400B4D" w:rsidP="00400B4D">
      <w:pPr>
        <w:rPr>
          <w:b/>
          <w:bCs/>
        </w:rPr>
      </w:pPr>
      <w:r w:rsidRPr="00400B4D">
        <w:rPr>
          <w:b/>
          <w:bCs/>
        </w:rPr>
        <w:t>2.2 Transaction Dispute Handling Delay</w:t>
      </w:r>
    </w:p>
    <w:p w14:paraId="145DA08A" w14:textId="77777777" w:rsidR="00400B4D" w:rsidRPr="00400B4D" w:rsidRDefault="00400B4D" w:rsidP="00400B4D">
      <w:pPr>
        <w:numPr>
          <w:ilvl w:val="0"/>
          <w:numId w:val="2"/>
        </w:numPr>
      </w:pPr>
      <w:r w:rsidRPr="00400B4D">
        <w:rPr>
          <w:b/>
          <w:bCs/>
        </w:rPr>
        <w:t>Issue:</w:t>
      </w:r>
      <w:r w:rsidRPr="00400B4D">
        <w:t xml:space="preserve"> Banking front desk system fails to process transaction disputes.</w:t>
      </w:r>
    </w:p>
    <w:p w14:paraId="66E48D98" w14:textId="77777777" w:rsidR="00400B4D" w:rsidRPr="00400B4D" w:rsidRDefault="00400B4D" w:rsidP="00400B4D">
      <w:pPr>
        <w:numPr>
          <w:ilvl w:val="0"/>
          <w:numId w:val="2"/>
        </w:numPr>
      </w:pPr>
      <w:r w:rsidRPr="00400B4D">
        <w:rPr>
          <w:b/>
          <w:bCs/>
        </w:rPr>
        <w:t>Impact:</w:t>
      </w:r>
      <w:r w:rsidRPr="00400B4D">
        <w:t xml:space="preserve"> Medium - Customers experience delays in resolving disputes.</w:t>
      </w:r>
    </w:p>
    <w:p w14:paraId="6918FAA6" w14:textId="77777777" w:rsidR="00400B4D" w:rsidRPr="00400B4D" w:rsidRDefault="00400B4D" w:rsidP="00400B4D">
      <w:pPr>
        <w:numPr>
          <w:ilvl w:val="0"/>
          <w:numId w:val="2"/>
        </w:numPr>
      </w:pPr>
      <w:r w:rsidRPr="00400B4D">
        <w:rPr>
          <w:b/>
          <w:bCs/>
        </w:rPr>
        <w:t>Resolution Steps:</w:t>
      </w:r>
    </w:p>
    <w:p w14:paraId="7E54AADC" w14:textId="77777777" w:rsidR="00400B4D" w:rsidRPr="00400B4D" w:rsidRDefault="00400B4D" w:rsidP="00400B4D">
      <w:pPr>
        <w:numPr>
          <w:ilvl w:val="1"/>
          <w:numId w:val="2"/>
        </w:numPr>
      </w:pPr>
      <w:r w:rsidRPr="00400B4D">
        <w:t>Verify dispute processing logs for errors.</w:t>
      </w:r>
    </w:p>
    <w:p w14:paraId="112BC418" w14:textId="77777777" w:rsidR="00400B4D" w:rsidRPr="00400B4D" w:rsidRDefault="00400B4D" w:rsidP="00400B4D">
      <w:pPr>
        <w:numPr>
          <w:ilvl w:val="1"/>
          <w:numId w:val="2"/>
        </w:numPr>
      </w:pPr>
      <w:r w:rsidRPr="00400B4D">
        <w:t>Check if external banking APIs are responding.</w:t>
      </w:r>
    </w:p>
    <w:p w14:paraId="570E7E18" w14:textId="77777777" w:rsidR="00400B4D" w:rsidRPr="00400B4D" w:rsidRDefault="00400B4D" w:rsidP="00400B4D">
      <w:pPr>
        <w:numPr>
          <w:ilvl w:val="1"/>
          <w:numId w:val="2"/>
        </w:numPr>
      </w:pPr>
      <w:r w:rsidRPr="00400B4D">
        <w:t>Escalate to L2 support for manual intervention if needed.</w:t>
      </w:r>
    </w:p>
    <w:p w14:paraId="62085375" w14:textId="77777777" w:rsidR="00400B4D" w:rsidRPr="00400B4D" w:rsidRDefault="00400B4D" w:rsidP="00400B4D">
      <w:pPr>
        <w:rPr>
          <w:b/>
          <w:bCs/>
        </w:rPr>
      </w:pPr>
      <w:r w:rsidRPr="00400B4D">
        <w:rPr>
          <w:b/>
          <w:bCs/>
        </w:rPr>
        <w:t>2.3 ATM Malfunction</w:t>
      </w:r>
    </w:p>
    <w:p w14:paraId="74768931" w14:textId="77777777" w:rsidR="00400B4D" w:rsidRPr="00400B4D" w:rsidRDefault="00400B4D" w:rsidP="00400B4D">
      <w:pPr>
        <w:numPr>
          <w:ilvl w:val="0"/>
          <w:numId w:val="3"/>
        </w:numPr>
      </w:pPr>
      <w:r w:rsidRPr="00400B4D">
        <w:rPr>
          <w:b/>
          <w:bCs/>
        </w:rPr>
        <w:t>Issue:</w:t>
      </w:r>
      <w:r w:rsidRPr="00400B4D">
        <w:t xml:space="preserve"> ATM machine fails to dispense cash intermittently.</w:t>
      </w:r>
    </w:p>
    <w:p w14:paraId="027A06E7" w14:textId="77777777" w:rsidR="00400B4D" w:rsidRPr="00400B4D" w:rsidRDefault="00400B4D" w:rsidP="00400B4D">
      <w:pPr>
        <w:numPr>
          <w:ilvl w:val="0"/>
          <w:numId w:val="3"/>
        </w:numPr>
      </w:pPr>
      <w:r w:rsidRPr="00400B4D">
        <w:rPr>
          <w:b/>
          <w:bCs/>
        </w:rPr>
        <w:t>Impact:</w:t>
      </w:r>
      <w:r w:rsidRPr="00400B4D">
        <w:t xml:space="preserve"> High - Affects customer transactions.</w:t>
      </w:r>
    </w:p>
    <w:p w14:paraId="1E678730" w14:textId="77777777" w:rsidR="00400B4D" w:rsidRPr="00400B4D" w:rsidRDefault="00400B4D" w:rsidP="00400B4D">
      <w:pPr>
        <w:numPr>
          <w:ilvl w:val="0"/>
          <w:numId w:val="3"/>
        </w:numPr>
      </w:pPr>
      <w:r w:rsidRPr="00400B4D">
        <w:rPr>
          <w:b/>
          <w:bCs/>
        </w:rPr>
        <w:t>Resolution Steps:</w:t>
      </w:r>
    </w:p>
    <w:p w14:paraId="04BA09EB" w14:textId="77777777" w:rsidR="00400B4D" w:rsidRPr="00400B4D" w:rsidRDefault="00400B4D" w:rsidP="00400B4D">
      <w:pPr>
        <w:numPr>
          <w:ilvl w:val="1"/>
          <w:numId w:val="3"/>
        </w:numPr>
      </w:pPr>
      <w:r w:rsidRPr="00400B4D">
        <w:t>Check ATM logs for error codes.</w:t>
      </w:r>
    </w:p>
    <w:p w14:paraId="701B3FCE" w14:textId="77777777" w:rsidR="00400B4D" w:rsidRPr="00400B4D" w:rsidRDefault="00400B4D" w:rsidP="00400B4D">
      <w:pPr>
        <w:numPr>
          <w:ilvl w:val="1"/>
          <w:numId w:val="3"/>
        </w:numPr>
      </w:pPr>
      <w:r w:rsidRPr="00400B4D">
        <w:t>Reboot the ATM and reinitialize the software.</w:t>
      </w:r>
    </w:p>
    <w:p w14:paraId="606BADF5" w14:textId="77777777" w:rsidR="00400B4D" w:rsidRPr="00400B4D" w:rsidRDefault="00400B4D" w:rsidP="00400B4D">
      <w:pPr>
        <w:numPr>
          <w:ilvl w:val="1"/>
          <w:numId w:val="3"/>
        </w:numPr>
      </w:pPr>
      <w:r w:rsidRPr="00400B4D">
        <w:t>Verify cash cassette status and refill if necessary.</w:t>
      </w:r>
    </w:p>
    <w:p w14:paraId="1DFD6E0B" w14:textId="77777777" w:rsidR="00400B4D" w:rsidRPr="00400B4D" w:rsidRDefault="00400B4D" w:rsidP="00400B4D">
      <w:pPr>
        <w:numPr>
          <w:ilvl w:val="1"/>
          <w:numId w:val="3"/>
        </w:numPr>
      </w:pPr>
      <w:r w:rsidRPr="00400B4D">
        <w:t>If unresolved, schedule a hardware inspection.</w:t>
      </w:r>
    </w:p>
    <w:p w14:paraId="1E734DE7" w14:textId="77777777" w:rsidR="00400B4D" w:rsidRPr="00400B4D" w:rsidRDefault="00400B4D" w:rsidP="00400B4D">
      <w:pPr>
        <w:rPr>
          <w:b/>
          <w:bCs/>
        </w:rPr>
      </w:pPr>
      <w:r w:rsidRPr="00400B4D">
        <w:rPr>
          <w:b/>
          <w:bCs/>
        </w:rPr>
        <w:t>2.4 Patch Deployment Failure</w:t>
      </w:r>
    </w:p>
    <w:p w14:paraId="48804958" w14:textId="77777777" w:rsidR="00400B4D" w:rsidRPr="00400B4D" w:rsidRDefault="00400B4D" w:rsidP="00400B4D">
      <w:pPr>
        <w:numPr>
          <w:ilvl w:val="0"/>
          <w:numId w:val="4"/>
        </w:numPr>
      </w:pPr>
      <w:r w:rsidRPr="00400B4D">
        <w:rPr>
          <w:b/>
          <w:bCs/>
        </w:rPr>
        <w:t>Issue:</w:t>
      </w:r>
      <w:r w:rsidRPr="00400B4D">
        <w:t xml:space="preserve"> IT patch deployment fails due to missing dependencies.</w:t>
      </w:r>
    </w:p>
    <w:p w14:paraId="7C8A982C" w14:textId="77777777" w:rsidR="00400B4D" w:rsidRPr="00400B4D" w:rsidRDefault="00400B4D" w:rsidP="00400B4D">
      <w:pPr>
        <w:numPr>
          <w:ilvl w:val="0"/>
          <w:numId w:val="4"/>
        </w:numPr>
      </w:pPr>
      <w:r w:rsidRPr="00400B4D">
        <w:rPr>
          <w:b/>
          <w:bCs/>
        </w:rPr>
        <w:lastRenderedPageBreak/>
        <w:t>Impact:</w:t>
      </w:r>
      <w:r w:rsidRPr="00400B4D">
        <w:t xml:space="preserve"> High - Security vulnerabilities remain unpatched.</w:t>
      </w:r>
    </w:p>
    <w:p w14:paraId="6BFCBCB4" w14:textId="77777777" w:rsidR="00400B4D" w:rsidRPr="00400B4D" w:rsidRDefault="00400B4D" w:rsidP="00400B4D">
      <w:pPr>
        <w:numPr>
          <w:ilvl w:val="0"/>
          <w:numId w:val="4"/>
        </w:numPr>
      </w:pPr>
      <w:r w:rsidRPr="00400B4D">
        <w:rPr>
          <w:b/>
          <w:bCs/>
        </w:rPr>
        <w:t>Resolution Steps:</w:t>
      </w:r>
    </w:p>
    <w:p w14:paraId="59E034CF" w14:textId="77777777" w:rsidR="00400B4D" w:rsidRPr="00400B4D" w:rsidRDefault="00400B4D" w:rsidP="00400B4D">
      <w:pPr>
        <w:numPr>
          <w:ilvl w:val="1"/>
          <w:numId w:val="4"/>
        </w:numPr>
      </w:pPr>
      <w:r w:rsidRPr="00400B4D">
        <w:t>Check logs for missing libraries or dependency failures.</w:t>
      </w:r>
    </w:p>
    <w:p w14:paraId="0956C6F0" w14:textId="77777777" w:rsidR="00400B4D" w:rsidRPr="00400B4D" w:rsidRDefault="00400B4D" w:rsidP="00400B4D">
      <w:pPr>
        <w:numPr>
          <w:ilvl w:val="1"/>
          <w:numId w:val="4"/>
        </w:numPr>
      </w:pPr>
      <w:r w:rsidRPr="00400B4D">
        <w:t>Roll back partially deployed patches.</w:t>
      </w:r>
    </w:p>
    <w:p w14:paraId="611AA194" w14:textId="77777777" w:rsidR="00400B4D" w:rsidRPr="00400B4D" w:rsidRDefault="00400B4D" w:rsidP="00400B4D">
      <w:pPr>
        <w:numPr>
          <w:ilvl w:val="1"/>
          <w:numId w:val="4"/>
        </w:numPr>
      </w:pPr>
      <w:r w:rsidRPr="00400B4D">
        <w:t>Update dependency list and retry deployment.</w:t>
      </w:r>
    </w:p>
    <w:p w14:paraId="55B5940A" w14:textId="77777777" w:rsidR="00400B4D" w:rsidRPr="00400B4D" w:rsidRDefault="00400B4D" w:rsidP="00400B4D">
      <w:pPr>
        <w:numPr>
          <w:ilvl w:val="1"/>
          <w:numId w:val="4"/>
        </w:numPr>
      </w:pPr>
      <w:r w:rsidRPr="00400B4D">
        <w:t>Validate patch installation with test cases.</w:t>
      </w:r>
    </w:p>
    <w:p w14:paraId="31FD2557" w14:textId="77777777" w:rsidR="00400B4D" w:rsidRPr="00400B4D" w:rsidRDefault="00400B4D" w:rsidP="00400B4D">
      <w:pPr>
        <w:rPr>
          <w:b/>
          <w:bCs/>
        </w:rPr>
      </w:pPr>
      <w:r w:rsidRPr="00400B4D">
        <w:rPr>
          <w:b/>
          <w:bCs/>
        </w:rPr>
        <w:t>2.5 Code Deployment Failure</w:t>
      </w:r>
    </w:p>
    <w:p w14:paraId="578E4F0C" w14:textId="77777777" w:rsidR="00400B4D" w:rsidRPr="00400B4D" w:rsidRDefault="00400B4D" w:rsidP="00400B4D">
      <w:pPr>
        <w:numPr>
          <w:ilvl w:val="0"/>
          <w:numId w:val="5"/>
        </w:numPr>
      </w:pPr>
      <w:r w:rsidRPr="00400B4D">
        <w:rPr>
          <w:b/>
          <w:bCs/>
        </w:rPr>
        <w:t>Issue:</w:t>
      </w:r>
      <w:r w:rsidRPr="00400B4D">
        <w:t xml:space="preserve"> New code deployment results in a failed application startup.</w:t>
      </w:r>
    </w:p>
    <w:p w14:paraId="097B7467" w14:textId="77777777" w:rsidR="00400B4D" w:rsidRPr="00400B4D" w:rsidRDefault="00400B4D" w:rsidP="00400B4D">
      <w:pPr>
        <w:numPr>
          <w:ilvl w:val="0"/>
          <w:numId w:val="5"/>
        </w:numPr>
      </w:pPr>
      <w:r w:rsidRPr="00400B4D">
        <w:rPr>
          <w:b/>
          <w:bCs/>
        </w:rPr>
        <w:t>Impact:</w:t>
      </w:r>
      <w:r w:rsidRPr="00400B4D">
        <w:t xml:space="preserve"> High - Production system unavailable.</w:t>
      </w:r>
    </w:p>
    <w:p w14:paraId="602D3C41" w14:textId="77777777" w:rsidR="00400B4D" w:rsidRPr="00400B4D" w:rsidRDefault="00400B4D" w:rsidP="00400B4D">
      <w:pPr>
        <w:numPr>
          <w:ilvl w:val="0"/>
          <w:numId w:val="5"/>
        </w:numPr>
      </w:pPr>
      <w:r w:rsidRPr="00400B4D">
        <w:rPr>
          <w:b/>
          <w:bCs/>
        </w:rPr>
        <w:t>Resolution Steps:</w:t>
      </w:r>
    </w:p>
    <w:p w14:paraId="426D633A" w14:textId="77777777" w:rsidR="00400B4D" w:rsidRPr="00400B4D" w:rsidRDefault="00400B4D" w:rsidP="00400B4D">
      <w:pPr>
        <w:numPr>
          <w:ilvl w:val="1"/>
          <w:numId w:val="5"/>
        </w:numPr>
      </w:pPr>
      <w:r w:rsidRPr="00400B4D">
        <w:t>Review deployment logs for errors.</w:t>
      </w:r>
    </w:p>
    <w:p w14:paraId="79848B32" w14:textId="77777777" w:rsidR="00400B4D" w:rsidRPr="00400B4D" w:rsidRDefault="00400B4D" w:rsidP="00400B4D">
      <w:pPr>
        <w:numPr>
          <w:ilvl w:val="1"/>
          <w:numId w:val="5"/>
        </w:numPr>
      </w:pPr>
      <w:r w:rsidRPr="00400B4D">
        <w:t>Roll back to the previous stable version.</w:t>
      </w:r>
    </w:p>
    <w:p w14:paraId="6CDD0947" w14:textId="77777777" w:rsidR="00400B4D" w:rsidRPr="00400B4D" w:rsidRDefault="00400B4D" w:rsidP="00400B4D">
      <w:pPr>
        <w:numPr>
          <w:ilvl w:val="1"/>
          <w:numId w:val="5"/>
        </w:numPr>
      </w:pPr>
      <w:r w:rsidRPr="00400B4D">
        <w:t>Verify environment variables and dependencies.</w:t>
      </w:r>
    </w:p>
    <w:p w14:paraId="76B9DC68" w14:textId="77777777" w:rsidR="00400B4D" w:rsidRPr="00400B4D" w:rsidRDefault="00400B4D" w:rsidP="00400B4D">
      <w:pPr>
        <w:numPr>
          <w:ilvl w:val="1"/>
          <w:numId w:val="5"/>
        </w:numPr>
      </w:pPr>
      <w:r w:rsidRPr="00400B4D">
        <w:t>Perform a fresh deployment with fixes.</w:t>
      </w:r>
    </w:p>
    <w:p w14:paraId="5349661C" w14:textId="77777777" w:rsidR="00400B4D" w:rsidRPr="00400B4D" w:rsidRDefault="00400B4D" w:rsidP="00400B4D">
      <w:pPr>
        <w:rPr>
          <w:b/>
          <w:bCs/>
        </w:rPr>
      </w:pPr>
      <w:r w:rsidRPr="00400B4D">
        <w:rPr>
          <w:b/>
          <w:bCs/>
        </w:rPr>
        <w:t>2.6 Autosys Job Failure</w:t>
      </w:r>
    </w:p>
    <w:p w14:paraId="41DF2267" w14:textId="77777777" w:rsidR="00400B4D" w:rsidRPr="00400B4D" w:rsidRDefault="00400B4D" w:rsidP="00400B4D">
      <w:pPr>
        <w:numPr>
          <w:ilvl w:val="0"/>
          <w:numId w:val="6"/>
        </w:numPr>
      </w:pPr>
      <w:r w:rsidRPr="00400B4D">
        <w:rPr>
          <w:b/>
          <w:bCs/>
        </w:rPr>
        <w:t>Issue:</w:t>
      </w:r>
      <w:r w:rsidRPr="00400B4D">
        <w:t xml:space="preserve"> Scheduled job execution stuck in pending state.</w:t>
      </w:r>
    </w:p>
    <w:p w14:paraId="2837A847" w14:textId="77777777" w:rsidR="00400B4D" w:rsidRPr="00400B4D" w:rsidRDefault="00400B4D" w:rsidP="00400B4D">
      <w:pPr>
        <w:numPr>
          <w:ilvl w:val="0"/>
          <w:numId w:val="6"/>
        </w:numPr>
      </w:pPr>
      <w:r w:rsidRPr="00400B4D">
        <w:rPr>
          <w:b/>
          <w:bCs/>
        </w:rPr>
        <w:t>Impact:</w:t>
      </w:r>
      <w:r w:rsidRPr="00400B4D">
        <w:t xml:space="preserve"> Medium - Data processing delayed.</w:t>
      </w:r>
    </w:p>
    <w:p w14:paraId="7A3F83FB" w14:textId="77777777" w:rsidR="00400B4D" w:rsidRPr="00400B4D" w:rsidRDefault="00400B4D" w:rsidP="00400B4D">
      <w:pPr>
        <w:numPr>
          <w:ilvl w:val="0"/>
          <w:numId w:val="6"/>
        </w:numPr>
      </w:pPr>
      <w:r w:rsidRPr="00400B4D">
        <w:rPr>
          <w:b/>
          <w:bCs/>
        </w:rPr>
        <w:t>Resolution Steps:</w:t>
      </w:r>
    </w:p>
    <w:p w14:paraId="71B72C5E" w14:textId="77777777" w:rsidR="00400B4D" w:rsidRPr="00400B4D" w:rsidRDefault="00400B4D" w:rsidP="00400B4D">
      <w:pPr>
        <w:numPr>
          <w:ilvl w:val="1"/>
          <w:numId w:val="6"/>
        </w:numPr>
      </w:pPr>
      <w:r w:rsidRPr="00400B4D">
        <w:t>Check Autosys logs for job dependencies.</w:t>
      </w:r>
    </w:p>
    <w:p w14:paraId="1B2DF97A" w14:textId="77777777" w:rsidR="00400B4D" w:rsidRPr="00400B4D" w:rsidRDefault="00400B4D" w:rsidP="00400B4D">
      <w:pPr>
        <w:numPr>
          <w:ilvl w:val="1"/>
          <w:numId w:val="6"/>
        </w:numPr>
      </w:pPr>
      <w:r w:rsidRPr="00400B4D">
        <w:t>Restart dependent jobs if they failed.</w:t>
      </w:r>
    </w:p>
    <w:p w14:paraId="4DC88361" w14:textId="77777777" w:rsidR="00400B4D" w:rsidRPr="00400B4D" w:rsidRDefault="00400B4D" w:rsidP="00400B4D">
      <w:pPr>
        <w:numPr>
          <w:ilvl w:val="1"/>
          <w:numId w:val="6"/>
        </w:numPr>
      </w:pPr>
      <w:r w:rsidRPr="00400B4D">
        <w:t>Clear job queue and retry execution.</w:t>
      </w:r>
    </w:p>
    <w:p w14:paraId="2064F3B6" w14:textId="77777777" w:rsidR="00400B4D" w:rsidRPr="00400B4D" w:rsidRDefault="00400B4D" w:rsidP="00400B4D">
      <w:pPr>
        <w:numPr>
          <w:ilvl w:val="1"/>
          <w:numId w:val="6"/>
        </w:numPr>
      </w:pPr>
      <w:r w:rsidRPr="00400B4D">
        <w:t>Escalate to L3 if issue persists.</w:t>
      </w:r>
    </w:p>
    <w:p w14:paraId="5BE64DEE" w14:textId="77777777" w:rsidR="00400B4D" w:rsidRPr="00400B4D" w:rsidRDefault="00400B4D" w:rsidP="00400B4D">
      <w:pPr>
        <w:rPr>
          <w:b/>
          <w:bCs/>
        </w:rPr>
      </w:pPr>
      <w:r w:rsidRPr="00400B4D">
        <w:rPr>
          <w:b/>
          <w:bCs/>
        </w:rPr>
        <w:t>2.7 Database Connection Timeout</w:t>
      </w:r>
    </w:p>
    <w:p w14:paraId="2D4881DF" w14:textId="77777777" w:rsidR="00400B4D" w:rsidRPr="00400B4D" w:rsidRDefault="00400B4D" w:rsidP="00400B4D">
      <w:pPr>
        <w:numPr>
          <w:ilvl w:val="0"/>
          <w:numId w:val="7"/>
        </w:numPr>
      </w:pPr>
      <w:r w:rsidRPr="00400B4D">
        <w:rPr>
          <w:b/>
          <w:bCs/>
        </w:rPr>
        <w:t>Issue:</w:t>
      </w:r>
      <w:r w:rsidRPr="00400B4D">
        <w:t xml:space="preserve"> Application fails to connect to the database due to timeout errors.</w:t>
      </w:r>
    </w:p>
    <w:p w14:paraId="51AB1CC1" w14:textId="77777777" w:rsidR="00400B4D" w:rsidRPr="00400B4D" w:rsidRDefault="00400B4D" w:rsidP="00400B4D">
      <w:pPr>
        <w:numPr>
          <w:ilvl w:val="0"/>
          <w:numId w:val="7"/>
        </w:numPr>
      </w:pPr>
      <w:r w:rsidRPr="00400B4D">
        <w:rPr>
          <w:b/>
          <w:bCs/>
        </w:rPr>
        <w:t>Impact:</w:t>
      </w:r>
      <w:r w:rsidRPr="00400B4D">
        <w:t xml:space="preserve"> High - Data-driven processes are disrupted.</w:t>
      </w:r>
    </w:p>
    <w:p w14:paraId="2C7B02AA" w14:textId="77777777" w:rsidR="00400B4D" w:rsidRPr="00400B4D" w:rsidRDefault="00400B4D" w:rsidP="00400B4D">
      <w:pPr>
        <w:numPr>
          <w:ilvl w:val="0"/>
          <w:numId w:val="7"/>
        </w:numPr>
      </w:pPr>
      <w:r w:rsidRPr="00400B4D">
        <w:rPr>
          <w:b/>
          <w:bCs/>
        </w:rPr>
        <w:t>Resolution Steps:</w:t>
      </w:r>
    </w:p>
    <w:p w14:paraId="0621F27A" w14:textId="77777777" w:rsidR="00400B4D" w:rsidRPr="00400B4D" w:rsidRDefault="00400B4D" w:rsidP="00400B4D">
      <w:pPr>
        <w:numPr>
          <w:ilvl w:val="1"/>
          <w:numId w:val="7"/>
        </w:numPr>
      </w:pPr>
      <w:r w:rsidRPr="00400B4D">
        <w:t>Check database logs for connection issues.</w:t>
      </w:r>
    </w:p>
    <w:p w14:paraId="5F5FE711" w14:textId="77777777" w:rsidR="00400B4D" w:rsidRPr="00400B4D" w:rsidRDefault="00400B4D" w:rsidP="00400B4D">
      <w:pPr>
        <w:numPr>
          <w:ilvl w:val="1"/>
          <w:numId w:val="7"/>
        </w:numPr>
      </w:pPr>
      <w:r w:rsidRPr="00400B4D">
        <w:t>Restart database services if necessary.</w:t>
      </w:r>
    </w:p>
    <w:p w14:paraId="7D307294" w14:textId="77777777" w:rsidR="00400B4D" w:rsidRPr="00400B4D" w:rsidRDefault="00400B4D" w:rsidP="00400B4D">
      <w:pPr>
        <w:numPr>
          <w:ilvl w:val="1"/>
          <w:numId w:val="7"/>
        </w:numPr>
      </w:pPr>
      <w:r w:rsidRPr="00400B4D">
        <w:t>Verify network connectivity between the application and database server.</w:t>
      </w:r>
    </w:p>
    <w:p w14:paraId="46A89E30" w14:textId="77777777" w:rsidR="00400B4D" w:rsidRPr="00400B4D" w:rsidRDefault="00400B4D" w:rsidP="00400B4D">
      <w:pPr>
        <w:numPr>
          <w:ilvl w:val="1"/>
          <w:numId w:val="7"/>
        </w:numPr>
      </w:pPr>
      <w:r w:rsidRPr="00400B4D">
        <w:t>Increase connection timeout settings in the application configuration.</w:t>
      </w:r>
    </w:p>
    <w:p w14:paraId="4DC96C2E" w14:textId="77777777" w:rsidR="00400B4D" w:rsidRPr="00400B4D" w:rsidRDefault="00400B4D" w:rsidP="00400B4D">
      <w:pPr>
        <w:rPr>
          <w:b/>
          <w:bCs/>
        </w:rPr>
      </w:pPr>
      <w:r w:rsidRPr="00400B4D">
        <w:rPr>
          <w:b/>
          <w:bCs/>
        </w:rPr>
        <w:t>2.8 API Gateway Failure</w:t>
      </w:r>
    </w:p>
    <w:p w14:paraId="43480B42" w14:textId="77777777" w:rsidR="00400B4D" w:rsidRPr="00400B4D" w:rsidRDefault="00400B4D" w:rsidP="00400B4D">
      <w:pPr>
        <w:numPr>
          <w:ilvl w:val="0"/>
          <w:numId w:val="8"/>
        </w:numPr>
      </w:pPr>
      <w:r w:rsidRPr="00400B4D">
        <w:rPr>
          <w:b/>
          <w:bCs/>
        </w:rPr>
        <w:lastRenderedPageBreak/>
        <w:t>Issue:</w:t>
      </w:r>
      <w:r w:rsidRPr="00400B4D">
        <w:t xml:space="preserve"> API requests fail due to authentication or routing issues.</w:t>
      </w:r>
    </w:p>
    <w:p w14:paraId="3DE4C80E" w14:textId="77777777" w:rsidR="00400B4D" w:rsidRPr="00400B4D" w:rsidRDefault="00400B4D" w:rsidP="00400B4D">
      <w:pPr>
        <w:numPr>
          <w:ilvl w:val="0"/>
          <w:numId w:val="8"/>
        </w:numPr>
      </w:pPr>
      <w:r w:rsidRPr="00400B4D">
        <w:rPr>
          <w:b/>
          <w:bCs/>
        </w:rPr>
        <w:t>Impact:</w:t>
      </w:r>
      <w:r w:rsidRPr="00400B4D">
        <w:t xml:space="preserve"> Medium - Integration between services is disrupted.</w:t>
      </w:r>
    </w:p>
    <w:p w14:paraId="0CDB9C34" w14:textId="77777777" w:rsidR="00400B4D" w:rsidRPr="00400B4D" w:rsidRDefault="00400B4D" w:rsidP="00400B4D">
      <w:pPr>
        <w:numPr>
          <w:ilvl w:val="0"/>
          <w:numId w:val="8"/>
        </w:numPr>
      </w:pPr>
      <w:r w:rsidRPr="00400B4D">
        <w:rPr>
          <w:b/>
          <w:bCs/>
        </w:rPr>
        <w:t>Resolution Steps:</w:t>
      </w:r>
    </w:p>
    <w:p w14:paraId="60042592" w14:textId="77777777" w:rsidR="00400B4D" w:rsidRPr="00400B4D" w:rsidRDefault="00400B4D" w:rsidP="00400B4D">
      <w:pPr>
        <w:numPr>
          <w:ilvl w:val="1"/>
          <w:numId w:val="8"/>
        </w:numPr>
      </w:pPr>
      <w:r w:rsidRPr="00400B4D">
        <w:t>Verify API gateway logs for errors.</w:t>
      </w:r>
    </w:p>
    <w:p w14:paraId="1A22321A" w14:textId="77777777" w:rsidR="00400B4D" w:rsidRPr="00400B4D" w:rsidRDefault="00400B4D" w:rsidP="00400B4D">
      <w:pPr>
        <w:numPr>
          <w:ilvl w:val="1"/>
          <w:numId w:val="8"/>
        </w:numPr>
      </w:pPr>
      <w:r w:rsidRPr="00400B4D">
        <w:t>Check authentication credentials and token expiry.</w:t>
      </w:r>
    </w:p>
    <w:p w14:paraId="2CE8BDAD" w14:textId="77777777" w:rsidR="00400B4D" w:rsidRPr="00400B4D" w:rsidRDefault="00400B4D" w:rsidP="00400B4D">
      <w:pPr>
        <w:numPr>
          <w:ilvl w:val="1"/>
          <w:numId w:val="8"/>
        </w:numPr>
      </w:pPr>
      <w:r w:rsidRPr="00400B4D">
        <w:t>Restart API gateway services.</w:t>
      </w:r>
    </w:p>
    <w:p w14:paraId="77C17275" w14:textId="77777777" w:rsidR="00400B4D" w:rsidRPr="00400B4D" w:rsidRDefault="00400B4D" w:rsidP="00400B4D">
      <w:pPr>
        <w:numPr>
          <w:ilvl w:val="1"/>
          <w:numId w:val="8"/>
        </w:numPr>
      </w:pPr>
      <w:r w:rsidRPr="00400B4D">
        <w:t>Update routing rules if there are misconfigurations.</w:t>
      </w:r>
    </w:p>
    <w:p w14:paraId="5350DFD3" w14:textId="77777777" w:rsidR="00400B4D" w:rsidRPr="00400B4D" w:rsidRDefault="00400B4D" w:rsidP="00400B4D">
      <w:pPr>
        <w:rPr>
          <w:b/>
          <w:bCs/>
        </w:rPr>
      </w:pPr>
      <w:r w:rsidRPr="00400B4D">
        <w:rPr>
          <w:b/>
          <w:bCs/>
        </w:rPr>
        <w:t>2.9 Storage Capacity Exhaustion</w:t>
      </w:r>
    </w:p>
    <w:p w14:paraId="60A77C17" w14:textId="77777777" w:rsidR="00400B4D" w:rsidRPr="00400B4D" w:rsidRDefault="00400B4D" w:rsidP="00400B4D">
      <w:pPr>
        <w:numPr>
          <w:ilvl w:val="0"/>
          <w:numId w:val="9"/>
        </w:numPr>
      </w:pPr>
      <w:r w:rsidRPr="00400B4D">
        <w:rPr>
          <w:b/>
          <w:bCs/>
        </w:rPr>
        <w:t>Issue:</w:t>
      </w:r>
      <w:r w:rsidRPr="00400B4D">
        <w:t xml:space="preserve"> Storage disk runs out of space, preventing data writes.</w:t>
      </w:r>
    </w:p>
    <w:p w14:paraId="1450616A" w14:textId="77777777" w:rsidR="00400B4D" w:rsidRPr="00400B4D" w:rsidRDefault="00400B4D" w:rsidP="00400B4D">
      <w:pPr>
        <w:numPr>
          <w:ilvl w:val="0"/>
          <w:numId w:val="9"/>
        </w:numPr>
      </w:pPr>
      <w:r w:rsidRPr="00400B4D">
        <w:rPr>
          <w:b/>
          <w:bCs/>
        </w:rPr>
        <w:t>Impact:</w:t>
      </w:r>
      <w:r w:rsidRPr="00400B4D">
        <w:t xml:space="preserve"> High - Application crashes due to lack of storage.</w:t>
      </w:r>
    </w:p>
    <w:p w14:paraId="6AB5D7ED" w14:textId="77777777" w:rsidR="00400B4D" w:rsidRPr="00400B4D" w:rsidRDefault="00400B4D" w:rsidP="00400B4D">
      <w:pPr>
        <w:numPr>
          <w:ilvl w:val="0"/>
          <w:numId w:val="9"/>
        </w:numPr>
      </w:pPr>
      <w:r w:rsidRPr="00400B4D">
        <w:rPr>
          <w:b/>
          <w:bCs/>
        </w:rPr>
        <w:t>Resolution Steps:</w:t>
      </w:r>
    </w:p>
    <w:p w14:paraId="5D2996AF" w14:textId="77777777" w:rsidR="00400B4D" w:rsidRPr="00400B4D" w:rsidRDefault="00400B4D" w:rsidP="00400B4D">
      <w:pPr>
        <w:numPr>
          <w:ilvl w:val="1"/>
          <w:numId w:val="9"/>
        </w:numPr>
      </w:pPr>
      <w:r w:rsidRPr="00400B4D">
        <w:t>Identify large files and clear unnecessary logs.</w:t>
      </w:r>
    </w:p>
    <w:p w14:paraId="1F868D85" w14:textId="77777777" w:rsidR="00400B4D" w:rsidRPr="00400B4D" w:rsidRDefault="00400B4D" w:rsidP="00400B4D">
      <w:pPr>
        <w:numPr>
          <w:ilvl w:val="1"/>
          <w:numId w:val="9"/>
        </w:numPr>
      </w:pPr>
      <w:r w:rsidRPr="00400B4D">
        <w:t>Expand storage capacity if needed.</w:t>
      </w:r>
    </w:p>
    <w:p w14:paraId="07EFE7E9" w14:textId="77777777" w:rsidR="00400B4D" w:rsidRPr="00400B4D" w:rsidRDefault="00400B4D" w:rsidP="00400B4D">
      <w:pPr>
        <w:numPr>
          <w:ilvl w:val="1"/>
          <w:numId w:val="9"/>
        </w:numPr>
      </w:pPr>
      <w:r w:rsidRPr="00400B4D">
        <w:t>Implement auto-archiving for old data.</w:t>
      </w:r>
    </w:p>
    <w:p w14:paraId="19A078CA" w14:textId="77777777" w:rsidR="00400B4D" w:rsidRPr="00400B4D" w:rsidRDefault="00400B4D" w:rsidP="00400B4D">
      <w:pPr>
        <w:numPr>
          <w:ilvl w:val="1"/>
          <w:numId w:val="9"/>
        </w:numPr>
      </w:pPr>
      <w:r w:rsidRPr="00400B4D">
        <w:t>Configure monitoring alerts for storage thresholds.</w:t>
      </w:r>
    </w:p>
    <w:p w14:paraId="3C469821" w14:textId="77777777" w:rsidR="00400B4D" w:rsidRPr="00400B4D" w:rsidRDefault="00400B4D" w:rsidP="00400B4D">
      <w:pPr>
        <w:rPr>
          <w:b/>
          <w:bCs/>
        </w:rPr>
      </w:pPr>
      <w:r w:rsidRPr="00400B4D">
        <w:rPr>
          <w:b/>
          <w:bCs/>
        </w:rPr>
        <w:t>2.10 Load Balancer Failure</w:t>
      </w:r>
    </w:p>
    <w:p w14:paraId="7B46ED0C" w14:textId="77777777" w:rsidR="00400B4D" w:rsidRPr="00400B4D" w:rsidRDefault="00400B4D" w:rsidP="00400B4D">
      <w:pPr>
        <w:numPr>
          <w:ilvl w:val="0"/>
          <w:numId w:val="10"/>
        </w:numPr>
      </w:pPr>
      <w:r w:rsidRPr="00400B4D">
        <w:rPr>
          <w:b/>
          <w:bCs/>
        </w:rPr>
        <w:t>Issue:</w:t>
      </w:r>
      <w:r w:rsidRPr="00400B4D">
        <w:t xml:space="preserve"> Load balancer stops distributing traffic effectively.</w:t>
      </w:r>
    </w:p>
    <w:p w14:paraId="6B00D500" w14:textId="77777777" w:rsidR="00400B4D" w:rsidRPr="00400B4D" w:rsidRDefault="00400B4D" w:rsidP="00400B4D">
      <w:pPr>
        <w:numPr>
          <w:ilvl w:val="0"/>
          <w:numId w:val="10"/>
        </w:numPr>
      </w:pPr>
      <w:r w:rsidRPr="00400B4D">
        <w:rPr>
          <w:b/>
          <w:bCs/>
        </w:rPr>
        <w:t>Impact:</w:t>
      </w:r>
      <w:r w:rsidRPr="00400B4D">
        <w:t xml:space="preserve"> High - Some users experience downtime.</w:t>
      </w:r>
    </w:p>
    <w:p w14:paraId="19F853B8" w14:textId="77777777" w:rsidR="00400B4D" w:rsidRPr="00400B4D" w:rsidRDefault="00400B4D" w:rsidP="00400B4D">
      <w:pPr>
        <w:numPr>
          <w:ilvl w:val="0"/>
          <w:numId w:val="10"/>
        </w:numPr>
      </w:pPr>
      <w:r w:rsidRPr="00400B4D">
        <w:rPr>
          <w:b/>
          <w:bCs/>
        </w:rPr>
        <w:t>Resolution Steps:</w:t>
      </w:r>
    </w:p>
    <w:p w14:paraId="66B070EA" w14:textId="77777777" w:rsidR="00400B4D" w:rsidRPr="00400B4D" w:rsidRDefault="00400B4D" w:rsidP="00400B4D">
      <w:pPr>
        <w:numPr>
          <w:ilvl w:val="1"/>
          <w:numId w:val="10"/>
        </w:numPr>
      </w:pPr>
      <w:r w:rsidRPr="00400B4D">
        <w:t>Check load balancer logs for errors.</w:t>
      </w:r>
    </w:p>
    <w:p w14:paraId="19E8AE42" w14:textId="77777777" w:rsidR="00400B4D" w:rsidRPr="00400B4D" w:rsidRDefault="00400B4D" w:rsidP="00400B4D">
      <w:pPr>
        <w:numPr>
          <w:ilvl w:val="1"/>
          <w:numId w:val="10"/>
        </w:numPr>
      </w:pPr>
      <w:r w:rsidRPr="00400B4D">
        <w:t>Restart load balancer service.</w:t>
      </w:r>
    </w:p>
    <w:p w14:paraId="0E71C703" w14:textId="77777777" w:rsidR="00400B4D" w:rsidRPr="00400B4D" w:rsidRDefault="00400B4D" w:rsidP="00400B4D">
      <w:pPr>
        <w:numPr>
          <w:ilvl w:val="1"/>
          <w:numId w:val="10"/>
        </w:numPr>
      </w:pPr>
      <w:r w:rsidRPr="00400B4D">
        <w:t>Verify backend server health checks.</w:t>
      </w:r>
    </w:p>
    <w:p w14:paraId="3DEC77EF" w14:textId="77777777" w:rsidR="00400B4D" w:rsidRPr="00400B4D" w:rsidRDefault="00400B4D" w:rsidP="00400B4D">
      <w:pPr>
        <w:numPr>
          <w:ilvl w:val="1"/>
          <w:numId w:val="10"/>
        </w:numPr>
      </w:pPr>
      <w:r w:rsidRPr="00400B4D">
        <w:t>Update routing configurations if needed.</w:t>
      </w:r>
    </w:p>
    <w:p w14:paraId="33C1EE5B" w14:textId="77777777" w:rsidR="00400B4D" w:rsidRPr="00400B4D" w:rsidRDefault="00400B4D" w:rsidP="00400B4D">
      <w:r w:rsidRPr="00400B4D">
        <w:pict w14:anchorId="2B6CA71B">
          <v:rect id="_x0000_i1044" style="width:0;height:1.5pt" o:hralign="center" o:hrstd="t" o:hr="t" fillcolor="#a0a0a0" stroked="f"/>
        </w:pict>
      </w:r>
    </w:p>
    <w:p w14:paraId="31E1ED6E" w14:textId="77777777" w:rsidR="00400B4D" w:rsidRPr="00400B4D" w:rsidRDefault="00400B4D" w:rsidP="00400B4D">
      <w:pPr>
        <w:rPr>
          <w:b/>
          <w:bCs/>
        </w:rPr>
      </w:pPr>
      <w:r w:rsidRPr="00400B4D">
        <w:rPr>
          <w:b/>
          <w:bCs/>
        </w:rPr>
        <w:t>3. Application-Specific Failures &amp; Resolutions</w:t>
      </w:r>
    </w:p>
    <w:p w14:paraId="435E5CAB" w14:textId="77777777" w:rsidR="00400B4D" w:rsidRPr="00400B4D" w:rsidRDefault="00400B4D" w:rsidP="00400B4D">
      <w:pPr>
        <w:rPr>
          <w:b/>
          <w:bCs/>
        </w:rPr>
      </w:pPr>
      <w:r w:rsidRPr="00400B4D">
        <w:rPr>
          <w:b/>
          <w:bCs/>
        </w:rPr>
        <w:t>3.1 Data Duplication in Reports</w:t>
      </w:r>
    </w:p>
    <w:p w14:paraId="1615DF72" w14:textId="77777777" w:rsidR="00400B4D" w:rsidRPr="00400B4D" w:rsidRDefault="00400B4D" w:rsidP="00400B4D">
      <w:pPr>
        <w:numPr>
          <w:ilvl w:val="0"/>
          <w:numId w:val="11"/>
        </w:numPr>
      </w:pPr>
      <w:r w:rsidRPr="00400B4D">
        <w:rPr>
          <w:b/>
          <w:bCs/>
        </w:rPr>
        <w:t>Issue:</w:t>
      </w:r>
      <w:r w:rsidRPr="00400B4D">
        <w:t xml:space="preserve"> Duplicate records appearing in reports.</w:t>
      </w:r>
    </w:p>
    <w:p w14:paraId="6029CB4A" w14:textId="77777777" w:rsidR="00400B4D" w:rsidRPr="00400B4D" w:rsidRDefault="00400B4D" w:rsidP="00400B4D">
      <w:pPr>
        <w:numPr>
          <w:ilvl w:val="0"/>
          <w:numId w:val="11"/>
        </w:numPr>
      </w:pPr>
      <w:r w:rsidRPr="00400B4D">
        <w:rPr>
          <w:b/>
          <w:bCs/>
        </w:rPr>
        <w:t>Impact:</w:t>
      </w:r>
      <w:r w:rsidRPr="00400B4D">
        <w:t xml:space="preserve"> Medium - Incorrect business decisions due to data inaccuracy.</w:t>
      </w:r>
    </w:p>
    <w:p w14:paraId="3E68BC89" w14:textId="77777777" w:rsidR="00400B4D" w:rsidRPr="00400B4D" w:rsidRDefault="00400B4D" w:rsidP="00400B4D">
      <w:pPr>
        <w:numPr>
          <w:ilvl w:val="0"/>
          <w:numId w:val="11"/>
        </w:numPr>
      </w:pPr>
      <w:r w:rsidRPr="00400B4D">
        <w:rPr>
          <w:b/>
          <w:bCs/>
        </w:rPr>
        <w:t>Resolution Steps:</w:t>
      </w:r>
    </w:p>
    <w:p w14:paraId="5315A7C3" w14:textId="77777777" w:rsidR="00400B4D" w:rsidRPr="00400B4D" w:rsidRDefault="00400B4D" w:rsidP="00400B4D">
      <w:pPr>
        <w:numPr>
          <w:ilvl w:val="1"/>
          <w:numId w:val="11"/>
        </w:numPr>
      </w:pPr>
      <w:r w:rsidRPr="00400B4D">
        <w:t>Identify duplicate entries using SQL queries.</w:t>
      </w:r>
    </w:p>
    <w:p w14:paraId="00D1D56F" w14:textId="77777777" w:rsidR="00400B4D" w:rsidRPr="00400B4D" w:rsidRDefault="00400B4D" w:rsidP="00400B4D">
      <w:pPr>
        <w:numPr>
          <w:ilvl w:val="1"/>
          <w:numId w:val="11"/>
        </w:numPr>
      </w:pPr>
      <w:r w:rsidRPr="00400B4D">
        <w:t>Check ETL scripts for data duplication logic.</w:t>
      </w:r>
    </w:p>
    <w:p w14:paraId="0CF5C4E4" w14:textId="77777777" w:rsidR="00400B4D" w:rsidRPr="00400B4D" w:rsidRDefault="00400B4D" w:rsidP="00400B4D">
      <w:pPr>
        <w:numPr>
          <w:ilvl w:val="1"/>
          <w:numId w:val="11"/>
        </w:numPr>
      </w:pPr>
      <w:r w:rsidRPr="00400B4D">
        <w:lastRenderedPageBreak/>
        <w:t>Implement deduplication mechanisms in reporting layers.</w:t>
      </w:r>
    </w:p>
    <w:p w14:paraId="4B8F0FD5" w14:textId="77777777" w:rsidR="00400B4D" w:rsidRPr="00400B4D" w:rsidRDefault="00400B4D" w:rsidP="00400B4D">
      <w:pPr>
        <w:numPr>
          <w:ilvl w:val="1"/>
          <w:numId w:val="11"/>
        </w:numPr>
      </w:pPr>
      <w:r w:rsidRPr="00400B4D">
        <w:t>Validate data integrity post-fix.</w:t>
      </w:r>
    </w:p>
    <w:p w14:paraId="4A5F3BC7" w14:textId="77777777" w:rsidR="00400B4D" w:rsidRPr="00400B4D" w:rsidRDefault="00400B4D" w:rsidP="00400B4D">
      <w:pPr>
        <w:rPr>
          <w:b/>
          <w:bCs/>
        </w:rPr>
      </w:pPr>
      <w:r w:rsidRPr="00400B4D">
        <w:rPr>
          <w:b/>
          <w:bCs/>
        </w:rPr>
        <w:t>3.2 Missing File During Processing</w:t>
      </w:r>
    </w:p>
    <w:p w14:paraId="428517E9" w14:textId="77777777" w:rsidR="00400B4D" w:rsidRPr="00400B4D" w:rsidRDefault="00400B4D" w:rsidP="00400B4D">
      <w:pPr>
        <w:numPr>
          <w:ilvl w:val="0"/>
          <w:numId w:val="12"/>
        </w:numPr>
      </w:pPr>
      <w:r w:rsidRPr="00400B4D">
        <w:rPr>
          <w:b/>
          <w:bCs/>
        </w:rPr>
        <w:t>Issue:</w:t>
      </w:r>
      <w:r w:rsidRPr="00400B4D">
        <w:t xml:space="preserve"> Required files are not found during batch processing.</w:t>
      </w:r>
    </w:p>
    <w:p w14:paraId="06F31E97" w14:textId="77777777" w:rsidR="00400B4D" w:rsidRPr="00400B4D" w:rsidRDefault="00400B4D" w:rsidP="00400B4D">
      <w:pPr>
        <w:numPr>
          <w:ilvl w:val="0"/>
          <w:numId w:val="12"/>
        </w:numPr>
      </w:pPr>
      <w:r w:rsidRPr="00400B4D">
        <w:rPr>
          <w:b/>
          <w:bCs/>
        </w:rPr>
        <w:t>Impact:</w:t>
      </w:r>
      <w:r w:rsidRPr="00400B4D">
        <w:t xml:space="preserve"> High - Incomplete or failed data processing.</w:t>
      </w:r>
    </w:p>
    <w:p w14:paraId="37E92B45" w14:textId="77777777" w:rsidR="00400B4D" w:rsidRPr="00400B4D" w:rsidRDefault="00400B4D" w:rsidP="00400B4D">
      <w:pPr>
        <w:numPr>
          <w:ilvl w:val="0"/>
          <w:numId w:val="12"/>
        </w:numPr>
      </w:pPr>
      <w:r w:rsidRPr="00400B4D">
        <w:rPr>
          <w:b/>
          <w:bCs/>
        </w:rPr>
        <w:t>Resolution Steps:</w:t>
      </w:r>
    </w:p>
    <w:p w14:paraId="072DDA8D" w14:textId="77777777" w:rsidR="00400B4D" w:rsidRPr="00400B4D" w:rsidRDefault="00400B4D" w:rsidP="00400B4D">
      <w:pPr>
        <w:numPr>
          <w:ilvl w:val="1"/>
          <w:numId w:val="12"/>
        </w:numPr>
      </w:pPr>
      <w:r w:rsidRPr="00400B4D">
        <w:t>Verify file existence in the expected directory.</w:t>
      </w:r>
    </w:p>
    <w:p w14:paraId="0525F698" w14:textId="77777777" w:rsidR="00400B4D" w:rsidRPr="00400B4D" w:rsidRDefault="00400B4D" w:rsidP="00400B4D">
      <w:pPr>
        <w:numPr>
          <w:ilvl w:val="1"/>
          <w:numId w:val="12"/>
        </w:numPr>
      </w:pPr>
      <w:r w:rsidRPr="00400B4D">
        <w:t>Check file transfer logs for errors.</w:t>
      </w:r>
    </w:p>
    <w:p w14:paraId="1C71CE82" w14:textId="77777777" w:rsidR="00400B4D" w:rsidRPr="00400B4D" w:rsidRDefault="00400B4D" w:rsidP="00400B4D">
      <w:pPr>
        <w:numPr>
          <w:ilvl w:val="1"/>
          <w:numId w:val="12"/>
        </w:numPr>
      </w:pPr>
      <w:r w:rsidRPr="00400B4D">
        <w:t>Implement retry mechanisms for file retrieval.</w:t>
      </w:r>
    </w:p>
    <w:p w14:paraId="550C07EC" w14:textId="77777777" w:rsidR="00400B4D" w:rsidRPr="00400B4D" w:rsidRDefault="00400B4D" w:rsidP="00400B4D">
      <w:pPr>
        <w:numPr>
          <w:ilvl w:val="1"/>
          <w:numId w:val="12"/>
        </w:numPr>
      </w:pPr>
      <w:r w:rsidRPr="00400B4D">
        <w:t>Notify stakeholders if file remains unavailable.</w:t>
      </w:r>
    </w:p>
    <w:p w14:paraId="4998D980" w14:textId="77777777" w:rsidR="00400B4D" w:rsidRPr="00400B4D" w:rsidRDefault="00400B4D" w:rsidP="00400B4D">
      <w:pPr>
        <w:rPr>
          <w:b/>
          <w:bCs/>
        </w:rPr>
      </w:pPr>
      <w:r w:rsidRPr="00400B4D">
        <w:rPr>
          <w:b/>
          <w:bCs/>
        </w:rPr>
        <w:t>3.3 Performance Degradation in Web Application</w:t>
      </w:r>
    </w:p>
    <w:p w14:paraId="07DCEB81" w14:textId="77777777" w:rsidR="00400B4D" w:rsidRPr="00400B4D" w:rsidRDefault="00400B4D" w:rsidP="00400B4D">
      <w:pPr>
        <w:numPr>
          <w:ilvl w:val="0"/>
          <w:numId w:val="13"/>
        </w:numPr>
      </w:pPr>
      <w:r w:rsidRPr="00400B4D">
        <w:rPr>
          <w:b/>
          <w:bCs/>
        </w:rPr>
        <w:t>Issue:</w:t>
      </w:r>
      <w:r w:rsidRPr="00400B4D">
        <w:t xml:space="preserve"> Slow response times and increased page load durations.</w:t>
      </w:r>
    </w:p>
    <w:p w14:paraId="41436BD6" w14:textId="77777777" w:rsidR="00400B4D" w:rsidRPr="00400B4D" w:rsidRDefault="00400B4D" w:rsidP="00400B4D">
      <w:pPr>
        <w:numPr>
          <w:ilvl w:val="0"/>
          <w:numId w:val="13"/>
        </w:numPr>
      </w:pPr>
      <w:r w:rsidRPr="00400B4D">
        <w:rPr>
          <w:b/>
          <w:bCs/>
        </w:rPr>
        <w:t>Impact:</w:t>
      </w:r>
      <w:r w:rsidRPr="00400B4D">
        <w:t xml:space="preserve"> High - Poor user experience and potential revenue loss.</w:t>
      </w:r>
    </w:p>
    <w:p w14:paraId="528CBE84" w14:textId="77777777" w:rsidR="00400B4D" w:rsidRPr="00400B4D" w:rsidRDefault="00400B4D" w:rsidP="00400B4D">
      <w:pPr>
        <w:numPr>
          <w:ilvl w:val="0"/>
          <w:numId w:val="13"/>
        </w:numPr>
      </w:pPr>
      <w:r w:rsidRPr="00400B4D">
        <w:rPr>
          <w:b/>
          <w:bCs/>
        </w:rPr>
        <w:t>Resolution Steps:</w:t>
      </w:r>
    </w:p>
    <w:p w14:paraId="7C75BC9E" w14:textId="77777777" w:rsidR="00400B4D" w:rsidRPr="00400B4D" w:rsidRDefault="00400B4D" w:rsidP="00400B4D">
      <w:pPr>
        <w:numPr>
          <w:ilvl w:val="1"/>
          <w:numId w:val="13"/>
        </w:numPr>
      </w:pPr>
      <w:proofErr w:type="spellStart"/>
      <w:r w:rsidRPr="00400B4D">
        <w:t>Analyze</w:t>
      </w:r>
      <w:proofErr w:type="spellEnd"/>
      <w:r w:rsidRPr="00400B4D">
        <w:t xml:space="preserve"> server performance metrics.</w:t>
      </w:r>
    </w:p>
    <w:p w14:paraId="4BD20477" w14:textId="77777777" w:rsidR="00400B4D" w:rsidRPr="00400B4D" w:rsidRDefault="00400B4D" w:rsidP="00400B4D">
      <w:pPr>
        <w:numPr>
          <w:ilvl w:val="1"/>
          <w:numId w:val="13"/>
        </w:numPr>
      </w:pPr>
      <w:r w:rsidRPr="00400B4D">
        <w:t>Optimize database queries and indexing.</w:t>
      </w:r>
    </w:p>
    <w:p w14:paraId="530227DD" w14:textId="77777777" w:rsidR="00400B4D" w:rsidRPr="00400B4D" w:rsidRDefault="00400B4D" w:rsidP="00400B4D">
      <w:pPr>
        <w:numPr>
          <w:ilvl w:val="1"/>
          <w:numId w:val="13"/>
        </w:numPr>
      </w:pPr>
      <w:r w:rsidRPr="00400B4D">
        <w:t>Implement caching strategies.</w:t>
      </w:r>
    </w:p>
    <w:p w14:paraId="14C032F0" w14:textId="77777777" w:rsidR="00400B4D" w:rsidRPr="00400B4D" w:rsidRDefault="00400B4D" w:rsidP="00400B4D">
      <w:pPr>
        <w:numPr>
          <w:ilvl w:val="1"/>
          <w:numId w:val="13"/>
        </w:numPr>
      </w:pPr>
      <w:r w:rsidRPr="00400B4D">
        <w:t>Scale infrastructure resources if necessary.</w:t>
      </w:r>
    </w:p>
    <w:p w14:paraId="2C6ED903" w14:textId="77777777" w:rsidR="00400B4D" w:rsidRPr="00400B4D" w:rsidRDefault="00400B4D" w:rsidP="00400B4D">
      <w:pPr>
        <w:rPr>
          <w:b/>
          <w:bCs/>
        </w:rPr>
      </w:pPr>
      <w:r w:rsidRPr="00400B4D">
        <w:rPr>
          <w:b/>
          <w:bCs/>
        </w:rPr>
        <w:t>3.4 Partial Data Load in ETL Process</w:t>
      </w:r>
    </w:p>
    <w:p w14:paraId="338807EE" w14:textId="77777777" w:rsidR="00400B4D" w:rsidRPr="00400B4D" w:rsidRDefault="00400B4D" w:rsidP="00400B4D">
      <w:pPr>
        <w:numPr>
          <w:ilvl w:val="0"/>
          <w:numId w:val="14"/>
        </w:numPr>
      </w:pPr>
      <w:r w:rsidRPr="00400B4D">
        <w:rPr>
          <w:b/>
          <w:bCs/>
        </w:rPr>
        <w:t>Issue:</w:t>
      </w:r>
      <w:r w:rsidRPr="00400B4D">
        <w:t xml:space="preserve"> ETL jobs load incomplete data into the warehouse.</w:t>
      </w:r>
    </w:p>
    <w:p w14:paraId="04A50603" w14:textId="77777777" w:rsidR="00400B4D" w:rsidRPr="00400B4D" w:rsidRDefault="00400B4D" w:rsidP="00400B4D">
      <w:pPr>
        <w:numPr>
          <w:ilvl w:val="0"/>
          <w:numId w:val="14"/>
        </w:numPr>
      </w:pPr>
      <w:r w:rsidRPr="00400B4D">
        <w:rPr>
          <w:b/>
          <w:bCs/>
        </w:rPr>
        <w:t>Impact:</w:t>
      </w:r>
      <w:r w:rsidRPr="00400B4D">
        <w:t xml:space="preserve"> Medium - Business reporting discrepancies.</w:t>
      </w:r>
    </w:p>
    <w:p w14:paraId="49E45EAE" w14:textId="77777777" w:rsidR="00400B4D" w:rsidRPr="00400B4D" w:rsidRDefault="00400B4D" w:rsidP="00400B4D">
      <w:pPr>
        <w:numPr>
          <w:ilvl w:val="0"/>
          <w:numId w:val="14"/>
        </w:numPr>
      </w:pPr>
      <w:r w:rsidRPr="00400B4D">
        <w:rPr>
          <w:b/>
          <w:bCs/>
        </w:rPr>
        <w:t>Resolution Steps:</w:t>
      </w:r>
    </w:p>
    <w:p w14:paraId="59111EE3" w14:textId="77777777" w:rsidR="00400B4D" w:rsidRPr="00400B4D" w:rsidRDefault="00400B4D" w:rsidP="00400B4D">
      <w:pPr>
        <w:numPr>
          <w:ilvl w:val="1"/>
          <w:numId w:val="14"/>
        </w:numPr>
      </w:pPr>
      <w:r w:rsidRPr="00400B4D">
        <w:t>Identify and resolve failed records in staging tables.</w:t>
      </w:r>
    </w:p>
    <w:p w14:paraId="00DAD6F7" w14:textId="77777777" w:rsidR="00400B4D" w:rsidRPr="00400B4D" w:rsidRDefault="00400B4D" w:rsidP="00400B4D">
      <w:pPr>
        <w:numPr>
          <w:ilvl w:val="1"/>
          <w:numId w:val="14"/>
        </w:numPr>
      </w:pPr>
      <w:r w:rsidRPr="00400B4D">
        <w:t>Check ETL job logs for error messages.</w:t>
      </w:r>
    </w:p>
    <w:p w14:paraId="667575CE" w14:textId="77777777" w:rsidR="00400B4D" w:rsidRPr="00400B4D" w:rsidRDefault="00400B4D" w:rsidP="00400B4D">
      <w:pPr>
        <w:numPr>
          <w:ilvl w:val="1"/>
          <w:numId w:val="14"/>
        </w:numPr>
      </w:pPr>
      <w:r w:rsidRPr="00400B4D">
        <w:t>Restart failed ETL processes.</w:t>
      </w:r>
    </w:p>
    <w:p w14:paraId="433542E4" w14:textId="77777777" w:rsidR="00400B4D" w:rsidRPr="00400B4D" w:rsidRDefault="00400B4D" w:rsidP="00400B4D">
      <w:pPr>
        <w:numPr>
          <w:ilvl w:val="1"/>
          <w:numId w:val="14"/>
        </w:numPr>
      </w:pPr>
      <w:r w:rsidRPr="00400B4D">
        <w:t>Implement error-handling mechanisms in ETL scripts.</w:t>
      </w:r>
    </w:p>
    <w:p w14:paraId="6D540F13" w14:textId="77777777" w:rsidR="00400B4D" w:rsidRPr="00400B4D" w:rsidRDefault="00400B4D" w:rsidP="00400B4D">
      <w:pPr>
        <w:rPr>
          <w:b/>
          <w:bCs/>
        </w:rPr>
      </w:pPr>
      <w:r w:rsidRPr="00400B4D">
        <w:rPr>
          <w:b/>
          <w:bCs/>
        </w:rPr>
        <w:t>3.5 Data Mismatch Between Systems</w:t>
      </w:r>
    </w:p>
    <w:p w14:paraId="4CD33B78" w14:textId="77777777" w:rsidR="00400B4D" w:rsidRPr="00400B4D" w:rsidRDefault="00400B4D" w:rsidP="00400B4D">
      <w:pPr>
        <w:numPr>
          <w:ilvl w:val="0"/>
          <w:numId w:val="15"/>
        </w:numPr>
      </w:pPr>
      <w:r w:rsidRPr="00400B4D">
        <w:rPr>
          <w:b/>
          <w:bCs/>
        </w:rPr>
        <w:t>Issue:</w:t>
      </w:r>
      <w:r w:rsidRPr="00400B4D">
        <w:t xml:space="preserve"> Data discrepancies between different applications.</w:t>
      </w:r>
    </w:p>
    <w:p w14:paraId="5E9D5644" w14:textId="77777777" w:rsidR="00400B4D" w:rsidRPr="00400B4D" w:rsidRDefault="00400B4D" w:rsidP="00400B4D">
      <w:pPr>
        <w:numPr>
          <w:ilvl w:val="0"/>
          <w:numId w:val="15"/>
        </w:numPr>
      </w:pPr>
      <w:r w:rsidRPr="00400B4D">
        <w:rPr>
          <w:b/>
          <w:bCs/>
        </w:rPr>
        <w:t>Resolution Steps:</w:t>
      </w:r>
    </w:p>
    <w:p w14:paraId="55034937" w14:textId="77777777" w:rsidR="00400B4D" w:rsidRPr="00400B4D" w:rsidRDefault="00400B4D" w:rsidP="00400B4D">
      <w:pPr>
        <w:numPr>
          <w:ilvl w:val="1"/>
          <w:numId w:val="15"/>
        </w:numPr>
      </w:pPr>
      <w:r w:rsidRPr="00400B4D">
        <w:t>Compare data snapshots from both systems.</w:t>
      </w:r>
    </w:p>
    <w:p w14:paraId="7A1CAD00" w14:textId="77777777" w:rsidR="00400B4D" w:rsidRPr="00400B4D" w:rsidRDefault="00400B4D" w:rsidP="00400B4D">
      <w:pPr>
        <w:numPr>
          <w:ilvl w:val="1"/>
          <w:numId w:val="15"/>
        </w:numPr>
      </w:pPr>
      <w:r w:rsidRPr="00400B4D">
        <w:t>Identify and correct sync failures.</w:t>
      </w:r>
    </w:p>
    <w:p w14:paraId="3925DA07" w14:textId="77777777" w:rsidR="00400B4D" w:rsidRPr="00400B4D" w:rsidRDefault="00400B4D" w:rsidP="00400B4D">
      <w:pPr>
        <w:numPr>
          <w:ilvl w:val="1"/>
          <w:numId w:val="15"/>
        </w:numPr>
      </w:pPr>
      <w:r w:rsidRPr="00400B4D">
        <w:lastRenderedPageBreak/>
        <w:t>Implement reconciliation scripts.</w:t>
      </w:r>
    </w:p>
    <w:p w14:paraId="7C2A1049" w14:textId="77777777" w:rsidR="00400B4D" w:rsidRPr="00400B4D" w:rsidRDefault="00400B4D" w:rsidP="00400B4D">
      <w:pPr>
        <w:rPr>
          <w:b/>
          <w:bCs/>
        </w:rPr>
      </w:pPr>
      <w:r w:rsidRPr="00400B4D">
        <w:rPr>
          <w:b/>
          <w:bCs/>
        </w:rPr>
        <w:t>3.6 API Response Latency Increase</w:t>
      </w:r>
    </w:p>
    <w:p w14:paraId="74BFC73D" w14:textId="77777777" w:rsidR="00400B4D" w:rsidRPr="00400B4D" w:rsidRDefault="00400B4D" w:rsidP="00400B4D">
      <w:pPr>
        <w:numPr>
          <w:ilvl w:val="0"/>
          <w:numId w:val="16"/>
        </w:numPr>
      </w:pPr>
      <w:r w:rsidRPr="00400B4D">
        <w:rPr>
          <w:b/>
          <w:bCs/>
        </w:rPr>
        <w:t>Issue:</w:t>
      </w:r>
      <w:r w:rsidRPr="00400B4D">
        <w:t xml:space="preserve"> API responses taking longer than expected.</w:t>
      </w:r>
    </w:p>
    <w:p w14:paraId="7C4B5FC6" w14:textId="77777777" w:rsidR="00400B4D" w:rsidRPr="00400B4D" w:rsidRDefault="00400B4D" w:rsidP="00400B4D">
      <w:pPr>
        <w:numPr>
          <w:ilvl w:val="0"/>
          <w:numId w:val="16"/>
        </w:numPr>
      </w:pPr>
      <w:r w:rsidRPr="00400B4D">
        <w:rPr>
          <w:b/>
          <w:bCs/>
        </w:rPr>
        <w:t>Resolution Steps:</w:t>
      </w:r>
    </w:p>
    <w:p w14:paraId="72A62F6E" w14:textId="77777777" w:rsidR="00400B4D" w:rsidRPr="00400B4D" w:rsidRDefault="00400B4D" w:rsidP="00400B4D">
      <w:pPr>
        <w:numPr>
          <w:ilvl w:val="1"/>
          <w:numId w:val="16"/>
        </w:numPr>
      </w:pPr>
      <w:proofErr w:type="spellStart"/>
      <w:r w:rsidRPr="00400B4D">
        <w:t>Analyze</w:t>
      </w:r>
      <w:proofErr w:type="spellEnd"/>
      <w:r w:rsidRPr="00400B4D">
        <w:t xml:space="preserve"> API performance metrics.</w:t>
      </w:r>
    </w:p>
    <w:p w14:paraId="6C767C94" w14:textId="77777777" w:rsidR="00400B4D" w:rsidRPr="00400B4D" w:rsidRDefault="00400B4D" w:rsidP="00400B4D">
      <w:pPr>
        <w:numPr>
          <w:ilvl w:val="1"/>
          <w:numId w:val="16"/>
        </w:numPr>
      </w:pPr>
      <w:r w:rsidRPr="00400B4D">
        <w:t>Optimize queries and caching.</w:t>
      </w:r>
    </w:p>
    <w:p w14:paraId="18963015" w14:textId="77777777" w:rsidR="00400B4D" w:rsidRPr="00400B4D" w:rsidRDefault="00400B4D" w:rsidP="00400B4D">
      <w:pPr>
        <w:numPr>
          <w:ilvl w:val="1"/>
          <w:numId w:val="16"/>
        </w:numPr>
      </w:pPr>
      <w:r w:rsidRPr="00400B4D">
        <w:t>Scale backend resources if needed.</w:t>
      </w:r>
    </w:p>
    <w:p w14:paraId="54BF41E9" w14:textId="77777777" w:rsidR="00400B4D" w:rsidRPr="00400B4D" w:rsidRDefault="00400B4D" w:rsidP="00400B4D">
      <w:pPr>
        <w:rPr>
          <w:b/>
          <w:bCs/>
        </w:rPr>
      </w:pPr>
      <w:r w:rsidRPr="00400B4D">
        <w:rPr>
          <w:b/>
          <w:bCs/>
        </w:rPr>
        <w:t>3.7 Unexpected Application Crash</w:t>
      </w:r>
    </w:p>
    <w:p w14:paraId="48506EE5" w14:textId="77777777" w:rsidR="00400B4D" w:rsidRPr="00400B4D" w:rsidRDefault="00400B4D" w:rsidP="00400B4D">
      <w:pPr>
        <w:numPr>
          <w:ilvl w:val="0"/>
          <w:numId w:val="17"/>
        </w:numPr>
      </w:pPr>
      <w:r w:rsidRPr="00400B4D">
        <w:rPr>
          <w:b/>
          <w:bCs/>
        </w:rPr>
        <w:t>Issue:</w:t>
      </w:r>
      <w:r w:rsidRPr="00400B4D">
        <w:t xml:space="preserve"> Application terminates unexpectedly.</w:t>
      </w:r>
    </w:p>
    <w:p w14:paraId="50BB2C92" w14:textId="77777777" w:rsidR="00400B4D" w:rsidRPr="00400B4D" w:rsidRDefault="00400B4D" w:rsidP="00400B4D">
      <w:pPr>
        <w:numPr>
          <w:ilvl w:val="0"/>
          <w:numId w:val="17"/>
        </w:numPr>
      </w:pPr>
      <w:r w:rsidRPr="00400B4D">
        <w:rPr>
          <w:b/>
          <w:bCs/>
        </w:rPr>
        <w:t>Resolution Steps:</w:t>
      </w:r>
    </w:p>
    <w:p w14:paraId="37A9ADAA" w14:textId="77777777" w:rsidR="00400B4D" w:rsidRPr="00400B4D" w:rsidRDefault="00400B4D" w:rsidP="00400B4D">
      <w:pPr>
        <w:numPr>
          <w:ilvl w:val="1"/>
          <w:numId w:val="17"/>
        </w:numPr>
      </w:pPr>
      <w:r w:rsidRPr="00400B4D">
        <w:t>Check logs for crash reports.</w:t>
      </w:r>
    </w:p>
    <w:p w14:paraId="03781752" w14:textId="77777777" w:rsidR="00400B4D" w:rsidRPr="00400B4D" w:rsidRDefault="00400B4D" w:rsidP="00400B4D">
      <w:pPr>
        <w:numPr>
          <w:ilvl w:val="1"/>
          <w:numId w:val="17"/>
        </w:numPr>
      </w:pPr>
      <w:r w:rsidRPr="00400B4D">
        <w:t>Debug error stack traces.</w:t>
      </w:r>
    </w:p>
    <w:p w14:paraId="31235FFC" w14:textId="77777777" w:rsidR="00400B4D" w:rsidRPr="00400B4D" w:rsidRDefault="00400B4D" w:rsidP="00400B4D">
      <w:pPr>
        <w:numPr>
          <w:ilvl w:val="1"/>
          <w:numId w:val="17"/>
        </w:numPr>
      </w:pPr>
      <w:r w:rsidRPr="00400B4D">
        <w:t>Apply fixes and deploy patched versions.</w:t>
      </w:r>
    </w:p>
    <w:p w14:paraId="35260D0E" w14:textId="77777777" w:rsidR="00400B4D" w:rsidRPr="00400B4D" w:rsidRDefault="00400B4D" w:rsidP="00400B4D">
      <w:pPr>
        <w:rPr>
          <w:b/>
          <w:bCs/>
        </w:rPr>
      </w:pPr>
      <w:r w:rsidRPr="00400B4D">
        <w:rPr>
          <w:b/>
          <w:bCs/>
        </w:rPr>
        <w:t>3.8 Incorrect Data Formatting in Reports</w:t>
      </w:r>
    </w:p>
    <w:p w14:paraId="0FCFA902" w14:textId="77777777" w:rsidR="00400B4D" w:rsidRPr="00400B4D" w:rsidRDefault="00400B4D" w:rsidP="00400B4D">
      <w:pPr>
        <w:numPr>
          <w:ilvl w:val="0"/>
          <w:numId w:val="18"/>
        </w:numPr>
      </w:pPr>
      <w:r w:rsidRPr="00400B4D">
        <w:rPr>
          <w:b/>
          <w:bCs/>
        </w:rPr>
        <w:t>Issue:</w:t>
      </w:r>
      <w:r w:rsidRPr="00400B4D">
        <w:t xml:space="preserve"> Reports displaying incorrect formatting.</w:t>
      </w:r>
    </w:p>
    <w:p w14:paraId="2C9359D1" w14:textId="77777777" w:rsidR="00400B4D" w:rsidRPr="00400B4D" w:rsidRDefault="00400B4D" w:rsidP="00400B4D">
      <w:pPr>
        <w:numPr>
          <w:ilvl w:val="0"/>
          <w:numId w:val="18"/>
        </w:numPr>
      </w:pPr>
      <w:r w:rsidRPr="00400B4D">
        <w:rPr>
          <w:b/>
          <w:bCs/>
        </w:rPr>
        <w:t>Resolution Steps:</w:t>
      </w:r>
    </w:p>
    <w:p w14:paraId="2BE96139" w14:textId="77777777" w:rsidR="00400B4D" w:rsidRPr="00400B4D" w:rsidRDefault="00400B4D" w:rsidP="00400B4D">
      <w:pPr>
        <w:numPr>
          <w:ilvl w:val="1"/>
          <w:numId w:val="18"/>
        </w:numPr>
      </w:pPr>
      <w:r w:rsidRPr="00400B4D">
        <w:t>Validate data source formatting.</w:t>
      </w:r>
    </w:p>
    <w:p w14:paraId="33438752" w14:textId="77777777" w:rsidR="00400B4D" w:rsidRPr="00400B4D" w:rsidRDefault="00400B4D" w:rsidP="00400B4D">
      <w:pPr>
        <w:numPr>
          <w:ilvl w:val="1"/>
          <w:numId w:val="18"/>
        </w:numPr>
      </w:pPr>
      <w:r w:rsidRPr="00400B4D">
        <w:t>Update report generation scripts.</w:t>
      </w:r>
    </w:p>
    <w:p w14:paraId="40AB36CC" w14:textId="77777777" w:rsidR="00400B4D" w:rsidRPr="00400B4D" w:rsidRDefault="00400B4D" w:rsidP="00400B4D">
      <w:pPr>
        <w:numPr>
          <w:ilvl w:val="1"/>
          <w:numId w:val="18"/>
        </w:numPr>
      </w:pPr>
      <w:r w:rsidRPr="00400B4D">
        <w:t>Test report output against expected results.</w:t>
      </w:r>
    </w:p>
    <w:p w14:paraId="0361FA11" w14:textId="77777777" w:rsidR="00400B4D" w:rsidRPr="00400B4D" w:rsidRDefault="00400B4D" w:rsidP="00400B4D">
      <w:pPr>
        <w:rPr>
          <w:b/>
          <w:bCs/>
        </w:rPr>
      </w:pPr>
      <w:r w:rsidRPr="00400B4D">
        <w:rPr>
          <w:b/>
          <w:bCs/>
        </w:rPr>
        <w:t>3.9 Failed Background Job Execution</w:t>
      </w:r>
    </w:p>
    <w:p w14:paraId="60C31C5D" w14:textId="77777777" w:rsidR="00400B4D" w:rsidRPr="00400B4D" w:rsidRDefault="00400B4D" w:rsidP="00400B4D">
      <w:pPr>
        <w:numPr>
          <w:ilvl w:val="0"/>
          <w:numId w:val="19"/>
        </w:numPr>
      </w:pPr>
      <w:r w:rsidRPr="00400B4D">
        <w:rPr>
          <w:b/>
          <w:bCs/>
        </w:rPr>
        <w:t>Issue:</w:t>
      </w:r>
      <w:r w:rsidRPr="00400B4D">
        <w:t xml:space="preserve"> Scheduled background jobs failing.</w:t>
      </w:r>
    </w:p>
    <w:p w14:paraId="382412D9" w14:textId="77777777" w:rsidR="00400B4D" w:rsidRPr="00400B4D" w:rsidRDefault="00400B4D" w:rsidP="00400B4D">
      <w:pPr>
        <w:numPr>
          <w:ilvl w:val="0"/>
          <w:numId w:val="19"/>
        </w:numPr>
      </w:pPr>
      <w:r w:rsidRPr="00400B4D">
        <w:rPr>
          <w:b/>
          <w:bCs/>
        </w:rPr>
        <w:t>Resolution Steps:</w:t>
      </w:r>
    </w:p>
    <w:p w14:paraId="5AF3DA5C" w14:textId="77777777" w:rsidR="00400B4D" w:rsidRPr="00400B4D" w:rsidRDefault="00400B4D" w:rsidP="00400B4D">
      <w:pPr>
        <w:numPr>
          <w:ilvl w:val="1"/>
          <w:numId w:val="19"/>
        </w:numPr>
      </w:pPr>
      <w:r w:rsidRPr="00400B4D">
        <w:t>Check job logs for failure reasons.</w:t>
      </w:r>
    </w:p>
    <w:p w14:paraId="580CD8DB" w14:textId="77777777" w:rsidR="00400B4D" w:rsidRPr="00400B4D" w:rsidRDefault="00400B4D" w:rsidP="00400B4D">
      <w:pPr>
        <w:numPr>
          <w:ilvl w:val="1"/>
          <w:numId w:val="19"/>
        </w:numPr>
      </w:pPr>
      <w:r w:rsidRPr="00400B4D">
        <w:t>Restart failed jobs and monitor execution.</w:t>
      </w:r>
    </w:p>
    <w:p w14:paraId="7FE836CD" w14:textId="77777777" w:rsidR="00400B4D" w:rsidRPr="00400B4D" w:rsidRDefault="00400B4D" w:rsidP="00400B4D">
      <w:pPr>
        <w:numPr>
          <w:ilvl w:val="1"/>
          <w:numId w:val="19"/>
        </w:numPr>
      </w:pPr>
      <w:r w:rsidRPr="00400B4D">
        <w:t>Implement retry mechanisms.</w:t>
      </w:r>
    </w:p>
    <w:p w14:paraId="0A8B503C" w14:textId="77777777" w:rsidR="00400B4D" w:rsidRPr="00400B4D" w:rsidRDefault="00400B4D" w:rsidP="00400B4D">
      <w:pPr>
        <w:rPr>
          <w:b/>
          <w:bCs/>
        </w:rPr>
      </w:pPr>
      <w:r w:rsidRPr="00400B4D">
        <w:rPr>
          <w:b/>
          <w:bCs/>
        </w:rPr>
        <w:t>3.10 Authentication Failure in User Login</w:t>
      </w:r>
    </w:p>
    <w:p w14:paraId="1D91C7B8" w14:textId="77777777" w:rsidR="00400B4D" w:rsidRPr="00400B4D" w:rsidRDefault="00400B4D" w:rsidP="00400B4D">
      <w:pPr>
        <w:numPr>
          <w:ilvl w:val="0"/>
          <w:numId w:val="20"/>
        </w:numPr>
      </w:pPr>
      <w:r w:rsidRPr="00400B4D">
        <w:rPr>
          <w:b/>
          <w:bCs/>
        </w:rPr>
        <w:t>Issue:</w:t>
      </w:r>
      <w:r w:rsidRPr="00400B4D">
        <w:t xml:space="preserve"> Users unable to log in due to authentication errors.</w:t>
      </w:r>
    </w:p>
    <w:p w14:paraId="7CA7A0FA" w14:textId="77777777" w:rsidR="00400B4D" w:rsidRPr="00400B4D" w:rsidRDefault="00400B4D" w:rsidP="00400B4D">
      <w:pPr>
        <w:numPr>
          <w:ilvl w:val="0"/>
          <w:numId w:val="20"/>
        </w:numPr>
      </w:pPr>
      <w:r w:rsidRPr="00400B4D">
        <w:rPr>
          <w:b/>
          <w:bCs/>
        </w:rPr>
        <w:t>Resolution Steps:</w:t>
      </w:r>
    </w:p>
    <w:p w14:paraId="45D78D6F" w14:textId="77777777" w:rsidR="00400B4D" w:rsidRPr="00400B4D" w:rsidRDefault="00400B4D" w:rsidP="00400B4D">
      <w:pPr>
        <w:numPr>
          <w:ilvl w:val="1"/>
          <w:numId w:val="20"/>
        </w:numPr>
      </w:pPr>
      <w:r w:rsidRPr="00400B4D">
        <w:t>Verify credentials and authentication service logs.</w:t>
      </w:r>
    </w:p>
    <w:p w14:paraId="7959A37A" w14:textId="77777777" w:rsidR="00400B4D" w:rsidRPr="00400B4D" w:rsidRDefault="00400B4D" w:rsidP="00400B4D">
      <w:pPr>
        <w:numPr>
          <w:ilvl w:val="1"/>
          <w:numId w:val="20"/>
        </w:numPr>
      </w:pPr>
      <w:r w:rsidRPr="00400B4D">
        <w:t>Reset user access tokens.</w:t>
      </w:r>
    </w:p>
    <w:p w14:paraId="7EE17C72" w14:textId="77777777" w:rsidR="00400B4D" w:rsidRPr="00400B4D" w:rsidRDefault="00400B4D" w:rsidP="00400B4D">
      <w:pPr>
        <w:numPr>
          <w:ilvl w:val="1"/>
          <w:numId w:val="20"/>
        </w:numPr>
      </w:pPr>
      <w:r w:rsidRPr="00400B4D">
        <w:t>Restart authentication services.</w:t>
      </w:r>
    </w:p>
    <w:p w14:paraId="2B702ECE" w14:textId="77777777" w:rsidR="00400B4D" w:rsidRPr="00400B4D" w:rsidRDefault="00400B4D" w:rsidP="00400B4D">
      <w:r w:rsidRPr="00400B4D">
        <w:lastRenderedPageBreak/>
        <w:pict w14:anchorId="02537D8C">
          <v:rect id="_x0000_i1045" style="width:0;height:1.5pt" o:hralign="center" o:hrstd="t" o:hr="t" fillcolor="#a0a0a0" stroked="f"/>
        </w:pict>
      </w:r>
    </w:p>
    <w:p w14:paraId="16515CC7" w14:textId="77777777" w:rsidR="005B29E6" w:rsidRPr="005B29E6" w:rsidRDefault="005B29E6" w:rsidP="005B29E6">
      <w:pPr>
        <w:rPr>
          <w:b/>
          <w:bCs/>
        </w:rPr>
      </w:pPr>
      <w:r w:rsidRPr="005B29E6">
        <w:rPr>
          <w:b/>
          <w:bCs/>
        </w:rPr>
        <w:t>4. Monitoring &amp; Preventive Measures</w:t>
      </w:r>
    </w:p>
    <w:p w14:paraId="4A610ADF" w14:textId="77777777" w:rsidR="005B29E6" w:rsidRPr="005B29E6" w:rsidRDefault="005B29E6" w:rsidP="005B29E6">
      <w:pPr>
        <w:numPr>
          <w:ilvl w:val="0"/>
          <w:numId w:val="28"/>
        </w:numPr>
        <w:rPr>
          <w:b/>
          <w:bCs/>
        </w:rPr>
      </w:pPr>
      <w:r w:rsidRPr="005B29E6">
        <w:rPr>
          <w:b/>
          <w:bCs/>
        </w:rPr>
        <w:t>Real-time application and system monitoring tools are in place.</w:t>
      </w:r>
    </w:p>
    <w:p w14:paraId="07EAD8EB" w14:textId="77777777" w:rsidR="005B29E6" w:rsidRPr="005B29E6" w:rsidRDefault="005B29E6" w:rsidP="005B29E6">
      <w:pPr>
        <w:numPr>
          <w:ilvl w:val="1"/>
          <w:numId w:val="28"/>
        </w:numPr>
        <w:rPr>
          <w:b/>
          <w:bCs/>
        </w:rPr>
      </w:pPr>
      <w:r w:rsidRPr="005B29E6">
        <w:rPr>
          <w:b/>
          <w:bCs/>
        </w:rPr>
        <w:t>Prometheus and Grafana are used for real-time metric visualization.</w:t>
      </w:r>
    </w:p>
    <w:p w14:paraId="579062EC" w14:textId="77777777" w:rsidR="005B29E6" w:rsidRPr="005B29E6" w:rsidRDefault="005B29E6" w:rsidP="005B29E6">
      <w:pPr>
        <w:numPr>
          <w:ilvl w:val="1"/>
          <w:numId w:val="28"/>
        </w:numPr>
        <w:rPr>
          <w:b/>
          <w:bCs/>
        </w:rPr>
      </w:pPr>
      <w:r w:rsidRPr="005B29E6">
        <w:rPr>
          <w:b/>
          <w:bCs/>
        </w:rPr>
        <w:t>ELK Stack (Elasticsearch, Logstash, Kibana) provides centralized logging.</w:t>
      </w:r>
    </w:p>
    <w:p w14:paraId="592FD060" w14:textId="77777777" w:rsidR="005B29E6" w:rsidRPr="005B29E6" w:rsidRDefault="005B29E6" w:rsidP="005B29E6">
      <w:pPr>
        <w:numPr>
          <w:ilvl w:val="1"/>
          <w:numId w:val="28"/>
        </w:numPr>
        <w:rPr>
          <w:b/>
          <w:bCs/>
        </w:rPr>
      </w:pPr>
      <w:r w:rsidRPr="005B29E6">
        <w:rPr>
          <w:b/>
          <w:bCs/>
        </w:rPr>
        <w:t>Datadog, New Relic, and AppDynamics monitor application performance.</w:t>
      </w:r>
    </w:p>
    <w:p w14:paraId="1A59C825" w14:textId="77777777" w:rsidR="005B29E6" w:rsidRPr="005B29E6" w:rsidRDefault="005B29E6" w:rsidP="005B29E6">
      <w:pPr>
        <w:numPr>
          <w:ilvl w:val="0"/>
          <w:numId w:val="28"/>
        </w:numPr>
        <w:rPr>
          <w:b/>
          <w:bCs/>
        </w:rPr>
      </w:pPr>
      <w:r w:rsidRPr="005B29E6">
        <w:rPr>
          <w:b/>
          <w:bCs/>
        </w:rPr>
        <w:t>Automated alerts are configured for critical failures.</w:t>
      </w:r>
    </w:p>
    <w:p w14:paraId="0160020C" w14:textId="77777777" w:rsidR="005B29E6" w:rsidRPr="005B29E6" w:rsidRDefault="005B29E6" w:rsidP="005B29E6">
      <w:pPr>
        <w:numPr>
          <w:ilvl w:val="1"/>
          <w:numId w:val="28"/>
        </w:numPr>
        <w:rPr>
          <w:b/>
          <w:bCs/>
        </w:rPr>
      </w:pPr>
      <w:r w:rsidRPr="005B29E6">
        <w:rPr>
          <w:b/>
          <w:bCs/>
        </w:rPr>
        <w:t>Nagios and Zabbix generate infrastructure alerts.</w:t>
      </w:r>
    </w:p>
    <w:p w14:paraId="5B3B283A" w14:textId="77777777" w:rsidR="005B29E6" w:rsidRPr="005B29E6" w:rsidRDefault="005B29E6" w:rsidP="005B29E6">
      <w:pPr>
        <w:numPr>
          <w:ilvl w:val="1"/>
          <w:numId w:val="28"/>
        </w:numPr>
        <w:rPr>
          <w:b/>
          <w:bCs/>
        </w:rPr>
      </w:pPr>
      <w:r w:rsidRPr="005B29E6">
        <w:rPr>
          <w:b/>
          <w:bCs/>
        </w:rPr>
        <w:t xml:space="preserve">PagerDuty and </w:t>
      </w:r>
      <w:proofErr w:type="spellStart"/>
      <w:r w:rsidRPr="005B29E6">
        <w:rPr>
          <w:b/>
          <w:bCs/>
        </w:rPr>
        <w:t>Opsgenie</w:t>
      </w:r>
      <w:proofErr w:type="spellEnd"/>
      <w:r w:rsidRPr="005B29E6">
        <w:rPr>
          <w:b/>
          <w:bCs/>
        </w:rPr>
        <w:t xml:space="preserve"> handle automated incident escalation.</w:t>
      </w:r>
    </w:p>
    <w:p w14:paraId="078316CF" w14:textId="77777777" w:rsidR="005B29E6" w:rsidRPr="005B29E6" w:rsidRDefault="005B29E6" w:rsidP="005B29E6">
      <w:pPr>
        <w:numPr>
          <w:ilvl w:val="1"/>
          <w:numId w:val="28"/>
        </w:numPr>
        <w:rPr>
          <w:b/>
          <w:bCs/>
        </w:rPr>
      </w:pPr>
      <w:r w:rsidRPr="005B29E6">
        <w:rPr>
          <w:b/>
          <w:bCs/>
        </w:rPr>
        <w:t>Amazon SNS and Slack/MS Teams notify teams of urgent issues.</w:t>
      </w:r>
    </w:p>
    <w:p w14:paraId="4B0ECB0E" w14:textId="77777777" w:rsidR="005B29E6" w:rsidRPr="005B29E6" w:rsidRDefault="005B29E6" w:rsidP="005B29E6">
      <w:pPr>
        <w:numPr>
          <w:ilvl w:val="0"/>
          <w:numId w:val="28"/>
        </w:numPr>
        <w:rPr>
          <w:b/>
          <w:bCs/>
        </w:rPr>
      </w:pPr>
      <w:r w:rsidRPr="005B29E6">
        <w:rPr>
          <w:b/>
          <w:bCs/>
        </w:rPr>
        <w:t>Regular maintenance processes are in place.</w:t>
      </w:r>
    </w:p>
    <w:p w14:paraId="1190B959" w14:textId="77777777" w:rsidR="005B29E6" w:rsidRPr="005B29E6" w:rsidRDefault="005B29E6" w:rsidP="005B29E6">
      <w:pPr>
        <w:numPr>
          <w:ilvl w:val="1"/>
          <w:numId w:val="28"/>
        </w:numPr>
        <w:rPr>
          <w:b/>
          <w:bCs/>
        </w:rPr>
      </w:pPr>
      <w:r w:rsidRPr="005B29E6">
        <w:rPr>
          <w:b/>
          <w:bCs/>
        </w:rPr>
        <w:t>Ansible and Chef automate security patching.</w:t>
      </w:r>
    </w:p>
    <w:p w14:paraId="782335F7" w14:textId="77777777" w:rsidR="005B29E6" w:rsidRPr="005B29E6" w:rsidRDefault="005B29E6" w:rsidP="005B29E6">
      <w:pPr>
        <w:numPr>
          <w:ilvl w:val="1"/>
          <w:numId w:val="28"/>
        </w:numPr>
        <w:rPr>
          <w:b/>
          <w:bCs/>
        </w:rPr>
      </w:pPr>
      <w:r w:rsidRPr="005B29E6">
        <w:rPr>
          <w:b/>
          <w:bCs/>
        </w:rPr>
        <w:t>Splunk and Dynatrace are used for periodic system health checks.</w:t>
      </w:r>
    </w:p>
    <w:p w14:paraId="79DA2C21" w14:textId="77777777" w:rsidR="005B29E6" w:rsidRPr="005B29E6" w:rsidRDefault="005B29E6" w:rsidP="005B29E6">
      <w:pPr>
        <w:numPr>
          <w:ilvl w:val="1"/>
          <w:numId w:val="28"/>
        </w:numPr>
        <w:rPr>
          <w:b/>
          <w:bCs/>
        </w:rPr>
      </w:pPr>
      <w:r w:rsidRPr="005B29E6">
        <w:rPr>
          <w:b/>
          <w:bCs/>
        </w:rPr>
        <w:t>Oracle AWR and MySQL Performance Schema optimize database performance.</w:t>
      </w:r>
    </w:p>
    <w:p w14:paraId="41DBE14E" w14:textId="77777777" w:rsidR="005B29E6" w:rsidRPr="005B29E6" w:rsidRDefault="005B29E6" w:rsidP="005B29E6">
      <w:pPr>
        <w:numPr>
          <w:ilvl w:val="0"/>
          <w:numId w:val="28"/>
        </w:numPr>
        <w:rPr>
          <w:b/>
          <w:bCs/>
        </w:rPr>
      </w:pPr>
      <w:r w:rsidRPr="005B29E6">
        <w:rPr>
          <w:b/>
          <w:bCs/>
        </w:rPr>
        <w:t>System performance benchmarking and optimization is ongoing.</w:t>
      </w:r>
    </w:p>
    <w:p w14:paraId="2B5F35CB" w14:textId="77777777" w:rsidR="005B29E6" w:rsidRPr="005B29E6" w:rsidRDefault="005B29E6" w:rsidP="005B29E6">
      <w:pPr>
        <w:numPr>
          <w:ilvl w:val="1"/>
          <w:numId w:val="28"/>
        </w:numPr>
        <w:rPr>
          <w:b/>
          <w:bCs/>
        </w:rPr>
      </w:pPr>
      <w:r w:rsidRPr="005B29E6">
        <w:rPr>
          <w:b/>
          <w:bCs/>
        </w:rPr>
        <w:t>Apache JMeter and Gatling conduct load testing.</w:t>
      </w:r>
    </w:p>
    <w:p w14:paraId="7E9F7905" w14:textId="77777777" w:rsidR="005B29E6" w:rsidRPr="005B29E6" w:rsidRDefault="005B29E6" w:rsidP="005B29E6">
      <w:pPr>
        <w:numPr>
          <w:ilvl w:val="1"/>
          <w:numId w:val="28"/>
        </w:numPr>
        <w:rPr>
          <w:b/>
          <w:bCs/>
        </w:rPr>
      </w:pPr>
      <w:r w:rsidRPr="005B29E6">
        <w:rPr>
          <w:b/>
          <w:bCs/>
        </w:rPr>
        <w:t>Locust and k6 perform stress testing.</w:t>
      </w:r>
    </w:p>
    <w:p w14:paraId="46F2B192" w14:textId="77777777" w:rsidR="005B29E6" w:rsidRPr="005B29E6" w:rsidRDefault="005B29E6" w:rsidP="005B29E6">
      <w:pPr>
        <w:numPr>
          <w:ilvl w:val="1"/>
          <w:numId w:val="28"/>
        </w:numPr>
        <w:rPr>
          <w:b/>
          <w:bCs/>
        </w:rPr>
      </w:pPr>
      <w:r w:rsidRPr="005B29E6">
        <w:rPr>
          <w:b/>
          <w:bCs/>
        </w:rPr>
        <w:t>PT-Query-Digest and SQL Server Profiler optimize database queries.</w:t>
      </w:r>
    </w:p>
    <w:p w14:paraId="459C5C63" w14:textId="77777777" w:rsidR="00681275" w:rsidRPr="00681275" w:rsidRDefault="00681275" w:rsidP="00681275">
      <w:pPr>
        <w:rPr>
          <w:b/>
          <w:bCs/>
        </w:rPr>
      </w:pPr>
      <w:r w:rsidRPr="00681275">
        <w:rPr>
          <w:b/>
          <w:bCs/>
        </w:rPr>
        <w:t>5. Escalation &amp; Support Process</w:t>
      </w:r>
    </w:p>
    <w:p w14:paraId="1A911D61" w14:textId="77777777" w:rsidR="00681275" w:rsidRPr="00681275" w:rsidRDefault="00681275" w:rsidP="00681275">
      <w:pPr>
        <w:rPr>
          <w:b/>
          <w:bCs/>
        </w:rPr>
      </w:pPr>
      <w:r w:rsidRPr="00681275">
        <w:rPr>
          <w:b/>
          <w:bCs/>
        </w:rPr>
        <w:t>L1 Support</w:t>
      </w:r>
    </w:p>
    <w:p w14:paraId="4C20DCCB" w14:textId="77777777" w:rsidR="00681275" w:rsidRPr="00681275" w:rsidRDefault="00681275" w:rsidP="00681275">
      <w:pPr>
        <w:numPr>
          <w:ilvl w:val="0"/>
          <w:numId w:val="24"/>
        </w:numPr>
        <w:rPr>
          <w:b/>
          <w:bCs/>
        </w:rPr>
      </w:pPr>
      <w:r w:rsidRPr="00681275">
        <w:rPr>
          <w:b/>
          <w:bCs/>
        </w:rPr>
        <w:t>Role: Initial troubleshooting and issue triaging.</w:t>
      </w:r>
    </w:p>
    <w:p w14:paraId="23C32752" w14:textId="77777777" w:rsidR="00681275" w:rsidRPr="00681275" w:rsidRDefault="00681275" w:rsidP="00681275">
      <w:pPr>
        <w:numPr>
          <w:ilvl w:val="0"/>
          <w:numId w:val="24"/>
        </w:numPr>
        <w:rPr>
          <w:b/>
          <w:bCs/>
        </w:rPr>
      </w:pPr>
      <w:r w:rsidRPr="00681275">
        <w:rPr>
          <w:b/>
          <w:bCs/>
        </w:rPr>
        <w:t>Contact: support-l1@example.com | Phone: +1-800-555-1111</w:t>
      </w:r>
    </w:p>
    <w:p w14:paraId="10C84AE3" w14:textId="77777777" w:rsidR="00681275" w:rsidRPr="00681275" w:rsidRDefault="00681275" w:rsidP="00681275">
      <w:pPr>
        <w:numPr>
          <w:ilvl w:val="0"/>
          <w:numId w:val="24"/>
        </w:numPr>
        <w:rPr>
          <w:b/>
          <w:bCs/>
        </w:rPr>
      </w:pPr>
      <w:r w:rsidRPr="00681275">
        <w:rPr>
          <w:b/>
          <w:bCs/>
        </w:rPr>
        <w:t>Availability: 24/7 Service Desk</w:t>
      </w:r>
    </w:p>
    <w:p w14:paraId="6EED8EA0" w14:textId="77777777" w:rsidR="00681275" w:rsidRPr="00681275" w:rsidRDefault="00681275" w:rsidP="00681275">
      <w:pPr>
        <w:rPr>
          <w:b/>
          <w:bCs/>
        </w:rPr>
      </w:pPr>
      <w:r w:rsidRPr="00681275">
        <w:rPr>
          <w:b/>
          <w:bCs/>
        </w:rPr>
        <w:t>L2 Support</w:t>
      </w:r>
    </w:p>
    <w:p w14:paraId="2A8577C1" w14:textId="77777777" w:rsidR="00681275" w:rsidRPr="00681275" w:rsidRDefault="00681275" w:rsidP="00681275">
      <w:pPr>
        <w:numPr>
          <w:ilvl w:val="0"/>
          <w:numId w:val="25"/>
        </w:numPr>
        <w:rPr>
          <w:b/>
          <w:bCs/>
        </w:rPr>
      </w:pPr>
      <w:r w:rsidRPr="00681275">
        <w:rPr>
          <w:b/>
          <w:bCs/>
        </w:rPr>
        <w:t>Role: Advanced issue resolution, in-depth system analysis.</w:t>
      </w:r>
    </w:p>
    <w:p w14:paraId="5D4FE2AE" w14:textId="77777777" w:rsidR="00681275" w:rsidRPr="00681275" w:rsidRDefault="00681275" w:rsidP="00681275">
      <w:pPr>
        <w:numPr>
          <w:ilvl w:val="0"/>
          <w:numId w:val="25"/>
        </w:numPr>
        <w:rPr>
          <w:b/>
          <w:bCs/>
        </w:rPr>
      </w:pPr>
      <w:r w:rsidRPr="00681275">
        <w:rPr>
          <w:b/>
          <w:bCs/>
        </w:rPr>
        <w:t>Contact: support-l2@example.com | Phone: +1-800-555-2222</w:t>
      </w:r>
    </w:p>
    <w:p w14:paraId="5CB8168F" w14:textId="77777777" w:rsidR="00681275" w:rsidRPr="00681275" w:rsidRDefault="00681275" w:rsidP="00681275">
      <w:pPr>
        <w:numPr>
          <w:ilvl w:val="0"/>
          <w:numId w:val="25"/>
        </w:numPr>
        <w:rPr>
          <w:b/>
          <w:bCs/>
        </w:rPr>
      </w:pPr>
      <w:r w:rsidRPr="00681275">
        <w:rPr>
          <w:b/>
          <w:bCs/>
        </w:rPr>
        <w:t>Availability: Business Hours &amp; On-Call Support</w:t>
      </w:r>
    </w:p>
    <w:p w14:paraId="1D4654A0" w14:textId="77777777" w:rsidR="00681275" w:rsidRPr="00681275" w:rsidRDefault="00681275" w:rsidP="00681275">
      <w:pPr>
        <w:rPr>
          <w:b/>
          <w:bCs/>
        </w:rPr>
      </w:pPr>
      <w:r w:rsidRPr="00681275">
        <w:rPr>
          <w:b/>
          <w:bCs/>
        </w:rPr>
        <w:t>L3 Support</w:t>
      </w:r>
    </w:p>
    <w:p w14:paraId="2E294E73" w14:textId="77777777" w:rsidR="00681275" w:rsidRPr="00681275" w:rsidRDefault="00681275" w:rsidP="00681275">
      <w:pPr>
        <w:numPr>
          <w:ilvl w:val="0"/>
          <w:numId w:val="26"/>
        </w:numPr>
        <w:rPr>
          <w:b/>
          <w:bCs/>
        </w:rPr>
      </w:pPr>
      <w:r w:rsidRPr="00681275">
        <w:rPr>
          <w:b/>
          <w:bCs/>
        </w:rPr>
        <w:t>Role: Code-level debugging, infrastructure fixes.</w:t>
      </w:r>
    </w:p>
    <w:p w14:paraId="01B360D5" w14:textId="77777777" w:rsidR="00681275" w:rsidRPr="00681275" w:rsidRDefault="00681275" w:rsidP="00681275">
      <w:pPr>
        <w:numPr>
          <w:ilvl w:val="0"/>
          <w:numId w:val="26"/>
        </w:numPr>
        <w:rPr>
          <w:b/>
          <w:bCs/>
        </w:rPr>
      </w:pPr>
      <w:r w:rsidRPr="00681275">
        <w:rPr>
          <w:b/>
          <w:bCs/>
        </w:rPr>
        <w:t>Contact: support-l3@example.com | Phone: +1-800-555-3333</w:t>
      </w:r>
    </w:p>
    <w:p w14:paraId="599670B1" w14:textId="77777777" w:rsidR="00681275" w:rsidRPr="00681275" w:rsidRDefault="00681275" w:rsidP="00681275">
      <w:pPr>
        <w:numPr>
          <w:ilvl w:val="0"/>
          <w:numId w:val="26"/>
        </w:numPr>
        <w:rPr>
          <w:b/>
          <w:bCs/>
        </w:rPr>
      </w:pPr>
      <w:r w:rsidRPr="00681275">
        <w:rPr>
          <w:b/>
          <w:bCs/>
        </w:rPr>
        <w:t>Availability: On-Demand with Vendor Escalation</w:t>
      </w:r>
    </w:p>
    <w:p w14:paraId="7B6E21AC" w14:textId="77777777" w:rsidR="00681275" w:rsidRPr="00681275" w:rsidRDefault="00681275" w:rsidP="00681275">
      <w:pPr>
        <w:numPr>
          <w:ilvl w:val="0"/>
          <w:numId w:val="26"/>
        </w:numPr>
        <w:rPr>
          <w:b/>
          <w:bCs/>
        </w:rPr>
      </w:pPr>
      <w:r w:rsidRPr="00681275">
        <w:rPr>
          <w:b/>
          <w:bCs/>
        </w:rPr>
        <w:lastRenderedPageBreak/>
        <w:t>Escalation to vendor support for unresolved critical issues.</w:t>
      </w:r>
    </w:p>
    <w:p w14:paraId="4B0EBF7E" w14:textId="77777777" w:rsidR="00681275" w:rsidRPr="00681275" w:rsidRDefault="00681275" w:rsidP="00681275">
      <w:pPr>
        <w:numPr>
          <w:ilvl w:val="0"/>
          <w:numId w:val="26"/>
        </w:numPr>
        <w:rPr>
          <w:b/>
          <w:bCs/>
        </w:rPr>
      </w:pPr>
      <w:r w:rsidRPr="00681275">
        <w:rPr>
          <w:b/>
          <w:bCs/>
        </w:rPr>
        <w:t>Additional Support Channels:</w:t>
      </w:r>
    </w:p>
    <w:p w14:paraId="0FD50FEE" w14:textId="77777777" w:rsidR="00681275" w:rsidRPr="00681275" w:rsidRDefault="00681275" w:rsidP="00681275">
      <w:pPr>
        <w:numPr>
          <w:ilvl w:val="1"/>
          <w:numId w:val="26"/>
        </w:numPr>
        <w:rPr>
          <w:b/>
          <w:bCs/>
        </w:rPr>
      </w:pPr>
      <w:r w:rsidRPr="00681275">
        <w:rPr>
          <w:b/>
          <w:bCs/>
        </w:rPr>
        <w:t>Slack Channel: #tech-support</w:t>
      </w:r>
    </w:p>
    <w:p w14:paraId="7BD0D80D" w14:textId="77777777" w:rsidR="00681275" w:rsidRPr="00681275" w:rsidRDefault="00681275" w:rsidP="00681275">
      <w:pPr>
        <w:numPr>
          <w:ilvl w:val="1"/>
          <w:numId w:val="26"/>
        </w:numPr>
        <w:rPr>
          <w:b/>
          <w:bCs/>
        </w:rPr>
      </w:pPr>
      <w:r w:rsidRPr="00681275">
        <w:rPr>
          <w:b/>
          <w:bCs/>
        </w:rPr>
        <w:t>On-Call Engineer: Available 24/7 for emergency escalations.</w:t>
      </w:r>
    </w:p>
    <w:sectPr w:rsidR="00681275" w:rsidRPr="00681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3997"/>
    <w:multiLevelType w:val="multilevel"/>
    <w:tmpl w:val="32EE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C32B5"/>
    <w:multiLevelType w:val="multilevel"/>
    <w:tmpl w:val="3238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2661B"/>
    <w:multiLevelType w:val="multilevel"/>
    <w:tmpl w:val="D164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A39B9"/>
    <w:multiLevelType w:val="multilevel"/>
    <w:tmpl w:val="75FE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80508"/>
    <w:multiLevelType w:val="multilevel"/>
    <w:tmpl w:val="81CE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D4792"/>
    <w:multiLevelType w:val="multilevel"/>
    <w:tmpl w:val="BFE8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E01A76"/>
    <w:multiLevelType w:val="multilevel"/>
    <w:tmpl w:val="CDAA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F6B2C"/>
    <w:multiLevelType w:val="multilevel"/>
    <w:tmpl w:val="7172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17EF1"/>
    <w:multiLevelType w:val="multilevel"/>
    <w:tmpl w:val="7EE0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63420A"/>
    <w:multiLevelType w:val="multilevel"/>
    <w:tmpl w:val="944A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386623"/>
    <w:multiLevelType w:val="multilevel"/>
    <w:tmpl w:val="31FE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1A2752"/>
    <w:multiLevelType w:val="multilevel"/>
    <w:tmpl w:val="3866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5212F"/>
    <w:multiLevelType w:val="multilevel"/>
    <w:tmpl w:val="898A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A2392C"/>
    <w:multiLevelType w:val="multilevel"/>
    <w:tmpl w:val="200A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EC1873"/>
    <w:multiLevelType w:val="multilevel"/>
    <w:tmpl w:val="2D70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ED30C4"/>
    <w:multiLevelType w:val="multilevel"/>
    <w:tmpl w:val="08C2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7552E5"/>
    <w:multiLevelType w:val="multilevel"/>
    <w:tmpl w:val="E048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7A3F91"/>
    <w:multiLevelType w:val="multilevel"/>
    <w:tmpl w:val="B05C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40666E"/>
    <w:multiLevelType w:val="multilevel"/>
    <w:tmpl w:val="B276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FC0CC5"/>
    <w:multiLevelType w:val="multilevel"/>
    <w:tmpl w:val="04DA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461B3D"/>
    <w:multiLevelType w:val="multilevel"/>
    <w:tmpl w:val="3834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232516"/>
    <w:multiLevelType w:val="multilevel"/>
    <w:tmpl w:val="D8DC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74584F"/>
    <w:multiLevelType w:val="multilevel"/>
    <w:tmpl w:val="171E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D93927"/>
    <w:multiLevelType w:val="multilevel"/>
    <w:tmpl w:val="80FC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A92079"/>
    <w:multiLevelType w:val="multilevel"/>
    <w:tmpl w:val="0E20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664F36"/>
    <w:multiLevelType w:val="multilevel"/>
    <w:tmpl w:val="1932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BE28EE"/>
    <w:multiLevelType w:val="multilevel"/>
    <w:tmpl w:val="EF44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1672E2"/>
    <w:multiLevelType w:val="multilevel"/>
    <w:tmpl w:val="10E8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914102">
    <w:abstractNumId w:val="14"/>
  </w:num>
  <w:num w:numId="2" w16cid:durableId="1014576424">
    <w:abstractNumId w:val="5"/>
  </w:num>
  <w:num w:numId="3" w16cid:durableId="296878506">
    <w:abstractNumId w:val="23"/>
  </w:num>
  <w:num w:numId="4" w16cid:durableId="1141968635">
    <w:abstractNumId w:val="4"/>
  </w:num>
  <w:num w:numId="5" w16cid:durableId="2005039521">
    <w:abstractNumId w:val="17"/>
  </w:num>
  <w:num w:numId="6" w16cid:durableId="81418773">
    <w:abstractNumId w:val="26"/>
  </w:num>
  <w:num w:numId="7" w16cid:durableId="1522932820">
    <w:abstractNumId w:val="3"/>
  </w:num>
  <w:num w:numId="8" w16cid:durableId="769279953">
    <w:abstractNumId w:val="21"/>
  </w:num>
  <w:num w:numId="9" w16cid:durableId="115300018">
    <w:abstractNumId w:val="19"/>
  </w:num>
  <w:num w:numId="10" w16cid:durableId="540367367">
    <w:abstractNumId w:val="15"/>
  </w:num>
  <w:num w:numId="11" w16cid:durableId="2054693456">
    <w:abstractNumId w:val="27"/>
  </w:num>
  <w:num w:numId="12" w16cid:durableId="56712230">
    <w:abstractNumId w:val="2"/>
  </w:num>
  <w:num w:numId="13" w16cid:durableId="566645670">
    <w:abstractNumId w:val="20"/>
  </w:num>
  <w:num w:numId="14" w16cid:durableId="291325277">
    <w:abstractNumId w:val="18"/>
  </w:num>
  <w:num w:numId="15" w16cid:durableId="2111243391">
    <w:abstractNumId w:val="13"/>
  </w:num>
  <w:num w:numId="16" w16cid:durableId="1555579467">
    <w:abstractNumId w:val="12"/>
  </w:num>
  <w:num w:numId="17" w16cid:durableId="1893544280">
    <w:abstractNumId w:val="24"/>
  </w:num>
  <w:num w:numId="18" w16cid:durableId="1517887182">
    <w:abstractNumId w:val="8"/>
  </w:num>
  <w:num w:numId="19" w16cid:durableId="824197965">
    <w:abstractNumId w:val="22"/>
  </w:num>
  <w:num w:numId="20" w16cid:durableId="1451120120">
    <w:abstractNumId w:val="6"/>
  </w:num>
  <w:num w:numId="21" w16cid:durableId="1573812477">
    <w:abstractNumId w:val="1"/>
  </w:num>
  <w:num w:numId="22" w16cid:durableId="1923638111">
    <w:abstractNumId w:val="16"/>
  </w:num>
  <w:num w:numId="23" w16cid:durableId="282267472">
    <w:abstractNumId w:val="9"/>
  </w:num>
  <w:num w:numId="24" w16cid:durableId="1574923295">
    <w:abstractNumId w:val="25"/>
  </w:num>
  <w:num w:numId="25" w16cid:durableId="1807501611">
    <w:abstractNumId w:val="10"/>
  </w:num>
  <w:num w:numId="26" w16cid:durableId="631793478">
    <w:abstractNumId w:val="11"/>
  </w:num>
  <w:num w:numId="27" w16cid:durableId="1210921347">
    <w:abstractNumId w:val="7"/>
  </w:num>
  <w:num w:numId="28" w16cid:durableId="1747537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4D"/>
    <w:rsid w:val="00065FA7"/>
    <w:rsid w:val="001328B4"/>
    <w:rsid w:val="00274A52"/>
    <w:rsid w:val="00400B4D"/>
    <w:rsid w:val="005B29E6"/>
    <w:rsid w:val="00681275"/>
    <w:rsid w:val="00E3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D5BB"/>
  <w15:chartTrackingRefBased/>
  <w15:docId w15:val="{DDC9BF81-C66A-4291-808A-4E36754D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B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B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B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B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B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B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B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B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B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B4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0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00B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7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1201</Words>
  <Characters>6850</Characters>
  <Application>Microsoft Office Word</Application>
  <DocSecurity>0</DocSecurity>
  <Lines>57</Lines>
  <Paragraphs>16</Paragraphs>
  <ScaleCrop>false</ScaleCrop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Koka</dc:creator>
  <cp:keywords/>
  <dc:description/>
  <cp:lastModifiedBy>Ariyan Koka</cp:lastModifiedBy>
  <cp:revision>3</cp:revision>
  <dcterms:created xsi:type="dcterms:W3CDTF">2025-03-25T04:33:00Z</dcterms:created>
  <dcterms:modified xsi:type="dcterms:W3CDTF">2025-03-25T04:49:00Z</dcterms:modified>
</cp:coreProperties>
</file>