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EE7BE" w14:textId="33A03ABA" w:rsidR="00600637" w:rsidRDefault="00600637">
      <w:r>
        <w:t>Logout</w:t>
      </w:r>
    </w:p>
    <w:p w14:paraId="3655807A" w14:textId="390A10EE" w:rsidR="00600637" w:rsidRDefault="00600637">
      <w:r w:rsidRPr="00C82D67">
        <w:rPr>
          <w:noProof/>
        </w:rPr>
        <w:drawing>
          <wp:inline distT="0" distB="0" distL="0" distR="0" wp14:anchorId="52385FFD" wp14:editId="659CE90B">
            <wp:extent cx="9032488" cy="6054076"/>
            <wp:effectExtent l="0" t="0" r="0" b="4445"/>
            <wp:docPr id="191501754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17549" name="Imagen 1" descr="Interfaz de usuario gráfica&#10;&#10;El contenido generado por IA puede ser incorrecto."/>
                    <pic:cNvPicPr/>
                  </pic:nvPicPr>
                  <pic:blipFill rotWithShape="1">
                    <a:blip r:embed="rId4"/>
                    <a:srcRect l="577"/>
                    <a:stretch/>
                  </pic:blipFill>
                  <pic:spPr bwMode="auto">
                    <a:xfrm>
                      <a:off x="0" y="0"/>
                      <a:ext cx="9061572" cy="607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35195" w14:textId="77777777" w:rsidR="00600637" w:rsidRDefault="00600637"/>
    <w:p w14:paraId="70450EED" w14:textId="7019B531" w:rsidR="00600637" w:rsidRDefault="00600637" w:rsidP="00600637">
      <w:pPr>
        <w:ind w:firstLine="708"/>
      </w:pPr>
      <w:r>
        <w:lastRenderedPageBreak/>
        <w:t>Pestaña principal de la app donde se pueden ver y/o acceder a las funciones, productos ya sea para ver el carrito, la lista de      deseos y una mejor descripción del producto</w:t>
      </w:r>
    </w:p>
    <w:p w14:paraId="429C47B2" w14:textId="3988CD9A" w:rsidR="00600637" w:rsidRDefault="00600637">
      <w:r w:rsidRPr="00C82D67">
        <w:rPr>
          <w:noProof/>
        </w:rPr>
        <w:drawing>
          <wp:inline distT="0" distB="0" distL="0" distR="0" wp14:anchorId="50446330" wp14:editId="6A9E04E6">
            <wp:extent cx="9073515" cy="6029812"/>
            <wp:effectExtent l="0" t="0" r="0" b="9525"/>
            <wp:docPr id="418367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67639" name=""/>
                    <pic:cNvPicPr/>
                  </pic:nvPicPr>
                  <pic:blipFill rotWithShape="1">
                    <a:blip r:embed="rId5"/>
                    <a:srcRect l="770" t="867" b="1"/>
                    <a:stretch/>
                  </pic:blipFill>
                  <pic:spPr bwMode="auto">
                    <a:xfrm>
                      <a:off x="0" y="0"/>
                      <a:ext cx="9073662" cy="602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EB6DC" w14:textId="686F6F48" w:rsidR="00C82D67" w:rsidRDefault="00600637">
      <w:r>
        <w:lastRenderedPageBreak/>
        <w:t>Descripcion del producto y agregar al carrito si desea adquirirlo</w:t>
      </w:r>
    </w:p>
    <w:p w14:paraId="4A92A75C" w14:textId="577ED061" w:rsidR="00C82D67" w:rsidRDefault="00C82D67">
      <w:r w:rsidRPr="00C82D67">
        <w:rPr>
          <w:noProof/>
        </w:rPr>
        <w:drawing>
          <wp:inline distT="0" distB="0" distL="0" distR="0" wp14:anchorId="370CFCAB" wp14:editId="08460763">
            <wp:extent cx="9091246" cy="6054725"/>
            <wp:effectExtent l="0" t="0" r="0" b="3175"/>
            <wp:docPr id="2009916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160" name="Imagen 1" descr="Interfaz de usuario gráfica&#10;&#10;El contenido generado por IA puede ser incorrecto."/>
                    <pic:cNvPicPr/>
                  </pic:nvPicPr>
                  <pic:blipFill rotWithShape="1">
                    <a:blip r:embed="rId6"/>
                    <a:srcRect l="577"/>
                    <a:stretch/>
                  </pic:blipFill>
                  <pic:spPr bwMode="auto">
                    <a:xfrm>
                      <a:off x="0" y="0"/>
                      <a:ext cx="9091246" cy="605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DC341" w14:textId="77777777" w:rsidR="00600637" w:rsidRDefault="00600637">
      <w:pPr>
        <w:rPr>
          <w:noProof/>
        </w:rPr>
      </w:pPr>
    </w:p>
    <w:p w14:paraId="388DDAF5" w14:textId="63C34ECF" w:rsidR="00600637" w:rsidRDefault="00600637">
      <w:pPr>
        <w:rPr>
          <w:noProof/>
        </w:rPr>
      </w:pPr>
      <w:r>
        <w:rPr>
          <w:noProof/>
        </w:rPr>
        <w:lastRenderedPageBreak/>
        <w:t>Busqueda por palabras clave</w:t>
      </w:r>
    </w:p>
    <w:p w14:paraId="1DC6F6D1" w14:textId="77777777" w:rsidR="00600637" w:rsidRDefault="00600637">
      <w:pPr>
        <w:rPr>
          <w:noProof/>
        </w:rPr>
      </w:pPr>
    </w:p>
    <w:p w14:paraId="6A6B0389" w14:textId="56B33B7B" w:rsidR="00C82D67" w:rsidRDefault="00C82D67">
      <w:r w:rsidRPr="00C82D67">
        <w:rPr>
          <w:noProof/>
        </w:rPr>
        <w:drawing>
          <wp:inline distT="0" distB="0" distL="0" distR="0" wp14:anchorId="01B86AA0" wp14:editId="1ADF3C57">
            <wp:extent cx="9047210" cy="6010910"/>
            <wp:effectExtent l="0" t="0" r="1905" b="8890"/>
            <wp:docPr id="13099253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25382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7"/>
                    <a:srcRect l="1058" t="1014"/>
                    <a:stretch/>
                  </pic:blipFill>
                  <pic:spPr bwMode="auto">
                    <a:xfrm>
                      <a:off x="0" y="0"/>
                      <a:ext cx="9047284" cy="60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2D67" w:rsidSect="00C82D6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67"/>
    <w:rsid w:val="001744CA"/>
    <w:rsid w:val="00597553"/>
    <w:rsid w:val="00600637"/>
    <w:rsid w:val="00C8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2D43"/>
  <w15:chartTrackingRefBased/>
  <w15:docId w15:val="{AC63A8C0-A4F6-4906-94F7-A155DE9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2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2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D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D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D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D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D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D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2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2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D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2D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2D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D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2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Ramirez Camargo</dc:creator>
  <cp:keywords/>
  <dc:description/>
  <cp:lastModifiedBy>Olga Ramirez Camargo</cp:lastModifiedBy>
  <cp:revision>2</cp:revision>
  <dcterms:created xsi:type="dcterms:W3CDTF">2025-06-01T01:27:00Z</dcterms:created>
  <dcterms:modified xsi:type="dcterms:W3CDTF">2025-06-01T02:56:00Z</dcterms:modified>
</cp:coreProperties>
</file>