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A12" w:rsidRPr="00883870" w:rsidRDefault="006A4633" w:rsidP="00994990">
      <w:pPr>
        <w:jc w:val="center"/>
      </w:pPr>
      <w:proofErr w:type="spellStart"/>
      <w:r>
        <w:rPr>
          <w:lang w:val="en-US"/>
        </w:rPr>
        <w:t>TimetableUI</w:t>
      </w:r>
      <w:proofErr w:type="spellEnd"/>
    </w:p>
    <w:p w:rsidR="006A4633" w:rsidRPr="006A4633" w:rsidRDefault="006A4633" w:rsidP="006A4633">
      <w:r w:rsidRPr="006A4633">
        <w:t xml:space="preserve">Оконное приложение для редактирования таблиц </w:t>
      </w:r>
      <w:proofErr w:type="spellStart"/>
      <w:r w:rsidRPr="006A4633">
        <w:rPr>
          <w:lang w:val="en-US"/>
        </w:rPr>
        <w:t>sql</w:t>
      </w:r>
      <w:proofErr w:type="spellEnd"/>
    </w:p>
    <w:p w:rsidR="006A4633" w:rsidRPr="00883870" w:rsidRDefault="006A4633" w:rsidP="006A4633">
      <w:r w:rsidRPr="00883870">
        <w:t xml:space="preserve">Версия </w:t>
      </w:r>
      <w:r>
        <w:rPr>
          <w:lang w:val="en-US"/>
        </w:rPr>
        <w:t>Python</w:t>
      </w:r>
      <w:r w:rsidRPr="00883870">
        <w:t xml:space="preserve">: </w:t>
      </w:r>
      <w:r>
        <w:rPr>
          <w:lang w:val="en-US"/>
        </w:rPr>
        <w:t>Python</w:t>
      </w:r>
      <w:r w:rsidRPr="00883870">
        <w:t xml:space="preserve"> 3.9</w:t>
      </w:r>
    </w:p>
    <w:p w:rsidR="006A4633" w:rsidRDefault="006A4633" w:rsidP="006A4633">
      <w:r w:rsidRPr="006A4633">
        <w:t xml:space="preserve">Были использованы пакеты </w:t>
      </w:r>
      <w:r w:rsidRPr="006A4633">
        <w:rPr>
          <w:lang w:val="en-US"/>
        </w:rPr>
        <w:t>Python</w:t>
      </w:r>
      <w:r w:rsidRPr="006A4633">
        <w:t xml:space="preserve">: </w:t>
      </w:r>
      <w:proofErr w:type="spellStart"/>
      <w:r w:rsidRPr="006A4633">
        <w:rPr>
          <w:lang w:val="en-US"/>
        </w:rPr>
        <w:t>psycopg</w:t>
      </w:r>
      <w:proofErr w:type="spellEnd"/>
      <w:r w:rsidRPr="006A4633">
        <w:t xml:space="preserve">2, </w:t>
      </w:r>
      <w:proofErr w:type="spellStart"/>
      <w:r w:rsidRPr="006A4633">
        <w:rPr>
          <w:lang w:val="en-US"/>
        </w:rPr>
        <w:t>PyQt</w:t>
      </w:r>
      <w:proofErr w:type="spellEnd"/>
      <w:r w:rsidRPr="006A4633">
        <w:t>5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883870">
        <w:rPr>
          <w:rFonts w:ascii="Consolas" w:eastAsia="Times New Roman" w:hAnsi="Consolas" w:cs="Consolas"/>
          <w:color w:val="24292F"/>
          <w:sz w:val="23"/>
          <w:lang w:eastAsia="ru-RU"/>
        </w:rPr>
        <w:t xml:space="preserve">       </w:t>
      </w: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class 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MainWindow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(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QWidget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def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__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init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__(self):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def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_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connect_to_db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(self):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def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_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create_timetable_tab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(self):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def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_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create_</w:t>
      </w:r>
      <w:proofErr w:type="gram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table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(</w:t>
      </w:r>
      <w:proofErr w:type="gram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self, 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table_gbox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def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_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update_</w:t>
      </w:r>
      <w:proofErr w:type="gram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table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(</w:t>
      </w:r>
      <w:proofErr w:type="gram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self, 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table_gbox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def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_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change_day_from_</w:t>
      </w:r>
      <w:proofErr w:type="gram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table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(</w:t>
      </w:r>
      <w:proofErr w:type="gram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self, button):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def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_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insert_row_table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(self):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def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_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del_row_</w:t>
      </w:r>
      <w:proofErr w:type="gram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table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(</w:t>
      </w:r>
      <w:proofErr w:type="gram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self, button):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def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_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create_teacher_tab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(self):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def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_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create_subjects_tab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(self):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szCs w:val="23"/>
          <w:lang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eastAsia="ru-RU"/>
        </w:rPr>
        <w:t>def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eastAsia="ru-RU"/>
        </w:rPr>
        <w:t xml:space="preserve"> _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eastAsia="ru-RU"/>
        </w:rPr>
        <w:t>update_timetable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eastAsia="ru-RU"/>
        </w:rPr>
        <w:t>(</w:t>
      </w:r>
      <w:proofErr w:type="spellStart"/>
      <w:r w:rsidRPr="006A4633">
        <w:rPr>
          <w:rFonts w:ascii="Consolas" w:eastAsia="Times New Roman" w:hAnsi="Consolas" w:cs="Consolas"/>
          <w:color w:val="24292F"/>
          <w:sz w:val="23"/>
          <w:lang w:eastAsia="ru-RU"/>
        </w:rPr>
        <w:t>self</w:t>
      </w:r>
      <w:proofErr w:type="spellEnd"/>
      <w:r w:rsidRPr="006A4633">
        <w:rPr>
          <w:rFonts w:ascii="Consolas" w:eastAsia="Times New Roman" w:hAnsi="Consolas" w:cs="Consolas"/>
          <w:color w:val="24292F"/>
          <w:sz w:val="23"/>
          <w:lang w:eastAsia="ru-RU"/>
        </w:rPr>
        <w:t>):</w:t>
      </w:r>
    </w:p>
    <w:p w:rsidR="006A4633" w:rsidRDefault="006A4633" w:rsidP="006A4633">
      <w:pPr>
        <w:rPr>
          <w:lang w:val="en-US"/>
        </w:rPr>
      </w:pPr>
    </w:p>
    <w:p w:rsidR="006A4633" w:rsidRDefault="006A4633" w:rsidP="00994990">
      <w:pPr>
        <w:jc w:val="center"/>
        <w:rPr>
          <w:noProof/>
          <w:lang w:eastAsia="ru-RU"/>
        </w:rPr>
      </w:pPr>
      <w:proofErr w:type="spellStart"/>
      <w:r>
        <w:rPr>
          <w:lang w:val="en-US"/>
        </w:rPr>
        <w:t>Результат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моей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работы</w:t>
      </w:r>
      <w:proofErr w:type="spellEnd"/>
    </w:p>
    <w:p w:rsidR="00994990" w:rsidRDefault="00994990" w:rsidP="00994990">
      <w:pPr>
        <w:jc w:val="center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QErYFv07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4633" w:rsidRDefault="006A4633" w:rsidP="006A4633"/>
    <w:p w:rsidR="00883870" w:rsidRDefault="00883870" w:rsidP="006A4633"/>
    <w:p w:rsidR="00883870" w:rsidRDefault="00883870" w:rsidP="006A4633"/>
    <w:p w:rsidR="00883870" w:rsidRDefault="00883870" w:rsidP="006A4633"/>
    <w:p w:rsidR="00883870" w:rsidRDefault="00883870" w:rsidP="006A4633"/>
    <w:p w:rsidR="00883870" w:rsidRDefault="00883870" w:rsidP="006A4633"/>
    <w:p w:rsidR="00883870" w:rsidRDefault="00883870" w:rsidP="006A4633"/>
    <w:p w:rsidR="00883870" w:rsidRDefault="00883870" w:rsidP="006A4633"/>
    <w:p w:rsidR="00883870" w:rsidRDefault="00883870" w:rsidP="006A4633"/>
    <w:p w:rsidR="00883870" w:rsidRPr="006A4633" w:rsidRDefault="00883870" w:rsidP="006A4633"/>
    <w:sectPr w:rsidR="00883870" w:rsidRPr="006A4633" w:rsidSect="001B2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33"/>
    <w:rsid w:val="001B2A12"/>
    <w:rsid w:val="001E035F"/>
    <w:rsid w:val="006A4633"/>
    <w:rsid w:val="00883870"/>
    <w:rsid w:val="0099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3C73"/>
  <w15:docId w15:val="{781CD828-DDA4-44F8-9EC3-2CD6ABB8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A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463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A4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46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A46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Sarkis</cp:lastModifiedBy>
  <cp:revision>2</cp:revision>
  <dcterms:created xsi:type="dcterms:W3CDTF">2021-12-23T21:49:00Z</dcterms:created>
  <dcterms:modified xsi:type="dcterms:W3CDTF">2021-12-23T21:49:00Z</dcterms:modified>
</cp:coreProperties>
</file>