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1AC" w:rsidRDefault="00A7602E" w:rsidP="00D35D54">
      <w:pPr>
        <w:bidi/>
        <w:rPr>
          <w:rFonts w:hint="cs"/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מסמך עקיבות בדיקות קבלה</w:t>
      </w:r>
    </w:p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258"/>
        <w:gridCol w:w="2975"/>
        <w:gridCol w:w="3117"/>
      </w:tblGrid>
      <w:tr w:rsidR="00D35D54" w:rsidTr="007024CE">
        <w:tc>
          <w:tcPr>
            <w:tcW w:w="3258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מס' דרישה</w:t>
            </w:r>
          </w:p>
        </w:tc>
        <w:tc>
          <w:tcPr>
            <w:tcW w:w="2975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מומשה</w:t>
            </w:r>
          </w:p>
        </w:tc>
        <w:tc>
          <w:tcPr>
            <w:tcW w:w="3117" w:type="dxa"/>
          </w:tcPr>
          <w:p w:rsidR="00D35D54" w:rsidRDefault="00D35D54" w:rsidP="00D35D54">
            <w:pPr>
              <w:bidi/>
              <w:rPr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sz w:val="32"/>
                <w:szCs w:val="32"/>
                <w:u w:val="single"/>
                <w:rtl/>
              </w:rPr>
              <w:t>האם נבדקה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 w:rsidRPr="006E226E">
              <w:rPr>
                <w:rFonts w:hint="cs"/>
                <w:rtl/>
              </w:rPr>
              <w:t>1.1</w:t>
            </w:r>
          </w:p>
        </w:tc>
        <w:tc>
          <w:tcPr>
            <w:tcW w:w="2975" w:type="dxa"/>
          </w:tcPr>
          <w:p w:rsidR="00D35D54" w:rsidRDefault="00A80A05" w:rsidP="00D35D54">
            <w:pPr>
              <w:bidi/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 w:rsidR="00587A07">
              <w:t>UserService</w:t>
            </w:r>
            <w:r>
              <w:rPr>
                <w:rFonts w:hint="cs"/>
                <w:rtl/>
              </w:rPr>
              <w:t>.</w:t>
            </w:r>
          </w:p>
          <w:p w:rsidR="00793894" w:rsidRPr="00F75750" w:rsidRDefault="00793894" w:rsidP="00793894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 xml:space="preserve">שורה 233 פונקציית </w:t>
            </w:r>
            <w:r>
              <w:t>handshake</w:t>
            </w:r>
          </w:p>
        </w:tc>
        <w:tc>
          <w:tcPr>
            <w:tcW w:w="3117" w:type="dxa"/>
          </w:tcPr>
          <w:p w:rsidR="00D35D54" w:rsidRPr="00F75750" w:rsidRDefault="00564BBD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 xml:space="preserve">, בדיקות </w:t>
            </w:r>
            <w:r w:rsidRPr="00564BBD">
              <w:t>initialTest</w:t>
            </w:r>
            <w:r>
              <w:rPr>
                <w:rFonts w:hint="cs"/>
                <w:rtl/>
              </w:rPr>
              <w:t>.</w:t>
            </w:r>
          </w:p>
        </w:tc>
      </w:tr>
      <w:tr w:rsidR="00D35D54" w:rsidTr="007024CE">
        <w:tc>
          <w:tcPr>
            <w:tcW w:w="3258" w:type="dxa"/>
          </w:tcPr>
          <w:p w:rsidR="00D35D54" w:rsidRPr="00F75750" w:rsidRDefault="00F42538" w:rsidP="00D35D54">
            <w:pPr>
              <w:bidi/>
              <w:rPr>
                <w:rtl/>
              </w:rPr>
            </w:pPr>
            <w:r>
              <w:t>2.2</w:t>
            </w:r>
          </w:p>
        </w:tc>
        <w:tc>
          <w:tcPr>
            <w:tcW w:w="2975" w:type="dxa"/>
          </w:tcPr>
          <w:p w:rsidR="00D35D54" w:rsidRPr="00F75750" w:rsidRDefault="00F75750" w:rsidP="00D35D54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. נקודת כניסה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במחלקה </w:t>
            </w:r>
            <w:r w:rsidR="00A80A05">
              <w:t>UserService</w:t>
            </w:r>
            <w:r w:rsidR="00A80A05">
              <w:rPr>
                <w:rFonts w:hint="cs"/>
                <w:rtl/>
              </w:rPr>
              <w:t xml:space="preserve"> , שורה </w:t>
            </w:r>
            <w:r w:rsidR="00E13D0A">
              <w:t>49</w:t>
            </w:r>
            <w:r w:rsidR="00A80A05">
              <w:rPr>
                <w:rFonts w:hint="cs"/>
                <w:rtl/>
              </w:rPr>
              <w:t xml:space="preserve">, פונקציית </w:t>
            </w:r>
            <w:r w:rsidR="00A80A05">
              <w:t>register</w:t>
            </w:r>
          </w:p>
        </w:tc>
        <w:tc>
          <w:tcPr>
            <w:tcW w:w="3117" w:type="dxa"/>
          </w:tcPr>
          <w:p w:rsidR="00D35D54" w:rsidRPr="00F75750" w:rsidRDefault="00F75750" w:rsidP="00D35D54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 w:rsidR="00A80A05">
              <w:rPr>
                <w:rFonts w:hint="cs"/>
                <w:rtl/>
              </w:rPr>
              <w:t xml:space="preserve"> </w:t>
            </w:r>
            <w:r w:rsidR="00A80A05">
              <w:rPr>
                <w:rtl/>
              </w:rPr>
              <w:t>–</w:t>
            </w:r>
            <w:r w:rsidR="00A80A05">
              <w:rPr>
                <w:rFonts w:hint="cs"/>
                <w:rtl/>
              </w:rPr>
              <w:t xml:space="preserve"> בפרויקט </w:t>
            </w:r>
            <w:r w:rsidR="00A80A05">
              <w:t>AcceptanceTests</w:t>
            </w:r>
            <w:r w:rsidR="00A80A05">
              <w:rPr>
                <w:rFonts w:hint="cs"/>
                <w:rtl/>
              </w:rPr>
              <w:t xml:space="preserve">, במחלקה </w:t>
            </w:r>
            <w:r w:rsidR="00A80A05">
              <w:t>UserServiceTests</w:t>
            </w:r>
            <w:r w:rsidR="00A80A05">
              <w:rPr>
                <w:rFonts w:hint="cs"/>
                <w:rtl/>
              </w:rPr>
              <w:t xml:space="preserve">, בדיקות </w:t>
            </w:r>
            <w:r w:rsidR="00A80A05">
              <w:t>Register</w:t>
            </w:r>
            <w:r w:rsidR="00A80A05"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2.3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4</w:t>
            </w:r>
            <w:r w:rsidR="00BD4A6C">
              <w:rPr>
                <w:rFonts w:hint="cs"/>
                <w:rtl/>
              </w:rPr>
              <w:t>6</w:t>
            </w:r>
            <w:r>
              <w:rPr>
                <w:rFonts w:hint="cs"/>
                <w:rtl/>
              </w:rPr>
              <w:t xml:space="preserve">, פונקציית </w:t>
            </w:r>
            <w:r>
              <w:t>login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Login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2.5</w:t>
            </w:r>
          </w:p>
        </w:tc>
        <w:tc>
          <w:tcPr>
            <w:tcW w:w="2975" w:type="dxa"/>
          </w:tcPr>
          <w:p w:rsidR="00A80A05" w:rsidRPr="00A80A05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650415">
              <w:rPr>
                <w:rFonts w:hint="cs"/>
                <w:rtl/>
              </w:rPr>
              <w:t>151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Search</w:t>
            </w:r>
            <w:r>
              <w:rPr>
                <w:rFonts w:hint="cs"/>
                <w:rtl/>
              </w:rPr>
              <w:t>.</w:t>
            </w:r>
          </w:p>
        </w:tc>
      </w:tr>
      <w:tr w:rsidR="00A80A05" w:rsidTr="007024CE">
        <w:tc>
          <w:tcPr>
            <w:tcW w:w="3258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>
              <w:t>2.6</w:t>
            </w:r>
          </w:p>
        </w:tc>
        <w:tc>
          <w:tcPr>
            <w:tcW w:w="2975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BasketService</w:t>
            </w:r>
            <w:r>
              <w:rPr>
                <w:rFonts w:hint="cs"/>
                <w:rtl/>
              </w:rPr>
              <w:t xml:space="preserve"> , שורה </w:t>
            </w:r>
            <w:r w:rsidR="00B20B73">
              <w:rPr>
                <w:rFonts w:hint="cs"/>
                <w:rtl/>
              </w:rPr>
              <w:t>32</w:t>
            </w:r>
          </w:p>
        </w:tc>
        <w:tc>
          <w:tcPr>
            <w:tcW w:w="3117" w:type="dxa"/>
          </w:tcPr>
          <w:p w:rsidR="00A80A05" w:rsidRPr="00F75750" w:rsidRDefault="00A80A05" w:rsidP="00A80A05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="004C6F21">
              <w:rPr>
                <w:rFonts w:hint="cs"/>
              </w:rPr>
              <w:t>B</w:t>
            </w:r>
            <w:r w:rsidR="004C6F21">
              <w:t>asket</w:t>
            </w:r>
            <w:r>
              <w:t>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addToCart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2.7</w:t>
            </w:r>
          </w:p>
        </w:tc>
        <w:tc>
          <w:tcPr>
            <w:tcW w:w="2975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 w:rsidR="002016C0">
              <w:rPr>
                <w:rFonts w:hint="cs"/>
              </w:rPr>
              <w:t>U</w:t>
            </w:r>
            <w:r w:rsidR="002016C0">
              <w:t>ser</w:t>
            </w:r>
            <w:r>
              <w:t>Service</w:t>
            </w:r>
            <w:r>
              <w:rPr>
                <w:rFonts w:hint="cs"/>
                <w:rtl/>
              </w:rPr>
              <w:t xml:space="preserve"> , שורה </w:t>
            </w:r>
            <w:r w:rsidR="00D32FB5">
              <w:t>198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rPr>
                <w:rFonts w:hint="cs"/>
              </w:rPr>
              <w:t>B</w:t>
            </w:r>
            <w:r>
              <w:t>asketServiceTests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t>2.8</w:t>
            </w:r>
          </w:p>
        </w:tc>
        <w:tc>
          <w:tcPr>
            <w:tcW w:w="2975" w:type="dxa"/>
          </w:tcPr>
          <w:p w:rsidR="004C6F21" w:rsidRPr="00F75750" w:rsidRDefault="003406BE" w:rsidP="004C6F21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כן. </w:t>
            </w:r>
            <w:r>
              <w:rPr>
                <w:rFonts w:hint="cs"/>
                <w:rtl/>
              </w:rPr>
              <w:t xml:space="preserve">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U</w:t>
            </w:r>
            <w:r>
              <w:t>serService</w:t>
            </w:r>
            <w:r>
              <w:t xml:space="preserve"> </w:t>
            </w:r>
            <w:r w:rsidR="006F1BDA"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</w:rPr>
              <w:t>שורה 192</w:t>
            </w:r>
          </w:p>
        </w:tc>
        <w:tc>
          <w:tcPr>
            <w:tcW w:w="3117" w:type="dxa"/>
          </w:tcPr>
          <w:p w:rsidR="004C6F21" w:rsidRPr="00F75750" w:rsidRDefault="004C6F21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="00BC3710">
              <w:t>UserServiceTests</w:t>
            </w:r>
            <w:r>
              <w:rPr>
                <w:rFonts w:hint="cs"/>
                <w:rtl/>
              </w:rPr>
              <w:t xml:space="preserve">, פונקציית </w:t>
            </w:r>
            <w:r w:rsidR="00BC3710" w:rsidRPr="00BC3710">
              <w:t>purchaseTestWithPolicySuccess</w:t>
            </w:r>
            <w:r>
              <w:rPr>
                <w:rFonts w:hint="cs"/>
                <w:rtl/>
              </w:rPr>
              <w:t>.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</w:pPr>
            <w:r>
              <w:rPr>
                <w:rFonts w:hint="cs"/>
                <w:rtl/>
              </w:rPr>
              <w:t>3.1</w:t>
            </w:r>
          </w:p>
        </w:tc>
        <w:tc>
          <w:tcPr>
            <w:tcW w:w="2975" w:type="dxa"/>
          </w:tcPr>
          <w:p w:rsidR="004C6F21" w:rsidRPr="00A80A05" w:rsidRDefault="004C6F21" w:rsidP="004C6F2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B62D2A">
              <w:t>121</w:t>
            </w:r>
          </w:p>
        </w:tc>
        <w:tc>
          <w:tcPr>
            <w:tcW w:w="3117" w:type="dxa"/>
          </w:tcPr>
          <w:p w:rsidR="004C6F21" w:rsidRPr="00F75750" w:rsidRDefault="002016C0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  <w:r>
              <w:rPr>
                <w:rFonts w:hint="cs"/>
                <w:rtl/>
              </w:rPr>
              <w:t xml:space="preserve">, בדיקות </w:t>
            </w:r>
            <w:r>
              <w:t>Logout</w:t>
            </w:r>
            <w:r>
              <w:rPr>
                <w:rFonts w:hint="cs"/>
                <w:rtl/>
              </w:rPr>
              <w:t>.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2016C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3.2</w:t>
            </w:r>
          </w:p>
        </w:tc>
        <w:tc>
          <w:tcPr>
            <w:tcW w:w="2975" w:type="dxa"/>
          </w:tcPr>
          <w:p w:rsidR="002016C0" w:rsidRPr="00A80A05" w:rsidRDefault="002016C0" w:rsidP="002016C0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EA6EA2">
              <w:t>130</w:t>
            </w:r>
          </w:p>
        </w:tc>
        <w:tc>
          <w:tcPr>
            <w:tcW w:w="3117" w:type="dxa"/>
          </w:tcPr>
          <w:p w:rsidR="002016C0" w:rsidRPr="00F75750" w:rsidRDefault="002016C0" w:rsidP="002016C0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4C6F21" w:rsidTr="007024CE">
        <w:tc>
          <w:tcPr>
            <w:tcW w:w="3258" w:type="dxa"/>
          </w:tcPr>
          <w:p w:rsidR="004C6F21" w:rsidRDefault="004C6F21" w:rsidP="004C6F21">
            <w:pPr>
              <w:bidi/>
              <w:rPr>
                <w:rtl/>
              </w:rPr>
            </w:pPr>
            <w:r>
              <w:t>4.1</w:t>
            </w:r>
          </w:p>
        </w:tc>
        <w:tc>
          <w:tcPr>
            <w:tcW w:w="2975" w:type="dxa"/>
          </w:tcPr>
          <w:p w:rsidR="004C6F21" w:rsidRPr="00F75750" w:rsidRDefault="00D01E40" w:rsidP="004C6F2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D43BB5">
              <w:t>27</w:t>
            </w:r>
          </w:p>
        </w:tc>
        <w:tc>
          <w:tcPr>
            <w:tcW w:w="3117" w:type="dxa"/>
          </w:tcPr>
          <w:p w:rsidR="004C6F21" w:rsidRPr="00F75750" w:rsidRDefault="00BC1965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2016C0" w:rsidTr="007024CE">
        <w:tc>
          <w:tcPr>
            <w:tcW w:w="3258" w:type="dxa"/>
          </w:tcPr>
          <w:p w:rsidR="002016C0" w:rsidRDefault="002016C0" w:rsidP="004C6F21">
            <w:pPr>
              <w:bidi/>
            </w:pPr>
            <w:r>
              <w:rPr>
                <w:rFonts w:hint="cs"/>
                <w:rtl/>
              </w:rPr>
              <w:t>4.2</w:t>
            </w:r>
          </w:p>
        </w:tc>
        <w:tc>
          <w:tcPr>
            <w:tcW w:w="2975" w:type="dxa"/>
          </w:tcPr>
          <w:p w:rsidR="002016C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מלבד תאריך תפוגה להנחה</w:t>
            </w:r>
          </w:p>
          <w:p w:rsidR="007024CE" w:rsidRDefault="007024CE" w:rsidP="007024C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ממומש במחלקה </w:t>
            </w:r>
            <w:r>
              <w:t>StoreService</w:t>
            </w:r>
          </w:p>
          <w:p w:rsidR="002016C0" w:rsidRPr="00F75750" w:rsidRDefault="002016C0" w:rsidP="002016C0">
            <w:pPr>
              <w:bidi/>
              <w:rPr>
                <w:rtl/>
              </w:rPr>
            </w:pPr>
          </w:p>
        </w:tc>
        <w:tc>
          <w:tcPr>
            <w:tcW w:w="3117" w:type="dxa"/>
          </w:tcPr>
          <w:p w:rsidR="002016C0" w:rsidRPr="00F75750" w:rsidRDefault="002016C0" w:rsidP="004C6F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PurchasePolicyTests</w:t>
            </w:r>
            <w:r>
              <w:rPr>
                <w:rFonts w:hint="cs"/>
                <w:rtl/>
              </w:rPr>
              <w:t xml:space="preserve"> ובמחלקה </w:t>
            </w:r>
            <w:r>
              <w:t>DiscountTests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4.3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7162B1">
              <w:t>195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r>
              <w:t>AddOwner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4.4</w:t>
            </w:r>
          </w:p>
        </w:tc>
        <w:tc>
          <w:tcPr>
            <w:tcW w:w="2975" w:type="dxa"/>
          </w:tcPr>
          <w:p w:rsidR="00765951" w:rsidRPr="00A80A05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209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בדיקות </w:t>
            </w:r>
            <w:r>
              <w:t>removeRole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4.5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0049A9">
              <w:t>174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בדיקות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>AddManager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t>4.6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StoreService</w:t>
            </w:r>
            <w:r>
              <w:rPr>
                <w:rFonts w:hint="cs"/>
                <w:rtl/>
              </w:rPr>
              <w:t xml:space="preserve"> , שורה </w:t>
            </w:r>
            <w:r w:rsidR="00154D4C">
              <w:t>214</w:t>
            </w:r>
          </w:p>
        </w:tc>
        <w:tc>
          <w:tcPr>
            <w:tcW w:w="3117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בדיקות </w:t>
            </w:r>
            <w:r>
              <w:t>removeRole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5.1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rPr>
                <w:rFonts w:hint="cs"/>
              </w:rPr>
              <w:t>S</w:t>
            </w:r>
            <w:r>
              <w:t xml:space="preserve">toreService </w:t>
            </w:r>
            <w:r>
              <w:rPr>
                <w:rFonts w:hint="cs"/>
                <w:rtl/>
              </w:rPr>
              <w:t xml:space="preserve"> החל משורה 48 ובמחלקה </w:t>
            </w:r>
            <w:r>
              <w:t>StoreManager</w:t>
            </w:r>
            <w:r>
              <w:rPr>
                <w:rFonts w:hint="cs"/>
                <w:rtl/>
              </w:rPr>
              <w:t xml:space="preserve"> (עבור הלוגיקה)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- 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StoreServiceTests</w:t>
            </w: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6.2</w:t>
            </w:r>
          </w:p>
        </w:tc>
        <w:tc>
          <w:tcPr>
            <w:tcW w:w="2975" w:type="dxa"/>
          </w:tcPr>
          <w:p w:rsidR="00765951" w:rsidRPr="00F75750" w:rsidRDefault="00765951" w:rsidP="00765951">
            <w:pPr>
              <w:bidi/>
              <w:rPr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 w:rsidR="008802F9">
              <w:rPr>
                <w:rFonts w:hint="cs"/>
                <w:rtl/>
              </w:rPr>
              <w:t>108</w:t>
            </w:r>
          </w:p>
        </w:tc>
        <w:tc>
          <w:tcPr>
            <w:tcW w:w="3117" w:type="dxa"/>
          </w:tcPr>
          <w:p w:rsidR="00765951" w:rsidRPr="00F75750" w:rsidRDefault="00765951" w:rsidP="00765951">
            <w:pPr>
              <w:bidi/>
            </w:pPr>
            <w:r>
              <w:rPr>
                <w:rFonts w:hint="cs"/>
                <w:rtl/>
              </w:rPr>
              <w:t xml:space="preserve">כן -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>
              <w:t>UserServiceTests</w:t>
            </w:r>
          </w:p>
          <w:p w:rsidR="00765951" w:rsidRPr="00F75750" w:rsidRDefault="00765951" w:rsidP="00765951">
            <w:pPr>
              <w:bidi/>
              <w:rPr>
                <w:rtl/>
              </w:rPr>
            </w:pPr>
          </w:p>
        </w:tc>
      </w:tr>
      <w:tr w:rsidR="00765951" w:rsidTr="007024CE">
        <w:tc>
          <w:tcPr>
            <w:tcW w:w="3258" w:type="dxa"/>
          </w:tcPr>
          <w:p w:rsidR="00765951" w:rsidRDefault="00765951" w:rsidP="0076595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975" w:type="dxa"/>
          </w:tcPr>
          <w:p w:rsidR="00765951" w:rsidRPr="00F75750" w:rsidRDefault="007E4227" w:rsidP="0076595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>
              <w:t>51</w:t>
            </w:r>
          </w:p>
        </w:tc>
        <w:tc>
          <w:tcPr>
            <w:tcW w:w="3117" w:type="dxa"/>
          </w:tcPr>
          <w:p w:rsidR="00765951" w:rsidRPr="00F75750" w:rsidRDefault="007E4227" w:rsidP="00765951">
            <w:pPr>
              <w:bidi/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 xml:space="preserve">, </w:t>
            </w:r>
          </w:p>
        </w:tc>
      </w:tr>
      <w:tr w:rsidR="00FC7937" w:rsidTr="007024CE">
        <w:tc>
          <w:tcPr>
            <w:tcW w:w="3258" w:type="dxa"/>
          </w:tcPr>
          <w:p w:rsidR="00FC7937" w:rsidRDefault="00FC7937" w:rsidP="00765951">
            <w:pPr>
              <w:bidi/>
              <w:rPr>
                <w:rFonts w:hint="cs"/>
                <w:rtl/>
              </w:rPr>
            </w:pPr>
            <w:r>
              <w:t>8</w:t>
            </w:r>
          </w:p>
        </w:tc>
        <w:tc>
          <w:tcPr>
            <w:tcW w:w="2975" w:type="dxa"/>
          </w:tcPr>
          <w:p w:rsidR="00FC7937" w:rsidRPr="00F75750" w:rsidRDefault="00FC7937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. נקודת כניסה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במחלקה </w:t>
            </w:r>
            <w:r>
              <w:t>UserService</w:t>
            </w:r>
            <w:r>
              <w:rPr>
                <w:rFonts w:hint="cs"/>
                <w:rtl/>
              </w:rPr>
              <w:t xml:space="preserve"> , שורה </w:t>
            </w:r>
            <w:r>
              <w:t>76</w:t>
            </w:r>
          </w:p>
        </w:tc>
        <w:tc>
          <w:tcPr>
            <w:tcW w:w="3117" w:type="dxa"/>
          </w:tcPr>
          <w:p w:rsidR="00FC7937" w:rsidRPr="00F75750" w:rsidRDefault="00FC7937" w:rsidP="00765951">
            <w:pPr>
              <w:bidi/>
              <w:rPr>
                <w:rFonts w:hint="cs"/>
                <w:rtl/>
              </w:rPr>
            </w:pPr>
            <w:r w:rsidRPr="00F75750">
              <w:rPr>
                <w:rFonts w:hint="cs"/>
                <w:rtl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בפרויקט </w:t>
            </w:r>
            <w:r>
              <w:t>AcceptanceTests</w:t>
            </w:r>
            <w:r>
              <w:rPr>
                <w:rFonts w:hint="cs"/>
                <w:rtl/>
              </w:rPr>
              <w:t xml:space="preserve">, במחלקה </w:t>
            </w:r>
            <w:r w:rsidRPr="00564BBD">
              <w:t>ExternalServiceTests</w:t>
            </w:r>
            <w:r>
              <w:rPr>
                <w:rFonts w:hint="cs"/>
                <w:rtl/>
              </w:rPr>
              <w:t>,</w:t>
            </w:r>
          </w:p>
        </w:tc>
      </w:tr>
    </w:tbl>
    <w:p w:rsidR="00D35D54" w:rsidRDefault="00D35D54" w:rsidP="00D35D54">
      <w:pPr>
        <w:bidi/>
        <w:rPr>
          <w:sz w:val="32"/>
          <w:szCs w:val="32"/>
          <w:u w:val="single"/>
          <w:rtl/>
        </w:rPr>
      </w:pPr>
    </w:p>
    <w:p w:rsidR="002016C0" w:rsidRPr="002016C0" w:rsidRDefault="002016C0" w:rsidP="002016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דרישות </w:t>
      </w:r>
      <w:r>
        <w:rPr>
          <w:sz w:val="24"/>
          <w:szCs w:val="24"/>
        </w:rPr>
        <w:t>3c,3d</w:t>
      </w:r>
      <w:bookmarkStart w:id="0" w:name="_GoBack"/>
      <w:bookmarkEnd w:id="0"/>
      <w:r w:rsidR="00775719">
        <w:rPr>
          <w:sz w:val="24"/>
          <w:szCs w:val="24"/>
        </w:rPr>
        <w:t xml:space="preserve"> </w:t>
      </w:r>
      <w:r w:rsidR="00E9157B">
        <w:rPr>
          <w:sz w:val="24"/>
          <w:szCs w:val="24"/>
        </w:rPr>
        <w:t>,10a</w:t>
      </w:r>
      <w:r w:rsidR="00E9157B">
        <w:rPr>
          <w:rFonts w:hint="cs"/>
          <w:sz w:val="24"/>
          <w:szCs w:val="24"/>
          <w:rtl/>
        </w:rPr>
        <w:t xml:space="preserve"> מומשו ונבדקו ידנית </w:t>
      </w:r>
    </w:p>
    <w:sectPr w:rsidR="002016C0" w:rsidRPr="0020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54"/>
    <w:rsid w:val="000049A9"/>
    <w:rsid w:val="00154D4C"/>
    <w:rsid w:val="001B0481"/>
    <w:rsid w:val="002016C0"/>
    <w:rsid w:val="0023233A"/>
    <w:rsid w:val="002F224C"/>
    <w:rsid w:val="003406BE"/>
    <w:rsid w:val="004C6F21"/>
    <w:rsid w:val="00513139"/>
    <w:rsid w:val="00564BBD"/>
    <w:rsid w:val="005731AC"/>
    <w:rsid w:val="00587A07"/>
    <w:rsid w:val="00650415"/>
    <w:rsid w:val="006B6576"/>
    <w:rsid w:val="006E226E"/>
    <w:rsid w:val="006F1BDA"/>
    <w:rsid w:val="007024CE"/>
    <w:rsid w:val="007162B1"/>
    <w:rsid w:val="00765951"/>
    <w:rsid w:val="00775719"/>
    <w:rsid w:val="00793894"/>
    <w:rsid w:val="007B17C5"/>
    <w:rsid w:val="007E4227"/>
    <w:rsid w:val="008802F9"/>
    <w:rsid w:val="00955829"/>
    <w:rsid w:val="009E58D3"/>
    <w:rsid w:val="00A62603"/>
    <w:rsid w:val="00A7602E"/>
    <w:rsid w:val="00A80A05"/>
    <w:rsid w:val="00B20B73"/>
    <w:rsid w:val="00B62D2A"/>
    <w:rsid w:val="00BC1965"/>
    <w:rsid w:val="00BC3710"/>
    <w:rsid w:val="00BD4A6C"/>
    <w:rsid w:val="00D01E40"/>
    <w:rsid w:val="00D32FB5"/>
    <w:rsid w:val="00D35D54"/>
    <w:rsid w:val="00D43BB5"/>
    <w:rsid w:val="00D873D8"/>
    <w:rsid w:val="00E13D0A"/>
    <w:rsid w:val="00E9157B"/>
    <w:rsid w:val="00EA6EA2"/>
    <w:rsid w:val="00F42538"/>
    <w:rsid w:val="00F75750"/>
    <w:rsid w:val="00F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0E0AD"/>
  <w15:chartTrackingRefBased/>
  <w15:docId w15:val="{3FE0792F-8CF9-421E-A769-C5C58AB5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lederman</dc:creator>
  <cp:keywords/>
  <dc:description/>
  <cp:lastModifiedBy>itay lederman</cp:lastModifiedBy>
  <cp:revision>27</cp:revision>
  <dcterms:created xsi:type="dcterms:W3CDTF">2019-06-15T18:28:00Z</dcterms:created>
  <dcterms:modified xsi:type="dcterms:W3CDTF">2019-06-15T19:17:00Z</dcterms:modified>
</cp:coreProperties>
</file>