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7226" w14:textId="4D40EEEE" w:rsidR="002456BF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 xml:space="preserve">MSO assignment </w:t>
      </w:r>
      <w:r w:rsidR="00F52B87">
        <w:rPr>
          <w:lang w:val="en-GB"/>
        </w:rPr>
        <w:t>3</w:t>
      </w:r>
      <w:r w:rsidRPr="00C37251">
        <w:rPr>
          <w:lang w:val="en-GB"/>
        </w:rPr>
        <w:t>, Abracha Koens (9995153) and Aron Hopman (0296163)</w:t>
      </w:r>
    </w:p>
    <w:p w14:paraId="3E6E3171" w14:textId="0C0B8AAB" w:rsidR="002456BF" w:rsidRPr="00F52B87" w:rsidRDefault="00F52B87" w:rsidP="002456BF">
      <w:pPr>
        <w:pStyle w:val="Kop1"/>
        <w:jc w:val="center"/>
        <w:rPr>
          <w:b/>
          <w:bCs/>
          <w:lang w:val="en-GB"/>
        </w:rPr>
      </w:pPr>
      <w:r w:rsidRPr="00F52B87">
        <w:rPr>
          <w:b/>
          <w:bCs/>
          <w:lang w:val="en-GB"/>
        </w:rPr>
        <w:t>Part 1 Extending and adapting the software design</w:t>
      </w:r>
    </w:p>
    <w:p w14:paraId="19AD5848" w14:textId="77777777" w:rsidR="00F52B87" w:rsidRDefault="00F52B87" w:rsidP="002456BF">
      <w:pPr>
        <w:pStyle w:val="Geenafstand"/>
        <w:rPr>
          <w:lang w:val="en-GB"/>
        </w:rPr>
      </w:pPr>
    </w:p>
    <w:p w14:paraId="37D8C848" w14:textId="6F5617F8" w:rsidR="002456BF" w:rsidRDefault="00330485" w:rsidP="002456BF">
      <w:pPr>
        <w:pStyle w:val="Geenafstand"/>
        <w:rPr>
          <w:noProof/>
          <w:lang w:val="en-GB"/>
        </w:rPr>
      </w:pPr>
      <w:r>
        <w:rPr>
          <w:lang w:val="en-GB"/>
        </w:rPr>
        <w:t>Full UML</w:t>
      </w:r>
      <w:r w:rsidR="008A791B">
        <w:rPr>
          <w:lang w:val="en-GB"/>
        </w:rPr>
        <w:t xml:space="preserve"> (old version)</w:t>
      </w:r>
      <w:r>
        <w:rPr>
          <w:lang w:val="en-GB"/>
        </w:rPr>
        <w:t xml:space="preserve"> in m</w:t>
      </w:r>
      <w:r w:rsidR="004705BF">
        <w:rPr>
          <w:lang w:val="en-GB"/>
        </w:rPr>
        <w:t>ermaid code</w:t>
      </w:r>
      <w:r>
        <w:rPr>
          <w:lang w:val="en-GB"/>
        </w:rPr>
        <w:t xml:space="preserve"> here</w:t>
      </w:r>
      <w:r w:rsidR="00B233B2">
        <w:rPr>
          <w:lang w:val="en-GB"/>
        </w:rPr>
        <w:t xml:space="preserve"> in blue</w:t>
      </w:r>
      <w:r w:rsidR="004705BF">
        <w:rPr>
          <w:lang w:val="en-GB"/>
        </w:rPr>
        <w:t>:</w:t>
      </w:r>
      <w:r w:rsidR="00337AAA" w:rsidRPr="00337AAA">
        <w:rPr>
          <w:noProof/>
          <w:lang w:val="en-GB"/>
        </w:rPr>
        <w:t xml:space="preserve"> </w:t>
      </w:r>
    </w:p>
    <w:p w14:paraId="67904525" w14:textId="77777777" w:rsidR="00B233B2" w:rsidRPr="002456BF" w:rsidRDefault="00B233B2" w:rsidP="002456BF">
      <w:pPr>
        <w:pStyle w:val="Geenafstand"/>
        <w:rPr>
          <w:lang w:val="en-GB"/>
        </w:rPr>
      </w:pPr>
    </w:p>
    <w:p w14:paraId="5EA231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classDiagram</w:t>
      </w:r>
    </w:p>
    <w:p w14:paraId="0F60E32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UI</w:t>
      </w:r>
    </w:p>
    <w:p w14:paraId="12F620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namesapce_GenericUI{</w:t>
      </w:r>
    </w:p>
    <w:p w14:paraId="074FCB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UI1{</w:t>
      </w:r>
    </w:p>
    <w:p w14:paraId="1B44EB3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We'll probably have to split this class up for higher cohesion.</w:t>
      </w:r>
    </w:p>
    <w:p w14:paraId="3DFF4D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ClickRun()</w:t>
      </w:r>
    </w:p>
    <w:p w14:paraId="064489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ClickMetrics()</w:t>
      </w:r>
    </w:p>
    <w:p w14:paraId="0E5C5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-string ReadTextBoxProgram()</w:t>
      </w:r>
    </w:p>
    <w:p w14:paraId="075988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10D70FD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58857F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IDataBridge{</w:t>
      </w:r>
    </w:p>
    <w:p w14:paraId="7AA29D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SetTextBoxProgram(string text)</w:t>
      </w:r>
    </w:p>
    <w:p w14:paraId="4B7D6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SetTextBoxOutput(string text)</w:t>
      </w:r>
    </w:p>
    <w:p w14:paraId="24981F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+string ReadTextBoxProgram()</w:t>
      </w:r>
    </w:p>
    <w:p w14:paraId="7AF925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4316237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35BA7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2E26A1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UI1 *-- ProgramImporter : 1 programImporter</w:t>
      </w:r>
    </w:p>
    <w:p w14:paraId="1B200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UI1 *-- ExamplePrograms : 1 examplePrograms</w:t>
      </w:r>
    </w:p>
    <w:p w14:paraId="364A39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IDataBridge &lt;-- UI1 : 1 dataBridge</w:t>
      </w:r>
    </w:p>
    <w:p w14:paraId="589E1DA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44E5867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3464261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Forms</w:t>
      </w:r>
    </w:p>
    <w:p w14:paraId="01156C2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namespace_MSO_P3_Forms{</w:t>
      </w:r>
    </w:p>
    <w:p w14:paraId="2DE24E4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Form1{</w:t>
      </w:r>
    </w:p>
    <w:p w14:paraId="5DE128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1CD130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360BD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Form1.DataBridge</w:t>
      </w:r>
    </w:p>
    <w:p w14:paraId="4153BB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457DC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&lt;&lt;partial&gt;&gt; Form1</w:t>
      </w:r>
    </w:p>
    <w:p w14:paraId="79AEE8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 *-- UI1</w:t>
      </w:r>
    </w:p>
    <w:p w14:paraId="4615BB5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Form1.DataBridge *-- Form1</w:t>
      </w:r>
    </w:p>
    <w:p w14:paraId="4AC0B3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Form1.DataBridge ..|&gt; IDataBridge</w:t>
      </w:r>
    </w:p>
    <w:p w14:paraId="5DC165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F6D2E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7AB095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354BD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Application</w:t>
      </w:r>
    </w:p>
    <w:p w14:paraId="44EBDEC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namespace_Applic{</w:t>
      </w:r>
    </w:p>
    <w:p w14:paraId="27CED6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Application{</w:t>
      </w:r>
    </w:p>
    <w:p w14:paraId="44FD70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Run()</w:t>
      </w:r>
    </w:p>
    <w:p w14:paraId="49BF60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#InnerProgram AskForProgram()</w:t>
      </w:r>
    </w:p>
    <w:p w14:paraId="4DF1BB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#void UseProgram(InnerProgram program)</w:t>
      </w:r>
    </w:p>
    <w:p w14:paraId="4DBC39F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-void Execute(InnerProgram program)</w:t>
      </w:r>
    </w:p>
    <w:p w14:paraId="4909BA8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-void GetMetrics(InnerProgram program)</w:t>
      </w:r>
    </w:p>
    <w:p w14:paraId="1545FD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92947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ProgramImporter{</w:t>
      </w:r>
    </w:p>
    <w:p w14:paraId="7FADA9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path </w:t>
      </w:r>
    </w:p>
    <w:p w14:paraId="4447C96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-string importFromtxt(string fileName)</w:t>
      </w:r>
    </w:p>
    <w:p w14:paraId="110736B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-bool TryFindPath(string fileName, out StreamReader output)</w:t>
      </w:r>
    </w:p>
    <w:p w14:paraId="5CC9BA7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ParseProgram(string fileName)</w:t>
      </w:r>
    </w:p>
    <w:p w14:paraId="4203D18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-Body.Builder ParseCommandBody(string[] code)</w:t>
      </w:r>
    </w:p>
    <w:p w14:paraId="278A27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A286B3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ExamplePrograms{</w:t>
      </w:r>
    </w:p>
    <w:p w14:paraId="7BA597E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basic1</w:t>
      </w:r>
    </w:p>
    <w:p w14:paraId="1AC0ABD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basic2</w:t>
      </w:r>
    </w:p>
    <w:p w14:paraId="6C8C4E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advanced1</w:t>
      </w:r>
    </w:p>
    <w:p w14:paraId="5DA70C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advanced2</w:t>
      </w:r>
    </w:p>
    <w:p w14:paraId="6C9DCF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expert1</w:t>
      </w:r>
    </w:p>
    <w:p w14:paraId="7D349A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+InnerProgram expert2</w:t>
      </w:r>
    </w:p>
    <w:p w14:paraId="66276A5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</w:t>
      </w:r>
    </w:p>
    <w:p w14:paraId="112808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7CEFF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B20C7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Application *-- ProgramImporter : 1 programImporter</w:t>
      </w:r>
    </w:p>
    <w:p w14:paraId="63A1BF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ProgramImporter ..&gt; InnerProgram : creates</w:t>
      </w:r>
    </w:p>
    <w:p w14:paraId="4F3244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Application *-- ExamplePrograms : 1 examplePrograms</w:t>
      </w:r>
    </w:p>
    <w:p w14:paraId="567040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ExamplePrograms --&gt; InnerProgram</w:t>
      </w:r>
    </w:p>
    <w:p w14:paraId="2B60DFD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ProgramMetrics &lt;.. Application : uses</w:t>
      </w:r>
    </w:p>
    <w:p w14:paraId="3E78D2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3C3972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2D765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ProgramImporter ..&gt; Body.Builder : creates</w:t>
      </w:r>
    </w:p>
    <w:p w14:paraId="1C6E4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ExamplePrograms ..&gt; Body.Builder : creates</w:t>
      </w:r>
    </w:p>
    <w:p w14:paraId="4D7DBF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C392A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Commands</w:t>
      </w:r>
    </w:p>
    <w:p w14:paraId="680F736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namesapce_Commands{</w:t>
      </w:r>
    </w:p>
    <w:p w14:paraId="33CB8D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ProgramMetrics{</w:t>
      </w:r>
    </w:p>
    <w:p w14:paraId="2312EC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+int commandCount</w:t>
      </w:r>
    </w:p>
    <w:p w14:paraId="280D1F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+int maxNestingLevel</w:t>
      </w:r>
    </w:p>
    <w:p w14:paraId="1A73D12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+int repeatCommandCount</w:t>
      </w:r>
    </w:p>
    <w:p w14:paraId="682ACFC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D710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Body.Builder{</w:t>
      </w:r>
    </w:p>
    <w:p w14:paraId="042AC1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-Body.Builder AddCommand(ICommand command)</w:t>
      </w:r>
    </w:p>
    <w:p w14:paraId="775C55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+Body.Builder turn(Dir2 dir)</w:t>
      </w:r>
    </w:p>
    <w:p w14:paraId="2C53EEB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+Body.Builder move(int stepCount)</w:t>
      </w:r>
    </w:p>
    <w:p w14:paraId="2AF8BAB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+Body.Builder repeat(int count, Body.Builder body)</w:t>
      </w:r>
    </w:p>
    <w:p w14:paraId="231FE41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+Body.Builder body(Body.Builder addedBody)</w:t>
      </w:r>
    </w:p>
    <w:p w14:paraId="197DDF2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 Build()</w:t>
      </w:r>
    </w:p>
    <w:p w14:paraId="0CE6E0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02FB50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ICommand{</w:t>
      </w:r>
    </w:p>
    <w:p w14:paraId="1140FC9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ApplyOnWorld(ref ActualWorld world)</w:t>
      </w:r>
    </w:p>
    <w:p w14:paraId="052679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+ProgramMetrics GetMetrics()</w:t>
      </w:r>
    </w:p>
    <w:p w14:paraId="3005A0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2EB47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Body</w:t>
      </w:r>
    </w:p>
    <w:p w14:paraId="7711EE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Bodied</w:t>
      </w:r>
    </w:p>
    <w:p w14:paraId="05EE0B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Repeat{</w:t>
      </w:r>
    </w:p>
    <w:p w14:paraId="183670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-int count</w:t>
      </w:r>
    </w:p>
    <w:p w14:paraId="7B870BE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6DFC3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RepeatUntil</w:t>
      </w:r>
    </w:p>
    <w:p w14:paraId="514BB85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If</w:t>
      </w:r>
    </w:p>
    <w:p w14:paraId="60EBFF4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ICondition{</w:t>
      </w:r>
    </w:p>
    <w:p w14:paraId="58AC410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+Check(ActualWorld world)</w:t>
      </w:r>
    </w:p>
    <w:p w14:paraId="63483A6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4F67C5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Turn{</w:t>
      </w:r>
    </w:p>
    <w:p w14:paraId="5F0C91B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-Dir2 dir</w:t>
      </w:r>
    </w:p>
    <w:p w14:paraId="003EBB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1BA422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lastRenderedPageBreak/>
        <w:t>            class Move{</w:t>
      </w:r>
    </w:p>
    <w:p w14:paraId="61890B2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-int stepCount</w:t>
      </w:r>
    </w:p>
    <w:p w14:paraId="617E44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417D9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2091A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&lt;&lt;interface&gt;&gt; ICommand</w:t>
      </w:r>
    </w:p>
    <w:p w14:paraId="125131B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&lt;&lt;abstract&gt;&gt; Bodied</w:t>
      </w:r>
    </w:p>
    <w:p w14:paraId="4FED35A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ProgramMetrics &lt;.. ICommand : creates</w:t>
      </w:r>
    </w:p>
    <w:p w14:paraId="5A2F87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RepeatUntil --&gt; ICondition</w:t>
      </w:r>
    </w:p>
    <w:p w14:paraId="6C63B4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If --&gt; ICondition</w:t>
      </w:r>
    </w:p>
    <w:p w14:paraId="4804291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 &lt;-- Bodied : 1 body</w:t>
      </w:r>
    </w:p>
    <w:p w14:paraId="62A861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..&gt; Body : creates</w:t>
      </w:r>
    </w:p>
    <w:p w14:paraId="70BC82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--&gt; ICommand : * commands</w:t>
      </w:r>
    </w:p>
    <w:p w14:paraId="0AF325C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..&gt; Repeat : creates</w:t>
      </w:r>
    </w:p>
    <w:p w14:paraId="2CFD10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..&gt; Turn : creates</w:t>
      </w:r>
    </w:p>
    <w:p w14:paraId="036AC90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..&gt; Move : creates</w:t>
      </w:r>
    </w:p>
    <w:p w14:paraId="32AE352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..&gt; RepeatUntil : creates</w:t>
      </w:r>
    </w:p>
    <w:p w14:paraId="603A1A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Body.Builder ..&gt; If : creates</w:t>
      </w:r>
    </w:p>
    <w:p w14:paraId="3022C0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 ..|&gt; ICommand</w:t>
      </w:r>
    </w:p>
    <w:p w14:paraId="404877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 --&gt; ICommand : * commands</w:t>
      </w:r>
    </w:p>
    <w:p w14:paraId="3718E64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ICommand &lt;|.. Turn</w:t>
      </w:r>
    </w:p>
    <w:p w14:paraId="51483A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ICommand &lt;|.. Move</w:t>
      </w:r>
    </w:p>
    <w:p w14:paraId="5AF02D2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Repeat ..|&gt; Bodied</w:t>
      </w:r>
    </w:p>
    <w:p w14:paraId="4B01F57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RepeatUntil ..|&gt; Bodied</w:t>
      </w:r>
    </w:p>
    <w:p w14:paraId="253268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If ..|&gt; Bodied</w:t>
      </w:r>
    </w:p>
    <w:p w14:paraId="19E8EF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Bodied ..|&gt; ICommand</w:t>
      </w:r>
    </w:p>
    <w:p w14:paraId="18324D1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5CC47AE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78AC6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ICommand ..&gt; ActualWorld : affects</w:t>
      </w:r>
    </w:p>
    <w:p w14:paraId="08895E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9044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class InnerProgram{</w:t>
      </w:r>
    </w:p>
    <w:p w14:paraId="5428DDD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+WorldState Execute()</w:t>
      </w:r>
    </w:p>
    <w:p w14:paraId="3ED2F3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+ProgramMetrics GetMetrics()</w:t>
      </w:r>
    </w:p>
    <w:p w14:paraId="3DE739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}</w:t>
      </w:r>
    </w:p>
    <w:p w14:paraId="6A8D491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InnerProgram --&gt; Body : 1 commands</w:t>
      </w:r>
    </w:p>
    <w:p w14:paraId="493A9B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InnerProgram --&gt; ActualWorld : 1 startWorld</w:t>
      </w:r>
    </w:p>
    <w:p w14:paraId="6874FF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%%ProgramMetrics &lt;.. InnerProgram</w:t>
      </w:r>
    </w:p>
    <w:p w14:paraId="6B71C59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6B635A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World</w:t>
      </w:r>
    </w:p>
    <w:p w14:paraId="173534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namespace_World{</w:t>
      </w:r>
    </w:p>
    <w:p w14:paraId="6F3EA84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ActualWorld{</w:t>
      </w:r>
    </w:p>
    <w:p w14:paraId="51CA618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+ActualWorld CopyState()</w:t>
      </w:r>
    </w:p>
    <w:p w14:paraId="5C0BE7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4FCD93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TurnRight()</w:t>
      </w:r>
    </w:p>
    <w:p w14:paraId="1CA5CFE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MoveForward(int dist)</w:t>
      </w:r>
    </w:p>
    <w:p w14:paraId="2026664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2F827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WorldSettings{</w:t>
      </w:r>
    </w:p>
    <w:p w14:paraId="45AC2D8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Data that can't change while the Innerprogram is running</w:t>
      </w:r>
    </w:p>
    <w:p w14:paraId="795B4CE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-WorldCell[,] worldGrid</w:t>
      </w:r>
    </w:p>
    <w:p w14:paraId="3EA281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+WorldCell GetCell(int2 pos)</w:t>
      </w:r>
    </w:p>
    <w:p w14:paraId="7B55AD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0F0D78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BlockException</w:t>
      </w:r>
    </w:p>
    <w:p w14:paraId="52899B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LeftGridException</w:t>
      </w:r>
    </w:p>
    <w:p w14:paraId="042A088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WorldCell{</w:t>
      </w:r>
    </w:p>
    <w:p w14:paraId="5B96A1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Empty</w:t>
      </w:r>
    </w:p>
    <w:p w14:paraId="3CCCDF0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Blocked</w:t>
      </w:r>
    </w:p>
    <w:p w14:paraId="1A93C79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25B9A8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WorldState{</w:t>
      </w:r>
    </w:p>
    <w:p w14:paraId="7F4333B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Data that can be changed by the program</w:t>
      </w:r>
    </w:p>
    <w:p w14:paraId="50248A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+WorldState Copy()</w:t>
      </w:r>
    </w:p>
    <w:p w14:paraId="24D72E6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6E1D129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TurnRight()</w:t>
      </w:r>
    </w:p>
    <w:p w14:paraId="6C601D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MoveForward(int dist)</w:t>
      </w:r>
    </w:p>
    <w:p w14:paraId="3E53CD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AddToTrace(IEventTrace event)</w:t>
      </w:r>
    </w:p>
    <w:p w14:paraId="301101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76044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PlayerState{</w:t>
      </w:r>
    </w:p>
    <w:p w14:paraId="632CF05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+int2 pos</w:t>
      </w:r>
    </w:p>
    <w:p w14:paraId="4E0E34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dir</w:t>
      </w:r>
    </w:p>
    <w:p w14:paraId="120FFA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+PlayerState Copy()</w:t>
      </w:r>
    </w:p>
    <w:p w14:paraId="0A09DB0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3723EC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TurnRight()</w:t>
      </w:r>
    </w:p>
    <w:p w14:paraId="7825EF3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MoveForward(int dist)</w:t>
      </w:r>
    </w:p>
    <w:p w14:paraId="62564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34023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E9035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IEventTrace{</w:t>
      </w:r>
    </w:p>
    <w:p w14:paraId="2D6436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+string TextualTrace()</w:t>
      </w:r>
    </w:p>
    <w:p w14:paraId="787954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19D488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TurnTrace{</w:t>
      </w:r>
    </w:p>
    <w:p w14:paraId="69F576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-Dir2 dir</w:t>
      </w:r>
    </w:p>
    <w:p w14:paraId="08CB5E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FBDAD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MoveTrace{</w:t>
      </w:r>
    </w:p>
    <w:p w14:paraId="6507CC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-int stepCount</w:t>
      </w:r>
    </w:p>
    <w:p w14:paraId="7738E1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C1FCA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AB320B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&lt;&lt;interface&gt;&gt; IEventTrace</w:t>
      </w:r>
    </w:p>
    <w:p w14:paraId="54FADFF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&lt;&lt;enumeration&gt;&gt; WorldCell</w:t>
      </w:r>
    </w:p>
    <w:p w14:paraId="376E547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ActualWorld ..&gt; BlockException</w:t>
      </w:r>
    </w:p>
    <w:p w14:paraId="1EAAC48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ActualWorld ..&gt; LeftGridException</w:t>
      </w:r>
    </w:p>
    <w:p w14:paraId="184329F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ActualWorld *-- WorldSettings</w:t>
      </w:r>
    </w:p>
    <w:p w14:paraId="63ADD34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WorldSettings --&gt; WorldCell</w:t>
      </w:r>
    </w:p>
    <w:p w14:paraId="1E8F2F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ActualWorld --&gt; WorldState : 1 state</w:t>
      </w:r>
    </w:p>
    <w:p w14:paraId="762C5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WorldState *-- PlayerState : 1 player</w:t>
      </w:r>
    </w:p>
    <w:p w14:paraId="1E63F5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WorldState *-- IEventTrace : * trace</w:t>
      </w:r>
    </w:p>
    <w:p w14:paraId="7BD481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WorldState ..&gt; IEventTrace : creates</w:t>
      </w:r>
    </w:p>
    <w:p w14:paraId="226F76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IEventTrace &lt;|.. TurnTrace</w:t>
      </w:r>
    </w:p>
    <w:p w14:paraId="29157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IEventTrace &lt;|.. MoveTrace</w:t>
      </w:r>
    </w:p>
    <w:p w14:paraId="3735E3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29592A5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CB9074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InnerProgram ..&gt; WorldState : creates</w:t>
      </w:r>
    </w:p>
    <w:p w14:paraId="4159A5F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74170F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Geometry2D</w:t>
      </w:r>
    </w:p>
    <w:p w14:paraId="1496907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namespace_Geometry2D{</w:t>
      </w:r>
    </w:p>
    <w:p w14:paraId="6F30E09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Dir4{</w:t>
      </w:r>
    </w:p>
    <w:p w14:paraId="41243B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North $</w:t>
      </w:r>
    </w:p>
    <w:p w14:paraId="2618C29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East $</w:t>
      </w:r>
    </w:p>
    <w:p w14:paraId="1EEDA44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South $</w:t>
      </w:r>
    </w:p>
    <w:p w14:paraId="1DC4CD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West $</w:t>
      </w:r>
    </w:p>
    <w:p w14:paraId="21FD41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BD7E9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+int2 ToVector()*</w:t>
      </w:r>
    </w:p>
    <w:p w14:paraId="7525FF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Rotated(Dir2 dir)*</w:t>
      </w:r>
    </w:p>
    <w:p w14:paraId="4DB7C72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E6127F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Rotate(ref Dir4 subj, Dir2 dir) $</w:t>
      </w:r>
    </w:p>
    <w:p w14:paraId="1047436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+int2 MovePoint(int2 point, int dist)</w:t>
      </w:r>
    </w:p>
    <w:p w14:paraId="18F115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+T Match&lt;T&gt;(T caseNorth, T caseEast, T caseSouth, T caseWest)</w:t>
      </w:r>
    </w:p>
    <w:p w14:paraId="73C6C5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B9A65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5D3974A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PlayerState &lt;-- Dir4</w:t>
      </w:r>
    </w:p>
    <w:p w14:paraId="003C259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1E7B21A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2D5E366" w14:textId="77777777" w:rsidR="00945A65" w:rsidRPr="00343615" w:rsidRDefault="00945A65" w:rsidP="00945A65">
      <w:pPr>
        <w:pStyle w:val="Geenafstand"/>
        <w:rPr>
          <w:color w:val="0B769F" w:themeColor="accent4" w:themeShade="BF"/>
          <w:sz w:val="12"/>
          <w:szCs w:val="12"/>
          <w:lang w:val="en-GB"/>
        </w:rPr>
      </w:pPr>
    </w:p>
    <w:p w14:paraId="630E45D0" w14:textId="09D93140" w:rsidR="00B233B2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br w:type="column"/>
      </w:r>
      <w:r>
        <w:rPr>
          <w:b/>
          <w:bCs/>
          <w:sz w:val="24"/>
          <w:szCs w:val="24"/>
          <w:lang w:val="en-GB"/>
        </w:rPr>
        <w:lastRenderedPageBreak/>
        <w:t>Split into namespaces:</w:t>
      </w:r>
    </w:p>
    <w:p w14:paraId="6342DFA4" w14:textId="77777777" w:rsidR="00330485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</w:p>
    <w:p w14:paraId="654006B3" w14:textId="68518177" w:rsidR="00330485" w:rsidRPr="00330485" w:rsidRDefault="00330485" w:rsidP="00B233B2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Commands:</w:t>
      </w:r>
    </w:p>
    <w:p w14:paraId="0083211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%% namespace Commands</w:t>
      </w:r>
    </w:p>
    <w:p w14:paraId="419A315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classDiagram</w:t>
      </w:r>
    </w:p>
    <w:p w14:paraId="5363042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namespace namesapce_Commands{</w:t>
      </w:r>
    </w:p>
    <w:p w14:paraId="18A46BD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ProgramMetrics{</w:t>
      </w:r>
    </w:p>
    <w:p w14:paraId="76CB19F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+int commandCount</w:t>
      </w:r>
    </w:p>
    <w:p w14:paraId="68AFC4F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+int maxNestingLevel</w:t>
      </w:r>
    </w:p>
    <w:p w14:paraId="3A230B9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+int repeatCommandCount</w:t>
      </w:r>
    </w:p>
    <w:p w14:paraId="6D81A3D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17710C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Body.Builder{</w:t>
      </w:r>
    </w:p>
    <w:p w14:paraId="6FCA5EA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-Body.Builder AddCommand(ICommand command)</w:t>
      </w:r>
    </w:p>
    <w:p w14:paraId="419E22C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+Body.Builder turn(Dir2 dir)</w:t>
      </w:r>
    </w:p>
    <w:p w14:paraId="6AA82A2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+Body.Builder move(int stepCount)</w:t>
      </w:r>
    </w:p>
    <w:p w14:paraId="506593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+Body.Builder repeat(int count, Body.Builder body)</w:t>
      </w:r>
    </w:p>
    <w:p w14:paraId="63E1089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+Body.Builder body(Body.Builder addedBody)</w:t>
      </w:r>
    </w:p>
    <w:p w14:paraId="4B1316F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 Build()</w:t>
      </w:r>
    </w:p>
    <w:p w14:paraId="3663FB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4A4452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ICommand{</w:t>
      </w:r>
    </w:p>
    <w:p w14:paraId="1CFE7C1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+void ApplyOnWorld(ref ActualWorld world)</w:t>
      </w:r>
    </w:p>
    <w:p w14:paraId="69EAF5F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+ProgramMetrics GetMetrics()</w:t>
      </w:r>
    </w:p>
    <w:p w14:paraId="75EAD16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C6F6F7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ICommandAlg["ICommand.IAlgebra &lt; Result, Cond &gt;"]{</w:t>
      </w:r>
    </w:p>
    <w:p w14:paraId="6A144A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turn(Dir2 dir)</w:t>
      </w:r>
    </w:p>
    <w:p w14:paraId="278A408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move(int stepCount)</w:t>
      </w:r>
    </w:p>
    <w:p w14:paraId="7DD984B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repeat(int count, Result foldedBody)</w:t>
      </w:r>
    </w:p>
    <w:p w14:paraId="1CC5DB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body(Result[] foldedCommands)</w:t>
      </w:r>
    </w:p>
    <w:p w14:paraId="6D70F80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repeatUntil(Cond foldedCondition, Result foldedBody)?</w:t>
      </w:r>
    </w:p>
    <w:p w14:paraId="21E920B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+Cond facingBlock()</w:t>
      </w:r>
    </w:p>
    <w:p w14:paraId="079972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+Cond facingGridEdge()</w:t>
      </w:r>
    </w:p>
    <w:p w14:paraId="24C237E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+Cond not(Cond foldedInput)</w:t>
      </w:r>
    </w:p>
    <w:p w14:paraId="49E699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E8905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59B6DAE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Bodied</w:t>
      </w:r>
    </w:p>
    <w:p w14:paraId="56F99C2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Repeat{</w:t>
      </w:r>
    </w:p>
    <w:p w14:paraId="40E846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-int count</w:t>
      </w:r>
    </w:p>
    <w:p w14:paraId="29F02C7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DE79C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RepeatUntil</w:t>
      </w:r>
    </w:p>
    <w:p w14:paraId="396582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If</w:t>
      </w:r>
    </w:p>
    <w:p w14:paraId="065710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Turn{</w:t>
      </w:r>
    </w:p>
    <w:p w14:paraId="55112F9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-Dir2 dir</w:t>
      </w:r>
    </w:p>
    <w:p w14:paraId="0F5BFA5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69FBBD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Move{</w:t>
      </w:r>
    </w:p>
    <w:p w14:paraId="48F4FD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-int stepCount</w:t>
      </w:r>
    </w:p>
    <w:p w14:paraId="799E56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A59781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55FD1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&lt;&lt;interface&gt;&gt; ICommand</w:t>
      </w:r>
    </w:p>
    <w:p w14:paraId="27E9BE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&lt;&lt;interface&gt;&gt; ICommandAlg</w:t>
      </w:r>
    </w:p>
    <w:p w14:paraId="4D3C976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&lt;&lt;abstract&gt;&gt; Bodied</w:t>
      </w:r>
    </w:p>
    <w:p w14:paraId="2888F86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ProgramMetrics &lt;.. ICommand : creates</w:t>
      </w:r>
    </w:p>
    <w:p w14:paraId="29AF354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 &lt;-- Bodied : 1 body</w:t>
      </w:r>
    </w:p>
    <w:p w14:paraId="419CC4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..&gt; Body : creates</w:t>
      </w:r>
    </w:p>
    <w:p w14:paraId="36313A4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--&gt; ICommand : * commands</w:t>
      </w:r>
    </w:p>
    <w:p w14:paraId="19954F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..&gt; Repeat : creates</w:t>
      </w:r>
    </w:p>
    <w:p w14:paraId="102019D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..&gt; Turn : creates</w:t>
      </w:r>
    </w:p>
    <w:p w14:paraId="3A8C18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..&gt; Move : creates</w:t>
      </w:r>
    </w:p>
    <w:p w14:paraId="2B8E5CC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..&gt; RepeatUntil : creates</w:t>
      </w:r>
    </w:p>
    <w:p w14:paraId="0F8B22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Body.Builder ..&gt; If : creates</w:t>
      </w:r>
    </w:p>
    <w:p w14:paraId="67ABF6C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 ..|&gt; ICommand</w:t>
      </w:r>
    </w:p>
    <w:p w14:paraId="4B276B5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lastRenderedPageBreak/>
        <w:t>    Body --&gt; ICommand : * commands</w:t>
      </w:r>
    </w:p>
    <w:p w14:paraId="424CC4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ICommand &lt;|.. Turn</w:t>
      </w:r>
    </w:p>
    <w:p w14:paraId="161317C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ICommand &lt;|.. Move</w:t>
      </w:r>
    </w:p>
    <w:p w14:paraId="7583554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ICommand ..&gt; ICommandAlg : uses</w:t>
      </w:r>
    </w:p>
    <w:p w14:paraId="4A6A68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Repeat ..|&gt; Bodied</w:t>
      </w:r>
    </w:p>
    <w:p w14:paraId="6F26482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RepeatUntil ..|&gt; Bodied</w:t>
      </w:r>
    </w:p>
    <w:p w14:paraId="2AAA2D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If ..|&gt; Bodied</w:t>
      </w:r>
    </w:p>
    <w:p w14:paraId="5DAF999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Bodied ..|&gt; ICommand</w:t>
      </w:r>
    </w:p>
    <w:p w14:paraId="34A4D35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24C3FA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namespace namesapce_Commands.Condition{</w:t>
      </w:r>
    </w:p>
    <w:p w14:paraId="32334A2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ICondition{</w:t>
      </w:r>
    </w:p>
    <w:p w14:paraId="74B09B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+bool Check(ActualWorld world)</w:t>
      </w:r>
    </w:p>
    <w:p w14:paraId="364A55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Fold &lt; Result &gt; (ICondition.Algebra &lt; Result &gt; algebra)</w:t>
      </w:r>
    </w:p>
    <w:p w14:paraId="5CBD99A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0BCC3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IConditionAlg["ICondition.Algebra &lt; Result &gt;"]{</w:t>
      </w:r>
    </w:p>
    <w:p w14:paraId="14AAE7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foldFacingBlock;</w:t>
      </w:r>
    </w:p>
    <w:p w14:paraId="7B6D35F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foldFacingGridEdge;</w:t>
      </w:r>
    </w:p>
    <w:p w14:paraId="27BCBA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+Func &lt; Result, Result &gt; foldNot;</w:t>
      </w:r>
    </w:p>
    <w:p w14:paraId="0E4B6B9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6B1D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FacingBlock</w:t>
      </w:r>
    </w:p>
    <w:p w14:paraId="6E69DA6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FacingGridEdge</w:t>
      </w:r>
    </w:p>
    <w:p w14:paraId="6DECB8D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Not</w:t>
      </w:r>
    </w:p>
    <w:p w14:paraId="2D7C3A6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1D9EFC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70D0045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RepeatUntil --&gt; ICondition</w:t>
      </w:r>
    </w:p>
    <w:p w14:paraId="7742C0F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If --&gt; ICondition</w:t>
      </w:r>
    </w:p>
    <w:p w14:paraId="56F285D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ICondition ..&gt; IConditionAlg : uses</w:t>
      </w:r>
    </w:p>
    <w:p w14:paraId="3105AAE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ICondition &lt;|.. FacingBlock</w:t>
      </w:r>
    </w:p>
    <w:p w14:paraId="4179336F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ICondition &lt;|.. </w:t>
      </w:r>
      <w:r w:rsidRPr="00161E74">
        <w:rPr>
          <w:color w:val="0B769F" w:themeColor="accent4" w:themeShade="BF"/>
          <w:sz w:val="20"/>
          <w:szCs w:val="20"/>
          <w:lang w:val="en-GB"/>
        </w:rPr>
        <w:t>FacingGridEdge</w:t>
      </w:r>
    </w:p>
    <w:p w14:paraId="61B6FDEB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>    ICondition &lt;|.. Not</w:t>
      </w:r>
    </w:p>
    <w:p w14:paraId="4437FCFC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1F16BB1" w14:textId="1174E4AB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r w:rsidR="008A791B">
        <w:rPr>
          <w:sz w:val="24"/>
          <w:szCs w:val="24"/>
          <w:lang w:val="en-GB"/>
        </w:rPr>
        <w:t>World</w:t>
      </w:r>
      <w:r>
        <w:rPr>
          <w:sz w:val="24"/>
          <w:szCs w:val="24"/>
          <w:lang w:val="en-GB"/>
        </w:rPr>
        <w:t>:</w:t>
      </w:r>
    </w:p>
    <w:p w14:paraId="0F774C8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classDiagram</w:t>
      </w:r>
    </w:p>
    <w:p w14:paraId="6EC0BDC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namespace namespace_World{</w:t>
      </w:r>
    </w:p>
    <w:p w14:paraId="733E2F9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ActualWorld{</w:t>
      </w:r>
    </w:p>
    <w:p w14:paraId="33B5D1F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+ActualWorld CopyState()</w:t>
      </w:r>
    </w:p>
    <w:p w14:paraId="614587B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-WorldCell? TryGetFacedCell()</w:t>
      </w:r>
    </w:p>
    <w:p w14:paraId="43734E4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398F678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TurnRight()</w:t>
      </w:r>
    </w:p>
    <w:p w14:paraId="4D84003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MoveForward(int dist)</w:t>
      </w:r>
    </w:p>
    <w:p w14:paraId="5C09D53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+bool FacingBlock()</w:t>
      </w:r>
    </w:p>
    <w:p w14:paraId="00465E0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+bool FacingGridEdge()</w:t>
      </w:r>
    </w:p>
    <w:p w14:paraId="2691F65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8A4C34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WorldSettings{</w:t>
      </w:r>
    </w:p>
    <w:p w14:paraId="73E5125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%% Data that can't change while the Innerprogram is running</w:t>
      </w:r>
    </w:p>
    <w:p w14:paraId="35FDD51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-WorldCell[,] worldGrid</w:t>
      </w:r>
    </w:p>
    <w:p w14:paraId="65E3ED6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+bool IsInside(int2 point)</w:t>
      </w:r>
    </w:p>
    <w:p w14:paraId="741673E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+WorldCell GetCell(int2 pos)</w:t>
      </w:r>
    </w:p>
    <w:p w14:paraId="1C698B0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807A69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BlockException</w:t>
      </w:r>
    </w:p>
    <w:p w14:paraId="788E01C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LeftGridException</w:t>
      </w:r>
    </w:p>
    <w:p w14:paraId="7AE65DB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WorldCell{</w:t>
      </w:r>
    </w:p>
    <w:p w14:paraId="72A556FE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Empty</w:t>
      </w:r>
    </w:p>
    <w:p w14:paraId="4C074CA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Blocked</w:t>
      </w:r>
    </w:p>
    <w:p w14:paraId="4F1573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4F02F2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WorldState{</w:t>
      </w:r>
    </w:p>
    <w:p w14:paraId="0D4DF90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%% Data that can be changed by the program</w:t>
      </w:r>
    </w:p>
    <w:p w14:paraId="035695A6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-Queue&lt; int2&gt; posTrace</w:t>
      </w:r>
    </w:p>
    <w:p w14:paraId="2BB7C5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+WorldState Copy()</w:t>
      </w:r>
    </w:p>
    <w:p w14:paraId="4423115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05DCD6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lastRenderedPageBreak/>
        <w:t>            +void TurnRight()</w:t>
      </w:r>
    </w:p>
    <w:p w14:paraId="799E30E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MoveForward(int dist)</w:t>
      </w:r>
    </w:p>
    <w:p w14:paraId="44C7D0A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-void AddToTrace(IEventTrace event)</w:t>
      </w:r>
    </w:p>
    <w:p w14:paraId="409BBD4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1B9323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PlayerState{</w:t>
      </w:r>
    </w:p>
    <w:p w14:paraId="28C972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+int2 pos</w:t>
      </w:r>
    </w:p>
    <w:p w14:paraId="5339991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+Dir4 dir</w:t>
      </w:r>
    </w:p>
    <w:p w14:paraId="63B41C3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+PlayerState Copy()</w:t>
      </w:r>
    </w:p>
    <w:p w14:paraId="0FAA6D2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82A33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TurnRight()</w:t>
      </w:r>
    </w:p>
    <w:p w14:paraId="2605C60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MoveForward(int dist)</w:t>
      </w:r>
    </w:p>
    <w:p w14:paraId="468A09C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+int2 GetFacedPoint()</w:t>
      </w:r>
    </w:p>
    <w:p w14:paraId="38A5E2F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F012F7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IEventTrace{</w:t>
      </w:r>
    </w:p>
    <w:p w14:paraId="7B86CD3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+string TextualTrace()</w:t>
      </w:r>
    </w:p>
    <w:p w14:paraId="7D7C4AF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453D8C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TurnTrace{</w:t>
      </w:r>
    </w:p>
    <w:p w14:paraId="3FB0A41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-Dir2 dir</w:t>
      </w:r>
    </w:p>
    <w:p w14:paraId="7694A12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EF682D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class MoveTrace{</w:t>
      </w:r>
    </w:p>
    <w:p w14:paraId="12059AA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-int stepCount</w:t>
      </w:r>
    </w:p>
    <w:p w14:paraId="7C0B46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79F2E9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0CA87A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&lt;&lt;interface&gt;&gt; IEventTrace</w:t>
      </w:r>
    </w:p>
    <w:p w14:paraId="44C3121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&lt;&lt;enumeration&gt;&gt; WorldCell</w:t>
      </w:r>
    </w:p>
    <w:p w14:paraId="0A9A094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ActualWorld ..&gt; BlockException</w:t>
      </w:r>
    </w:p>
    <w:p w14:paraId="526375A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ActualWorld ..&gt; LeftGridException</w:t>
      </w:r>
    </w:p>
    <w:p w14:paraId="4CA4BD9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ActualWorld *-- WorldSettings</w:t>
      </w:r>
    </w:p>
    <w:p w14:paraId="670924D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WorldSettings --&gt; WorldCell</w:t>
      </w:r>
    </w:p>
    <w:p w14:paraId="64D80D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ActualWorld --&gt; WorldState : 1 state</w:t>
      </w:r>
    </w:p>
    <w:p w14:paraId="4F7E377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WorldState *-- PlayerState : 1 player</w:t>
      </w:r>
    </w:p>
    <w:p w14:paraId="38237C7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WorldState *-- IEventTrace : * trace</w:t>
      </w:r>
    </w:p>
    <w:p w14:paraId="446ADB1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WorldState ..&gt; IEventTrace : creates</w:t>
      </w:r>
    </w:p>
    <w:p w14:paraId="5262DBFD" w14:textId="77777777" w:rsidR="00FE688A" w:rsidRPr="00161E74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r w:rsidRPr="00161E74">
        <w:rPr>
          <w:color w:val="0B769F" w:themeColor="accent4" w:themeShade="BF"/>
          <w:sz w:val="20"/>
          <w:szCs w:val="20"/>
          <w:lang w:val="en-GB"/>
        </w:rPr>
        <w:t>IEventTrace &lt;|.. TurnTrace</w:t>
      </w:r>
    </w:p>
    <w:p w14:paraId="77FEF466" w14:textId="25CF7C3D" w:rsidR="008A791B" w:rsidRPr="00161E74" w:rsidRDefault="00FE688A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>    IEventTrace &lt;|.. MoveTrace</w:t>
      </w:r>
    </w:p>
    <w:p w14:paraId="65386BC1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DAA7F50" w14:textId="012043F1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Geometry2D:</w:t>
      </w:r>
    </w:p>
    <w:p w14:paraId="7E2E61CA" w14:textId="799384D4" w:rsid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t xml:space="preserve">  classDiagram</w:t>
      </w:r>
    </w:p>
    <w:p w14:paraId="413F7319" w14:textId="45202B6A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3A2F67B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class Dir4{</w:t>
      </w:r>
    </w:p>
    <w:p w14:paraId="47AAA4F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North $</w:t>
      </w:r>
    </w:p>
    <w:p w14:paraId="78871DC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East $</w:t>
      </w:r>
    </w:p>
    <w:p w14:paraId="728F104B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South $</w:t>
      </w:r>
    </w:p>
    <w:p w14:paraId="757110BE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West $</w:t>
      </w:r>
    </w:p>
    <w:p w14:paraId="0D9C40D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70164D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+int2 ToVector()*</w:t>
      </w:r>
    </w:p>
    <w:p w14:paraId="6D14698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Rotated(Dir2 dir)*</w:t>
      </w:r>
    </w:p>
    <w:p w14:paraId="43214CEA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F9083FF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+void Rotate(ref Dir4 subj, Dir2 dir) $</w:t>
      </w:r>
    </w:p>
    <w:p w14:paraId="1624C96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+int2 MovePoint(int2 point, int dist)</w:t>
      </w:r>
    </w:p>
    <w:p w14:paraId="1C4FEA69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+T Match&lt;T&gt;(T caseNorth, T caseEast, T caseSouth, T caseWest)</w:t>
      </w:r>
    </w:p>
    <w:p w14:paraId="40E07E22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F53BCD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1E9DE9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E6144AF" w14:textId="36427EBA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r w:rsidR="008A791B">
        <w:rPr>
          <w:sz w:val="24"/>
          <w:szCs w:val="24"/>
          <w:lang w:val="en-GB"/>
        </w:rPr>
        <w:t>GenericUI</w:t>
      </w:r>
      <w:r>
        <w:rPr>
          <w:sz w:val="24"/>
          <w:szCs w:val="24"/>
          <w:lang w:val="en-GB"/>
        </w:rPr>
        <w:t>:</w:t>
      </w:r>
    </w:p>
    <w:p w14:paraId="2B5B817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classDiagram</w:t>
      </w:r>
    </w:p>
    <w:p w14:paraId="7082894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namespace namesapce_GenericUI{</w:t>
      </w:r>
    </w:p>
    <w:p w14:paraId="5ADA04F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UI1{</w:t>
      </w:r>
    </w:p>
    <w:p w14:paraId="78FE832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%% We'll probably have to split this class up for higher cohesion.</w:t>
      </w:r>
    </w:p>
    <w:p w14:paraId="56F9505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-void SelectHardcodedProgram(InnerProgram program)</w:t>
      </w:r>
    </w:p>
    <w:p w14:paraId="358B30A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lastRenderedPageBreak/>
        <w:t>            +void SelectProgramBasic()</w:t>
      </w:r>
    </w:p>
    <w:p w14:paraId="37D57E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SelectProgramAdvanced()</w:t>
      </w:r>
    </w:p>
    <w:p w14:paraId="145C67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SelectProgramExpert()</w:t>
      </w:r>
    </w:p>
    <w:p w14:paraId="38017DA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-bool TryParseTextBoxProgram(out InnerProgram programFromBox)</w:t>
      </w:r>
    </w:p>
    <w:p w14:paraId="2C3D956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ClickRun()</w:t>
      </w:r>
    </w:p>
    <w:p w14:paraId="519888C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ClickMetrics()</w:t>
      </w:r>
    </w:p>
    <w:p w14:paraId="63C4DCC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SelectExercise(string fileContent)</w:t>
      </w:r>
    </w:p>
    <w:p w14:paraId="125713B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UnselectExercise()</w:t>
      </w:r>
    </w:p>
    <w:p w14:paraId="319B2CC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9112F4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UI1.IMediator{</w:t>
      </w:r>
    </w:p>
    <w:p w14:paraId="134F62A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SetTextBoxProgram(string text)</w:t>
      </w:r>
    </w:p>
    <w:p w14:paraId="678777E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SetTextBoxOutput(string text)</w:t>
      </w:r>
    </w:p>
    <w:p w14:paraId="5310BD3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ReadTextBoxProgram()</w:t>
      </w:r>
    </w:p>
    <w:p w14:paraId="4437424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6F6046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BlockCell(int2 p)</w:t>
      </w:r>
    </w:p>
    <w:p w14:paraId="77135A6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AddGridTraceHorizontal(int y, int x0, int x1)</w:t>
      </w:r>
    </w:p>
    <w:p w14:paraId="3C80E93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AddGridTraceVertical(int x, int y0, int y1)</w:t>
      </w:r>
    </w:p>
    <w:p w14:paraId="388049F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SetCharacterPos(int2 p)</w:t>
      </w:r>
    </w:p>
    <w:p w14:paraId="2CA3225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SetDestination(int2 p)</w:t>
      </w:r>
    </w:p>
    <w:p w14:paraId="096821C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ClearExerciseStuff()</w:t>
      </w:r>
    </w:p>
    <w:p w14:paraId="7AE439B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ClearTrace()</w:t>
      </w:r>
    </w:p>
    <w:p w14:paraId="2086EF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85F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IOutputLanguage{</w:t>
      </w:r>
    </w:p>
    <w:p w14:paraId="378A1B9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Execute(InnerProgram program)</w:t>
      </w:r>
    </w:p>
    <w:p w14:paraId="48527DC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ShowMetrics(InnerProgram program)</w:t>
      </w:r>
    </w:p>
    <w:p w14:paraId="1FB0EF8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1E2B20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OutputLanguage1</w:t>
      </w:r>
    </w:p>
    <w:p w14:paraId="50D4FDD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IParser["IParser&lt; T&gt;"]{</w:t>
      </w:r>
    </w:p>
    <w:p w14:paraId="161B74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+T Parse(string text)</w:t>
      </w:r>
    </w:p>
    <w:p w14:paraId="364A961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Unparse(T input)</w:t>
      </w:r>
    </w:p>
    <w:p w14:paraId="666C55C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522BACE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ProgramParser{</w:t>
      </w:r>
    </w:p>
    <w:p w14:paraId="00656E0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-Body.Builder ParseCommandBody(string[] lines)</w:t>
      </w:r>
    </w:p>
    <w:p w14:paraId="4E3B637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-string[] TrimFront(string[] lines, int tabSize)</w:t>
      </w:r>
    </w:p>
    <w:p w14:paraId="5764241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7C9C71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ProgramParser.BodyUnparser</w:t>
      </w:r>
    </w:p>
    <w:p w14:paraId="52E6DE4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DE9EA0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UI1.IMediator : 1 mediator</w:t>
      </w:r>
    </w:p>
    <w:p w14:paraId="11C352F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IOutputLanguage : 1 outputLanguage</w:t>
      </w:r>
    </w:p>
    <w:p w14:paraId="0D530B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ProgramParser : 1 programParser</w:t>
      </w:r>
    </w:p>
    <w:p w14:paraId="45E271B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IOutputLanguage &lt;|.. OutputLanguage1</w:t>
      </w:r>
    </w:p>
    <w:p w14:paraId="1B310B1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IParser &lt;|.. ProgramParser</w:t>
      </w:r>
    </w:p>
    <w:p w14:paraId="43833F2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ProgramParser ..&gt; ProgramParser.BodyUnparser : uses</w:t>
      </w:r>
    </w:p>
    <w:p w14:paraId="1D19C3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70DAF7D" w14:textId="49101652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r w:rsidR="008A791B">
        <w:rPr>
          <w:sz w:val="24"/>
          <w:szCs w:val="24"/>
          <w:lang w:val="en-GB"/>
        </w:rPr>
        <w:t>Applic</w:t>
      </w:r>
      <w:r>
        <w:rPr>
          <w:sz w:val="24"/>
          <w:szCs w:val="24"/>
          <w:lang w:val="en-GB"/>
        </w:rPr>
        <w:t>:</w:t>
      </w:r>
    </w:p>
    <w:p w14:paraId="15E0D5C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classDiagram</w:t>
      </w:r>
    </w:p>
    <w:p w14:paraId="6D767A2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namespace namespace_Applic{</w:t>
      </w:r>
    </w:p>
    <w:p w14:paraId="753906D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class Application{</w:t>
      </w:r>
    </w:p>
    <w:p w14:paraId="27C8CD9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+void Run()</w:t>
      </w:r>
    </w:p>
    <w:p w14:paraId="5D82C43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#InnerProgram AskForProgram()</w:t>
      </w:r>
    </w:p>
    <w:p w14:paraId="7CAF111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#void UseProgram(InnerProgram program)</w:t>
      </w:r>
    </w:p>
    <w:p w14:paraId="6330147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68D38F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class ProgramImporter{</w:t>
      </w:r>
    </w:p>
    <w:p w14:paraId="32CE8C7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codeFolderPath </w:t>
      </w:r>
    </w:p>
    <w:p w14:paraId="38EF379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-string importFromtxt(string fileName)</w:t>
      </w:r>
    </w:p>
    <w:p w14:paraId="4C34D348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-bool TryFindPath(string fileName, out StreamReader output)</w:t>
      </w:r>
    </w:p>
    <w:p w14:paraId="219A3DCF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+InnerProgram ImportProgram(string fileName)</w:t>
      </w:r>
    </w:p>
    <w:p w14:paraId="3542011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02FE55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class ExamplePrograms{</w:t>
      </w:r>
    </w:p>
    <w:p w14:paraId="087DC6E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+InnerProgram basic1</w:t>
      </w:r>
    </w:p>
    <w:p w14:paraId="5C4410F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lastRenderedPageBreak/>
        <w:t>            +InnerProgram basic2</w:t>
      </w:r>
    </w:p>
    <w:p w14:paraId="3A4AA78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+InnerProgram advanced1</w:t>
      </w:r>
    </w:p>
    <w:p w14:paraId="5D0A6FF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+InnerProgram advanced2</w:t>
      </w:r>
    </w:p>
    <w:p w14:paraId="747622D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+InnerProgram expert1</w:t>
      </w:r>
    </w:p>
    <w:p w14:paraId="73241A6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+InnerProgram expert2</w:t>
      </w:r>
    </w:p>
    <w:p w14:paraId="4B14C797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7739C94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EC092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0270A89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Application *-- ProgramImporter : 1 programImporter</w:t>
      </w:r>
    </w:p>
    <w:p w14:paraId="34CBF1A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Application *-- ExamplePrograms : 1 examplePrograms</w:t>
      </w:r>
    </w:p>
    <w:p w14:paraId="0F01686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DCAFCAD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0410E6F" w14:textId="17271DB0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MSO_P3_Forms:</w:t>
      </w:r>
    </w:p>
    <w:p w14:paraId="56DC7E8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</w:p>
    <w:p w14:paraId="63EED8C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5CFF656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Form1{</w:t>
      </w:r>
    </w:p>
    <w:p w14:paraId="4CE1AD6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08C54C5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40E60E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06A73ED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ControlSubset{</w:t>
      </w:r>
    </w:p>
    <w:p w14:paraId="592303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#Control.ControlCollection fullControlCollection</w:t>
      </w:r>
    </w:p>
    <w:p w14:paraId="2F5CF61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-IConnection&lt; Control&gt; items</w:t>
      </w:r>
    </w:p>
    <w:p w14:paraId="1C59FA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+void AddItem(Control item)</w:t>
      </w:r>
    </w:p>
    <w:p w14:paraId="42E107B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+void RemoveItem(Control item)</w:t>
      </w:r>
    </w:p>
    <w:p w14:paraId="4DF1DB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+void Clear()</w:t>
      </w:r>
    </w:p>
    <w:p w14:paraId="5279372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F44DD9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GridBase2D{</w:t>
      </w:r>
    </w:p>
    <w:p w14:paraId="5FF65D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+int2 posTopLeft, cellSize, cellCount;</w:t>
      </w:r>
    </w:p>
    <w:p w14:paraId="0968EC1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+int2 TransfWindowToCell(int2 windowPoint, out int2 relativeWindowPoint)</w:t>
      </w:r>
    </w:p>
    <w:p w14:paraId="1935FB6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46F9AD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32AD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FDEE1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&lt;&lt;partial&gt;&gt; Form1</w:t>
      </w:r>
    </w:p>
    <w:p w14:paraId="548D417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Form1.Mediator *-- Form1</w:t>
      </w:r>
    </w:p>
    <w:p w14:paraId="4A16723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GridBase2D : 1 worldGridBase</w:t>
      </w:r>
    </w:p>
    <w:p w14:paraId="5A29647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ControlSubset : 1 exerciseGridItems</w:t>
      </w:r>
    </w:p>
    <w:p w14:paraId="01007F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ControlSubset : 1 playerTraceItems</w:t>
      </w:r>
    </w:p>
    <w:p w14:paraId="19C1A0CC" w14:textId="77777777" w:rsidR="006F1B3B" w:rsidRPr="008749D5" w:rsidRDefault="006F1B3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1420AF0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9703148" w14:textId="1AB8EA9D" w:rsid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Dependencies </w:t>
      </w:r>
      <w:r w:rsidR="00FD740C">
        <w:rPr>
          <w:sz w:val="24"/>
          <w:szCs w:val="24"/>
          <w:lang w:val="en-GB"/>
        </w:rPr>
        <w:t>b</w:t>
      </w:r>
      <w:r>
        <w:rPr>
          <w:sz w:val="24"/>
          <w:szCs w:val="24"/>
          <w:lang w:val="en-GB"/>
        </w:rPr>
        <w:t>etween namespaces:</w:t>
      </w:r>
    </w:p>
    <w:p w14:paraId="14229F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classDiagram</w:t>
      </w:r>
    </w:p>
    <w:p w14:paraId="0F48C4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7593E83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</w:t>
      </w:r>
    </w:p>
    <w:p w14:paraId="4640C3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3DA080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517133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namesapce_GenericUI{</w:t>
      </w:r>
    </w:p>
    <w:p w14:paraId="7EBEC8F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IMediator</w:t>
      </w:r>
    </w:p>
    <w:p w14:paraId="783176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ProgramParser.BodyUnparser1</w:t>
      </w:r>
    </w:p>
    <w:p w14:paraId="1C8944B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ProgramParser</w:t>
      </w:r>
    </w:p>
    <w:p w14:paraId="591D91B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UI1</w:t>
      </w:r>
    </w:p>
    <w:p w14:paraId="5E6C22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IOutputLanguage</w:t>
      </w:r>
    </w:p>
    <w:p w14:paraId="756131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CC3D42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namespace_Applic{</w:t>
      </w:r>
    </w:p>
    <w:p w14:paraId="6FAE3A8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ExamplePrograms</w:t>
      </w:r>
    </w:p>
    <w:p w14:paraId="0A08118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ProgramImporter</w:t>
      </w:r>
    </w:p>
    <w:p w14:paraId="729542C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Application</w:t>
      </w:r>
    </w:p>
    <w:p w14:paraId="632FCB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3B9418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class InnerProgram{</w:t>
      </w:r>
    </w:p>
    <w:p w14:paraId="3B6F973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+WorldState Execute()</w:t>
      </w:r>
    </w:p>
    <w:p w14:paraId="4307F26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+ProgramMetrics GetMetrics()</w:t>
      </w:r>
    </w:p>
    <w:p w14:paraId="22EBAE8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lastRenderedPageBreak/>
        <w:t>        +T FoldCommands&lt; T,C&gt;(ICommand.IAlgebra&lt;T,C&gt; algebra)</w:t>
      </w:r>
    </w:p>
    <w:p w14:paraId="4692C7E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080BF3D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namesapce_Commands{</w:t>
      </w:r>
    </w:p>
    <w:p w14:paraId="4D9629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ICommand</w:t>
      </w:r>
    </w:p>
    <w:p w14:paraId="14C09F9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ICommand.IAlgebra</w:t>
      </w:r>
    </w:p>
    <w:p w14:paraId="3CB6CE3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Body.Builder</w:t>
      </w:r>
    </w:p>
    <w:p w14:paraId="4C1167C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ICondition</w:t>
      </w:r>
    </w:p>
    <w:p w14:paraId="52C6EA5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341852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ProgramMetrics</w:t>
      </w:r>
    </w:p>
    <w:p w14:paraId="241C75F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2E5E60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namespace_World{</w:t>
      </w:r>
    </w:p>
    <w:p w14:paraId="78B5C8C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ActualWorld</w:t>
      </w:r>
    </w:p>
    <w:p w14:paraId="70E50D8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PlayerState</w:t>
      </w:r>
    </w:p>
    <w:p w14:paraId="1E43EE2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WorldState</w:t>
      </w:r>
    </w:p>
    <w:p w14:paraId="2F13EB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A2BCFA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6DCABD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Dir4</w:t>
      </w:r>
    </w:p>
    <w:p w14:paraId="15D28E9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9B4F81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9F78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MSO_P3_Forms</w:t>
      </w:r>
    </w:p>
    <w:p w14:paraId="06E8667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UI1</w:t>
      </w:r>
    </w:p>
    <w:p w14:paraId="1CB0DC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Form1.Mediator ..|&gt; IMediator</w:t>
      </w:r>
    </w:p>
    <w:p w14:paraId="480A9C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A35687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GenericUI</w:t>
      </w:r>
    </w:p>
    <w:p w14:paraId="4DF616F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IOutputLanguage ..&gt; InnerProgram : uses</w:t>
      </w:r>
    </w:p>
    <w:p w14:paraId="74DBEB3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IOutputLanguage ..&gt; WorldState : uses</w:t>
      </w:r>
    </w:p>
    <w:p w14:paraId="33DC06A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UI1 *-- ExamplePrograms : 1 examplePrograms</w:t>
      </w:r>
    </w:p>
    <w:p w14:paraId="1AF92FB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UI1 ..&gt; InnerProgram : ClickRun uses</w:t>
      </w:r>
    </w:p>
    <w:p w14:paraId="64A8EF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UI1 ..&gt; WorldState : ClickRun uses</w:t>
      </w:r>
    </w:p>
    <w:p w14:paraId="40008C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ProgramParser ..&gt; Body.Builder : creates</w:t>
      </w:r>
    </w:p>
    <w:p w14:paraId="702A62D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ProgramParser.BodyUnparser1 ..|&gt; ICommand.IAlgebra</w:t>
      </w:r>
    </w:p>
    <w:p w14:paraId="251DD1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</w:p>
    <w:p w14:paraId="03EDAE4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Applic</w:t>
      </w:r>
    </w:p>
    <w:p w14:paraId="504447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Application ..&gt; ProgramMetrics : uses</w:t>
      </w:r>
    </w:p>
    <w:p w14:paraId="6665412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IOutputLanguage &lt;-- Application : 1 outputLanguage</w:t>
      </w:r>
    </w:p>
    <w:p w14:paraId="5580D00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ProgramParser &lt;.. ProgramImporter : uses</w:t>
      </w:r>
    </w:p>
    <w:p w14:paraId="49B88C9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ProgramImporter ..&gt; InnerProgram : creates</w:t>
      </w:r>
    </w:p>
    <w:p w14:paraId="47F6F2C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ExamplePrograms ..&gt; Body.Builder : creates</w:t>
      </w:r>
    </w:p>
    <w:p w14:paraId="67CC4E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ExamplePrograms --&gt; InnerProgram</w:t>
      </w:r>
    </w:p>
    <w:p w14:paraId="23FDA2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45E937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Commands</w:t>
      </w:r>
    </w:p>
    <w:p w14:paraId="4B4B19A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ICommand ..&gt; ActualWorld : affects</w:t>
      </w:r>
    </w:p>
    <w:p w14:paraId="1B2355E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5A3A15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InnerProgram</w:t>
      </w:r>
    </w:p>
    <w:p w14:paraId="61723ED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InnerProgram --&gt; Body : 1 commands</w:t>
      </w:r>
    </w:p>
    <w:p w14:paraId="76E1473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InnerProgram --&gt; ActualWorld : 1 startWorld</w:t>
      </w:r>
    </w:p>
    <w:p w14:paraId="3B771BD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InnerProgram ..&gt; WorldState : creates</w:t>
      </w:r>
    </w:p>
    <w:p w14:paraId="637507B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BB5B8D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r w:rsidRPr="008749D5">
        <w:rPr>
          <w:color w:val="0B769F" w:themeColor="accent4" w:themeShade="BF"/>
          <w:sz w:val="20"/>
          <w:szCs w:val="20"/>
        </w:rPr>
        <w:t>%%from Geometry2D</w:t>
      </w:r>
    </w:p>
    <w:p w14:paraId="258012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</w:rPr>
        <w:t>    PlayerState &lt;-- Dir4</w:t>
      </w:r>
    </w:p>
    <w:p w14:paraId="3D5C2E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</w:p>
    <w:p w14:paraId="7B2FFC96" w14:textId="3CF1C9D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30C72F7" w14:textId="18B65A60" w:rsidR="002456BF" w:rsidRPr="00B233B2" w:rsidRDefault="00AD67AC" w:rsidP="002456BF">
      <w:pPr>
        <w:pStyle w:val="Geenafstand"/>
        <w:rPr>
          <w:sz w:val="20"/>
          <w:szCs w:val="20"/>
          <w:lang w:val="en-GB"/>
        </w:rPr>
      </w:pPr>
      <w:r w:rsidRPr="00B233B2">
        <w:rPr>
          <w:color w:val="0B769F" w:themeColor="accent4" w:themeShade="BF"/>
          <w:sz w:val="20"/>
          <w:szCs w:val="20"/>
          <w:lang w:val="en-GB"/>
        </w:rPr>
        <w:br w:type="column"/>
      </w:r>
    </w:p>
    <w:p w14:paraId="3B1BE602" w14:textId="77777777" w:rsidR="00460C69" w:rsidRDefault="00460C69" w:rsidP="002456BF">
      <w:pPr>
        <w:pStyle w:val="Geenafstand"/>
        <w:rPr>
          <w:lang w:val="en-GB"/>
        </w:rPr>
      </w:pPr>
    </w:p>
    <w:p w14:paraId="53A38C3C" w14:textId="4447BC54" w:rsidR="00575D01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Design patterns:</w:t>
      </w:r>
    </w:p>
    <w:p w14:paraId="7EE6163F" w14:textId="231A2AFD" w:rsidR="00F52B87" w:rsidRDefault="00161E74" w:rsidP="00F52B87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We use a mediator to connect our model’s representation of the UI to the Form’s actual UI elements. This way, it’s easy to replace the form by, for example, a web interface. </w:t>
      </w:r>
    </w:p>
    <w:p w14:paraId="0F44EA2D" w14:textId="46FF2EC1" w:rsidR="00575D01" w:rsidRDefault="00CC0BCA" w:rsidP="00F52B87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ICommand</w:t>
      </w:r>
      <w:r w:rsidR="001A1679">
        <w:rPr>
          <w:lang w:val="en-GB"/>
        </w:rPr>
        <w:t xml:space="preserve"> and ICondition</w:t>
      </w:r>
      <w:r>
        <w:rPr>
          <w:lang w:val="en-GB"/>
        </w:rPr>
        <w:t xml:space="preserve"> use a fold and algebra. This is a pattern taught in the course ‘languages and compilers’.</w:t>
      </w:r>
      <w:r w:rsidR="00823982">
        <w:rPr>
          <w:lang w:val="en-GB"/>
        </w:rPr>
        <w:t xml:space="preserve"> It was not taught in this course, but</w:t>
      </w:r>
      <w:r>
        <w:rPr>
          <w:lang w:val="en-GB"/>
        </w:rPr>
        <w:t xml:space="preserve"> </w:t>
      </w:r>
      <w:r w:rsidR="00823982">
        <w:rPr>
          <w:lang w:val="en-GB"/>
        </w:rPr>
        <w:t>m</w:t>
      </w:r>
      <w:r>
        <w:rPr>
          <w:lang w:val="en-GB"/>
        </w:rPr>
        <w:t>aybe it</w:t>
      </w:r>
      <w:r w:rsidR="00823982">
        <w:rPr>
          <w:lang w:val="en-GB"/>
        </w:rPr>
        <w:t>’s</w:t>
      </w:r>
      <w:r>
        <w:rPr>
          <w:lang w:val="en-GB"/>
        </w:rPr>
        <w:t xml:space="preserve"> </w:t>
      </w:r>
      <w:r w:rsidR="00823982">
        <w:rPr>
          <w:lang w:val="en-GB"/>
        </w:rPr>
        <w:t>still worth mentioning</w:t>
      </w:r>
      <w:r w:rsidR="00801519">
        <w:rPr>
          <w:lang w:val="en-GB"/>
        </w:rPr>
        <w:t xml:space="preserve"> here</w:t>
      </w:r>
      <w:r>
        <w:rPr>
          <w:lang w:val="en-GB"/>
        </w:rPr>
        <w:t>.</w:t>
      </w:r>
    </w:p>
    <w:p w14:paraId="35ECA2B3" w14:textId="77777777" w:rsidR="00A33E51" w:rsidRDefault="00A33E51" w:rsidP="00A33E51">
      <w:pPr>
        <w:pStyle w:val="Geenafstand"/>
        <w:rPr>
          <w:lang w:val="en-GB"/>
        </w:rPr>
      </w:pPr>
    </w:p>
    <w:p w14:paraId="34D8B362" w14:textId="12D0D846" w:rsidR="00D86F8D" w:rsidRDefault="00A33E51" w:rsidP="00A33E51">
      <w:pPr>
        <w:pStyle w:val="Geenafstand"/>
        <w:rPr>
          <w:lang w:val="en-GB"/>
        </w:rPr>
      </w:pPr>
      <w:r>
        <w:rPr>
          <w:lang w:val="en-GB"/>
        </w:rPr>
        <w:t>Deviations from practical 2 design:</w:t>
      </w:r>
    </w:p>
    <w:p w14:paraId="75A97791" w14:textId="74559475" w:rsidR="00D86F8D" w:rsidRDefault="00D86F8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See ‘Refactoring examples’ in part 2</w:t>
      </w:r>
      <w:r w:rsidR="00341E42">
        <w:rPr>
          <w:lang w:val="en-GB"/>
        </w:rPr>
        <w:t xml:space="preserve"> for some </w:t>
      </w:r>
      <w:r w:rsidR="00496F52">
        <w:rPr>
          <w:lang w:val="en-GB"/>
        </w:rPr>
        <w:t>of the</w:t>
      </w:r>
      <w:r w:rsidR="00835D51">
        <w:rPr>
          <w:lang w:val="en-GB"/>
        </w:rPr>
        <w:t>se</w:t>
      </w:r>
      <w:r w:rsidR="00496F52">
        <w:rPr>
          <w:lang w:val="en-GB"/>
        </w:rPr>
        <w:t xml:space="preserve"> </w:t>
      </w:r>
      <w:r w:rsidR="00341E42">
        <w:rPr>
          <w:lang w:val="en-GB"/>
        </w:rPr>
        <w:t>deviations.</w:t>
      </w:r>
    </w:p>
    <w:p w14:paraId="4985D45D" w14:textId="127A3755" w:rsidR="00A33E51" w:rsidRDefault="00E87A33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Extracted abstract class ‘Bodied’ from the repeat-command, because there are now multiple command types that use a body in a similar way.</w:t>
      </w:r>
    </w:p>
    <w:p w14:paraId="36844DFE" w14:textId="7DB75BF1" w:rsidR="00E87A33" w:rsidRDefault="00EB64D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Program metrics are not computed inside the ICommand-realizations anymore, because it weakened cohesion.</w:t>
      </w:r>
    </w:p>
    <w:p w14:paraId="36635D05" w14:textId="77777777" w:rsidR="00A33E51" w:rsidRPr="00F52B87" w:rsidRDefault="00A33E51" w:rsidP="00A33E51">
      <w:pPr>
        <w:pStyle w:val="Geenafstand"/>
        <w:rPr>
          <w:lang w:val="en-GB"/>
        </w:rPr>
      </w:pPr>
    </w:p>
    <w:p w14:paraId="0B0066C9" w14:textId="77777777" w:rsid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2 Implementation and code quality</w:t>
      </w:r>
    </w:p>
    <w:p w14:paraId="7773B4CC" w14:textId="1532455C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Measures taken</w:t>
      </w:r>
      <w:r w:rsidRPr="002456BF">
        <w:rPr>
          <w:lang w:val="en-GB"/>
        </w:rPr>
        <w:t>:</w:t>
      </w:r>
    </w:p>
    <w:p w14:paraId="2CEBF018" w14:textId="77777777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41698A7C" w14:textId="37E46415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Refactoring examples</w:t>
      </w:r>
      <w:r w:rsidRPr="002456BF">
        <w:rPr>
          <w:lang w:val="en-GB"/>
        </w:rPr>
        <w:t>:</w:t>
      </w:r>
    </w:p>
    <w:p w14:paraId="6660CCBB" w14:textId="735DBCF6" w:rsidR="00046B7C" w:rsidRDefault="00046B7C" w:rsidP="0082398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class Bodied. </w:t>
      </w:r>
      <w:r w:rsidR="00C16259">
        <w:rPr>
          <w:lang w:val="en-GB"/>
        </w:rPr>
        <w:t>…</w:t>
      </w:r>
    </w:p>
    <w:p w14:paraId="29FF1011" w14:textId="71C9D00D" w:rsidR="00AD192D" w:rsidRDefault="00121A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Extracted the ProgramParser-class fr</w:t>
      </w:r>
      <w:r w:rsidR="006916B4">
        <w:rPr>
          <w:lang w:val="en-GB"/>
        </w:rPr>
        <w:t>om</w:t>
      </w:r>
      <w:r>
        <w:rPr>
          <w:lang w:val="en-GB"/>
        </w:rPr>
        <w:t xml:space="preserve"> ProgramImporter and split its parse-function</w:t>
      </w:r>
      <w:r w:rsidR="00AD192D">
        <w:rPr>
          <w:lang w:val="en-GB"/>
        </w:rPr>
        <w:t xml:space="preserve"> into multiple </w:t>
      </w:r>
      <w:r>
        <w:rPr>
          <w:lang w:val="en-GB"/>
        </w:rPr>
        <w:t>parse-</w:t>
      </w:r>
      <w:r w:rsidR="00853969">
        <w:rPr>
          <w:lang w:val="en-GB"/>
        </w:rPr>
        <w:t>functions</w:t>
      </w:r>
      <w:r>
        <w:rPr>
          <w:lang w:val="en-GB"/>
        </w:rPr>
        <w:t>, one for each command-type,</w:t>
      </w:r>
      <w:r w:rsidR="00AD192D">
        <w:rPr>
          <w:lang w:val="en-GB"/>
        </w:rPr>
        <w:t xml:space="preserve"> for higher cohesion.</w:t>
      </w:r>
    </w:p>
    <w:p w14:paraId="083405E3" w14:textId="71AEFB85" w:rsidR="000A6460" w:rsidRDefault="000A6460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Created IOutputLanguage, so the programmer has more freedom in where and how to display textual output.</w:t>
      </w:r>
      <w:r w:rsidR="00DE4E10">
        <w:rPr>
          <w:lang w:val="en-GB"/>
        </w:rPr>
        <w:t xml:space="preserve"> It no longer needs to be by the console, and it no longer needs to use the exact sentence structure that used to be hard-coded in the old methods.</w:t>
      </w:r>
    </w:p>
    <w:p w14:paraId="3CB9ECF2" w14:textId="3991BDCD" w:rsidR="00085DDC" w:rsidRPr="002456BF" w:rsidRDefault="00085DDC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After commit </w:t>
      </w:r>
      <w:r w:rsidRPr="00085DDC">
        <w:rPr>
          <w:lang w:val="en-GB"/>
        </w:rPr>
        <w:t>301cc4eab06f94067a991b4dc1863c0cbf439bc9</w:t>
      </w:r>
      <w:r>
        <w:rPr>
          <w:lang w:val="en-GB"/>
        </w:rPr>
        <w:t>, at 5-11-2025, created class CommandWords to ‘extract variables’ in ProgramParser. The goal of this was to use the same words in the html-unparser without getting too much code repetition.</w:t>
      </w:r>
    </w:p>
    <w:p w14:paraId="5A76DF9D" w14:textId="2921A9BD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Changes inspired by metrics</w:t>
      </w:r>
      <w:r w:rsidRPr="002456BF">
        <w:rPr>
          <w:lang w:val="en-GB"/>
        </w:rPr>
        <w:t>:</w:t>
      </w:r>
    </w:p>
    <w:p w14:paraId="64CDACC2" w14:textId="0049BE50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3E3534CE" w14:textId="77777777" w:rsidR="003E058D" w:rsidRPr="002C23E9" w:rsidRDefault="003E058D" w:rsidP="003E058D">
      <w:pPr>
        <w:pStyle w:val="Geenafstand"/>
        <w:rPr>
          <w:lang w:val="en-GB"/>
        </w:rPr>
      </w:pPr>
    </w:p>
    <w:p w14:paraId="7D61480E" w14:textId="51281D7F" w:rsidR="002456BF" w:rsidRP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3 Evaluation</w:t>
      </w:r>
    </w:p>
    <w:p w14:paraId="0599FED0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Likely future changes:</w:t>
      </w:r>
    </w:p>
    <w:p w14:paraId="6ED8DFD1" w14:textId="295E9815" w:rsidR="002456BF" w:rsidRPr="002456BF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110F410D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High cohesion:</w:t>
      </w:r>
    </w:p>
    <w:p w14:paraId="18A3EEF4" w14:textId="01F3D6CF" w:rsidR="002456BF" w:rsidRDefault="002C23E9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2DE0C35D" w14:textId="12B008EC" w:rsidR="006C3E6B" w:rsidRPr="002456BF" w:rsidRDefault="006C3E6B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See our ProgramParser-explanation in part 2</w:t>
      </w:r>
      <w:r w:rsidR="00B47DAE">
        <w:rPr>
          <w:lang w:val="en-GB"/>
        </w:rPr>
        <w:t>, refactoring examples</w:t>
      </w:r>
      <w:r>
        <w:rPr>
          <w:lang w:val="en-GB"/>
        </w:rPr>
        <w:t>.</w:t>
      </w:r>
    </w:p>
    <w:p w14:paraId="7EECB3EF" w14:textId="0CE7F507" w:rsidR="00840E18" w:rsidRPr="002456BF" w:rsidRDefault="00840E18" w:rsidP="00840E18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ICommand now has method Fold, so not</w:t>
      </w:r>
      <w:r w:rsidR="004D7296">
        <w:rPr>
          <w:lang w:val="en-GB"/>
        </w:rPr>
        <w:t xml:space="preserve"> every</w:t>
      </w:r>
      <w:r>
        <w:rPr>
          <w:lang w:val="en-GB"/>
        </w:rPr>
        <w:t xml:space="preserve"> method that needs to distinguish between different types of ICommand-realizations needs to be inside ICommand anymore. Otherwise, ICommand could get</w:t>
      </w:r>
      <w:r w:rsidR="00380160">
        <w:rPr>
          <w:lang w:val="en-GB"/>
        </w:rPr>
        <w:t xml:space="preserve"> too</w:t>
      </w:r>
      <w:r>
        <w:rPr>
          <w:lang w:val="en-GB"/>
        </w:rPr>
        <w:t xml:space="preserve"> many </w:t>
      </w:r>
      <w:r w:rsidR="005F5BBE">
        <w:rPr>
          <w:lang w:val="en-GB"/>
        </w:rPr>
        <w:t>different</w:t>
      </w:r>
      <w:r w:rsidR="00380160">
        <w:rPr>
          <w:lang w:val="en-GB"/>
        </w:rPr>
        <w:t xml:space="preserve"> responsibilities.</w:t>
      </w:r>
    </w:p>
    <w:p w14:paraId="6412CCFF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Low coupling:</w:t>
      </w:r>
    </w:p>
    <w:p w14:paraId="0594542E" w14:textId="7B38836C" w:rsidR="002456BF" w:rsidRDefault="008749D5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UI1.IMediator . </w:t>
      </w:r>
      <w:r w:rsidR="009407B8">
        <w:rPr>
          <w:lang w:val="en-GB"/>
        </w:rPr>
        <w:t xml:space="preserve">Every action of every UI-element in the form is directly connected to a method of class UI1, so </w:t>
      </w:r>
      <w:r w:rsidR="002456BF" w:rsidRPr="002456BF">
        <w:rPr>
          <w:lang w:val="en-GB"/>
        </w:rPr>
        <w:t xml:space="preserve"> </w:t>
      </w:r>
      <w:r w:rsidR="009407B8">
        <w:rPr>
          <w:lang w:val="en-GB"/>
        </w:rPr>
        <w:t xml:space="preserve">our model </w:t>
      </w:r>
      <w:r w:rsidR="00577471">
        <w:rPr>
          <w:lang w:val="en-GB"/>
        </w:rPr>
        <w:t xml:space="preserve">can </w:t>
      </w:r>
      <w:r w:rsidR="009407B8">
        <w:rPr>
          <w:lang w:val="en-GB"/>
        </w:rPr>
        <w:t>handle basically every somewhat complex responsibility. This makes it easy to replace the form with an</w:t>
      </w:r>
      <w:r w:rsidR="003A16DF">
        <w:rPr>
          <w:lang w:val="en-GB"/>
        </w:rPr>
        <w:t xml:space="preserve">y </w:t>
      </w:r>
      <w:r w:rsidR="009407B8">
        <w:rPr>
          <w:lang w:val="en-GB"/>
        </w:rPr>
        <w:t>other type of UI, as long as that other UI has similar elements.</w:t>
      </w:r>
    </w:p>
    <w:p w14:paraId="697B2D24" w14:textId="1303414C" w:rsidR="00840E18" w:rsidRPr="00840E18" w:rsidRDefault="00840E18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09D56CEB" w14:textId="1E1B6118" w:rsidR="00AC3695" w:rsidRDefault="002456BF" w:rsidP="002456BF">
      <w:pPr>
        <w:pStyle w:val="Kop1"/>
        <w:jc w:val="center"/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</w:pPr>
      <w:r w:rsidRPr="009B2A80">
        <w:rPr>
          <w:b/>
          <w:bCs/>
          <w:lang w:val="en-GB"/>
        </w:rPr>
        <w:lastRenderedPageBreak/>
        <w:t xml:space="preserve">Part 4 </w:t>
      </w:r>
      <w:r w:rsidR="0092424C">
        <w:rPr>
          <w:b/>
          <w:bCs/>
          <w:lang w:val="en-GB"/>
        </w:rPr>
        <w:t>Testing</w:t>
      </w:r>
      <w:r w:rsidR="00AC3695" w:rsidRPr="00AC3695"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t xml:space="preserve"> </w:t>
      </w:r>
    </w:p>
    <w:p w14:paraId="712C2606" w14:textId="4D750C18" w:rsidR="00C632A2" w:rsidRDefault="00C632A2" w:rsidP="00C632A2">
      <w:pPr>
        <w:pStyle w:val="Geenafstand"/>
        <w:rPr>
          <w:lang w:val="en-GB"/>
        </w:rPr>
      </w:pPr>
      <w:r w:rsidRPr="002456BF">
        <w:rPr>
          <w:lang w:val="en-GB"/>
        </w:rPr>
        <w:t>T</w:t>
      </w:r>
      <w:r>
        <w:rPr>
          <w:lang w:val="en-GB"/>
        </w:rPr>
        <w:t>est fails + reasons:</w:t>
      </w:r>
    </w:p>
    <w:p w14:paraId="0E5FE5EB" w14:textId="1963C340" w:rsidR="00C632A2" w:rsidRDefault="00694959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Performed tests at 4-11-2025, </w:t>
      </w:r>
      <w:r w:rsidR="00C87233">
        <w:rPr>
          <w:lang w:val="en-GB"/>
        </w:rPr>
        <w:t>after</w:t>
      </w:r>
      <w:r>
        <w:rPr>
          <w:lang w:val="en-GB"/>
        </w:rPr>
        <w:t xml:space="preserve"> commit </w:t>
      </w:r>
      <w:r w:rsidR="00C87233" w:rsidRPr="00C87233">
        <w:rPr>
          <w:lang w:val="en-GB"/>
        </w:rPr>
        <w:t>07d85a3a130b862bdacb9d74004ddee816c12547</w:t>
      </w:r>
      <w:r>
        <w:rPr>
          <w:lang w:val="en-GB"/>
        </w:rPr>
        <w:t>. All tests passed.</w:t>
      </w:r>
    </w:p>
    <w:p w14:paraId="27907626" w14:textId="51CC44AB" w:rsidR="00830E33" w:rsidRDefault="002E5476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Performed tests at 5-11-2025, after commit </w:t>
      </w:r>
      <w:r w:rsidRPr="00085DDC">
        <w:rPr>
          <w:lang w:val="en-GB"/>
        </w:rPr>
        <w:t>301cc4eab06f94067a991b4dc1863c0cbf439bc9</w:t>
      </w:r>
      <w:r>
        <w:rPr>
          <w:lang w:val="en-GB"/>
        </w:rPr>
        <w:t xml:space="preserve">. There </w:t>
      </w:r>
      <w:r w:rsidR="00DC72D0">
        <w:rPr>
          <w:lang w:val="en-GB"/>
        </w:rPr>
        <w:t>were</w:t>
      </w:r>
      <w:r>
        <w:rPr>
          <w:lang w:val="en-GB"/>
        </w:rPr>
        <w:t xml:space="preserve"> test fail</w:t>
      </w:r>
      <w:r w:rsidR="00DC72D0">
        <w:rPr>
          <w:lang w:val="en-GB"/>
        </w:rPr>
        <w:t>s</w:t>
      </w:r>
      <w:r>
        <w:rPr>
          <w:lang w:val="en-GB"/>
        </w:rPr>
        <w:t xml:space="preserve"> in </w:t>
      </w:r>
      <w:r w:rsidR="00D37C43" w:rsidRPr="00802B55">
        <w:rPr>
          <w:lang w:val="en-GB"/>
        </w:rPr>
        <w:t>ProgramUnparseHTML_Tests</w:t>
      </w:r>
      <w:r w:rsidR="00D37C43" w:rsidRPr="00802B55">
        <w:rPr>
          <w:lang w:val="en-GB"/>
        </w:rPr>
        <w:t xml:space="preserve">. </w:t>
      </w:r>
      <w:r w:rsidR="00DC72D0">
        <w:rPr>
          <w:lang w:val="en-GB"/>
        </w:rPr>
        <w:t xml:space="preserve">They had two causes, both in </w:t>
      </w:r>
      <w:r w:rsidR="00DC72D0" w:rsidRPr="00802B55">
        <w:rPr>
          <w:lang w:val="en-GB"/>
        </w:rPr>
        <w:t>ProgramParserHTML.BodyUnparser1</w:t>
      </w:r>
      <w:r w:rsidR="00DC72D0">
        <w:rPr>
          <w:lang w:val="en-GB"/>
        </w:rPr>
        <w:t>. The first cause I found was that in FoldTurn, I forgot to use the method Command, so the text wasn’t surrounded by the necessary marks. Fixing this satisfied one of the tests. The second problem</w:t>
      </w:r>
      <w:r w:rsidR="00802B55">
        <w:rPr>
          <w:lang w:val="en-GB"/>
        </w:rPr>
        <w:t xml:space="preserve"> was that CommandWithBody used Command in a wrong way, putting quotation marks around the whole item. </w:t>
      </w:r>
      <w:r w:rsidR="00F933AE">
        <w:rPr>
          <w:lang w:val="en-GB"/>
        </w:rPr>
        <w:t xml:space="preserve">We fixed </w:t>
      </w:r>
      <w:r w:rsidR="00DC72D0">
        <w:rPr>
          <w:lang w:val="en-GB"/>
        </w:rPr>
        <w:t>all this</w:t>
      </w:r>
      <w:r w:rsidR="00F933AE">
        <w:rPr>
          <w:lang w:val="en-GB"/>
        </w:rPr>
        <w:t xml:space="preserve"> before the next commit.</w:t>
      </w:r>
    </w:p>
    <w:p w14:paraId="5B804611" w14:textId="37434F4D" w:rsidR="00F933AE" w:rsidRDefault="00F933AE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6760A778" w14:textId="77777777" w:rsidR="00C87233" w:rsidRDefault="00C87233" w:rsidP="00C87233">
      <w:pPr>
        <w:pStyle w:val="Geenafstand"/>
        <w:ind w:left="180"/>
        <w:rPr>
          <w:lang w:val="en-GB"/>
        </w:rPr>
      </w:pPr>
    </w:p>
    <w:p w14:paraId="007648C8" w14:textId="0BBDCF96" w:rsidR="007235D9" w:rsidRDefault="007235D9" w:rsidP="007235D9">
      <w:pPr>
        <w:pStyle w:val="Geenafstand"/>
        <w:ind w:left="180"/>
        <w:rPr>
          <w:lang w:val="en-GB"/>
        </w:rPr>
      </w:pPr>
      <w:r>
        <w:rPr>
          <w:lang w:val="en-GB"/>
        </w:rPr>
        <w:t>Brief reflection:</w:t>
      </w:r>
    </w:p>
    <w:p w14:paraId="79A76597" w14:textId="6C0A44ED" w:rsidR="007235D9" w:rsidRDefault="007235D9" w:rsidP="007235D9">
      <w:pPr>
        <w:pStyle w:val="Geenafstand"/>
        <w:ind w:left="708"/>
        <w:rPr>
          <w:lang w:val="en-GB"/>
        </w:rPr>
      </w:pPr>
      <w:r>
        <w:rPr>
          <w:lang w:val="en-GB"/>
        </w:rPr>
        <w:t>…</w:t>
      </w:r>
    </w:p>
    <w:p w14:paraId="188E84DC" w14:textId="77777777" w:rsidR="003E058D" w:rsidRPr="00C632A2" w:rsidRDefault="003E058D" w:rsidP="003E058D">
      <w:pPr>
        <w:pStyle w:val="Geenafstand"/>
        <w:rPr>
          <w:lang w:val="en-GB"/>
        </w:rPr>
      </w:pPr>
    </w:p>
    <w:p w14:paraId="266E2747" w14:textId="6B3FCE2C" w:rsidR="002456BF" w:rsidRPr="00AC3695" w:rsidRDefault="00AC3695" w:rsidP="002456BF">
      <w:pPr>
        <w:pStyle w:val="Kop1"/>
        <w:jc w:val="center"/>
        <w:rPr>
          <w:b/>
          <w:bCs/>
          <w:lang w:val="en-GB"/>
        </w:rPr>
      </w:pPr>
      <w:r w:rsidRPr="00AC3695">
        <w:rPr>
          <w:b/>
          <w:bCs/>
          <w:lang w:val="en-GB"/>
        </w:rPr>
        <w:t>Part 5 Work distribution &amp; retrospective</w:t>
      </w:r>
    </w:p>
    <w:p w14:paraId="4E89F802" w14:textId="51F5A0DB" w:rsidR="00BA6266" w:rsidRDefault="00BA6266" w:rsidP="002456BF">
      <w:pPr>
        <w:pStyle w:val="Geenafstand"/>
        <w:rPr>
          <w:lang w:val="en-GB"/>
        </w:rPr>
      </w:pPr>
      <w:r>
        <w:rPr>
          <w:lang w:val="en-GB"/>
        </w:rPr>
        <w:t xml:space="preserve">Github repository: </w:t>
      </w:r>
      <w:hyperlink r:id="rId7" w:history="1">
        <w:r w:rsidRPr="00BA6266">
          <w:rPr>
            <w:rStyle w:val="Hyperlink"/>
            <w:lang w:val="en-GB"/>
          </w:rPr>
          <w:t>eyelend/MSO_Practical_2025</w:t>
        </w:r>
      </w:hyperlink>
    </w:p>
    <w:p w14:paraId="70EA893B" w14:textId="77777777" w:rsidR="00916318" w:rsidRDefault="00916318" w:rsidP="002456BF">
      <w:pPr>
        <w:pStyle w:val="Geenafstand"/>
        <w:rPr>
          <w:lang w:val="en-GB"/>
        </w:rPr>
      </w:pPr>
    </w:p>
    <w:p w14:paraId="6AE59BF8" w14:textId="372982C1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Task distribution:</w:t>
      </w:r>
    </w:p>
    <w:p w14:paraId="059D5662" w14:textId="34DA1EF4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1: </w:t>
      </w:r>
      <w:r w:rsidR="00AC3695">
        <w:rPr>
          <w:lang w:val="en-GB"/>
        </w:rPr>
        <w:t>…</w:t>
      </w:r>
    </w:p>
    <w:p w14:paraId="0007A6A0" w14:textId="670FF188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2: </w:t>
      </w:r>
      <w:r w:rsidR="00AC3695">
        <w:rPr>
          <w:lang w:val="en-GB"/>
        </w:rPr>
        <w:t>…</w:t>
      </w:r>
    </w:p>
    <w:p w14:paraId="73B63DA1" w14:textId="7042D4F6" w:rsidR="002456BF" w:rsidRPr="002456BF" w:rsidRDefault="002456BF" w:rsidP="00AC3695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3: </w:t>
      </w:r>
      <w:r w:rsidR="00AC3695">
        <w:rPr>
          <w:lang w:val="en-GB"/>
        </w:rPr>
        <w:t>..</w:t>
      </w:r>
      <w:r w:rsidR="0096645B">
        <w:rPr>
          <w:lang w:val="en-GB"/>
        </w:rPr>
        <w:t>.</w:t>
      </w:r>
    </w:p>
    <w:p w14:paraId="316745CC" w14:textId="7539C3F5" w:rsidR="002456BF" w:rsidRPr="009B2A80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</w:t>
      </w:r>
      <w:r w:rsidRPr="009B2A80">
        <w:rPr>
          <w:lang w:val="en-GB"/>
        </w:rPr>
        <w:t xml:space="preserve">Part 4: </w:t>
      </w:r>
      <w:r w:rsidR="00AC3695">
        <w:rPr>
          <w:lang w:val="en-GB"/>
        </w:rPr>
        <w:t>…</w:t>
      </w:r>
    </w:p>
    <w:p w14:paraId="458E4C09" w14:textId="77777777" w:rsidR="00C37251" w:rsidRPr="009B2A80" w:rsidRDefault="00C37251" w:rsidP="002456BF">
      <w:pPr>
        <w:pStyle w:val="Geenafstand"/>
        <w:rPr>
          <w:lang w:val="en-GB"/>
        </w:rPr>
      </w:pPr>
    </w:p>
    <w:p w14:paraId="6BB21F0C" w14:textId="77777777" w:rsidR="00C37251" w:rsidRPr="009B2A80" w:rsidRDefault="00C37251" w:rsidP="002456BF">
      <w:pPr>
        <w:pStyle w:val="Geenafstand"/>
        <w:rPr>
          <w:lang w:val="en-GB"/>
        </w:rPr>
      </w:pPr>
    </w:p>
    <w:p w14:paraId="61ED63C5" w14:textId="29F0F78B" w:rsidR="002456BF" w:rsidRPr="009B2A80" w:rsidRDefault="00C37251" w:rsidP="002456BF">
      <w:pPr>
        <w:pStyle w:val="Geenafstand"/>
        <w:rPr>
          <w:lang w:val="en-GB"/>
        </w:rPr>
      </w:pPr>
      <w:r w:rsidRPr="009B2A80">
        <w:rPr>
          <w:lang w:val="en-GB"/>
        </w:rPr>
        <w:t xml:space="preserve">What went well: </w:t>
      </w:r>
    </w:p>
    <w:p w14:paraId="1218EC8A" w14:textId="13D11114" w:rsidR="00C37251" w:rsidRPr="009B2A80" w:rsidRDefault="00C37251" w:rsidP="00C37251">
      <w:pPr>
        <w:pStyle w:val="Geenafstand"/>
        <w:rPr>
          <w:lang w:val="en-GB"/>
        </w:rPr>
      </w:pPr>
      <w:r w:rsidRPr="009B2A80"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26C8C5D5" w14:textId="77777777" w:rsidR="00C37251" w:rsidRPr="009B2A80" w:rsidRDefault="00C37251" w:rsidP="002456BF">
      <w:pPr>
        <w:pStyle w:val="Geenafstand"/>
        <w:rPr>
          <w:lang w:val="en-GB"/>
        </w:rPr>
      </w:pPr>
    </w:p>
    <w:p w14:paraId="45A50B4B" w14:textId="566CE097" w:rsidR="00C37251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>What could have been b</w:t>
      </w:r>
      <w:r>
        <w:rPr>
          <w:lang w:val="en-GB"/>
        </w:rPr>
        <w:t xml:space="preserve">etter: </w:t>
      </w:r>
    </w:p>
    <w:p w14:paraId="0B401EC7" w14:textId="64574E99" w:rsidR="002456BF" w:rsidRDefault="00C37251" w:rsidP="002456BF">
      <w:pPr>
        <w:pStyle w:val="Geenafstand"/>
        <w:rPr>
          <w:lang w:val="en-GB"/>
        </w:rPr>
      </w:pPr>
      <w:r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5DB72ABA" w14:textId="77777777" w:rsidR="005804A8" w:rsidRDefault="005804A8" w:rsidP="002456BF">
      <w:pPr>
        <w:pStyle w:val="Geenafstand"/>
        <w:rPr>
          <w:lang w:val="en-GB"/>
        </w:rPr>
      </w:pPr>
    </w:p>
    <w:p w14:paraId="29609A9F" w14:textId="02CEFA3C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>What we learned:</w:t>
      </w:r>
    </w:p>
    <w:p w14:paraId="34E27421" w14:textId="7AA8FCA4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 xml:space="preserve">    …</w:t>
      </w:r>
    </w:p>
    <w:p w14:paraId="2CE48F54" w14:textId="77777777" w:rsidR="00CF36F9" w:rsidRDefault="00CF36F9" w:rsidP="002456BF">
      <w:pPr>
        <w:pStyle w:val="Geenafstand"/>
        <w:rPr>
          <w:lang w:val="en-GB"/>
        </w:rPr>
      </w:pPr>
    </w:p>
    <w:p w14:paraId="0058D6CE" w14:textId="784181F0" w:rsidR="00CF36F9" w:rsidRPr="00AC3695" w:rsidRDefault="00CF36F9" w:rsidP="00CF36F9">
      <w:pPr>
        <w:pStyle w:val="Kop1"/>
        <w:jc w:val="center"/>
        <w:rPr>
          <w:b/>
          <w:bCs/>
          <w:lang w:val="en-GB"/>
        </w:rPr>
      </w:pPr>
      <w:r w:rsidRPr="00CF36F9">
        <w:rPr>
          <w:rFonts w:ascii="Segoe UI Emoji" w:hAnsi="Segoe UI Emoji" w:cs="Segoe UI Emoji"/>
          <w:b/>
          <w:bCs/>
        </w:rPr>
        <w:t>⭐</w:t>
      </w:r>
      <w:r w:rsidRPr="00161E74">
        <w:rPr>
          <w:b/>
          <w:bCs/>
          <w:lang w:val="en-GB"/>
        </w:rPr>
        <w:t xml:space="preserve"> Bonus points</w:t>
      </w:r>
    </w:p>
    <w:p w14:paraId="72242401" w14:textId="77777777" w:rsidR="00CF36F9" w:rsidRPr="002456BF" w:rsidRDefault="00CF36F9" w:rsidP="00CF36F9">
      <w:pPr>
        <w:pStyle w:val="Geenafstand"/>
        <w:rPr>
          <w:lang w:val="en-GB"/>
        </w:rPr>
      </w:pPr>
      <w:r>
        <w:rPr>
          <w:lang w:val="en-GB"/>
        </w:rPr>
        <w:t>New command:</w:t>
      </w:r>
    </w:p>
    <w:p w14:paraId="6F86286E" w14:textId="6C6DC753" w:rsidR="00CF36F9" w:rsidRDefault="00CF36F9" w:rsidP="00CF36F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If-statement. </w:t>
      </w:r>
      <w:r w:rsidR="00B97D86">
        <w:rPr>
          <w:lang w:val="en-GB"/>
        </w:rPr>
        <w:t>You use it the same way as</w:t>
      </w:r>
      <w:r>
        <w:rPr>
          <w:lang w:val="en-GB"/>
        </w:rPr>
        <w:t xml:space="preserve"> RepeatUntil.</w:t>
      </w:r>
    </w:p>
    <w:p w14:paraId="12E9FBE1" w14:textId="77777777" w:rsidR="00B97D86" w:rsidRDefault="00CF36F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Not-operation on conditionals. </w:t>
      </w:r>
    </w:p>
    <w:p w14:paraId="3E73E3A6" w14:textId="77777777" w:rsidR="00B97D86" w:rsidRDefault="00B97D86" w:rsidP="00B97D86">
      <w:pPr>
        <w:pStyle w:val="Geenafstand"/>
        <w:rPr>
          <w:lang w:val="en-GB"/>
        </w:rPr>
      </w:pPr>
    </w:p>
    <w:p w14:paraId="0658E5B8" w14:textId="77777777" w:rsidR="00B97D86" w:rsidRDefault="00B97D86" w:rsidP="00B97D86">
      <w:pPr>
        <w:pStyle w:val="Geenafstand"/>
        <w:rPr>
          <w:lang w:val="en-GB"/>
        </w:rPr>
      </w:pPr>
    </w:p>
    <w:p w14:paraId="5C181D3A" w14:textId="6D46C2DB" w:rsidR="00B97D86" w:rsidRDefault="00B97D86" w:rsidP="00B97D86">
      <w:pPr>
        <w:pStyle w:val="Geenafstand"/>
        <w:rPr>
          <w:lang w:val="en-GB"/>
        </w:rPr>
      </w:pPr>
      <w:r>
        <w:rPr>
          <w:lang w:val="en-GB"/>
        </w:rPr>
        <w:t>Exporting programs:</w:t>
      </w:r>
      <w:r w:rsidR="00855B65">
        <w:rPr>
          <w:lang w:val="en-GB"/>
        </w:rPr>
        <w:t xml:space="preserve"> (</w:t>
      </w:r>
      <w:r w:rsidR="004B5A56">
        <w:rPr>
          <w:lang w:val="en-GB"/>
        </w:rPr>
        <w:t>half done</w:t>
      </w:r>
      <w:r w:rsidR="00855B65">
        <w:rPr>
          <w:lang w:val="en-GB"/>
        </w:rPr>
        <w:t>)</w:t>
      </w:r>
    </w:p>
    <w:p w14:paraId="6CE9C037" w14:textId="668A7219" w:rsidR="00B97D86" w:rsidRDefault="0084446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Using a button on screen, you copy the program’s text into a txt file. Unfortunately, it doesn’t check for parse errors before being exported, so you can export any text like this.</w:t>
      </w:r>
    </w:p>
    <w:p w14:paraId="2F1D7877" w14:textId="091B7D28" w:rsidR="00844469" w:rsidRPr="00B97D86" w:rsidRDefault="0084446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Class ProgramParserHTML can turn a program into html text in the way the exercise aksed. We haven’t yet used this implementation for exporting.</w:t>
      </w:r>
    </w:p>
    <w:p w14:paraId="67256F60" w14:textId="77777777" w:rsidR="00B97D86" w:rsidRDefault="00B97D86" w:rsidP="00B97D86">
      <w:pPr>
        <w:pStyle w:val="Geenafstand"/>
        <w:rPr>
          <w:lang w:val="en-GB"/>
        </w:rPr>
      </w:pPr>
    </w:p>
    <w:p w14:paraId="5D8E99D8" w14:textId="48175C20" w:rsidR="00CF36F9" w:rsidRDefault="00CF36F9" w:rsidP="00CF36F9">
      <w:pPr>
        <w:pStyle w:val="Geenafstand"/>
        <w:rPr>
          <w:lang w:val="en-GB"/>
        </w:rPr>
      </w:pPr>
    </w:p>
    <w:p w14:paraId="7209109A" w14:textId="77777777" w:rsidR="00CF36F9" w:rsidRPr="00C37251" w:rsidRDefault="00CF36F9" w:rsidP="00CF36F9">
      <w:pPr>
        <w:pStyle w:val="Geenafstand"/>
        <w:rPr>
          <w:lang w:val="en-GB"/>
        </w:rPr>
      </w:pPr>
    </w:p>
    <w:sectPr w:rsidR="00CF36F9" w:rsidRPr="00C37251" w:rsidSect="004705BF"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A46D4" w14:textId="77777777" w:rsidR="00FD576B" w:rsidRDefault="00FD576B" w:rsidP="00337AAA">
      <w:pPr>
        <w:spacing w:after="0" w:line="240" w:lineRule="auto"/>
      </w:pPr>
      <w:r>
        <w:separator/>
      </w:r>
    </w:p>
  </w:endnote>
  <w:endnote w:type="continuationSeparator" w:id="0">
    <w:p w14:paraId="7023C118" w14:textId="77777777" w:rsidR="00FD576B" w:rsidRDefault="00FD576B" w:rsidP="00337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9C2BB" w14:textId="77777777" w:rsidR="00FD576B" w:rsidRDefault="00FD576B" w:rsidP="00337AAA">
      <w:pPr>
        <w:spacing w:after="0" w:line="240" w:lineRule="auto"/>
      </w:pPr>
      <w:r>
        <w:separator/>
      </w:r>
    </w:p>
  </w:footnote>
  <w:footnote w:type="continuationSeparator" w:id="0">
    <w:p w14:paraId="296C3B88" w14:textId="77777777" w:rsidR="00FD576B" w:rsidRDefault="00FD576B" w:rsidP="00337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39B8"/>
    <w:multiLevelType w:val="hybridMultilevel"/>
    <w:tmpl w:val="5418B806"/>
    <w:lvl w:ilvl="0" w:tplc="926E13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F6054"/>
    <w:multiLevelType w:val="hybridMultilevel"/>
    <w:tmpl w:val="97DA1C8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07445"/>
    <w:multiLevelType w:val="hybridMultilevel"/>
    <w:tmpl w:val="1DB295B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345B36B2"/>
    <w:multiLevelType w:val="hybridMultilevel"/>
    <w:tmpl w:val="6A9A29EE"/>
    <w:lvl w:ilvl="0" w:tplc="9C2E32BA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4" w15:restartNumberingAfterBreak="0">
    <w:nsid w:val="387F0E5B"/>
    <w:multiLevelType w:val="hybridMultilevel"/>
    <w:tmpl w:val="D18C7BD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B86285"/>
    <w:multiLevelType w:val="hybridMultilevel"/>
    <w:tmpl w:val="CD5014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562DC"/>
    <w:multiLevelType w:val="hybridMultilevel"/>
    <w:tmpl w:val="C8B212A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261607">
    <w:abstractNumId w:val="5"/>
  </w:num>
  <w:num w:numId="2" w16cid:durableId="1157259085">
    <w:abstractNumId w:val="2"/>
  </w:num>
  <w:num w:numId="3" w16cid:durableId="941570036">
    <w:abstractNumId w:val="4"/>
  </w:num>
  <w:num w:numId="4" w16cid:durableId="595602416">
    <w:abstractNumId w:val="6"/>
  </w:num>
  <w:num w:numId="5" w16cid:durableId="471993004">
    <w:abstractNumId w:val="1"/>
  </w:num>
  <w:num w:numId="6" w16cid:durableId="757556819">
    <w:abstractNumId w:val="3"/>
  </w:num>
  <w:num w:numId="7" w16cid:durableId="138190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9DE"/>
    <w:rsid w:val="00041E76"/>
    <w:rsid w:val="00046B7C"/>
    <w:rsid w:val="00085DDC"/>
    <w:rsid w:val="00097FFD"/>
    <w:rsid w:val="000A6460"/>
    <w:rsid w:val="000C15CF"/>
    <w:rsid w:val="00121A59"/>
    <w:rsid w:val="00161E74"/>
    <w:rsid w:val="00165656"/>
    <w:rsid w:val="0017349F"/>
    <w:rsid w:val="00176D20"/>
    <w:rsid w:val="0019101B"/>
    <w:rsid w:val="001A1679"/>
    <w:rsid w:val="001A7835"/>
    <w:rsid w:val="001D208C"/>
    <w:rsid w:val="001D6168"/>
    <w:rsid w:val="002456BF"/>
    <w:rsid w:val="002A4FBB"/>
    <w:rsid w:val="002C19E9"/>
    <w:rsid w:val="002C23E9"/>
    <w:rsid w:val="002E5476"/>
    <w:rsid w:val="002E5820"/>
    <w:rsid w:val="00330485"/>
    <w:rsid w:val="00337AAA"/>
    <w:rsid w:val="00341E42"/>
    <w:rsid w:val="00343615"/>
    <w:rsid w:val="00347F23"/>
    <w:rsid w:val="00380160"/>
    <w:rsid w:val="003A16DF"/>
    <w:rsid w:val="003E00E9"/>
    <w:rsid w:val="003E058D"/>
    <w:rsid w:val="003E7E56"/>
    <w:rsid w:val="00452977"/>
    <w:rsid w:val="00453A6E"/>
    <w:rsid w:val="00460C69"/>
    <w:rsid w:val="004705BF"/>
    <w:rsid w:val="00496F52"/>
    <w:rsid w:val="004B5A56"/>
    <w:rsid w:val="004C13D7"/>
    <w:rsid w:val="004D7296"/>
    <w:rsid w:val="00575D01"/>
    <w:rsid w:val="00577471"/>
    <w:rsid w:val="005804A8"/>
    <w:rsid w:val="005F5BBE"/>
    <w:rsid w:val="00607958"/>
    <w:rsid w:val="00610D77"/>
    <w:rsid w:val="00622527"/>
    <w:rsid w:val="006430B3"/>
    <w:rsid w:val="0065627E"/>
    <w:rsid w:val="006916B4"/>
    <w:rsid w:val="00694959"/>
    <w:rsid w:val="006C3E6B"/>
    <w:rsid w:val="006F1B3B"/>
    <w:rsid w:val="007235D9"/>
    <w:rsid w:val="007C278E"/>
    <w:rsid w:val="00801519"/>
    <w:rsid w:val="00802B55"/>
    <w:rsid w:val="008135E7"/>
    <w:rsid w:val="00823982"/>
    <w:rsid w:val="00830E33"/>
    <w:rsid w:val="00831547"/>
    <w:rsid w:val="00835D51"/>
    <w:rsid w:val="00840E18"/>
    <w:rsid w:val="00844469"/>
    <w:rsid w:val="00853969"/>
    <w:rsid w:val="00855B65"/>
    <w:rsid w:val="008749D5"/>
    <w:rsid w:val="00896A6E"/>
    <w:rsid w:val="008A791B"/>
    <w:rsid w:val="0091467B"/>
    <w:rsid w:val="00916318"/>
    <w:rsid w:val="00920AB4"/>
    <w:rsid w:val="0092424C"/>
    <w:rsid w:val="009407B8"/>
    <w:rsid w:val="00945A65"/>
    <w:rsid w:val="0096367C"/>
    <w:rsid w:val="0096645B"/>
    <w:rsid w:val="009A49F9"/>
    <w:rsid w:val="009B2A80"/>
    <w:rsid w:val="00A2234A"/>
    <w:rsid w:val="00A33E51"/>
    <w:rsid w:val="00A42F6B"/>
    <w:rsid w:val="00A5628D"/>
    <w:rsid w:val="00A66109"/>
    <w:rsid w:val="00A93540"/>
    <w:rsid w:val="00AA0DBF"/>
    <w:rsid w:val="00AC2496"/>
    <w:rsid w:val="00AC3695"/>
    <w:rsid w:val="00AD192D"/>
    <w:rsid w:val="00AD67AC"/>
    <w:rsid w:val="00B02360"/>
    <w:rsid w:val="00B233B2"/>
    <w:rsid w:val="00B2379C"/>
    <w:rsid w:val="00B40A14"/>
    <w:rsid w:val="00B47DAE"/>
    <w:rsid w:val="00B63257"/>
    <w:rsid w:val="00B640F2"/>
    <w:rsid w:val="00B67B89"/>
    <w:rsid w:val="00B97D86"/>
    <w:rsid w:val="00BA6266"/>
    <w:rsid w:val="00BE1E77"/>
    <w:rsid w:val="00BF64D5"/>
    <w:rsid w:val="00C16259"/>
    <w:rsid w:val="00C37251"/>
    <w:rsid w:val="00C632A2"/>
    <w:rsid w:val="00C749FB"/>
    <w:rsid w:val="00C87233"/>
    <w:rsid w:val="00CC0BCA"/>
    <w:rsid w:val="00CF36F9"/>
    <w:rsid w:val="00D37C43"/>
    <w:rsid w:val="00D4376F"/>
    <w:rsid w:val="00D86F8D"/>
    <w:rsid w:val="00DC72D0"/>
    <w:rsid w:val="00DE1181"/>
    <w:rsid w:val="00DE4E10"/>
    <w:rsid w:val="00DE6CA2"/>
    <w:rsid w:val="00E07F03"/>
    <w:rsid w:val="00E87A33"/>
    <w:rsid w:val="00EA49DE"/>
    <w:rsid w:val="00EB099C"/>
    <w:rsid w:val="00EB31C5"/>
    <w:rsid w:val="00EB64DD"/>
    <w:rsid w:val="00EE447A"/>
    <w:rsid w:val="00F52B87"/>
    <w:rsid w:val="00F82E9A"/>
    <w:rsid w:val="00F87C56"/>
    <w:rsid w:val="00F933AE"/>
    <w:rsid w:val="00FD576B"/>
    <w:rsid w:val="00FD740C"/>
    <w:rsid w:val="00FE6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7F970"/>
  <w15:chartTrackingRefBased/>
  <w15:docId w15:val="{55E0A44B-38A6-47A1-80BC-DDC81E19E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A4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A4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A4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A4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A4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A4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A4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A4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A4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A4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A4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A4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A49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A49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A49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A49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A49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A4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A4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A4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A4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A4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A4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A49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A49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A49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A4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A49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A49DE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uiPriority w:val="1"/>
    <w:qFormat/>
    <w:rsid w:val="002456BF"/>
    <w:pPr>
      <w:spacing w:after="0" w:line="240" w:lineRule="auto"/>
    </w:pPr>
  </w:style>
  <w:style w:type="paragraph" w:styleId="Koptekst">
    <w:name w:val="header"/>
    <w:basedOn w:val="Standaard"/>
    <w:link w:val="Kop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37AAA"/>
  </w:style>
  <w:style w:type="paragraph" w:styleId="Voettekst">
    <w:name w:val="footer"/>
    <w:basedOn w:val="Standaard"/>
    <w:link w:val="Voet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37AAA"/>
  </w:style>
  <w:style w:type="character" w:styleId="Hyperlink">
    <w:name w:val="Hyperlink"/>
    <w:basedOn w:val="Standaardalinea-lettertype"/>
    <w:uiPriority w:val="99"/>
    <w:unhideWhenUsed/>
    <w:rsid w:val="00BA626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A62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yelend/MSO_Practical_202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10757</TotalTime>
  <Pages>11</Pages>
  <Words>3275</Words>
  <Characters>18014</Characters>
  <Application>Microsoft Office Word</Application>
  <DocSecurity>0</DocSecurity>
  <Lines>150</Lines>
  <Paragraphs>42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Hopman, A.J. (Aron)</dc:creator>
  <cp:keywords/>
  <dc:description/>
  <cp:lastModifiedBy>Hopman, A.J. (Aron)</cp:lastModifiedBy>
  <cp:revision>91</cp:revision>
  <dcterms:created xsi:type="dcterms:W3CDTF">2025-10-15T07:16:00Z</dcterms:created>
  <dcterms:modified xsi:type="dcterms:W3CDTF">2025-11-05T08:20:00Z</dcterms:modified>
</cp:coreProperties>
</file>