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55B3"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applicable - specific</w:t>
      </w:r>
    </w:p>
    <w:p w:rsidR="007A55B3" w:rsidRPr="00C22BC0" w:rsidRDefault="007A55B3" w:rsidP="007A55B3">
      <w:pPr>
        <w:ind w:left="360" w:right="270"/>
        <w:rPr>
          <w:rFonts w:ascii="Montserrat" w:eastAsia="Arial Unicode MS" w:hAnsi="Montserrat" w:cs="Arial Unicode MS"/>
          <w:color w:val="808080" w:themeColor="background1" w:themeShade="80"/>
          <w:sz w:val="24"/>
        </w:rPr>
      </w:pPr>
    </w:p>
    <w:p w:rsidR="00C465C5" w:rsidRPr="00C22BC0" w:rsidRDefault="00C465C5" w:rsidP="00C465C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as children they showed little comprehension of the distinction between male and female or the anatomy that dictated which was which. </w:t>
      </w:r>
    </w:p>
    <w:p w:rsidR="00C465C5" w:rsidRPr="00C22BC0" w:rsidRDefault="00C465C5" w:rsidP="00C465C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the boy’s indifference to his own gender provoked his father into constantly confronting him with the demands and privileges of manhood.</w:t>
      </w:r>
    </w:p>
    <w:p w:rsidR="00C465C5" w:rsidRPr="00C22BC0" w:rsidRDefault="00C465C5" w:rsidP="00C465C5">
      <w:pPr>
        <w:ind w:left="360" w:right="270"/>
        <w:rPr>
          <w:rFonts w:ascii="Montserrat" w:eastAsia="Arial Unicode MS" w:hAnsi="Montserrat" w:cs="Arial Unicode MS"/>
          <w:color w:val="808080" w:themeColor="background1" w:themeShade="80"/>
          <w:sz w:val="24"/>
        </w:rPr>
      </w:pPr>
    </w:p>
    <w:p w:rsidR="00670127" w:rsidRPr="00C22BC0" w:rsidRDefault="00670127" w:rsidP="00670127">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 and ash met face to face for the first time as initiates at the academy. </w:t>
      </w:r>
    </w:p>
    <w:p w:rsidR="00670127" w:rsidRPr="00C22BC0" w:rsidRDefault="00670127" w:rsidP="00670127">
      <w:pPr>
        <w:ind w:left="360" w:right="270"/>
        <w:rPr>
          <w:rFonts w:ascii="Montserrat" w:eastAsia="Arial Unicode MS" w:hAnsi="Montserrat" w:cs="Arial Unicode MS"/>
          <w:color w:val="8080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as was often the case among nobility, their family was not rich in worldly things. the family was heir to an ancient and disputed title, attached to which were vast estates that, as the sole asset, had become split among the branches of the family over many generations. to be sure, there were branches of the family that had recovered their fortunes through ingenuity or industriousness. her immediate family strained to maintain the illusion of wealth, health and prestige. </w:t>
      </w:r>
    </w:p>
    <w:p w:rsidR="00974D32" w:rsidRPr="00C22BC0" w:rsidRDefault="00974D32" w:rsidP="00974D32">
      <w:pPr>
        <w:tabs>
          <w:tab w:val="left" w:pos="11490"/>
        </w:tabs>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ab/>
      </w:r>
    </w:p>
    <w:p w:rsidR="00495C8C" w:rsidRPr="00C22BC0" w:rsidRDefault="00495C8C" w:rsidP="00495C8C">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 seemed a fairly normal girl, for the daughter of a muse. </w:t>
      </w:r>
    </w:p>
    <w:p w:rsidR="00495C8C" w:rsidRPr="00C22BC0" w:rsidRDefault="00495C8C" w:rsidP="00495C8C">
      <w:pPr>
        <w:ind w:left="360" w:right="270"/>
        <w:rPr>
          <w:rFonts w:ascii="Montserrat" w:eastAsia="Arial Unicode MS" w:hAnsi="Montserrat" w:cs="Arial Unicode MS"/>
          <w:color w:val="808080"/>
          <w:sz w:val="24"/>
        </w:rPr>
      </w:pPr>
    </w:p>
    <w:p w:rsidR="00670127" w:rsidRPr="00C22BC0" w:rsidRDefault="00670127" w:rsidP="00670127">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following the crisis, she became the protégé of her mother’s mentor. </w:t>
      </w:r>
    </w:p>
    <w:p w:rsidR="00670127" w:rsidRPr="00C22BC0" w:rsidRDefault="00670127" w:rsidP="00670127">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under her mentor’s private tutelage, she gained mastery of her mother’s gymnastic fighting techniques. </w:t>
      </w:r>
    </w:p>
    <w:p w:rsidR="00670127" w:rsidRPr="00C22BC0" w:rsidRDefault="00670127" w:rsidP="00670127">
      <w:pPr>
        <w:ind w:left="360" w:right="270"/>
        <w:rPr>
          <w:rFonts w:ascii="Montserrat" w:eastAsia="Arial Unicode MS" w:hAnsi="Montserrat" w:cs="Arial Unicode MS"/>
          <w:color w:val="808080"/>
          <w:sz w:val="24"/>
        </w:rPr>
      </w:pPr>
    </w:p>
    <w:p w:rsidR="00670127" w:rsidRPr="00C22BC0" w:rsidRDefault="00670127" w:rsidP="0067012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movement was the humble basis for the mastery of dance. the ultimate expression of their art was to transcend movement. </w:t>
      </w:r>
    </w:p>
    <w:p w:rsidR="00670127" w:rsidRPr="00C22BC0" w:rsidRDefault="00670127" w:rsidP="0067012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female initiates were allowed to participate in training generally offered only to boys, a situation which stripped the girl of every shred of modesty</w:t>
      </w:r>
    </w:p>
    <w:p w:rsidR="00670127" w:rsidRPr="00C22BC0" w:rsidRDefault="00670127" w:rsidP="0067012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though taken in hand by a master of exceptional ability, she recived most of her training from her mentor, who had been shunned by the nobility and forced to survive on the fringes over her dubious fame as a gymnast. </w:t>
      </w:r>
    </w:p>
    <w:p w:rsidR="00670127" w:rsidRPr="00C22BC0" w:rsidRDefault="00670127" w:rsidP="0067012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hence she appeared to be the protégé of a nameless dancer while her classmates basked in prestige of their mentors.</w:t>
      </w:r>
    </w:p>
    <w:p w:rsidR="00670127" w:rsidRPr="00C22BC0" w:rsidRDefault="00670127" w:rsidP="00670127">
      <w:pPr>
        <w:ind w:left="360" w:right="270"/>
        <w:rPr>
          <w:rFonts w:ascii="Montserrat" w:eastAsia="Arial Unicode MS" w:hAnsi="Montserrat" w:cs="Arial Unicode MS"/>
          <w:color w:val="808080"/>
          <w:sz w:val="24"/>
        </w:rPr>
      </w:pPr>
    </w:p>
    <w:p w:rsidR="00670127" w:rsidRPr="00C22BC0" w:rsidRDefault="00670127" w:rsidP="00670127">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her primary training as a psychic created a serious obstacle to learning any kind of magic.</w:t>
      </w:r>
    </w:p>
    <w:p w:rsidR="00670127" w:rsidRPr="00C22BC0" w:rsidRDefault="00670127" w:rsidP="0067012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she applied herself to mastering the disciplines of the art. </w:t>
      </w:r>
    </w:p>
    <w:p w:rsidR="00670127" w:rsidRPr="00C22BC0" w:rsidRDefault="00670127" w:rsidP="00670127">
      <w:pPr>
        <w:ind w:left="360" w:right="270"/>
        <w:rPr>
          <w:rFonts w:ascii="Montserrat" w:eastAsia="Arial Unicode MS" w:hAnsi="Montserrat" w:cs="Arial Unicode MS"/>
          <w:color w:val="808080" w:themeColor="background1" w:themeShade="80"/>
          <w:sz w:val="24"/>
        </w:rPr>
      </w:pPr>
    </w:p>
    <w:p w:rsidR="00670127" w:rsidRPr="00C22BC0" w:rsidRDefault="00670127" w:rsidP="00670127">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while lessons in conjury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w:t>
      </w:r>
    </w:p>
    <w:p w:rsidR="00670127" w:rsidRPr="00C22BC0" w:rsidRDefault="00670127" w:rsidP="00670127">
      <w:pPr>
        <w:ind w:left="360" w:right="270"/>
        <w:rPr>
          <w:rFonts w:ascii="Montserrat" w:eastAsia="Arial Unicode MS" w:hAnsi="Montserrat" w:cs="Arial Unicode MS"/>
          <w:color w:val="808080"/>
          <w:sz w:val="24"/>
        </w:rPr>
      </w:pPr>
    </w:p>
    <w:p w:rsidR="00670127" w:rsidRPr="00C22BC0" w:rsidRDefault="00670127" w:rsidP="00670127">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ember's impetuousness frequently got her into scrapes with older boys, often provoking the protective instincts of her fellow initiate, ash. </w:t>
      </w:r>
    </w:p>
    <w:p w:rsidR="00670127" w:rsidRPr="00C22BC0" w:rsidRDefault="00670127" w:rsidP="00670127">
      <w:pPr>
        <w:ind w:left="360" w:right="270"/>
        <w:rPr>
          <w:rFonts w:ascii="Montserrat" w:eastAsia="Arial Unicode MS" w:hAnsi="Montserrat" w:cs="Arial Unicode MS"/>
          <w:color w:val="808080"/>
          <w:sz w:val="24"/>
        </w:rPr>
      </w:pP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ash and ember had a long, if intermittent history together, and while they had each nursed crushes for the other at various points in their history they continued to compete and, on occasions, fight with one another. </w:t>
      </w:r>
    </w:p>
    <w:p w:rsidR="00E03C3E" w:rsidRPr="00C22BC0" w:rsidRDefault="00E03C3E" w:rsidP="00E03C3E">
      <w:pPr>
        <w:ind w:left="360" w:right="270"/>
        <w:rPr>
          <w:rFonts w:ascii="Montserrat" w:eastAsia="Arial Unicode MS" w:hAnsi="Montserrat" w:cs="Arial Unicode MS"/>
          <w:color w:val="808080" w:themeColor="background1" w:themeShade="80"/>
          <w:sz w:val="24"/>
        </w:rPr>
      </w:pP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partnered in fierce competition, they pushed themselves to the limit of their potential in their efforts to outdo one another. </w:t>
      </w:r>
    </w:p>
    <w:p w:rsidR="00E03C3E" w:rsidRPr="00C22BC0" w:rsidRDefault="00E03C3E" w:rsidP="00E03C3E">
      <w:pPr>
        <w:ind w:left="360" w:right="270"/>
        <w:rPr>
          <w:rFonts w:ascii="Montserrat" w:eastAsia="Arial Unicode MS" w:hAnsi="Montserrat" w:cs="Arial Unicode MS"/>
          <w:color w:val="808080" w:themeColor="background1" w:themeShade="80"/>
          <w:sz w:val="24"/>
        </w:rPr>
      </w:pPr>
    </w:p>
    <w:p w:rsidR="00974D32" w:rsidRPr="00C22BC0" w:rsidRDefault="00E03C3E" w:rsidP="00974D32">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after an intense, initial rivalry, they became close, intimate friends, their partnership spiced by good-natured competition and uncanny chemistry. because of their compatibility, their mentor concluded they were soul mates, and they received special training to pool their resources. </w:t>
      </w:r>
    </w:p>
    <w:p w:rsidR="00E03C3E" w:rsidRPr="00C22BC0" w:rsidRDefault="00E03C3E" w:rsidP="00974D32">
      <w:pPr>
        <w:ind w:left="360" w:right="270"/>
        <w:rPr>
          <w:rFonts w:ascii="Montserrat" w:eastAsia="Arial Unicode MS" w:hAnsi="Montserrat" w:cs="Arial Unicode MS"/>
          <w:color w:val="808080" w:themeColor="background1" w:themeShade="80"/>
          <w:sz w:val="24"/>
        </w:rPr>
      </w:pPr>
    </w:p>
    <w:p w:rsidR="00670127" w:rsidRPr="00C22BC0" w:rsidRDefault="00670127" w:rsidP="00670127">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 two became intimate friends at school, utterly comfortable with each other. </w:t>
      </w:r>
    </w:p>
    <w:p w:rsidR="00670127" w:rsidRPr="00C22BC0" w:rsidRDefault="00670127" w:rsidP="00670127">
      <w:pPr>
        <w:ind w:left="360" w:right="270"/>
        <w:rPr>
          <w:rFonts w:ascii="Montserrat" w:eastAsia="Arial Unicode MS" w:hAnsi="Montserrat" w:cs="Arial Unicode MS"/>
          <w:color w:val="8080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in a sense they were surrogate brother and sister, and this affection was confused by the situation they found themselves in.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experienced a profound connection neither could fully comprehend.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became instant, intimate friends, their partnership spiced by good-natured rivalry and uncanny chemistry. </w:t>
      </w:r>
    </w:p>
    <w:p w:rsidR="00E03C3E" w:rsidRPr="00C22BC0" w:rsidRDefault="00E03C3E" w:rsidP="00974D32">
      <w:pPr>
        <w:ind w:left="360" w:right="270"/>
        <w:rPr>
          <w:rFonts w:ascii="Montserrat" w:eastAsia="Arial Unicode MS" w:hAnsi="Montserrat" w:cs="Arial Unicode MS"/>
          <w:color w:val="808080" w:themeColor="background1" w:themeShade="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as peers, they trained under different mentors but shared the same masters and headmaster.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were well matched, equally talented at getting into and out of tight scrapes, some mere mischief but often enough sobering misadventure.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 penchant for exploration and exhibition caused them to become involved in the underworld. </w:t>
      </w: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their identification with street orphans—being half orphaned themselves—combined with taunts and challenges they could not resist, or in some cases insults to ember’s gender and ability, conspired to lure them, unwittingly at first, into cat burglary. </w:t>
      </w: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once they got in over her head, in danger of being drawn into the shadows, ash compromised himself willingly in order to help ember escape further exploitation. </w:t>
      </w: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through his sacrifice, she was able to extract herself from her criminal career, but not before both had been marked. </w:t>
      </w:r>
    </w:p>
    <w:p w:rsidR="00E03C3E" w:rsidRPr="00C22BC0" w:rsidRDefault="00E03C3E" w:rsidP="00E03C3E">
      <w:pPr>
        <w:ind w:left="360" w:right="270"/>
        <w:rPr>
          <w:rFonts w:ascii="Montserrat" w:eastAsia="Arial Unicode MS" w:hAnsi="Montserrat" w:cs="Arial Unicode MS"/>
          <w:color w:val="808080"/>
          <w:sz w:val="24"/>
        </w:rPr>
      </w:pPr>
    </w:p>
    <w:p w:rsidR="00495C8C" w:rsidRPr="00C22BC0" w:rsidRDefault="00495C8C" w:rsidP="00495C8C">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foremost among the gifts that marked them for initiations were the powers of their minds. the art enabled a mind, with the proper training and tools, to manipulate reality. because their minds showed a capacity to dispense with such artifice to achieve the same ends, they were expected to achieve an extraordinary mastery of the art. as is often the case, the bulk of their initiation was devoted to the disciplines through which a foundation for the art to build upon was laid. at the same time, the ability they already possessed to impose their will directly on reality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this manifested as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w:t>
      </w:r>
    </w:p>
    <w:p w:rsidR="00495C8C" w:rsidRPr="00C22BC0" w:rsidRDefault="00495C8C" w:rsidP="00495C8C">
      <w:pPr>
        <w:ind w:left="360" w:right="270"/>
        <w:rPr>
          <w:rFonts w:ascii="Montserrat" w:eastAsia="Arial Unicode MS" w:hAnsi="Montserrat" w:cs="Arial Unicode MS"/>
          <w:color w:val="808080" w:themeColor="background1" w:themeShade="80"/>
          <w:sz w:val="24"/>
        </w:rPr>
      </w:pP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 and ash were taken under the wing of their headmaster and became involved in his work with the rift. </w:t>
      </w:r>
    </w:p>
    <w:p w:rsidR="00E03C3E" w:rsidRPr="00C22BC0" w:rsidRDefault="00E03C3E" w:rsidP="00E03C3E">
      <w:pPr>
        <w:ind w:left="360" w:right="270"/>
        <w:rPr>
          <w:rFonts w:ascii="Montserrat" w:eastAsia="Arial Unicode MS" w:hAnsi="Montserrat" w:cs="Arial Unicode MS"/>
          <w:color w:val="808080"/>
          <w:sz w:val="24"/>
        </w:rPr>
      </w:pP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ash and ember, like the other initiates, were occasionally called on to help their mentors complete their missions, and occasionally the initiates were the only ones suited to a particular mission. </w:t>
      </w:r>
    </w:p>
    <w:p w:rsidR="00E03C3E" w:rsidRPr="00C22BC0" w:rsidRDefault="00E03C3E" w:rsidP="00E03C3E">
      <w:pPr>
        <w:ind w:left="360" w:right="270"/>
        <w:rPr>
          <w:rFonts w:ascii="Montserrat" w:eastAsia="Arial Unicode MS" w:hAnsi="Montserrat" w:cs="Arial Unicode MS"/>
          <w:color w:val="808080"/>
          <w:sz w:val="24"/>
        </w:rPr>
      </w:pP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soon enough, the pair became ninth rank initiates facing the most intimate year of training and testing. </w:t>
      </w:r>
    </w:p>
    <w:p w:rsidR="00E03C3E" w:rsidRPr="00C22BC0" w:rsidRDefault="00E03C3E" w:rsidP="00E03C3E">
      <w:pPr>
        <w:ind w:left="360" w:right="270"/>
        <w:rPr>
          <w:rFonts w:ascii="Montserrat" w:eastAsia="Arial Unicode MS" w:hAnsi="Montserrat" w:cs="Arial Unicode MS"/>
          <w:color w:val="808080"/>
          <w:sz w:val="24"/>
        </w:rPr>
      </w:pP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what set ash and ember apart from their peers, was that their potential seemed to defy measure, making it difficult to determine the best course for their training, while other students had been measured and matched to the arts they best suited to. fortunately, their aptitude was more than sufficient for any path they applied themselves to. in spite of that, their mentors never ceased to wonder what the pair of them were ultimately capible of. the question remained even in the last year of their initiation. </w:t>
      </w:r>
    </w:p>
    <w:p w:rsidR="00E03C3E" w:rsidRPr="00C22BC0" w:rsidRDefault="00E03C3E" w:rsidP="00E03C3E">
      <w:pPr>
        <w:tabs>
          <w:tab w:val="left" w:pos="14025"/>
        </w:tabs>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ab/>
      </w: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their generation did offer at least one other example of such extraordinary potential. that other boy’s master took it upon himself to bring that boy in and attend closely to their final year of training. he seemed to have anticipated the headmaster’s request, informing him that the boy and his mentor had already been dispatched to challenge ash and ember. </w:t>
      </w:r>
    </w:p>
    <w:p w:rsidR="00E03C3E" w:rsidRPr="00C22BC0" w:rsidRDefault="00E03C3E" w:rsidP="00E03C3E">
      <w:pPr>
        <w:ind w:left="360" w:right="270"/>
        <w:rPr>
          <w:rFonts w:ascii="Montserrat" w:eastAsia="Arial Unicode MS" w:hAnsi="Montserrat" w:cs="Arial Unicode MS"/>
          <w:color w:val="808080" w:themeColor="background1" w:themeShade="80"/>
          <w:sz w:val="24"/>
        </w:rPr>
      </w:pP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he had always been somewhat removed from the world around him, seeming at times to find it impossible to regard those around him as real. </w:t>
      </w: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his infatuation with ember was of the sort one might have with a fantasy, and he was most troubled by the evidence, endlessly encountered, of her own personality.</w:t>
      </w: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to ember's surprise, he also had a history with ash, and had viewed him as a rival in all their encounters. the thought of this rival having such an indescribably intimate possession of the girl he had all but worshipped, and given the fact that she was nearly the only girl he was not entirely unsettled by, sparked an almost insane rage within him. this rage was such that it blinded him to the fact that she would also feel any wound inflicted upon his enemy.</w:t>
      </w:r>
    </w:p>
    <w:p w:rsidR="00E03C3E" w:rsidRPr="00C22BC0" w:rsidRDefault="00E03C3E" w:rsidP="00E03C3E">
      <w:pPr>
        <w:ind w:left="360" w:right="270"/>
        <w:rPr>
          <w:rFonts w:ascii="Montserrat" w:eastAsia="Arial Unicode MS" w:hAnsi="Montserrat" w:cs="Arial Unicode MS"/>
          <w:color w:val="808080" w:themeColor="background1" w:themeShade="80"/>
          <w:sz w:val="24"/>
        </w:rPr>
      </w:pPr>
    </w:p>
    <w:p w:rsidR="00E03C3E" w:rsidRPr="00C22BC0" w:rsidRDefault="00E03C3E" w:rsidP="00E03C3E">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he was unable to look at her without seeing his enemy possessing her.</w:t>
      </w:r>
    </w:p>
    <w:p w:rsidR="00E03C3E" w:rsidRPr="00C22BC0" w:rsidRDefault="00E03C3E" w:rsidP="00E03C3E">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as their initiation neared its end, while their parents were working on other ways to break them up, their grandparents were scheming to arrange their marriage. </w:t>
      </w: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ash’s father simply tried to match him up with an endless string of potential mates. </w:t>
      </w: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ember’s mother drove home the message that intimacy could lead to marriage and that could cost ember her independence. </w:t>
      </w:r>
    </w:p>
    <w:p w:rsidR="00E03C3E" w:rsidRPr="00C22BC0" w:rsidRDefault="00E03C3E" w:rsidP="00E03C3E">
      <w:pPr>
        <w:ind w:left="360" w:right="270"/>
        <w:rPr>
          <w:rFonts w:ascii="Montserrat" w:eastAsia="Arial Unicode MS" w:hAnsi="Montserrat" w:cs="Arial Unicode MS"/>
          <w:color w:val="808080"/>
          <w:sz w:val="24"/>
        </w:rPr>
      </w:pP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unfortunately, intimacy had come very easily to them, and it was not long before they viewed themselves as a couple. </w:t>
      </w:r>
    </w:p>
    <w:p w:rsidR="00E03C3E" w:rsidRPr="00C22BC0" w:rsidRDefault="00E03C3E" w:rsidP="00E03C3E">
      <w:pPr>
        <w:ind w:left="360" w:right="270"/>
        <w:rPr>
          <w:rFonts w:ascii="Montserrat" w:eastAsia="Arial Unicode MS" w:hAnsi="Montserrat" w:cs="Arial Unicode MS"/>
          <w:color w:val="8080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they felt an overwhelmingly irresistible</w:t>
      </w:r>
      <w:r w:rsidR="0071534A" w:rsidRPr="00C22BC0">
        <w:rPr>
          <w:rFonts w:ascii="Montserrat" w:eastAsia="Arial Unicode MS" w:hAnsi="Montserrat" w:cs="Arial Unicode MS"/>
          <w:color w:val="808080" w:themeColor="background1" w:themeShade="80"/>
          <w:sz w:val="24"/>
        </w:rPr>
        <w:t xml:space="preserve"> attraction</w:t>
      </w:r>
      <w:r w:rsidRPr="00C22BC0">
        <w:rPr>
          <w:rFonts w:ascii="Montserrat" w:eastAsia="Arial Unicode MS" w:hAnsi="Montserrat" w:cs="Arial Unicode MS"/>
          <w:color w:val="808080" w:themeColor="background1" w:themeShade="80"/>
          <w:sz w:val="24"/>
        </w:rPr>
        <w:t>, a strange conviction that they made each other complete.</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vanish/>
          <w:color w:val="808080" w:themeColor="background1" w:themeShade="80"/>
          <w:sz w:val="24"/>
        </w:rPr>
        <w:t xml:space="preserve">As they became acquainted, they discovered they were more than a good match; they seemed to be two versions of the same person, or two halves. </w:t>
      </w:r>
      <w:r w:rsidRPr="00C22BC0">
        <w:rPr>
          <w:rFonts w:ascii="Montserrat" w:eastAsia="Arial Unicode MS" w:hAnsi="Montserrat" w:cs="Arial Unicode MS"/>
          <w:color w:val="808080" w:themeColor="background1" w:themeShade="80"/>
          <w:sz w:val="24"/>
        </w:rPr>
        <w:t xml:space="preserve">they probed the mystery of their magnetism. </w:t>
      </w:r>
    </w:p>
    <w:p w:rsidR="00E03C3E" w:rsidRPr="00C22BC0" w:rsidRDefault="00E03C3E" w:rsidP="00E03C3E">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they were curious about their bodies and the differences between them and explored each other as shamelessly as they explored themselves.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w:t>
      </w:r>
    </w:p>
    <w:p w:rsidR="00E03C3E" w:rsidRPr="00C22BC0" w:rsidRDefault="00E03C3E" w:rsidP="00E03C3E">
      <w:pPr>
        <w:ind w:left="360" w:right="270"/>
        <w:rPr>
          <w:rFonts w:ascii="Montserrat" w:eastAsia="Arial Unicode MS" w:hAnsi="Montserrat" w:cs="Arial Unicode MS"/>
          <w:color w:val="8080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their friendship evolved as they grew older and more intimate. </w:t>
      </w: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they explored their emerging sexuality together and became lovers in the ninth year of their initiation.</w:t>
      </w:r>
    </w:p>
    <w:p w:rsidR="0071534A" w:rsidRPr="00C22BC0" w:rsidRDefault="0071534A" w:rsidP="007A55B3">
      <w:pPr>
        <w:ind w:left="360" w:right="270"/>
        <w:rPr>
          <w:rFonts w:ascii="Montserrat" w:eastAsia="Arial Unicode MS" w:hAnsi="Montserrat" w:cs="Arial Unicode MS"/>
          <w:color w:val="808080" w:themeColor="background1" w:themeShade="80"/>
          <w:sz w:val="24"/>
        </w:rPr>
      </w:pPr>
    </w:p>
    <w:p w:rsidR="0071534A" w:rsidRPr="00C22BC0" w:rsidRDefault="0071534A" w:rsidP="0071534A">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she, being quicker, had moved, and he had moved to intercept her. </w:t>
      </w:r>
    </w:p>
    <w:p w:rsidR="0071534A" w:rsidRPr="00C22BC0" w:rsidRDefault="0071534A" w:rsidP="0071534A">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were quite startled to realize they had arrived in the same position. </w:t>
      </w:r>
    </w:p>
    <w:p w:rsidR="0071534A" w:rsidRPr="00C22BC0" w:rsidRDefault="0071534A" w:rsidP="0071534A">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driven by a deeper need, however, he unwittingly did more than move against her, he moved int0 her.</w:t>
      </w:r>
    </w:p>
    <w:p w:rsidR="0071534A" w:rsidRPr="00C22BC0" w:rsidRDefault="0071534A" w:rsidP="0071534A">
      <w:pPr>
        <w:ind w:left="360" w:right="270"/>
        <w:rPr>
          <w:rFonts w:ascii="Montserrat" w:eastAsia="Arial Unicode MS" w:hAnsi="Montserrat" w:cs="Arial Unicode MS"/>
          <w:color w:val="808080" w:themeColor="background1" w:themeShade="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intimacy forged their rapport.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their minds overlapped almost entirely, thoughts and feelings uncontrollably shared except when one of them retreated into the sanctuary of meditation, or unconsciousness. </w:t>
      </w:r>
    </w:p>
    <w:p w:rsidR="00D05C1C" w:rsidRPr="00C22BC0" w:rsidRDefault="00D05C1C" w:rsidP="007A55B3">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 and ash completed their initiation in the eve of their sixteenth year. </w:t>
      </w:r>
    </w:p>
    <w:p w:rsidR="00E86665" w:rsidRPr="00C22BC0" w:rsidRDefault="00E86665" w:rsidP="00E86665">
      <w:pPr>
        <w:ind w:left="360" w:right="270"/>
        <w:rPr>
          <w:rFonts w:ascii="Montserrat" w:eastAsia="Arial Unicode MS" w:hAnsi="Montserrat" w:cs="Arial Unicode MS"/>
          <w:color w:val="808080"/>
          <w:sz w:val="24"/>
        </w:rPr>
      </w:pPr>
    </w:p>
    <w:p w:rsidR="00FE1471"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boy and girl were told they would face trials when they arrived home from aeryn tear. </w:t>
      </w:r>
    </w:p>
    <w:p w:rsidR="007A55B3"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if they passed, they would begin their companionships in the fall. </w:t>
      </w:r>
    </w:p>
    <w:p w:rsidR="00FE1471" w:rsidRPr="00C22BC0" w:rsidRDefault="00FE1471" w:rsidP="007A55B3">
      <w:pPr>
        <w:ind w:left="360" w:right="270"/>
        <w:rPr>
          <w:rFonts w:ascii="Montserrat" w:eastAsia="Arial Unicode MS" w:hAnsi="Montserrat" w:cs="Arial Unicode MS"/>
          <w:color w:val="808080" w:themeColor="background1" w:themeShade="80"/>
          <w:sz w:val="24"/>
        </w:rPr>
      </w:pPr>
    </w:p>
    <w:p w:rsidR="007A55B3"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problem was that it put them within reach of their family. </w:t>
      </w:r>
    </w:p>
    <w:p w:rsidR="00FE1471" w:rsidRPr="00C22BC0" w:rsidRDefault="00962EF5" w:rsidP="00962EF5">
      <w:pPr>
        <w:tabs>
          <w:tab w:val="left" w:pos="2415"/>
        </w:tabs>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ab/>
      </w:r>
    </w:p>
    <w:p w:rsidR="00E86665" w:rsidRPr="00C22BC0" w:rsidRDefault="00E86665" w:rsidP="00E86665">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 returned from the academy at aeryn tear determined to face the demons of her childhood. an only child, ember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w:t>
      </w:r>
    </w:p>
    <w:p w:rsidR="00E86665" w:rsidRPr="00C22BC0" w:rsidRDefault="00E86665" w:rsidP="00E86665">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armed with the psychic and physical disciplines necessary for her to become a companion, ember hoped to discover who her father had been, find out why he had died and lay his ghost to rest. </w:t>
      </w:r>
    </w:p>
    <w:p w:rsidR="00E86665" w:rsidRPr="00C22BC0" w:rsidRDefault="00E86665" w:rsidP="00E86665">
      <w:pPr>
        <w:ind w:left="360" w:right="270"/>
        <w:rPr>
          <w:rFonts w:ascii="Montserrat" w:eastAsia="Arial Unicode MS" w:hAnsi="Montserrat" w:cs="Arial Unicode MS"/>
          <w:color w:val="808080"/>
          <w:sz w:val="24"/>
        </w:rPr>
      </w:pPr>
    </w:p>
    <w:p w:rsidR="00E86665" w:rsidRPr="00C22BC0" w:rsidRDefault="00E86665" w:rsidP="00E86665">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ember went back to the place where her nightmare had begun, hoping to find some clue as to the identity and whereabouts of the men responsible for the massacre that had scarred her psyche, intending to track them down and confront them. she did not have the slightest suspicion that the enemies she sought would come to her, once she returned to confront the scene of her childhood nightmare. the demon read her intentions and set about arranging a trap. </w:t>
      </w:r>
    </w:p>
    <w:p w:rsidR="00E86665" w:rsidRPr="00C22BC0" w:rsidRDefault="00E86665" w:rsidP="00E86665">
      <w:pPr>
        <w:ind w:left="360" w:right="270"/>
        <w:rPr>
          <w:rFonts w:ascii="Montserrat" w:eastAsia="Arial Unicode MS" w:hAnsi="Montserrat" w:cs="Arial Unicode MS"/>
          <w:color w:val="8080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the fact was that they were in love and certainly had been lovers.</w:t>
      </w:r>
    </w:p>
    <w:p w:rsidR="0071534A" w:rsidRPr="00C22BC0" w:rsidRDefault="0071534A" w:rsidP="00974D32">
      <w:pPr>
        <w:ind w:left="360" w:right="270"/>
        <w:rPr>
          <w:rFonts w:ascii="Montserrat" w:eastAsia="Arial Unicode MS" w:hAnsi="Montserrat" w:cs="Arial Unicode MS"/>
          <w:color w:val="808080" w:themeColor="background1" w:themeShade="80"/>
          <w:sz w:val="24"/>
        </w:rPr>
      </w:pPr>
    </w:p>
    <w:p w:rsidR="007A55B3"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boy immediately sought out his mentor in search of an explanation. </w:t>
      </w:r>
    </w:p>
    <w:p w:rsidR="0020508C" w:rsidRPr="00C22BC0" w:rsidRDefault="0020508C" w:rsidP="007A55B3">
      <w:pPr>
        <w:ind w:left="360" w:right="270"/>
        <w:rPr>
          <w:rFonts w:ascii="Montserrat" w:eastAsia="Arial Unicode MS" w:hAnsi="Montserrat" w:cs="Arial Unicode MS"/>
          <w:color w:val="808080" w:themeColor="background1" w:themeShade="80"/>
          <w:sz w:val="24"/>
        </w:rPr>
      </w:pPr>
    </w:p>
    <w:p w:rsidR="0071534A" w:rsidRPr="00C22BC0" w:rsidRDefault="0071534A" w:rsidP="0071534A">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it went without saying that they dared not confront their families with what had happened.</w:t>
      </w:r>
    </w:p>
    <w:p w:rsidR="0071534A" w:rsidRPr="00C22BC0" w:rsidRDefault="0071534A" w:rsidP="0071534A">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 demon had little concern for the men she sought, but they would serve to the demon’s needs. </w:t>
      </w:r>
    </w:p>
    <w:p w:rsidR="00E86665" w:rsidRPr="00C22BC0" w:rsidRDefault="00E86665" w:rsidP="00E86665">
      <w:pPr>
        <w:ind w:left="360" w:right="270"/>
        <w:rPr>
          <w:rFonts w:ascii="Montserrat" w:eastAsia="Arial Unicode MS" w:hAnsi="Montserrat" w:cs="Arial Unicode MS"/>
          <w:color w:val="808080"/>
          <w:sz w:val="24"/>
        </w:rPr>
      </w:pPr>
    </w:p>
    <w:p w:rsidR="00E86665" w:rsidRPr="00C22BC0" w:rsidRDefault="00E86665" w:rsidP="00E8666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while the things that haunted the ancient ruins were the monsters of every child’s bedtime stories and nightmares. ember had the distinction of being the first to confront them. </w:t>
      </w:r>
    </w:p>
    <w:p w:rsidR="00E86665" w:rsidRPr="00C22BC0" w:rsidRDefault="00E86665" w:rsidP="00E86665">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inevitably, she was reminded of what the school was there for. </w:t>
      </w:r>
    </w:p>
    <w:p w:rsidR="00E86665" w:rsidRPr="00C22BC0" w:rsidRDefault="00E86665" w:rsidP="00E86665">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w:t>
      </w:r>
    </w:p>
    <w:p w:rsidR="00E86665" w:rsidRPr="00C22BC0" w:rsidRDefault="00E86665" w:rsidP="00E86665">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with little hesitation, they entered the estate proper. the group discovered the horrors that lived, or in spite of death, endured within. a careful tour of the mansion turned up an impressive count of greater undead and even a few demons, all, for the most part, dormant in the daylight hours.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w:t>
      </w:r>
    </w:p>
    <w:p w:rsidR="00E86665" w:rsidRPr="00C22BC0" w:rsidRDefault="00E86665" w:rsidP="00E86665">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encountered nothing they could not handle on their way in, but were forced to retreat when they stumbled into a chamber stuffed with hundreds, maybe thousands of undead. nightmares given flesh and blood, and other abominations. death walked in the shadows, in a wary and armed truce. they raced through the catacombs and emerged within the forbidden section near the mansion at the heart of the ruins. given the true size of the ruins, the forbidden sections were the majority of the ancient city. </w:t>
      </w:r>
    </w:p>
    <w:p w:rsidR="00E86665" w:rsidRPr="00C22BC0" w:rsidRDefault="00E86665" w:rsidP="00E86665">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alarmed to find undead indeed milling about in the catacombs, she divided the party, instructing the detachment to continue their trial in the upper levels, while she descended with a group of volunteers into the depths to determine the extend of the infestation. ash was the first to volunteer, leaving ash to lead the other party.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w:t>
      </w:r>
    </w:p>
    <w:p w:rsidR="00E86665" w:rsidRPr="00C22BC0" w:rsidRDefault="00E86665" w:rsidP="00E86665">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among the many oddities picked up along the way, a deck of keys and a signet ring ended up in her possession. an instinct and a ruthlessness compelled her to seize it even before the power of the deck's keys was discovered. things took an abrupt turn when she indulged in an experiment. taking the keys, she dared query a life path. a divination such as common keys had been contrived for. within the keys she found herself, and opened the doors to her full potential, driving a nightmare out of her mind. her quest was all but forgotten as they walked through the ruins, awakening to grace and guile, swiftness and subtlety, strength and beauty. and yet for all she changed, she remained herself. shaken and awed by her intense transformation, she allowed the others to question the keys. each, awakened to a vision of their full potential, was fearful of the power they had tapped and the deck of keys was returned into her keeping before they set forth again. </w:t>
      </w:r>
    </w:p>
    <w:p w:rsidR="00E86665" w:rsidRPr="00C22BC0" w:rsidRDefault="00E86665" w:rsidP="00E86665">
      <w:pPr>
        <w:ind w:left="360" w:right="270"/>
        <w:rPr>
          <w:rFonts w:ascii="Montserrat" w:eastAsia="Arial Unicode MS" w:hAnsi="Montserrat" w:cs="Arial Unicode MS"/>
          <w:color w:val="808080" w:themeColor="background1" w:themeShade="80"/>
          <w:sz w:val="24"/>
        </w:rPr>
      </w:pPr>
    </w:p>
    <w:p w:rsidR="00E86665" w:rsidRPr="00C22BC0" w:rsidRDefault="00E86665" w:rsidP="00E86665">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 demon was not surprised to find that the cabal had been massing legions of demons and undead in the vast, buried ruins of avon deep. </w:t>
      </w:r>
    </w:p>
    <w:p w:rsidR="00E86665" w:rsidRPr="00C22BC0" w:rsidRDefault="00E86665" w:rsidP="00E86665">
      <w:pPr>
        <w:ind w:left="360" w:right="270"/>
        <w:rPr>
          <w:rFonts w:ascii="Montserrat" w:eastAsia="Arial Unicode MS" w:hAnsi="Montserrat" w:cs="Arial Unicode MS"/>
          <w:color w:val="808080"/>
          <w:sz w:val="24"/>
        </w:rPr>
      </w:pPr>
    </w:p>
    <w:p w:rsidR="0020508C" w:rsidRPr="00C22BC0" w:rsidRDefault="00962EF5" w:rsidP="0020508C">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essentially, all the demon had to do, once the boy began to struggle with his identity, was wait for the girl to let down her guard and then drive the boy's psyche out of his body and into hers, taking advantage of the rapport that had been created between them.</w:t>
      </w:r>
    </w:p>
    <w:p w:rsidR="0020508C" w:rsidRPr="00C22BC0" w:rsidRDefault="0020508C" w:rsidP="0020508C">
      <w:pPr>
        <w:ind w:left="360" w:right="270"/>
        <w:rPr>
          <w:rFonts w:ascii="Montserrat" w:eastAsia="Arial Unicode MS" w:hAnsi="Montserrat" w:cs="Arial Unicode MS"/>
          <w:color w:val="808080" w:themeColor="background1" w:themeShade="80"/>
          <w:sz w:val="24"/>
        </w:rPr>
      </w:pPr>
    </w:p>
    <w:p w:rsidR="0020508C" w:rsidRPr="00C22BC0" w:rsidRDefault="00962EF5" w:rsidP="0020508C">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when she opened herself up, the demon thrust him into her mind and claimed his body for himself. </w:t>
      </w:r>
    </w:p>
    <w:p w:rsidR="0020508C" w:rsidRPr="00C22BC0" w:rsidRDefault="00962EF5" w:rsidP="00962EF5">
      <w:pPr>
        <w:tabs>
          <w:tab w:val="left" w:pos="1275"/>
        </w:tabs>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ab/>
      </w:r>
    </w:p>
    <w:p w:rsidR="0020508C" w:rsidRPr="00C22BC0" w:rsidRDefault="00962EF5" w:rsidP="0020508C">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while she was incapacitated by the confusion of forced psychic fusion, the demon raped her. </w:t>
      </w:r>
    </w:p>
    <w:p w:rsidR="0020508C" w:rsidRPr="00C22BC0" w:rsidRDefault="0020508C" w:rsidP="0020508C">
      <w:pPr>
        <w:ind w:left="360" w:right="270"/>
        <w:rPr>
          <w:rFonts w:ascii="Montserrat" w:eastAsia="Arial Unicode MS" w:hAnsi="Montserrat" w:cs="Arial Unicode MS"/>
          <w:color w:val="808080" w:themeColor="background1" w:themeShade="80"/>
          <w:sz w:val="24"/>
        </w:rPr>
      </w:pP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she decided to make some use of the dragon's hunger before it could devour her. </w:t>
      </w: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using herself as bait, she led the dragon into the ruins and ambushed them. </w:t>
      </w: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dragon happily tore through them, snapping them up in its efforts to get her. </w:t>
      </w: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hard part was keeping ahead of the dragon long enough to ensure all of them were taken care of. </w:t>
      </w: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best she could do was see to it that anyone not devoured was at least crippled before her game plan came to its grisly end. </w:t>
      </w:r>
    </w:p>
    <w:p w:rsidR="00D05C1C"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it had seemed possible, for a moment, to escape with her life, and then the dragon got one step ahead of her.</w:t>
      </w:r>
    </w:p>
    <w:p w:rsidR="0083697F" w:rsidRPr="00C22BC0" w:rsidRDefault="0083697F" w:rsidP="007A55B3">
      <w:pPr>
        <w:ind w:left="360" w:right="270"/>
        <w:rPr>
          <w:rFonts w:ascii="Montserrat" w:eastAsia="Arial Unicode MS" w:hAnsi="Montserrat" w:cs="Arial Unicode MS"/>
          <w:color w:val="808080" w:themeColor="background1" w:themeShade="80"/>
          <w:sz w:val="24"/>
        </w:rPr>
      </w:pPr>
    </w:p>
    <w:p w:rsidR="007A55B3" w:rsidRPr="00C22BC0" w:rsidRDefault="007A55B3" w:rsidP="00DE65B6">
      <w:pPr>
        <w:ind w:left="360" w:right="270"/>
        <w:rPr>
          <w:rFonts w:ascii="Montserrat" w:eastAsia="Arial Unicode MS" w:hAnsi="Montserrat" w:cs="Arial Unicode MS"/>
          <w:color w:val="808080" w:themeColor="background1" w:themeShade="80"/>
          <w:sz w:val="24"/>
        </w:rPr>
      </w:pPr>
    </w:p>
    <w:p w:rsidR="007A55B3"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applicable - general </w:t>
      </w:r>
    </w:p>
    <w:p w:rsidR="007A55B3" w:rsidRPr="00C22BC0" w:rsidRDefault="007A55B3" w:rsidP="00DE65B6">
      <w:pPr>
        <w:ind w:left="360" w:right="270"/>
        <w:rPr>
          <w:rFonts w:ascii="Montserrat" w:eastAsia="Arial Unicode MS" w:hAnsi="Montserrat" w:cs="Arial Unicode MS"/>
          <w:color w:val="808080" w:themeColor="background1" w:themeShade="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in those rare instances when a child of common birth was deemed worthy of initiation, a noble patron was petitioned to foster the child and sponsor his or her initiation. this spared the child's natural family of the burden of his or her education, and established the child in the circles of nobility. regardless of origin, upon completion of initiation the child would be of equal status with the nobility, from which society he or she could not be excluded without dire consequences.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p>
    <w:p w:rsidR="00974D32" w:rsidRPr="00C22BC0" w:rsidRDefault="00974D32" w:rsidP="00974D32">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because the original world-shattering rift had opened in avon, it was typical for new disruptions to originate there. accompanied by their master and his protégés, they collected their belongings to set out to investigate the occurrence of rift storms. it was often necessary for these enigmatic individuals to undertake the rescue of individuals lost to such storms, which necessarily took them away from their usual work to harness the forces of paradox and prevent such storms. </w:t>
      </w:r>
    </w:p>
    <w:p w:rsidR="00861796" w:rsidRPr="00C22BC0" w:rsidRDefault="00861796" w:rsidP="00974D32">
      <w:pPr>
        <w:ind w:left="360" w:right="270"/>
        <w:rPr>
          <w:rFonts w:ascii="Montserrat" w:eastAsia="Arial Unicode MS" w:hAnsi="Montserrat" w:cs="Arial Unicode MS"/>
          <w:color w:val="808080" w:themeColor="background1" w:themeShade="80"/>
          <w:sz w:val="24"/>
        </w:rPr>
      </w:pPr>
    </w:p>
    <w:p w:rsidR="00861796" w:rsidRPr="00C22BC0" w:rsidRDefault="00861796" w:rsidP="00861796">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974D32" w:rsidRPr="00C22BC0" w:rsidRDefault="00974D32" w:rsidP="00974D32">
      <w:pPr>
        <w:ind w:left="360" w:right="270"/>
        <w:rPr>
          <w:rFonts w:ascii="Montserrat" w:eastAsia="Arial Unicode MS" w:hAnsi="Montserrat" w:cs="Arial Unicode MS"/>
          <w:color w:val="808080" w:themeColor="background1" w:themeShade="80"/>
          <w:sz w:val="24"/>
        </w:rPr>
      </w:pPr>
    </w:p>
    <w:p w:rsidR="00DE65B6" w:rsidRPr="00C22BC0" w:rsidRDefault="00962EF5" w:rsidP="00DE65B6">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mind had tremendous potential, and social and biological factors often cheated it of its full development. </w:t>
      </w:r>
    </w:p>
    <w:p w:rsidR="00DE65B6" w:rsidRPr="00C22BC0" w:rsidRDefault="00962EF5" w:rsidP="00DE65B6">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once the mind began to open up, however, there was no way to stop it from exploring and expressing the potential it could apprehend. </w:t>
      </w:r>
    </w:p>
    <w:p w:rsidR="00FE1471" w:rsidRPr="00C22BC0" w:rsidRDefault="00FE1471" w:rsidP="00DE65B6">
      <w:pPr>
        <w:ind w:left="360" w:right="270"/>
        <w:rPr>
          <w:rFonts w:ascii="Montserrat" w:eastAsia="Arial Unicode MS" w:hAnsi="Montserrat" w:cs="Arial Unicode MS"/>
          <w:color w:val="808080" w:themeColor="background1" w:themeShade="80"/>
          <w:sz w:val="24"/>
        </w:rPr>
      </w:pPr>
    </w:p>
    <w:p w:rsidR="00AA4669" w:rsidRPr="00C22BC0" w:rsidRDefault="00962EF5" w:rsidP="00FE1471">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the first resolution of point paradox into time, space and awareness gives power to define limits as structure upon which existence evolves. the limits innate in each do not obey the same boundaries. to either side of the existence with which we believe ourselves best acquainted unfolds a hope for the destiny of our souls.</w:t>
      </w:r>
    </w:p>
    <w:p w:rsidR="00AA4669" w:rsidRPr="00C22BC0" w:rsidRDefault="00AA4669" w:rsidP="00FE1471">
      <w:pPr>
        <w:ind w:left="360" w:right="270"/>
        <w:rPr>
          <w:rFonts w:ascii="Montserrat" w:eastAsia="Arial Unicode MS" w:hAnsi="Montserrat" w:cs="Arial Unicode MS"/>
          <w:color w:val="808080" w:themeColor="background1" w:themeShade="80"/>
          <w:sz w:val="24"/>
        </w:rPr>
      </w:pPr>
    </w:p>
    <w:p w:rsidR="00AA4669" w:rsidRPr="00C22BC0" w:rsidRDefault="00962EF5" w:rsidP="00FE1471">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our potential is so much greater than we realize. in spite of the part of ourselves that strives for that realization, we remain estranged from ourselves until death. there is no one simple diagram of human fulfillment, but it is clear that we deny much of ourselves the expression necessary for us to grow into the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w:t>
      </w:r>
    </w:p>
    <w:p w:rsidR="00AA4669" w:rsidRPr="00C22BC0" w:rsidRDefault="00AA4669" w:rsidP="00FE1471">
      <w:pPr>
        <w:ind w:left="360" w:right="270"/>
        <w:rPr>
          <w:rFonts w:ascii="Montserrat" w:eastAsia="Arial Unicode MS" w:hAnsi="Montserrat" w:cs="Arial Unicode MS"/>
          <w:color w:val="808080" w:themeColor="background1" w:themeShade="80"/>
          <w:sz w:val="24"/>
        </w:rPr>
      </w:pPr>
    </w:p>
    <w:p w:rsidR="00AA4669" w:rsidRPr="00C22BC0" w:rsidRDefault="00962EF5" w:rsidP="00FE1471">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existence is a complex weave, and the texture of its fabric is confusing. in an age when the existence of the mind itself is in question, we stand at a much more desperate threshold, rejecting the existence of the spirit–denying our very souls.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w:t>
      </w:r>
    </w:p>
    <w:p w:rsidR="00AA4669" w:rsidRPr="00C22BC0" w:rsidRDefault="00AA4669" w:rsidP="00FE1471">
      <w:pPr>
        <w:ind w:left="360" w:right="270"/>
        <w:rPr>
          <w:rFonts w:ascii="Montserrat" w:eastAsia="Arial Unicode MS" w:hAnsi="Montserrat" w:cs="Arial Unicode MS"/>
          <w:color w:val="808080" w:themeColor="background1" w:themeShade="80"/>
          <w:sz w:val="24"/>
        </w:rPr>
      </w:pPr>
    </w:p>
    <w:p w:rsidR="00AA4669" w:rsidRPr="00C22BC0" w:rsidRDefault="00962EF5" w:rsidP="00FE1471">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touch is the mother of all senses. life is endured because of it. existence is suffered for the sake of a simple contact beyond the isolation of self.</w:t>
      </w:r>
    </w:p>
    <w:p w:rsidR="00A87674" w:rsidRPr="00C22BC0" w:rsidRDefault="00A87674" w:rsidP="00FE1471">
      <w:pPr>
        <w:ind w:left="360" w:right="270"/>
        <w:rPr>
          <w:rFonts w:ascii="Montserrat" w:eastAsia="Arial Unicode MS" w:hAnsi="Montserrat" w:cs="Arial Unicode MS"/>
          <w:color w:val="808080" w:themeColor="background1" w:themeShade="80"/>
          <w:sz w:val="24"/>
        </w:rPr>
      </w:pPr>
    </w:p>
    <w:p w:rsidR="00A87674" w:rsidRPr="00C22BC0" w:rsidRDefault="00962EF5" w:rsidP="00A87674">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it was fairly common for vampires to claim were familiars to act as their agents and protect them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rsidR="0020508C" w:rsidRPr="00C22BC0" w:rsidRDefault="0020508C" w:rsidP="00A87674">
      <w:pPr>
        <w:ind w:left="360" w:right="270"/>
        <w:rPr>
          <w:rFonts w:ascii="Montserrat" w:eastAsia="Arial Unicode MS" w:hAnsi="Montserrat" w:cs="Arial Unicode MS"/>
          <w:color w:val="808080" w:themeColor="background1" w:themeShade="80"/>
          <w:sz w:val="24"/>
        </w:rPr>
      </w:pPr>
    </w:p>
    <w:p w:rsidR="0020508C" w:rsidRPr="00C22BC0" w:rsidRDefault="00962EF5" w:rsidP="00A87674">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&lt;&gt;</w:t>
      </w:r>
    </w:p>
    <w:p w:rsidR="0083697F" w:rsidRPr="00C22BC0" w:rsidRDefault="0083697F" w:rsidP="00DE65B6">
      <w:pPr>
        <w:ind w:left="360" w:right="270"/>
        <w:rPr>
          <w:rFonts w:ascii="Montserrat" w:eastAsia="Arial Unicode MS" w:hAnsi="Montserrat" w:cs="Arial Unicode MS"/>
          <w:color w:val="808080" w:themeColor="background1" w:themeShade="80"/>
          <w:sz w:val="24"/>
        </w:rPr>
      </w:pPr>
    </w:p>
    <w:p w:rsidR="007A55B3" w:rsidRPr="00C22BC0" w:rsidRDefault="007A55B3" w:rsidP="00DE65B6">
      <w:pPr>
        <w:ind w:left="360" w:right="270"/>
        <w:rPr>
          <w:rFonts w:ascii="Montserrat" w:eastAsia="Arial Unicode MS" w:hAnsi="Montserrat" w:cs="Arial Unicode MS"/>
          <w:color w:val="808080" w:themeColor="background1" w:themeShade="80"/>
          <w:sz w:val="24"/>
        </w:rPr>
      </w:pPr>
    </w:p>
    <w:p w:rsidR="007A55B3"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applicable - context needed</w:t>
      </w:r>
    </w:p>
    <w:p w:rsidR="007A55B3" w:rsidRPr="00C22BC0" w:rsidRDefault="007A55B3" w:rsidP="00DE65B6">
      <w:pPr>
        <w:ind w:left="360" w:right="270"/>
        <w:rPr>
          <w:rFonts w:ascii="Montserrat" w:eastAsia="Arial Unicode MS" w:hAnsi="Montserrat" w:cs="Arial Unicode MS"/>
          <w:color w:val="808080" w:themeColor="background1" w:themeShade="80"/>
          <w:sz w:val="24"/>
        </w:rPr>
      </w:pPr>
    </w:p>
    <w:p w:rsidR="007A55B3"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had just discovered that the mind did possess the ability to alter reality, and it was sinking in. </w:t>
      </w:r>
    </w:p>
    <w:p w:rsidR="007A55B3"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in a story, he could just erase their memories, but in truth, messing with their minds at this point would only guarantee that the potential within them would be awakened. </w:t>
      </w:r>
    </w:p>
    <w:p w:rsidR="007A55B3" w:rsidRPr="00C22BC0" w:rsidRDefault="00962EF5" w:rsidP="007A55B3">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they would be expecting it and would certainly try to fight it, and that was all it took. instead, he invited them to stay and listen and learn. </w:t>
      </w:r>
    </w:p>
    <w:p w:rsidR="007A55B3" w:rsidRPr="00C22BC0" w:rsidRDefault="007A55B3" w:rsidP="007A55B3">
      <w:pPr>
        <w:ind w:left="360" w:right="270"/>
        <w:rPr>
          <w:rFonts w:ascii="Montserrat" w:eastAsia="Arial Unicode MS" w:hAnsi="Montserrat" w:cs="Arial Unicode MS"/>
          <w:color w:val="808080" w:themeColor="background1" w:themeShade="80"/>
          <w:sz w:val="24"/>
        </w:rPr>
      </w:pPr>
    </w:p>
    <w:p w:rsidR="00DE65B6" w:rsidRPr="00C22BC0" w:rsidRDefault="00962EF5" w:rsidP="00DE65B6">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in addition to handling her crisis, the other two boys were facing a crisis of their own. </w:t>
      </w:r>
    </w:p>
    <w:p w:rsidR="007A55B3" w:rsidRPr="00C22BC0" w:rsidRDefault="007A55B3" w:rsidP="00DE65B6">
      <w:pPr>
        <w:ind w:left="360" w:right="270"/>
        <w:rPr>
          <w:rFonts w:ascii="Montserrat" w:eastAsia="Arial Unicode MS" w:hAnsi="Montserrat" w:cs="Arial Unicode MS"/>
          <w:color w:val="808080" w:themeColor="background1" w:themeShade="80"/>
          <w:sz w:val="24"/>
        </w:rPr>
      </w:pPr>
    </w:p>
    <w:p w:rsidR="00DE65B6" w:rsidRPr="00C22BC0" w:rsidRDefault="00962EF5" w:rsidP="00DE65B6">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to explain, all he had was the absence of the headache that had been growing worse each day. </w:t>
      </w:r>
    </w:p>
    <w:p w:rsidR="0020508C" w:rsidRPr="00C22BC0" w:rsidRDefault="0020508C" w:rsidP="00DE65B6">
      <w:pPr>
        <w:ind w:left="360" w:right="270"/>
        <w:rPr>
          <w:rFonts w:ascii="Montserrat" w:eastAsia="Arial Unicode MS" w:hAnsi="Montserrat" w:cs="Arial Unicode MS"/>
          <w:color w:val="808080" w:themeColor="background1" w:themeShade="80"/>
          <w:sz w:val="24"/>
        </w:rPr>
      </w:pPr>
    </w:p>
    <w:p w:rsidR="0020508C" w:rsidRPr="00C22BC0" w:rsidRDefault="00962EF5" w:rsidP="0020508C">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he had unusual abilities, but he had no idea why he would suddenly turn into a girl. </w:t>
      </w:r>
    </w:p>
    <w:p w:rsidR="0020508C" w:rsidRPr="00C22BC0" w:rsidRDefault="0020508C" w:rsidP="0020508C">
      <w:pPr>
        <w:ind w:left="360" w:right="270"/>
        <w:rPr>
          <w:rFonts w:ascii="Montserrat" w:eastAsia="Arial Unicode MS" w:hAnsi="Montserrat" w:cs="Arial Unicode MS"/>
          <w:color w:val="808080" w:themeColor="background1" w:themeShade="80"/>
          <w:sz w:val="24"/>
        </w:rPr>
      </w:pPr>
    </w:p>
    <w:p w:rsidR="0083697F" w:rsidRPr="00C22BC0" w:rsidRDefault="00962EF5" w:rsidP="0083697F">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it as a dream, a realm too amorphous for a complete version of reality. </w:t>
      </w:r>
    </w:p>
    <w:p w:rsidR="0083697F" w:rsidRPr="00C22BC0" w:rsidRDefault="00962EF5" w:rsidP="0083697F">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if anything, it was a world assembled from different visions of reality.</w:t>
      </w:r>
    </w:p>
    <w:p w:rsidR="0083697F" w:rsidRPr="00C22BC0" w:rsidRDefault="0083697F" w:rsidP="0083697F">
      <w:pPr>
        <w:ind w:left="360" w:right="270"/>
        <w:rPr>
          <w:rFonts w:ascii="Montserrat" w:eastAsia="Arial Unicode MS" w:hAnsi="Montserrat" w:cs="Arial Unicode MS"/>
          <w:color w:val="808080" w:themeColor="background1" w:themeShade="80"/>
          <w:sz w:val="24"/>
        </w:rPr>
      </w:pPr>
    </w:p>
    <w:p w:rsidR="0083697F" w:rsidRPr="00C22BC0" w:rsidRDefault="0083697F" w:rsidP="0083697F">
      <w:pPr>
        <w:ind w:left="360" w:right="270"/>
        <w:rPr>
          <w:rFonts w:ascii="Montserrat" w:eastAsia="Arial Unicode MS" w:hAnsi="Montserrat" w:cs="Arial Unicode MS"/>
          <w:color w:val="808080" w:themeColor="background1" w:themeShade="80"/>
          <w:sz w:val="24"/>
        </w:rPr>
      </w:pPr>
    </w:p>
    <w:p w:rsidR="0083697F"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applicable - pretext needed</w:t>
      </w:r>
    </w:p>
    <w:p w:rsidR="0083697F" w:rsidRPr="00C22BC0" w:rsidRDefault="0083697F" w:rsidP="0083697F">
      <w:pPr>
        <w:ind w:left="360" w:right="270"/>
        <w:rPr>
          <w:rFonts w:ascii="Montserrat" w:eastAsia="Arial Unicode MS" w:hAnsi="Montserrat" w:cs="Arial Unicode MS"/>
          <w:color w:val="808080" w:themeColor="background1" w:themeShade="80"/>
          <w:sz w:val="24"/>
        </w:rPr>
      </w:pPr>
    </w:p>
    <w:p w:rsidR="00962EF5" w:rsidRPr="00C22BC0" w:rsidRDefault="00962EF5" w:rsidP="00962EF5">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demon's invasion unlocked potential the child used instinctively to annihilate the demon's host, opening a rift in the process. </w:t>
      </w:r>
    </w:p>
    <w:p w:rsidR="00962EF5" w:rsidRPr="00C22BC0" w:rsidRDefault="00962EF5" w:rsidP="00962EF5">
      <w:pPr>
        <w:ind w:left="360" w:right="270"/>
        <w:rPr>
          <w:rFonts w:ascii="Montserrat" w:eastAsia="Arial Unicode MS" w:hAnsi="Montserrat" w:cs="Arial Unicode MS"/>
          <w:color w:val="808080" w:themeColor="background1" w:themeShade="80"/>
          <w:sz w:val="24"/>
        </w:rPr>
      </w:pPr>
    </w:p>
    <w:p w:rsidR="0020508C" w:rsidRPr="00C22BC0" w:rsidRDefault="00962EF5" w:rsidP="00EB337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&lt;&gt;</w:t>
      </w:r>
    </w:p>
    <w:p w:rsidR="00EF4A6E" w:rsidRPr="00C22BC0" w:rsidRDefault="00EF4A6E" w:rsidP="00EB3370">
      <w:pPr>
        <w:ind w:left="360" w:right="270"/>
        <w:rPr>
          <w:rFonts w:ascii="Montserrat" w:eastAsia="Arial Unicode MS" w:hAnsi="Montserrat" w:cs="Arial Unicode MS"/>
          <w:color w:val="808080" w:themeColor="background1" w:themeShade="80"/>
          <w:sz w:val="24"/>
        </w:rPr>
      </w:pPr>
    </w:p>
    <w:p w:rsidR="007A55B3" w:rsidRPr="00C22BC0" w:rsidRDefault="007A55B3" w:rsidP="00DE65B6">
      <w:pPr>
        <w:ind w:left="360" w:right="270"/>
        <w:rPr>
          <w:rFonts w:ascii="Montserrat" w:eastAsia="Arial Unicode MS" w:hAnsi="Montserrat" w:cs="Arial Unicode MS"/>
          <w:color w:val="808080" w:themeColor="background1" w:themeShade="80"/>
          <w:sz w:val="24"/>
        </w:rPr>
      </w:pPr>
    </w:p>
    <w:p w:rsidR="00FE1471"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clipboard</w:t>
      </w:r>
    </w:p>
    <w:p w:rsidR="00FE1471" w:rsidRPr="00C22BC0" w:rsidRDefault="00FE1471" w:rsidP="00DE65B6">
      <w:pPr>
        <w:ind w:left="360" w:right="270"/>
        <w:rPr>
          <w:rFonts w:ascii="Montserrat" w:eastAsia="Arial Unicode MS" w:hAnsi="Montserrat" w:cs="Arial Unicode MS"/>
          <w:color w:val="808080" w:themeColor="background1" w:themeShade="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as the daughter of a muse, ember could only suspect that her father was one of many lovers. </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her parents, born into rival houses, were initiated together at the academy, where they were insulated from the religious and political conflict that made them enemies. the enlightened and unprejudiced teachings of the academy encouraged them to become tolerant and open-minded. as their intimacy grew, however, it was inevitable that they would discover each other’s heritage. the revelation of a common foundation for all forms of magic, in contradiction of a belief that played a part in the feud between their houses, helped them overcome the last remnants of their natural enmity. in spite of their differences, they remained intimate friends paired under a brilliant mentor who recognized their extraordinary compatibility. in defiance of their families’ objections, they became lovers and continued their training as companions under their mentor when he advanced to the rank of master. </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 houses of dusk and dawn were the ruling branches of the phoenix house, founded to protect and defend the sanctuaries of the goddess. once deeply allied, they became the ruling houses of rival nations bitterly divided over the role of men and women in society. this dispute eventually prompted the goddess to withdraw her support of the two monarchies and establish the neutral domain of avon. the autumn kingdoms became vulnerable to the intrusion of a new religion devoted to the worship of one god. when the houses fell in the purge, heirs from both houses were sent to avon to preserve the bloodlines. in spite of the fact that both houses were under persecution, pride and tradition prevented them from renewing their alliance. when the houses-in-exile turned their attention from surviving the purge to tearing down the new monarchy, the feud between them became more intense. </w:t>
      </w:r>
    </w:p>
    <w:p w:rsidR="00656778" w:rsidRPr="00C22BC0" w:rsidRDefault="00656778" w:rsidP="00656778">
      <w:pPr>
        <w:ind w:left="360" w:right="270"/>
        <w:rPr>
          <w:rFonts w:ascii="Montserrat" w:eastAsia="Arial Unicode MS" w:hAnsi="Montserrat" w:cs="Arial Unicode MS"/>
          <w:color w:val="808080"/>
          <w:sz w:val="24"/>
        </w:rPr>
      </w:pPr>
    </w:p>
    <w:p w:rsidR="00495C8C"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at the time of her conception, ember’s parents had joined forces with their mentor against a wizard known as the exile, a man who had mastered conjury, demonology, necromancy and sorcery. </w:t>
      </w: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their headmaster, formerly a peer of the rogue wizard, was firmly opposed to his radical and elitist views of psychic potential. </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 enemy cabal had gained the support of the exile.  as the war began to heat up again, the exile gathered the remains of his cult and the allies they had made. </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when her parents completed their companionships and turned twenty-seven, they turned down offers to become masters at the academy to serve as adepts, knights in their master’s crusade. </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perceiving the institution as a threat, the exile sent a group of demon assassins to destroy the school. in the course of the crisis, an assassin confronted ember and her demon. </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ember escaped during the confusion and became lost in the depths of the ruins. grief-stricken terror ruled her mind until she passed out from exhaustion. when she awoke some time later, her eyes had adjusted to the pale, phosphorescent light. with no idea where to go or what to do, she simply wandered at first, exploring the ancient city. in spite of her recent trauma, she found herself marveling over how intact everything was. ember soon discovered there were frightening things trapped in the city with her.</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avon deep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ember realized they were trying to break her in order to possess her body. her fear of becoming trapped with or possessed by one of these entities compounded and evolved into greater horror and desperation with each terrifying encounter. </w:t>
      </w:r>
    </w:p>
    <w:p w:rsidR="00656778" w:rsidRPr="00C22BC0" w:rsidRDefault="00656778"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the demon summoned its familiars and hunted the girl down. desperate to escape, the girl dove into an underground river and was sucked into a flooded channel. caught in the turbulent flow, she hit her head and lost consciousness. when the girl awoke, she was alone in a small cavern with her possessed assailant. there was nothing she could do as the demon invaded her mind, probing the depths of her soul prior to ripping her out of her body. </w:t>
      </w:r>
    </w:p>
    <w:p w:rsidR="00E86665" w:rsidRPr="00C22BC0" w:rsidRDefault="00E86665" w:rsidP="00656778">
      <w:pPr>
        <w:ind w:left="360" w:right="270"/>
        <w:rPr>
          <w:rFonts w:ascii="Montserrat" w:eastAsia="Arial Unicode MS" w:hAnsi="Montserrat" w:cs="Arial Unicode MS"/>
          <w:color w:val="808080"/>
          <w:sz w:val="24"/>
        </w:rPr>
      </w:pPr>
    </w:p>
    <w:p w:rsidR="00656778" w:rsidRPr="00C22BC0" w:rsidRDefault="00656778" w:rsidP="00656778">
      <w:pPr>
        <w:ind w:left="360" w:right="270"/>
        <w:rPr>
          <w:rFonts w:ascii="Montserrat" w:eastAsia="Arial Unicode MS" w:hAnsi="Montserrat" w:cs="Arial Unicode MS"/>
          <w:color w:val="808080"/>
          <w:sz w:val="24"/>
        </w:rPr>
      </w:pPr>
    </w:p>
    <w:p w:rsidR="00FD2C1D" w:rsidRPr="00C22BC0" w:rsidRDefault="00962EF5" w:rsidP="00FD2C1D">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upon arriving in avon,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was confronted with introducing herself to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's family with only a letter of introduction from him. his family was disappointed and displeased with both the messenger and the message. the girl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 had been promised to had claimed his involvement with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was responsible for making her break the engagement arranged by their families. the timing of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's marriage and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's pregnancy only made matters worse, as it convinced the family that she had coerced him into marrying her to legitimize her bastard child. but worst of all, they had received word of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's murder, for which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had been arrested and charged, but had not been notified that the charges were dropped when he turned up alive in an athelon port. thus, the family believed him dead, and the mother held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responsible.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's presence was only tolerated because she was carrying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's child. even more disturbing was the reactions of the artist's father and brothers, all of whom attempted to seduce her, and the latter of whom pressured her to remarry with one of them. the sister, whom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 had long believed to have hated him, surprised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the most by becoming her one, strong ally and confidant. she was the only one who knew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 was alive, and she had perpetrated the illusion of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's death to mess with her family, and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had made her mischief even more enjoyable. it was only when the brothers' seductions turned into proposals that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caught on. by which point, the sister had convinced her to wait until she had found a way to rescue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 before challenging her family's assumptions. </w:t>
      </w:r>
    </w:p>
    <w:p w:rsidR="00FD2C1D" w:rsidRPr="00C22BC0" w:rsidRDefault="00FD2C1D" w:rsidP="00FD2C1D">
      <w:pPr>
        <w:ind w:left="360" w:right="270"/>
        <w:rPr>
          <w:rFonts w:ascii="Montserrat" w:eastAsia="Arial Unicode MS" w:hAnsi="Montserrat" w:cs="Arial Unicode MS"/>
          <w:color w:val="808080"/>
          <w:sz w:val="24"/>
        </w:rPr>
      </w:pPr>
    </w:p>
    <w:p w:rsidR="00FD2C1D" w:rsidRPr="00C22BC0" w:rsidRDefault="00962EF5" w:rsidP="00FD2C1D">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with only one ally in </w:t>
      </w:r>
      <w:r w:rsidR="00C465C5" w:rsidRPr="00C22BC0">
        <w:rPr>
          <w:rFonts w:ascii="Montserrat" w:eastAsia="Arial Unicode MS" w:hAnsi="Montserrat" w:cs="Arial Unicode MS"/>
          <w:color w:val="808080"/>
          <w:sz w:val="24"/>
        </w:rPr>
        <w:t>ash</w:t>
      </w:r>
      <w:r w:rsidRPr="00C22BC0">
        <w:rPr>
          <w:rFonts w:ascii="Montserrat" w:eastAsia="Arial Unicode MS" w:hAnsi="Montserrat" w:cs="Arial Unicode MS"/>
          <w:color w:val="808080"/>
          <w:sz w:val="24"/>
        </w:rPr>
        <w:t xml:space="preserve">'s family, in whom she confided an edited version of her plight,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checked into the inn as a guest, and spent the first night wrestling with the nightmares that had plagued her with growing intensity. after a poor night's rest,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could not escape the assault of nightmares in the bath. caught in the grip of her traumatic memories, she would have drowned but for the timely intervention of another guest at the inn. awakening in his firm embrace, the pair of them utterly nude,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was reminded of the depths of her loss. pushing him away, she retreated from the bath to reflect on the most recent reminder of her purpose in returning to avon. he pursued her, determined to make sure she was all right and demanding an explanation.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was forced to restrain her phantom lover as they both recognized the man's obvious arousal in the bath, and easily deduced the nature of his interest. in spite of her rebuttals, the man stubbornly attached himself to her as her protector. in an effort to steel her nerve,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rode out to the ruins to lay her ghosts to rest. </w:t>
      </w:r>
    </w:p>
    <w:p w:rsidR="00FD2C1D" w:rsidRPr="00C22BC0" w:rsidRDefault="00FD2C1D" w:rsidP="00FD2C1D">
      <w:pPr>
        <w:ind w:left="360" w:right="270"/>
        <w:rPr>
          <w:rFonts w:ascii="Montserrat" w:eastAsia="Arial Unicode MS" w:hAnsi="Montserrat" w:cs="Arial Unicode MS"/>
          <w:color w:val="808080"/>
          <w:sz w:val="24"/>
        </w:rPr>
      </w:pPr>
    </w:p>
    <w:p w:rsidR="00FD2C1D" w:rsidRPr="00C22BC0" w:rsidRDefault="00962EF5" w:rsidP="00FD2C1D">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at the end of the day,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slipped through the layers of blinds and security to enter the group's archive vault. unfortunately, just knowing how to get in and out did not protect her from encounters with any of the knights. caught in the act of raiding the vault,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was dragged into the exclusive taproom for summary justice. to the knights' distress,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took flight, applying a bit of psychic leverage to ensure her escape. ironically, there were members of the order who were not all they seemed, who were impressed and intrigued by what they had seen from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t>
      </w:r>
    </w:p>
    <w:p w:rsidR="00FD2C1D" w:rsidRPr="00C22BC0" w:rsidRDefault="00FD2C1D" w:rsidP="00FD2C1D">
      <w:pPr>
        <w:ind w:left="360" w:right="270"/>
        <w:rPr>
          <w:rFonts w:ascii="Montserrat" w:eastAsia="Arial Unicode MS" w:hAnsi="Montserrat" w:cs="Arial Unicode MS"/>
          <w:color w:val="808080"/>
          <w:sz w:val="24"/>
        </w:rPr>
      </w:pPr>
    </w:p>
    <w:p w:rsidR="00FD2C1D" w:rsidRPr="00C22BC0" w:rsidRDefault="00C465C5" w:rsidP="00FD2C1D">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ember</w:t>
      </w:r>
      <w:r w:rsidR="00962EF5" w:rsidRPr="00C22BC0">
        <w:rPr>
          <w:rFonts w:ascii="Montserrat" w:eastAsia="Arial Unicode MS" w:hAnsi="Montserrat" w:cs="Arial Unicode MS"/>
          <w:color w:val="808080"/>
          <w:sz w:val="24"/>
        </w:rPr>
        <w:t xml:space="preserve">'s next attempt to gain intelligence on the ruins involved a trip to the sanctuary, and its extensive archives. there, she was approached by a man from the order. lloyd expressed a general curiosity about her raid on the order's archives. </w:t>
      </w:r>
      <w:r w:rsidRPr="00C22BC0">
        <w:rPr>
          <w:rFonts w:ascii="Montserrat" w:eastAsia="Arial Unicode MS" w:hAnsi="Montserrat" w:cs="Arial Unicode MS"/>
          <w:color w:val="808080"/>
          <w:sz w:val="24"/>
        </w:rPr>
        <w:t>ember</w:t>
      </w:r>
      <w:r w:rsidR="00962EF5" w:rsidRPr="00C22BC0">
        <w:rPr>
          <w:rFonts w:ascii="Montserrat" w:eastAsia="Arial Unicode MS" w:hAnsi="Montserrat" w:cs="Arial Unicode MS"/>
          <w:color w:val="808080"/>
          <w:sz w:val="24"/>
        </w:rPr>
        <w:t xml:space="preserve">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w:t>
      </w:r>
      <w:r w:rsidRPr="00C22BC0">
        <w:rPr>
          <w:rFonts w:ascii="Montserrat" w:eastAsia="Arial Unicode MS" w:hAnsi="Montserrat" w:cs="Arial Unicode MS"/>
          <w:color w:val="808080"/>
          <w:sz w:val="24"/>
        </w:rPr>
        <w:t>ember</w:t>
      </w:r>
      <w:r w:rsidR="00962EF5" w:rsidRPr="00C22BC0">
        <w:rPr>
          <w:rFonts w:ascii="Montserrat" w:eastAsia="Arial Unicode MS" w:hAnsi="Montserrat" w:cs="Arial Unicode MS"/>
          <w:color w:val="808080"/>
          <w:sz w:val="24"/>
        </w:rPr>
        <w:t xml:space="preserve">, who was introduced as the solution to a problem their organization had hung up on. endorsing her skill as a cat burglar, he proposed a venture for mutual benefit. to acquire the information she needed, </w:t>
      </w:r>
      <w:r w:rsidRPr="00C22BC0">
        <w:rPr>
          <w:rFonts w:ascii="Montserrat" w:eastAsia="Arial Unicode MS" w:hAnsi="Montserrat" w:cs="Arial Unicode MS"/>
          <w:color w:val="808080"/>
          <w:sz w:val="24"/>
        </w:rPr>
        <w:t>ember</w:t>
      </w:r>
      <w:r w:rsidR="00962EF5" w:rsidRPr="00C22BC0">
        <w:rPr>
          <w:rFonts w:ascii="Montserrat" w:eastAsia="Arial Unicode MS" w:hAnsi="Montserrat" w:cs="Arial Unicode MS"/>
          <w:color w:val="808080"/>
          <w:sz w:val="24"/>
        </w:rPr>
        <w:t xml:space="preserve">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w:t>
      </w:r>
      <w:r w:rsidRPr="00C22BC0">
        <w:rPr>
          <w:rFonts w:ascii="Montserrat" w:eastAsia="Arial Unicode MS" w:hAnsi="Montserrat" w:cs="Arial Unicode MS"/>
          <w:color w:val="808080"/>
          <w:sz w:val="24"/>
        </w:rPr>
        <w:t>ember</w:t>
      </w:r>
      <w:r w:rsidR="00962EF5" w:rsidRPr="00C22BC0">
        <w:rPr>
          <w:rFonts w:ascii="Montserrat" w:eastAsia="Arial Unicode MS" w:hAnsi="Montserrat" w:cs="Arial Unicode MS"/>
          <w:color w:val="808080"/>
          <w:sz w:val="24"/>
        </w:rPr>
        <w:t xml:space="preserve">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w:t>
      </w:r>
      <w:r w:rsidRPr="00C22BC0">
        <w:rPr>
          <w:rFonts w:ascii="Montserrat" w:eastAsia="Arial Unicode MS" w:hAnsi="Montserrat" w:cs="Arial Unicode MS"/>
          <w:color w:val="808080"/>
          <w:sz w:val="24"/>
        </w:rPr>
        <w:t>ember</w:t>
      </w:r>
      <w:r w:rsidR="00962EF5" w:rsidRPr="00C22BC0">
        <w:rPr>
          <w:rFonts w:ascii="Montserrat" w:eastAsia="Arial Unicode MS" w:hAnsi="Montserrat" w:cs="Arial Unicode MS"/>
          <w:color w:val="808080"/>
          <w:sz w:val="24"/>
        </w:rPr>
        <w:t xml:space="preserve">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FD2C1D" w:rsidRPr="00C22BC0" w:rsidRDefault="00FD2C1D" w:rsidP="00FD2C1D">
      <w:pPr>
        <w:ind w:left="360" w:right="270"/>
        <w:rPr>
          <w:rFonts w:ascii="Montserrat" w:eastAsia="Arial Unicode MS" w:hAnsi="Montserrat" w:cs="Arial Unicode MS"/>
          <w:color w:val="808080"/>
          <w:sz w:val="24"/>
        </w:rPr>
      </w:pPr>
    </w:p>
    <w:p w:rsidR="00FD2C1D" w:rsidRPr="00C22BC0" w:rsidRDefault="00962EF5" w:rsidP="00FD2C1D">
      <w:pPr>
        <w:ind w:left="360" w:right="270"/>
        <w:rPr>
          <w:rFonts w:ascii="Montserrat" w:eastAsia="Arial Unicode MS" w:hAnsi="Montserrat" w:cs="Arial Unicode MS"/>
          <w:color w:val="808080"/>
          <w:sz w:val="24"/>
        </w:rPr>
      </w:pPr>
      <w:r w:rsidRPr="00C22BC0">
        <w:rPr>
          <w:rFonts w:ascii="Montserrat" w:eastAsia="Arial Unicode MS" w:hAnsi="Montserrat" w:cs="Arial Unicode MS"/>
          <w:color w:val="808080"/>
          <w:sz w:val="24"/>
        </w:rPr>
        <w:t xml:space="preserve">that evening, when she broke into the mansion, she was surprised by the ease of the caper. nothing went wrong until she made her escape. with frightening efficiency,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was stalked into a corner and confronted by a dozen mysterious figures. after swiftly disarming and overpowering her,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's assailants attempted to question her. to her surprise, the veterans of the order arrived on the scene, and with their assistance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is able to fight them off. of course she is then dragged back to the sword and sorcerer to face questioning about her activities.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is forced to give an abbreviated account of her misfortunes. a woman without a past, apart from the traumatic memories released on her wedding night, </w:t>
      </w:r>
      <w:r w:rsidR="00C465C5" w:rsidRPr="00C22BC0">
        <w:rPr>
          <w:rFonts w:ascii="Montserrat" w:eastAsia="Arial Unicode MS" w:hAnsi="Montserrat" w:cs="Arial Unicode MS"/>
          <w:color w:val="808080"/>
          <w:sz w:val="24"/>
        </w:rPr>
        <w:t>ember</w:t>
      </w:r>
      <w:r w:rsidRPr="00C22BC0">
        <w:rPr>
          <w:rFonts w:ascii="Montserrat" w:eastAsia="Arial Unicode MS" w:hAnsi="Montserrat" w:cs="Arial Unicode MS"/>
          <w:color w:val="808080"/>
          <w:sz w:val="24"/>
        </w:rPr>
        <w:t xml:space="preserve">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FD2C1D" w:rsidRPr="00C22BC0" w:rsidRDefault="00FD2C1D" w:rsidP="00153F07">
      <w:pPr>
        <w:ind w:left="360" w:right="270"/>
        <w:rPr>
          <w:rFonts w:ascii="Montserrat" w:eastAsia="Arial Unicode MS" w:hAnsi="Montserrat" w:cs="Arial Unicode MS"/>
          <w:color w:val="808080" w:themeColor="background1" w:themeShade="80"/>
          <w:sz w:val="24"/>
        </w:rPr>
      </w:pPr>
    </w:p>
    <w:p w:rsidR="00153F07" w:rsidRPr="00C22BC0" w:rsidRDefault="00962EF5" w:rsidP="00153F0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on the third day, their quest for the surface brought them to the shores of a subterranean lake.  </w:t>
      </w:r>
    </w:p>
    <w:p w:rsidR="00153F07" w:rsidRPr="00C22BC0" w:rsidRDefault="00153F07" w:rsidP="00153F07">
      <w:pPr>
        <w:ind w:left="360" w:right="270"/>
        <w:rPr>
          <w:rFonts w:ascii="Montserrat" w:eastAsia="Arial Unicode MS" w:hAnsi="Montserrat" w:cs="Arial Unicode MS"/>
          <w:color w:val="808080" w:themeColor="background1" w:themeShade="80"/>
          <w:sz w:val="24"/>
        </w:rPr>
      </w:pPr>
    </w:p>
    <w:p w:rsidR="00153F07" w:rsidRPr="00C22BC0" w:rsidRDefault="00962EF5" w:rsidP="00153F0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ember was surprised to find herself alive, still in the private bath where he had captured her. ember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ember confronted her captors, witnessed the death and defilement of a few of her party members and friends, and learned of the fate in store for her. </w:t>
      </w:r>
    </w:p>
    <w:p w:rsidR="00153F07" w:rsidRPr="00C22BC0" w:rsidRDefault="00153F07" w:rsidP="00153F07">
      <w:pPr>
        <w:ind w:left="360" w:right="270"/>
        <w:rPr>
          <w:rFonts w:ascii="Montserrat" w:eastAsia="Arial Unicode MS" w:hAnsi="Montserrat" w:cs="Arial Unicode MS"/>
          <w:color w:val="808080" w:themeColor="background1" w:themeShade="80"/>
          <w:sz w:val="24"/>
        </w:rPr>
      </w:pPr>
    </w:p>
    <w:p w:rsidR="00153F07" w:rsidRPr="00C22BC0" w:rsidRDefault="001D3623" w:rsidP="00153F07">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ember</w:t>
      </w:r>
      <w:r w:rsidR="00962EF5" w:rsidRPr="00C22BC0">
        <w:rPr>
          <w:rFonts w:ascii="Montserrat" w:eastAsia="Arial Unicode MS" w:hAnsi="Montserrat" w:cs="Arial Unicode MS"/>
          <w:color w:val="808080" w:themeColor="background1" w:themeShade="80"/>
          <w:sz w:val="24"/>
        </w:rPr>
        <w:t xml:space="preserve"> escaped during the confusion and became lost in the depths of the ruins. with no idea where to go or what to do, she simply wandered at first, exploring the ancient city. in spite of her recent trauma, she found herself marveling over how intact everything was. </w:t>
      </w:r>
      <w:r w:rsidRPr="00C22BC0">
        <w:rPr>
          <w:rFonts w:ascii="Montserrat" w:eastAsia="Arial Unicode MS" w:hAnsi="Montserrat" w:cs="Arial Unicode MS"/>
          <w:color w:val="808080" w:themeColor="background1" w:themeShade="80"/>
          <w:sz w:val="24"/>
        </w:rPr>
        <w:t>ember</w:t>
      </w:r>
      <w:r w:rsidR="00962EF5" w:rsidRPr="00C22BC0">
        <w:rPr>
          <w:rFonts w:ascii="Montserrat" w:eastAsia="Arial Unicode MS" w:hAnsi="Montserrat" w:cs="Arial Unicode MS"/>
          <w:color w:val="808080" w:themeColor="background1" w:themeShade="80"/>
          <w:sz w:val="24"/>
        </w:rPr>
        <w:t xml:space="preserve"> soon discovered there were frightening things trapped in the city with her. 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w:t>
      </w:r>
      <w:r w:rsidRPr="00C22BC0">
        <w:rPr>
          <w:rFonts w:ascii="Montserrat" w:eastAsia="Arial Unicode MS" w:hAnsi="Montserrat" w:cs="Arial Unicode MS"/>
          <w:color w:val="808080" w:themeColor="background1" w:themeShade="80"/>
          <w:sz w:val="24"/>
        </w:rPr>
        <w:t>ember</w:t>
      </w:r>
      <w:r w:rsidR="00962EF5" w:rsidRPr="00C22BC0">
        <w:rPr>
          <w:rFonts w:ascii="Montserrat" w:eastAsia="Arial Unicode MS" w:hAnsi="Montserrat" w:cs="Arial Unicode MS"/>
          <w:color w:val="808080" w:themeColor="background1" w:themeShade="80"/>
          <w:sz w:val="24"/>
        </w:rPr>
        <w:t xml:space="preserve"> realized they were trying to break her in order to possess her body. her fear of becoming trapped with or possessed by one of these entities compounded and evolved into greater horror and desperation with each terrifying encounter. </w:t>
      </w:r>
    </w:p>
    <w:p w:rsidR="00153F07" w:rsidRPr="00C22BC0" w:rsidRDefault="00153F07" w:rsidP="00153F07">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in spite of the gestalt, it was as if the male half of her had died--he was simply absorbed into her, a ghost trapped in the corner of her mind.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that blow was followed by the loss of her mentor's support.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ash did not believe the girl was capable of carrying on alone and announced his retirement.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with no assurance of ever reclaiming what she had lost,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set out after azael.</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trauma of losing her other half had prevented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from pursuing at once.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at that point, the girl inherits the gestalt and comes into full possession of her potential and manifests psychic and metamorphic abilities.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ash urged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to find herself a husband and try to have a normal life.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he argued that her training made her dependant on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and no other partner, not even a man as skilled a ash himself, could work with her as effectively as she had worked with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1D3623"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ember</w:t>
      </w:r>
      <w:r w:rsidR="00962EF5" w:rsidRPr="00C22BC0">
        <w:rPr>
          <w:rFonts w:ascii="Montserrat" w:eastAsia="Arial Unicode MS" w:hAnsi="Montserrat" w:cs="Arial Unicode MS"/>
          <w:color w:val="808080" w:themeColor="background1" w:themeShade="80"/>
          <w:sz w:val="24"/>
        </w:rPr>
        <w:t xml:space="preserve"> refused to accept that she was helpless without her other half, insulted by her mentor's belief that she would just get herself killed if she continued to hunt demons.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part of her longed to have a normal life, to be reunited with her original family or have a family of her own--to just be a normal girl--but she would never have traded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for any of that.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she could never live a normal life while that demon wore her other face.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1D3623"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ember</w:t>
      </w:r>
      <w:r w:rsidR="00962EF5" w:rsidRPr="00C22BC0">
        <w:rPr>
          <w:rFonts w:ascii="Montserrat" w:eastAsia="Arial Unicode MS" w:hAnsi="Montserrat" w:cs="Arial Unicode MS"/>
          <w:color w:val="808080" w:themeColor="background1" w:themeShade="80"/>
          <w:sz w:val="24"/>
        </w:rPr>
        <w:t xml:space="preserve"> struggled to sort out the impressions of </w:t>
      </w:r>
      <w:r w:rsidRPr="00C22BC0">
        <w:rPr>
          <w:rFonts w:ascii="Montserrat" w:eastAsia="Arial Unicode MS" w:hAnsi="Montserrat" w:cs="Arial Unicode MS"/>
          <w:color w:val="808080" w:themeColor="background1" w:themeShade="80"/>
          <w:sz w:val="24"/>
        </w:rPr>
        <w:t>ash</w:t>
      </w:r>
      <w:r w:rsidR="00962EF5" w:rsidRPr="00C22BC0">
        <w:rPr>
          <w:rFonts w:ascii="Montserrat" w:eastAsia="Arial Unicode MS" w:hAnsi="Montserrat" w:cs="Arial Unicode MS"/>
          <w:color w:val="808080" w:themeColor="background1" w:themeShade="80"/>
          <w:sz w:val="24"/>
        </w:rPr>
        <w:t xml:space="preserve"> upon her psyche, uncertain of the exact consequences of such an intense union.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a sense of him becoming a permanent part of her, combined with a sense of having lost him forever, was compounded by his inexplicable departure.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her fear, in the face of his absence, was that they had gone too far, and that it had driven him away.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it helps for her to fear that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might well be possessed or lost entirely. she was sensitive to the fact that his voice in her originates from somewhere within herself. as if he has become the voice of her conscience, as if her memory of him was all she has left of him. she was convicted of the murder of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and condemned to death.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's only hope was to escape and gather proof of her childhood ordeal, and present the defense she should have from the start. fortunately,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had gained more from her merge than anyone could have suspected. the power that once took the combined effort of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and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to summon came easily to her, allowing her to simply walk out of prison. on the day of her planned escape, as she was prepared for her execution, she was surprised to be brought before the court and exonerated of all charges.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had been sighted departing on a ship to athelon.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by the time a witness reported the observing the departure of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on a ship bound for the north,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had sorted herself out. following her "abandonment" by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became obsessed with the memories unlocked during the tragic union, setting out to explore the ruins where her soul was nearly sacrificed a decade ago.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was forced to begin her pursuit in avon, searching for information about the demon that had stolen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's body, in the hopes of discovering some way to restore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to his proper place, before making her way to the north in pursuit of the demon.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released on probation, and tasked to find some proof of her claim of demonic involvement,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set out to investigate the demon's origins, guided internally by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the process of acquitting herself, her mentors conclude, starts with acquiring evidence to support the story of her abduction and information leading to the part of the ruins where she was offered to the demon.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that much she ought to be able to pursue without delving into the ruins. they encouraged her to explore her contacts in the underground to that end, before petitioning for an expedition of the ruins.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thus, she moves on, facing the prospect of being alone, scarred by their intimacy and the changes it wrought in her, unable to open up to another. </w:t>
      </w:r>
    </w:p>
    <w:p w:rsidR="00F45960" w:rsidRPr="00C22BC0" w:rsidRDefault="00F45960" w:rsidP="00F45960">
      <w:pPr>
        <w:ind w:left="360" w:right="270"/>
        <w:rPr>
          <w:rFonts w:ascii="Montserrat" w:eastAsia="Arial Unicode MS" w:hAnsi="Montserrat" w:cs="Arial Unicode MS"/>
          <w:color w:val="808080" w:themeColor="background1" w:themeShade="80"/>
          <w:sz w:val="24"/>
        </w:rPr>
      </w:pPr>
    </w:p>
    <w:p w:rsidR="00F45960"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 xml:space="preserve">her trial did not go well. unable to state her defense, she was utterly naked before the prosecution.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defended herself with a slightly altered version of the facts of the demon's attack. </w:t>
      </w:r>
      <w:r w:rsidR="001D3623" w:rsidRPr="00C22BC0">
        <w:rPr>
          <w:rFonts w:ascii="Montserrat" w:eastAsia="Arial Unicode MS" w:hAnsi="Montserrat" w:cs="Arial Unicode MS"/>
          <w:color w:val="808080" w:themeColor="background1" w:themeShade="80"/>
          <w:sz w:val="24"/>
        </w:rPr>
        <w:t>ash</w:t>
      </w:r>
      <w:r w:rsidRPr="00C22BC0">
        <w:rPr>
          <w:rFonts w:ascii="Montserrat" w:eastAsia="Arial Unicode MS" w:hAnsi="Montserrat" w:cs="Arial Unicode MS"/>
          <w:color w:val="808080" w:themeColor="background1" w:themeShade="80"/>
          <w:sz w:val="24"/>
        </w:rPr>
        <w:t xml:space="preserve"> and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were predominantly male and female minded up to the point where they merge, after which point they, or rather,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w:t>
      </w:r>
      <w:r w:rsidR="001D3623" w:rsidRPr="00C22BC0">
        <w:rPr>
          <w:rFonts w:ascii="Montserrat" w:eastAsia="Arial Unicode MS" w:hAnsi="Montserrat" w:cs="Arial Unicode MS"/>
          <w:color w:val="808080" w:themeColor="background1" w:themeShade="80"/>
          <w:sz w:val="24"/>
        </w:rPr>
        <w:t>ember</w:t>
      </w:r>
      <w:r w:rsidRPr="00C22BC0">
        <w:rPr>
          <w:rFonts w:ascii="Montserrat" w:eastAsia="Arial Unicode MS" w:hAnsi="Montserrat" w:cs="Arial Unicode MS"/>
          <w:color w:val="808080" w:themeColor="background1" w:themeShade="80"/>
          <w:sz w:val="24"/>
        </w:rPr>
        <w:t xml:space="preserve"> with the memories of her lover and other odd bits of experience imprinted in her mind. </w:t>
      </w:r>
    </w:p>
    <w:p w:rsidR="0020508C" w:rsidRPr="00C22BC0" w:rsidRDefault="0020508C" w:rsidP="00F45960">
      <w:pPr>
        <w:ind w:left="360" w:right="270"/>
        <w:rPr>
          <w:rFonts w:ascii="Montserrat" w:eastAsia="Arial Unicode MS" w:hAnsi="Montserrat" w:cs="Arial Unicode MS"/>
          <w:color w:val="808080" w:themeColor="background1" w:themeShade="80"/>
          <w:sz w:val="24"/>
        </w:rPr>
      </w:pPr>
    </w:p>
    <w:p w:rsidR="0020508C" w:rsidRPr="00C22BC0" w:rsidRDefault="00962EF5" w:rsidP="00F45960">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&lt;&gt;</w:t>
      </w:r>
    </w:p>
    <w:p w:rsidR="00153F07" w:rsidRPr="00C22BC0" w:rsidRDefault="00153F07" w:rsidP="00DE65B6">
      <w:pPr>
        <w:ind w:left="360" w:right="270"/>
        <w:rPr>
          <w:rFonts w:ascii="Montserrat" w:eastAsia="Arial Unicode MS" w:hAnsi="Montserrat" w:cs="Arial Unicode MS"/>
          <w:color w:val="808080" w:themeColor="background1" w:themeShade="80"/>
          <w:sz w:val="24"/>
        </w:rPr>
      </w:pPr>
    </w:p>
    <w:p w:rsidR="007A55B3" w:rsidRPr="00C22BC0" w:rsidRDefault="007A55B3" w:rsidP="00DE65B6">
      <w:pPr>
        <w:ind w:left="360" w:right="270"/>
        <w:rPr>
          <w:rFonts w:ascii="Montserrat" w:eastAsia="Arial Unicode MS" w:hAnsi="Montserrat" w:cs="Arial Unicode MS"/>
          <w:color w:val="808080" w:themeColor="background1" w:themeShade="80"/>
          <w:sz w:val="24"/>
        </w:rPr>
      </w:pPr>
    </w:p>
    <w:p w:rsidR="00DE65B6"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eclipsed</w:t>
      </w:r>
    </w:p>
    <w:p w:rsidR="0083697F" w:rsidRPr="00C22BC0" w:rsidRDefault="0083697F" w:rsidP="0083697F">
      <w:pPr>
        <w:ind w:left="360" w:right="270"/>
        <w:rPr>
          <w:rFonts w:ascii="Montserrat" w:eastAsia="Arial Unicode MS" w:hAnsi="Montserrat" w:cs="Arial Unicode MS"/>
          <w:color w:val="808080" w:themeColor="background1" w:themeShade="80"/>
          <w:sz w:val="24"/>
        </w:rPr>
      </w:pPr>
    </w:p>
    <w:p w:rsidR="00EB3370" w:rsidRPr="00C22BC0" w:rsidRDefault="00962EF5" w:rsidP="00DE65B6">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&lt;&gt;</w:t>
      </w:r>
    </w:p>
    <w:p w:rsidR="0020508C" w:rsidRPr="00C22BC0" w:rsidRDefault="0020508C" w:rsidP="00DE65B6">
      <w:pPr>
        <w:ind w:left="360" w:right="270"/>
        <w:rPr>
          <w:rFonts w:ascii="Montserrat" w:eastAsia="Arial Unicode MS" w:hAnsi="Montserrat" w:cs="Arial Unicode MS"/>
          <w:color w:val="808080" w:themeColor="background1" w:themeShade="80"/>
          <w:sz w:val="24"/>
        </w:rPr>
      </w:pPr>
    </w:p>
    <w:p w:rsidR="00DE65B6" w:rsidRPr="00C22BC0" w:rsidRDefault="00DE65B6" w:rsidP="00DE65B6">
      <w:pPr>
        <w:ind w:left="360" w:right="270"/>
        <w:rPr>
          <w:rFonts w:ascii="Montserrat" w:eastAsia="Arial Unicode MS" w:hAnsi="Montserrat" w:cs="Arial Unicode MS"/>
          <w:color w:val="808080" w:themeColor="background1" w:themeShade="80"/>
          <w:sz w:val="24"/>
        </w:rPr>
      </w:pPr>
    </w:p>
    <w:p w:rsidR="00DE65B6"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inapplicable</w:t>
      </w:r>
    </w:p>
    <w:p w:rsidR="00DE65B6" w:rsidRPr="00C22BC0" w:rsidRDefault="00DE65B6" w:rsidP="00DE65B6">
      <w:pPr>
        <w:ind w:left="360" w:right="270"/>
        <w:rPr>
          <w:rFonts w:ascii="Montserrat" w:eastAsia="Arial Unicode MS" w:hAnsi="Montserrat" w:cs="Arial Unicode MS"/>
          <w:color w:val="808080" w:themeColor="background1" w:themeShade="80"/>
          <w:sz w:val="24"/>
        </w:rPr>
      </w:pPr>
    </w:p>
    <w:p w:rsidR="00DE65B6" w:rsidRPr="00C22BC0" w:rsidRDefault="00962EF5" w:rsidP="00DE65B6">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&lt;&gt;</w:t>
      </w:r>
    </w:p>
    <w:p w:rsidR="0020508C" w:rsidRPr="00C22BC0" w:rsidRDefault="0020508C" w:rsidP="00DE65B6">
      <w:pPr>
        <w:ind w:left="360" w:right="270"/>
        <w:rPr>
          <w:rFonts w:ascii="Montserrat" w:eastAsia="Arial Unicode MS" w:hAnsi="Montserrat" w:cs="Arial Unicode MS"/>
          <w:color w:val="808080" w:themeColor="background1" w:themeShade="80"/>
          <w:sz w:val="24"/>
        </w:rPr>
      </w:pPr>
    </w:p>
    <w:p w:rsidR="00FE1471" w:rsidRPr="00C22BC0" w:rsidRDefault="00962EF5" w:rsidP="0023562D">
      <w:pPr>
        <w:pBdr>
          <w:bottom w:val="single" w:sz="4" w:space="1" w:color="BFBFBF" w:themeColor="background1" w:themeShade="BF"/>
        </w:pBdr>
        <w:shd w:val="clear" w:color="auto" w:fill="F2F2F2" w:themeFill="background1" w:themeFillShade="F2"/>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deposed</w:t>
      </w:r>
    </w:p>
    <w:p w:rsidR="00FE1471" w:rsidRPr="00C22BC0" w:rsidRDefault="00FE1471" w:rsidP="00FE1471">
      <w:pPr>
        <w:ind w:left="360" w:right="270"/>
        <w:rPr>
          <w:rFonts w:ascii="Montserrat" w:eastAsia="Arial Unicode MS" w:hAnsi="Montserrat" w:cs="Arial Unicode MS"/>
          <w:color w:val="808080" w:themeColor="background1" w:themeShade="80"/>
          <w:sz w:val="24"/>
        </w:rPr>
      </w:pPr>
    </w:p>
    <w:p w:rsidR="00FE1471" w:rsidRPr="00C22BC0" w:rsidRDefault="00962EF5" w:rsidP="00FE1471">
      <w:pPr>
        <w:ind w:left="360" w:right="270"/>
        <w:rPr>
          <w:rFonts w:ascii="Montserrat" w:eastAsia="Arial Unicode MS" w:hAnsi="Montserrat" w:cs="Arial Unicode MS"/>
          <w:color w:val="808080" w:themeColor="background1" w:themeShade="80"/>
          <w:sz w:val="24"/>
        </w:rPr>
      </w:pPr>
      <w:r w:rsidRPr="00C22BC0">
        <w:rPr>
          <w:rFonts w:ascii="Montserrat" w:eastAsia="Arial Unicode MS" w:hAnsi="Montserrat" w:cs="Arial Unicode MS"/>
          <w:color w:val="808080" w:themeColor="background1" w:themeShade="80"/>
          <w:sz w:val="24"/>
        </w:rPr>
        <w:t>&lt;&gt;</w:t>
      </w:r>
    </w:p>
    <w:p w:rsidR="00DE65B6" w:rsidRPr="00C22BC0" w:rsidRDefault="00DE65B6" w:rsidP="00DE65B6">
      <w:pPr>
        <w:ind w:left="360" w:right="270"/>
        <w:rPr>
          <w:rFonts w:ascii="Montserrat" w:eastAsia="Arial Unicode MS" w:hAnsi="Montserrat" w:cs="Arial Unicode MS"/>
          <w:color w:val="808080" w:themeColor="background1" w:themeShade="80"/>
          <w:sz w:val="24"/>
        </w:rPr>
      </w:pPr>
    </w:p>
    <w:p w:rsidR="00C22BC0" w:rsidRPr="00C22BC0" w:rsidRDefault="00C22BC0">
      <w:pPr>
        <w:rPr>
          <w:rFonts w:ascii="Montserrat" w:hAnsi="Montserrat"/>
          <w:color w:val="808080" w:themeColor="background1" w:themeShade="80"/>
          <w:sz w:val="24"/>
        </w:rPr>
      </w:pPr>
    </w:p>
    <w:sectPr w:rsidR="00CD48DB" w:rsidRPr="00C22BC0" w:rsidSect="00E64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32441251">
    <w:abstractNumId w:val="0"/>
  </w:num>
  <w:num w:numId="2" w16cid:durableId="1535801867">
    <w:abstractNumId w:val="0"/>
  </w:num>
  <w:num w:numId="3" w16cid:durableId="1431856061">
    <w:abstractNumId w:val="0"/>
  </w:num>
  <w:num w:numId="4" w16cid:durableId="113914910">
    <w:abstractNumId w:val="0"/>
  </w:num>
  <w:num w:numId="5" w16cid:durableId="261183440">
    <w:abstractNumId w:val="0"/>
  </w:num>
  <w:num w:numId="6" w16cid:durableId="500631220">
    <w:abstractNumId w:val="0"/>
  </w:num>
  <w:num w:numId="7" w16cid:durableId="171176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E65B6"/>
    <w:rsid w:val="00153F07"/>
    <w:rsid w:val="001D3623"/>
    <w:rsid w:val="001F4969"/>
    <w:rsid w:val="0020508C"/>
    <w:rsid w:val="0023562D"/>
    <w:rsid w:val="002B4A7D"/>
    <w:rsid w:val="002F6DC9"/>
    <w:rsid w:val="00330574"/>
    <w:rsid w:val="003666C1"/>
    <w:rsid w:val="003F4143"/>
    <w:rsid w:val="00431F52"/>
    <w:rsid w:val="00495C8C"/>
    <w:rsid w:val="00565BC1"/>
    <w:rsid w:val="00631391"/>
    <w:rsid w:val="006373BA"/>
    <w:rsid w:val="00656778"/>
    <w:rsid w:val="00670127"/>
    <w:rsid w:val="0071534A"/>
    <w:rsid w:val="007A55B3"/>
    <w:rsid w:val="0083697F"/>
    <w:rsid w:val="00861796"/>
    <w:rsid w:val="00962EF5"/>
    <w:rsid w:val="00974D32"/>
    <w:rsid w:val="0098199D"/>
    <w:rsid w:val="00A15474"/>
    <w:rsid w:val="00A63BE6"/>
    <w:rsid w:val="00A87674"/>
    <w:rsid w:val="00AA4669"/>
    <w:rsid w:val="00C22BC0"/>
    <w:rsid w:val="00C42E72"/>
    <w:rsid w:val="00C465C5"/>
    <w:rsid w:val="00D05C1C"/>
    <w:rsid w:val="00D11EF2"/>
    <w:rsid w:val="00DE65B6"/>
    <w:rsid w:val="00E03C3E"/>
    <w:rsid w:val="00E640E7"/>
    <w:rsid w:val="00E86665"/>
    <w:rsid w:val="00EA339D"/>
    <w:rsid w:val="00EB3370"/>
    <w:rsid w:val="00EF4A6E"/>
    <w:rsid w:val="00F45960"/>
    <w:rsid w:val="00FD2C1D"/>
    <w:rsid w:val="00FE1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BC0"/>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C22BC0"/>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C22BC0"/>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C22BC0"/>
    <w:pPr>
      <w:outlineLvl w:val="2"/>
    </w:pPr>
    <w:rPr>
      <w:sz w:val="40"/>
    </w:rPr>
  </w:style>
  <w:style w:type="paragraph" w:styleId="Heading4">
    <w:name w:val="heading 4"/>
    <w:basedOn w:val="Heading3"/>
    <w:next w:val="Normal"/>
    <w:link w:val="Heading4Char"/>
    <w:qFormat/>
    <w:rsid w:val="00C22BC0"/>
    <w:pPr>
      <w:numPr>
        <w:ilvl w:val="3"/>
      </w:numPr>
      <w:outlineLvl w:val="3"/>
    </w:pPr>
    <w:rPr>
      <w:sz w:val="32"/>
    </w:rPr>
  </w:style>
  <w:style w:type="paragraph" w:styleId="Heading5">
    <w:name w:val="heading 5"/>
    <w:basedOn w:val="Heading4"/>
    <w:next w:val="Normal"/>
    <w:link w:val="Heading5Char"/>
    <w:qFormat/>
    <w:rsid w:val="00C22BC0"/>
    <w:pPr>
      <w:numPr>
        <w:ilvl w:val="4"/>
      </w:numPr>
      <w:outlineLvl w:val="4"/>
    </w:pPr>
    <w:rPr>
      <w:sz w:val="28"/>
    </w:rPr>
  </w:style>
  <w:style w:type="paragraph" w:styleId="Heading6">
    <w:name w:val="heading 6"/>
    <w:basedOn w:val="Heading5"/>
    <w:next w:val="Normal"/>
    <w:link w:val="Heading6Char"/>
    <w:qFormat/>
    <w:rsid w:val="00C22BC0"/>
    <w:pPr>
      <w:numPr>
        <w:ilvl w:val="5"/>
      </w:numPr>
      <w:outlineLvl w:val="5"/>
    </w:pPr>
    <w:rPr>
      <w:bCs/>
      <w:sz w:val="24"/>
      <w:szCs w:val="24"/>
      <w:u w:val="single"/>
    </w:rPr>
  </w:style>
  <w:style w:type="paragraph" w:styleId="Heading7">
    <w:name w:val="heading 7"/>
    <w:basedOn w:val="Heading6"/>
    <w:next w:val="Normal"/>
    <w:link w:val="Heading7Char"/>
    <w:qFormat/>
    <w:rsid w:val="00C22BC0"/>
    <w:pPr>
      <w:keepNext w:val="0"/>
      <w:numPr>
        <w:ilvl w:val="0"/>
        <w:numId w:val="0"/>
      </w:numPr>
      <w:outlineLvl w:val="6"/>
    </w:pPr>
    <w:rPr>
      <w:b w:val="0"/>
      <w:kern w:val="0"/>
    </w:rPr>
  </w:style>
  <w:style w:type="paragraph" w:styleId="Heading8">
    <w:name w:val="heading 8"/>
    <w:basedOn w:val="Heading6"/>
    <w:next w:val="Normal"/>
    <w:link w:val="Heading8Char"/>
    <w:qFormat/>
    <w:rsid w:val="00C22BC0"/>
    <w:pPr>
      <w:outlineLvl w:val="7"/>
    </w:pPr>
    <w:rPr>
      <w:i/>
      <w:iCs/>
      <w:u w:val="none"/>
    </w:rPr>
  </w:style>
  <w:style w:type="paragraph" w:styleId="Heading9">
    <w:name w:val="heading 9"/>
    <w:basedOn w:val="Heading8"/>
    <w:next w:val="Normal"/>
    <w:link w:val="Heading9Char"/>
    <w:qFormat/>
    <w:rsid w:val="00C22BC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C22BC0"/>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22BC0"/>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22BC0"/>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22BC0"/>
  </w:style>
  <w:style w:type="character" w:customStyle="1" w:styleId="Subheading2Char">
    <w:name w:val="Subheading 2 Char"/>
    <w:basedOn w:val="Subheading1Char"/>
    <w:link w:val="Subheading2"/>
    <w:rsid w:val="00C22BC0"/>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C22BC0"/>
    <w:rPr>
      <w:sz w:val="40"/>
      <w:szCs w:val="40"/>
    </w:rPr>
  </w:style>
  <w:style w:type="character" w:customStyle="1" w:styleId="Subheading3Char">
    <w:name w:val="Subheading 3 Char"/>
    <w:basedOn w:val="Subheading2Char"/>
    <w:link w:val="Subheading3"/>
    <w:rsid w:val="00C22BC0"/>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C22BC0"/>
    <w:pPr>
      <w:spacing w:before="240" w:line="240" w:lineRule="auto"/>
    </w:pPr>
    <w:rPr>
      <w:vertAlign w:val="subscript"/>
    </w:rPr>
  </w:style>
  <w:style w:type="character" w:customStyle="1" w:styleId="SuptitleChar">
    <w:name w:val="Suptitle Char"/>
    <w:basedOn w:val="SubtitleChar"/>
    <w:link w:val="Suptitle"/>
    <w:rsid w:val="00C22BC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22BC0"/>
    <w:rPr>
      <w:b w:val="0"/>
      <w:bCs w:val="0"/>
      <w:color w:val="7F7F7F" w:themeColor="text1" w:themeTint="80"/>
      <w:vertAlign w:val="superscript"/>
    </w:rPr>
  </w:style>
  <w:style w:type="character" w:customStyle="1" w:styleId="SubtitleChar">
    <w:name w:val="Subtitle Char"/>
    <w:basedOn w:val="DefaultParagraphFont"/>
    <w:link w:val="Subtitle"/>
    <w:uiPriority w:val="11"/>
    <w:rsid w:val="00C22BC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22BC0"/>
    <w:pPr>
      <w:spacing w:after="0"/>
    </w:pPr>
  </w:style>
  <w:style w:type="character" w:customStyle="1" w:styleId="Heading2Char">
    <w:name w:val="Heading 2 Char"/>
    <w:basedOn w:val="DefaultParagraphFont"/>
    <w:link w:val="Heading2"/>
    <w:rsid w:val="00C22BC0"/>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C22BC0"/>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C22BC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22BC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22BC0"/>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22BC0"/>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22BC0"/>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22BC0"/>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C22BC0"/>
    <w:pPr>
      <w:spacing w:after="200"/>
    </w:pPr>
    <w:rPr>
      <w:i/>
      <w:iCs/>
      <w:color w:val="1F497D" w:themeColor="text2"/>
      <w:szCs w:val="18"/>
    </w:rPr>
  </w:style>
  <w:style w:type="paragraph" w:styleId="Title">
    <w:name w:val="Title"/>
    <w:basedOn w:val="NoSpacing"/>
    <w:next w:val="Normal"/>
    <w:link w:val="TitleChar"/>
    <w:uiPriority w:val="10"/>
    <w:qFormat/>
    <w:rsid w:val="00C22BC0"/>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22BC0"/>
    <w:rPr>
      <w:rFonts w:asciiTheme="majorHAnsi" w:eastAsiaTheme="majorEastAsia" w:hAnsiTheme="majorHAnsi" w:cstheme="majorBidi"/>
      <w:b/>
      <w:bCs/>
      <w:spacing w:val="-10"/>
      <w:kern w:val="28"/>
      <w:sz w:val="72"/>
      <w:szCs w:val="72"/>
    </w:rPr>
  </w:style>
  <w:style w:type="character" w:styleId="Strong">
    <w:name w:val="Strong"/>
    <w:uiPriority w:val="22"/>
    <w:qFormat/>
    <w:rsid w:val="00C22BC0"/>
    <w:rPr>
      <w:b/>
      <w:bCs/>
    </w:rPr>
  </w:style>
  <w:style w:type="character" w:styleId="Emphasis">
    <w:name w:val="Emphasis"/>
    <w:uiPriority w:val="20"/>
    <w:qFormat/>
    <w:rsid w:val="00C22BC0"/>
    <w:rPr>
      <w:rFonts w:asciiTheme="minorHAnsi" w:hAnsiTheme="minorHAnsi" w:cstheme="minorHAnsi"/>
      <w:i/>
      <w:iCs/>
      <w:sz w:val="28"/>
      <w:szCs w:val="28"/>
    </w:rPr>
  </w:style>
  <w:style w:type="paragraph" w:styleId="ListParagraph">
    <w:name w:val="List Paragraph"/>
    <w:basedOn w:val="Normal"/>
    <w:uiPriority w:val="34"/>
    <w:qFormat/>
    <w:rsid w:val="00C22BC0"/>
    <w:pPr>
      <w:ind w:left="720"/>
      <w:contextualSpacing/>
    </w:pPr>
  </w:style>
  <w:style w:type="paragraph" w:styleId="Quote">
    <w:name w:val="Quote"/>
    <w:basedOn w:val="Normal"/>
    <w:next w:val="Normal"/>
    <w:link w:val="QuoteChar"/>
    <w:uiPriority w:val="29"/>
    <w:qFormat/>
    <w:rsid w:val="00C22BC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C22BC0"/>
    <w:rPr>
      <w:rFonts w:cstheme="minorHAnsi"/>
      <w:sz w:val="28"/>
      <w:szCs w:val="28"/>
    </w:rPr>
  </w:style>
  <w:style w:type="paragraph" w:styleId="IntenseQuote">
    <w:name w:val="Intense Quote"/>
    <w:basedOn w:val="Quote"/>
    <w:next w:val="Normal"/>
    <w:link w:val="IntenseQuoteChar"/>
    <w:uiPriority w:val="30"/>
    <w:qFormat/>
    <w:rsid w:val="00C22BC0"/>
    <w:pPr>
      <w:pBdr>
        <w:left w:val="single" w:sz="18" w:space="7" w:color="auto"/>
      </w:pBdr>
    </w:pPr>
    <w:rPr>
      <w:b/>
      <w:bCs/>
    </w:rPr>
  </w:style>
  <w:style w:type="character" w:customStyle="1" w:styleId="IntenseQuoteChar">
    <w:name w:val="Intense Quote Char"/>
    <w:basedOn w:val="DefaultParagraphFont"/>
    <w:link w:val="IntenseQuote"/>
    <w:uiPriority w:val="30"/>
    <w:rsid w:val="00C22BC0"/>
    <w:rPr>
      <w:rFonts w:cstheme="minorHAnsi"/>
      <w:b/>
      <w:bCs/>
      <w:sz w:val="28"/>
      <w:szCs w:val="28"/>
    </w:rPr>
  </w:style>
  <w:style w:type="character" w:styleId="SubtleEmphasis">
    <w:name w:val="Subtle Emphasis"/>
    <w:basedOn w:val="Emphasis"/>
    <w:uiPriority w:val="19"/>
    <w:qFormat/>
    <w:rsid w:val="00C22BC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22BC0"/>
    <w:rPr>
      <w:rFonts w:asciiTheme="minorHAnsi" w:hAnsiTheme="minorHAnsi" w:cstheme="minorHAnsi"/>
      <w:b/>
      <w:bCs/>
      <w:i/>
      <w:iCs/>
      <w:sz w:val="28"/>
      <w:szCs w:val="28"/>
    </w:rPr>
  </w:style>
  <w:style w:type="character" w:styleId="SubtleReference">
    <w:name w:val="Subtle Reference"/>
    <w:uiPriority w:val="31"/>
    <w:qFormat/>
    <w:rsid w:val="00C22BC0"/>
    <w:rPr>
      <w:caps/>
      <w:color w:val="7F7F7F" w:themeColor="text1" w:themeTint="80"/>
      <w:sz w:val="22"/>
      <w:szCs w:val="22"/>
    </w:rPr>
  </w:style>
  <w:style w:type="character" w:styleId="IntenseReference">
    <w:name w:val="Intense Reference"/>
    <w:basedOn w:val="SubtleReference"/>
    <w:uiPriority w:val="32"/>
    <w:qFormat/>
    <w:rsid w:val="00C22BC0"/>
    <w:rPr>
      <w:b/>
      <w:bCs/>
      <w:caps/>
      <w:color w:val="7F7F7F" w:themeColor="text1" w:themeTint="80"/>
      <w:sz w:val="22"/>
      <w:szCs w:val="22"/>
    </w:rPr>
  </w:style>
  <w:style w:type="character" w:styleId="BookTitle">
    <w:name w:val="Book Title"/>
    <w:basedOn w:val="DefaultParagraphFont"/>
    <w:uiPriority w:val="33"/>
    <w:qFormat/>
    <w:rsid w:val="00C22BC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367</TotalTime>
  <Pages>1</Pages>
  <Words>7516</Words>
  <Characters>35103</Characters>
  <Application>Microsoft Office Word</Application>
  <DocSecurity>0</DocSecurity>
  <Lines>797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14</cp:revision>
  <dcterms:created xsi:type="dcterms:W3CDTF">2010-02-13T03:24:00Z</dcterms:created>
  <dcterms:modified xsi:type="dcterms:W3CDTF">2025-11-12T07:10:00Z</dcterms:modified>
</cp:coreProperties>
</file>