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59E" w:rsidRDefault="00C73FFE">
      <w:r>
        <w:t>等待着别人给幸福的人</w:t>
      </w:r>
      <w:bookmarkStart w:id="0" w:name="_GoBack"/>
      <w:r w:rsidRPr="00CD7DFE">
        <w:rPr>
          <w:color w:val="FF0000"/>
        </w:rPr>
        <w:t>往往过得都不怎么幸</w:t>
      </w:r>
      <w:bookmarkEnd w:id="0"/>
      <w:r>
        <w:t>福</w:t>
      </w:r>
      <w:r>
        <w:rPr>
          <w:rFonts w:hint="eastAsia"/>
        </w:rPr>
        <w:t>。哦，可惜爱，不是几滴眼泪几封情书。我的未来不是梦，是白日梦。</w:t>
      </w:r>
    </w:p>
    <w:sectPr w:rsidR="00D66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4236" w:rsidRDefault="008D4236" w:rsidP="00CD7DFE">
      <w:r>
        <w:separator/>
      </w:r>
    </w:p>
  </w:endnote>
  <w:endnote w:type="continuationSeparator" w:id="0">
    <w:p w:rsidR="008D4236" w:rsidRDefault="008D4236" w:rsidP="00CD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4236" w:rsidRDefault="008D4236" w:rsidP="00CD7DFE">
      <w:r>
        <w:separator/>
      </w:r>
    </w:p>
  </w:footnote>
  <w:footnote w:type="continuationSeparator" w:id="0">
    <w:p w:rsidR="008D4236" w:rsidRDefault="008D4236" w:rsidP="00CD7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295"/>
    <w:rsid w:val="008D4236"/>
    <w:rsid w:val="00AE7295"/>
    <w:rsid w:val="00C73FFE"/>
    <w:rsid w:val="00CD7DFE"/>
    <w:rsid w:val="00D66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D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D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D7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7D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7D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曾贤志</dc:creator>
  <cp:keywords/>
  <dc:description/>
  <cp:lastModifiedBy>Windows 用户</cp:lastModifiedBy>
  <cp:revision>3</cp:revision>
  <dcterms:created xsi:type="dcterms:W3CDTF">2016-07-11T02:08:00Z</dcterms:created>
  <dcterms:modified xsi:type="dcterms:W3CDTF">2016-08-18T00:54:00Z</dcterms:modified>
</cp:coreProperties>
</file>