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icrosoft-케이스-스터디-발표-스크립트"/>
      <w:r>
        <w:t xml:space="preserve">Microsoft 케이스 스터디 발표 스크립트</w:t>
      </w:r>
      <w:bookmarkEnd w:id="20"/>
    </w:p>
    <w:p>
      <w:pPr>
        <w:pStyle w:val="FirstParagraph"/>
      </w:pPr>
      <w:r>
        <w:rPr>
          <w:b/>
        </w:rPr>
        <w:t xml:space="preserve">[사티아 나델라의 조직문화 변혁]</w:t>
      </w:r>
      <w:r>
        <w:t xml:space="preserve"> </w:t>
      </w:r>
      <w:r>
        <w:t xml:space="preserve">발표자: 이석주 | 건국대학교 경영대학원 MBA 인사·조직 전공 | 2026.05.16</w:t>
      </w:r>
    </w:p>
    <w:p>
      <w:r>
        <w:pict>
          <v:rect style="width:0;height:1.5pt" o:hralign="center" o:hrstd="t" o:hr="t"/>
        </w:pict>
      </w:r>
    </w:p>
    <w:p>
      <w:pPr>
        <w:pStyle w:val="Heading2"/>
      </w:pPr>
      <w:bookmarkStart w:id="21" w:name="슬라이드-1.-표지"/>
      <w:r>
        <w:t xml:space="preserve">슬라이드 1. 표지</w:t>
      </w:r>
      <w:bookmarkEnd w:id="21"/>
    </w:p>
    <w:p>
      <w:pPr>
        <w:pStyle w:val="FirstParagraph"/>
      </w:pPr>
      <w:r>
        <w:t xml:space="preserve">안녕하세요. 건국대학교 경영대학원 인사·조직 전공 이석주입니다.</w:t>
      </w:r>
    </w:p>
    <w:p>
      <w:pPr>
        <w:pStyle w:val="BodyText"/>
      </w:pPr>
      <w:r>
        <w:t xml:space="preserve">오늘 제가 발표할 케이스는 마이크로소프트, 그중에서도 사티아 나델라가 이끈 조직문화 변혁 사례입니다.</w:t>
      </w:r>
    </w:p>
    <w:p>
      <w:pPr>
        <w:pStyle w:val="BodyText"/>
      </w:pPr>
      <w:r>
        <w:t xml:space="preserve">이 케이스를 단순한 성공담으로 보는 것이 아니라, HR 철학과 성과평가, 그리고 보상 제도라는 세 가지 관점에서 어떻게 한 회사의 문화가 실제로 바뀌게 되는지를 분석해 보려고 합니다.</w:t>
      </w:r>
    </w:p>
    <w:p>
      <w:pPr>
        <w:pStyle w:val="BodyText"/>
      </w:pPr>
      <w:r>
        <w:t xml:space="preserve">지금부터 약 30분 정도, 함께 마이크로소프트의 잃어버린 10년과, 그 이후 4년 만에 시가총액을 세 배로 끌어올린 변화의 과정을 살펴보겠습니다.</w:t>
      </w:r>
    </w:p>
    <w:p>
      <w:r>
        <w:pict>
          <v:rect style="width:0;height:1.5pt" o:hralign="center" o:hrstd="t" o:hr="t"/>
        </w:pict>
      </w:r>
    </w:p>
    <w:p>
      <w:pPr>
        <w:pStyle w:val="Heading2"/>
      </w:pPr>
      <w:bookmarkStart w:id="22" w:name="슬라이드-2.-contents"/>
      <w:r>
        <w:t xml:space="preserve">슬라이드 2. Contents</w:t>
      </w:r>
      <w:bookmarkEnd w:id="22"/>
    </w:p>
    <w:p>
      <w:pPr>
        <w:pStyle w:val="FirstParagraph"/>
      </w:pPr>
      <w:r>
        <w:t xml:space="preserve">발표 순서는 총 일곱 개 파트로 구성했습니다.</w:t>
      </w:r>
    </w:p>
    <w:p>
      <w:pPr>
        <w:pStyle w:val="BodyText"/>
      </w:pPr>
      <w:r>
        <w:t xml:space="preserve">먼저 1부에서는 케이스 분석에 사용할 프레임워크를 간단히 소개하고, 2부에서 발머 시대의 전략과 HR 제도를 통해 마이크로소프트가 처해 있던 보이지 않는 위기를 짚어보겠습니다.</w:t>
      </w:r>
    </w:p>
    <w:p>
      <w:pPr>
        <w:pStyle w:val="BodyText"/>
      </w:pPr>
      <w:r>
        <w:t xml:space="preserve">3부에서는 퀸의 경쟁가치모형을 활용해 당시 조직문화를 진단하고, 4부에서는 나델라가 어떻게 공감과 경청에서 출발해 성장 마인드셋을 제도화했는지, 그 3년 7개월의 여정을 따라가 보겠습니다.</w:t>
      </w:r>
    </w:p>
    <w:p>
      <w:pPr>
        <w:pStyle w:val="BodyText"/>
      </w:pPr>
      <w:r>
        <w:t xml:space="preserve">5부에서는 평가와 보상, 문화라는 세 기둥으로 다시 설계된 HR 시스템을 보고, 6부에서는 그 결과로 나타난 새로운 마이크로소프트의 조직문화를, 그리고 마지막 7부에서는 2018년 이후 현재까지의 이슈, 특히 2025년 대량 해고 사태가 던지는 질문까지 함께 토론해 보겠습니다.</w:t>
      </w:r>
    </w:p>
    <w:p>
      <w:r>
        <w:pict>
          <v:rect style="width:0;height:1.5pt" o:hralign="center" o:hrstd="t" o:hr="t"/>
        </w:pict>
      </w:r>
    </w:p>
    <w:p>
      <w:pPr>
        <w:pStyle w:val="Heading2"/>
      </w:pPr>
      <w:bookmarkStart w:id="23" w:name="슬라이드-3.-opening---2000년대-기업-조직문화"/>
      <w:r>
        <w:t xml:space="preserve">슬라이드 3. Opening - 2000년대 기업 조직문화</w:t>
      </w:r>
      <w:bookmarkEnd w:id="23"/>
    </w:p>
    <w:p>
      <w:pPr>
        <w:pStyle w:val="FirstParagraph"/>
      </w:pPr>
      <w:r>
        <w:t xml:space="preserve">여러분, 이 그림을 한번 보시죠.</w:t>
      </w:r>
    </w:p>
    <w:p>
      <w:pPr>
        <w:pStyle w:val="BodyText"/>
      </w:pPr>
      <w:r>
        <w:t xml:space="preserve">이건 2011년 만화가 마누 코르넷이 그린, 실리콘밸리 빅테크 기업들의 조직문화를 풍자한 유명한 그림입니다.</w:t>
      </w:r>
    </w:p>
    <w:p>
      <w:pPr>
        <w:pStyle w:val="BodyText"/>
      </w:pPr>
      <w:r>
        <w:t xml:space="preserve">각 기업마다 전혀 다른 모습을 하고 있는데요, 어떤 회사는 깔끔한 위계 구조이고, 어떤 회사는 복잡한 네트워크 형태이며, 또 어떤 회사는 한 사람을 중심으로 모든 것이 돌아가는 모습입니다.</w:t>
      </w:r>
    </w:p>
    <w:p>
      <w:pPr>
        <w:pStyle w:val="BodyText"/>
      </w:pPr>
      <w:r>
        <w:t xml:space="preserve">여러분은 이 중에서 어느 그림이 어느 회사일 것 같으신가요? 잠시 한번 추측해 보시기 바랍니다.</w:t>
      </w:r>
    </w:p>
    <w:p>
      <w:r>
        <w:pict>
          <v:rect style="width:0;height:1.5pt" o:hralign="center" o:hrstd="t" o:hr="t"/>
        </w:pict>
      </w:r>
    </w:p>
    <w:p>
      <w:pPr>
        <w:pStyle w:val="Heading2"/>
      </w:pPr>
      <w:bookmarkStart w:id="24" w:name="슬라이드-4.-opening---2000년대-기업-조직문화-정답-공개"/>
      <w:r>
        <w:t xml:space="preserve">슬라이드 4. Opening - 2000년대 기업 조직문화 (정답 공개)</w:t>
      </w:r>
      <w:bookmarkEnd w:id="24"/>
    </w:p>
    <w:p>
      <w:pPr>
        <w:pStyle w:val="FirstParagraph"/>
      </w:pPr>
      <w:r>
        <w:t xml:space="preserve">네, 정답은 이렇습니다.</w:t>
      </w:r>
    </w:p>
    <w:p>
      <w:pPr>
        <w:pStyle w:val="BodyText"/>
      </w:pPr>
      <w:r>
        <w:t xml:space="preserve">위에서부터 아마존은 명확한 위계 구조, 구글은 모두가 모두와 연결된 복잡한 네트워크, 페이스북은 자유분방한 비공식 네트워크, 애플은 스티브 잡스 한 사람을 중심으로 모든 것이 방사형으로 뻗어나가는 구조, 오라클은 법무팀이 엔지니어링보다 훨씬 큰 규모로 그려져 있습니다.</w:t>
      </w:r>
    </w:p>
    <w:p>
      <w:pPr>
        <w:pStyle w:val="BodyText"/>
      </w:pPr>
      <w:r>
        <w:t xml:space="preserve">그리고 오늘의 주인공, 마이크로소프트를 보시죠.</w:t>
      </w:r>
    </w:p>
    <w:p>
      <w:pPr>
        <w:pStyle w:val="BodyText"/>
      </w:pPr>
      <w:r>
        <w:t xml:space="preserve">각 사업부가 서로 총을 겨누고 있는 모습입니다. 같은 회사 안에서 부서끼리 적대적으로 경쟁하는 모습을 풍자한 것인데요, 이 그림이 그저 만화가의 과장이었을까요?</w:t>
      </w:r>
    </w:p>
    <w:p>
      <w:pPr>
        <w:pStyle w:val="BodyText"/>
      </w:pPr>
      <w:r>
        <w:t xml:space="preserve">오늘 발표를 들으시면, 이 그림이 당시 마이크로소프트의 모습을 얼마나 정확하게 묘사했는지 이해하시게 될 겁니다. 그리고 이 사일로 문화가 어떻게 만들어졌고, 또 어떻게 깨졌는지를 함께 살펴보겠습니다.</w:t>
      </w:r>
    </w:p>
    <w:p>
      <w:r>
        <w:pict>
          <v:rect style="width:0;height:1.5pt" o:hralign="center" o:hrstd="t" o:hr="t"/>
        </w:pict>
      </w:r>
    </w:p>
    <w:p>
      <w:pPr>
        <w:pStyle w:val="Heading2"/>
      </w:pPr>
      <w:bookmarkStart w:id="25" w:name="슬라이드-5.-opening---분석-프레임워크"/>
      <w:r>
        <w:t xml:space="preserve">슬라이드 5. Opening - 분석 프레임워크</w:t>
      </w:r>
      <w:bookmarkEnd w:id="25"/>
    </w:p>
    <w:p>
      <w:pPr>
        <w:pStyle w:val="FirstParagraph"/>
      </w:pPr>
      <w:r>
        <w:t xml:space="preserve">본격적인 분석에 들어가기 전에, 제가 이 케이스를 분석하는 데 사용한 두 가지 프레임워크를 간단히 소개드리겠습니다.</w:t>
      </w:r>
    </w:p>
    <w:p>
      <w:pPr>
        <w:pStyle w:val="BodyText"/>
      </w:pPr>
      <w:r>
        <w:t xml:space="preserve">첫 번째는 왼쪽에 보시는 ’철학-제도-문화’라는 3층 구조입니다.</w:t>
      </w:r>
    </w:p>
    <w:p>
      <w:pPr>
        <w:pStyle w:val="BodyText"/>
      </w:pPr>
      <w:r>
        <w:t xml:space="preserve">가장 위에는 HR 철학, 즉 마인드셋이 있습니다. 마이크로소프트의 경우 고정형 마인드셋에서 성장형 마인드셋으로의 전환이 핵심이었습니다. 그 아래에는 평가와 보상이라는 HR 제도가 있고, 발머 시대의 스택 랭킹이 나델라의 커넥트와 퍼스펙티브로 바뀌게 됩니다. 그리고 가장 아래에는 구조와 문화가 있습니다. 사일로 문화에서 원 마이크로소프트로의 변화입니다.</w:t>
      </w:r>
    </w:p>
    <w:p>
      <w:pPr>
        <w:pStyle w:val="BodyText"/>
      </w:pPr>
      <w:r>
        <w:t xml:space="preserve">여기서 가장 중요한 메시지는 아래쪽 박스에 있습니다.</w:t>
      </w:r>
      <w:r>
        <w:t xml:space="preserve"> </w:t>
      </w:r>
      <w:r>
        <w:t xml:space="preserve">“</w:t>
      </w:r>
      <w:r>
        <w:t xml:space="preserve">인사 제도를 바꾸지 않으면 철학은 선언에 그치고 문화는 바뀌지 않는다.</w:t>
      </w:r>
      <w:r>
        <w:t xml:space="preserve">”</w:t>
      </w:r>
      <w:r>
        <w:t xml:space="preserve"> </w:t>
      </w:r>
      <w:r>
        <w:t xml:space="preserve">이 한 문장이 오늘 발표 전체를 관통하는 핵심 명제입니다.</w:t>
      </w:r>
    </w:p>
    <w:p>
      <w:pPr>
        <w:pStyle w:val="BodyText"/>
      </w:pPr>
      <w:r>
        <w:t xml:space="preserve">두 번째 프레임워크는 오른쪽의 카메론과 퀸의 경쟁가치모형입니다. 유연성과 통제, 내부지향과 외부지향이라는 두 축으로 조직문화를 네 사분면으로 나눕니다. 우리는 이 모형을 이용해서, 발머 시대의 마이크로소프트가 어디에 위치해 있었고, 나델라 시대에는 어디로 이동했는지를 추적해 보겠습니다.</w:t>
      </w:r>
    </w:p>
    <w:p>
      <w:r>
        <w:pict>
          <v:rect style="width:0;height:1.5pt" o:hralign="center" o:hrstd="t" o:hr="t"/>
        </w:pict>
      </w:r>
    </w:p>
    <w:p>
      <w:pPr>
        <w:pStyle w:val="Heading2"/>
      </w:pPr>
      <w:bookmarkStart w:id="26" w:name="슬라이드-6.-케이스-개요---매출-3배-성장에도-주가는-10년간-정체"/>
      <w:r>
        <w:t xml:space="preserve">슬라이드 6. 케이스 개요 - 매출 3배 성장에도 주가는 10년간 정체</w:t>
      </w:r>
      <w:bookmarkEnd w:id="26"/>
    </w:p>
    <w:p>
      <w:pPr>
        <w:pStyle w:val="FirstParagraph"/>
      </w:pPr>
      <w:r>
        <w:t xml:space="preserve">자, 그럼 본격적으로 케이스로 들어가 보겠습니다.</w:t>
      </w:r>
    </w:p>
    <w:p>
      <w:pPr>
        <w:pStyle w:val="BodyText"/>
      </w:pPr>
      <w:r>
        <w:t xml:space="preserve">이 차트를 한번 보시죠. 녹색 선은 매출, 회색 선은 주가입니다.</w:t>
      </w:r>
    </w:p>
    <w:p>
      <w:pPr>
        <w:pStyle w:val="BodyText"/>
      </w:pPr>
      <w:r>
        <w:t xml:space="preserve">발머가 CEO로 취임한 2000년부터 나델라가 취임하기 직전인 2014년까지, 마이크로소프트의 매출은 230억 달러에서 870억 달러로, 약 3.8배 성장했습니다. 숫자만 보면 결코 실패한 회사가 아닙니다.</w:t>
      </w:r>
    </w:p>
    <w:p>
      <w:pPr>
        <w:pStyle w:val="BodyText"/>
      </w:pPr>
      <w:r>
        <w:t xml:space="preserve">그런데 같은 기간 주가는 어떻게 됐을까요? 2000년 58달러였던 주가가 2014년에는 36달러로, 오히려 약 38%나 하락했습니다. 매출은 세 배 늘었는데 주가는 떨어진 겁니다.</w:t>
      </w:r>
    </w:p>
    <w:p>
      <w:pPr>
        <w:pStyle w:val="BodyText"/>
      </w:pPr>
      <w:r>
        <w:t xml:space="preserve">월스트리트는 이 시기를 가리켜</w:t>
      </w:r>
      <w:r>
        <w:t xml:space="preserve"> </w:t>
      </w:r>
      <w:r>
        <w:t xml:space="preserve">‘</w:t>
      </w:r>
      <w:r>
        <w:t xml:space="preserve">잃어버린 10년</w:t>
      </w:r>
      <w:r>
        <w:t xml:space="preserve">’</w:t>
      </w:r>
      <w:r>
        <w:t xml:space="preserve">, 즉 ’Lost Decade’라고 불렀습니다. 그리고 글래스도어 기준 발머 CEO의 직원 지지도는 단 29%에 불과했습니다. 동종 업계 평균이 약 70% 수준인 것을 감안하면 매우 낮은 수치입니다.</w:t>
      </w:r>
    </w:p>
    <w:p>
      <w:pPr>
        <w:pStyle w:val="BodyText"/>
      </w:pPr>
      <w:r>
        <w:t xml:space="preserve">여기서 우리가 던져야 할 질문은 이겁니다. 인재가 부족했나요? 아닙니다. 기술이 부족했나요? 그것도 아닙니다.</w:t>
      </w:r>
    </w:p>
    <w:p>
      <w:pPr>
        <w:pStyle w:val="BodyText"/>
      </w:pPr>
      <w:r>
        <w:t xml:space="preserve">아래 박스의 문장처럼, 부족했던 것은 그들의 조직문화와, 평가하고 보상하고 사람을 배치하는 시스템 그 자체였습니다.</w:t>
      </w:r>
    </w:p>
    <w:p>
      <w:r>
        <w:pict>
          <v:rect style="width:0;height:1.5pt" o:hralign="center" o:hrstd="t" o:hr="t"/>
        </w:pict>
      </w:r>
    </w:p>
    <w:p>
      <w:pPr>
        <w:pStyle w:val="Heading2"/>
      </w:pPr>
      <w:bookmarkStart w:id="27" w:name="슬라이드-7.-케이스-개요---ballmer-시대-경영전략"/>
      <w:r>
        <w:t xml:space="preserve">슬라이드 7. 케이스 개요 - Ballmer 시대 경영전략</w:t>
      </w:r>
      <w:bookmarkEnd w:id="27"/>
    </w:p>
    <w:p>
      <w:pPr>
        <w:pStyle w:val="FirstParagraph"/>
      </w:pPr>
      <w:r>
        <w:t xml:space="preserve">흥미로운 것은, 발머도 사실은 ’One Microsoft’를 외쳤다는 점입니다. 2013년 7월, 발머는 대규모 조직 개편을 단행하면서</w:t>
      </w:r>
      <w:r>
        <w:t xml:space="preserve"> </w:t>
      </w:r>
      <w:r>
        <w:t xml:space="preserve">“</w:t>
      </w:r>
      <w:r>
        <w:t xml:space="preserve">우리는 작은 왕국들의 연합체가 아니라 하나의 마이크로소프트다</w:t>
      </w:r>
      <w:r>
        <w:t xml:space="preserve">”</w:t>
      </w:r>
      <w:r>
        <w:t xml:space="preserve">라고 선언했습니다.</w:t>
      </w:r>
    </w:p>
    <w:p>
      <w:pPr>
        <w:pStyle w:val="BodyText"/>
      </w:pPr>
      <w:r>
        <w:t xml:space="preserve">타임라인을 보시면, 2007년 아이폰 출시로 모바일 위협이 시작됐고, 2012년에는 서피스를 출시하며 디바이스 진출을 시도했죠. 그리고 2013년에는 기존의 윈도우, 오피스, 서버라는 세 개의 사업부 체제를, OS와 앱, 클라우드, 디바이스라는 네 개의 기능 그룹으로 재편합니다.</w:t>
      </w:r>
    </w:p>
    <w:p>
      <w:pPr>
        <w:pStyle w:val="BodyText"/>
      </w:pPr>
      <w:r>
        <w:t xml:space="preserve">전략의 의도 자체는 명확했습니다. 소프트웨어 중심 기업에서 디바이스와 서비스를 통합한 기업으로 전환하겠다는 비전이었습니다.</w:t>
      </w:r>
    </w:p>
    <w:p>
      <w:pPr>
        <w:pStyle w:val="BodyText"/>
      </w:pPr>
      <w:r>
        <w:t xml:space="preserve">그런데 오른쪽을 보시면 역설이 있습니다.</w:t>
      </w:r>
    </w:p>
    <w:p>
      <w:pPr>
        <w:pStyle w:val="BodyText"/>
      </w:pPr>
      <w:r>
        <w:t xml:space="preserve">원 마이크로소프트를 외쳤지만, 평가 제도인 스택 랭킹은 여전히 내부 경쟁을 부추기고 있었습니다. 사일로를 해체하겠다고 선언했지만, 보상은 오직 개인의 서열 등급에만 연동되어 있었습니다. 그리고 협업을 강조했지만,</w:t>
      </w:r>
      <w:r>
        <w:t xml:space="preserve"> </w:t>
      </w:r>
      <w:r>
        <w:t xml:space="preserve">‘</w:t>
      </w:r>
      <w:r>
        <w:t xml:space="preserve">Know-it-all</w:t>
      </w:r>
      <w:r>
        <w:t xml:space="preserve">’</w:t>
      </w:r>
      <w:r>
        <w:t xml:space="preserve">, 즉 ’나는 다 안다’는 엘리트주의 문화는 지식 공유보다 정치적 생존을 더 강화시키고 있었습니다.</w:t>
      </w:r>
    </w:p>
    <w:p>
      <w:pPr>
        <w:pStyle w:val="BodyText"/>
      </w:pPr>
      <w:r>
        <w:t xml:space="preserve">결론적으로, 전략과 제도와 문화가 서로 정합되지 않으면서, 원 마이크로소프트라는 비전은 좌초될 수밖에 없었던 겁니다.</w:t>
      </w:r>
    </w:p>
    <w:p>
      <w:r>
        <w:pict>
          <v:rect style="width:0;height:1.5pt" o:hralign="center" o:hrstd="t" o:hr="t"/>
        </w:pict>
      </w:r>
    </w:p>
    <w:p>
      <w:pPr>
        <w:pStyle w:val="Heading2"/>
      </w:pPr>
      <w:bookmarkStart w:id="28" w:name="슬라이드-8.-케이스-개요---ballmer-시대-hr-제도"/>
      <w:r>
        <w:t xml:space="preserve">슬라이드 8. 케이스 개요 - Ballmer 시대 HR 제도</w:t>
      </w:r>
      <w:bookmarkEnd w:id="28"/>
    </w:p>
    <w:p>
      <w:pPr>
        <w:pStyle w:val="FirstParagraph"/>
      </w:pPr>
      <w:r>
        <w:t xml:space="preserve">그렇다면 발머 시대의 HR 제도가 구체적으로 어떻게 직원들의 행동을 만들어냈는지 살펴보겠습니다.</w:t>
      </w:r>
    </w:p>
    <w:p>
      <w:pPr>
        <w:pStyle w:val="BodyText"/>
      </w:pPr>
      <w:r>
        <w:t xml:space="preserve">전략은 통합을 외쳤지만, 제도는 매일 직원들에게</w:t>
      </w:r>
      <w:r>
        <w:t xml:space="preserve"> </w:t>
      </w:r>
      <w:r>
        <w:t xml:space="preserve">“</w:t>
      </w:r>
      <w:r>
        <w:t xml:space="preserve">동료를 이겨라</w:t>
      </w:r>
      <w:r>
        <w:t xml:space="preserve">”</w:t>
      </w:r>
      <w:r>
        <w:t xml:space="preserve">고 가르치고 있었습니다.</w:t>
      </w:r>
    </w:p>
    <w:p>
      <w:pPr>
        <w:pStyle w:val="BodyText"/>
      </w:pPr>
      <w:r>
        <w:t xml:space="preserve">첫째, 평가 주기는 6개월, 즉 반기마다 이뤄지는 스택 랭킹 방식이었습니다. 매니저는 자기 팀원을 다섯 등급으로 강제 분포시켜야 했습니다. 상위 20%, 좋은 20%, 평균 40%, 하위 13%, 그리고 최하위 7%였습니다.</w:t>
      </w:r>
    </w:p>
    <w:p>
      <w:pPr>
        <w:pStyle w:val="BodyText"/>
      </w:pPr>
      <w:r>
        <w:t xml:space="preserve">둘째, 강제 분포가 핵심입니다. 10명 팀이라면 그중 1명은 반드시 최하위 등급을 받아야 했습니다. 이게 무슨 의미일까요? 동료의 성공이 곧 나의 실패가 되는 제로섬 게임이 매 6개월마다 벌어진다는 뜻입니다.</w:t>
      </w:r>
    </w:p>
    <w:p>
      <w:pPr>
        <w:pStyle w:val="BodyText"/>
      </w:pPr>
      <w:r>
        <w:t xml:space="preserve">셋째, 보상은 등급에 자동으로 연동됐습니다. 매니저의 재량은 거의 없었고, 팀의 맥락이나 프로젝트의 특성도 반영되지 않았습니다. 철저히 알고리즘이 기계적으로 보상을 결정했습니다.</w:t>
      </w:r>
    </w:p>
    <w:p>
      <w:pPr>
        <w:pStyle w:val="BodyText"/>
      </w:pPr>
      <w:r>
        <w:t xml:space="preserve">이런 제도가 만들어낸 결과를 오른쪽 악순환 사이클에서 보실 수 있습니다. 고정형 인재관에서 시작해서 스택 랭킹 제도가 작동하고, 내부 경쟁 행동이 강화되며, 정보를 은폐하고 정치 게임이 벌어지고, 사일로 문화가 굳어지면서, 결국 혁신이 둔화되는 악순환입니다. 그리고 이 혁신 둔화는 다시 고정형 인재관을 강화하는 피드백 루프를 만듭니다.</w:t>
      </w:r>
    </w:p>
    <w:p>
      <w:pPr>
        <w:pStyle w:val="BodyText"/>
      </w:pPr>
      <w:r>
        <w:t xml:space="preserve">아래의 인용문이 인상적입니다. 베니티 페어가 인터뷰한 모든 현직과 전직 마이크로소프트 직원들이 한목소리로 말했습니다.</w:t>
      </w:r>
      <w:r>
        <w:t xml:space="preserve"> </w:t>
      </w:r>
      <w:r>
        <w:t xml:space="preserve">“</w:t>
      </w:r>
      <w:r>
        <w:t xml:space="preserve">스택 랭킹이 마이크로소프트 내부에서 가장 파괴적인 제도였고, 수많은 인재를 회사에서 떠나게 만들었다</w:t>
      </w:r>
      <w:r>
        <w:t xml:space="preserve">”</w:t>
      </w:r>
      <w:r>
        <w:t xml:space="preserve">고요.</w:t>
      </w:r>
    </w:p>
    <w:p>
      <w:r>
        <w:pict>
          <v:rect style="width:0;height:1.5pt" o:hralign="center" o:hrstd="t" o:hr="t"/>
        </w:pict>
      </w:r>
    </w:p>
    <w:p>
      <w:pPr>
        <w:pStyle w:val="Heading2"/>
      </w:pPr>
      <w:bookmarkStart w:id="29" w:name="슬라이드-9.-as-is-분석---퀸-경쟁가치모형-진단"/>
      <w:r>
        <w:t xml:space="preserve">슬라이드 9. As-Is 분석 - 퀸 경쟁가치모형 진단</w:t>
      </w:r>
      <w:bookmarkEnd w:id="29"/>
    </w:p>
    <w:p>
      <w:pPr>
        <w:pStyle w:val="FirstParagraph"/>
      </w:pPr>
      <w:r>
        <w:t xml:space="preserve">자, 이제 앞에서 소개했던 퀸의 경쟁가치모형을 가지고 발머 시대의 마이크로소프트가 어디에 위치해 있었는지 진단해 보겠습니다.</w:t>
      </w:r>
    </w:p>
    <w:p>
      <w:pPr>
        <w:pStyle w:val="BodyText"/>
      </w:pPr>
      <w:r>
        <w:t xml:space="preserve">결론부터 말씀드리면, 마이크로소프트는 우하단, 즉 ’Market과 Hierarchy’의 결합 사분면에 갇혀 있었습니다.</w:t>
      </w:r>
    </w:p>
    <w:p>
      <w:pPr>
        <w:pStyle w:val="BodyText"/>
      </w:pPr>
      <w:r>
        <w:t xml:space="preserve">오른쪽에 그 이유를 세 가지로 정리했습니다.</w:t>
      </w:r>
    </w:p>
    <w:p>
      <w:pPr>
        <w:pStyle w:val="BodyText"/>
      </w:pPr>
      <w:r>
        <w:t xml:space="preserve">첫째, 마켓 사분면을 강화한 제도가 있었습니다. 스택 랭킹의 강제 분포가 매일 동료를 경쟁자로 만들었고, 알고리즘 보상은 단기 성과와 순위 중심으로 작동했습니다. 결과적으로 외부 경쟁을 지향했지만, 정작 에너지는 ’내부의 적’에게 소진됐습니다.</w:t>
      </w:r>
    </w:p>
    <w:p>
      <w:pPr>
        <w:pStyle w:val="BodyText"/>
      </w:pPr>
      <w:r>
        <w:t xml:space="preserve">둘째, 하이어라키 사분면을 강화한 구조가 있었습니다. 사업부는 사일로화 되어 있고 보고체계는 다층화되어 있었으며,</w:t>
      </w:r>
      <w:r>
        <w:t xml:space="preserve"> </w:t>
      </w:r>
      <w:r>
        <w:t xml:space="preserve">‘</w:t>
      </w:r>
      <w:r>
        <w:t xml:space="preserve">Know-it-all</w:t>
      </w:r>
      <w:r>
        <w:t xml:space="preserve">’</w:t>
      </w:r>
      <w:r>
        <w:t xml:space="preserve"> </w:t>
      </w:r>
      <w:r>
        <w:t xml:space="preserve">통제 문화가 지배적이었습니다. 안정성과 예측 가능성은 높았지만, 학습과 실험은 저하될 수밖에 없었습니다.</w:t>
      </w:r>
    </w:p>
    <w:p>
      <w:pPr>
        <w:pStyle w:val="BodyText"/>
      </w:pPr>
      <w:r>
        <w:t xml:space="preserve">셋째, 그렇다면 왜 클랜이나 애드호크라시 같은 협업과 혁신 사분면으로 옮겨가지 못했을까요? 협업과 실험을 외쳤지만, 제도는 여전히 통제와 경쟁을 강화하고 있었기 때문입니다. 즉, 정합성 부족, ’Misalignment’가 좌표 이동을 근본적으로 막고 있었던 겁니다.</w:t>
      </w:r>
    </w:p>
    <w:p>
      <w:pPr>
        <w:pStyle w:val="BodyText"/>
      </w:pPr>
      <w:r>
        <w:t xml:space="preserve">정리하면, 발머 본인도 원 마이크로소프트를 외치며 혁신을 시도했습니다. 그러나 HR 제도가 조직문화를 우하단에 묶어 두고 있었던 것이 핵심 원인입니다.</w:t>
      </w:r>
    </w:p>
    <w:p>
      <w:r>
        <w:pict>
          <v:rect style="width:0;height:1.5pt" o:hralign="center" o:hrstd="t" o:hr="t"/>
        </w:pict>
      </w:r>
    </w:p>
    <w:p>
      <w:pPr>
        <w:pStyle w:val="Heading2"/>
      </w:pPr>
      <w:bookmarkStart w:id="30" w:name="슬라이드-10.-as-is-분석---3중-부정합과-부정적-평판"/>
      <w:r>
        <w:t xml:space="preserve">슬라이드 10. As-Is 분석 - 3중 부정합과 부정적 평판</w:t>
      </w:r>
      <w:bookmarkEnd w:id="30"/>
    </w:p>
    <w:p>
      <w:pPr>
        <w:pStyle w:val="FirstParagraph"/>
      </w:pPr>
      <w:r>
        <w:t xml:space="preserve">이 슬라이드는 진단의 종합입니다.</w:t>
      </w:r>
    </w:p>
    <w:p>
      <w:pPr>
        <w:pStyle w:val="BodyText"/>
      </w:pPr>
      <w:r>
        <w:t xml:space="preserve">철학과 제도와 문화가 서로 따로 작동할 때, 조직은 매일 자기 자신을 약화시킵니다.</w:t>
      </w:r>
    </w:p>
    <w:p>
      <w:pPr>
        <w:pStyle w:val="BodyText"/>
      </w:pPr>
      <w:r>
        <w:t xml:space="preserve">왼쪽 그림을 보시면, 세 개의 톱니바퀴가 있는데 각각이 맞물리지 않고 X 표시로 어긋나 있는 모습입니다.</w:t>
      </w:r>
    </w:p>
    <w:p>
      <w:pPr>
        <w:pStyle w:val="BodyText"/>
      </w:pPr>
      <w:r>
        <w:t xml:space="preserve">철학 측면에서는 고정형 인재관과</w:t>
      </w:r>
      <w:r>
        <w:t xml:space="preserve"> </w:t>
      </w:r>
      <w:r>
        <w:t xml:space="preserve">‘</w:t>
      </w:r>
      <w:r>
        <w:t xml:space="preserve">Know-it-all</w:t>
      </w:r>
      <w:r>
        <w:t xml:space="preserve">’</w:t>
      </w:r>
      <w:r>
        <w:t xml:space="preserve"> </w:t>
      </w:r>
      <w:r>
        <w:t xml:space="preserve">엘리트주의가 자리 잡고 있었고, 제도 측면에서는 스택 랭킹과 알고리즘 보상, 그리고 6개월마다 벌어지는 서열전쟁이 있었으며, 문화 측면에서는 사일로와 제로섬 사고, 정보 은폐와 정치적 게임, 리스크 회피가 만연했습니다.</w:t>
      </w:r>
    </w:p>
    <w:p>
      <w:pPr>
        <w:pStyle w:val="BodyText"/>
      </w:pPr>
      <w:r>
        <w:t xml:space="preserve">이 세 가지가 톱니처럼 맞물려 같은 방향으로 움직여야 조직 에너지가 만들어지는데, 마이크로소프트는 이 톱니들이 서로 마찰하면서 에너지를 소진하고 있었던 겁니다.</w:t>
      </w:r>
    </w:p>
    <w:p>
      <w:pPr>
        <w:pStyle w:val="BodyText"/>
      </w:pPr>
      <w:r>
        <w:t xml:space="preserve">오른쪽에는 외부에서 본 마이크로소프트의 평판이 정리되어 있습니다.</w:t>
      </w:r>
    </w:p>
    <w:p>
      <w:pPr>
        <w:pStyle w:val="BodyText"/>
      </w:pPr>
      <w:r>
        <w:t xml:space="preserve">글래스도어에서 발머 CEO 지지도는 29%, 동종 업계 평균이 70% 수준인 것에 비하면 절반도 안 되는 수치였고요. 베니티 페어는 2012년 표지에서</w:t>
      </w:r>
      <w:r>
        <w:t xml:space="preserve"> </w:t>
      </w:r>
      <w:r>
        <w:t xml:space="preserve">‘</w:t>
      </w:r>
      <w:r>
        <w:t xml:space="preserve">Lost Decade</w:t>
      </w:r>
      <w:r>
        <w:t xml:space="preserve">’</w:t>
      </w:r>
      <w:r>
        <w:t xml:space="preserve">, 잃어버린 10년이라는 라벨을 붙였습니다. 심지어 2007년 둔즈베리 만평에까지 마이크로소프트의 사내 관료주의가 풍자의 소재가 됐을 정도로, 외부의 시선은 매우 부정적이었습니다.</w:t>
      </w:r>
    </w:p>
    <w:p>
      <w:r>
        <w:pict>
          <v:rect style="width:0;height:1.5pt" o:hralign="center" o:hrstd="t" o:hr="t"/>
        </w:pict>
      </w:r>
    </w:p>
    <w:p>
      <w:pPr>
        <w:pStyle w:val="Heading2"/>
      </w:pPr>
      <w:bookmarkStart w:id="31" w:name="슬라이드-11.-나델라의-조직문화-변화-여정---20142017-타임라인"/>
      <w:r>
        <w:t xml:space="preserve">슬라이드 11. 나델라의 조직문화 변화 여정 - 2014~2017 타임라인</w:t>
      </w:r>
      <w:bookmarkEnd w:id="31"/>
    </w:p>
    <w:p>
      <w:pPr>
        <w:pStyle w:val="FirstParagraph"/>
      </w:pPr>
      <w:r>
        <w:t xml:space="preserve">이제 본격적으로 나델라가 어떻게 이 회사를 바꿨는지를 보겠습니다.</w:t>
      </w:r>
    </w:p>
    <w:p>
      <w:pPr>
        <w:pStyle w:val="BodyText"/>
      </w:pPr>
      <w:r>
        <w:t xml:space="preserve">2014년 2월부터 2017년 9월까지, 약 3년 7개월의 여정입니다. 핵심은 ’경청에서 시작해 선언으로 끝맺다’입니다.</w:t>
      </w:r>
    </w:p>
    <w:p>
      <w:pPr>
        <w:pStyle w:val="BodyText"/>
      </w:pPr>
      <w:r>
        <w:t xml:space="preserve">여섯 단계로 정리했습니다.</w:t>
      </w:r>
    </w:p>
    <w:p>
      <w:pPr>
        <w:pStyle w:val="BodyText"/>
      </w:pPr>
      <w:r>
        <w:t xml:space="preserve">1단계는 취임입니다. 2014년 2월, CEO 자리에 오르면서 전 직원에게 메일을 보냈는데, 키워드는 두 가지, ’겸손’과 ’권능 부여’였습니다.</w:t>
      </w:r>
    </w:p>
    <w:p>
      <w:pPr>
        <w:pStyle w:val="BodyText"/>
      </w:pPr>
      <w:r>
        <w:t xml:space="preserve">2단계는 경청입니다. 첫 1년 동안 수백 명의 직원을 직접 만나고 익명 포커스 그룹까지 진행했습니다.</w:t>
      </w:r>
    </w:p>
    <w:p>
      <w:pPr>
        <w:pStyle w:val="BodyText"/>
      </w:pPr>
      <w:r>
        <w:t xml:space="preserve">3단계는 그로스 마인드셋의 선언입니다. 2015년 7월, 캐럴 드웩의 책에서 영감을 얻어 새로운 미션을 선포합니다.</w:t>
      </w:r>
      <w:r>
        <w:t xml:space="preserve"> </w:t>
      </w:r>
      <w:r>
        <w:t xml:space="preserve">“</w:t>
      </w:r>
      <w:r>
        <w:t xml:space="preserve">지구상의 모든 사람과 조직이 더 많은 것을 성취하도록 돕는다</w:t>
      </w:r>
      <w:r>
        <w:t xml:space="preserve">”</w:t>
      </w:r>
      <w:r>
        <w:t xml:space="preserve">는 미션이죠.</w:t>
      </w:r>
    </w:p>
    <w:p>
      <w:pPr>
        <w:pStyle w:val="BodyText"/>
      </w:pPr>
      <w:r>
        <w:t xml:space="preserve">4단계는 시니어 리더십 팀, 즉 SLT의 재구성입니다. 비폭력 대화를 도입하고, 정밀 심문 방식의 회의를 폐지하며, 페기 존슨 같은 외부 인재를 영입합니다.</w:t>
      </w:r>
    </w:p>
    <w:p>
      <w:pPr>
        <w:pStyle w:val="BodyText"/>
      </w:pPr>
      <w:r>
        <w:t xml:space="preserve">5단계는 제도화입니다. 2016년, 스택 랭킹을 폐지하고 커넥트와 퍼스펙티브라는 새 평가 제도를 도입합니다. 그리고 세 가지 핵심 기둥을 세웁니다.</w:t>
      </w:r>
    </w:p>
    <w:p>
      <w:pPr>
        <w:pStyle w:val="BodyText"/>
      </w:pPr>
      <w:r>
        <w:t xml:space="preserve">6단계는</w:t>
      </w:r>
      <w:r>
        <w:t xml:space="preserve"> </w:t>
      </w:r>
      <w:r>
        <w:t xml:space="preserve">‘</w:t>
      </w:r>
      <w:r>
        <w:t xml:space="preserve">Hit Refresh</w:t>
      </w:r>
      <w:r>
        <w:t xml:space="preserve">’</w:t>
      </w:r>
      <w:r>
        <w:t xml:space="preserve"> </w:t>
      </w:r>
      <w:r>
        <w:t xml:space="preserve">출간입니다. 2017년 9월, 나델라 본인의 책을 전 직원에게 배포함으로써 문화 선언을 외부화합니다.</w:t>
      </w:r>
    </w:p>
    <w:p>
      <w:pPr>
        <w:pStyle w:val="BodyText"/>
      </w:pPr>
      <w:r>
        <w:t xml:space="preserve">오른쪽 인용문이 핵심을 잘 보여줍니다. 나델라는 이렇게 말했습니다.</w:t>
      </w:r>
      <w:r>
        <w:t xml:space="preserve"> </w:t>
      </w:r>
      <w:r>
        <w:t xml:space="preserve">“</w:t>
      </w:r>
      <w:r>
        <w:t xml:space="preserve">나는 CEO의 C가 문화를 뜻하는 Culture의 약자라고 생각한다. CEO는 조직 문화를 담당하는 큐레이터다.</w:t>
      </w:r>
      <w:r>
        <w:t xml:space="preserve">”</w:t>
      </w:r>
    </w:p>
    <w:p>
      <w:r>
        <w:pict>
          <v:rect style="width:0;height:1.5pt" o:hralign="center" o:hrstd="t" o:hr="t"/>
        </w:pict>
      </w:r>
    </w:p>
    <w:p>
      <w:pPr>
        <w:pStyle w:val="Heading2"/>
      </w:pPr>
      <w:bookmarkStart w:id="32" w:name="슬라이드-12.-step-1---공감의-발견-zain-이야기"/>
      <w:r>
        <w:t xml:space="preserve">슬라이드 12. Step 1 - 공감의 발견, Zain 이야기</w:t>
      </w:r>
      <w:bookmarkEnd w:id="32"/>
    </w:p>
    <w:p>
      <w:pPr>
        <w:pStyle w:val="FirstParagraph"/>
      </w:pPr>
      <w:r>
        <w:t xml:space="preserve">나델라의 변혁이 어디에서 출발했는지를 이해하려면, 그의 개인적인 이야기부터 알아야 합니다.</w:t>
      </w:r>
    </w:p>
    <w:p>
      <w:pPr>
        <w:pStyle w:val="BodyText"/>
      </w:pPr>
      <w:r>
        <w:t xml:space="preserve">조금 무거운 이야기일 수 있지만, 이 부분이 변혁 전체의 출발점이기 때문에 잠시 시간을 내어 함께 보시겠습니다.</w:t>
      </w:r>
    </w:p>
    <w:p>
      <w:pPr>
        <w:pStyle w:val="BodyText"/>
      </w:pPr>
      <w:r>
        <w:t xml:space="preserve">1996년, 나델라의 첫째 아들 자인이 태어납니다. 그런데 신생아 가사라는 출생 시 산소 부족 증세로 시애틀 아동병원 신생아 중환자실로 즉각 이송됩니다. 진단 결과는 심각한 뇌성마비, 평생 휠체어 의존, 인지 발달 지연이었습니다.</w:t>
      </w:r>
    </w:p>
    <w:p>
      <w:pPr>
        <w:pStyle w:val="BodyText"/>
      </w:pPr>
      <w:r>
        <w:t xml:space="preserve">처음에 나델라의 반응은 자기 연민이었습니다.</w:t>
      </w:r>
      <w:r>
        <w:t xml:space="preserve"> </w:t>
      </w:r>
      <w:r>
        <w:t xml:space="preserve">“</w:t>
      </w:r>
      <w:r>
        <w:t xml:space="preserve">어떻게 이런 일이 나와 아내에게 일어났는가.</w:t>
      </w:r>
      <w:r>
        <w:t xml:space="preserve">”</w:t>
      </w:r>
      <w:r>
        <w:t xml:space="preserve"> </w:t>
      </w:r>
      <w:r>
        <w:t xml:space="preserve">슬픔의 초점이 자기 자신에게 머물러 있었던 거죠.</w:t>
      </w:r>
    </w:p>
    <w:p>
      <w:pPr>
        <w:pStyle w:val="BodyText"/>
      </w:pPr>
      <w:r>
        <w:t xml:space="preserve">전환점은 부인 아누의 한마디였습니다.</w:t>
      </w:r>
      <w:r>
        <w:t xml:space="preserve"> </w:t>
      </w:r>
      <w:r>
        <w:t xml:space="preserve">“</w:t>
      </w:r>
      <w:r>
        <w:t xml:space="preserve">이 일은 너에게 일어난 것이 아니라 자인에게 일어난 것이다.</w:t>
      </w:r>
      <w:r>
        <w:t xml:space="preserve">”</w:t>
      </w:r>
    </w:p>
    <w:p>
      <w:pPr>
        <w:pStyle w:val="BodyText"/>
      </w:pPr>
      <w:r>
        <w:t xml:space="preserve">이 말이 나델라의 관점을 바꿉니다. ’내가 무엇을 잃었나’에서 ’그가 무엇을 겪고 있나’로의 패러다임 전환이 일어난 겁니다.</w:t>
      </w:r>
    </w:p>
    <w:p>
      <w:pPr>
        <w:pStyle w:val="BodyText"/>
      </w:pPr>
      <w:r>
        <w:t xml:space="preserve">오른쪽 인용문을 보시면, 나델라는 자신의 책에서 이렇게 적었습니다.</w:t>
      </w:r>
      <w:r>
        <w:t xml:space="preserve"> </w:t>
      </w:r>
      <w:r>
        <w:t xml:space="preserve">“</w:t>
      </w:r>
      <w:r>
        <w:t xml:space="preserve">나는 부모의 책임을 받아들이는 동시에 모든 일이 자인에게 일어난 것임을 가슴 깊이 이해했다. 그리고 자인이 겪는 고통과 환경을 차츰 공감하게 되었다.</w:t>
      </w:r>
      <w:r>
        <w:t xml:space="preserve">”</w:t>
      </w:r>
    </w:p>
    <w:p>
      <w:pPr>
        <w:pStyle w:val="BodyText"/>
      </w:pPr>
      <w:r>
        <w:t xml:space="preserve">그리고 20년 후, 마이크로소프트 CEO가 됩니다. 이 경험이</w:t>
      </w:r>
      <w:r>
        <w:t xml:space="preserve"> </w:t>
      </w:r>
      <w:r>
        <w:t xml:space="preserve">‘</w:t>
      </w:r>
      <w:r>
        <w:t xml:space="preserve">Customer Obsession</w:t>
      </w:r>
      <w:r>
        <w:t xml:space="preserve">’</w:t>
      </w:r>
      <w:r>
        <w:t xml:space="preserve">, 즉 고객 집착이라는 철학의 뿌리가 됩니다. 나델라에게 공감은 더 이상 단순한 미덕이 아니라, 고객과 직원의 미충족 니즈를 발견하는 전략적 역량으로 재정의된 겁니다.</w:t>
      </w:r>
    </w:p>
    <w:p>
      <w:pPr>
        <w:pStyle w:val="BodyText"/>
      </w:pPr>
      <w:r>
        <w:t xml:space="preserve">이 케이스가 우리에게 주는 메시지는 세 가지입니다. 공감은 감성이 아니라 ’문제 발견의 도구’라는 점, CEO 개인의 경험이 회사 비전과 제품 철학의 뿌리가 될 수 있다는 점, 그리고 이 경험이 결국 ’고정 마인드’에서 ’성장 마인드’로의 철학적 전환을 만들어냈다는 점입니다.</w:t>
      </w:r>
    </w:p>
    <w:p>
      <w:r>
        <w:pict>
          <v:rect style="width:0;height:1.5pt" o:hralign="center" o:hrstd="t" o:hr="t"/>
        </w:pict>
      </w:r>
    </w:p>
    <w:p>
      <w:pPr>
        <w:pStyle w:val="Heading2"/>
      </w:pPr>
      <w:bookmarkStart w:id="33" w:name="슬라이드-13.-step-2---경청"/>
      <w:r>
        <w:t xml:space="preserve">슬라이드 13. Step 2 - 경청</w:t>
      </w:r>
      <w:bookmarkEnd w:id="33"/>
    </w:p>
    <w:p>
      <w:pPr>
        <w:pStyle w:val="FirstParagraph"/>
      </w:pPr>
      <w:r>
        <w:t xml:space="preserve">다음 단계는 경청입니다.</w:t>
      </w:r>
    </w:p>
    <w:p>
      <w:pPr>
        <w:pStyle w:val="BodyText"/>
      </w:pPr>
      <w:r>
        <w:t xml:space="preserve">나델라는 CEO 취임 첫해를 ’말하는 CEO’가 아니라 ’듣는 CEO’가 되는 데 사용했습니다.</w:t>
      </w:r>
    </w:p>
    <w:p>
      <w:pPr>
        <w:pStyle w:val="BodyText"/>
      </w:pPr>
      <w:r>
        <w:t xml:space="preserve">2014년 2월 4일 취임 첫날, 그는 전 직원에게 메일을 보냅니다. 키워드는</w:t>
      </w:r>
      <w:r>
        <w:t xml:space="preserve"> </w:t>
      </w:r>
      <w:r>
        <w:t xml:space="preserve">‘</w:t>
      </w:r>
      <w:r>
        <w:t xml:space="preserve">humble</w:t>
      </w:r>
      <w:r>
        <w:t xml:space="preserve">’</w:t>
      </w:r>
      <w:r>
        <w:t xml:space="preserve">, 즉 겸손과</w:t>
      </w:r>
      <w:r>
        <w:t xml:space="preserve"> </w:t>
      </w:r>
      <w:r>
        <w:t xml:space="preserve">‘</w:t>
      </w:r>
      <w:r>
        <w:t xml:space="preserve">empowerment</w:t>
      </w:r>
      <w:r>
        <w:t xml:space="preserve">’</w:t>
      </w:r>
      <w:r>
        <w:t xml:space="preserve">, 권능 부여였습니다. 그리고 이렇게 말합니다.</w:t>
      </w:r>
      <w:r>
        <w:t xml:space="preserve"> </w:t>
      </w:r>
      <w:r>
        <w:t xml:space="preserve">“</w:t>
      </w:r>
      <w:r>
        <w:t xml:space="preserve">I want to learn — not lecture.</w:t>
      </w:r>
      <w:r>
        <w:t xml:space="preserve">”</w:t>
      </w:r>
      <w:r>
        <w:t xml:space="preserve"> </w:t>
      </w:r>
      <w:r>
        <w:t xml:space="preserve">가르치지 않고 배우겠다는 뜻이죠.</w:t>
      </w:r>
    </w:p>
    <w:p>
      <w:pPr>
        <w:pStyle w:val="BodyText"/>
      </w:pPr>
      <w:r>
        <w:t xml:space="preserve">첫 100일 동안 그는 직위와 소속, 국가에 관계없이 수백 명의 직원을 직접 만났습니다. 임원뿐 아니라 일선 엔지니어와 세일즈까지 포괄했고, 일정 자체를 ’내부 회의’에서 ’청취 활동’으로 전환했습니다.</w:t>
      </w:r>
    </w:p>
    <w:p>
      <w:pPr>
        <w:pStyle w:val="BodyText"/>
      </w:pPr>
      <w:r>
        <w:t xml:space="preserve">특히 인상적인 것은 익명 포커스 그룹입니다. 위계의 압력을 제거하기 위해, 외부 컨설턴트 없이 CEO 본인이 직접 진단했습니다. 그리고 세 가지 핵심 질문을 던졌습니다.</w:t>
      </w:r>
      <w:r>
        <w:t xml:space="preserve"> </w:t>
      </w:r>
      <w:r>
        <w:t xml:space="preserve">“</w:t>
      </w:r>
      <w:r>
        <w:t xml:space="preserve">이 회사는 당신에게 무엇인가?</w:t>
      </w:r>
      <w:r>
        <w:t xml:space="preserve">”</w:t>
      </w:r>
      <w:r>
        <w:t xml:space="preserve"> </w:t>
      </w:r>
      <w:r>
        <w:t xml:space="preserve">“</w:t>
      </w:r>
      <w:r>
        <w:t xml:space="preserve">우리는 왜 존재하는가?</w:t>
      </w:r>
      <w:r>
        <w:t xml:space="preserve">”</w:t>
      </w:r>
      <w:r>
        <w:t xml:space="preserve"> </w:t>
      </w:r>
      <w:r>
        <w:t xml:space="preserve">“</w:t>
      </w:r>
      <w:r>
        <w:t xml:space="preserve">무엇을 놓치고 있나?</w:t>
      </w:r>
      <w:r>
        <w:t xml:space="preserve">”</w:t>
      </w:r>
    </w:p>
    <w:p>
      <w:pPr>
        <w:pStyle w:val="BodyText"/>
      </w:pPr>
      <w:r>
        <w:t xml:space="preserve">1년 후 진단의 결론은 충격적이었습니다.</w:t>
      </w:r>
      <w:r>
        <w:t xml:space="preserve"> </w:t>
      </w:r>
      <w:r>
        <w:t xml:space="preserve">“</w:t>
      </w:r>
      <w:r>
        <w:t xml:space="preserve">마이크로소프트는 자기 자신을 잃어버렸다.</w:t>
      </w:r>
      <w:r>
        <w:t xml:space="preserve">”</w:t>
      </w:r>
      <w:r>
        <w:t xml:space="preserve"> </w:t>
      </w:r>
      <w:r>
        <w:t xml:space="preserve">이게 직원들의 공통된 정서였습니다. ’Know-it-all’의 폐해와, ’왜 우리가 존재하는가’에 대한 답이 없다는 것이 명확해진 겁니다.</w:t>
      </w:r>
    </w:p>
    <w:p>
      <w:pPr>
        <w:pStyle w:val="BodyText"/>
      </w:pPr>
      <w:r>
        <w:t xml:space="preserve">오른쪽 인용문에서 나델라는 이렇게 말합니다.</w:t>
      </w:r>
      <w:r>
        <w:t xml:space="preserve"> </w:t>
      </w:r>
      <w:r>
        <w:t xml:space="preserve">“</w:t>
      </w:r>
      <w:r>
        <w:t xml:space="preserve">경청은 내가 매일 실천한 가장 중요한 과제였다. 앞으로 몇 년간 내 리더십의 기초를 다질 요소였기 때문이다.</w:t>
      </w:r>
      <w:r>
        <w:t xml:space="preserve">”</w:t>
      </w:r>
    </w:p>
    <w:p>
      <w:pPr>
        <w:pStyle w:val="BodyText"/>
      </w:pPr>
      <w:r>
        <w:t xml:space="preserve">이 단계가 결정적이었던 이유는 세 가지입니다. 첫째, 외부 컨설팅이 아닌 내부 목소리에 기반한 변혁이었기 때문에 직원들의 심리적 수용성이 확보됐다는 점. 둘째, ’말하기 전에 듣는 CEO’라는 모습이 발머의 일방적 지시 문화와 강한 대조를 이뤘다는 점. 셋째, ’잃어버린 영혼’의 정체를 파악함으로써, 다음 단계인 미션 재정의의 근거를 확보했다는 점입니다.</w:t>
      </w:r>
    </w:p>
    <w:p>
      <w:r>
        <w:pict>
          <v:rect style="width:0;height:1.5pt" o:hralign="center" o:hrstd="t" o:hr="t"/>
        </w:pict>
      </w:r>
    </w:p>
    <w:p>
      <w:pPr>
        <w:pStyle w:val="Heading2"/>
      </w:pPr>
      <w:bookmarkStart w:id="34" w:name="X206a8a713017b98d8fd0e2af6aa55be08f78706"/>
      <w:r>
        <w:t xml:space="preserve">슬라이드 14. Step 3 - Growth Mindset 발견과 미션 재정의</w:t>
      </w:r>
      <w:bookmarkEnd w:id="34"/>
    </w:p>
    <w:p>
      <w:pPr>
        <w:pStyle w:val="FirstParagraph"/>
      </w:pPr>
      <w:r>
        <w:t xml:space="preserve">세 번째 단계는 그로스 마인드셋의 발견과 새 미션 선포입니다.</w:t>
      </w:r>
    </w:p>
    <w:p>
      <w:pPr>
        <w:pStyle w:val="BodyText"/>
      </w:pPr>
      <w:r>
        <w:t xml:space="preserve">한 권의 책이 회사의 운영체제를 바꾸는 이야기입니다.</w:t>
      </w:r>
    </w:p>
    <w:p>
      <w:pPr>
        <w:pStyle w:val="BodyText"/>
      </w:pPr>
      <w:r>
        <w:t xml:space="preserve">2015년 초, 부인 아누가 캐럴 드웩의 『Mindset』이라는 책을 건넵니다. 사실 이 책은 원래 자녀 교육을 위해 권한 책이었는데, 나델라는 이걸 리더십 원리로 확장합니다.</w:t>
      </w:r>
    </w:p>
    <w:p>
      <w:pPr>
        <w:pStyle w:val="BodyText"/>
      </w:pPr>
      <w:r>
        <w:t xml:space="preserve">드웩의 핵심 명제는 두 가지 마인드셋의 분기입니다.</w:t>
      </w:r>
    </w:p>
    <w:p>
      <w:pPr>
        <w:pStyle w:val="BodyText"/>
      </w:pPr>
      <w:r>
        <w:t xml:space="preserve">고정형 마인드셋은 ’능력은 고정값’이라고 봅니다. 그래서 실패는 곧 무능을 증명하는 것이 되고, 자연스럽게 도전을 회피하게 됩니다.</w:t>
      </w:r>
    </w:p>
    <w:p>
      <w:pPr>
        <w:pStyle w:val="BodyText"/>
      </w:pPr>
      <w:r>
        <w:t xml:space="preserve">반면 성장형 마인드셋은 ’능력은 노력으로 개발된다’고 봅니다. 실패는 학습의 자산이 되고, 도전을 추구하게 됩니다.</w:t>
      </w:r>
    </w:p>
    <w:p>
      <w:pPr>
        <w:pStyle w:val="BodyText"/>
      </w:pPr>
      <w:r>
        <w:t xml:space="preserve">여기서 나델라가 깨달은 것은 이겁니다.</w:t>
      </w:r>
      <w:r>
        <w:t xml:space="preserve"> </w:t>
      </w:r>
      <w:r>
        <w:t xml:space="preserve">“</w:t>
      </w:r>
      <w:r>
        <w:t xml:space="preserve">이것은 개인 심리가 아니라 조직의 문화다.</w:t>
      </w:r>
      <w:r>
        <w:t xml:space="preserve">”</w:t>
      </w:r>
    </w:p>
    <w:p>
      <w:pPr>
        <w:pStyle w:val="BodyText"/>
      </w:pPr>
      <w:r>
        <w:t xml:space="preserve">2015년 7월, 그는 새 미션을 선포합니다. 이전 미션은</w:t>
      </w:r>
      <w:r>
        <w:t xml:space="preserve"> </w:t>
      </w:r>
      <w:r>
        <w:t xml:space="preserve">“</w:t>
      </w:r>
      <w:r>
        <w:t xml:space="preserve">모든 책상과 가정에 컴퓨터를 보급한다</w:t>
      </w:r>
      <w:r>
        <w:t xml:space="preserve">”</w:t>
      </w:r>
      <w:r>
        <w:t xml:space="preserve">였는데, 이건 사실 윈도우 시대에 이미 완성된 비전이었죠. 새 미션은</w:t>
      </w:r>
      <w:r>
        <w:t xml:space="preserve"> </w:t>
      </w:r>
      <w:r>
        <w:t xml:space="preserve">“</w:t>
      </w:r>
      <w:r>
        <w:t xml:space="preserve">지구상의 모든 사람과 조직이 더 많은 것을 성취하도록 돕는다</w:t>
      </w:r>
      <w:r>
        <w:t xml:space="preserve">”</w:t>
      </w:r>
      <w:r>
        <w:t xml:space="preserve">였습니다. 제품 중심에서 사람과 조직의 권능 부여 중심으로 전환된 겁니다.</w:t>
      </w:r>
    </w:p>
    <w:p>
      <w:pPr>
        <w:pStyle w:val="BodyText"/>
      </w:pPr>
      <w:r>
        <w:t xml:space="preserve">그리고 문화 슬로건이 정립됩니다.</w:t>
      </w:r>
      <w:r>
        <w:t xml:space="preserve"> </w:t>
      </w:r>
      <w:r>
        <w:t xml:space="preserve">‘</w:t>
      </w:r>
      <w:r>
        <w:t xml:space="preserve">Know-it-all</w:t>
      </w:r>
      <w:r>
        <w:t xml:space="preserve">’</w:t>
      </w:r>
      <w:r>
        <w:t xml:space="preserve">, 즉 다 안다는 사람에서</w:t>
      </w:r>
      <w:r>
        <w:t xml:space="preserve"> </w:t>
      </w:r>
      <w:r>
        <w:t xml:space="preserve">‘</w:t>
      </w:r>
      <w:r>
        <w:t xml:space="preserve">Learn-it-all</w:t>
      </w:r>
      <w:r>
        <w:t xml:space="preserve">’</w:t>
      </w:r>
      <w:r>
        <w:t xml:space="preserve">, 배우려는 자세로 전환하자는 선언이었습니다. 그리고 이것이 모든 직원의 매일의 행동 기준이 되었으며, 평가와 승진, 채용에까지 반영됩니다.</w:t>
      </w:r>
    </w:p>
    <w:p>
      <w:pPr>
        <w:pStyle w:val="BodyText"/>
      </w:pPr>
      <w:r>
        <w:t xml:space="preserve">오른쪽 인용문에서 나델라는 이렇게 말합니다.</w:t>
      </w:r>
      <w:r>
        <w:t xml:space="preserve"> </w:t>
      </w:r>
      <w:r>
        <w:t xml:space="preserve">“</w:t>
      </w:r>
      <w:r>
        <w:t xml:space="preserve">고정된 사고는 발목을 붙잡지만 성장하는 사고는 사람들을 앞으로 나아가게 한다.</w:t>
      </w:r>
      <w:r>
        <w:t xml:space="preserve">”</w:t>
      </w:r>
    </w:p>
    <w:p>
      <w:pPr>
        <w:pStyle w:val="BodyText"/>
      </w:pPr>
      <w:r>
        <w:t xml:space="preserve">이 단계의 의미는 세 가지입니다. 인재관이 분류와 도태에서 육성과 발견으로 전환됐다는 점, 미션이 제품 중심에서 사람의 권능 중심으로 재정의됐다는 점, 그리고 그로스 마인드셋이 이후 모든 HR 제도 설계의 운영체제가 됐다는 점입니다.</w:t>
      </w:r>
    </w:p>
    <w:p>
      <w:r>
        <w:pict>
          <v:rect style="width:0;height:1.5pt" o:hralign="center" o:hrstd="t" o:hr="t"/>
        </w:pict>
      </w:r>
    </w:p>
    <w:p>
      <w:pPr>
        <w:pStyle w:val="Heading2"/>
      </w:pPr>
      <w:bookmarkStart w:id="35" w:name="X7e361e083bef970324d65b4a74098b6a555e730"/>
      <w:r>
        <w:t xml:space="preserve">슬라이드 15. Step 4 - SLT 운영 전환·제도화·Hit Refresh 출간</w:t>
      </w:r>
      <w:bookmarkEnd w:id="35"/>
    </w:p>
    <w:p>
      <w:pPr>
        <w:pStyle w:val="FirstParagraph"/>
      </w:pPr>
      <w:r>
        <w:t xml:space="preserve">이제 선언이 어떻게 시스템으로 전환됐는지를 보겠습니다.</w:t>
      </w:r>
    </w:p>
    <w:p>
      <w:pPr>
        <w:pStyle w:val="BodyText"/>
      </w:pPr>
      <w:r>
        <w:t xml:space="preserve">2015년부터 2017년 9월까지, 선언은 행동이 되고, 행동은 제도가 되고, 제도는 책으로 외부화됩니다.</w:t>
      </w:r>
    </w:p>
    <w:p>
      <w:pPr>
        <w:pStyle w:val="BodyText"/>
      </w:pPr>
      <w:r>
        <w:t xml:space="preserve">먼저 2015년에서 2016년 사이에 SLT, 즉 시니어 리더십 팀의 운영 자체가 바뀝니다. 마샬 로젠버그의 『비폭력 대화』를 SLT 필독서로 지정하고, 비서실장으로는 권력을 과시하지 않는 인물인 질 트레이시 니콜스를 임명합니다. 페기 존슨을 외부에서 영입하고, 인수기업 창업자들의 리트릿에 직급에 관계없이 초대합니다. 즉, 최상위 리더십 팀의 일상 운영부터 새 문화로 재구성한 겁니다.</w:t>
      </w:r>
    </w:p>
    <w:p>
      <w:pPr>
        <w:pStyle w:val="BodyText"/>
      </w:pPr>
      <w:r>
        <w:t xml:space="preserve">2016년에는 본격적인 제도화가 일어납니다. 스택 랭킹을 완전히 폐지하고, 커넥트와 퍼스펙티브라는 코칭 루프를 도입합니다. 그리고 평가의 세 가지 질문을 정립합니다.</w:t>
      </w:r>
      <w:r>
        <w:t xml:space="preserve"> </w:t>
      </w:r>
      <w:r>
        <w:t xml:space="preserve">“</w:t>
      </w:r>
      <w:r>
        <w:t xml:space="preserve">내 일은 무엇인가</w:t>
      </w:r>
      <w:r>
        <w:t xml:space="preserve">”</w:t>
      </w:r>
      <w:r>
        <w:t xml:space="preserve"> </w:t>
      </w:r>
      <w:r>
        <w:t xml:space="preserve">“</w:t>
      </w:r>
      <w:r>
        <w:t xml:space="preserve">타인의 성공에 어떻게 기여했는가</w:t>
      </w:r>
      <w:r>
        <w:t xml:space="preserve">”</w:t>
      </w:r>
      <w:r>
        <w:t xml:space="preserve"> </w:t>
      </w:r>
      <w:r>
        <w:t xml:space="preserve">“</w:t>
      </w:r>
      <w:r>
        <w:t xml:space="preserve">타인을 어떻게 활용했는가</w:t>
      </w:r>
      <w:r>
        <w:t xml:space="preserve">”</w:t>
      </w:r>
      <w:r>
        <w:t xml:space="preserve">입니다. 또 세 가지 기둥, 즉 고객 집착, 다양성과 포용, 원 마이크로소프트를 선언하고, 보상 예산을 매니저 재량에 맡기게 됩니다.</w:t>
      </w:r>
    </w:p>
    <w:p>
      <w:pPr>
        <w:pStyle w:val="BodyText"/>
      </w:pPr>
      <w:r>
        <w:t xml:space="preserve">2017년 9월, 마지막 단계로 나델라는 자신의 책 『Hit Refresh』를 출간하고 약 13만 명의 전 직원에게 배포합니다. 이건 단순한 책이 아니라 문화 선언의 외부화입니다. 자기 경험과 진단, 철학과 미래 비전을 한 권으로 통합해 서술하고, 외부 독자인 고객과 투자자, 산업계에까지 변혁의 정당성을 공개적으로 선언한 겁니다. 되돌릴 수 없는 약속을 만든 거죠.</w:t>
      </w:r>
    </w:p>
    <w:p>
      <w:pPr>
        <w:pStyle w:val="BodyText"/>
      </w:pPr>
      <w:r>
        <w:t xml:space="preserve">이 모든 것을 통합하면, 회의 운영과 평가·보상 제도, 그리고 외부 메시지가 모두 같은 방향으로 정렬됩니다. 직원이 매일 마주치는 모든 신호가 하나의 일관된 메시지로 수렴되는 거죠. 그 결과가 나중에 보시겠지만, 4년 만에 시가총액 회복과 글래스도어 95% 지지율이라는 숫자로 나타납니다.</w:t>
      </w:r>
    </w:p>
    <w:p>
      <w:pPr>
        <w:pStyle w:val="BodyText"/>
      </w:pPr>
      <w:r>
        <w:t xml:space="preserve">오른쪽 인용문에서 나델라는 다시 한번 이렇게 강조합니다.</w:t>
      </w:r>
      <w:r>
        <w:t xml:space="preserve"> </w:t>
      </w:r>
      <w:r>
        <w:t xml:space="preserve">“</w:t>
      </w:r>
      <w:r>
        <w:t xml:space="preserve">회사가 사명을 이루기 위해 듣고 배우고 개인의 열정과 재능을 활용하는 문화를 지녔다면 해내지 못할 일이 없다. CEO인 내가 가장 먼저 해야 할 일도 그런 조직 문화를 탄생시키는 것이었다.</w:t>
      </w:r>
      <w:r>
        <w:t xml:space="preserve">”</w:t>
      </w:r>
    </w:p>
    <w:p>
      <w:pPr>
        <w:pStyle w:val="BodyText"/>
      </w:pPr>
      <w:r>
        <w:t xml:space="preserve">이 변혁이 작동한 이유는 세 가지입니다. 첫째 정합성, 철학과 제도와 구조가 동시에 같은 방향으로 변경됐다는 점. 둘째 상징성, SLT 회의 운영부터 책 배포까지 모든 신호가 같은 메시지를 보냈다는 점. 셋째 지속성, 3년 7개월 동안 멈추지 않은 강화 사이클이었지 일회성 캠페인이 아니었다는 점입니다.</w:t>
      </w:r>
    </w:p>
    <w:p>
      <w:r>
        <w:pict>
          <v:rect style="width:0;height:1.5pt" o:hralign="center" o:hrstd="t" o:hr="t"/>
        </w:pict>
      </w:r>
    </w:p>
    <w:p>
      <w:pPr>
        <w:pStyle w:val="Heading2"/>
      </w:pPr>
      <w:bookmarkStart w:id="36" w:name="X0ca8b7eb1640100a1c580843add919330b8a6b0"/>
      <w:r>
        <w:t xml:space="preserve">슬라이드 16. To-Be HR 시스템 재설계 - Connect/Perspectives 코칭 루프</w:t>
      </w:r>
      <w:bookmarkEnd w:id="36"/>
    </w:p>
    <w:p>
      <w:pPr>
        <w:pStyle w:val="FirstParagraph"/>
      </w:pPr>
      <w:r>
        <w:t xml:space="preserve">이제부터는 새로 설계된 HR 시스템을 좀 더 구체적으로 보겠습니다.</w:t>
      </w:r>
    </w:p>
    <w:p>
      <w:pPr>
        <w:pStyle w:val="BodyText"/>
      </w:pPr>
      <w:r>
        <w:t xml:space="preserve">가장 핵심적인 변화는 평가 제도입니다.</w:t>
      </w:r>
      <w:r>
        <w:t xml:space="preserve"> </w:t>
      </w:r>
      <w:r>
        <w:t xml:space="preserve">“</w:t>
      </w:r>
      <w:r>
        <w:t xml:space="preserve">평가는 심판이 아니라 코칭이다.</w:t>
      </w:r>
      <w:r>
        <w:t xml:space="preserve">”</w:t>
      </w:r>
      <w:r>
        <w:t xml:space="preserve"> </w:t>
      </w:r>
      <w:r>
        <w:t xml:space="preserve">반기마다 벌어지던 서열 전쟁이, 상시적인 대화로 바뀌었습니다.</w:t>
      </w:r>
    </w:p>
    <w:p>
      <w:pPr>
        <w:pStyle w:val="BodyText"/>
      </w:pPr>
      <w:r>
        <w:t xml:space="preserve">새 평가 시스템은 다섯 단계의 코칭 루프로 구성됩니다.</w:t>
      </w:r>
    </w:p>
    <w:p>
      <w:pPr>
        <w:pStyle w:val="BodyText"/>
      </w:pPr>
      <w:r>
        <w:t xml:space="preserve">1단계는 매니저와 직원이 분기 단위로 목표와 우선순위를 합의합니다. OKR과도 연계됩니다.</w:t>
      </w:r>
    </w:p>
    <w:p>
      <w:pPr>
        <w:pStyle w:val="BodyText"/>
      </w:pPr>
      <w:r>
        <w:t xml:space="preserve">2단계는 상시 체크인입니다. 월 단위, 주 단위로 비공식 대화가 이루어집니다.</w:t>
      </w:r>
    </w:p>
    <w:p>
      <w:pPr>
        <w:pStyle w:val="BodyText"/>
      </w:pPr>
      <w:r>
        <w:t xml:space="preserve">3단계는 코칭과 피드백입니다. 일방향이 아니라 양방향이고, 평가가 아니라 성장 중심입니다.</w:t>
      </w:r>
    </w:p>
    <w:p>
      <w:pPr>
        <w:pStyle w:val="BodyText"/>
      </w:pPr>
      <w:r>
        <w:t xml:space="preserve">4단계가 가장 중요합니다. 별표 표시된 부분인데요, ’타인의 성공에 대한 기여’를 논의하는 단계입니다. 이게 핵심 차별점입니다. 발머 시대에는 평가가 오로지 개인의 성과에만 집중됐는데, 이제는 동료의 성공에 얼마나 기여했는지를 평가의 중요한 축으로 가져오는 겁니다.</w:t>
      </w:r>
    </w:p>
    <w:p>
      <w:pPr>
        <w:pStyle w:val="BodyText"/>
      </w:pPr>
      <w:r>
        <w:t xml:space="preserve">5단계는 성장과 커리어 계획을 세우고, 다시 다음 사이클로 순환합니다.</w:t>
      </w:r>
    </w:p>
    <w:p>
      <w:pPr>
        <w:pStyle w:val="BodyText"/>
      </w:pPr>
      <w:r>
        <w:t xml:space="preserve">아래 박스를 보시면, 마이크로소프트가 매년 모든 직원에게 묻는 세 가지 평가 질문이 정리되어 있습니다.</w:t>
      </w:r>
    </w:p>
    <w:p>
      <w:pPr>
        <w:pStyle w:val="BodyText"/>
      </w:pPr>
      <w:r>
        <w:t xml:space="preserve">첫째,</w:t>
      </w:r>
      <w:r>
        <w:t xml:space="preserve"> </w:t>
      </w:r>
      <w:r>
        <w:t xml:space="preserve">“</w:t>
      </w:r>
      <w:r>
        <w:t xml:space="preserve">내가 무엇을 성취했는가.</w:t>
      </w:r>
      <w:r>
        <w:t xml:space="preserve">”</w:t>
      </w:r>
      <w:r>
        <w:t xml:space="preserve"> </w:t>
      </w:r>
      <w:r>
        <w:t xml:space="preserve">이건 전통적인 개인 성과 평가입니다.</w:t>
      </w:r>
      <w:r>
        <w:t xml:space="preserve"> </w:t>
      </w:r>
      <w:r>
        <w:t xml:space="preserve">둘째,</w:t>
      </w:r>
      <w:r>
        <w:t xml:space="preserve"> </w:t>
      </w:r>
      <w:r>
        <w:t xml:space="preserve">“</w:t>
      </w:r>
      <w:r>
        <w:t xml:space="preserve">동료의 성공에 어떻게 기여했는가.</w:t>
      </w:r>
      <w:r>
        <w:t xml:space="preserve">”</w:t>
      </w:r>
      <w:r>
        <w:t xml:space="preserve"> </w:t>
      </w:r>
      <w:r>
        <w:t xml:space="preserve">이게 타인 성공 기여입니다.</w:t>
      </w:r>
      <w:r>
        <w:t xml:space="preserve"> </w:t>
      </w:r>
      <w:r>
        <w:t xml:space="preserve">셋째,</w:t>
      </w:r>
      <w:r>
        <w:t xml:space="preserve"> </w:t>
      </w:r>
      <w:r>
        <w:t xml:space="preserve">“</w:t>
      </w:r>
      <w:r>
        <w:t xml:space="preserve">동료의 일에서 어떻게 배웠는가.</w:t>
      </w:r>
      <w:r>
        <w:t xml:space="preserve">”</w:t>
      </w:r>
      <w:r>
        <w:t xml:space="preserve"> </w:t>
      </w:r>
      <w:r>
        <w:t xml:space="preserve">협업과 학습입니다.</w:t>
      </w:r>
    </w:p>
    <w:p>
      <w:pPr>
        <w:pStyle w:val="BodyText"/>
      </w:pPr>
      <w:r>
        <w:t xml:space="preserve">이 세 가지 질문이 함께 작동하면서, 직원들이 단순히 자기 성과만 챙기는 게 아니라 동료를 도와주고, 또 동료에게서 배우는 행동을 자연스럽게 하게 만드는 겁니다.</w:t>
      </w:r>
    </w:p>
    <w:p>
      <w:r>
        <w:pict>
          <v:rect style="width:0;height:1.5pt" o:hralign="center" o:hrstd="t" o:hr="t"/>
        </w:pict>
      </w:r>
    </w:p>
    <w:p>
      <w:pPr>
        <w:pStyle w:val="Heading2"/>
      </w:pPr>
      <w:bookmarkStart w:id="37" w:name="슬라이드-17.-평가-제도-beforeafter"/>
      <w:r>
        <w:t xml:space="preserve">슬라이드 17. 평가 제도 Before/After</w:t>
      </w:r>
      <w:bookmarkEnd w:id="37"/>
    </w:p>
    <w:p>
      <w:pPr>
        <w:pStyle w:val="FirstParagraph"/>
      </w:pPr>
      <w:r>
        <w:t xml:space="preserve">이번 슬라이드는 평가 제도의 변화를 4차원에서 비교한 내용입니다.</w:t>
      </w:r>
    </w:p>
    <w:p>
      <w:pPr>
        <w:pStyle w:val="BodyText"/>
      </w:pPr>
      <w:r>
        <w:t xml:space="preserve">주기, 기준, 지표, 효과 — 평가의 모든 차원이 바뀌었습니다.</w:t>
      </w:r>
    </w:p>
    <w:p>
      <w:pPr>
        <w:pStyle w:val="BodyText"/>
      </w:pPr>
      <w:r>
        <w:t xml:space="preserve">먼저 주기를 보시면, 발머 시대에는 6개월마다 한 번씩 심판하듯이 평가했습니다. 6개월 주기의 서열전쟁이었죠. 나델라 시대에는 이게 상시 대화와 코칭으로 바뀌었습니다. 목표를 수시로 업데이트하고 피드백 루프가 지속적으로 돌아갑니다.</w:t>
      </w:r>
    </w:p>
    <w:p>
      <w:pPr>
        <w:pStyle w:val="BodyText"/>
      </w:pPr>
      <w:r>
        <w:t xml:space="preserve">두 번째 기준을 보시면, 과거에는 상대 평가, 강제 분포였습니다. 하위 10%는 무조건 채워야 했죠. 지금은 절대 평가, 맥락 기반 평가로 바뀌었습니다. 개인의 성장과 성취를 다른 사람과 비교하지 않고 그 자체로 판단합니다.</w:t>
      </w:r>
    </w:p>
    <w:p>
      <w:pPr>
        <w:pStyle w:val="BodyText"/>
      </w:pPr>
      <w:r>
        <w:t xml:space="preserve">세 번째 지표는 더 중요합니다. 과거에는 개인 실적 중심이었습니다. 개별 목표 달성도만 봤지, 타인에게 기여한 것은 평가에서 배제됐습니다. 지금은 개인 성과에 더해 타인 기여, 그리고 학습이라는 세 가지 차원을 모두 평가합니다.</w:t>
      </w:r>
    </w:p>
    <w:p>
      <w:pPr>
        <w:pStyle w:val="BodyText"/>
      </w:pPr>
      <w:r>
        <w:t xml:space="preserve">네 번째 효과를 보면, 과거의 결과는 내부 경쟁과 정보 은폐, 정치적 게임이었습니다. 사일로화와 제로섬, 협업 기피가 일어날 수밖에 없었죠. 지금은 협업과 지식 공유, 학습 가속이 일어나고, 팀의 성공과 개인의 성공이 동기화됩니다.</w:t>
      </w:r>
    </w:p>
    <w:p>
      <w:pPr>
        <w:pStyle w:val="BodyText"/>
      </w:pPr>
      <w:r>
        <w:t xml:space="preserve">아래 박스에 핵심 메시지가 있습니다.</w:t>
      </w:r>
      <w:r>
        <w:t xml:space="preserve"> </w:t>
      </w:r>
      <w:r>
        <w:t xml:space="preserve">“</w:t>
      </w:r>
      <w:r>
        <w:t xml:space="preserve">제도가 묻는 질문이 바뀌면, 직원의 행동도 바뀐다.</w:t>
      </w:r>
      <w:r>
        <w:t xml:space="preserve">”</w:t>
      </w:r>
      <w:r>
        <w:t xml:space="preserve"> </w:t>
      </w:r>
      <w:r>
        <w:t xml:space="preserve">’동료를 어떻게 이겼는가’에서 ’동료의 성공을 어떻게 도왔는가’로의 전환은 단순한 평가 문구 수정이 아니라, 조직문화의 운영체제 자체를 바꾸는 일이었습니다.</w:t>
      </w:r>
    </w:p>
    <w:p>
      <w:r>
        <w:pict>
          <v:rect style="width:0;height:1.5pt" o:hralign="center" o:hrstd="t" o:hr="t"/>
        </w:pict>
      </w:r>
    </w:p>
    <w:p>
      <w:pPr>
        <w:pStyle w:val="Heading2"/>
      </w:pPr>
      <w:bookmarkStart w:id="38" w:name="슬라이드-18.-보상-체계-재설계"/>
      <w:r>
        <w:t xml:space="preserve">슬라이드 18. 보상 체계 재설계</w:t>
      </w:r>
      <w:bookmarkEnd w:id="38"/>
    </w:p>
    <w:p>
      <w:pPr>
        <w:pStyle w:val="FirstParagraph"/>
      </w:pPr>
      <w:r>
        <w:t xml:space="preserve">이번에는 보상 제도의 변화입니다.</w:t>
      </w:r>
    </w:p>
    <w:p>
      <w:pPr>
        <w:pStyle w:val="BodyText"/>
      </w:pPr>
      <w:r>
        <w:t xml:space="preserve">핵심은 한 문장으로 요약됩니다.</w:t>
      </w:r>
      <w:r>
        <w:t xml:space="preserve"> </w:t>
      </w:r>
      <w:r>
        <w:t xml:space="preserve">“</w:t>
      </w:r>
      <w:r>
        <w:t xml:space="preserve">보상의 주체가 시스템에서 사람으로 돌아왔다.</w:t>
      </w:r>
      <w:r>
        <w:t xml:space="preserve">”</w:t>
      </w:r>
      <w:r>
        <w:t xml:space="preserve"> </w:t>
      </w:r>
      <w:r>
        <w:t xml:space="preserve">알고리즘이 결정하던 것을 이제 매니저의 판단이 결정합니다.</w:t>
      </w:r>
    </w:p>
    <w:p>
      <w:pPr>
        <w:pStyle w:val="BodyText"/>
      </w:pPr>
      <w:r>
        <w:t xml:space="preserve">왼쪽 발머 시대의 알고리즘 보상을 보시면, 메커니즘은 단순합니다. 평가 등급이 정해지면 보너스와 승진이 자동으로 연동됐습니다. 매니저는 이 알고리즘의 집행자에 불과했고, 재량은 거의 없었습니다.</w:t>
      </w:r>
    </w:p>
    <w:p>
      <w:pPr>
        <w:pStyle w:val="BodyText"/>
      </w:pPr>
      <w:r>
        <w:t xml:space="preserve">이 방식의 문제점은 세 가지였습니다.</w:t>
      </w:r>
    </w:p>
    <w:p>
      <w:pPr>
        <w:pStyle w:val="BodyText"/>
      </w:pPr>
      <w:r>
        <w:t xml:space="preserve">첫째, 맥락이 반영되지 않았습니다. 시장 상황이나 팀의 특성, 프로젝트의 난이도가 무시됐습니다.</w:t>
      </w:r>
    </w:p>
    <w:p>
      <w:pPr>
        <w:pStyle w:val="BodyText"/>
      </w:pPr>
      <w:r>
        <w:t xml:space="preserve">둘째, 강제 분포로 인한 보상 캡이 있었습니다. 우리 팀이 다 잘해도 누군가는 하위 등급을 받아야 했고, 보상도 그에 맞게 깎였습니다.</w:t>
      </w:r>
    </w:p>
    <w:p>
      <w:pPr>
        <w:pStyle w:val="BodyText"/>
      </w:pPr>
      <w:r>
        <w:t xml:space="preserve">셋째, 협업이나 멘토링같이 측정하기 어려운 기여가 무시됐습니다. 측정되지 않는 것은 보상되지 않았던 거죠.</w:t>
      </w:r>
    </w:p>
    <w:p>
      <w:pPr>
        <w:pStyle w:val="BodyText"/>
      </w:pPr>
      <w:r>
        <w:t xml:space="preserve">오른쪽의 나델라 시대 매니저 재량 예산을 보시면, 메커니즘이 완전히 바뀝니다. 매니저에게 보상 예산을 부여하고, 매니저가 맥락에 따라 분배합니다. 매니저의 역할은 알고리즘 집행자가 아니라 코치, 맥락 해석자, 기여 인정자가 됩니다.</w:t>
      </w:r>
    </w:p>
    <w:p>
      <w:pPr>
        <w:pStyle w:val="BodyText"/>
      </w:pPr>
      <w:r>
        <w:t xml:space="preserve">매니저의 결정 변수는 네 가지입니다. 개인 성과, 타인 성공 기여, 고객 임팩트, 그리고 다양성과 포용에 대한 기여입니다.</w:t>
      </w:r>
    </w:p>
    <w:p>
      <w:pPr>
        <w:pStyle w:val="BodyText"/>
      </w:pPr>
      <w:r>
        <w:t xml:space="preserve">다만 매니저 재량을 무한정 풀어주면 또 다른 문제가 생기겠죠. 그래서 거버넌스 장치도 함께 작동합니다. 투명성을 확보하고, 교차 보정, 즉 캘리브레이션 미팅을 통해 매니저 간 기준을 맞춥니다. 그리고 임원 보상은 다양성과 포용 지표와 직접 연계됩니다.</w:t>
      </w:r>
    </w:p>
    <w:p>
      <w:pPr>
        <w:pStyle w:val="BodyText"/>
      </w:pPr>
      <w:r>
        <w:t xml:space="preserve">아래 메시지가 핵심입니다.</w:t>
      </w:r>
      <w:r>
        <w:t xml:space="preserve"> </w:t>
      </w:r>
      <w:r>
        <w:t xml:space="preserve">“</w:t>
      </w:r>
      <w:r>
        <w:t xml:space="preserve">보상은 회사가 무엇을 가치 있게 여기는지를 직원에게 매일 가르치는 가장 강력한 신호다. 마이크로소프트는 ’경쟁’에서 ’기여’로 신호를 바꿨다.</w:t>
      </w:r>
      <w:r>
        <w:t xml:space="preserve">”</w:t>
      </w:r>
    </w:p>
    <w:p>
      <w:r>
        <w:pict>
          <v:rect style="width:0;height:1.5pt" o:hralign="center" o:hrstd="t" o:hr="t"/>
        </w:pict>
      </w:r>
    </w:p>
    <w:p>
      <w:pPr>
        <w:pStyle w:val="Heading2"/>
      </w:pPr>
      <w:bookmarkStart w:id="39" w:name="슬라이드-19.-to-be-나델라의-조직-문화"/>
      <w:r>
        <w:t xml:space="preserve">슬라이드 19. To-Be 나델라의 조직 문화</w:t>
      </w:r>
      <w:bookmarkEnd w:id="39"/>
    </w:p>
    <w:p>
      <w:pPr>
        <w:pStyle w:val="FirstParagraph"/>
      </w:pPr>
      <w:r>
        <w:t xml:space="preserve">이번 슬라이드는 새 마이크로소프트의 조직문화를 만든 세 가지 행동 원칙입니다.</w:t>
      </w:r>
    </w:p>
    <w:p>
      <w:pPr>
        <w:pStyle w:val="BodyText"/>
      </w:pPr>
      <w:r>
        <w:t xml:space="preserve">가장 위에 모두를 감싸는 우산이</w:t>
      </w:r>
      <w:r>
        <w:t xml:space="preserve"> </w:t>
      </w:r>
      <w:r>
        <w:t xml:space="preserve">‘</w:t>
      </w:r>
      <w:r>
        <w:t xml:space="preserve">성장 마인드셋</w:t>
      </w:r>
      <w:r>
        <w:t xml:space="preserve">’</w:t>
      </w:r>
      <w:r>
        <w:t xml:space="preserve">, 즉 그로스 마인드셋입니다. 이 큰 철학 아래에 세 가지 기둥이 세워집니다.</w:t>
      </w:r>
    </w:p>
    <w:p>
      <w:pPr>
        <w:pStyle w:val="BodyText"/>
      </w:pPr>
      <w:r>
        <w:t xml:space="preserve">첫 번째 기둥은 고객 집착, Customer Obsession입니다. 나델라는 이걸 이렇게 정의합니다.</w:t>
      </w:r>
      <w:r>
        <w:t xml:space="preserve"> </w:t>
      </w:r>
      <w:r>
        <w:t xml:space="preserve">“</w:t>
      </w:r>
      <w:r>
        <w:t xml:space="preserve">소비자가 정확히 표현한 적이 없고 한 번도 충족된 적이 없는 요구를 충족시키겠다는 열망.</w:t>
      </w:r>
      <w:r>
        <w:t xml:space="preserve">”</w:t>
      </w:r>
    </w:p>
    <w:p>
      <w:pPr>
        <w:pStyle w:val="BodyText"/>
      </w:pPr>
      <w:r>
        <w:t xml:space="preserve">이건 단순한 고객 만족과 다릅니다. 고객이 말하지 않은 것까지 발견해서 해결하겠다는 자세죠. 구체적으로는 초심자의 마음으로 고객을 듣고, 고객 시나리오를 기준으로 제품 로드맵을 짜고, SLT 리트릿에는 반드시 고객 방문을 의무화하는 식으로 구현됩니다.</w:t>
      </w:r>
    </w:p>
    <w:p>
      <w:pPr>
        <w:pStyle w:val="BodyText"/>
      </w:pPr>
      <w:r>
        <w:t xml:space="preserve">두 번째 기둥은 다양성과 포용, Diversity &amp; Inclusion입니다.</w:t>
      </w:r>
      <w:r>
        <w:t xml:space="preserve"> </w:t>
      </w:r>
      <w:r>
        <w:t xml:space="preserve">“</w:t>
      </w:r>
      <w:r>
        <w:t xml:space="preserve">다양한 시각과 배경이 만나는 곳에서 혁신이 일어난다</w:t>
      </w:r>
      <w:r>
        <w:t xml:space="preserve">”</w:t>
      </w:r>
      <w:r>
        <w:t xml:space="preserve">는 신념입니다.</w:t>
      </w:r>
    </w:p>
    <w:p>
      <w:pPr>
        <w:pStyle w:val="BodyText"/>
      </w:pPr>
      <w:r>
        <w:t xml:space="preserve">구체적으로는 임원 보상을 다양성과 포용 지표와 연계하고, 심리적 안전을 강화하며, 그레이스 호퍼 사건 이후에는 임금 격차까지 시정했습니다. 나델라는</w:t>
      </w:r>
      <w:r>
        <w:t xml:space="preserve"> </w:t>
      </w:r>
      <w:r>
        <w:t xml:space="preserve">“</w:t>
      </w:r>
      <w:r>
        <w:t xml:space="preserve">동일한 일을 한다면 남성과 여성에게 동일한 임금이 지급되어야 한다</w:t>
      </w:r>
      <w:r>
        <w:t xml:space="preserve">”</w:t>
      </w:r>
      <w:r>
        <w:t xml:space="preserve">고 명시적으로 선언했습니다.</w:t>
      </w:r>
    </w:p>
    <w:p>
      <w:pPr>
        <w:pStyle w:val="BodyText"/>
      </w:pPr>
      <w:r>
        <w:t xml:space="preserve">세 번째 기둥은 원 마이크로소프트입니다.</w:t>
      </w:r>
      <w:r>
        <w:t xml:space="preserve"> </w:t>
      </w:r>
      <w:r>
        <w:t xml:space="preserve">“</w:t>
      </w:r>
      <w:r>
        <w:t xml:space="preserve">여러 세력의 연합체가 아닌, 하나의 사명 아래 모인 가족</w:t>
      </w:r>
      <w:r>
        <w:t xml:space="preserve">”</w:t>
      </w:r>
      <w:r>
        <w:t xml:space="preserve">입니다.</w:t>
      </w:r>
    </w:p>
    <w:p>
      <w:pPr>
        <w:pStyle w:val="BodyText"/>
      </w:pPr>
      <w:r>
        <w:t xml:space="preserve">구체적으로는 부서에 관계없이 팀을 구성하는 OneWeek 해커톤을 연 1회 개최하고, 평가에 ’타인 성공 기여’를 포함시키며, 사일로를 해체하고 공동 우선순위를 설정합니다.</w:t>
      </w:r>
    </w:p>
    <w:p>
      <w:pPr>
        <w:pStyle w:val="BodyText"/>
      </w:pPr>
      <w:r>
        <w:t xml:space="preserve">이 세 가지 기둥이 모두 합쳐져 마이크로소프트의 미션,</w:t>
      </w:r>
      <w:r>
        <w:t xml:space="preserve"> </w:t>
      </w:r>
      <w:r>
        <w:t xml:space="preserve">“</w:t>
      </w:r>
      <w:r>
        <w:t xml:space="preserve">지구상의 모든 사람과 조직이 더 많은 것을 성취하도록 돕는다</w:t>
      </w:r>
      <w:r>
        <w:t xml:space="preserve">”</w:t>
      </w:r>
      <w:r>
        <w:t xml:space="preserve">는 미션을 떠받치고 있습니다.</w:t>
      </w:r>
    </w:p>
    <w:p>
      <w:r>
        <w:pict>
          <v:rect style="width:0;height:1.5pt" o:hralign="center" o:hrstd="t" o:hr="t"/>
        </w:pict>
      </w:r>
    </w:p>
    <w:p>
      <w:pPr>
        <w:pStyle w:val="Heading2"/>
      </w:pPr>
      <w:bookmarkStart w:id="40" w:name="슬라이드-20.-to-be-나델라의-조직-문화---실행-메커니즘"/>
      <w:r>
        <w:t xml:space="preserve">슬라이드 20. To-Be 나델라의 조직 문화 - 실행 메커니즘</w:t>
      </w:r>
      <w:bookmarkEnd w:id="40"/>
    </w:p>
    <w:p>
      <w:pPr>
        <w:pStyle w:val="FirstParagraph"/>
      </w:pPr>
      <w:r>
        <w:t xml:space="preserve">자, 그렇다면 이런 문화가 어떻게 실제로 14만 명의 회사에 정착했을까요? 그 답은</w:t>
      </w:r>
      <w:r>
        <w:t xml:space="preserve"> </w:t>
      </w:r>
      <w:r>
        <w:t xml:space="preserve">“</w:t>
      </w:r>
      <w:r>
        <w:t xml:space="preserve">선언이 아니라 매일의 신호</w:t>
      </w:r>
      <w:r>
        <w:t xml:space="preserve">”</w:t>
      </w:r>
      <w:r>
        <w:t xml:space="preserve">에 있습니다.</w:t>
      </w:r>
    </w:p>
    <w:p>
      <w:pPr>
        <w:pStyle w:val="BodyText"/>
      </w:pPr>
      <w:r>
        <w:t xml:space="preserve">크게 두 가지 메커니즘이 작동했습니다. 리더의 롤모델링, 그리고 일상의 넛지입니다.</w:t>
      </w:r>
    </w:p>
    <w:p>
      <w:pPr>
        <w:pStyle w:val="BodyText"/>
      </w:pPr>
      <w:r>
        <w:t xml:space="preserve">먼저 왼쪽, 리더의 롤모델링을 보시죠. 나델라는 ’취약성의 리더십’을 보여줬습니다.</w:t>
      </w:r>
    </w:p>
    <w:p>
      <w:pPr>
        <w:pStyle w:val="BodyText"/>
      </w:pPr>
      <w:r>
        <w:t xml:space="preserve">첫 번째 사례는 2014년 10월의 그레이스 호퍼 발언 사건입니다. 여성 컨퍼런스에서 나델라가</w:t>
      </w:r>
      <w:r>
        <w:t xml:space="preserve"> </w:t>
      </w:r>
      <w:r>
        <w:t xml:space="preserve">“</w:t>
      </w:r>
      <w:r>
        <w:t xml:space="preserve">임금 인상을 요구하지 말고 시스템을 믿어라</w:t>
      </w:r>
      <w:r>
        <w:t xml:space="preserve">”</w:t>
      </w:r>
      <w:r>
        <w:t xml:space="preserve">고 잘못 답변한 일이 있었습니다. 이게 큰 논란이 됐는데요, 나델라는 같은 날 전 직원에게 이메일을 보내서</w:t>
      </w:r>
      <w:r>
        <w:t xml:space="preserve"> </w:t>
      </w:r>
      <w:r>
        <w:t xml:space="preserve">“</w:t>
      </w:r>
      <w:r>
        <w:t xml:space="preserve">내 답변은 완전히 틀렸다</w:t>
      </w:r>
      <w:r>
        <w:t xml:space="preserve">”</w:t>
      </w:r>
      <w:r>
        <w:t xml:space="preserve">고 공개 사과합니다. 그리고 곧바로 동일 노동 동일 임금 원칙을 명시적으로 선언합니다.</w:t>
      </w:r>
    </w:p>
    <w:p>
      <w:pPr>
        <w:pStyle w:val="BodyText"/>
      </w:pPr>
      <w:r>
        <w:t xml:space="preserve">두 번째 사례는 2016년 3월의 Tay AI 챗봇 실패입니다. 마이크로소프트가 출시한 AI 챗봇 Tay가 24시간 만에 인종차별 발언을 학습해서 즉시 중단된 사건이었습니다. 큰 PR 위기였죠. 그런데 나델라는 개발팀을 질책하지 않고 오히려 격려하면서</w:t>
      </w:r>
      <w:r>
        <w:t xml:space="preserve"> </w:t>
      </w:r>
      <w:r>
        <w:t xml:space="preserve">“</w:t>
      </w:r>
      <w:r>
        <w:t xml:space="preserve">이 실패에서 무엇을 배웠나?</w:t>
      </w:r>
      <w:r>
        <w:t xml:space="preserve">”</w:t>
      </w:r>
      <w:r>
        <w:t xml:space="preserve">라고 물었습니다. 실패는 탓할 일이 아니라 배울 자산이라는</w:t>
      </w:r>
      <w:r>
        <w:t xml:space="preserve"> </w:t>
      </w:r>
      <w:r>
        <w:t xml:space="preserve">‘</w:t>
      </w:r>
      <w:r>
        <w:t xml:space="preserve">Learn-it-all</w:t>
      </w:r>
      <w:r>
        <w:t xml:space="preserve">’</w:t>
      </w:r>
      <w:r>
        <w:t xml:space="preserve"> </w:t>
      </w:r>
      <w:r>
        <w:t xml:space="preserve">철학을 직접 시연한 겁니다.</w:t>
      </w:r>
    </w:p>
    <w:p>
      <w:pPr>
        <w:pStyle w:val="BodyText"/>
      </w:pPr>
      <w:r>
        <w:t xml:space="preserve">핵심 메시지는 이겁니다.</w:t>
      </w:r>
      <w:r>
        <w:t xml:space="preserve"> </w:t>
      </w:r>
      <w:r>
        <w:t xml:space="preserve">“</w:t>
      </w:r>
      <w:r>
        <w:t xml:space="preserve">리더가 실수를 인정하면 조직 전체가 실수를 학습으로 전환한다.</w:t>
      </w:r>
      <w:r>
        <w:t xml:space="preserve">”</w:t>
      </w:r>
    </w:p>
    <w:p>
      <w:pPr>
        <w:pStyle w:val="BodyText"/>
      </w:pPr>
      <w:r>
        <w:t xml:space="preserve">오른쪽은 일상의 넛지입니다. 제도가 아닌 신호로 문화를 정착시킨 사례들입니다.</w:t>
      </w:r>
    </w:p>
    <w:p>
      <w:pPr>
        <w:pStyle w:val="BodyText"/>
      </w:pPr>
      <w:r>
        <w:t xml:space="preserve">넛지 1은 OneWeek 해커톤입니다. 연 1회 전사 차원의 해커톤을 열고, 부서에 관계없이 팀을 구성합니다. 메시지는</w:t>
      </w:r>
      <w:r>
        <w:t xml:space="preserve"> </w:t>
      </w:r>
      <w:r>
        <w:t xml:space="preserve">“</w:t>
      </w:r>
      <w:r>
        <w:t xml:space="preserve">사일로를 넘는 것이 정상이다</w:t>
      </w:r>
      <w:r>
        <w:t xml:space="preserve">”</w:t>
      </w:r>
      <w:r>
        <w:t xml:space="preserve">입니다.</w:t>
      </w:r>
    </w:p>
    <w:p>
      <w:pPr>
        <w:pStyle w:val="BodyText"/>
      </w:pPr>
      <w:r>
        <w:t xml:space="preserve">넛지 2는 회의 후 자기 점검입니다. SLT 회의 마무리에</w:t>
      </w:r>
      <w:r>
        <w:t xml:space="preserve"> </w:t>
      </w:r>
      <w:r>
        <w:t xml:space="preserve">“</w:t>
      </w:r>
      <w:r>
        <w:t xml:space="preserve">오늘 나의 마인드셋은 그로스였나, 픽스드였나</w:t>
      </w:r>
      <w:r>
        <w:t xml:space="preserve">”</w:t>
      </w:r>
      <w:r>
        <w:t xml:space="preserve">를 점검합니다. 메시지는</w:t>
      </w:r>
      <w:r>
        <w:t xml:space="preserve"> </w:t>
      </w:r>
      <w:r>
        <w:t xml:space="preserve">“</w:t>
      </w:r>
      <w:r>
        <w:t xml:space="preserve">매 회의가 학습의 순간이다</w:t>
      </w:r>
      <w:r>
        <w:t xml:space="preserve">”</w:t>
      </w:r>
      <w:r>
        <w:t xml:space="preserve">입니다.</w:t>
      </w:r>
    </w:p>
    <w:p>
      <w:pPr>
        <w:pStyle w:val="BodyText"/>
      </w:pPr>
      <w:r>
        <w:t xml:space="preserve">넛지 3은 본사 엘리베이터의 한자입니다. 마이크로소프트 본사 엘리베이터에 한자</w:t>
      </w:r>
      <w:r>
        <w:t xml:space="preserve"> </w:t>
      </w:r>
      <w:r>
        <w:t xml:space="preserve">‘</w:t>
      </w:r>
      <w:r>
        <w:t xml:space="preserve">들을 청, 聽</w:t>
      </w:r>
      <w:r>
        <w:t xml:space="preserve">’</w:t>
      </w:r>
      <w:r>
        <w:t xml:space="preserve"> </w:t>
      </w:r>
      <w:r>
        <w:t xml:space="preserve">자를 게시했습니다. 이 글자는 귀, 왕, 열, 눈, 마음이 합쳐진 글자로, ’듣기는 왕의 일’이라는 의미를 담고 있습니다. 메시지는</w:t>
      </w:r>
      <w:r>
        <w:t xml:space="preserve"> </w:t>
      </w:r>
      <w:r>
        <w:t xml:space="preserve">“</w:t>
      </w:r>
      <w:r>
        <w:t xml:space="preserve">매일 출근길에 경청을 상기한다</w:t>
      </w:r>
      <w:r>
        <w:t xml:space="preserve">”</w:t>
      </w:r>
      <w:r>
        <w:t xml:space="preserve">입니다.</w:t>
      </w:r>
    </w:p>
    <w:p>
      <w:pPr>
        <w:pStyle w:val="BodyText"/>
      </w:pPr>
      <w:r>
        <w:t xml:space="preserve">넛지 4는 『Hit Refresh』 책의 전 직원 배포입니다. 13만 명에게 책을 나눠준 거죠. 메시지는</w:t>
      </w:r>
      <w:r>
        <w:t xml:space="preserve"> </w:t>
      </w:r>
      <w:r>
        <w:t xml:space="preserve">“</w:t>
      </w:r>
      <w:r>
        <w:t xml:space="preserve">문화는 우리의 공통 언어다</w:t>
      </w:r>
      <w:r>
        <w:t xml:space="preserve">”</w:t>
      </w:r>
      <w:r>
        <w:t xml:space="preserve">입니다.</w:t>
      </w:r>
    </w:p>
    <w:p>
      <w:pPr>
        <w:pStyle w:val="BodyText"/>
      </w:pPr>
      <w:r>
        <w:t xml:space="preserve">이렇게 리더의 행동과 일상의 넛지가 함께 작동하면서, 선언이 매일의 행동으로 전환된 겁니다.</w:t>
      </w:r>
    </w:p>
    <w:p>
      <w:r>
        <w:pict>
          <v:rect style="width:0;height:1.5pt" o:hralign="center" o:hrstd="t" o:hr="t"/>
        </w:pict>
      </w:r>
    </w:p>
    <w:p>
      <w:pPr>
        <w:pStyle w:val="Heading2"/>
      </w:pPr>
      <w:bookmarkStart w:id="41" w:name="슬라이드-21.-6단계-여정이-만든-결과"/>
      <w:r>
        <w:t xml:space="preserve">슬라이드 21. 6단계 여정이 만든 결과</w:t>
      </w:r>
      <w:bookmarkEnd w:id="41"/>
    </w:p>
    <w:p>
      <w:pPr>
        <w:pStyle w:val="FirstParagraph"/>
      </w:pPr>
      <w:r>
        <w:t xml:space="preserve">이제 앞에서 본 모든 변화를 다시 한번 퀸의 경쟁가치모형에 옮겨 보겠습니다.</w:t>
      </w:r>
    </w:p>
    <w:p>
      <w:pPr>
        <w:pStyle w:val="BodyText"/>
      </w:pPr>
      <w:r>
        <w:t xml:space="preserve">왼쪽 그림을 보시면, 마이크로소프트의 좌표 이동이 명확하게 보입니다.</w:t>
      </w:r>
    </w:p>
    <w:p>
      <w:pPr>
        <w:pStyle w:val="BodyText"/>
      </w:pPr>
      <w:r>
        <w:t xml:space="preserve">발머 시대에는 우하단, 즉 마켓과 하이어라키의 결합 사분면에 있었습니다. 외부 경쟁과 내부 통제가 결합된 상태였죠.</w:t>
      </w:r>
    </w:p>
    <w:p>
      <w:pPr>
        <w:pStyle w:val="BodyText"/>
      </w:pPr>
      <w:r>
        <w:t xml:space="preserve">그리고 3년 7개월의 여정을 거쳐, 좌상단의 클랜과 애드호크라시 결합 사분면으로 이동했습니다. 협업과 가족적인 클랜 문화, 그리고 혁신과 실험을 추구하는 애드호크라시 문화가 결합된 상태입니다.</w:t>
      </w:r>
    </w:p>
    <w:p>
      <w:pPr>
        <w:pStyle w:val="BodyText"/>
      </w:pPr>
      <w:r>
        <w:t xml:space="preserve">이 좌표 이동을 만들어낸 세 가지 레버를 오른쪽에 정리했습니다.</w:t>
      </w:r>
    </w:p>
    <w:p>
      <w:pPr>
        <w:pStyle w:val="BodyText"/>
      </w:pPr>
      <w:r>
        <w:t xml:space="preserve">레버 1은 철학 전환입니다. 픽스드 마인드셋에서 그로스 마인드셋으로, 분류와 도태에서 육성과 발견으로, 새 미션 선언까지. 이게 내부지향 축을 강화하고 사람의 잠재력에 집중하게 만들었습니다.</w:t>
      </w:r>
    </w:p>
    <w:p>
      <w:pPr>
        <w:pStyle w:val="BodyText"/>
      </w:pPr>
      <w:r>
        <w:t xml:space="preserve">레버 2는 제도 재설계입니다. 스택 랭킹을 폐지하고 커넥트와 퍼스펙티브를 도입했고, 평가에 ’타인 성공 기여’를 포함시켰으며, 보상은 매니저 재량으로 돌렸습니다. 이게 유연성 축을 강화하고 통제에서 재량으로의 이동을 만들었습니다.</w:t>
      </w:r>
    </w:p>
    <w:p>
      <w:pPr>
        <w:pStyle w:val="BodyText"/>
      </w:pPr>
      <w:r>
        <w:t xml:space="preserve">레버 3은 행동 신호, 즉 롤모델링과 넛지입니다. 그레이스 호퍼 사과와 Tay AI 학습 전환 같은 롤모델링, 그리고 OneWeek 해커톤과 엘리베이터</w:t>
      </w:r>
      <w:r>
        <w:t xml:space="preserve"> </w:t>
      </w:r>
      <w:r>
        <w:t xml:space="preserve">‘</w:t>
      </w:r>
      <w:r>
        <w:t xml:space="preserve">聽</w:t>
      </w:r>
      <w:r>
        <w:t xml:space="preserve">’</w:t>
      </w:r>
      <w:r>
        <w:t xml:space="preserve">, 책 배포 같은 넛지들이 4사분면 모든 축에 일상 신호로 새 문화를 침투시켰습니다.</w:t>
      </w:r>
    </w:p>
    <w:p>
      <w:pPr>
        <w:pStyle w:val="BodyText"/>
      </w:pPr>
      <w:r>
        <w:t xml:space="preserve">아래 박스의 메시지가 가장 중요합니다.</w:t>
      </w:r>
      <w:r>
        <w:t xml:space="preserve"> </w:t>
      </w:r>
      <w:r>
        <w:t xml:space="preserve">“</w:t>
      </w:r>
      <w:r>
        <w:t xml:space="preserve">문화 좌표의 이동은 ’CEO의 말’이 아니라 ’제도와 행동의 누적’이 만든다.</w:t>
      </w:r>
      <w:r>
        <w:t xml:space="preserve">”</w:t>
      </w:r>
    </w:p>
    <w:p>
      <w:pPr>
        <w:pStyle w:val="BodyText"/>
      </w:pPr>
      <w:r>
        <w:t xml:space="preserve">발머도 ’One Microsoft’를 외쳤지만 좌표는 움직이지 않았습니다. 스택 랭킹이 매일 그를 우하단에 잡아두었기 때문입니다. 반면 나델라는 철학과 제도, 행동을 동시에 같은 방향으로 밀어붙임으로써 비로소 좌표를 움직였던 겁니다.</w:t>
      </w:r>
    </w:p>
    <w:p>
      <w:r>
        <w:pict>
          <v:rect style="width:0;height:1.5pt" o:hralign="center" o:hrstd="t" o:hr="t"/>
        </w:pict>
      </w:r>
    </w:p>
    <w:p>
      <w:pPr>
        <w:pStyle w:val="Heading2"/>
      </w:pPr>
      <w:bookmarkStart w:id="42" w:name="슬라이드-22.-성과-및-리스크"/>
      <w:r>
        <w:t xml:space="preserve">슬라이드 22. 성과 및 리스크</w:t>
      </w:r>
      <w:bookmarkEnd w:id="42"/>
    </w:p>
    <w:p>
      <w:pPr>
        <w:pStyle w:val="FirstParagraph"/>
      </w:pPr>
      <w:r>
        <w:t xml:space="preserve">자, 그래서 이 모든 변혁의 결과는 어땠을까요?</w:t>
      </w:r>
    </w:p>
    <w:p>
      <w:pPr>
        <w:pStyle w:val="BodyText"/>
      </w:pPr>
      <w:r>
        <w:t xml:space="preserve">시장은 4년 만에 응답했습니다. 그러나 가장 큰 리스크는 외부가 아닌 내부에 있었습니다.</w:t>
      </w:r>
    </w:p>
    <w:p>
      <w:pPr>
        <w:pStyle w:val="BodyText"/>
      </w:pPr>
      <w:r>
        <w:t xml:space="preserve">위쪽의 정량 성과를 보시죠.</w:t>
      </w:r>
    </w:p>
    <w:p>
      <w:pPr>
        <w:pStyle w:val="BodyText"/>
      </w:pPr>
      <w:r>
        <w:t xml:space="preserve">2018년 6월, 마이크로소프트의 시가총액이 7,000억 달러로 사상 최고치를 경신합니다. 글래스도어의 CEO 승인율은 발머 시대 29%에서 나델라 시대 95%로 폭등했습니다. 클라우드 시장에서는 Fortune 500 기업의 약 95%가 Azure를 사용하게 됐고, 주가는 4년 만에 약 3배 상승했습니다. 10년의 정체가 사상 최고로 바뀐 거죠.</w:t>
      </w:r>
    </w:p>
    <w:p>
      <w:pPr>
        <w:pStyle w:val="BodyText"/>
      </w:pPr>
      <w:r>
        <w:t xml:space="preserve">그런데 아래쪽 빨간색 박스를 보시면,</w:t>
      </w:r>
      <w:r>
        <w:t xml:space="preserve"> </w:t>
      </w:r>
      <w:r>
        <w:t xml:space="preserve">‘</w:t>
      </w:r>
      <w:r>
        <w:t xml:space="preserve">Missing Middle</w:t>
      </w:r>
      <w:r>
        <w:t xml:space="preserve">’</w:t>
      </w:r>
      <w:r>
        <w:t xml:space="preserve">, 즉 빠진 고리에 대한 경고가 있습니다.</w:t>
      </w:r>
    </w:p>
    <w:p>
      <w:pPr>
        <w:pStyle w:val="BodyText"/>
      </w:pPr>
      <w:r>
        <w:t xml:space="preserve">변혁 3-4년차에 내부 설문을 했더니, 한 가지 패턴이 발견됐습니다.</w:t>
      </w:r>
      <w:r>
        <w:t xml:space="preserve"> </w:t>
      </w:r>
      <w:r>
        <w:t xml:space="preserve">“</w:t>
      </w:r>
      <w:r>
        <w:t xml:space="preserve">부사장과 리더가 인재 육성에 우선순위를 두는가?</w:t>
      </w:r>
      <w:r>
        <w:t xml:space="preserve">”</w:t>
      </w:r>
      <w:r>
        <w:t xml:space="preserve">라는 질문에 응답이 오히려 악화된 겁니다. 중간 관리자, 그러니까 VP나 그룹 매니저 단계에서 여전히</w:t>
      </w:r>
      <w:r>
        <w:t xml:space="preserve"> </w:t>
      </w:r>
      <w:r>
        <w:t xml:space="preserve">‘</w:t>
      </w:r>
      <w:r>
        <w:t xml:space="preserve">심판자</w:t>
      </w:r>
      <w:r>
        <w:t xml:space="preserve">’</w:t>
      </w:r>
      <w:r>
        <w:t xml:space="preserve"> </w:t>
      </w:r>
      <w:r>
        <w:t xml:space="preserve">사고가 잔존하고 있다는 신호였습니다.</w:t>
      </w:r>
    </w:p>
    <w:p>
      <w:pPr>
        <w:pStyle w:val="BodyText"/>
      </w:pPr>
      <w:r>
        <w:t xml:space="preserve">나델라 본인도 이걸 인정합니다.</w:t>
      </w:r>
      <w:r>
        <w:t xml:space="preserve"> </w:t>
      </w:r>
      <w:r>
        <w:t xml:space="preserve">“</w:t>
      </w:r>
      <w:r>
        <w:t xml:space="preserve">나는 명확한 미션과 권능 부여 문화를 제시했다. 직원과 시니어 리더는 동참했다. 그러나 우리에게는 빠진 고리가 있었다. 중간 관리자였다.</w:t>
      </w:r>
      <w:r>
        <w:t xml:space="preserve">”</w:t>
      </w:r>
    </w:p>
    <w:p>
      <w:pPr>
        <w:pStyle w:val="BodyText"/>
      </w:pPr>
      <w:r>
        <w:t xml:space="preserve">이게 왜 중요할까요? 제도인 커넥트는 도입됐지만, 매니저가 코치로 전환하지 않으면 그건 종이호랑이에 불과합니다. CEO의 선언과 일선 직원의 경험 사이에 ’실행 간극’이 발생하는 거죠. 그리고 평가와 보상 재량을 가진 중간 관리자가 사실은 가장 결정적인 변화의 매개체입니다.</w:t>
      </w:r>
    </w:p>
    <w:p>
      <w:pPr>
        <w:pStyle w:val="BodyText"/>
      </w:pPr>
      <w:r>
        <w:t xml:space="preserve">시사점은 분명합니다. 중간 관리자의 코치 전환 없이는 정합성이 무너진다는 것입니다.</w:t>
      </w:r>
    </w:p>
    <w:p>
      <w:r>
        <w:pict>
          <v:rect style="width:0;height:1.5pt" o:hralign="center" o:hrstd="t" o:hr="t"/>
        </w:pict>
      </w:r>
    </w:p>
    <w:p>
      <w:pPr>
        <w:pStyle w:val="Heading2"/>
      </w:pPr>
      <w:bookmarkStart w:id="43" w:name="슬라이드-23.-2018-2026-현재-이슈---문화-변혁-8년의-결산"/>
      <w:r>
        <w:t xml:space="preserve">슬라이드 23. 2018-2026 현재 이슈 - 문화 변혁 8년의 결산</w:t>
      </w:r>
      <w:bookmarkEnd w:id="43"/>
    </w:p>
    <w:p>
      <w:pPr>
        <w:pStyle w:val="FirstParagraph"/>
      </w:pPr>
      <w:r>
        <w:t xml:space="preserve">이제 케이스 종결 시점인 2018년 이후, 현재까지 8년의 흐름을 결산해 보겠습니다.</w:t>
      </w:r>
    </w:p>
    <w:p>
      <w:pPr>
        <w:pStyle w:val="BodyText"/>
      </w:pPr>
      <w:r>
        <w:t xml:space="preserve">핵심 메시지는 이겁니다.</w:t>
      </w:r>
      <w:r>
        <w:t xml:space="preserve"> </w:t>
      </w:r>
      <w:r>
        <w:t xml:space="preserve">“</w:t>
      </w:r>
      <w:r>
        <w:t xml:space="preserve">변혁은 정착되고 성과는 확장됐다. 그러나 2025년, 공감 리더십은 새로운 시험대에 올랐다.</w:t>
      </w:r>
      <w:r>
        <w:t xml:space="preserve">”</w:t>
      </w:r>
    </w:p>
    <w:p>
      <w:pPr>
        <w:pStyle w:val="BodyText"/>
      </w:pPr>
      <w:r>
        <w:t xml:space="preserve">타임라인을 보시면, 2018년 시가총액 7,000억 달러로 사상 최고치를 찍은 이후, 2019년에는 OpenAI에 130억 달러를 투자했고, 2021년에는 시가총액 2조 달러를 돌파하면서 Teams가 폭발적으로 성장합니다. 2023년에는 시가총액 3조 달러를 돌파하고 Copilot을 출시합니다. 2024년에는 전사 차원의 Copilot 확산과 함께 Azure AI 인프라에서 1위를 차지합니다.</w:t>
      </w:r>
    </w:p>
    <w:p>
      <w:pPr>
        <w:pStyle w:val="BodyText"/>
      </w:pPr>
      <w:r>
        <w:t xml:space="preserve">그런데 2025년, 빨간 점으로 표시된 시점이 문제입니다. 누적 1만 5천 명 이상의 대량 정리해고가 단행됩니다. 나델라는 이 상황을</w:t>
      </w:r>
      <w:r>
        <w:t xml:space="preserve"> </w:t>
      </w:r>
      <w:r>
        <w:t xml:space="preserve">‘</w:t>
      </w:r>
      <w:r>
        <w:t xml:space="preserve">Enigma of Success</w:t>
      </w:r>
      <w:r>
        <w:t xml:space="preserve">’</w:t>
      </w:r>
      <w:r>
        <w:t xml:space="preserve">, 즉 ’성공의 수수께끼’라고 명명합니다.</w:t>
      </w:r>
    </w:p>
    <w:p>
      <w:pPr>
        <w:pStyle w:val="BodyText"/>
      </w:pPr>
      <w:r>
        <w:t xml:space="preserve">아래 세 박스에서 더 자세히 보겠습니다.</w:t>
      </w:r>
    </w:p>
    <w:p>
      <w:pPr>
        <w:pStyle w:val="BodyText"/>
      </w:pPr>
      <w:r>
        <w:t xml:space="preserve">먼저 문화 정착 측면입니다. 글래스도어 CEO 지지율 95%가 2018년부터 2024년까지 유지됐고, 커넥트와 퍼스펙티브 평가가 완전히 안착됐습니다. OneWeek 해커톤은 연례 행사가 되어 누적 50만 시간의 협업 프로젝트를 만들어냈고, 그로스 마인드셋은 채용과 승진의 핵심 기준으로 깊이 내재화됐습니다.</w:t>
      </w:r>
    </w:p>
    <w:p>
      <w:pPr>
        <w:pStyle w:val="BodyText"/>
      </w:pPr>
      <w:r>
        <w:t xml:space="preserve">성과 확산 측면도 인상적입니다. 시가총액은 2018년 7,000억 달러에서 2024년 3.2조 달러로 약 4.5배 성장했습니다. 클라우드에서는 Azure가 AWS를 맹추격하고 있고, AI 패권에서는 OpenAI에 대한 선제적 투자와 Copilot으로 Office 생태계의 AI 전환을 주도하고 있습니다. 직원 수도 2018년 12만 4천 명에서 2024년 22만 8천 명으로 거의 두 배가 됐습니다.</w:t>
      </w:r>
    </w:p>
    <w:p>
      <w:pPr>
        <w:pStyle w:val="BodyText"/>
      </w:pPr>
      <w:r>
        <w:t xml:space="preserve">그런데 오른쪽 빨간색 박스가 새로운 균열입니다.</w:t>
      </w:r>
    </w:p>
    <w:p>
      <w:pPr>
        <w:pStyle w:val="BodyText"/>
      </w:pPr>
      <w:r>
        <w:t xml:space="preserve">2025년 누적 정리해고가 약 1만 5천 명 이상입니다. 5월에 6천 명, 7월에 9천 명이 해고됐습니다. 모순적인 점은, 같은 시기 영업이익은 사상 최대였다는 겁니다. 나델라 본인도 사내 메모를 통해 이런 상황을</w:t>
      </w:r>
      <w:r>
        <w:t xml:space="preserve"> </w:t>
      </w:r>
      <w:r>
        <w:t xml:space="preserve">‘</w:t>
      </w:r>
      <w:r>
        <w:t xml:space="preserve">lack of empathy</w:t>
      </w:r>
      <w:r>
        <w:t xml:space="preserve">’</w:t>
      </w:r>
      <w:r>
        <w:t xml:space="preserve">, 즉 ’공감 부족’이라고 인정했습니다.</w:t>
      </w:r>
    </w:p>
    <w:p>
      <w:pPr>
        <w:pStyle w:val="BodyText"/>
      </w:pPr>
      <w:r>
        <w:t xml:space="preserve">자본은 어디로 갔을까요? AI 인프라 자본 지출에 800억 달러가 투입됐고, 동시에 성과 부진자 2천 명이 별도로 정리됐습니다.</w:t>
      </w:r>
    </w:p>
    <w:p>
      <w:pPr>
        <w:pStyle w:val="BodyText"/>
      </w:pPr>
      <w:r>
        <w:t xml:space="preserve">즉, 공감과 성장 마인드셋을 외쳤던 회사가, AI 시대의 자본 재배치 압력 앞에서 새로운 시험대에 오른 겁니다.</w:t>
      </w:r>
    </w:p>
    <w:p>
      <w:r>
        <w:pict>
          <v:rect style="width:0;height:1.5pt" o:hralign="center" o:hrstd="t" o:hr="t"/>
        </w:pict>
      </w:r>
    </w:p>
    <w:p>
      <w:pPr>
        <w:pStyle w:val="Heading2"/>
      </w:pPr>
      <w:bookmarkStart w:id="44" w:name="슬라이드-24.-함께-생각해볼-주제"/>
      <w:r>
        <w:t xml:space="preserve">슬라이드 24. 함께 생각해볼 주제</w:t>
      </w:r>
      <w:bookmarkEnd w:id="44"/>
    </w:p>
    <w:p>
      <w:pPr>
        <w:pStyle w:val="FirstParagraph"/>
      </w:pPr>
      <w:r>
        <w:t xml:space="preserve">마지막으로 토론을 위한 세 가지 주제를 던지면서 발표를 마무리하겠습니다.</w:t>
      </w:r>
    </w:p>
    <w:p>
      <w:pPr>
        <w:pStyle w:val="BodyText"/>
      </w:pPr>
      <w:r>
        <w:t xml:space="preserve">첫 번째 주제는 이겁니다. 조직 문화는 CEO가 만드는 것일까요, 아니면 조직 구성원들이 만드는 것일까요?</w:t>
      </w:r>
    </w:p>
    <w:p>
      <w:pPr>
        <w:pStyle w:val="BodyText"/>
      </w:pPr>
      <w:r>
        <w:t xml:space="preserve">오늘 우리가 본 케이스는 사티아 나델라라는 한 CEO의 리더십이 얼마나 큰 변화를 만들어낼 수 있는지를 보여줬습니다. 그렇다면 만약 나델라가 떠난 이후에도 이 문화는 지속될 수 있을까요? 개인에 의존한 문화일까요, 아니면 제도로 충분히 내재화된 문화일까요? 함께 생각해 보시면 좋겠습니다.</w:t>
      </w:r>
    </w:p>
    <w:p>
      <w:pPr>
        <w:pStyle w:val="BodyText"/>
      </w:pPr>
      <w:r>
        <w:t xml:space="preserve">두 번째 주제는 더 도발적입니다. 우리가 그렇게 비판했던 스택 랭킹은 정말 ’나쁜 제도’였을까요?</w:t>
      </w:r>
    </w:p>
    <w:p>
      <w:pPr>
        <w:pStyle w:val="BodyText"/>
      </w:pPr>
      <w:r>
        <w:t xml:space="preserve">흥미로운 점은, 같은 시기 아마존도 유사한 강제 분포 평가를 유지하고 있었다는 사실입니다. 그런데 아마존은 같은 기간에 시가총액 1위에까지 올랐습니다. 같은 제도인데 결과는 정반대였던 거죠.</w:t>
      </w:r>
    </w:p>
    <w:p>
      <w:pPr>
        <w:pStyle w:val="BodyText"/>
      </w:pPr>
      <w:r>
        <w:t xml:space="preserve">그렇다면 마이크로소프트의 실패 원인은 무엇이었을까요? 강제 분포 자체였을까요? 아니면 6개월이라는 짧은 주기였을까요? 보상이 자동으로 알고리즘에 연동된 것이 문제였을까요? 아니면 ’Know-it-all’이라는 문화와 결합된 것이 진짜 원인이었을까요? 제도 자체를 보는 게 아니라, 제도와 문화의 결합 방식을 봐야 한다는 관점에서 함께 토론해 보시면 좋겠습니다.</w:t>
      </w:r>
    </w:p>
    <w:p>
      <w:pPr>
        <w:pStyle w:val="BodyText"/>
      </w:pPr>
      <w:r>
        <w:t xml:space="preserve">세 번째 주제가 가장 무겁습니다. 공감과 원 마이크로소프트를 외쳤던 CEO가 1만 5천 명을 해고한 사실을, 우리는 어떻게 해석해야 할까요?</w:t>
      </w:r>
    </w:p>
    <w:p>
      <w:pPr>
        <w:pStyle w:val="BodyText"/>
      </w:pPr>
      <w:r>
        <w:t xml:space="preserve">선언된 가치와 경영 현실이 충돌할 때, 리더는 어떤 선택을 해야 하는가? 공감 리더십이라는 것은 결국 호황기의 사치였을 뿐인가, 아니면 이 위기에서도 다른 방식의 공감이 가능한가?</w:t>
      </w:r>
    </w:p>
    <w:p>
      <w:pPr>
        <w:pStyle w:val="BodyText"/>
      </w:pPr>
      <w:r>
        <w:t xml:space="preserve">특히 저희가 HR 전문가로서, 또 인사 컨설턴트의 입장에서 클라이언트 회사에 비슷한 상황이 닥쳤을 때 어떤 조언을 드릴 수 있을지, 함께 이야기 나눠봤으면 좋겠습니다.</w:t>
      </w:r>
    </w:p>
    <w:p>
      <w:pPr>
        <w:pStyle w:val="BodyText"/>
      </w:pPr>
      <w:r>
        <w:t xml:space="preserve">이상으로 발표를 마치겠습니다. 경청해 주셔서 감사합니다. 지금부터 자유롭게 질문과 의견을 나눠주시면 감사하겠습니다.</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2026-05-15T22:30:40Z</dcterms:created>
  <dcterms:modified xsi:type="dcterms:W3CDTF">2026-05-15T22:30:40Z</dcterms:modified>
</cp:coreProperties>
</file>

<file path=docProps/custom.xml><?xml version="1.0" encoding="utf-8"?>
<Properties xmlns="http://schemas.openxmlformats.org/officeDocument/2006/custom-properties" xmlns:vt="http://schemas.openxmlformats.org/officeDocument/2006/docPropsVTypes"/>
</file>