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E66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Fox Code</w:t>
      </w:r>
    </w:p>
    <w:p w14:paraId="30ECDB90">
      <w:pPr>
        <w:rPr>
          <w:rFonts w:hint="default"/>
          <w:lang w:val="en-US"/>
        </w:rPr>
      </w:pPr>
      <w:r>
        <w:rPr>
          <w:rFonts w:hint="default"/>
          <w:lang w:val="en-US"/>
        </w:rPr>
        <w:t>Import the libraries</w:t>
      </w:r>
    </w:p>
    <w:p w14:paraId="52BF1339">
      <w:pPr>
        <w:rPr>
          <w:rFonts w:hint="default"/>
          <w:lang w:val="en-US"/>
        </w:rPr>
      </w:pPr>
      <w:r>
        <w:rPr>
          <w:rFonts w:hint="default"/>
          <w:lang w:val="en-US"/>
        </w:rPr>
        <w:t>from sense_hat import SenseHat</w:t>
      </w:r>
    </w:p>
    <w:p w14:paraId="23FE8111">
      <w:pPr>
        <w:rPr>
          <w:rFonts w:hint="default"/>
          <w:lang w:val="en-US"/>
        </w:rPr>
      </w:pPr>
      <w:r>
        <w:rPr>
          <w:rFonts w:hint="default"/>
          <w:lang w:val="en-US"/>
        </w:rPr>
        <w:t>from time import sleep</w:t>
      </w:r>
    </w:p>
    <w:p w14:paraId="476D64E4">
      <w:pPr>
        <w:rPr>
          <w:rFonts w:hint="default"/>
          <w:lang w:val="en-US"/>
        </w:rPr>
      </w:pPr>
    </w:p>
    <w:p w14:paraId="1D5C9ADE">
      <w:pPr>
        <w:rPr>
          <w:rFonts w:hint="default"/>
          <w:lang w:val="en-US"/>
        </w:rPr>
      </w:pPr>
      <w:r>
        <w:rPr>
          <w:rFonts w:hint="default"/>
          <w:lang w:val="en-US"/>
        </w:rPr>
        <w:t># Set up the Sense HAT</w:t>
      </w:r>
    </w:p>
    <w:p w14:paraId="1D8E5D10">
      <w:pPr>
        <w:rPr>
          <w:rFonts w:hint="default"/>
          <w:lang w:val="en-US"/>
        </w:rPr>
      </w:pPr>
      <w:r>
        <w:rPr>
          <w:rFonts w:hint="default"/>
          <w:lang w:val="en-US"/>
        </w:rPr>
        <w:t>sense = SenseHat()</w:t>
      </w:r>
    </w:p>
    <w:p w14:paraId="390FA32B">
      <w:pPr>
        <w:rPr>
          <w:rFonts w:hint="default"/>
          <w:lang w:val="en-US"/>
        </w:rPr>
      </w:pPr>
      <w:r>
        <w:rPr>
          <w:rFonts w:hint="default"/>
          <w:lang w:val="en-US"/>
        </w:rPr>
        <w:t>sense.set_rotation(270, False)</w:t>
      </w:r>
    </w:p>
    <w:p w14:paraId="7796D649">
      <w:pPr>
        <w:rPr>
          <w:rFonts w:hint="default"/>
          <w:lang w:val="en-US"/>
        </w:rPr>
      </w:pPr>
    </w:p>
    <w:p w14:paraId="1C3BFD1D">
      <w:pPr>
        <w:rPr>
          <w:rFonts w:hint="default"/>
          <w:lang w:val="en-US"/>
        </w:rPr>
      </w:pPr>
      <w:r>
        <w:rPr>
          <w:rFonts w:hint="default"/>
          <w:lang w:val="en-US"/>
        </w:rPr>
        <w:t># Set up the colour sensor</w:t>
      </w:r>
    </w:p>
    <w:p w14:paraId="066C8B4E">
      <w:pPr>
        <w:rPr>
          <w:rFonts w:hint="default"/>
          <w:lang w:val="en-US"/>
        </w:rPr>
      </w:pPr>
      <w:r>
        <w:rPr>
          <w:rFonts w:hint="default"/>
          <w:lang w:val="en-US"/>
        </w:rPr>
        <w:t>sense.color.gain = 60 # Set the sensitivity of the sensor</w:t>
      </w:r>
    </w:p>
    <w:p w14:paraId="346DACE4">
      <w:pPr>
        <w:rPr>
          <w:rFonts w:hint="default"/>
          <w:lang w:val="en-US"/>
        </w:rPr>
      </w:pPr>
      <w:r>
        <w:rPr>
          <w:rFonts w:hint="default"/>
          <w:lang w:val="en-US"/>
        </w:rPr>
        <w:t>sense.color.integration_cycles = 64 # The interval at which the reading will be taken</w:t>
      </w:r>
    </w:p>
    <w:p w14:paraId="6E60289E">
      <w:pPr>
        <w:rPr>
          <w:rFonts w:hint="default"/>
          <w:lang w:val="en-US"/>
        </w:rPr>
      </w:pPr>
    </w:p>
    <w:p w14:paraId="5F3CBA66">
      <w:pPr>
        <w:rPr>
          <w:rFonts w:hint="default"/>
          <w:lang w:val="en-US"/>
        </w:rPr>
      </w:pPr>
      <w:r>
        <w:rPr>
          <w:rFonts w:hint="default"/>
          <w:lang w:val="en-US"/>
        </w:rPr>
        <w:t># Add colour variables and image</w:t>
      </w:r>
    </w:p>
    <w:p w14:paraId="38C6DB66">
      <w:pPr>
        <w:rPr>
          <w:rFonts w:hint="default"/>
          <w:lang w:val="en-US"/>
        </w:rPr>
      </w:pPr>
      <w:r>
        <w:rPr>
          <w:rFonts w:hint="default"/>
          <w:lang w:val="en-US"/>
        </w:rPr>
        <w:t>c = (0, 0, 0) # Black</w:t>
      </w:r>
    </w:p>
    <w:p w14:paraId="7DC38694">
      <w:pPr>
        <w:rPr>
          <w:rFonts w:hint="default"/>
          <w:lang w:val="en-US"/>
        </w:rPr>
      </w:pPr>
      <w:r>
        <w:rPr>
          <w:rFonts w:hint="default"/>
          <w:lang w:val="en-US"/>
        </w:rPr>
        <w:t>a = (255, 255, 255) # white</w:t>
      </w:r>
    </w:p>
    <w:p w14:paraId="0A5F40EB">
      <w:pPr>
        <w:rPr>
          <w:rFonts w:hint="default"/>
          <w:lang w:val="en-US"/>
        </w:rPr>
      </w:pPr>
      <w:r>
        <w:rPr>
          <w:rFonts w:hint="default"/>
          <w:lang w:val="en-US"/>
        </w:rPr>
        <w:t>t = (255, 140, 0) # dark orange</w:t>
      </w:r>
    </w:p>
    <w:p w14:paraId="457EF4D7">
      <w:pPr>
        <w:rPr>
          <w:rFonts w:hint="default"/>
          <w:lang w:val="en-US"/>
        </w:rPr>
      </w:pPr>
    </w:p>
    <w:p w14:paraId="0FD0F034"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range(28):</w:t>
      </w:r>
    </w:p>
    <w:p w14:paraId="5F7F80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rgb = sense.color # get the colour from the sensor    </w:t>
      </w:r>
    </w:p>
    <w:p w14:paraId="57CC54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 = (rgb.red, rgb.green, rgb.blue) # use the sensed colour</w:t>
      </w:r>
    </w:p>
    <w:p w14:paraId="6D6FB6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666FF5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image = [</w:t>
      </w:r>
    </w:p>
    <w:p w14:paraId="7B95CA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t, a, t, c, c, t, a, t,</w:t>
      </w:r>
    </w:p>
    <w:p w14:paraId="0FBC16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t, a, t, c, c, t, a, t,</w:t>
      </w:r>
    </w:p>
    <w:p w14:paraId="4AB6E5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t, t, t, t, t, t, t, t,</w:t>
      </w:r>
    </w:p>
    <w:p w14:paraId="484F70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t, a, c, t, t, c, a, t,</w:t>
      </w:r>
    </w:p>
    <w:p w14:paraId="195116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t, t, t, t, t, t, t, t,</w:t>
      </w:r>
    </w:p>
    <w:p w14:paraId="66195A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a, a, a, c, c, a, a, a,</w:t>
      </w:r>
    </w:p>
    <w:p w14:paraId="58E1B6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c, a, a, a, a, a, a, c,</w:t>
      </w:r>
    </w:p>
    <w:p w14:paraId="4A8A0D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c, c, a, a, a, a, c, c]</w:t>
      </w:r>
    </w:p>
    <w:p w14:paraId="163B6B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Display the image</w:t>
      </w:r>
    </w:p>
    <w:p w14:paraId="4C7CDF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sense.set_pixels(image)</w:t>
      </w:r>
    </w:p>
    <w:p w14:paraId="21A8E6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sleep(1)</w:t>
      </w:r>
    </w:p>
    <w:p w14:paraId="6E1948E1">
      <w:pPr>
        <w:rPr>
          <w:rFonts w:hint="default"/>
          <w:lang w:val="en-US"/>
        </w:rPr>
      </w:pPr>
    </w:p>
    <w:p w14:paraId="75C9B88F">
      <w:pPr>
        <w:rPr>
          <w:rFonts w:hint="default"/>
          <w:lang w:val="en-US"/>
        </w:rPr>
      </w:pPr>
    </w:p>
    <w:p w14:paraId="741193DF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sense.clear(</w:t>
      </w:r>
    </w:p>
    <w:p w14:paraId="3451CC0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852CB"/>
    <w:rsid w:val="008F5E88"/>
    <w:rsid w:val="3CF623F9"/>
    <w:rsid w:val="421852CB"/>
    <w:rsid w:val="6C73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2025-02-14T22:19:00Z</dcterms:created>
  <dc:creator>Lanelda De Sousas</dc:creator>
  <cp:lastModifiedBy>Lanelda De Sousas</cp:lastModifiedBy>
  <dcterms:modified xsi:type="dcterms:W3CDTF">2025-02-15T09:39:22Z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4BCEB54BDBA44EC2A5AEFF3A361B010B_11</vt:lpwstr>
  </property>
</Properties>
</file>