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考试说明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考试时间：合计</w:t>
      </w:r>
      <w:r>
        <w:rPr>
          <w:b/>
          <w:sz w:val="24"/>
        </w:rPr>
        <w:t>1</w:t>
      </w:r>
      <w:r>
        <w:rPr>
          <w:rFonts w:hint="eastAsia"/>
          <w:b/>
          <w:sz w:val="24"/>
          <w:lang w:val="en-US" w:eastAsia="zh-CN"/>
        </w:rPr>
        <w:t>2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分钟，选择题部分30分钟交卷，允许提前交卷。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考试过程中，不能连接未经指定网站或服务器。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闭卷考试部分，不能查阅任何类型的参考资料。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开卷考试部分，可以查阅纸质文档，不能查阅除Python编程环境自带帮助文件以外的任何类型的电子文档。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考试过程中，不得使用任何形式的电子存储设备，不可使用手机。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违反上述2-5条者，视为考试作弊。</w:t>
      </w:r>
    </w:p>
    <w:p>
      <w:pPr>
        <w:spacing w:line="360" w:lineRule="auto"/>
        <w:rPr>
          <w:b/>
          <w:color w:val="FF0000"/>
          <w:sz w:val="24"/>
        </w:rPr>
      </w:pPr>
    </w:p>
    <w:p>
      <w:pPr>
        <w:spacing w:line="360" w:lineRule="auto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选择题答题方式（2</w:t>
      </w:r>
      <w:r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分，</w:t>
      </w:r>
      <w:r>
        <w:rPr>
          <w:rFonts w:hint="eastAsia"/>
          <w:b/>
          <w:color w:val="FF0000"/>
          <w:sz w:val="28"/>
          <w:szCs w:val="28"/>
          <w:u w:val="single"/>
        </w:rPr>
        <w:t>闭卷，严禁使用p</w:t>
      </w:r>
      <w:r>
        <w:rPr>
          <w:b/>
          <w:color w:val="FF0000"/>
          <w:sz w:val="28"/>
          <w:szCs w:val="28"/>
          <w:u w:val="single"/>
        </w:rPr>
        <w:t>ython</w:t>
      </w:r>
      <w:r>
        <w:rPr>
          <w:rFonts w:hint="eastAsia"/>
          <w:b/>
          <w:color w:val="FF0000"/>
          <w:sz w:val="28"/>
          <w:szCs w:val="28"/>
          <w:u w:val="single"/>
        </w:rPr>
        <w:t>编程环境进行尝试</w:t>
      </w:r>
      <w:r>
        <w:rPr>
          <w:rFonts w:hint="eastAsia"/>
          <w:b/>
          <w:sz w:val="28"/>
          <w:szCs w:val="28"/>
          <w:u w:val="single"/>
        </w:rPr>
        <w:t>）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打开浏览器，在地址栏中输入</w:t>
      </w:r>
      <w:r>
        <w:rPr>
          <w:rFonts w:ascii="Calibri" w:hAnsi="Calibri" w:eastAsia="Microsoft YaHei UI"/>
          <w:color w:val="000000"/>
          <w:sz w:val="24"/>
          <w:shd w:val="clear" w:color="auto" w:fill="FFFFFF"/>
        </w:rPr>
        <w:t>http://192.168.125.3</w:t>
      </w:r>
      <w:r>
        <w:rPr>
          <w:rFonts w:hint="eastAsia"/>
          <w:b/>
          <w:sz w:val="24"/>
        </w:rPr>
        <w:t>，点击相应链接进入登录页面。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按要求输入两遍自己的学号。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在页面左侧选择题号，页面右侧即会显示相应的题目。考生只需点击选择相应的选项。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答题完成后，点击“交卷”按钮即可完成交卷。</w:t>
      </w:r>
      <w:r>
        <w:rPr>
          <w:rFonts w:hint="eastAsia"/>
          <w:b/>
          <w:color w:val="FF0000"/>
          <w:sz w:val="24"/>
        </w:rPr>
        <w:t>交卷后不能再次登录系统继续考试。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考试结束时间到，系统会自动收卷。</w:t>
      </w:r>
    </w:p>
    <w:p>
      <w:pPr>
        <w:spacing w:line="360" w:lineRule="auto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编程题注意事项与提交方式（</w:t>
      </w:r>
      <w:r>
        <w:rPr>
          <w:b/>
          <w:sz w:val="28"/>
          <w:szCs w:val="28"/>
          <w:u w:val="single"/>
        </w:rPr>
        <w:t>80</w:t>
      </w:r>
      <w:r>
        <w:rPr>
          <w:rFonts w:hint="eastAsia"/>
          <w:b/>
          <w:sz w:val="28"/>
          <w:szCs w:val="28"/>
          <w:u w:val="single"/>
        </w:rPr>
        <w:t>分，开卷）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t>Sa</w:t>
      </w:r>
      <w:r>
        <w:rPr>
          <w:rFonts w:hint="eastAsia"/>
          <w:b/>
          <w:color w:val="FF0000"/>
          <w:sz w:val="24"/>
        </w:rPr>
        <w:t>m</w:t>
      </w:r>
      <w:r>
        <w:rPr>
          <w:b/>
          <w:color w:val="FF0000"/>
          <w:sz w:val="24"/>
        </w:rPr>
        <w:t>ple</w:t>
      </w:r>
      <w:r>
        <w:rPr>
          <w:rFonts w:hint="eastAsia"/>
          <w:b/>
          <w:color w:val="FF0000"/>
          <w:sz w:val="24"/>
        </w:rPr>
        <w:t>.</w:t>
      </w:r>
      <w:r>
        <w:rPr>
          <w:b/>
          <w:color w:val="FF0000"/>
          <w:sz w:val="24"/>
        </w:rPr>
        <w:t>py</w:t>
      </w:r>
      <w:r>
        <w:rPr>
          <w:rFonts w:hint="eastAsia"/>
          <w:b/>
          <w:color w:val="FF0000"/>
          <w:sz w:val="24"/>
        </w:rPr>
        <w:t>中的函数名、参数数量和顺序不可以修改。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调用自己写的函数、自己测试的代码等，请写入到</w:t>
      </w:r>
      <w:r>
        <w:rPr>
          <w:b/>
          <w:color w:val="FF0000"/>
          <w:sz w:val="24"/>
        </w:rPr>
        <w:t>if __name__=="__main__":</w:t>
      </w:r>
      <w:r>
        <w:rPr>
          <w:rFonts w:hint="eastAsia"/>
          <w:b/>
          <w:color w:val="FF0000"/>
          <w:sz w:val="24"/>
        </w:rPr>
        <w:t>，不要写到全局环境中。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不要在全局环境中调用</w:t>
      </w:r>
      <w:r>
        <w:rPr>
          <w:b/>
          <w:color w:val="FF0000"/>
          <w:sz w:val="24"/>
        </w:rPr>
        <w:t>input()</w:t>
      </w:r>
      <w:r>
        <w:rPr>
          <w:rFonts w:hint="eastAsia"/>
          <w:b/>
          <w:color w:val="FF0000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每个函数中不需要p</w:t>
      </w:r>
      <w:r>
        <w:rPr>
          <w:b/>
          <w:color w:val="FF0000"/>
          <w:sz w:val="24"/>
        </w:rPr>
        <w:t>rint,</w:t>
      </w:r>
      <w:r>
        <w:rPr>
          <w:rFonts w:hint="eastAsia"/>
          <w:b/>
          <w:color w:val="FF0000"/>
          <w:sz w:val="24"/>
        </w:rPr>
        <w:t>而是用r</w:t>
      </w:r>
      <w:r>
        <w:rPr>
          <w:b/>
          <w:color w:val="FF0000"/>
          <w:sz w:val="24"/>
        </w:rPr>
        <w:t>eturn</w:t>
      </w:r>
      <w:r>
        <w:rPr>
          <w:rFonts w:hint="eastAsia"/>
          <w:b/>
          <w:color w:val="FF0000"/>
          <w:sz w:val="24"/>
        </w:rPr>
        <w:t>返回结果。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不要使用关键字（</w:t>
      </w:r>
      <w:r>
        <w:rPr>
          <w:b/>
          <w:color w:val="FF0000"/>
          <w:sz w:val="24"/>
        </w:rPr>
        <w:t>if</w:t>
      </w:r>
      <w:r>
        <w:rPr>
          <w:rFonts w:hint="eastAsia"/>
          <w:b/>
          <w:color w:val="FF0000"/>
          <w:sz w:val="24"/>
        </w:rPr>
        <w:t>、</w:t>
      </w:r>
      <w:r>
        <w:rPr>
          <w:b/>
          <w:color w:val="FF0000"/>
          <w:sz w:val="24"/>
        </w:rPr>
        <w:t>else</w:t>
      </w:r>
      <w:r>
        <w:rPr>
          <w:rFonts w:hint="eastAsia"/>
          <w:b/>
          <w:color w:val="FF0000"/>
          <w:sz w:val="24"/>
        </w:rPr>
        <w:t>、</w:t>
      </w:r>
      <w:r>
        <w:rPr>
          <w:b/>
          <w:color w:val="FF0000"/>
          <w:sz w:val="24"/>
        </w:rPr>
        <w:t xml:space="preserve"> break</w:t>
      </w:r>
      <w:r>
        <w:rPr>
          <w:rFonts w:hint="eastAsia"/>
          <w:b/>
          <w:color w:val="FF0000"/>
          <w:sz w:val="24"/>
        </w:rPr>
        <w:t>、</w:t>
      </w:r>
      <w:r>
        <w:rPr>
          <w:b/>
          <w:color w:val="FF0000"/>
          <w:sz w:val="24"/>
        </w:rPr>
        <w:t xml:space="preserve"> def</w:t>
      </w:r>
      <w:r>
        <w:rPr>
          <w:rFonts w:hint="eastAsia"/>
          <w:b/>
          <w:color w:val="FF0000"/>
          <w:sz w:val="24"/>
        </w:rPr>
        <w:t>等</w:t>
      </w:r>
      <w:r>
        <w:rPr>
          <w:b/>
          <w:color w:val="FF0000"/>
          <w:sz w:val="24"/>
        </w:rPr>
        <w:t>，</w:t>
      </w:r>
      <w:r>
        <w:rPr>
          <w:rFonts w:hint="eastAsia"/>
          <w:b/>
          <w:color w:val="FF0000"/>
          <w:sz w:val="24"/>
        </w:rPr>
        <w:t>会导致</w:t>
      </w:r>
      <w:r>
        <w:rPr>
          <w:b/>
          <w:color w:val="FF0000"/>
          <w:sz w:val="24"/>
        </w:rPr>
        <w:t>语法错误）</w:t>
      </w:r>
      <w:r>
        <w:rPr>
          <w:rFonts w:hint="eastAsia"/>
          <w:b/>
          <w:color w:val="FF0000"/>
          <w:sz w:val="24"/>
        </w:rPr>
        <w:t>作为自己的变量名，也不要使用</w:t>
      </w:r>
      <w:r>
        <w:rPr>
          <w:b/>
          <w:color w:val="FF0000"/>
          <w:sz w:val="24"/>
        </w:rPr>
        <w:t>内嵌名字（如list</w:t>
      </w:r>
      <w:r>
        <w:rPr>
          <w:rFonts w:hint="eastAsia"/>
          <w:b/>
          <w:color w:val="FF0000"/>
          <w:sz w:val="24"/>
        </w:rPr>
        <w:t>、</w:t>
      </w:r>
      <w:r>
        <w:rPr>
          <w:b/>
          <w:color w:val="FF0000"/>
          <w:sz w:val="24"/>
        </w:rPr>
        <w:t xml:space="preserve"> int</w:t>
      </w:r>
      <w:r>
        <w:rPr>
          <w:rFonts w:hint="eastAsia"/>
          <w:b/>
          <w:color w:val="FF0000"/>
          <w:sz w:val="24"/>
        </w:rPr>
        <w:t>、</w:t>
      </w:r>
      <w:r>
        <w:rPr>
          <w:b/>
          <w:color w:val="FF0000"/>
          <w:sz w:val="24"/>
        </w:rPr>
        <w:t xml:space="preserve"> input</w:t>
      </w:r>
      <w:r>
        <w:rPr>
          <w:rFonts w:hint="eastAsia"/>
          <w:b/>
          <w:color w:val="FF0000"/>
          <w:sz w:val="24"/>
        </w:rPr>
        <w:t>等</w:t>
      </w:r>
      <w:r>
        <w:rPr>
          <w:b/>
          <w:color w:val="FF0000"/>
          <w:sz w:val="24"/>
        </w:rPr>
        <w:t>，没有语法错误，但是很危险）作为自己的</w:t>
      </w:r>
      <w:r>
        <w:rPr>
          <w:rFonts w:hint="eastAsia"/>
          <w:b/>
          <w:color w:val="FF0000"/>
          <w:sz w:val="24"/>
        </w:rPr>
        <w:t>变量名</w:t>
      </w:r>
      <w:r>
        <w:rPr>
          <w:b/>
          <w:color w:val="FF0000"/>
          <w:sz w:val="24"/>
        </w:rPr>
        <w:t>，例如：list = []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代码中不要出现任何中文。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确保提交的时候，自己的程序可以正常运行，不要遗留任何语法错误。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所有脚本程序内容必须仅包含在一个脚本程序文件（</w:t>
      </w:r>
      <w:r>
        <w:rPr>
          <w:b/>
          <w:color w:val="FF0000"/>
          <w:sz w:val="24"/>
        </w:rPr>
        <w:t>py</w:t>
      </w:r>
      <w:r>
        <w:rPr>
          <w:rFonts w:hint="eastAsia"/>
          <w:b/>
          <w:color w:val="FF0000"/>
          <w:sz w:val="24"/>
        </w:rPr>
        <w:t>文件）中。</w:t>
      </w:r>
    </w:p>
    <w:p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提交前务必关闭IDLE或</w:t>
      </w:r>
      <w:r>
        <w:rPr>
          <w:b/>
          <w:color w:val="FF0000"/>
          <w:sz w:val="24"/>
        </w:rPr>
        <w:t>P</w:t>
      </w:r>
      <w:r>
        <w:rPr>
          <w:rFonts w:hint="eastAsia"/>
          <w:b/>
          <w:color w:val="FF0000"/>
          <w:sz w:val="24"/>
        </w:rPr>
        <w:t>y</w:t>
      </w:r>
      <w:r>
        <w:rPr>
          <w:b/>
          <w:color w:val="FF0000"/>
          <w:sz w:val="24"/>
        </w:rPr>
        <w:t>C</w:t>
      </w:r>
      <w:r>
        <w:rPr>
          <w:rFonts w:hint="eastAsia"/>
          <w:b/>
          <w:color w:val="FF0000"/>
          <w:sz w:val="24"/>
        </w:rPr>
        <w:t>harm编程环境。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在浏览器的地址栏中输入</w:t>
      </w:r>
      <w:r>
        <w:rPr>
          <w:rFonts w:hint="eastAsia" w:ascii="Calibri" w:hAnsi="Calibri" w:eastAsia="Microsoft YaHei UI"/>
          <w:color w:val="000000"/>
          <w:sz w:val="24"/>
          <w:shd w:val="clear" w:color="auto" w:fill="FFFFFF"/>
        </w:rPr>
        <w:t>http://192.168.125.3</w:t>
      </w:r>
      <w:r>
        <w:rPr>
          <w:rFonts w:hint="eastAsia"/>
          <w:b/>
          <w:sz w:val="24"/>
        </w:rPr>
        <w:t>，点击相应链接进入提交页面。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按要求输入两遍自己的学号。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点击“选择文件”按钮，选择自己的脚本程序文件。点击“提交”按钮提交。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如提交成功，系统会显示相关信息。如果提交不成功，请重复步骤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6</w:t>
      </w:r>
      <w:r>
        <w:rPr>
          <w:b/>
          <w:sz w:val="24"/>
        </w:rPr>
        <w:t>-1</w:t>
      </w:r>
      <w:r>
        <w:rPr>
          <w:rFonts w:hint="eastAsia"/>
          <w:b/>
          <w:sz w:val="24"/>
        </w:rPr>
        <w:t>8。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提交成功后，可点击“查看内容”按钮检查提交的内容。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>
      <w:pPr>
        <w:spacing w:line="360" w:lineRule="auto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答题方式</w:t>
      </w:r>
      <w:r>
        <w:rPr>
          <w:b/>
          <w:sz w:val="28"/>
          <w:szCs w:val="28"/>
          <w:u w:val="single"/>
        </w:rPr>
        <w:t>示意图：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请根据</w:t>
      </w:r>
      <w:r>
        <w:rPr>
          <w:b/>
          <w:sz w:val="24"/>
        </w:rPr>
        <w:t>图</w:t>
      </w:r>
      <w:r>
        <w:rPr>
          <w:rFonts w:hint="eastAsia"/>
          <w:b/>
          <w:sz w:val="24"/>
        </w:rPr>
        <w:t>1、</w:t>
      </w:r>
      <w:r>
        <w:rPr>
          <w:b/>
          <w:sz w:val="24"/>
        </w:rPr>
        <w:t>图</w:t>
      </w:r>
      <w:r>
        <w:rPr>
          <w:rFonts w:hint="eastAsia"/>
          <w:b/>
          <w:sz w:val="24"/>
        </w:rPr>
        <w:t>2和</w:t>
      </w:r>
      <w:r>
        <w:rPr>
          <w:b/>
          <w:sz w:val="24"/>
        </w:rPr>
        <w:t>图</w:t>
      </w:r>
      <w:r>
        <w:rPr>
          <w:rFonts w:hint="eastAsia"/>
          <w:b/>
          <w:sz w:val="24"/>
        </w:rPr>
        <w:t>3所示</w:t>
      </w:r>
      <w:r>
        <w:rPr>
          <w:b/>
          <w:sz w:val="24"/>
        </w:rPr>
        <w:t>的说明</w:t>
      </w:r>
      <w:r>
        <w:rPr>
          <w:rFonts w:hint="eastAsia"/>
          <w:b/>
          <w:sz w:val="24"/>
        </w:rPr>
        <w:t>严格</w:t>
      </w:r>
      <w:r>
        <w:rPr>
          <w:b/>
          <w:sz w:val="24"/>
        </w:rPr>
        <w:t>规范源文件结构。</w:t>
      </w:r>
    </w:p>
    <w:p>
      <w:pPr>
        <w:widowControl/>
        <w:jc w:val="left"/>
        <w:rPr>
          <w:b/>
          <w:sz w:val="24"/>
        </w:rPr>
      </w:pPr>
      <w:r>
        <w:drawing>
          <wp:inline distT="0" distB="0" distL="114300" distR="114300">
            <wp:extent cx="5273675" cy="2539365"/>
            <wp:effectExtent l="0" t="0" r="1460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图1  空</w:t>
      </w:r>
      <w:r>
        <w:rPr>
          <w:b/>
          <w:sz w:val="24"/>
        </w:rPr>
        <w:t>文件样例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>
      <w:pPr>
        <w:widowControl/>
        <w:jc w:val="left"/>
        <w:rPr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876300</wp:posOffset>
                </wp:positionV>
                <wp:extent cx="2314575" cy="1404620"/>
                <wp:effectExtent l="4445" t="5080" r="1270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w:r>
                              <w:t>道题目的代码包含在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确定名称的函数体内</w:t>
                            </w:r>
                            <w:r>
                              <w:rPr>
                                <w:rFonts w:hint="eastAsia"/>
                              </w:rPr>
                              <w:t>。函数</w:t>
                            </w:r>
                            <w:r>
                              <w:t>中不包含input函数和print函数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95.75pt;margin-top:69pt;height:110.6pt;width:182.25pt;z-index:251661312;mso-width-relative:margin;mso-height-relative:margin;mso-height-percent:200;" fillcolor="#FFFFFF" filled="t" stroked="t" coordsize="21600,21600" o:gfxdata="UEsDBAoAAAAAAIdO4kAAAAAAAAAAAAAAAAAEAAAAZHJzL1BLAwQUAAAACACHTuJAE3TIGtgAAAAL&#10;AQAADwAAAGRycy9kb3ducmV2LnhtbE2PzU7DMBCE70i8g7VIXCrqpFFCm8apRKWeODWUuxtvk4h4&#10;HWz37+1ZTnDb0Yxmv6k2NzuKC/owOFKQzhMQSK0zA3UKDh+7lyWIEDUZPTpCBXcMsKkfHypdGnel&#10;PV6a2AkuoVBqBX2MUyllaHu0OszdhMTeyXmrI0vfSeP1lcvtKBdJUkirB+IPvZ5w22P71ZytguK7&#10;yWbvn2ZG+/vuzbc2N9tDrtTzU5qsQUS8xb8w/OIzOtTMdHRnMkGMCrJVmnOUjWzJozjxmhd8HNnK&#10;VwuQdSX/b6h/AFBLAwQUAAAACACHTuJAouhPayUCAAA8BAAADgAAAGRycy9lMm9Eb2MueG1srVPN&#10;jtMwEL4j8Q6W7zRJactu1HS1dFWEtPxICw/gOk5jYXuM7TYpDwBvwIkLd56rz8HY6ZZqgQsiB8vO&#10;jD9/830z86teK7ITzkswFS1GOSXCcKil2VT0/bvVkwtKfGCmZgqMqOheeHq1ePxo3tlSjKEFVQtH&#10;EMT4srMVbUOwZZZ53grN/AisMBhswGkW8Og2We1Yh+haZeM8n2UduNo64MJ7/HszBOki4TeN4OFN&#10;03gRiKoocgtpdWldxzVbzFm5ccy2kh9psH9goZk0+OgJ6oYFRrZO/galJXfgoQkjDjqDppFcpBqw&#10;miJ/UM1dy6xItaA43p5k8v8Plr/evXVE1hWdUWKYRosOX78cvv04fP9MZlGezvoSs+4s5oX+OfRo&#10;cyrV21vgHzwxsGyZ2Yhr56BrBauRXhFvZmdXBxwfQdbdK6jxHbYNkID6xumoHapBEB1t2p+sEX0g&#10;HH+OnxaT6bMpJRxjxSSfzMbJvIyV99et8+GFAE3ipqIOvU/wbHfrQ6TDyvuU+JoHJeuVVCod3Ga9&#10;VI7sGPbJKn2pggdpypCuopfT8XRQ4K8Qefr+BKFlwIZXUlf04jxJmchDpJY98o3yRcUG7UK/7o92&#10;rKHeo5AOhnbG8cNNC+4TJR22ckX9xy1zghL10qAZl8VkEns/HVBFVI6488j6PMIMR6iKBkqG7TKk&#10;eUky2Ws0bSWTnJHewORoNbZoUvk4TnEGzs8p69fQL3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3TIGtgAAAALAQAADwAAAAAAAAABACAAAAAiAAAAZHJzL2Rvd25yZXYueG1sUEsBAhQAFAAAAAgA&#10;h07iQKLoT2slAgAAPAQAAA4AAAAAAAAAAQAgAAAAJ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每</w:t>
                      </w:r>
                      <w:r>
                        <w:t>道题目的代码包含在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确定名称的函数体内</w:t>
                      </w:r>
                      <w:r>
                        <w:rPr>
                          <w:rFonts w:hint="eastAsia"/>
                        </w:rPr>
                        <w:t>。函数</w:t>
                      </w:r>
                      <w:r>
                        <w:t>中不包含input函数和print函数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857250</wp:posOffset>
                </wp:positionV>
                <wp:extent cx="2085975" cy="2857500"/>
                <wp:effectExtent l="6350" t="6350" r="1079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85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67.5pt;height:225pt;width:164.25pt;z-index:251660288;v-text-anchor:middle;mso-width-relative:margin;mso-height-relative:margin;" filled="f" stroked="t" insetpen="f" coordsize="21600,21600" o:gfxdata="UEsDBAoAAAAAAIdO4kAAAAAAAAAAAAAAAAAEAAAAZHJzL1BLAwQUAAAACACHTuJANlK0zNYAAAAK&#10;AQAADwAAAGRycy9kb3ducmV2LnhtbE1PPU/DMBDdkfgP1iGxUSeUtFEapwOiEwNQKrG68TWJGp8t&#10;22nDv+eYYLt79+591NvZjuKCIQ6OFOSLDARS68xAnYLD5+6hBBGTJqNHR6jgGyNsm9ubWlfGXekD&#10;L/vUCRahWGkFfUq+kjK2PVodF84j8e3kgtWJ19BJE/SVxe0oH7NsJa0eiB167fG5x/a8nyzH8OO7&#10;N9Pb+fCVz7vwYl6j7tZK3d/l2QZEwjn9keE3Pv9Aw5mObiITxajgqeQqifFlwQMTlutVAeKooCgZ&#10;kU0t/1dofgBQSwMEFAAAAAgAh07iQGemzwpXAgAAjAQAAA4AAABkcnMvZTJvRG9jLnhtbK1US27b&#10;MBDdF+gdCO4byYZdO0bkwEjgokDQBEiLrmmKtAjwV5K2nF6mQHc9RI8T9Bp9pJxPP6uiXtAzmuGM&#10;3ps3Ojs/GE32IkTlbENHJzUlwnLXKrtt6If361dzSmJitmXaWdHQOxHp+fLli7PeL8TYdU63IhAU&#10;sXHR+4Z2KflFVUXeCcPiifPCIihdMCzBDduqDaxHdaOrcV2/rnoXWh8cFzHi6eUQpMtSX0rB07WU&#10;USSiG4p3S+UM5dzks1qescU2MN8pfnwN9g9vYZiyaPpY6pIlRnZB/VHKKB5cdDKdcGcqJ6XiomAA&#10;mlH9G5rbjnlRsICc6B9piv+vLH+3vwlEtQ2dUGKZwYh+fPl2//0rmWRueh8XSLn1N+HoRZgZ6EEG&#10;k/8BgRwKn3ePfIpDIhwPx/V8ejqbUsIRG8+ns2ldGK+ervsQ0xvhDMlGQwMGVnhk+6uY0BKpDym5&#10;m3VrpXUZmrakh+LGM9QknEE7UrME03igiXZLCdNbiJKnUEpGp1Wbr+dCMWw3FzqQPYMw1usav4wX&#10;7X5Jy70vWeyGvBIaJGNUgm61Mg2d58sPt7XN1UVR3hFB5nBgLVsb196B8eAGKUbP1wpNrlhMNyxA&#10;e0CDfUrXOKR2gOiOFiWdC5//9jznQxKIUtJDy4D/aceCoES/tRDL6WgyyeIvzmQ6G8MJzyOb5xG7&#10;MxcOrIywuZ4XM+cn/WDK4MxHrN0qd0WIWY7eA9FH5yINO4bF5WK1KmkQvGfpyt56nosP41ztkpOq&#10;TPqJHcwhO5B8mchxPfNOPfdL1tNHZP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lK0zNYAAAAK&#10;AQAADwAAAAAAAAABACAAAAAiAAAAZHJzL2Rvd25yZXYueG1sUEsBAhQAFAAAAAgAh07iQGemzwpX&#10;AgAAjAQAAA4AAAAAAAAAAQAgAAAAJQEAAGRycy9lMm9Eb2MueG1sUEsFBgAAAAAGAAYAWQEAAO4F&#10;AAAAAA==&#10;">
                <v:fill on="f" focussize="0,0"/>
                <v:stroke weight="1pt" color="#FF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5905500</wp:posOffset>
                </wp:positionV>
                <wp:extent cx="2314575" cy="1404620"/>
                <wp:effectExtent l="4445" t="5080" r="12700" b="762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测试代码写</w:t>
                            </w:r>
                            <w:r>
                              <w:t>在此处，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全部包含的if语句体内</w:t>
                            </w:r>
                            <w:r>
                              <w:rPr>
                                <w:rFonts w:hint="eastAsia"/>
                              </w:rPr>
                              <w:t>，即</w:t>
                            </w:r>
                            <w:r>
                              <w:t>保持</w:t>
                            </w:r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的缩进</w:t>
                            </w:r>
                            <w:r>
                              <w:rPr>
                                <w:rFonts w:hint="eastAsia"/>
                              </w:rPr>
                              <w:t>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11.5pt;margin-top:465pt;height:110.6pt;width:182.25pt;z-index:251659264;mso-width-relative:margin;mso-height-relative:margin;mso-height-percent:200;" fillcolor="#FFFFFF" filled="t" stroked="t" coordsize="21600,21600" o:gfxdata="UEsDBAoAAAAAAIdO4kAAAAAAAAAAAAAAAAAEAAAAZHJzL1BLAwQUAAAACACHTuJAZ0GzEtkAAAAM&#10;AQAADwAAAGRycy9kb3ducmV2LnhtbE2Py07DMBBF90j8gzVIbCrqPEhbQpxKVOqKVUPZu/GQRMTj&#10;YLuvv2dY0d2M5ujOudX6YkdxQh8GRwrSeQICqXVmoE7B/mP7tAIRoiajR0eo4IoB1vX9XaVL4860&#10;w1MTO8EhFEqtoI9xKqUMbY9Wh7mbkPj25bzVkVffSeP1mcPtKLMkWUirB+IPvZ5w02P73RytgsVP&#10;k8/eP82Mdtftm29tYTb7QqnHhzR5BRHxEv9h+NNndajZ6eCOZIIYFTxnOXeJCl7yhAcmlqtlAeLA&#10;aFqkGci6krcl6l9QSwMEFAAAAAgAh07iQE040aYnAgAAQAQAAA4AAABkcnMvZTJvRG9jLnhtbK1T&#10;S44TMRDdI3EHy3vSH5L5tNIZDRkFIQ0faeAAbrc7beF2GdtJdzgAcwNWbNhzrpyDsjsTogE2CC8s&#10;l6v8XPVe1fxq6BTZCusk6JJmk5QSoTnUUq9L+uH96tkFJc4zXTMFWpR0Jxy9Wjx9Mu9NIXJoQdXC&#10;EgTRruhNSVvvTZEkjreiY24CRmh0NmA75tG066S2rEf0TiV5mp4lPdjaWODCOby9GZ10EfGbRnD/&#10;tmmc8ESVFHPzcbdxr8KeLOasWFtmWskPabB/yKJjUuOnR6gb5hnZWPkbVCe5BQeNn3DoEmgayUWs&#10;AavJ0kfV3LXMiFgLkuPMkSb3/2D5m+07S2Rd0jw7p0SzDkXaf73ff/ux//6FhEukqDeuwMg7g7F+&#10;eAEDSh3LdeYW+EdHNCxbptfi2lroW8FqTDELL5OTpyOOCyBV/xpq/IltPESgobFd4A8ZIYiOUu2O&#10;8ojBE46X+fNsOjufUcLRl03T6VkeBUxY8fDcWOdfCuhIOJTUov4Rnm1vnQ/psOIhJPzmQMl6JZWK&#10;hl1XS2XJlmGvrOKKFTwKU5r0Jb2c5bORgb9CpHH9CaKTHpteya6kF6dBSoc8RGzbQ76BvsDYyJ0f&#10;quEgRwX1Dom0MLY0jiAeWrCfKemxnUvqPm2YFZSoVxrFuMym09D/0UAWkTliTz3VqYdpjlAl9ZSM&#10;x6WPMxNpMtco2kpGOkN6YyYHqbFNI8uHkQpzcGrHqF+Dv/g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0GzEtkAAAAMAQAADwAAAAAAAAABACAAAAAiAAAAZHJzL2Rvd25yZXYueG1sUEsBAhQAFAAA&#10;AAgAh07iQE040aYnAgAAQAQAAA4AAAAAAAAAAQAgAAAAKA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测试代码写</w:t>
                      </w:r>
                      <w:r>
                        <w:t>在此处，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全部包含的if语句体内</w:t>
                      </w:r>
                      <w:r>
                        <w:rPr>
                          <w:rFonts w:hint="eastAsia"/>
                        </w:rPr>
                        <w:t>，即</w:t>
                      </w:r>
                      <w:r>
                        <w:t>保持</w:t>
                      </w:r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的缩进</w:t>
                      </w:r>
                      <w:r>
                        <w:rPr>
                          <w:rFonts w:hint="eastAsia"/>
                        </w:rPr>
                        <w:t>位置。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5895975</wp:posOffset>
                </wp:positionV>
                <wp:extent cx="2085975" cy="1733550"/>
                <wp:effectExtent l="6350" t="6350" r="1079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5pt;margin-top:464.25pt;height:136.5pt;width:164.25pt;z-index:251658240;v-text-anchor:middle;mso-width-relative:margin;mso-height-relative:margin;" filled="f" stroked="t" insetpen="f" coordsize="21600,21600" o:gfxdata="UEsDBAoAAAAAAIdO4kAAAAAAAAAAAAAAAAAEAAAAZHJzL1BLAwQUAAAACACHTuJA6a4w2dgAAAAL&#10;AQAADwAAAGRycy9kb3ducmV2LnhtbE2PMU/DMBCFdyT+g3VIbNR2RGgIcTogOjEAbSVWNzZJ1Phs&#10;2U4b/j3HBNud7r1332s2i5vY2cY0elQgVwKYxc6bEXsFh/32rgKWskajJ49WwbdNsGmvrxpdG3/B&#10;D3ve5Z5RCKZaKxhyDjXnqRus02nlg0W6ffnodKY19txEfaFwN/FCiAfu9Ij0YdDBPg+2O+1mRxhh&#10;eg9mfjsdPuWyjS/mNel+rdTtjRRPwLJd8p8YfvHJAy0xHf2MJrFJQbWmKlnBY1GVwEhwL0sajqQs&#10;hCyBtw3/36H9AVBLAwQUAAAACACHTuJAsxuUYlgCAACMBAAADgAAAGRycy9lMm9Eb2MueG1srVRL&#10;btswEN0X6B0I7hvJdlwnRuTASOCiQNAESIuuaYq0CPBXkracXqZAdz1EjlP0Gn2knE8/q6Je0DOa&#10;4Yzemzc6O98bTXYiROVsQ0dHNSXCctcqu2noh/erVyeUxMRsy7SzoqF3ItLzxcsXZ72fi7HrnG5F&#10;IChi47z3De1S8vOqirwThsUj54VFULpgWIIbNlUbWI/qRlfjun5d9S60PjguYsTTyyFIF6W+lIKn&#10;aymjSEQ3FO+WyhnKuc5ntThj801gvlP88BrsH97CMGXR9LHUJUuMbIP6o5RRPLjoZDrizlROSsVF&#10;wQA0o/o3NLcd86JgATnRP9IU/19Z/m53E4hqGzqhxDKDEf348u37/Vcyydz0Ps6RcutvwsGLMDPQ&#10;vQwm/wMC2Rc+7x75FPtEOB6O65Pp6WxKCUdsNJtMptPCePV03YeY3ghnSDYaGjCwwiPbXcWElkh9&#10;SMndrFsprcvQtCU9qo5nNebKGbQjNUswjQeaaDeUML2BKHkKpWR0WrX5ei4Uw2Z9oQPZMQhjtarx&#10;y3jR7pe03PuSxW7IK6FBMkYl6FYr09CTfPnhtra5uijKOyDIHA6sZWvt2jswHtwgxej5SqHJFYvp&#10;hgVoD2iwT+kah9QOEN3BoqRz4fPfnud8SAJRSnpoGfA/bVkQlOi3FmI5HR0fZ/EX53g6G8MJzyPr&#10;5xG7NRcOrIywuZ4XM+cn/WDK4MxHrN0yd0WIWY7eA9EH5yINO4bF5WK5LGkQvGfpyt56nosP41xu&#10;k5OqTPqJHcwhO5B8mchhPfNOPfdL1tNHZPE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a4w2dgA&#10;AAALAQAADwAAAAAAAAABACAAAAAiAAAAZHJzL2Rvd25yZXYueG1sUEsBAhQAFAAAAAgAh07iQLMb&#10;lGJYAgAAjAQAAA4AAAAAAAAAAQAgAAAAJwEAAGRycy9lMm9Eb2MueG1sUEsFBgAAAAAGAAYAWQEA&#10;APEFAAAAAA==&#10;">
                <v:fill on="f" focussize="0,0"/>
                <v:stroke weight="1pt" color="#FF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7609840"/>
            <wp:effectExtent l="0" t="0" r="14605" b="1016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图2  正确</w:t>
      </w:r>
      <w:r>
        <w:rPr>
          <w:b/>
          <w:sz w:val="24"/>
        </w:rPr>
        <w:t>的答题文件格式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8027670</wp:posOffset>
                </wp:positionV>
                <wp:extent cx="2733675" cy="370840"/>
                <wp:effectExtent l="4445" t="4445" r="5080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</w:t>
                            </w:r>
                            <w:r>
                              <w:t>在if语言体外插入测试代码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pt;margin-top:632.1pt;height:29.2pt;width:215.25pt;z-index:251667456;v-text-anchor:middle;mso-width-relative:margin;mso-height-relative:margin;" fillcolor="#FFFFFF" filled="t" stroked="t" coordsize="21600,21600" o:gfxdata="UEsDBAoAAAAAAIdO4kAAAAAAAAAAAAAAAAAEAAAAZHJzL1BLAwQUAAAACACHTuJA1dRcMNkAAAAN&#10;AQAADwAAAGRycy9kb3ducmV2LnhtbE2PzU7DMBCE70i8g7WVuFE7aYiiEKeqijgWiRZxdm03CfWf&#10;bDctb89yguPOjGa/6dY3a8isY5q841AsGRDtpFeTGzh8HF4fGyApC6eE8U5z+NYJ1v39XSda5a/u&#10;Xc/7PBAscakVHMacQ0tpkqO2Ii190A69k49WZDzjQFUUVyy3hpaM1dSKyeGHUQS9HbU87y+Ww26z&#10;27K3ONtN+Dx9GRGkfAmJ84dFwZ6BZH3Lf2H4xUd06JHp6C9OJWI4rJoKt2Q0yroqgWCkKaonIEeU&#10;VmVZA+07+n9F/wNQSwMEFAAAAAgAh07iQDV27vcoAgAAPwQAAA4AAABkcnMvZTJvRG9jLnhtbK1T&#10;zY7TMBC+I/EOlu80adpuu1HT1dJVEdLyIy08gOM4jYXtCbbbZHkAeANOXLjzXH0Oxk63VAtcEDlY&#10;GXv8+Zvvm1le9VqRvbBOginoeJRSIgyHSpptQd+/2zxbUOI8MxVTYERB74WjV6unT5Zdm4sMGlCV&#10;sARBjMu7tqCN922eJI43QjM3glYYPKzBauYxtNuksqxDdK2SLE0vkg5s1VrgwjncvRkO6Sri17Xg&#10;/k1dO+GJKihy83G1cS3DmqyWLN9a1jaSH2mwf2ChmTT46AnqhnlGdlb+BqUlt+Cg9iMOOoG6llzE&#10;GrCacfqomruGtSLWguK49iST+3+w/PX+rSWyQu8ySgzT6NHh65fDtx+H758J7qFAXetyzLtrMdP3&#10;z6HH5Fisa2+Bf3DEwLphZiuurYWuEaxCguNwMzm7OuC4AFJ2r6DCh9jOQwTqa6uDeqgHQXQ06v5k&#10;jug94biZzSeTi/mMEo5nk3m6mEb3EpY/3G6t8y8EaBJ+CmrR/IjO9rfOBzYsf0gJjzlQstpIpWJg&#10;t+VaWbJn2Cib+MUCHqUpQ7qCXs6y2SDAXyHS+P0JQkuPHa+kLujiPEmZwEPEnj3yDeoFwQbpfF/2&#10;RzdKqO5RRwtDP+P84U8D9hMlHfZyQd3HHbOCEvXSoBeX4ymKRXwMprN5hoE9PynPT5jhCFVQ7i0l&#10;Q7D2cWQCQQPX6Foto6CB4MDl6DV2adT5OFFhDM7jmPVr7l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XUXDDZAAAADQEAAA8AAAAAAAAAAQAgAAAAIgAAAGRycy9kb3ducmV2LnhtbFBLAQIUABQA&#10;AAAIAIdO4kA1du73KAIAAD8EAAAOAAAAAAAAAAEAIAAAACg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</w:t>
                      </w:r>
                      <w:r>
                        <w:t>在if语言体外插入测试代码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8042275</wp:posOffset>
                </wp:positionV>
                <wp:extent cx="2114550" cy="361950"/>
                <wp:effectExtent l="6350" t="6350" r="127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5pt;margin-top:633.25pt;height:28.5pt;width:166.5pt;z-index:251666432;v-text-anchor:middle;mso-width-relative:margin;mso-height-relative:margin;" filled="f" stroked="t" insetpen="f" coordsize="21600,21600" o:gfxdata="UEsDBAoAAAAAAIdO4kAAAAAAAAAAAAAAAAAEAAAAZHJzL1BLAwQUAAAACACHTuJAd038V9gAAAAM&#10;AQAADwAAAGRycy9kb3ducmV2LnhtbE2PS0/DMBCE70j8B2uRuFHnQdIqxOkB0RMHoK3EdRubJKpf&#10;sp02/HuWExx3dnb2m3a7GM0uKsTJWQH5KgOmbO/kZAcBx8PuYQMsJrQStbNKwLeKsO1ub1pspLva&#10;D3XZp4FRiI0NChhT8g3nsR+VwbhyXlnafblgMNEYBi4DXincaF5kWc0NTpY+jOjV86j68342hOH1&#10;u5fz2/n4mS+78CJfIw5rIe7v8uwJWFJL+jPDLz7dQEdMJzdbGZkW8FhRlUR6UdcVMHKU6w1JJ5LK&#10;oqyAdy3/X6L7AVBLAwQUAAAACACHTuJANl7Ut1MCAACNBAAADgAAAGRycy9lMm9Eb2MueG1srVTL&#10;bhMxFN0j8Q+W93QyIX2NOqmiVkFIFa1UEGvH48lY8gvbyaT8DBI7PqKfg/gNjj3TpDxWiCyce33f&#10;x+fOxeVOK7IVPkhraloeTSgRhttGmnVNP7xfvjqjJERmGqasETV9EIFezl++uOhdJaa2s6oRniCJ&#10;CVXvatrF6KqiCLwTmoUj64SBsbVeswjVr4vGsx7ZtSqmk8lJ0VvfOG+5CAG314ORznP+thU83rZt&#10;EJGomqK3mE+fz1U6i/kFq9aeuU7ysQ32D11oJg2K7lNds8jIxss/UmnJvQ22jUfc6sK2reQiz4Bp&#10;yslv09x3zIk8C8AJbg9T+H9p+bvtnSeywduVlBim8UY/vnz7/viV4ALo9C5UcLp3d37UAsQ06q71&#10;Ov1jCLLLiD7sERW7SDgup2U5Oz4G8By21yflOWSkKQ7Rzof4RlhNklBTjxfLQLLtTYiD65NLKmbs&#10;UiqFe1YpQ3q0PT2dpPwM5GkVixC1wzjBrClhag1W8uhzymCVbFJ4ig5+vbpSnmwZmLFcTvAbO/vF&#10;LdW+ZqEb/LIpubFKywjiKqlrepaCn6KVSVaRqTdOkCAcQEvSyjYPgNzbgYvB8aVEkRsW4h3zIB+m&#10;wULFWxytshjRjhIlnfWf/3af/MEJWCnpQWaM/2nDvKBEvTVgy3k5myX2Z2V2fDqF4p9bVs8tZqOv&#10;LFABIdBdFpN/VE9i663+iL1bpKowMcNRewB6VK7isGTYXC4Wi+wGxjsWb8y94yl5wsnYxSbaVuaX&#10;PqADhiQFnM9cGfczLdVzPXsdviLz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dN/FfYAAAADAEA&#10;AA8AAAAAAAAAAQAgAAAAIgAAAGRycy9kb3ducmV2LnhtbFBLAQIUABQAAAAIAIdO4kA2XtS3UwIA&#10;AI0EAAAOAAAAAAAAAAEAIAAAACcBAABkcnMvZTJvRG9jLnhtbFBLBQYAAAAABgAGAFkBAADsBQAA&#10;AAA=&#10;">
                <v:fill on="f" focussize="0,0"/>
                <v:stroke weight="1pt" color="#FF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5626100</wp:posOffset>
                </wp:positionV>
                <wp:extent cx="2733675" cy="371475"/>
                <wp:effectExtent l="4445" t="4445" r="508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pt;margin-top:443pt;height:29.25pt;width:215.25pt;z-index:251665408;v-text-anchor:middle;mso-width-relative:margin;mso-height-relative:margin;" fillcolor="#FFFFFF" filled="t" stroked="t" coordsize="21600,21600" o:gfxdata="UEsDBAoAAAAAAIdO4kAAAAAAAAAAAAAAAAAEAAAAZHJzL1BLAwQUAAAACACHTuJAk9JEvNgAAAAL&#10;AQAADwAAAGRycy9kb3ducmV2LnhtbE2PzW7CMBCE75X6DtZW6q3YUIhCGgchqh6pBK16XuwlSes/&#10;xSbQt6850dusZjT7Tb26WMNGGmLvnYTpRAAjp7zuXSvh8+PtqQQWEzqNxjuS8EsRVs39XY2V9me3&#10;o3GfWpZLXKxQQpdSqDiPqiOLceIDuewd/WAx5XNouR7wnMut4TMhCm6xd/lDh4E2Hamf/clK2K63&#10;G/E+jHYdvo7fBoNSryFK+fgwFS/AEl3SLQxX/IwOTWY6+JPTkRkJz8sib0kSyvIqcqKcFQtgBwnL&#10;+XwBvKn5/w3NH1BLAwQUAAAACACHTuJAOAMB8iUCAAA/BAAADgAAAGRycy9lMm9Eb2MueG1srVNL&#10;jhMxEN0jcQfLe9L5J9NKZzRkFIQ0fKSBA7jd7rSF7WpsJ93hAHADVmzYc66cg7K7J4TfBuGF5XKV&#10;n1+9qlpdt1qRg7BOgsnoaDCkRBgOhTS7jL59s32ypMR5ZgqmwIiMHoWj1+vHj1ZNnYoxVKAKYQmC&#10;GJc2dUYr7+s0SRyvhGZuALUw6CzBaubRtLuksKxBdK2S8XA4TxqwRW2BC+fw9rZz0nXEL0vB/auy&#10;dMITlVHk5uNu456HPVmvWLqzrK4k72mwf2ChmTT46RnqlnlG9lb+BqUlt+Cg9AMOOoGylFzEHDCb&#10;0fCXbO4rVouYC4rj6rNM7v/B8peH15bIAmuH8himsUanz59OX76dvn4keIcCNbVLMe6+xkjfPoUW&#10;g2Oyrr4D/s4RA5uKmZ24sRaaSrACCY7Cy+TiaYfjAkjevIACP2J7DxGoLa0O6qEeBNGRyfFcHNF6&#10;wvFyvJhM5osZJRx9k8VotJzHL1j68Lq2zj8ToEk4ZNRi8SM6O9w5H9iw9CEkfOZAyWIrlYqG3eUb&#10;ZcmBYaNs4+rRfwpThjQZvZqNZ50Af4UYxvUnCC09drySOqPLyyBlAg8Re7bnG9QLgnXS+TZv+2rk&#10;UBxRRwtdP+P84aEC+4GSBns5o+79nllBiXpusBZXo+k0NH80prPFGA176ckvPcxwhMoo95aSztj4&#10;ODKBoIEbrFopo6CBYMelrzV2adS5n6gwBpd2jPox9+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9JEvNgAAAALAQAADwAAAAAAAAABACAAAAAiAAAAZHJzL2Rvd25yZXYueG1sUEsBAhQAFAAAAAgA&#10;h07iQDgDAfIlAgAAPwQAAA4AAAAAAAAAAQAgAAAAJ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5638800</wp:posOffset>
                </wp:positionV>
                <wp:extent cx="2114550" cy="361950"/>
                <wp:effectExtent l="6350" t="6350" r="127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5pt;margin-top:444pt;height:28.5pt;width:166.5pt;z-index:251664384;v-text-anchor:middle;mso-width-relative:margin;mso-height-relative:margin;" filled="f" stroked="t" insetpen="f" coordsize="21600,21600" o:gfxdata="UEsDBAoAAAAAAIdO4kAAAAAAAAAAAAAAAAAEAAAAZHJzL1BLAwQUAAAACACHTuJARCNqstQAAAAK&#10;AQAADwAAAGRycy9kb3ducmV2LnhtbE1Py07DMBC8I/EP1iJxo054NaRxekD0xAFaKnHdxm4SNV5b&#10;ttOGv2dzgtus5rEz1XqygzibEHtHCvJFBsJQ43RPrYL91+auABETksbBkVHwYyKs6+urCkvtLrQ1&#10;511qBYdQLFFBl5IvpYxNZyzGhfOGmDu6YDHxGVqpA1443A7yPsuepcWe+EOH3rx2pjntRss1/PDp&#10;9fhx2n/n0ya86feI7VKp25s8W4FIZkp/Ypjrswdq7nRwI+koBgWPTzwlKSiKggELHpYzOCh4mSlZ&#10;V/L/hPoXUEsDBBQAAAAIAIdO4kAh7YiVVgIAAIsEAAAOAAAAZHJzL2Uyb0RvYy54bWytVEtu2zAQ&#10;3RfoHQjuG1mu87FgOTASuCgQNAbcousxRVoE+CtJW04vU6C7HiLHKXqNDinZST+rol7QM5zhDN/j&#10;G82uD1qRPfdBWlPT8mxECTfMNtJsa/rh/fLVFSUhgmlAWcNr+sADvZ6/fDHrXMXHtrWq4Z5gEROq&#10;ztW0jdFVRRFYyzWEM+u4waCwXkNE12+LxkOH1bUqxqPRRdFZ3zhvGQ8Bd2/7IJ3n+kJwFu+FCDwS&#10;VVO8W8yrz+smrcV8BtXWg2slG64B/3ALDdJg01OpW4hAdl7+UUpL5m2wIp4xqwsrhGQ8Y0A05eg3&#10;NOsWHM9YkJzgTjSF/1eWvduvPJFNTaeUGND4RD++fPv++JVMEzedCxWmrN3KD15AMwE9CK/TP0Ig&#10;h8znw4lPfoiE4ea4LCfn50g7w9jri3KKNpYpnk47H+IbbjVJRk09vlemEfZ3Ifapx5TUzNilVAr3&#10;oVKGdCi48eUo1QeUjlAQ0dQOwQSzpQTUFjXJos8lg1WyScfT6eC3mxvlyR5QF8vlCH/DzX5JS71v&#10;IbR9Xg6lNKi0jChbJXVNr9Lh42llUpRn4Q0IEoU9acna2OYBCfe2V2JwbCmxyR2EuAKP0kM0OE7x&#10;HhehLEK0g0VJa/3nv+2nfFQERinpUMoI/9MOPKdEvTWolWk5mSTtZ2dyfjlGxz+PbJ5HzE7fWGSl&#10;xMF1LJspP6qjKbzVH3HqFqkrhsAw7N0TPTg3sR8xnFvGF4uchnp3EO/M2rFUPPFk7GIXrZD5pZ/Y&#10;QYUkBxWftTJMZxqp537OevqGzH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CNqstQAAAAKAQAA&#10;DwAAAAAAAAABACAAAAAiAAAAZHJzL2Rvd25yZXYueG1sUEsBAhQAFAAAAAgAh07iQCHtiJVWAgAA&#10;iwQAAA4AAAAAAAAAAQAgAAAAIwEAAGRycy9lMm9Eb2MueG1sUEsFBgAAAAAGAAYAWQEAAOsFAAAA&#10;AA==&#10;">
                <v:fill on="f" focussize="0,0"/>
                <v:stroke weight="1pt" color="#FF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3867150</wp:posOffset>
                </wp:positionV>
                <wp:extent cx="2733675" cy="371475"/>
                <wp:effectExtent l="4445" t="4445" r="5080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pt;margin-top:304.5pt;height:29.25pt;width:215.25pt;z-index:251663360;v-text-anchor:middle;mso-width-relative:margin;mso-height-relative:margin;" fillcolor="#FFFFFF" filled="t" stroked="t" coordsize="21600,21600" o:gfxdata="UEsDBAoAAAAAAIdO4kAAAAAAAAAAAAAAAAAEAAAAZHJzL1BLAwQUAAAACACHTuJAPNtdgdgAAAAL&#10;AQAADwAAAGRycy9kb3ducmV2LnhtbE2PQU8CMRCF7yb+h2ZMvEkLhhXW7RKC8YiJaDyXtuwutNOm&#10;LQv+e8eT3mbmvbz5XrO6esdGm/IQUMJ0IoBZ1MEM2En4/Hh9WADLRaFRLqCV8G0zrNrbm0bVJlzw&#10;3Y670jEKwVwrCX0pseY86956lSchWiTtEJJXhdbUcZPUhcK94zMhKu7VgPShV9FueqtPu7OXsF1v&#10;N+ItjX4dvw5Hp6LWLzFLeX83Fc/Air2WPzP84hM6tMS0D2c0mTkJj0tBXYqESixpIMdiJubA9nSp&#10;nubA24b/79D+AFBLAwQUAAAACACHTuJAmEFqUCMCAAA9BAAADgAAAGRycy9lMm9Eb2MueG1srVNL&#10;jhMxEN0jcQfLe9L5TmZa6YyGjIKQho80cAC32522sF3GdtIdDgA3YMWGPefKOSi7MyH8NggvLJer&#10;/Fz1XtXiutOK7ITzEkxBR4MhJcJwqKTZFPTtm/WTS0p8YKZiCowo6F54er18/GjR2lyMoQFVCUcQ&#10;xPi8tQVtQrB5lnneCM38AKww6KzBaRbQdJuscqxFdK2y8XB4kbXgKuuAC+/x9rZ30mXCr2vBw6u6&#10;9iIQVVDMLaTdpb2Me7ZcsHzjmG0kP6bB/iELzaTBT09QtywwsnXyNygtuQMPdRhw0BnUteQi1YDV&#10;jIa/VHPfMCtSLUiOtyea/P+D5S93rx2RVUFRKMM0SnT4/Onw5dvh60dyGelprc8x6t5iXOieQocy&#10;p1K9vQP+zhMDq4aZjbhxDtpGsArTG8WX2dnTHsdHkLJ9ARX+w7YBElBXOx25QzYIoqNM+5M0oguE&#10;4+V4PplczGeUcPRN5qMpnuMXLH94bZ0PzwRoEg8FdSh9Qme7Ox/60IeQ+JkHJau1VCoZblOulCM7&#10;hm2yTuuI/lOYMqQt6NVsPOsJ+CvEMK0/QWgZsN+V1Ej4eZAyMQ+ROvaYb2QvEtZTF7qyO6pRQrVH&#10;Hh303YzTh4cG3AdKWuzkgvr3W+YEJeq5QS2uRtNpbP1kTGfzMRru3FOee5jhCFVQHhwlvbEKaWBi&#10;ggZuULVaJkJjgn0uR62xR5Mkx3mKQ3Bup6gfU7/8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zb&#10;XYHYAAAACwEAAA8AAAAAAAAAAQAgAAAAIgAAAGRycy9kb3ducmV2LnhtbFBLAQIUABQAAAAIAIdO&#10;4kCYQWpQIwIAAD0EAAAOAAAAAAAAAAEAIAAAACc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3876675</wp:posOffset>
                </wp:positionV>
                <wp:extent cx="2085975" cy="361950"/>
                <wp:effectExtent l="6350" t="6350" r="10795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75pt;margin-top:305.25pt;height:28.5pt;width:164.25pt;z-index:251662336;v-text-anchor:middle;mso-width-relative:margin;mso-height-relative:margin;" filled="f" stroked="t" insetpen="f" coordsize="21600,21600" o:gfxdata="UEsDBAoAAAAAAIdO4kAAAAAAAAAAAAAAAAAEAAAAZHJzL1BLAwQUAAAACACHTuJA33/AwNcAAAAK&#10;AQAADwAAAGRycy9kb3ducmV2LnhtbE2PP0/DMBDFdyS+g3WV2KidliYojdMB0YkBKJVY3dgkUe2z&#10;ZTtt+PYcE2z3592732t2s7PsYmIaPUoolgKYwc7rEXsJx4/9/SOwlBVqZT0aCd8mwa69vWlUrf0V&#10;383lkHtGJphqJWHIOdScp24wTqWlDwZp9+WjU5na2HMd1ZXMneUrIUru1Ij0YVDBPA2mOx8mRxjB&#10;vgU9vZ6Pn8W8j8/6Jam+kvJuUYgtsGzm/CeGX3y6gZaYTn5CnZiV8LDekFJCWQgqSLCuVhTuRJOy&#10;2gBvG/4/QvsDUEsDBBQAAAAIAIdO4kBefu+uVwIAAIsEAAAOAAAAZHJzL2Uyb0RvYy54bWytVEtu&#10;2zAQ3RfoHQjuG8luHCdG5MBI4KJA0BhIi65pirQI8FeStpxepkB3PUSOU/QafaScTz+rol7QM5rh&#10;jN6bNzq/2BtNdiJE5WxDR0c1JcJy1yq7aeiH98tXp5TExGzLtLOioXci0ov5yxfnvZ+JseucbkUg&#10;KGLjrPcN7VLys6qKvBOGxSPnhUVQumBYghs2VRtYj+pGV+O6Pql6F1ofHBcx4unVEKTzUl9KwdON&#10;lFEkohuKd0vlDOVc57Oan7PZJjDfKX54DfYPb2GYsmj6WOqKJUa2Qf1RyigeXHQyHXFnKiel4qJg&#10;AJpR/Rua2455UbCAnOgfaYr/ryx/t1sFotqGTimxzGBEP758+37/lUwzN72PM6Tc+lU4eBFmBrqX&#10;weR/QCD7wufdI59inwjHw3F9OjmbTijhiL0+GZ1NCuHV020fYnojnCHZaGjAvAqNbHcdEzoi9SEl&#10;N7NuqbQuM9OW9BDceFpjrJxBOlKzBNN4gIl2QwnTG2iSp1BKRqdVm6/nQjFs1pc6kB2DLpbLGr8M&#10;F+1+Scu9r1jshrwSGhRjVIJstTINPc2XH25rm6uLIrwDgkzhQFq21q69A+HBDUqMni8VmlyzmFYs&#10;QHpAg3VKNzikdoDoDhYlnQuf//Y850MRiFLSQ8qA/2nLgqBEv7XQytno+DhrvzjHk+kYTngeWT+P&#10;2K25dGBlhMX1vJg5P+kHUwZnPmLrFrkrQsxy9B6IPjiXaVgx7C0Xi0VJg949S9f21vNcfBjnYpuc&#10;VGXST+xgDtmB4stEDtuZV+q5X7KeviH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9/wMDXAAAA&#10;CgEAAA8AAAAAAAAAAQAgAAAAIgAAAGRycy9kb3ducmV2LnhtbFBLAQIUABQAAAAIAIdO4kBefu+u&#10;VwIAAIsEAAAOAAAAAAAAAAEAIAAAACYBAABkcnMvZTJvRG9jLnhtbFBLBQYAAAAABgAGAFkBAADv&#10;BQAAAAA=&#10;">
                <v:fill on="f" focussize="0,0"/>
                <v:stroke weight="1pt" color="#FF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4310" cy="8335010"/>
            <wp:effectExtent l="0" t="0" r="13970" b="127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b/>
          <w:sz w:val="24"/>
        </w:rPr>
        <w:t xml:space="preserve">3  </w:t>
      </w:r>
      <w:r>
        <w:rPr>
          <w:rFonts w:hint="eastAsia"/>
          <w:b/>
          <w:sz w:val="24"/>
        </w:rPr>
        <w:t>错误</w:t>
      </w:r>
      <w:r>
        <w:rPr>
          <w:b/>
          <w:sz w:val="24"/>
        </w:rPr>
        <w:t>的答题文件格式</w:t>
      </w:r>
    </w:p>
    <w:p>
      <w:pPr>
        <w:spacing w:line="360" w:lineRule="auto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题目说明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sz w:val="28"/>
          <w:szCs w:val="28"/>
          <w:u w:val="none"/>
          <w:lang w:val="en-US" w:eastAsia="zh-CN"/>
        </w:rPr>
      </w:pPr>
      <w:r>
        <w:rPr>
          <w:rFonts w:hint="eastAsia"/>
          <w:b/>
          <w:sz w:val="28"/>
          <w:szCs w:val="28"/>
          <w:u w:val="none"/>
          <w:lang w:val="en-US" w:eastAsia="zh-CN"/>
        </w:rPr>
        <w:t>编写程序判断一个百分制的考试分数是否及格，分数一定是0-100之间的整数，不低于60分算及格返回True，否则返回False。</w:t>
      </w:r>
    </w:p>
    <w:tbl>
      <w:tblPr>
        <w:tblW w:w="7903" w:type="dxa"/>
        <w:tblCellSpacing w:w="0" w:type="dxa"/>
        <w:tblInd w:w="1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59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79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相关说明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输入条件</w:t>
            </w:r>
          </w:p>
        </w:tc>
        <w:tc>
          <w:tcPr>
            <w:tcW w:w="5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n是一个正整数，一定在0-100之间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输出要求</w:t>
            </w:r>
          </w:p>
        </w:tc>
        <w:tc>
          <w:tcPr>
            <w:tcW w:w="5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仅返回True或False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其它要求</w:t>
            </w:r>
          </w:p>
        </w:tc>
        <w:tc>
          <w:tcPr>
            <w:tcW w:w="5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将代码写入函数func1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/>
          <w:b/>
          <w:sz w:val="28"/>
          <w:szCs w:val="28"/>
          <w:u w:val="none"/>
          <w:lang w:val="en-US" w:eastAsia="zh-CN"/>
        </w:rPr>
      </w:pPr>
      <w:r>
        <w:rPr>
          <w:rFonts w:hint="eastAsia"/>
          <w:b/>
          <w:sz w:val="28"/>
          <w:szCs w:val="28"/>
          <w:u w:val="none"/>
          <w:lang w:val="en-US" w:eastAsia="zh-CN"/>
        </w:rPr>
        <w:t>2.奶茶店的奶茶10元一杯，现在促销买5杯送3杯，买3杯送1杯，现有n元，计算最多可以买多少杯。</w:t>
      </w:r>
    </w:p>
    <w:tbl>
      <w:tblPr>
        <w:tblW w:w="7903" w:type="dxa"/>
        <w:tblCellSpacing w:w="0" w:type="dxa"/>
        <w:tblInd w:w="1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80"/>
        <w:gridCol w:w="602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79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相关说明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输入条件</w:t>
            </w:r>
          </w:p>
        </w:tc>
        <w:tc>
          <w:tcPr>
            <w:tcW w:w="6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n一定是一个正整数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输出要求</w:t>
            </w:r>
          </w:p>
        </w:tc>
        <w:tc>
          <w:tcPr>
            <w:tcW w:w="6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返回一个整数表示奶茶的杯数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其它要求</w:t>
            </w:r>
          </w:p>
        </w:tc>
        <w:tc>
          <w:tcPr>
            <w:tcW w:w="6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将代码写入函数func2</w:t>
            </w:r>
          </w:p>
        </w:tc>
      </w:tr>
    </w:tbl>
    <w:p>
      <w:pPr>
        <w:spacing w:line="360" w:lineRule="auto"/>
        <w:rPr>
          <w:rFonts w:hint="eastAsia"/>
          <w:b/>
          <w:sz w:val="28"/>
          <w:szCs w:val="28"/>
          <w:u w:val="none"/>
          <w:lang w:val="en-US" w:eastAsia="zh-CN"/>
        </w:rPr>
      </w:pPr>
      <w:r>
        <w:rPr>
          <w:rFonts w:hint="eastAsia"/>
          <w:b/>
          <w:sz w:val="28"/>
          <w:szCs w:val="28"/>
          <w:u w:val="none"/>
          <w:lang w:val="en-US" w:eastAsia="zh-CN"/>
        </w:rPr>
        <w:t>3.给定一个大于2的奇数n，计算1到n之间所有偶数的平方的和。</w:t>
      </w:r>
    </w:p>
    <w:tbl>
      <w:tblPr>
        <w:tblW w:w="7921" w:type="dxa"/>
        <w:tblCellSpacing w:w="0" w:type="dxa"/>
        <w:tblInd w:w="1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0"/>
        <w:gridCol w:w="596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7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相关说明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输入条件</w:t>
            </w:r>
          </w:p>
        </w:tc>
        <w:tc>
          <w:tcPr>
            <w:tcW w:w="5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n是一个大于2的奇数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输出要求</w:t>
            </w:r>
          </w:p>
        </w:tc>
        <w:tc>
          <w:tcPr>
            <w:tcW w:w="5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返回计算结果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其它要求</w:t>
            </w:r>
          </w:p>
        </w:tc>
        <w:tc>
          <w:tcPr>
            <w:tcW w:w="5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将代码写入函数func3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hint="eastAsia"/>
          <w:b/>
          <w:sz w:val="28"/>
          <w:szCs w:val="28"/>
          <w:u w:val="none"/>
          <w:lang w:val="en-US" w:eastAsia="zh-CN"/>
        </w:rPr>
      </w:pPr>
      <w:r>
        <w:rPr>
          <w:rFonts w:hint="eastAsia"/>
          <w:b/>
          <w:sz w:val="28"/>
          <w:szCs w:val="28"/>
          <w:u w:val="none"/>
          <w:lang w:val="en-US" w:eastAsia="zh-CN"/>
        </w:rPr>
        <w:t>给定整数k,返回满足不等式x+2y&lt;k的非负整数解的个数。</w:t>
      </w:r>
    </w:p>
    <w:tbl>
      <w:tblPr>
        <w:tblW w:w="7912" w:type="dxa"/>
        <w:tblCellSpacing w:w="0" w:type="dxa"/>
        <w:tblInd w:w="1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6072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7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相关说明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输入条件</w:t>
            </w:r>
          </w:p>
        </w:tc>
        <w:tc>
          <w:tcPr>
            <w:tcW w:w="6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k是一个整数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输出要求</w:t>
            </w:r>
          </w:p>
        </w:tc>
        <w:tc>
          <w:tcPr>
            <w:tcW w:w="6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返回计算结果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其它要求</w:t>
            </w:r>
          </w:p>
        </w:tc>
        <w:tc>
          <w:tcPr>
            <w:tcW w:w="6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将代码写入函数func4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/>
          <w:b/>
          <w:sz w:val="28"/>
          <w:szCs w:val="28"/>
          <w:u w:val="none"/>
          <w:lang w:val="en-US" w:eastAsia="zh-CN"/>
        </w:rPr>
      </w:pPr>
      <w:r>
        <w:rPr>
          <w:rFonts w:hint="eastAsia"/>
          <w:b/>
          <w:sz w:val="28"/>
          <w:szCs w:val="28"/>
          <w:u w:val="none"/>
          <w:lang w:val="en-US" w:eastAsia="zh-CN"/>
        </w:rPr>
        <w:t>5.给定正整数a和b，如a和b之间存在整除关系（即a整除b或b整除a），则返回True，否则返回False。</w:t>
      </w:r>
    </w:p>
    <w:tbl>
      <w:tblPr>
        <w:tblW w:w="7893" w:type="dxa"/>
        <w:tblCellSpacing w:w="0" w:type="dxa"/>
        <w:tblInd w:w="1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0"/>
        <w:gridCol w:w="595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tblCellSpacing w:w="0" w:type="dxa"/>
        </w:trPr>
        <w:tc>
          <w:tcPr>
            <w:tcW w:w="78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相关说明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tblCellSpacing w:w="0" w:type="dxa"/>
        </w:trPr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输入条件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a 和b是两个正整数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tblCellSpacing w:w="0" w:type="dxa"/>
        </w:trPr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输出要求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仅返回True或False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tblCellSpacing w:w="0" w:type="dxa"/>
        </w:trPr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其它要求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将代码写入函数func5</w:t>
            </w:r>
          </w:p>
        </w:tc>
      </w:tr>
    </w:tbl>
    <w:p>
      <w:pPr>
        <w:numPr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u w:val="none"/>
          <w:lang w:val="en-US" w:eastAsia="zh-CN"/>
        </w:rPr>
      </w:pPr>
      <w:r>
        <w:rPr>
          <w:rFonts w:hint="eastAsia"/>
          <w:b/>
          <w:sz w:val="28"/>
          <w:szCs w:val="28"/>
          <w:u w:val="none"/>
          <w:lang w:val="en-US" w:eastAsia="zh-CN"/>
        </w:rPr>
        <w:t>6.给定一个正整数x，计算并返回x的二进制形式中有多少个1。</w:t>
      </w:r>
    </w:p>
    <w:tbl>
      <w:tblPr>
        <w:tblW w:w="7884" w:type="dxa"/>
        <w:tblCellSpacing w:w="0" w:type="dxa"/>
        <w:tblInd w:w="1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590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78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相关说明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输入条件</w:t>
            </w:r>
          </w:p>
        </w:tc>
        <w:tc>
          <w:tcPr>
            <w:tcW w:w="5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x是一个</w:t>
            </w:r>
            <w:r>
              <w:rPr>
                <w:color w:val="FF0000"/>
                <w:sz w:val="21"/>
                <w:szCs w:val="21"/>
                <w:bdr w:val="none" w:color="auto" w:sz="0" w:space="0"/>
              </w:rPr>
              <w:t>正</w:t>
            </w:r>
            <w:r>
              <w:rPr>
                <w:color w:val="000000"/>
                <w:sz w:val="21"/>
                <w:szCs w:val="21"/>
                <w:bdr w:val="none" w:color="auto" w:sz="0" w:space="0"/>
              </w:rPr>
              <w:t>整数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输出要求</w:t>
            </w:r>
          </w:p>
        </w:tc>
        <w:tc>
          <w:tcPr>
            <w:tcW w:w="5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返回计算结果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其它要求</w:t>
            </w:r>
          </w:p>
        </w:tc>
        <w:tc>
          <w:tcPr>
            <w:tcW w:w="5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将代码写入函数func6</w:t>
            </w:r>
          </w:p>
        </w:tc>
      </w:tr>
    </w:tbl>
    <w:p>
      <w:pPr>
        <w:numPr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u w:val="none"/>
          <w:lang w:val="en-US" w:eastAsia="zh-CN"/>
        </w:rPr>
      </w:pPr>
      <w:r>
        <w:rPr>
          <w:rFonts w:hint="eastAsia"/>
          <w:b/>
          <w:sz w:val="28"/>
          <w:szCs w:val="28"/>
          <w:u w:val="none"/>
          <w:lang w:val="en-US" w:eastAsia="zh-CN"/>
        </w:rPr>
        <w:t>7.给定一个正整数列表lst，求出并返回lst中去除一个最大值和一个最小值后的平均值。平均值向下取整，即只取整数部分。如lst的元素个数少于3个，则返回None。</w:t>
      </w:r>
    </w:p>
    <w:tbl>
      <w:tblPr>
        <w:tblW w:w="10940" w:type="dxa"/>
        <w:tblCellSpacing w:w="0" w:type="dxa"/>
        <w:tblInd w:w="1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0"/>
        <w:gridCol w:w="880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</w:trPr>
        <w:tc>
          <w:tcPr>
            <w:tcW w:w="109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相关说明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</w:trPr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输入条件</w:t>
            </w:r>
          </w:p>
        </w:tc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正整数列表lst，元素个数未知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</w:trPr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输出要求</w:t>
            </w:r>
          </w:p>
        </w:tc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如lst元素少于三个返回None，否则返回计算结果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</w:trPr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其它要求</w:t>
            </w:r>
          </w:p>
        </w:tc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将代码写入函数func7</w:t>
            </w:r>
          </w:p>
        </w:tc>
      </w:tr>
    </w:tbl>
    <w:p>
      <w:pPr>
        <w:numPr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u w:val="none"/>
          <w:lang w:val="en-US" w:eastAsia="zh-CN"/>
        </w:rPr>
      </w:pPr>
      <w:r>
        <w:rPr>
          <w:rFonts w:hint="eastAsia"/>
          <w:b/>
          <w:sz w:val="28"/>
          <w:szCs w:val="28"/>
          <w:u w:val="none"/>
          <w:lang w:val="en-US" w:eastAsia="zh-CN"/>
        </w:rPr>
        <w:t>8.给定一个正整数列表lst，列表元素均小于10000。求一个新的列表，新列表元素来源于lst，元素先后次序不变。要求元素的后两位构成一个质数，去除后两位之后的剩余值也是一个质数。例如：给定列表[2, 203, 9797]。第0个元素2的后两位是2，符合要求，剩余部分为0，不是质数，并不符合要求。第1个元素203的后两位是3，剩余部分是2，都是质数，所以203符合要求。第2个元素9797显然符合要求。所以本例应该返回列表[203, 9797]。</w:t>
      </w:r>
    </w:p>
    <w:tbl>
      <w:tblPr>
        <w:tblW w:w="11080" w:type="dxa"/>
        <w:tblCellSpacing w:w="0" w:type="dxa"/>
        <w:tblInd w:w="1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890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  <w:tblCellSpacing w:w="0" w:type="dxa"/>
        </w:trPr>
        <w:tc>
          <w:tcPr>
            <w:tcW w:w="1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相关说明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</w:trPr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输入条件</w:t>
            </w:r>
          </w:p>
        </w:tc>
        <w:tc>
          <w:tcPr>
            <w:tcW w:w="8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正整数列表lst，元素个数未知，元素均小于10000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  <w:tblCellSpacing w:w="0" w:type="dxa"/>
        </w:trPr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输出要求</w:t>
            </w:r>
          </w:p>
        </w:tc>
        <w:tc>
          <w:tcPr>
            <w:tcW w:w="8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返回一个列表，元素符合题目中的要求</w:t>
            </w:r>
            <w:bookmarkStart w:id="0" w:name="_GoBack"/>
            <w:bookmarkEnd w:id="0"/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  <w:tblCellSpacing w:w="0" w:type="dxa"/>
        </w:trPr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其它要求</w:t>
            </w:r>
          </w:p>
        </w:tc>
        <w:tc>
          <w:tcPr>
            <w:tcW w:w="8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将代码写入函数func8</w:t>
            </w:r>
          </w:p>
        </w:tc>
      </w:tr>
    </w:tbl>
    <w:p>
      <w:pPr>
        <w:numPr>
          <w:numId w:val="0"/>
        </w:numPr>
        <w:spacing w:line="360" w:lineRule="auto"/>
        <w:ind w:leftChars="0"/>
        <w:rPr>
          <w:rFonts w:hint="default"/>
          <w:b/>
          <w:sz w:val="28"/>
          <w:szCs w:val="28"/>
          <w:u w:val="none"/>
          <w:lang w:val="en-US" w:eastAsia="zh-CN"/>
        </w:rPr>
      </w:pPr>
    </w:p>
    <w:p>
      <w:pPr>
        <w:spacing w:line="360" w:lineRule="auto"/>
        <w:rPr>
          <w:rFonts w:hint="default" w:eastAsia="等线"/>
          <w:b/>
          <w:sz w:val="28"/>
          <w:szCs w:val="28"/>
          <w:u w:val="none"/>
          <w:lang w:val="en-US" w:eastAsia="zh-CN"/>
        </w:rPr>
      </w:pPr>
    </w:p>
    <w:p>
      <w:pPr>
        <w:spacing w:line="360" w:lineRule="auto"/>
        <w:rPr>
          <w:rFonts w:hint="eastAsia"/>
          <w:b/>
          <w:sz w:val="28"/>
          <w:szCs w:val="28"/>
          <w:u w:val="single"/>
        </w:rPr>
      </w:pPr>
    </w:p>
    <w:p>
      <w:pPr>
        <w:rPr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8082F0C"/>
    <w:multiLevelType w:val="singleLevel"/>
    <w:tmpl w:val="18082F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DCA390C"/>
    <w:multiLevelType w:val="singleLevel"/>
    <w:tmpl w:val="6DCA39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A7EDD"/>
    <w:rsid w:val="23FA7EDD"/>
    <w:rsid w:val="242E5660"/>
    <w:rsid w:val="3F7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2020-01-11T08:15:00Z</dcterms:created>
  <dc:creator>ASUS</dc:creator>
  <cp:lastModifiedBy>ASUS</cp:lastModifiedBy>
  <dcterms:modified xsi:type="dcterms:W3CDTF">2020-01-11T08:35:23Z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