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E094" w14:textId="77777777" w:rsidR="00573AEC" w:rsidRDefault="00573AEC" w:rsidP="00573AEC">
      <w:pPr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 w14:paraId="09B158D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>
        <w:rPr>
          <w:rFonts w:ascii="Times New Roman" w:hAnsi="Times New Roman" w:cs="Times New Roman"/>
          <w:sz w:val="24"/>
          <w:szCs w:val="24"/>
        </w:rPr>
        <w:t>: Стандартные типы данных, коллекции, функции, модули.</w:t>
      </w:r>
    </w:p>
    <w:p w14:paraId="73AA3074" w14:textId="77777777" w:rsidR="00573AEC" w:rsidRDefault="00573AEC" w:rsidP="00573A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14:paraId="476159CD" w14:textId="3E9CA1AF" w:rsidR="006178C6" w:rsidRDefault="006178C6"/>
    <w:p w14:paraId="19F3858D" w14:textId="7F777E81" w:rsidR="00573AEC" w:rsidRDefault="00573AEC">
      <w:pPr>
        <w:rPr>
          <w:rFonts w:ascii="Times New Roman" w:hAnsi="Times New Roman" w:cs="Times New Roman"/>
          <w:sz w:val="28"/>
          <w:szCs w:val="28"/>
        </w:rPr>
      </w:pPr>
      <w:r w:rsidRPr="00ED3C5B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ED3C5B">
        <w:rPr>
          <w:rFonts w:ascii="Times New Roman" w:hAnsi="Times New Roman" w:cs="Times New Roman"/>
          <w:sz w:val="28"/>
          <w:szCs w:val="28"/>
        </w:rPr>
        <w:t>:</w:t>
      </w:r>
      <w:r w:rsidR="001F62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0A2C">
        <w:rPr>
          <w:rFonts w:ascii="Times New Roman" w:hAnsi="Times New Roman" w:cs="Times New Roman"/>
          <w:sz w:val="28"/>
          <w:szCs w:val="28"/>
        </w:rPr>
        <w:t>Хмылко</w:t>
      </w:r>
      <w:proofErr w:type="spellEnd"/>
      <w:r w:rsidR="00080A2C">
        <w:rPr>
          <w:rFonts w:ascii="Times New Roman" w:hAnsi="Times New Roman" w:cs="Times New Roman"/>
          <w:sz w:val="28"/>
          <w:szCs w:val="28"/>
        </w:rPr>
        <w:t xml:space="preserve"> Илья Эдуардович</w:t>
      </w:r>
      <w:r w:rsidRPr="00ED3C5B">
        <w:rPr>
          <w:rFonts w:ascii="Times New Roman" w:hAnsi="Times New Roman" w:cs="Times New Roman"/>
          <w:sz w:val="28"/>
          <w:szCs w:val="28"/>
        </w:rPr>
        <w:t xml:space="preserve"> гр.453504</w:t>
      </w:r>
    </w:p>
    <w:p w14:paraId="4509F7D4" w14:textId="7B882708" w:rsidR="00D34D7D" w:rsidRPr="00D34D7D" w:rsidRDefault="00D34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4D7D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080A2C"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p w14:paraId="20799D11" w14:textId="77777777" w:rsidR="00ED3C5B" w:rsidRDefault="00ED3C5B" w:rsidP="00ED3C5B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выполнению</w:t>
      </w:r>
    </w:p>
    <w:p w14:paraId="748B5DEE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19F5B9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 w14:paraId="798A5C17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 w14:paraId="4BFBD8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Каждое задание оформить в виде отдельной бизнес-функции.</w:t>
      </w:r>
    </w:p>
    <w:p w14:paraId="17A190C4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2C3B7530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 w14:paraId="000B7EF2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5411A87C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Размерность списка задается пользователем.</w:t>
      </w:r>
    </w:p>
    <w:p w14:paraId="44797B15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ascii="Times New Roman" w:hAnsi="Times New Roman" w:cs="Times New Roman"/>
          <w:b/>
          <w:sz w:val="24"/>
          <w:szCs w:val="24"/>
        </w:rPr>
        <w:t>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генератора</w:t>
      </w:r>
      <w:r>
        <w:rPr>
          <w:rFonts w:ascii="Times New Roman" w:hAnsi="Times New Roman" w:cs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0373BA89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Продемонстрировать использование </w:t>
      </w:r>
      <w:r>
        <w:rPr>
          <w:rFonts w:ascii="Times New Roman" w:hAnsi="Times New Roman" w:cs="Times New Roman"/>
          <w:b/>
          <w:sz w:val="24"/>
          <w:szCs w:val="24"/>
        </w:rPr>
        <w:t>декоратора</w:t>
      </w:r>
      <w:r>
        <w:rPr>
          <w:rFonts w:ascii="Times New Roman" w:hAnsi="Times New Roman" w:cs="Times New Roman"/>
          <w:sz w:val="24"/>
          <w:szCs w:val="24"/>
        </w:rPr>
        <w:t xml:space="preserve"> в любом из заданий</w:t>
      </w:r>
    </w:p>
    <w:p w14:paraId="09C7CE73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14:paraId="5147B97D" w14:textId="77777777" w:rsidR="00ED3C5B" w:rsidRDefault="00ED3C5B" w:rsidP="00ED3C5B">
      <w:pPr>
        <w:pStyle w:val="a4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Обеспечить обработку конкретных классов исключений</w:t>
      </w:r>
    </w:p>
    <w:p w14:paraId="3275B82D" w14:textId="77777777" w:rsidR="00ED3C5B" w:rsidRDefault="00ED3C5B"/>
    <w:p w14:paraId="53EAFB4C" w14:textId="77777777" w:rsidR="00573AEC" w:rsidRDefault="00573AEC" w:rsidP="00573AE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Индивидуальные задания по вариантам</w:t>
      </w:r>
    </w:p>
    <w:p w14:paraId="78B76EEB" w14:textId="77777777" w:rsidR="00573AEC" w:rsidRDefault="00573AEC" w:rsidP="00573AEC">
      <w:pPr>
        <w:spacing w:after="0" w:line="240" w:lineRule="auto"/>
        <w:rPr>
          <w:sz w:val="16"/>
          <w:szCs w:val="16"/>
        </w:rPr>
      </w:pPr>
    </w:p>
    <w:p w14:paraId="3027252F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eps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CA40A2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321E6869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53984AA7" w14:textId="5CEACACE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90AA89" wp14:editId="67E3E7F0">
            <wp:extent cx="5205730" cy="64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BF96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</w:p>
    <w:p w14:paraId="27A8D216" w14:textId="0D179073" w:rsidR="00573AEC" w:rsidRPr="001F62F9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F(x) – значение функции, вычисленное с помощью модуля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FFBC9E" w14:textId="6534D9A5" w:rsidR="00573AEC" w:rsidRPr="00080A2C" w:rsidRDefault="00080A2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84AD3F" wp14:editId="6FF6FD5C">
            <wp:extent cx="2457793" cy="53347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6C3B8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C46" w14:textId="5A56623F" w:rsidR="00960AA7" w:rsidRDefault="00080A2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80A2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03E03B" wp14:editId="48639ED0">
            <wp:extent cx="5940425" cy="3694430"/>
            <wp:effectExtent l="0" t="0" r="3175" b="1270"/>
            <wp:docPr id="5819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5E8" w14:textId="30D07525" w:rsidR="001F62F9" w:rsidRDefault="001F62F9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5031242A" w14:textId="482ACF47" w:rsidR="00573AEC" w:rsidRPr="001F62F9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212651C4" w14:textId="287DC963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11649740" w14:textId="7D5257C6" w:rsid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070C9EEC" w14:textId="5AFE300E" w:rsidR="00573AEC" w:rsidRPr="00573AEC" w:rsidRDefault="00573AEC" w:rsidP="00573AE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 w:eastAsia="ru-RU"/>
        </w:rPr>
      </w:pPr>
    </w:p>
    <w:p w14:paraId="394B4EA0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3458C8E3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4D8CEEB7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73FCED26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552F305B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69DB6EEC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59520CE2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159493F4" w14:textId="77777777" w:rsidR="00B71816" w:rsidRDefault="00B71816" w:rsidP="00573AEC">
      <w:pPr>
        <w:rPr>
          <w:rFonts w:ascii="Times New Roman" w:hAnsi="Times New Roman" w:cs="Times New Roman"/>
          <w:b/>
          <w:sz w:val="24"/>
          <w:szCs w:val="24"/>
        </w:rPr>
      </w:pPr>
    </w:p>
    <w:p w14:paraId="2F12273E" w14:textId="3BC527CC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14:paraId="2B743F2A" w14:textId="77777777" w:rsidR="00B71816" w:rsidRPr="00E77881" w:rsidRDefault="00B71816" w:rsidP="00B718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0D60">
        <w:rPr>
          <w:rFonts w:ascii="Times New Roman" w:hAnsi="Times New Roman" w:cs="Times New Roman"/>
          <w:sz w:val="24"/>
          <w:szCs w:val="24"/>
        </w:rPr>
        <w:t>Организовать цикл, который принимает целые числа и суммирует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 xml:space="preserve">каждое второе из них. Окончание цикла – ввод числа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3F8849E" w14:textId="784535D7" w:rsidR="00664B99" w:rsidRPr="00B71816" w:rsidRDefault="00B71816" w:rsidP="00573AEC">
      <w:pPr>
        <w:rPr>
          <w:rFonts w:ascii="Times New Roman" w:hAnsi="Times New Roman" w:cs="Times New Roman"/>
          <w:sz w:val="24"/>
          <w:szCs w:val="24"/>
        </w:rPr>
      </w:pPr>
      <w:r w:rsidRPr="00B718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21575F" wp14:editId="4BACF270">
            <wp:extent cx="5940425" cy="4258945"/>
            <wp:effectExtent l="0" t="0" r="3175" b="0"/>
            <wp:docPr id="56921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8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A01C" w14:textId="7149B6D9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p w14:paraId="5CFD33A0" w14:textId="77777777" w:rsidR="00B71816" w:rsidRPr="00421C9F" w:rsidRDefault="00B71816" w:rsidP="00B71816">
      <w:pPr>
        <w:rPr>
          <w:rFonts w:ascii="Times New Roman" w:hAnsi="Times New Roman" w:cs="Times New Roman"/>
          <w:sz w:val="24"/>
          <w:szCs w:val="24"/>
        </w:rPr>
      </w:pPr>
      <w:r w:rsidRPr="00421C9F">
        <w:rPr>
          <w:rFonts w:ascii="Times New Roman" w:hAnsi="Times New Roman" w:cs="Times New Roman"/>
          <w:sz w:val="24"/>
          <w:szCs w:val="24"/>
        </w:rPr>
        <w:t>В строке, вводимой с клавиатуры, подсчитать количество слов,</w:t>
      </w:r>
    </w:p>
    <w:p w14:paraId="6DE122F8" w14:textId="5C2053AC" w:rsidR="00210FBE" w:rsidRDefault="00B71816" w:rsidP="00B71816">
      <w:pPr>
        <w:rPr>
          <w:rFonts w:ascii="Times New Roman" w:hAnsi="Times New Roman" w:cs="Times New Roman"/>
          <w:noProof/>
          <w:sz w:val="24"/>
          <w:szCs w:val="24"/>
        </w:rPr>
      </w:pPr>
      <w:r w:rsidRPr="00421C9F">
        <w:rPr>
          <w:rFonts w:ascii="Times New Roman" w:hAnsi="Times New Roman" w:cs="Times New Roman"/>
          <w:sz w:val="24"/>
          <w:szCs w:val="24"/>
        </w:rPr>
        <w:t>начинающихся со строчной согласной буквы</w:t>
      </w:r>
      <w:r w:rsidRPr="00664B9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85E5CCE" w14:textId="79B8758E" w:rsidR="00664B99" w:rsidRDefault="00B71816" w:rsidP="00573AEC">
      <w:pPr>
        <w:rPr>
          <w:rFonts w:ascii="Times New Roman" w:hAnsi="Times New Roman" w:cs="Times New Roman"/>
          <w:sz w:val="24"/>
          <w:szCs w:val="24"/>
        </w:rPr>
      </w:pPr>
      <w:r w:rsidRPr="00B718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659AA5" wp14:editId="3CABC9CF">
            <wp:extent cx="3947886" cy="2210479"/>
            <wp:effectExtent l="0" t="0" r="1905" b="0"/>
            <wp:docPr id="35819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9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87" cy="22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F5C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BFC3A14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her.»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4D136A" w14:textId="77777777" w:rsidR="00573AEC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p w14:paraId="05FFE4DB" w14:textId="77777777" w:rsidR="00B71816" w:rsidRPr="00F353D5" w:rsidRDefault="00B71816" w:rsidP="00B71816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а) определить, сколько слов имеют минимальную длину;</w:t>
      </w:r>
    </w:p>
    <w:p w14:paraId="44FB5D9B" w14:textId="77777777" w:rsidR="00B71816" w:rsidRPr="00F353D5" w:rsidRDefault="00B71816" w:rsidP="00B71816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б) вывести все слова, за которыми следует точка;</w:t>
      </w:r>
    </w:p>
    <w:p w14:paraId="23F0E74F" w14:textId="244DEFA2" w:rsidR="00664B99" w:rsidRDefault="00B71816" w:rsidP="00B71816">
      <w:pPr>
        <w:rPr>
          <w:rFonts w:ascii="Times New Roman" w:hAnsi="Times New Roman" w:cs="Times New Roman"/>
          <w:sz w:val="24"/>
          <w:szCs w:val="24"/>
        </w:rPr>
      </w:pPr>
      <w:r w:rsidRPr="00F353D5">
        <w:rPr>
          <w:rFonts w:ascii="Times New Roman" w:hAnsi="Times New Roman" w:cs="Times New Roman"/>
          <w:sz w:val="24"/>
          <w:szCs w:val="24"/>
        </w:rPr>
        <w:t>в) найти самое длинное слово, которое заканчивается на 'r'</w:t>
      </w:r>
    </w:p>
    <w:p w14:paraId="3D53D094" w14:textId="42031D8F" w:rsidR="008D7248" w:rsidRPr="00B71816" w:rsidRDefault="00B71816" w:rsidP="00573AEC">
      <w:pPr>
        <w:rPr>
          <w:rFonts w:ascii="Times New Roman" w:hAnsi="Times New Roman" w:cs="Times New Roman"/>
          <w:sz w:val="24"/>
          <w:szCs w:val="24"/>
        </w:rPr>
      </w:pPr>
      <w:r w:rsidRPr="00B718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4213A0" wp14:editId="5E54DA3D">
            <wp:extent cx="4630057" cy="3136362"/>
            <wp:effectExtent l="0" t="0" r="5715" b="635"/>
            <wp:docPr id="153935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0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83" cy="317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56C" w14:textId="5978D19C" w:rsidR="008D7248" w:rsidRDefault="00573AEC" w:rsidP="00573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269586D9" w14:textId="18DABED5" w:rsidR="00573AEC" w:rsidRDefault="00B71816">
      <w:r w:rsidRPr="00B71816">
        <w:drawing>
          <wp:inline distT="0" distB="0" distL="0" distR="0" wp14:anchorId="1AD7AF92" wp14:editId="05AA7855">
            <wp:extent cx="4717143" cy="3311329"/>
            <wp:effectExtent l="0" t="0" r="0" b="3810"/>
            <wp:docPr id="94944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5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575" cy="33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8D0"/>
    <w:multiLevelType w:val="hybridMultilevel"/>
    <w:tmpl w:val="7FEE46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00987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34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45"/>
    <w:rsid w:val="00080A2C"/>
    <w:rsid w:val="001C0A53"/>
    <w:rsid w:val="001F62F9"/>
    <w:rsid w:val="00210FBE"/>
    <w:rsid w:val="00395552"/>
    <w:rsid w:val="00436016"/>
    <w:rsid w:val="004B68A2"/>
    <w:rsid w:val="004E7FF6"/>
    <w:rsid w:val="00573AEC"/>
    <w:rsid w:val="006178C6"/>
    <w:rsid w:val="00664B99"/>
    <w:rsid w:val="008D7248"/>
    <w:rsid w:val="0092427A"/>
    <w:rsid w:val="00960AA7"/>
    <w:rsid w:val="009B1597"/>
    <w:rsid w:val="00B149B9"/>
    <w:rsid w:val="00B71816"/>
    <w:rsid w:val="00B92BC6"/>
    <w:rsid w:val="00B92C56"/>
    <w:rsid w:val="00BD4545"/>
    <w:rsid w:val="00CD092C"/>
    <w:rsid w:val="00D05690"/>
    <w:rsid w:val="00D20523"/>
    <w:rsid w:val="00D34D7D"/>
    <w:rsid w:val="00DB5CEC"/>
    <w:rsid w:val="00ED3C5B"/>
    <w:rsid w:val="00F02B9E"/>
    <w:rsid w:val="00F34787"/>
    <w:rsid w:val="00F4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D81C"/>
  <w15:chartTrackingRefBased/>
  <w15:docId w15:val="{8F27EE4C-9AD3-4422-BAEF-A5A47E68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AEC"/>
    <w:pPr>
      <w:spacing w:line="25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CD092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D092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E7FF6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7FF6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D092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573A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3C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Yaroshevich</dc:creator>
  <cp:keywords/>
  <dc:description/>
  <cp:lastModifiedBy>Microsoft Office User</cp:lastModifiedBy>
  <cp:revision>2</cp:revision>
  <dcterms:created xsi:type="dcterms:W3CDTF">2026-03-22T17:49:00Z</dcterms:created>
  <dcterms:modified xsi:type="dcterms:W3CDTF">2026-03-22T17:49:00Z</dcterms:modified>
</cp:coreProperties>
</file>