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软件运行操作手册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到官网下载Python安装包，版本3.8以上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安装下载的Python安装包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配置Python环境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配置Python的环境变量，百度一下详细步骤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安装项目所需的库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在项目中找到requirements.txt文件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打开cmd输入命令：pip install -r requirements.txt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安装雷电模拟器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在雷电官网下载安装程序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安装模拟器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打开多开器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创建模拟器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配置模拟器，如：手机屏幕尺寸等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复制多个模拟器（根据需求数量）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准备apk文件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放在一个文件夹中，路径不能用中文会出现未知错误。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配置yaml配置文件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在项目中找到config.yaml文件并打开，下图所示：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654425" cy="331533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apk_path:：apk存放文件路径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apk_name:：apk包名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run_num：启动的设备数量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sleep：等待时间，时间单位 秒，有的步骤需要等待时间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click：点击坐标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swipe：滑动坐标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运行前提：打开雷电多开器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批量打开多个雷电模拟器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在项目找到run.bat文件，点击打开运行</w:t>
      </w:r>
      <w:bookmarkStart w:id="0" w:name="_GoBack"/>
      <w:bookmarkEnd w:id="0"/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在cmd窗口中可以查看运行日志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停止运行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当apk文件夹的apk操作完自动删除，直到文件夹内无apk文件自动停止运行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手动关闭cmd窗口关闭程序运行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6BF65"/>
    <w:multiLevelType w:val="singleLevel"/>
    <w:tmpl w:val="8216BF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498BF70"/>
    <w:multiLevelType w:val="singleLevel"/>
    <w:tmpl w:val="8498BF7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83B4C5A"/>
    <w:multiLevelType w:val="singleLevel"/>
    <w:tmpl w:val="A83B4C5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C411420"/>
    <w:multiLevelType w:val="singleLevel"/>
    <w:tmpl w:val="BC41142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D9337AB"/>
    <w:multiLevelType w:val="singleLevel"/>
    <w:tmpl w:val="CD9337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E4A80D0"/>
    <w:multiLevelType w:val="singleLevel"/>
    <w:tmpl w:val="4E4A80D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F66DC3E"/>
    <w:multiLevelType w:val="singleLevel"/>
    <w:tmpl w:val="5F66DC3E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7">
    <w:nsid w:val="6D10A63C"/>
    <w:multiLevelType w:val="singleLevel"/>
    <w:tmpl w:val="6D10A63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B3AF0E9"/>
    <w:multiLevelType w:val="singleLevel"/>
    <w:tmpl w:val="7B3AF0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iYmRhM2EwYzRjMTg4YTZmZjdmNmU2MzA4YjFlN2UifQ=="/>
  </w:docVars>
  <w:rsids>
    <w:rsidRoot w:val="00000000"/>
    <w:rsid w:val="00814795"/>
    <w:rsid w:val="2BB70B59"/>
    <w:rsid w:val="4CCF19B1"/>
    <w:rsid w:val="4FA84815"/>
    <w:rsid w:val="54513E5E"/>
    <w:rsid w:val="6CD414FC"/>
    <w:rsid w:val="6EE55BF5"/>
    <w:rsid w:val="7D7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372</Words>
  <Characters>508</Characters>
  <Lines>0</Lines>
  <Paragraphs>0</Paragraphs>
  <TotalTime>1</TotalTime>
  <ScaleCrop>false</ScaleCrop>
  <LinksUpToDate>false</LinksUpToDate>
  <CharactersWithSpaces>512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2024-05-10T03:29:00Z</dcterms:created>
  <dc:creator>lin</dc:creator>
  <cp:lastModifiedBy>路漫修远</cp:lastModifiedBy>
  <dcterms:modified xsi:type="dcterms:W3CDTF">2024-05-10T08:58:25Z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A4C28A706F0E4676B7518A152F921E5A_12</vt:lpwstr>
  </property>
</Properties>
</file>