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A764" w14:textId="6A1950CA" w:rsidR="00C51561" w:rsidRDefault="009424FA">
      <w:r>
        <w:rPr>
          <w:rFonts w:hint="eastAsia"/>
        </w:rPr>
        <w:t>VOPC</w:t>
      </w:r>
    </w:p>
    <w:p w14:paraId="683D366A" w14:textId="3DB8B643" w:rsidR="009424FA" w:rsidRDefault="009424FA">
      <w:r>
        <w:rPr>
          <w:noProof/>
        </w:rPr>
        <w:drawing>
          <wp:inline distT="0" distB="0" distL="0" distR="0" wp14:anchorId="0FE9EE3A" wp14:editId="17F75E5F">
            <wp:extent cx="5274310" cy="2944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F8E3" w14:textId="4045EEB3" w:rsidR="001A3B39" w:rsidRDefault="001A3B39">
      <w:r>
        <w:rPr>
          <w:rFonts w:hint="eastAsia"/>
        </w:rPr>
        <w:t>通信图</w:t>
      </w:r>
    </w:p>
    <w:p w14:paraId="55E31D2C" w14:textId="73A4183A" w:rsidR="001A3B39" w:rsidRDefault="001A3B39">
      <w:r>
        <w:rPr>
          <w:noProof/>
        </w:rPr>
        <w:drawing>
          <wp:inline distT="0" distB="0" distL="0" distR="0" wp14:anchorId="7376E56C" wp14:editId="701BC010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50FE" w14:textId="362B26E0" w:rsidR="001A3B39" w:rsidRDefault="001A3B39">
      <w:r>
        <w:rPr>
          <w:rFonts w:hint="eastAsia"/>
        </w:rPr>
        <w:t>时序图：</w:t>
      </w:r>
    </w:p>
    <w:p w14:paraId="307F4295" w14:textId="4E8C06DD" w:rsidR="001A3B39" w:rsidRDefault="001A3B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F02D51" wp14:editId="71EA7EEF">
            <wp:extent cx="5274310" cy="4437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4C2A" w14:textId="77777777" w:rsidR="00480605" w:rsidRDefault="00480605" w:rsidP="009424FA">
      <w:r>
        <w:separator/>
      </w:r>
    </w:p>
  </w:endnote>
  <w:endnote w:type="continuationSeparator" w:id="0">
    <w:p w14:paraId="7AB779DA" w14:textId="77777777" w:rsidR="00480605" w:rsidRDefault="00480605" w:rsidP="0094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280A" w14:textId="77777777" w:rsidR="00480605" w:rsidRDefault="00480605" w:rsidP="009424FA">
      <w:r>
        <w:separator/>
      </w:r>
    </w:p>
  </w:footnote>
  <w:footnote w:type="continuationSeparator" w:id="0">
    <w:p w14:paraId="1A15DA13" w14:textId="77777777" w:rsidR="00480605" w:rsidRDefault="00480605" w:rsidP="0094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BA"/>
    <w:rsid w:val="001A3B39"/>
    <w:rsid w:val="00480605"/>
    <w:rsid w:val="004E7F3E"/>
    <w:rsid w:val="009424FA"/>
    <w:rsid w:val="00C165E3"/>
    <w:rsid w:val="00F8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1FF77"/>
  <w15:chartTrackingRefBased/>
  <w15:docId w15:val="{51983F7C-84E1-4AC0-BFCC-5EA101A9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 Lu</dc:creator>
  <cp:keywords/>
  <dc:description/>
  <cp:lastModifiedBy>Haoqi Lu</cp:lastModifiedBy>
  <cp:revision>2</cp:revision>
  <dcterms:created xsi:type="dcterms:W3CDTF">2022-03-27T10:00:00Z</dcterms:created>
  <dcterms:modified xsi:type="dcterms:W3CDTF">2022-03-27T10:12:00Z</dcterms:modified>
</cp:coreProperties>
</file>