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FE40A" w14:textId="63938E0A" w:rsidR="00E278C3" w:rsidRPr="00E278C3" w:rsidRDefault="00E278C3" w:rsidP="00E278C3">
      <w:pPr>
        <w:jc w:val="center"/>
        <w:rPr>
          <w:b/>
          <w:bCs/>
          <w:sz w:val="32"/>
          <w:szCs w:val="32"/>
        </w:rPr>
      </w:pPr>
      <w:r w:rsidRPr="00E278C3">
        <w:rPr>
          <w:b/>
          <w:bCs/>
          <w:sz w:val="32"/>
          <w:szCs w:val="32"/>
        </w:rPr>
        <w:t>Drone CI</w:t>
      </w:r>
    </w:p>
    <w:p w14:paraId="7E185391" w14:textId="1FD17FC8" w:rsidR="00823AC6" w:rsidRPr="002241DE" w:rsidRDefault="00823AC6" w:rsidP="002241DE">
      <w:pPr>
        <w:jc w:val="both"/>
      </w:pPr>
      <w:r w:rsidRPr="002241DE">
        <w:t>Drone CI an open-source tool that makes it easy to build, test, and deploy your code automatically. Here's what makes it cool:</w:t>
      </w:r>
    </w:p>
    <w:p w14:paraId="005B36D7" w14:textId="063D3F2C" w:rsidR="00823AC6" w:rsidRPr="00823AC6" w:rsidRDefault="002241DE" w:rsidP="002241DE">
      <w:pPr>
        <w:jc w:val="both"/>
        <w:rPr>
          <w:b/>
          <w:bCs/>
        </w:rPr>
      </w:pPr>
      <w:r w:rsidRPr="002241DE">
        <w:rPr>
          <w:b/>
          <w:bCs/>
        </w:rPr>
        <w:t>Container-Based CI/CD</w:t>
      </w:r>
      <w:r>
        <w:rPr>
          <w:b/>
          <w:bCs/>
          <w:lang w:val="en-US"/>
        </w:rPr>
        <w:t xml:space="preserve">: </w:t>
      </w:r>
      <w:r w:rsidR="00823AC6" w:rsidRPr="00823AC6">
        <w:t>It uses these lightweight containers (kind of like virtual workspaces) to build and test your code. Each part of your project's workflow happens in its own little container, which keeps things tidy and predictable.</w:t>
      </w:r>
    </w:p>
    <w:p w14:paraId="314A034C" w14:textId="76AD29E3" w:rsidR="002241DE" w:rsidRPr="00823AC6" w:rsidRDefault="002241DE" w:rsidP="002241DE">
      <w:pPr>
        <w:jc w:val="both"/>
        <w:rPr>
          <w:b/>
          <w:bCs/>
        </w:rPr>
      </w:pPr>
      <w:r w:rsidRPr="002241DE">
        <w:rPr>
          <w:b/>
          <w:bCs/>
        </w:rPr>
        <w:t>Declarative Configuration:</w:t>
      </w:r>
      <w:r w:rsidR="00823AC6" w:rsidRPr="00823AC6">
        <w:rPr>
          <w:b/>
          <w:bCs/>
        </w:rPr>
        <w:t xml:space="preserve"> </w:t>
      </w:r>
      <w:r w:rsidR="00823AC6" w:rsidRPr="002241DE">
        <w:t xml:space="preserve">You tell Drone CI what to do using a special file </w:t>
      </w:r>
      <w:proofErr w:type="gramStart"/>
      <w:r w:rsidR="00823AC6" w:rsidRPr="002241DE">
        <w:t>called .</w:t>
      </w:r>
      <w:proofErr w:type="spellStart"/>
      <w:proofErr w:type="gramEnd"/>
      <w:r w:rsidR="00823AC6" w:rsidRPr="002241DE">
        <w:t>drone.yml</w:t>
      </w:r>
      <w:proofErr w:type="spellEnd"/>
      <w:r w:rsidR="00823AC6" w:rsidRPr="002241DE">
        <w:t xml:space="preserve"> that you put right in your project. In this file, you describe all the steps that should happen when you're working on your project, from building your code to sending it to the right place</w:t>
      </w:r>
      <w:r w:rsidR="00823AC6" w:rsidRPr="00823AC6">
        <w:rPr>
          <w:b/>
          <w:bCs/>
        </w:rPr>
        <w:t>.</w:t>
      </w:r>
    </w:p>
    <w:p w14:paraId="6DEB045B" w14:textId="6C2CDE6D" w:rsidR="00823AC6" w:rsidRPr="002241DE" w:rsidRDefault="00823AC6" w:rsidP="002241DE">
      <w:pPr>
        <w:jc w:val="both"/>
      </w:pPr>
      <w:r w:rsidRPr="00823AC6">
        <w:rPr>
          <w:b/>
          <w:bCs/>
        </w:rPr>
        <w:t xml:space="preserve">Customizable: </w:t>
      </w:r>
      <w:r w:rsidRPr="002241DE">
        <w:t>If you want to do something special in your workflow, no problem! Drone CI lets you add extra bits, like plugins, to do exactly what you need. Want to run tests, deploy to a server, or even send notifications? You can customize it all.</w:t>
      </w:r>
    </w:p>
    <w:p w14:paraId="2FBE81B6" w14:textId="105DEA45" w:rsidR="00823AC6" w:rsidRPr="002241DE" w:rsidRDefault="00823AC6" w:rsidP="002241DE">
      <w:pPr>
        <w:jc w:val="both"/>
      </w:pPr>
      <w:r>
        <w:rPr>
          <w:b/>
          <w:bCs/>
          <w:lang w:val="en-US"/>
        </w:rPr>
        <w:t>Scalability</w:t>
      </w:r>
      <w:r w:rsidRPr="002241DE">
        <w:t>: Whether you're working on a small project or a huge one, Drone CI can handle it. You can add more helpers (they call them "runners") if you need to do lots of work quickly.</w:t>
      </w:r>
    </w:p>
    <w:p w14:paraId="4C6EA8DA" w14:textId="7DF1177A" w:rsidR="00823AC6" w:rsidRPr="002241DE" w:rsidRDefault="00823AC6" w:rsidP="002241DE">
      <w:pPr>
        <w:jc w:val="both"/>
        <w:rPr>
          <w:b/>
          <w:bCs/>
          <w:lang w:val="en-US"/>
        </w:rPr>
      </w:pPr>
      <w:r w:rsidRPr="00823AC6">
        <w:rPr>
          <w:b/>
          <w:bCs/>
        </w:rPr>
        <w:t>Version Control Integration</w:t>
      </w:r>
      <w:r w:rsidRPr="002241DE">
        <w:rPr>
          <w:lang w:val="en-US"/>
        </w:rPr>
        <w:t xml:space="preserve">: </w:t>
      </w:r>
      <w:r w:rsidRPr="002241DE">
        <w:t xml:space="preserve"> It's best buddies with code hosting platforms like Git, GitHub, GitLab, and Bitbucket. Whenever you make changes to your code, Drone CI jumps into action, building and testing your changes automatically.</w:t>
      </w:r>
    </w:p>
    <w:p w14:paraId="47C9B4C1" w14:textId="251EAF4A" w:rsidR="00823AC6" w:rsidRPr="002241DE" w:rsidRDefault="002241DE" w:rsidP="002241DE">
      <w:pPr>
        <w:jc w:val="both"/>
      </w:pPr>
      <w:r w:rsidRPr="002241DE">
        <w:rPr>
          <w:b/>
          <w:bCs/>
        </w:rPr>
        <w:t>Self-Hosted or Cloud-Based</w:t>
      </w:r>
      <w:r w:rsidR="00823AC6" w:rsidRPr="00823AC6">
        <w:rPr>
          <w:b/>
          <w:bCs/>
        </w:rPr>
        <w:t xml:space="preserve">: </w:t>
      </w:r>
      <w:r w:rsidR="00823AC6" w:rsidRPr="002241DE">
        <w:t>You can set up Drone CI on your own servers or use a cloud service. This means you can pick what works best for your project and your security needs.</w:t>
      </w:r>
    </w:p>
    <w:p w14:paraId="20282828" w14:textId="7CB178FE" w:rsidR="00823AC6" w:rsidRPr="00823AC6" w:rsidRDefault="002241DE" w:rsidP="002241DE">
      <w:pPr>
        <w:jc w:val="both"/>
        <w:rPr>
          <w:b/>
          <w:bCs/>
        </w:rPr>
      </w:pPr>
      <w:r w:rsidRPr="002241DE">
        <w:rPr>
          <w:b/>
          <w:bCs/>
        </w:rPr>
        <w:t xml:space="preserve">Community and Open Source: </w:t>
      </w:r>
      <w:r w:rsidR="00823AC6" w:rsidRPr="002241DE">
        <w:t>Drone CI is an open-source project, which means lots of people contribute to it. You get to benefit from all the cool stuff the community builds around it.</w:t>
      </w:r>
    </w:p>
    <w:p w14:paraId="6168A179" w14:textId="3F7BAA33" w:rsidR="006125E6" w:rsidRPr="00823AC6" w:rsidRDefault="006125E6" w:rsidP="00823AC6"/>
    <w:sectPr w:rsidR="006125E6" w:rsidRPr="00823A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81FE7" w14:textId="77777777" w:rsidR="00BA06EF" w:rsidRDefault="00BA06EF" w:rsidP="00E278C3">
      <w:pPr>
        <w:spacing w:after="0" w:line="240" w:lineRule="auto"/>
      </w:pPr>
      <w:r>
        <w:separator/>
      </w:r>
    </w:p>
  </w:endnote>
  <w:endnote w:type="continuationSeparator" w:id="0">
    <w:p w14:paraId="3AC9F6AB" w14:textId="77777777" w:rsidR="00BA06EF" w:rsidRDefault="00BA06EF" w:rsidP="00E27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96946" w14:textId="77777777" w:rsidR="00BA06EF" w:rsidRDefault="00BA06EF" w:rsidP="00E278C3">
      <w:pPr>
        <w:spacing w:after="0" w:line="240" w:lineRule="auto"/>
      </w:pPr>
      <w:r>
        <w:separator/>
      </w:r>
    </w:p>
  </w:footnote>
  <w:footnote w:type="continuationSeparator" w:id="0">
    <w:p w14:paraId="55D9630C" w14:textId="77777777" w:rsidR="00BA06EF" w:rsidRDefault="00BA06EF" w:rsidP="00E278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97C"/>
    <w:rsid w:val="002241DE"/>
    <w:rsid w:val="0023121D"/>
    <w:rsid w:val="00496AC0"/>
    <w:rsid w:val="006125E6"/>
    <w:rsid w:val="00823AC6"/>
    <w:rsid w:val="0083416D"/>
    <w:rsid w:val="00864C9A"/>
    <w:rsid w:val="00A0697C"/>
    <w:rsid w:val="00BA06EF"/>
    <w:rsid w:val="00E278C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CF8BB"/>
  <w15:chartTrackingRefBased/>
  <w15:docId w15:val="{E982A5B5-9671-48E8-9DEE-B36ED995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8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8C3"/>
  </w:style>
  <w:style w:type="paragraph" w:styleId="Footer">
    <w:name w:val="footer"/>
    <w:basedOn w:val="Normal"/>
    <w:link w:val="FooterChar"/>
    <w:uiPriority w:val="99"/>
    <w:unhideWhenUsed/>
    <w:rsid w:val="00E278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Ali</dc:creator>
  <cp:keywords/>
  <dc:description/>
  <cp:lastModifiedBy>Mohsin Ali</cp:lastModifiedBy>
  <cp:revision>2</cp:revision>
  <dcterms:created xsi:type="dcterms:W3CDTF">2023-09-23T17:43:00Z</dcterms:created>
  <dcterms:modified xsi:type="dcterms:W3CDTF">2023-09-23T17:43:00Z</dcterms:modified>
</cp:coreProperties>
</file>