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650" w:rsidRPr="008B39CC" w:rsidRDefault="001D5650" w:rsidP="001D5650">
      <w:pPr>
        <w:spacing w:after="0" w:line="240" w:lineRule="auto"/>
        <w:rPr>
          <w:sz w:val="28"/>
          <w:szCs w:val="28"/>
        </w:rPr>
      </w:pPr>
      <w:r w:rsidRPr="008B39CC">
        <w:rPr>
          <w:sz w:val="28"/>
          <w:szCs w:val="28"/>
        </w:rPr>
        <w:t>Historique des travaux autour du problème P||Cmax</w:t>
      </w:r>
    </w:p>
    <w:p w:rsidR="001D5650" w:rsidRDefault="001D5650" w:rsidP="001D5650">
      <w:pPr>
        <w:spacing w:after="0" w:line="240" w:lineRule="auto"/>
      </w:pPr>
    </w:p>
    <w:p w:rsidR="001D5650" w:rsidRDefault="001D5650" w:rsidP="001D5650">
      <w:pPr>
        <w:spacing w:after="0" w:line="240" w:lineRule="auto"/>
      </w:pPr>
      <w:r>
        <w:t>PROPOSITION 2</w:t>
      </w:r>
    </w:p>
    <w:p w:rsidR="001D5650" w:rsidRDefault="001D5650" w:rsidP="001D5650">
      <w:pPr>
        <w:spacing w:after="0" w:line="240" w:lineRule="auto"/>
      </w:pPr>
    </w:p>
    <w:p w:rsidR="001D5650" w:rsidRPr="00941D75" w:rsidRDefault="001D5650" w:rsidP="001D5650">
      <w:pPr>
        <w:spacing w:after="0" w:line="240" w:lineRule="auto"/>
        <w:rPr>
          <w:b/>
          <w:u w:val="single"/>
        </w:rPr>
      </w:pPr>
      <w:r w:rsidRPr="00941D75">
        <w:rPr>
          <w:b/>
          <w:u w:val="single"/>
        </w:rPr>
        <w:t>Introduction</w:t>
      </w:r>
    </w:p>
    <w:p w:rsidR="001D5650" w:rsidRDefault="001D5650" w:rsidP="001D5650">
      <w:pPr>
        <w:spacing w:after="0" w:line="240" w:lineRule="auto"/>
      </w:pPr>
    </w:p>
    <w:p w:rsidR="001D5650" w:rsidRPr="00941D75" w:rsidRDefault="001D5650" w:rsidP="001D5650">
      <w:pPr>
        <w:spacing w:after="0" w:line="240" w:lineRule="auto"/>
        <w:rPr>
          <w:b/>
          <w:u w:val="single"/>
        </w:rPr>
      </w:pPr>
      <w:r w:rsidRPr="00941D75">
        <w:rPr>
          <w:b/>
          <w:u w:val="single"/>
        </w:rPr>
        <w:t>Présentation du problème</w:t>
      </w:r>
    </w:p>
    <w:p w:rsidR="001D5650" w:rsidRDefault="001D5650" w:rsidP="00941D75">
      <w:pPr>
        <w:pStyle w:val="Paragraphedeliste"/>
        <w:numPr>
          <w:ilvl w:val="0"/>
          <w:numId w:val="2"/>
        </w:numPr>
        <w:spacing w:after="0" w:line="240" w:lineRule="auto"/>
      </w:pPr>
      <w:r>
        <w:t>Parallélisme</w:t>
      </w:r>
    </w:p>
    <w:p w:rsidR="001D5650" w:rsidRDefault="001D5650" w:rsidP="00941D75">
      <w:pPr>
        <w:pStyle w:val="Paragraphedeliste"/>
        <w:numPr>
          <w:ilvl w:val="0"/>
          <w:numId w:val="2"/>
        </w:numPr>
        <w:spacing w:after="0" w:line="240" w:lineRule="auto"/>
      </w:pPr>
      <w:r>
        <w:t>Ordonnancement</w:t>
      </w:r>
    </w:p>
    <w:p w:rsidR="001D5650" w:rsidRDefault="001D5650" w:rsidP="001D5650">
      <w:pPr>
        <w:spacing w:after="0" w:line="240" w:lineRule="auto"/>
      </w:pPr>
    </w:p>
    <w:p w:rsidR="001D5650" w:rsidRDefault="001D5650" w:rsidP="00941D75">
      <w:pPr>
        <w:pStyle w:val="Paragraphedeliste"/>
        <w:numPr>
          <w:ilvl w:val="0"/>
          <w:numId w:val="2"/>
        </w:numPr>
        <w:spacing w:after="0" w:line="240" w:lineRule="auto"/>
      </w:pPr>
      <w:r>
        <w:t>Enoncé de P||Cmax</w:t>
      </w:r>
    </w:p>
    <w:p w:rsidR="001D5650" w:rsidRDefault="001D5650" w:rsidP="001D5650">
      <w:pPr>
        <w:spacing w:after="0" w:line="240" w:lineRule="auto"/>
      </w:pPr>
      <w:r>
        <w:tab/>
      </w:r>
      <w:r>
        <w:tab/>
        <w:t>Selon la classification de Graham …</w:t>
      </w:r>
    </w:p>
    <w:p w:rsidR="001D5650" w:rsidRDefault="001D5650" w:rsidP="001D5650">
      <w:pPr>
        <w:spacing w:after="0" w:line="240" w:lineRule="auto"/>
      </w:pPr>
      <w:r>
        <w:tab/>
      </w:r>
      <w:r>
        <w:tab/>
        <w:t>P : machine parallèles identiques</w:t>
      </w:r>
    </w:p>
    <w:p w:rsidR="001D5650" w:rsidRDefault="001D5650" w:rsidP="001D5650">
      <w:pPr>
        <w:spacing w:after="0" w:line="240" w:lineRule="auto"/>
      </w:pPr>
      <w:r>
        <w:tab/>
      </w:r>
      <w:r>
        <w:tab/>
      </w:r>
      <w:r>
        <w:tab/>
        <w:t>P nombre variable de machines</w:t>
      </w:r>
    </w:p>
    <w:p w:rsidR="001D5650" w:rsidRDefault="001D5650" w:rsidP="001D5650">
      <w:pPr>
        <w:spacing w:after="0" w:line="240" w:lineRule="auto"/>
      </w:pPr>
      <w:r>
        <w:tab/>
      </w:r>
      <w:r>
        <w:tab/>
      </w:r>
      <w:r>
        <w:tab/>
        <w:t>P2 2 machines</w:t>
      </w:r>
    </w:p>
    <w:p w:rsidR="001D5650" w:rsidRDefault="001D5650" w:rsidP="001D5650">
      <w:pPr>
        <w:spacing w:after="0" w:line="240" w:lineRule="auto"/>
      </w:pPr>
      <w:r>
        <w:tab/>
      </w:r>
      <w:r>
        <w:tab/>
      </w:r>
      <w:r>
        <w:tab/>
        <w:t>Pm m machines fixes</w:t>
      </w:r>
    </w:p>
    <w:p w:rsidR="001D5650" w:rsidRDefault="001D5650" w:rsidP="001D5650">
      <w:pPr>
        <w:spacing w:after="0" w:line="240" w:lineRule="auto"/>
      </w:pPr>
      <w:r>
        <w:tab/>
      </w:r>
      <w:r>
        <w:tab/>
        <w:t xml:space="preserve">Non préemptif </w:t>
      </w:r>
    </w:p>
    <w:p w:rsidR="001D5650" w:rsidRDefault="001D5650" w:rsidP="001D5650">
      <w:pPr>
        <w:spacing w:after="0" w:line="240" w:lineRule="auto"/>
      </w:pPr>
      <w:r>
        <w:tab/>
        <w:t xml:space="preserve"> </w:t>
      </w:r>
      <w:r>
        <w:tab/>
        <w:t>Jobs indépendants</w:t>
      </w:r>
    </w:p>
    <w:p w:rsidR="001D5650" w:rsidRDefault="001D5650" w:rsidP="001D5650">
      <w:pPr>
        <w:spacing w:after="0" w:line="240" w:lineRule="auto"/>
      </w:pPr>
      <w:r>
        <w:tab/>
      </w:r>
      <w:r>
        <w:tab/>
        <w:t>Cmax optimisation du makespan</w:t>
      </w:r>
    </w:p>
    <w:p w:rsidR="001D5650" w:rsidRDefault="001D5650" w:rsidP="001D5650">
      <w:pPr>
        <w:spacing w:after="0" w:line="240" w:lineRule="auto"/>
      </w:pPr>
    </w:p>
    <w:p w:rsidR="001D5650" w:rsidRDefault="001D5650" w:rsidP="001D5650">
      <w:pPr>
        <w:spacing w:after="0" w:line="240" w:lineRule="auto"/>
      </w:pPr>
      <w:r>
        <w:t>Transition</w:t>
      </w:r>
    </w:p>
    <w:p w:rsidR="001D5650" w:rsidRDefault="001D5650" w:rsidP="001D5650">
      <w:pPr>
        <w:spacing w:after="0" w:line="240" w:lineRule="auto"/>
      </w:pPr>
      <w:r>
        <w:t>Problème combinatoire</w:t>
      </w:r>
    </w:p>
    <w:p w:rsidR="001D5650" w:rsidRDefault="001D5650" w:rsidP="001D5650">
      <w:pPr>
        <w:spacing w:after="0" w:line="240" w:lineRule="auto"/>
      </w:pPr>
      <w:r>
        <w:t>NP-Difficile donc pas  d’algorithme qui donne le résultat en temps raisonnable</w:t>
      </w:r>
    </w:p>
    <w:p w:rsidR="001D5650" w:rsidRDefault="00941D75" w:rsidP="001D5650">
      <w:pPr>
        <w:spacing w:after="0" w:line="240" w:lineRule="auto"/>
      </w:pPr>
      <w:r>
        <w:t xml:space="preserve">Trouver un algorithme qui donne un résultat le plus proche en un temps </w:t>
      </w:r>
    </w:p>
    <w:p w:rsidR="001D5650" w:rsidRDefault="001D5650" w:rsidP="001D5650">
      <w:pPr>
        <w:spacing w:after="0" w:line="240" w:lineRule="auto"/>
      </w:pPr>
    </w:p>
    <w:p w:rsidR="001D5650" w:rsidRPr="00941D75" w:rsidRDefault="001D5650" w:rsidP="001D5650">
      <w:pPr>
        <w:spacing w:after="0" w:line="240" w:lineRule="auto"/>
        <w:rPr>
          <w:b/>
          <w:u w:val="single"/>
        </w:rPr>
      </w:pPr>
      <w:r w:rsidRPr="00941D75">
        <w:rPr>
          <w:b/>
          <w:u w:val="single"/>
        </w:rPr>
        <w:t>Résoudre le problème</w:t>
      </w:r>
    </w:p>
    <w:p w:rsidR="001D5650" w:rsidRDefault="001D5650" w:rsidP="00941D75">
      <w:pPr>
        <w:pStyle w:val="Paragraphedeliste"/>
        <w:numPr>
          <w:ilvl w:val="0"/>
          <w:numId w:val="2"/>
        </w:numPr>
        <w:spacing w:after="0" w:line="240" w:lineRule="auto"/>
      </w:pPr>
      <w:r>
        <w:t>Programmation linéaire</w:t>
      </w:r>
      <w:r>
        <w:tab/>
      </w:r>
    </w:p>
    <w:p w:rsidR="00941D75" w:rsidRDefault="00941D75" w:rsidP="00941D75">
      <w:pPr>
        <w:pStyle w:val="Paragraphedeliste"/>
        <w:numPr>
          <w:ilvl w:val="0"/>
          <w:numId w:val="3"/>
        </w:numPr>
        <w:spacing w:after="0" w:line="240" w:lineRule="auto"/>
      </w:pPr>
      <w:r>
        <w:t xml:space="preserve">Algorithme </w:t>
      </w:r>
      <w:r w:rsidR="00792898">
        <w:t>« </w:t>
      </w:r>
      <w:r>
        <w:t>an LP-Based Algorithm</w:t>
      </w:r>
      <w:r w:rsidR="00792898">
        <w:t> »</w:t>
      </w:r>
      <w:r>
        <w:t xml:space="preserve"> </w:t>
      </w:r>
      <w:r>
        <w:t>Mokotoff 1999</w:t>
      </w:r>
    </w:p>
    <w:p w:rsidR="00941D75" w:rsidRDefault="00941D75" w:rsidP="001D5650">
      <w:pPr>
        <w:spacing w:after="0" w:line="240" w:lineRule="auto"/>
        <w:ind w:firstLine="708"/>
      </w:pPr>
    </w:p>
    <w:p w:rsidR="001D5650" w:rsidRDefault="001D5650" w:rsidP="00941D75">
      <w:pPr>
        <w:pStyle w:val="Paragraphedeliste"/>
        <w:numPr>
          <w:ilvl w:val="0"/>
          <w:numId w:val="2"/>
        </w:numPr>
        <w:spacing w:after="0" w:line="240" w:lineRule="auto"/>
      </w:pPr>
      <w:r>
        <w:t>Approximation</w:t>
      </w:r>
    </w:p>
    <w:p w:rsidR="00941D75" w:rsidRDefault="00941D75" w:rsidP="00941D75">
      <w:pPr>
        <w:pStyle w:val="Paragraphedeliste"/>
        <w:numPr>
          <w:ilvl w:val="0"/>
          <w:numId w:val="3"/>
        </w:numPr>
        <w:spacing w:after="0" w:line="240" w:lineRule="auto"/>
      </w:pPr>
      <w:r>
        <w:t xml:space="preserve">Principe PTAS (programmation dynamique, approximation </w:t>
      </w:r>
      <w:r w:rsidR="00792898">
        <w:t>ε …</w:t>
      </w:r>
    </w:p>
    <w:p w:rsidR="00941D75" w:rsidRDefault="00792898" w:rsidP="00792898">
      <w:pPr>
        <w:pStyle w:val="Paragraphedeliste"/>
        <w:numPr>
          <w:ilvl w:val="0"/>
          <w:numId w:val="3"/>
        </w:numPr>
        <w:spacing w:after="0" w:line="240" w:lineRule="auto"/>
      </w:pPr>
      <w:r>
        <w:t>Algorithme « Using dual approximation Algorithm for Scheduling problems : Theorical and Practical Results » (Hochbaum et Shmoys 1987)</w:t>
      </w:r>
    </w:p>
    <w:p w:rsidR="001D5650" w:rsidRDefault="001D5650" w:rsidP="001D5650">
      <w:pPr>
        <w:spacing w:after="0" w:line="240" w:lineRule="auto"/>
      </w:pPr>
      <w:r>
        <w:tab/>
      </w:r>
    </w:p>
    <w:p w:rsidR="00941D75" w:rsidRDefault="00941D75" w:rsidP="00941D75">
      <w:pPr>
        <w:pStyle w:val="Paragraphedeliste"/>
        <w:numPr>
          <w:ilvl w:val="0"/>
          <w:numId w:val="2"/>
        </w:numPr>
        <w:spacing w:after="0" w:line="240" w:lineRule="auto"/>
      </w:pPr>
      <w:r>
        <w:t>Heuristiques</w:t>
      </w:r>
    </w:p>
    <w:p w:rsidR="00941D75" w:rsidRDefault="00941D75" w:rsidP="00792898">
      <w:pPr>
        <w:pStyle w:val="Paragraphedeliste"/>
        <w:numPr>
          <w:ilvl w:val="0"/>
          <w:numId w:val="3"/>
        </w:numPr>
        <w:spacing w:after="0" w:line="240" w:lineRule="auto"/>
      </w:pPr>
      <w:r>
        <w:t>Basé LS</w:t>
      </w:r>
    </w:p>
    <w:p w:rsidR="00792898" w:rsidRDefault="00792898" w:rsidP="00792898">
      <w:pPr>
        <w:pStyle w:val="Paragraphedeliste"/>
        <w:spacing w:after="0" w:line="240" w:lineRule="auto"/>
        <w:ind w:left="1080"/>
      </w:pPr>
      <w:r>
        <w:t>Algorithme LPT rule  graham 1969</w:t>
      </w:r>
    </w:p>
    <w:p w:rsidR="00792898" w:rsidRDefault="00792898" w:rsidP="00792898">
      <w:pPr>
        <w:pStyle w:val="Paragraphedeliste"/>
        <w:spacing w:after="0" w:line="240" w:lineRule="auto"/>
        <w:ind w:left="1080"/>
      </w:pPr>
      <w:r>
        <w:t>Algorithme LPT-REV (Croce et Scatamacchia, 2018)</w:t>
      </w:r>
    </w:p>
    <w:p w:rsidR="00792898" w:rsidRDefault="00792898" w:rsidP="00792898">
      <w:pPr>
        <w:pStyle w:val="Paragraphedeliste"/>
        <w:spacing w:after="0" w:line="240" w:lineRule="auto"/>
        <w:ind w:left="1080"/>
      </w:pPr>
      <w:r>
        <w:tab/>
        <w:t xml:space="preserve">Utilisation de la programmation Linéaire pour </w:t>
      </w:r>
      <w:r w:rsidR="000C6993">
        <w:t>déterminer les pires-cas.</w:t>
      </w:r>
    </w:p>
    <w:p w:rsidR="000C6993" w:rsidRDefault="000C6993" w:rsidP="00792898">
      <w:pPr>
        <w:pStyle w:val="Paragraphedeliste"/>
        <w:spacing w:after="0" w:line="240" w:lineRule="auto"/>
        <w:ind w:left="1080"/>
      </w:pPr>
      <w:r>
        <w:tab/>
        <w:t>Déduction d’une heuristique pour éviter les instances des pires cas.</w:t>
      </w:r>
    </w:p>
    <w:p w:rsidR="00792898" w:rsidRDefault="00792898" w:rsidP="001D5650">
      <w:pPr>
        <w:spacing w:after="0" w:line="240" w:lineRule="auto"/>
      </w:pPr>
      <w:r>
        <w:tab/>
        <w:t xml:space="preserve"> </w:t>
      </w:r>
      <w:r>
        <w:tab/>
      </w:r>
    </w:p>
    <w:p w:rsidR="00941D75" w:rsidRDefault="00941D75" w:rsidP="00792898">
      <w:pPr>
        <w:pStyle w:val="Paragraphedeliste"/>
        <w:numPr>
          <w:ilvl w:val="0"/>
          <w:numId w:val="3"/>
        </w:numPr>
        <w:spacing w:after="0" w:line="240" w:lineRule="auto"/>
      </w:pPr>
      <w:r>
        <w:t>Basé Bin-Packing</w:t>
      </w:r>
    </w:p>
    <w:p w:rsidR="00792898" w:rsidRDefault="00792898" w:rsidP="00792898">
      <w:pPr>
        <w:pStyle w:val="Paragraphedeliste"/>
        <w:spacing w:after="0" w:line="240" w:lineRule="auto"/>
        <w:ind w:left="1080"/>
      </w:pPr>
      <w:r>
        <w:t>Définition du problème du bin-packing.</w:t>
      </w:r>
    </w:p>
    <w:p w:rsidR="00792898" w:rsidRDefault="00792898" w:rsidP="00792898">
      <w:pPr>
        <w:pStyle w:val="Paragraphedeliste"/>
        <w:spacing w:after="0" w:line="240" w:lineRule="auto"/>
        <w:ind w:left="1080"/>
      </w:pPr>
      <w:r>
        <w:t>Pourquoi peut-il servir à résoudre  P||Cmax</w:t>
      </w:r>
    </w:p>
    <w:p w:rsidR="000C6993" w:rsidRDefault="000C6993" w:rsidP="00792898">
      <w:pPr>
        <w:pStyle w:val="Paragraphedeliste"/>
        <w:spacing w:after="0" w:line="240" w:lineRule="auto"/>
        <w:ind w:left="1080"/>
      </w:pPr>
      <w:r>
        <w:tab/>
        <w:t>Algorithme MULTIFIT</w:t>
      </w:r>
    </w:p>
    <w:p w:rsidR="00792898" w:rsidRDefault="000C6993" w:rsidP="00792898">
      <w:pPr>
        <w:pStyle w:val="Paragraphedeliste"/>
        <w:spacing w:after="0" w:line="240" w:lineRule="auto"/>
        <w:ind w:left="1080"/>
      </w:pPr>
      <w:r>
        <w:tab/>
        <w:t>Algorithme COMBINE</w:t>
      </w:r>
    </w:p>
    <w:p w:rsidR="000C6993" w:rsidRDefault="000C6993" w:rsidP="00792898">
      <w:pPr>
        <w:pStyle w:val="Paragraphedeliste"/>
        <w:spacing w:after="0" w:line="240" w:lineRule="auto"/>
        <w:ind w:left="1080"/>
      </w:pPr>
      <w:r>
        <w:tab/>
        <w:t>Algorithme LISTFIT</w:t>
      </w:r>
    </w:p>
    <w:p w:rsidR="000C6993" w:rsidRDefault="000C6993" w:rsidP="00792898">
      <w:pPr>
        <w:pStyle w:val="Paragraphedeliste"/>
        <w:spacing w:after="0" w:line="240" w:lineRule="auto"/>
        <w:ind w:left="1080"/>
      </w:pPr>
    </w:p>
    <w:p w:rsidR="00941D75" w:rsidRDefault="00941D75" w:rsidP="000C6993">
      <w:pPr>
        <w:pStyle w:val="Paragraphedeliste"/>
        <w:numPr>
          <w:ilvl w:val="0"/>
          <w:numId w:val="3"/>
        </w:numPr>
        <w:spacing w:after="0" w:line="240" w:lineRule="auto"/>
      </w:pPr>
      <w:r>
        <w:t>Approche gloutonne</w:t>
      </w:r>
    </w:p>
    <w:p w:rsidR="000C6993" w:rsidRDefault="000C6993" w:rsidP="000C6993">
      <w:pPr>
        <w:pStyle w:val="Paragraphedeliste"/>
        <w:spacing w:after="0" w:line="240" w:lineRule="auto"/>
        <w:ind w:left="1080"/>
      </w:pPr>
      <w:r>
        <w:t xml:space="preserve">Algorithme SLACK </w:t>
      </w:r>
      <w:r>
        <w:t>(Croce et Scatamacchia, 2018)</w:t>
      </w:r>
    </w:p>
    <w:p w:rsidR="000C6993" w:rsidRDefault="00FD20FD" w:rsidP="000C6993">
      <w:pPr>
        <w:pStyle w:val="Paragraphedeliste"/>
        <w:spacing w:after="0" w:line="240" w:lineRule="auto"/>
        <w:ind w:left="1080"/>
      </w:pPr>
      <w:r>
        <w:t>Stratégie gloutonne déduite suite à preuve d’une borne.</w:t>
      </w:r>
    </w:p>
    <w:p w:rsidR="00941D75" w:rsidRDefault="00941D75" w:rsidP="001D5650">
      <w:pPr>
        <w:spacing w:after="0" w:line="240" w:lineRule="auto"/>
      </w:pPr>
      <w:r>
        <w:lastRenderedPageBreak/>
        <w:tab/>
      </w:r>
    </w:p>
    <w:p w:rsidR="00FD20FD" w:rsidRDefault="00941D75" w:rsidP="00941D75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Autres approches </w:t>
      </w:r>
    </w:p>
    <w:p w:rsidR="00941D75" w:rsidRDefault="00FD20FD" w:rsidP="00FD20FD">
      <w:pPr>
        <w:pStyle w:val="Paragraphedeliste"/>
        <w:numPr>
          <w:ilvl w:val="0"/>
          <w:numId w:val="3"/>
        </w:numPr>
        <w:spacing w:after="0" w:line="240" w:lineRule="auto"/>
      </w:pPr>
      <w:r>
        <w:t>LDM</w:t>
      </w:r>
    </w:p>
    <w:p w:rsidR="00941D75" w:rsidRDefault="00941D75" w:rsidP="001D5650">
      <w:pPr>
        <w:spacing w:after="0" w:line="240" w:lineRule="auto"/>
      </w:pPr>
    </w:p>
    <w:p w:rsidR="00941D75" w:rsidRDefault="00941D75" w:rsidP="00941D75">
      <w:pPr>
        <w:spacing w:after="0" w:line="240" w:lineRule="auto"/>
      </w:pPr>
      <w:r>
        <w:t>Transition</w:t>
      </w:r>
    </w:p>
    <w:p w:rsidR="00941D75" w:rsidRDefault="00941D75" w:rsidP="001D5650">
      <w:pPr>
        <w:spacing w:after="0" w:line="240" w:lineRule="auto"/>
      </w:pPr>
      <w:r>
        <w:t>LPT fait toujours référence pour comparer chaque algorithme développé…</w:t>
      </w:r>
    </w:p>
    <w:p w:rsidR="00941D75" w:rsidRDefault="00941D75" w:rsidP="001D5650">
      <w:pPr>
        <w:spacing w:after="0" w:line="240" w:lineRule="auto"/>
      </w:pPr>
      <w:r>
        <w:t>..</w:t>
      </w:r>
    </w:p>
    <w:p w:rsidR="00FD20FD" w:rsidRDefault="00FD20FD" w:rsidP="001D5650">
      <w:pPr>
        <w:spacing w:after="0" w:line="240" w:lineRule="auto"/>
      </w:pPr>
      <w:r>
        <w:t>Les heuristiques, font plus l’objet de recherches ….</w:t>
      </w:r>
    </w:p>
    <w:p w:rsidR="00FD20FD" w:rsidRDefault="00FD20FD" w:rsidP="001D5650">
      <w:pPr>
        <w:spacing w:after="0" w:line="240" w:lineRule="auto"/>
      </w:pPr>
    </w:p>
    <w:p w:rsidR="001D5650" w:rsidRDefault="001D5650" w:rsidP="001D5650">
      <w:pPr>
        <w:spacing w:after="0" w:line="240" w:lineRule="auto"/>
        <w:rPr>
          <w:b/>
          <w:u w:val="single"/>
        </w:rPr>
      </w:pPr>
      <w:r w:rsidRPr="00FD20FD">
        <w:rPr>
          <w:b/>
          <w:u w:val="single"/>
        </w:rPr>
        <w:t>Synthèse</w:t>
      </w:r>
    </w:p>
    <w:p w:rsidR="00FD20FD" w:rsidRDefault="00FD20FD" w:rsidP="001D5650">
      <w:pPr>
        <w:spacing w:after="0" w:line="240" w:lineRule="auto"/>
        <w:rPr>
          <w:b/>
        </w:rPr>
      </w:pPr>
    </w:p>
    <w:p w:rsidR="00FD20FD" w:rsidRDefault="00FD20FD" w:rsidP="001D5650">
      <w:pPr>
        <w:spacing w:after="0" w:line="240" w:lineRule="auto"/>
      </w:pPr>
      <w:r w:rsidRPr="00FD20FD">
        <w:t>Récapitulatif complexité / Borne d’approximation…</w:t>
      </w:r>
      <w:r>
        <w:t xml:space="preserve"> théoriques</w:t>
      </w:r>
    </w:p>
    <w:p w:rsidR="00FD20FD" w:rsidRPr="00FD20FD" w:rsidRDefault="00FD20FD" w:rsidP="001D5650">
      <w:pPr>
        <w:spacing w:after="0" w:line="240" w:lineRule="auto"/>
      </w:pPr>
      <w:r>
        <w:t>Quelque</w:t>
      </w:r>
      <w:r w:rsidR="001F11D4">
        <w:t>s</w:t>
      </w:r>
      <w:r>
        <w:t xml:space="preserve"> résultat</w:t>
      </w:r>
      <w:r w:rsidR="001F11D4">
        <w:t>s</w:t>
      </w:r>
      <w:r>
        <w:t xml:space="preserve"> </w:t>
      </w:r>
      <w:r w:rsidR="001F11D4">
        <w:t>comparés</w:t>
      </w:r>
      <w:r>
        <w:t xml:space="preserve"> expérimentaux </w:t>
      </w:r>
    </w:p>
    <w:p w:rsidR="00FD20FD" w:rsidRPr="001F11D4" w:rsidRDefault="00FD20FD" w:rsidP="001D5650">
      <w:pPr>
        <w:spacing w:after="0" w:line="240" w:lineRule="auto"/>
      </w:pPr>
      <w:r w:rsidRPr="001F11D4">
        <w:t xml:space="preserve">Avantages </w:t>
      </w:r>
      <w:r w:rsidR="001F11D4" w:rsidRPr="001F11D4">
        <w:t>inconvénients</w:t>
      </w:r>
      <w:r w:rsidRPr="001F11D4">
        <w:t xml:space="preserve"> </w:t>
      </w:r>
    </w:p>
    <w:p w:rsidR="00941D75" w:rsidRPr="00FD20FD" w:rsidRDefault="00941D75" w:rsidP="001D5650">
      <w:pPr>
        <w:spacing w:after="0" w:line="240" w:lineRule="auto"/>
      </w:pPr>
    </w:p>
    <w:p w:rsidR="001D5650" w:rsidRDefault="001D5650" w:rsidP="001D5650">
      <w:pPr>
        <w:spacing w:after="0" w:line="240" w:lineRule="auto"/>
      </w:pPr>
    </w:p>
    <w:p w:rsidR="001D5650" w:rsidRPr="001F11D4" w:rsidRDefault="001D5650" w:rsidP="001D5650">
      <w:pPr>
        <w:spacing w:after="0" w:line="240" w:lineRule="auto"/>
        <w:rPr>
          <w:b/>
          <w:u w:val="single"/>
        </w:rPr>
      </w:pPr>
      <w:r w:rsidRPr="001F11D4">
        <w:rPr>
          <w:b/>
          <w:u w:val="single"/>
        </w:rPr>
        <w:t>Conclusion</w:t>
      </w:r>
    </w:p>
    <w:p w:rsidR="001D5650" w:rsidRDefault="001D5650" w:rsidP="001F11D4">
      <w:pPr>
        <w:pStyle w:val="Paragraphedeliste"/>
        <w:numPr>
          <w:ilvl w:val="0"/>
          <w:numId w:val="2"/>
        </w:numPr>
        <w:spacing w:after="0" w:line="240" w:lineRule="auto"/>
      </w:pPr>
      <w:r>
        <w:t>Utilisation des algorithmes</w:t>
      </w:r>
    </w:p>
    <w:p w:rsidR="001F11D4" w:rsidRDefault="001F11D4" w:rsidP="00941D75">
      <w:pPr>
        <w:spacing w:after="0" w:line="240" w:lineRule="auto"/>
        <w:ind w:firstLine="708"/>
      </w:pPr>
      <w:r>
        <w:tab/>
        <w:t xml:space="preserve">Slack est utilisé dans … </w:t>
      </w:r>
    </w:p>
    <w:p w:rsidR="001D5650" w:rsidRDefault="001D5650" w:rsidP="001F11D4">
      <w:pPr>
        <w:pStyle w:val="Paragraphedeliste"/>
        <w:numPr>
          <w:ilvl w:val="0"/>
          <w:numId w:val="2"/>
        </w:numPr>
        <w:spacing w:after="0" w:line="240" w:lineRule="auto"/>
      </w:pPr>
      <w:r>
        <w:t>Point de vue personnel</w:t>
      </w:r>
    </w:p>
    <w:p w:rsidR="001F11D4" w:rsidRDefault="001F11D4" w:rsidP="001F11D4">
      <w:pPr>
        <w:pStyle w:val="Paragraphedeliste"/>
        <w:numPr>
          <w:ilvl w:val="0"/>
          <w:numId w:val="3"/>
        </w:numPr>
        <w:spacing w:after="0" w:line="240" w:lineRule="auto"/>
      </w:pPr>
      <w:r>
        <w:t xml:space="preserve">Recherche documentaire </w:t>
      </w:r>
    </w:p>
    <w:p w:rsidR="001F11D4" w:rsidRDefault="001F11D4" w:rsidP="001F11D4">
      <w:pPr>
        <w:pStyle w:val="Paragraphedeliste"/>
        <w:spacing w:after="0" w:line="240" w:lineRule="auto"/>
        <w:ind w:left="1416"/>
      </w:pPr>
      <w:r>
        <w:t>Document LDM n’explique pas comment les partitions sont construites (semble utiliser LPT)</w:t>
      </w:r>
    </w:p>
    <w:p w:rsidR="001F11D4" w:rsidRDefault="001F11D4" w:rsidP="001F11D4">
      <w:pPr>
        <w:pStyle w:val="Paragraphedeliste"/>
        <w:spacing w:after="0" w:line="240" w:lineRule="auto"/>
        <w:ind w:left="1416"/>
      </w:pPr>
      <w:r>
        <w:t>Difficulté de trouver  des applications aux algorithmes</w:t>
      </w:r>
    </w:p>
    <w:p w:rsidR="001F11D4" w:rsidRDefault="001F11D4" w:rsidP="001F11D4">
      <w:pPr>
        <w:pStyle w:val="Paragraphedeliste"/>
        <w:spacing w:after="0" w:line="240" w:lineRule="auto"/>
        <w:ind w:left="1416"/>
      </w:pPr>
      <w:r>
        <w:t xml:space="preserve">Beaucoup de documents indisponibles, payant… </w:t>
      </w:r>
    </w:p>
    <w:p w:rsidR="001F11D4" w:rsidRDefault="001F11D4" w:rsidP="001D5650">
      <w:pPr>
        <w:spacing w:after="0" w:line="240" w:lineRule="auto"/>
      </w:pPr>
      <w:r>
        <w:tab/>
      </w:r>
      <w:r>
        <w:tab/>
        <w:t xml:space="preserve">Acteurs prolifiques Graham, Mokotoff, … </w:t>
      </w:r>
    </w:p>
    <w:p w:rsidR="005737E1" w:rsidRDefault="001F11D4" w:rsidP="001F11D4">
      <w:pPr>
        <w:pStyle w:val="Paragraphedeliste"/>
        <w:numPr>
          <w:ilvl w:val="0"/>
          <w:numId w:val="2"/>
        </w:numPr>
        <w:spacing w:after="0" w:line="240" w:lineRule="auto"/>
      </w:pPr>
      <w:r>
        <w:t>Futur ? …</w:t>
      </w:r>
      <w:bookmarkStart w:id="0" w:name="_GoBack"/>
      <w:bookmarkEnd w:id="0"/>
    </w:p>
    <w:sectPr w:rsidR="00573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A13D6"/>
    <w:multiLevelType w:val="hybridMultilevel"/>
    <w:tmpl w:val="4A8AF268"/>
    <w:lvl w:ilvl="0" w:tplc="96F8263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3C060B"/>
    <w:multiLevelType w:val="hybridMultilevel"/>
    <w:tmpl w:val="54883C2C"/>
    <w:lvl w:ilvl="0" w:tplc="C76E5F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83696"/>
    <w:multiLevelType w:val="hybridMultilevel"/>
    <w:tmpl w:val="A5E4A546"/>
    <w:lvl w:ilvl="0" w:tplc="BA5AA97C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650"/>
    <w:rsid w:val="000007DE"/>
    <w:rsid w:val="000009AE"/>
    <w:rsid w:val="0000157C"/>
    <w:rsid w:val="00001935"/>
    <w:rsid w:val="00010643"/>
    <w:rsid w:val="00012D4D"/>
    <w:rsid w:val="000166ED"/>
    <w:rsid w:val="00042424"/>
    <w:rsid w:val="00042CAC"/>
    <w:rsid w:val="00046143"/>
    <w:rsid w:val="00050B08"/>
    <w:rsid w:val="000518BC"/>
    <w:rsid w:val="00055855"/>
    <w:rsid w:val="0005744F"/>
    <w:rsid w:val="000649B2"/>
    <w:rsid w:val="00074B21"/>
    <w:rsid w:val="00076C8F"/>
    <w:rsid w:val="000925A8"/>
    <w:rsid w:val="00094A59"/>
    <w:rsid w:val="000A45C5"/>
    <w:rsid w:val="000A6D0F"/>
    <w:rsid w:val="000B0564"/>
    <w:rsid w:val="000B08EC"/>
    <w:rsid w:val="000B53F1"/>
    <w:rsid w:val="000B65B9"/>
    <w:rsid w:val="000B6C31"/>
    <w:rsid w:val="000C5150"/>
    <w:rsid w:val="000C56F3"/>
    <w:rsid w:val="000C6993"/>
    <w:rsid w:val="000C731B"/>
    <w:rsid w:val="000D0129"/>
    <w:rsid w:val="000D2255"/>
    <w:rsid w:val="000D545A"/>
    <w:rsid w:val="000E07F0"/>
    <w:rsid w:val="000E4349"/>
    <w:rsid w:val="000F1C9D"/>
    <w:rsid w:val="000F313F"/>
    <w:rsid w:val="000F7AC6"/>
    <w:rsid w:val="000F7E06"/>
    <w:rsid w:val="0010055D"/>
    <w:rsid w:val="00100950"/>
    <w:rsid w:val="001026F2"/>
    <w:rsid w:val="00103F3A"/>
    <w:rsid w:val="0011005B"/>
    <w:rsid w:val="001111FB"/>
    <w:rsid w:val="00112649"/>
    <w:rsid w:val="00112DDB"/>
    <w:rsid w:val="00113623"/>
    <w:rsid w:val="00114842"/>
    <w:rsid w:val="001224C9"/>
    <w:rsid w:val="0012656A"/>
    <w:rsid w:val="00130EB1"/>
    <w:rsid w:val="0013575B"/>
    <w:rsid w:val="00142515"/>
    <w:rsid w:val="00144082"/>
    <w:rsid w:val="00144771"/>
    <w:rsid w:val="0014575E"/>
    <w:rsid w:val="00155F4C"/>
    <w:rsid w:val="00156A05"/>
    <w:rsid w:val="00157EC7"/>
    <w:rsid w:val="00161850"/>
    <w:rsid w:val="00163297"/>
    <w:rsid w:val="001674A5"/>
    <w:rsid w:val="00172F54"/>
    <w:rsid w:val="00173029"/>
    <w:rsid w:val="00173777"/>
    <w:rsid w:val="00173967"/>
    <w:rsid w:val="00174C96"/>
    <w:rsid w:val="00176295"/>
    <w:rsid w:val="001949F9"/>
    <w:rsid w:val="001A1A35"/>
    <w:rsid w:val="001A46F7"/>
    <w:rsid w:val="001A6F4B"/>
    <w:rsid w:val="001A7788"/>
    <w:rsid w:val="001B01AF"/>
    <w:rsid w:val="001B3283"/>
    <w:rsid w:val="001B5F4A"/>
    <w:rsid w:val="001B6AF3"/>
    <w:rsid w:val="001C3D6B"/>
    <w:rsid w:val="001C43F1"/>
    <w:rsid w:val="001C4C27"/>
    <w:rsid w:val="001C5271"/>
    <w:rsid w:val="001C5581"/>
    <w:rsid w:val="001D18F7"/>
    <w:rsid w:val="001D2641"/>
    <w:rsid w:val="001D31EF"/>
    <w:rsid w:val="001D394D"/>
    <w:rsid w:val="001D5650"/>
    <w:rsid w:val="001E0AEB"/>
    <w:rsid w:val="001E3978"/>
    <w:rsid w:val="001E574C"/>
    <w:rsid w:val="001E7E5F"/>
    <w:rsid w:val="001F11D4"/>
    <w:rsid w:val="001F1ADB"/>
    <w:rsid w:val="001F691F"/>
    <w:rsid w:val="001F6AE4"/>
    <w:rsid w:val="001F7E16"/>
    <w:rsid w:val="00201B71"/>
    <w:rsid w:val="00202D76"/>
    <w:rsid w:val="0020336A"/>
    <w:rsid w:val="00205239"/>
    <w:rsid w:val="00207726"/>
    <w:rsid w:val="00213BB8"/>
    <w:rsid w:val="00217143"/>
    <w:rsid w:val="00221B25"/>
    <w:rsid w:val="00224327"/>
    <w:rsid w:val="00225B09"/>
    <w:rsid w:val="00226DA4"/>
    <w:rsid w:val="002317FC"/>
    <w:rsid w:val="00236AD0"/>
    <w:rsid w:val="00236F4C"/>
    <w:rsid w:val="002376AD"/>
    <w:rsid w:val="00241C3C"/>
    <w:rsid w:val="00246BF5"/>
    <w:rsid w:val="002502E5"/>
    <w:rsid w:val="00253F43"/>
    <w:rsid w:val="00263562"/>
    <w:rsid w:val="00267DCA"/>
    <w:rsid w:val="00270C29"/>
    <w:rsid w:val="00271323"/>
    <w:rsid w:val="002723D4"/>
    <w:rsid w:val="0027257E"/>
    <w:rsid w:val="00272AA6"/>
    <w:rsid w:val="00275315"/>
    <w:rsid w:val="00276469"/>
    <w:rsid w:val="00282DDF"/>
    <w:rsid w:val="00285D6B"/>
    <w:rsid w:val="00291ED5"/>
    <w:rsid w:val="002939C4"/>
    <w:rsid w:val="002B5005"/>
    <w:rsid w:val="002C514B"/>
    <w:rsid w:val="002D154F"/>
    <w:rsid w:val="002D3749"/>
    <w:rsid w:val="002D3938"/>
    <w:rsid w:val="002D3955"/>
    <w:rsid w:val="002D40A8"/>
    <w:rsid w:val="002D4382"/>
    <w:rsid w:val="002D67A4"/>
    <w:rsid w:val="002E5508"/>
    <w:rsid w:val="002E6640"/>
    <w:rsid w:val="002F1365"/>
    <w:rsid w:val="002F2987"/>
    <w:rsid w:val="002F5D46"/>
    <w:rsid w:val="00302477"/>
    <w:rsid w:val="00303E7C"/>
    <w:rsid w:val="00311D61"/>
    <w:rsid w:val="00312DFE"/>
    <w:rsid w:val="003244C4"/>
    <w:rsid w:val="0032479A"/>
    <w:rsid w:val="003252E9"/>
    <w:rsid w:val="0032609E"/>
    <w:rsid w:val="00332F37"/>
    <w:rsid w:val="00335D00"/>
    <w:rsid w:val="003551DF"/>
    <w:rsid w:val="00360E32"/>
    <w:rsid w:val="00360E5B"/>
    <w:rsid w:val="0036109B"/>
    <w:rsid w:val="00361796"/>
    <w:rsid w:val="003618B7"/>
    <w:rsid w:val="003622FC"/>
    <w:rsid w:val="00362C43"/>
    <w:rsid w:val="003659C2"/>
    <w:rsid w:val="00366E2D"/>
    <w:rsid w:val="00370FB3"/>
    <w:rsid w:val="00375EF9"/>
    <w:rsid w:val="00377B45"/>
    <w:rsid w:val="0038223A"/>
    <w:rsid w:val="00382383"/>
    <w:rsid w:val="00382AD4"/>
    <w:rsid w:val="00386287"/>
    <w:rsid w:val="0038645B"/>
    <w:rsid w:val="00390997"/>
    <w:rsid w:val="00392D2B"/>
    <w:rsid w:val="003A3C8D"/>
    <w:rsid w:val="003A5402"/>
    <w:rsid w:val="003A7E2C"/>
    <w:rsid w:val="003B1F0D"/>
    <w:rsid w:val="003B5E46"/>
    <w:rsid w:val="003B7075"/>
    <w:rsid w:val="003C1EBB"/>
    <w:rsid w:val="003C4478"/>
    <w:rsid w:val="003C4CC9"/>
    <w:rsid w:val="003C5845"/>
    <w:rsid w:val="003C7F5C"/>
    <w:rsid w:val="003D0F15"/>
    <w:rsid w:val="003D27E2"/>
    <w:rsid w:val="003D4DD3"/>
    <w:rsid w:val="003D5C80"/>
    <w:rsid w:val="003D5E8C"/>
    <w:rsid w:val="003D7FD0"/>
    <w:rsid w:val="003E3C71"/>
    <w:rsid w:val="003E46EE"/>
    <w:rsid w:val="003F50E5"/>
    <w:rsid w:val="004022ED"/>
    <w:rsid w:val="004030F3"/>
    <w:rsid w:val="00406DE4"/>
    <w:rsid w:val="00412B28"/>
    <w:rsid w:val="00413496"/>
    <w:rsid w:val="00415385"/>
    <w:rsid w:val="00417DC0"/>
    <w:rsid w:val="00423AB3"/>
    <w:rsid w:val="00424456"/>
    <w:rsid w:val="004271F4"/>
    <w:rsid w:val="0043044D"/>
    <w:rsid w:val="0043373E"/>
    <w:rsid w:val="00436620"/>
    <w:rsid w:val="00442C22"/>
    <w:rsid w:val="00442DDE"/>
    <w:rsid w:val="00443993"/>
    <w:rsid w:val="00446CE0"/>
    <w:rsid w:val="004528B5"/>
    <w:rsid w:val="00461A9E"/>
    <w:rsid w:val="00463ED8"/>
    <w:rsid w:val="0046538B"/>
    <w:rsid w:val="004670BC"/>
    <w:rsid w:val="004741FA"/>
    <w:rsid w:val="0048114C"/>
    <w:rsid w:val="00482A25"/>
    <w:rsid w:val="00485C4F"/>
    <w:rsid w:val="004867B3"/>
    <w:rsid w:val="0049096B"/>
    <w:rsid w:val="00492C0D"/>
    <w:rsid w:val="00493295"/>
    <w:rsid w:val="004932DC"/>
    <w:rsid w:val="004A1AB0"/>
    <w:rsid w:val="004A1D54"/>
    <w:rsid w:val="004B1E32"/>
    <w:rsid w:val="004C0719"/>
    <w:rsid w:val="004C0946"/>
    <w:rsid w:val="004C3C7E"/>
    <w:rsid w:val="004C57AC"/>
    <w:rsid w:val="004C6EBA"/>
    <w:rsid w:val="004D01C8"/>
    <w:rsid w:val="004E0DE2"/>
    <w:rsid w:val="004E284E"/>
    <w:rsid w:val="004E33AB"/>
    <w:rsid w:val="004E3914"/>
    <w:rsid w:val="004E6711"/>
    <w:rsid w:val="004E7921"/>
    <w:rsid w:val="004F04BA"/>
    <w:rsid w:val="004F0D3B"/>
    <w:rsid w:val="004F5C8B"/>
    <w:rsid w:val="005009B8"/>
    <w:rsid w:val="0050186F"/>
    <w:rsid w:val="0050308F"/>
    <w:rsid w:val="00516F3C"/>
    <w:rsid w:val="0051785D"/>
    <w:rsid w:val="00521873"/>
    <w:rsid w:val="00521CD9"/>
    <w:rsid w:val="005240E1"/>
    <w:rsid w:val="00542803"/>
    <w:rsid w:val="00542C2D"/>
    <w:rsid w:val="0054398F"/>
    <w:rsid w:val="005517F1"/>
    <w:rsid w:val="0055230E"/>
    <w:rsid w:val="00555370"/>
    <w:rsid w:val="00560025"/>
    <w:rsid w:val="00564C69"/>
    <w:rsid w:val="005654A8"/>
    <w:rsid w:val="00565D7A"/>
    <w:rsid w:val="0056733B"/>
    <w:rsid w:val="00567B6B"/>
    <w:rsid w:val="005737E1"/>
    <w:rsid w:val="00575C55"/>
    <w:rsid w:val="00576E37"/>
    <w:rsid w:val="00580077"/>
    <w:rsid w:val="0058196C"/>
    <w:rsid w:val="00581B49"/>
    <w:rsid w:val="0058528B"/>
    <w:rsid w:val="00591400"/>
    <w:rsid w:val="00591FA4"/>
    <w:rsid w:val="00596F9A"/>
    <w:rsid w:val="005A2223"/>
    <w:rsid w:val="005A257D"/>
    <w:rsid w:val="005A3CB4"/>
    <w:rsid w:val="005A6410"/>
    <w:rsid w:val="005B04A7"/>
    <w:rsid w:val="005B0990"/>
    <w:rsid w:val="005B0A9C"/>
    <w:rsid w:val="005B1E8A"/>
    <w:rsid w:val="005B2186"/>
    <w:rsid w:val="005B26A7"/>
    <w:rsid w:val="005B63B9"/>
    <w:rsid w:val="005C33BE"/>
    <w:rsid w:val="005C33FB"/>
    <w:rsid w:val="005C3EB1"/>
    <w:rsid w:val="005C7239"/>
    <w:rsid w:val="005D041D"/>
    <w:rsid w:val="005D0FAA"/>
    <w:rsid w:val="005D11DA"/>
    <w:rsid w:val="005D216F"/>
    <w:rsid w:val="005D30DA"/>
    <w:rsid w:val="005D37C5"/>
    <w:rsid w:val="005D5004"/>
    <w:rsid w:val="005D7155"/>
    <w:rsid w:val="005E31BB"/>
    <w:rsid w:val="005E52E5"/>
    <w:rsid w:val="005E59DB"/>
    <w:rsid w:val="005F25BB"/>
    <w:rsid w:val="005F3B92"/>
    <w:rsid w:val="005F41F8"/>
    <w:rsid w:val="00600473"/>
    <w:rsid w:val="0060100E"/>
    <w:rsid w:val="00602285"/>
    <w:rsid w:val="006025B6"/>
    <w:rsid w:val="006051ED"/>
    <w:rsid w:val="00606071"/>
    <w:rsid w:val="00611B3C"/>
    <w:rsid w:val="00614915"/>
    <w:rsid w:val="00615088"/>
    <w:rsid w:val="00617B59"/>
    <w:rsid w:val="006206F2"/>
    <w:rsid w:val="0062155D"/>
    <w:rsid w:val="00622E2F"/>
    <w:rsid w:val="006249B7"/>
    <w:rsid w:val="006258E1"/>
    <w:rsid w:val="00626A6F"/>
    <w:rsid w:val="00630DFF"/>
    <w:rsid w:val="00635A21"/>
    <w:rsid w:val="0064019A"/>
    <w:rsid w:val="00641915"/>
    <w:rsid w:val="0064286F"/>
    <w:rsid w:val="00643F39"/>
    <w:rsid w:val="00644875"/>
    <w:rsid w:val="00647DD4"/>
    <w:rsid w:val="0065378C"/>
    <w:rsid w:val="0065679A"/>
    <w:rsid w:val="0066070F"/>
    <w:rsid w:val="006626B3"/>
    <w:rsid w:val="00663A79"/>
    <w:rsid w:val="006669E2"/>
    <w:rsid w:val="00667770"/>
    <w:rsid w:val="006717F0"/>
    <w:rsid w:val="00674D87"/>
    <w:rsid w:val="00676252"/>
    <w:rsid w:val="0067661C"/>
    <w:rsid w:val="0068073A"/>
    <w:rsid w:val="006847B8"/>
    <w:rsid w:val="00691E34"/>
    <w:rsid w:val="006945C5"/>
    <w:rsid w:val="00695335"/>
    <w:rsid w:val="006968A4"/>
    <w:rsid w:val="006A1972"/>
    <w:rsid w:val="006A1AEB"/>
    <w:rsid w:val="006A30C6"/>
    <w:rsid w:val="006A435C"/>
    <w:rsid w:val="006A4F11"/>
    <w:rsid w:val="006A5F66"/>
    <w:rsid w:val="006B1117"/>
    <w:rsid w:val="006B49CC"/>
    <w:rsid w:val="006B5E80"/>
    <w:rsid w:val="006B6887"/>
    <w:rsid w:val="006B71DB"/>
    <w:rsid w:val="006C1FA9"/>
    <w:rsid w:val="006C4435"/>
    <w:rsid w:val="006C4586"/>
    <w:rsid w:val="006C76A9"/>
    <w:rsid w:val="006D0E54"/>
    <w:rsid w:val="006D36A8"/>
    <w:rsid w:val="006D4371"/>
    <w:rsid w:val="006D66C4"/>
    <w:rsid w:val="006D70C3"/>
    <w:rsid w:val="006E5421"/>
    <w:rsid w:val="006E7B52"/>
    <w:rsid w:val="006F6485"/>
    <w:rsid w:val="006F6956"/>
    <w:rsid w:val="00700A96"/>
    <w:rsid w:val="00702052"/>
    <w:rsid w:val="007051AA"/>
    <w:rsid w:val="007105FF"/>
    <w:rsid w:val="00711607"/>
    <w:rsid w:val="00712DAC"/>
    <w:rsid w:val="007130D2"/>
    <w:rsid w:val="00713EDC"/>
    <w:rsid w:val="00717DAB"/>
    <w:rsid w:val="00717FCE"/>
    <w:rsid w:val="00727B94"/>
    <w:rsid w:val="007323CF"/>
    <w:rsid w:val="0073275A"/>
    <w:rsid w:val="00732F17"/>
    <w:rsid w:val="00733D58"/>
    <w:rsid w:val="007351FC"/>
    <w:rsid w:val="00735860"/>
    <w:rsid w:val="00736C73"/>
    <w:rsid w:val="00742039"/>
    <w:rsid w:val="0074713D"/>
    <w:rsid w:val="00751790"/>
    <w:rsid w:val="007530DE"/>
    <w:rsid w:val="00761124"/>
    <w:rsid w:val="00761ABC"/>
    <w:rsid w:val="00761B8B"/>
    <w:rsid w:val="00765F56"/>
    <w:rsid w:val="00766071"/>
    <w:rsid w:val="00766895"/>
    <w:rsid w:val="00767CC6"/>
    <w:rsid w:val="0077183A"/>
    <w:rsid w:val="00777941"/>
    <w:rsid w:val="007779D3"/>
    <w:rsid w:val="00782EBD"/>
    <w:rsid w:val="00783528"/>
    <w:rsid w:val="007836CB"/>
    <w:rsid w:val="0078391C"/>
    <w:rsid w:val="007864C5"/>
    <w:rsid w:val="00786EA6"/>
    <w:rsid w:val="007878E5"/>
    <w:rsid w:val="00787B8F"/>
    <w:rsid w:val="00792898"/>
    <w:rsid w:val="007932F9"/>
    <w:rsid w:val="007975AE"/>
    <w:rsid w:val="007A0E75"/>
    <w:rsid w:val="007A33EF"/>
    <w:rsid w:val="007A4AFB"/>
    <w:rsid w:val="007A7E75"/>
    <w:rsid w:val="007D0DE9"/>
    <w:rsid w:val="007D1D24"/>
    <w:rsid w:val="007D26BA"/>
    <w:rsid w:val="007D36F6"/>
    <w:rsid w:val="007D3CB5"/>
    <w:rsid w:val="007D63F9"/>
    <w:rsid w:val="007E01AE"/>
    <w:rsid w:val="007E0DF6"/>
    <w:rsid w:val="007E153D"/>
    <w:rsid w:val="007E201B"/>
    <w:rsid w:val="007E2663"/>
    <w:rsid w:val="007E2767"/>
    <w:rsid w:val="007E4CF3"/>
    <w:rsid w:val="007F0BA4"/>
    <w:rsid w:val="007F20B8"/>
    <w:rsid w:val="007F22DC"/>
    <w:rsid w:val="007F63B5"/>
    <w:rsid w:val="00802076"/>
    <w:rsid w:val="00804118"/>
    <w:rsid w:val="008045D3"/>
    <w:rsid w:val="00810489"/>
    <w:rsid w:val="00812903"/>
    <w:rsid w:val="00812A7B"/>
    <w:rsid w:val="008145C3"/>
    <w:rsid w:val="00814A1E"/>
    <w:rsid w:val="00822284"/>
    <w:rsid w:val="00822DC9"/>
    <w:rsid w:val="0083308C"/>
    <w:rsid w:val="008375C5"/>
    <w:rsid w:val="00837AB6"/>
    <w:rsid w:val="00841863"/>
    <w:rsid w:val="00847F3A"/>
    <w:rsid w:val="00857E7C"/>
    <w:rsid w:val="00857F41"/>
    <w:rsid w:val="008622A1"/>
    <w:rsid w:val="008652C8"/>
    <w:rsid w:val="00866FAC"/>
    <w:rsid w:val="00871694"/>
    <w:rsid w:val="00872648"/>
    <w:rsid w:val="00874D97"/>
    <w:rsid w:val="00875B1D"/>
    <w:rsid w:val="00876537"/>
    <w:rsid w:val="00877F39"/>
    <w:rsid w:val="00882675"/>
    <w:rsid w:val="00883E14"/>
    <w:rsid w:val="0089133E"/>
    <w:rsid w:val="008928CE"/>
    <w:rsid w:val="0089401D"/>
    <w:rsid w:val="008949C5"/>
    <w:rsid w:val="0089708B"/>
    <w:rsid w:val="008977DF"/>
    <w:rsid w:val="00897B22"/>
    <w:rsid w:val="008A0AEA"/>
    <w:rsid w:val="008A0B0D"/>
    <w:rsid w:val="008A64F6"/>
    <w:rsid w:val="008B387D"/>
    <w:rsid w:val="008B3A75"/>
    <w:rsid w:val="008B51E3"/>
    <w:rsid w:val="008B6449"/>
    <w:rsid w:val="008B7949"/>
    <w:rsid w:val="008C0C35"/>
    <w:rsid w:val="008C0E50"/>
    <w:rsid w:val="008C37B0"/>
    <w:rsid w:val="008C45F5"/>
    <w:rsid w:val="008C751F"/>
    <w:rsid w:val="008D07C3"/>
    <w:rsid w:val="008D16B5"/>
    <w:rsid w:val="008E3BBC"/>
    <w:rsid w:val="008E41A1"/>
    <w:rsid w:val="008F15AE"/>
    <w:rsid w:val="008F690E"/>
    <w:rsid w:val="008F6D56"/>
    <w:rsid w:val="00900DE9"/>
    <w:rsid w:val="00905349"/>
    <w:rsid w:val="00911B20"/>
    <w:rsid w:val="00915536"/>
    <w:rsid w:val="009158E4"/>
    <w:rsid w:val="00917206"/>
    <w:rsid w:val="00923EA9"/>
    <w:rsid w:val="0092591F"/>
    <w:rsid w:val="00926C65"/>
    <w:rsid w:val="00930B80"/>
    <w:rsid w:val="0093403C"/>
    <w:rsid w:val="00936F2D"/>
    <w:rsid w:val="009370AA"/>
    <w:rsid w:val="00941D75"/>
    <w:rsid w:val="00952524"/>
    <w:rsid w:val="0095276A"/>
    <w:rsid w:val="00953C0B"/>
    <w:rsid w:val="009602A5"/>
    <w:rsid w:val="00960C42"/>
    <w:rsid w:val="00962F13"/>
    <w:rsid w:val="00963328"/>
    <w:rsid w:val="00964950"/>
    <w:rsid w:val="0097107A"/>
    <w:rsid w:val="00975EDC"/>
    <w:rsid w:val="00975FA8"/>
    <w:rsid w:val="00980C2D"/>
    <w:rsid w:val="00983CC6"/>
    <w:rsid w:val="00985333"/>
    <w:rsid w:val="00986397"/>
    <w:rsid w:val="0098794A"/>
    <w:rsid w:val="0099186E"/>
    <w:rsid w:val="009933FA"/>
    <w:rsid w:val="00993892"/>
    <w:rsid w:val="0099398C"/>
    <w:rsid w:val="00995872"/>
    <w:rsid w:val="009A37AB"/>
    <w:rsid w:val="009B1E01"/>
    <w:rsid w:val="009B1F01"/>
    <w:rsid w:val="009B401E"/>
    <w:rsid w:val="009B4B41"/>
    <w:rsid w:val="009C20F9"/>
    <w:rsid w:val="009C21F4"/>
    <w:rsid w:val="009C2437"/>
    <w:rsid w:val="009C7D73"/>
    <w:rsid w:val="009D66F1"/>
    <w:rsid w:val="009E3CAE"/>
    <w:rsid w:val="009E3E44"/>
    <w:rsid w:val="009E4302"/>
    <w:rsid w:val="009E5DCE"/>
    <w:rsid w:val="009F5CC2"/>
    <w:rsid w:val="00A00C80"/>
    <w:rsid w:val="00A01847"/>
    <w:rsid w:val="00A02016"/>
    <w:rsid w:val="00A02446"/>
    <w:rsid w:val="00A02A8F"/>
    <w:rsid w:val="00A02CAD"/>
    <w:rsid w:val="00A03D19"/>
    <w:rsid w:val="00A05EA1"/>
    <w:rsid w:val="00A0776B"/>
    <w:rsid w:val="00A13490"/>
    <w:rsid w:val="00A13BC0"/>
    <w:rsid w:val="00A17AA9"/>
    <w:rsid w:val="00A26119"/>
    <w:rsid w:val="00A407F3"/>
    <w:rsid w:val="00A40D13"/>
    <w:rsid w:val="00A510B1"/>
    <w:rsid w:val="00A563CC"/>
    <w:rsid w:val="00A618D8"/>
    <w:rsid w:val="00A64E4A"/>
    <w:rsid w:val="00A6539D"/>
    <w:rsid w:val="00A7141B"/>
    <w:rsid w:val="00A72263"/>
    <w:rsid w:val="00A727E5"/>
    <w:rsid w:val="00A72857"/>
    <w:rsid w:val="00A740B3"/>
    <w:rsid w:val="00A75AE3"/>
    <w:rsid w:val="00A776C1"/>
    <w:rsid w:val="00A80660"/>
    <w:rsid w:val="00A86D43"/>
    <w:rsid w:val="00A877BA"/>
    <w:rsid w:val="00A93F8B"/>
    <w:rsid w:val="00A94168"/>
    <w:rsid w:val="00AA0387"/>
    <w:rsid w:val="00AA0722"/>
    <w:rsid w:val="00AA086E"/>
    <w:rsid w:val="00AA0890"/>
    <w:rsid w:val="00AA1894"/>
    <w:rsid w:val="00AA20C4"/>
    <w:rsid w:val="00AB2378"/>
    <w:rsid w:val="00AB3E51"/>
    <w:rsid w:val="00AB4F03"/>
    <w:rsid w:val="00AC08EC"/>
    <w:rsid w:val="00AC09C3"/>
    <w:rsid w:val="00AC0EF2"/>
    <w:rsid w:val="00AD040E"/>
    <w:rsid w:val="00AD5E1F"/>
    <w:rsid w:val="00AE1589"/>
    <w:rsid w:val="00AE685D"/>
    <w:rsid w:val="00AE7322"/>
    <w:rsid w:val="00AE7492"/>
    <w:rsid w:val="00AF02E4"/>
    <w:rsid w:val="00AF2926"/>
    <w:rsid w:val="00AF407C"/>
    <w:rsid w:val="00AF5DE5"/>
    <w:rsid w:val="00AF627E"/>
    <w:rsid w:val="00AF71BA"/>
    <w:rsid w:val="00B00745"/>
    <w:rsid w:val="00B037E0"/>
    <w:rsid w:val="00B05C70"/>
    <w:rsid w:val="00B065B4"/>
    <w:rsid w:val="00B10044"/>
    <w:rsid w:val="00B105BC"/>
    <w:rsid w:val="00B12968"/>
    <w:rsid w:val="00B131EF"/>
    <w:rsid w:val="00B1490B"/>
    <w:rsid w:val="00B223CD"/>
    <w:rsid w:val="00B22886"/>
    <w:rsid w:val="00B23211"/>
    <w:rsid w:val="00B26665"/>
    <w:rsid w:val="00B27671"/>
    <w:rsid w:val="00B27D6E"/>
    <w:rsid w:val="00B306EE"/>
    <w:rsid w:val="00B31698"/>
    <w:rsid w:val="00B32075"/>
    <w:rsid w:val="00B334E8"/>
    <w:rsid w:val="00B408B3"/>
    <w:rsid w:val="00B40F0B"/>
    <w:rsid w:val="00B4731C"/>
    <w:rsid w:val="00B54078"/>
    <w:rsid w:val="00B57770"/>
    <w:rsid w:val="00B60612"/>
    <w:rsid w:val="00B60C5A"/>
    <w:rsid w:val="00B6263C"/>
    <w:rsid w:val="00B6279E"/>
    <w:rsid w:val="00B6778B"/>
    <w:rsid w:val="00B74E34"/>
    <w:rsid w:val="00B77F02"/>
    <w:rsid w:val="00B81D7F"/>
    <w:rsid w:val="00B84CDD"/>
    <w:rsid w:val="00B87D7C"/>
    <w:rsid w:val="00B931DB"/>
    <w:rsid w:val="00B9426E"/>
    <w:rsid w:val="00BA22DD"/>
    <w:rsid w:val="00BA2E6E"/>
    <w:rsid w:val="00BA5966"/>
    <w:rsid w:val="00BB0776"/>
    <w:rsid w:val="00BB14A2"/>
    <w:rsid w:val="00BB17B8"/>
    <w:rsid w:val="00BB4E64"/>
    <w:rsid w:val="00BB53C5"/>
    <w:rsid w:val="00BB5FCD"/>
    <w:rsid w:val="00BC2300"/>
    <w:rsid w:val="00BC4CD9"/>
    <w:rsid w:val="00BD47E2"/>
    <w:rsid w:val="00BD625E"/>
    <w:rsid w:val="00BE0848"/>
    <w:rsid w:val="00BE165F"/>
    <w:rsid w:val="00BF1FFF"/>
    <w:rsid w:val="00BF29CA"/>
    <w:rsid w:val="00BF40C9"/>
    <w:rsid w:val="00BF5046"/>
    <w:rsid w:val="00BF5895"/>
    <w:rsid w:val="00BF7701"/>
    <w:rsid w:val="00C009F6"/>
    <w:rsid w:val="00C028A9"/>
    <w:rsid w:val="00C02A8D"/>
    <w:rsid w:val="00C04087"/>
    <w:rsid w:val="00C04553"/>
    <w:rsid w:val="00C1293D"/>
    <w:rsid w:val="00C12B19"/>
    <w:rsid w:val="00C12C67"/>
    <w:rsid w:val="00C1404A"/>
    <w:rsid w:val="00C14612"/>
    <w:rsid w:val="00C236FF"/>
    <w:rsid w:val="00C26870"/>
    <w:rsid w:val="00C27E2C"/>
    <w:rsid w:val="00C31D4E"/>
    <w:rsid w:val="00C32529"/>
    <w:rsid w:val="00C35799"/>
    <w:rsid w:val="00C407DB"/>
    <w:rsid w:val="00C40DD6"/>
    <w:rsid w:val="00C41D16"/>
    <w:rsid w:val="00C45FFE"/>
    <w:rsid w:val="00C475DE"/>
    <w:rsid w:val="00C5551D"/>
    <w:rsid w:val="00C57391"/>
    <w:rsid w:val="00C6105A"/>
    <w:rsid w:val="00C70271"/>
    <w:rsid w:val="00C706F5"/>
    <w:rsid w:val="00C7677B"/>
    <w:rsid w:val="00C85C8B"/>
    <w:rsid w:val="00C86A8B"/>
    <w:rsid w:val="00C90E3A"/>
    <w:rsid w:val="00C95131"/>
    <w:rsid w:val="00C9550D"/>
    <w:rsid w:val="00C95DF0"/>
    <w:rsid w:val="00C96912"/>
    <w:rsid w:val="00CB3CE8"/>
    <w:rsid w:val="00CB6AC2"/>
    <w:rsid w:val="00CB7B36"/>
    <w:rsid w:val="00CC0AAF"/>
    <w:rsid w:val="00CD2085"/>
    <w:rsid w:val="00CD383B"/>
    <w:rsid w:val="00CD4F06"/>
    <w:rsid w:val="00CD5523"/>
    <w:rsid w:val="00CD6B66"/>
    <w:rsid w:val="00CE0BFD"/>
    <w:rsid w:val="00CE1B07"/>
    <w:rsid w:val="00CE46C3"/>
    <w:rsid w:val="00CE61CF"/>
    <w:rsid w:val="00CE66CD"/>
    <w:rsid w:val="00CF0C0F"/>
    <w:rsid w:val="00CF2016"/>
    <w:rsid w:val="00CF2FA6"/>
    <w:rsid w:val="00CF3BAA"/>
    <w:rsid w:val="00CF5049"/>
    <w:rsid w:val="00D00774"/>
    <w:rsid w:val="00D01A0F"/>
    <w:rsid w:val="00D0218F"/>
    <w:rsid w:val="00D03F48"/>
    <w:rsid w:val="00D04B77"/>
    <w:rsid w:val="00D0669E"/>
    <w:rsid w:val="00D11614"/>
    <w:rsid w:val="00D11F91"/>
    <w:rsid w:val="00D12056"/>
    <w:rsid w:val="00D172BA"/>
    <w:rsid w:val="00D21209"/>
    <w:rsid w:val="00D22E57"/>
    <w:rsid w:val="00D23790"/>
    <w:rsid w:val="00D24F57"/>
    <w:rsid w:val="00D25F89"/>
    <w:rsid w:val="00D26403"/>
    <w:rsid w:val="00D26A80"/>
    <w:rsid w:val="00D312A1"/>
    <w:rsid w:val="00D32F1F"/>
    <w:rsid w:val="00D33C81"/>
    <w:rsid w:val="00D346D8"/>
    <w:rsid w:val="00D3767B"/>
    <w:rsid w:val="00D37E5B"/>
    <w:rsid w:val="00D4446D"/>
    <w:rsid w:val="00D472BD"/>
    <w:rsid w:val="00D55DE0"/>
    <w:rsid w:val="00D56DA1"/>
    <w:rsid w:val="00D57AD0"/>
    <w:rsid w:val="00D60059"/>
    <w:rsid w:val="00D636E8"/>
    <w:rsid w:val="00D674CB"/>
    <w:rsid w:val="00D703BC"/>
    <w:rsid w:val="00D70735"/>
    <w:rsid w:val="00D7208F"/>
    <w:rsid w:val="00D73973"/>
    <w:rsid w:val="00D8416C"/>
    <w:rsid w:val="00D85449"/>
    <w:rsid w:val="00D85A9B"/>
    <w:rsid w:val="00DA0B0F"/>
    <w:rsid w:val="00DA31BE"/>
    <w:rsid w:val="00DA3ED4"/>
    <w:rsid w:val="00DB0F19"/>
    <w:rsid w:val="00DB2817"/>
    <w:rsid w:val="00DB73A4"/>
    <w:rsid w:val="00DB7AF2"/>
    <w:rsid w:val="00DC0AB6"/>
    <w:rsid w:val="00DC1D9A"/>
    <w:rsid w:val="00DC4334"/>
    <w:rsid w:val="00DD58C2"/>
    <w:rsid w:val="00DD7B45"/>
    <w:rsid w:val="00DE6D5E"/>
    <w:rsid w:val="00DF2507"/>
    <w:rsid w:val="00DF2ECB"/>
    <w:rsid w:val="00DF3CD6"/>
    <w:rsid w:val="00DF4F0F"/>
    <w:rsid w:val="00DF7227"/>
    <w:rsid w:val="00DF7952"/>
    <w:rsid w:val="00E053E2"/>
    <w:rsid w:val="00E06F7F"/>
    <w:rsid w:val="00E0753F"/>
    <w:rsid w:val="00E1088F"/>
    <w:rsid w:val="00E12EDC"/>
    <w:rsid w:val="00E14A74"/>
    <w:rsid w:val="00E177A5"/>
    <w:rsid w:val="00E207B0"/>
    <w:rsid w:val="00E2118F"/>
    <w:rsid w:val="00E230D3"/>
    <w:rsid w:val="00E247BB"/>
    <w:rsid w:val="00E26AB2"/>
    <w:rsid w:val="00E27C2C"/>
    <w:rsid w:val="00E3021C"/>
    <w:rsid w:val="00E31158"/>
    <w:rsid w:val="00E34073"/>
    <w:rsid w:val="00E3413A"/>
    <w:rsid w:val="00E413CC"/>
    <w:rsid w:val="00E41C93"/>
    <w:rsid w:val="00E444D5"/>
    <w:rsid w:val="00E44E36"/>
    <w:rsid w:val="00E50DBF"/>
    <w:rsid w:val="00E521C6"/>
    <w:rsid w:val="00E54115"/>
    <w:rsid w:val="00E60408"/>
    <w:rsid w:val="00E656B1"/>
    <w:rsid w:val="00E765B2"/>
    <w:rsid w:val="00E83908"/>
    <w:rsid w:val="00E852BC"/>
    <w:rsid w:val="00E9143A"/>
    <w:rsid w:val="00E94D26"/>
    <w:rsid w:val="00E9637A"/>
    <w:rsid w:val="00EA59B6"/>
    <w:rsid w:val="00EA5F1C"/>
    <w:rsid w:val="00EB2CB6"/>
    <w:rsid w:val="00EB60B0"/>
    <w:rsid w:val="00EC7A38"/>
    <w:rsid w:val="00ED2FB7"/>
    <w:rsid w:val="00ED5E68"/>
    <w:rsid w:val="00ED5FD0"/>
    <w:rsid w:val="00EF244B"/>
    <w:rsid w:val="00EF4132"/>
    <w:rsid w:val="00EF6A2A"/>
    <w:rsid w:val="00F02C7C"/>
    <w:rsid w:val="00F06D2F"/>
    <w:rsid w:val="00F102C6"/>
    <w:rsid w:val="00F104AB"/>
    <w:rsid w:val="00F12131"/>
    <w:rsid w:val="00F15F04"/>
    <w:rsid w:val="00F16118"/>
    <w:rsid w:val="00F1760D"/>
    <w:rsid w:val="00F229D8"/>
    <w:rsid w:val="00F2311B"/>
    <w:rsid w:val="00F23406"/>
    <w:rsid w:val="00F24705"/>
    <w:rsid w:val="00F263E0"/>
    <w:rsid w:val="00F309C6"/>
    <w:rsid w:val="00F42AC2"/>
    <w:rsid w:val="00F4441E"/>
    <w:rsid w:val="00F55959"/>
    <w:rsid w:val="00F55A8B"/>
    <w:rsid w:val="00F62977"/>
    <w:rsid w:val="00F62B14"/>
    <w:rsid w:val="00F700EC"/>
    <w:rsid w:val="00F70A46"/>
    <w:rsid w:val="00F71429"/>
    <w:rsid w:val="00F7255A"/>
    <w:rsid w:val="00F72846"/>
    <w:rsid w:val="00F72932"/>
    <w:rsid w:val="00F729BA"/>
    <w:rsid w:val="00F773FC"/>
    <w:rsid w:val="00F84A1C"/>
    <w:rsid w:val="00F87B9B"/>
    <w:rsid w:val="00F90043"/>
    <w:rsid w:val="00F937FA"/>
    <w:rsid w:val="00F94287"/>
    <w:rsid w:val="00F95793"/>
    <w:rsid w:val="00F9725E"/>
    <w:rsid w:val="00FA2F68"/>
    <w:rsid w:val="00FA364B"/>
    <w:rsid w:val="00FA518A"/>
    <w:rsid w:val="00FA7022"/>
    <w:rsid w:val="00FB2953"/>
    <w:rsid w:val="00FB5439"/>
    <w:rsid w:val="00FB781A"/>
    <w:rsid w:val="00FC2D2D"/>
    <w:rsid w:val="00FC3572"/>
    <w:rsid w:val="00FD20FD"/>
    <w:rsid w:val="00FD38F0"/>
    <w:rsid w:val="00FD6661"/>
    <w:rsid w:val="00FD7699"/>
    <w:rsid w:val="00FE0E0C"/>
    <w:rsid w:val="00FE14AB"/>
    <w:rsid w:val="00FE1BCF"/>
    <w:rsid w:val="00FE45A5"/>
    <w:rsid w:val="00FE4D67"/>
    <w:rsid w:val="00FE704D"/>
    <w:rsid w:val="00FF0187"/>
    <w:rsid w:val="00FF10EF"/>
    <w:rsid w:val="00FF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6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6F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6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6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F.L.N.C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ASC</dc:creator>
  <cp:lastModifiedBy>ASC</cp:lastModifiedBy>
  <cp:revision>3</cp:revision>
  <dcterms:created xsi:type="dcterms:W3CDTF">2020-01-07T22:56:00Z</dcterms:created>
  <dcterms:modified xsi:type="dcterms:W3CDTF">2020-01-07T23:56:00Z</dcterms:modified>
</cp:coreProperties>
</file>