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8F803" w14:textId="592687F7" w:rsidR="00DC68D7" w:rsidRDefault="00AF3257">
      <w:r>
        <w:t>MY REFLECTION PDF</w:t>
      </w:r>
    </w:p>
    <w:p w14:paraId="2C594F94" w14:textId="5BCC6BB0" w:rsidR="00ED5505" w:rsidRDefault="00A526E9">
      <w:r w:rsidRPr="00A526E9">
        <w:t xml:space="preserve">In this assignment, the class selector was the CSS tool I found most helpful. By creating classes such as </w:t>
      </w:r>
      <w:r w:rsidR="008A38AD">
        <w:t>“.</w:t>
      </w:r>
      <w:r w:rsidRPr="00A526E9">
        <w:t>car</w:t>
      </w:r>
      <w:r w:rsidR="00BB39CE">
        <w:t>d”</w:t>
      </w:r>
      <w:r w:rsidRPr="00A526E9">
        <w:t xml:space="preserve"> and </w:t>
      </w:r>
      <w:r w:rsidR="00BB39CE">
        <w:t>“</w:t>
      </w:r>
      <w:r w:rsidR="00BB39CE" w:rsidRPr="00A526E9">
        <w:t>. Highlight</w:t>
      </w:r>
      <w:r w:rsidR="00BB39CE">
        <w:t xml:space="preserve">”, </w:t>
      </w:r>
      <w:r w:rsidR="00BB39CE" w:rsidRPr="00A526E9">
        <w:t>I</w:t>
      </w:r>
      <w:r w:rsidRPr="00A526E9">
        <w:t xml:space="preserve"> was able to use the same design on different sections of my homepage, about page, and resources page. This saved me time because I did not have to repeat the same code for every section.</w:t>
      </w:r>
      <w:r w:rsidR="00CE5A57">
        <w:t xml:space="preserve"> I </w:t>
      </w:r>
      <w:r w:rsidR="00AF3257" w:rsidRPr="00AF3257">
        <w:t xml:space="preserve">also learned more about the CSS box model. Padding adds space inside an element, between the text and the border, while margin adds space outside the border. Understanding this helped me organize my website better. Using the </w:t>
      </w:r>
      <w:r w:rsidR="008A38AD">
        <w:t>“.</w:t>
      </w:r>
      <w:r w:rsidR="008A38AD" w:rsidRPr="00AF3257">
        <w:t>card</w:t>
      </w:r>
      <w:r w:rsidR="008A38AD">
        <w:t>”</w:t>
      </w:r>
      <w:r w:rsidR="00AF3257" w:rsidRPr="00AF3257">
        <w:t xml:space="preserve"> class with borders and padding made each section look neat instead of making the pages look like one large block of text.</w:t>
      </w:r>
      <w:r w:rsidR="00CE5A57">
        <w:t xml:space="preserve"> </w:t>
      </w:r>
      <w:r w:rsidR="00ED5505" w:rsidRPr="00ED5505">
        <w:t xml:space="preserve">One problem I had was when one CSS rule overrode another. I gave all paragraph tags black text, but I wanted the footer paragraphs to be gray. Adding the </w:t>
      </w:r>
      <w:r w:rsidR="008A38AD">
        <w:t>“</w:t>
      </w:r>
      <w:r w:rsidR="00ED5505" w:rsidRPr="00ED5505">
        <w:t>.note</w:t>
      </w:r>
      <w:r w:rsidR="008A38AD">
        <w:t>”</w:t>
      </w:r>
      <w:r w:rsidR="00ED5505" w:rsidRPr="00ED5505">
        <w:t xml:space="preserve"> class fixed this because class selectors have greater specificity than basic element selectors. Finally, </w:t>
      </w:r>
      <w:r w:rsidR="008A38AD">
        <w:t>“</w:t>
      </w:r>
      <w:r w:rsidR="00ED5505" w:rsidRPr="00ED5505">
        <w:t>box-sizing: border-box</w:t>
      </w:r>
      <w:r w:rsidR="00CE5A57" w:rsidRPr="00ED5505">
        <w:t>;</w:t>
      </w:r>
      <w:r w:rsidR="00CE5A57">
        <w:t>”</w:t>
      </w:r>
      <w:r w:rsidR="00CE5A57" w:rsidRPr="00ED5505">
        <w:t xml:space="preserve"> kept</w:t>
      </w:r>
      <w:r w:rsidR="00ED5505" w:rsidRPr="00ED5505">
        <w:t xml:space="preserve"> my boxes from becoming too wide when padding was added.</w:t>
      </w:r>
    </w:p>
    <w:sectPr w:rsidR="00ED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D7"/>
    <w:rsid w:val="000464FE"/>
    <w:rsid w:val="008A38AD"/>
    <w:rsid w:val="00A526E9"/>
    <w:rsid w:val="00AF3257"/>
    <w:rsid w:val="00BB39CE"/>
    <w:rsid w:val="00CE5A57"/>
    <w:rsid w:val="00DC68D7"/>
    <w:rsid w:val="00ED5505"/>
    <w:rsid w:val="00FC7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2F827"/>
  <w15:chartTrackingRefBased/>
  <w15:docId w15:val="{3F19C7A1-1973-2843-86B9-DD8AEA08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8D7"/>
    <w:rPr>
      <w:rFonts w:eastAsiaTheme="majorEastAsia" w:cstheme="majorBidi"/>
      <w:color w:val="272727" w:themeColor="text1" w:themeTint="D8"/>
    </w:rPr>
  </w:style>
  <w:style w:type="paragraph" w:styleId="Title">
    <w:name w:val="Title"/>
    <w:basedOn w:val="Normal"/>
    <w:next w:val="Normal"/>
    <w:link w:val="TitleChar"/>
    <w:uiPriority w:val="10"/>
    <w:qFormat/>
    <w:rsid w:val="00DC6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8D7"/>
    <w:pPr>
      <w:spacing w:before="160"/>
      <w:jc w:val="center"/>
    </w:pPr>
    <w:rPr>
      <w:i/>
      <w:iCs/>
      <w:color w:val="404040" w:themeColor="text1" w:themeTint="BF"/>
    </w:rPr>
  </w:style>
  <w:style w:type="character" w:customStyle="1" w:styleId="QuoteChar">
    <w:name w:val="Quote Char"/>
    <w:basedOn w:val="DefaultParagraphFont"/>
    <w:link w:val="Quote"/>
    <w:uiPriority w:val="29"/>
    <w:rsid w:val="00DC68D7"/>
    <w:rPr>
      <w:i/>
      <w:iCs/>
      <w:color w:val="404040" w:themeColor="text1" w:themeTint="BF"/>
    </w:rPr>
  </w:style>
  <w:style w:type="paragraph" w:styleId="ListParagraph">
    <w:name w:val="List Paragraph"/>
    <w:basedOn w:val="Normal"/>
    <w:uiPriority w:val="34"/>
    <w:qFormat/>
    <w:rsid w:val="00DC68D7"/>
    <w:pPr>
      <w:ind w:left="720"/>
      <w:contextualSpacing/>
    </w:pPr>
  </w:style>
  <w:style w:type="character" w:styleId="IntenseEmphasis">
    <w:name w:val="Intense Emphasis"/>
    <w:basedOn w:val="DefaultParagraphFont"/>
    <w:uiPriority w:val="21"/>
    <w:qFormat/>
    <w:rsid w:val="00DC68D7"/>
    <w:rPr>
      <w:i/>
      <w:iCs/>
      <w:color w:val="0F4761" w:themeColor="accent1" w:themeShade="BF"/>
    </w:rPr>
  </w:style>
  <w:style w:type="paragraph" w:styleId="IntenseQuote">
    <w:name w:val="Intense Quote"/>
    <w:basedOn w:val="Normal"/>
    <w:next w:val="Normal"/>
    <w:link w:val="IntenseQuoteChar"/>
    <w:uiPriority w:val="30"/>
    <w:qFormat/>
    <w:rsid w:val="00DC6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8D7"/>
    <w:rPr>
      <w:i/>
      <w:iCs/>
      <w:color w:val="0F4761" w:themeColor="accent1" w:themeShade="BF"/>
    </w:rPr>
  </w:style>
  <w:style w:type="character" w:styleId="IntenseReference">
    <w:name w:val="Intense Reference"/>
    <w:basedOn w:val="DefaultParagraphFont"/>
    <w:uiPriority w:val="32"/>
    <w:qFormat/>
    <w:rsid w:val="00DC6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Ba</dc:creator>
  <cp:keywords/>
  <dc:description/>
  <cp:lastModifiedBy>Fanny Ba</cp:lastModifiedBy>
  <cp:revision>2</cp:revision>
  <dcterms:created xsi:type="dcterms:W3CDTF">2026-10-19T03:48:00Z</dcterms:created>
  <dcterms:modified xsi:type="dcterms:W3CDTF">2026-10-19T03:48:00Z</dcterms:modified>
</cp:coreProperties>
</file>