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A5FC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Identificador:</w:t>
      </w:r>
    </w:p>
    <w:p w14:paraId="5AC9A8AF" w14:textId="30A69650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N</w:t>
      </w:r>
      <w:r w:rsidRPr="002503D7">
        <w:rPr>
          <w:b/>
          <w:bCs/>
          <w:sz w:val="28"/>
          <w:szCs w:val="28"/>
        </w:rPr>
        <w:t>F02</w:t>
      </w:r>
    </w:p>
    <w:p w14:paraId="05593066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49A25EF8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Descrição:</w:t>
      </w:r>
    </w:p>
    <w:p w14:paraId="7522267C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O framework deve oferecer uma solução fácil para implementação de botões de comportamento.</w:t>
      </w:r>
    </w:p>
    <w:p w14:paraId="3A2B4D72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2A46E58F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Informações:</w:t>
      </w:r>
    </w:p>
    <w:p w14:paraId="7CE15BF0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Navegador</w:t>
      </w:r>
    </w:p>
    <w:p w14:paraId="6C9100D8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11DA45A6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Regras:</w:t>
      </w:r>
    </w:p>
    <w:p w14:paraId="7DAEA96C" w14:textId="5ED3EEB7" w:rsidR="00AF6A2D" w:rsidRDefault="00AF6A2D" w:rsidP="00AF6A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cores utilizadas não podem ter comportamento diferente em diferentes dispositivos</w:t>
      </w:r>
      <w:r w:rsidRPr="002503D7">
        <w:rPr>
          <w:b/>
          <w:bCs/>
          <w:sz w:val="28"/>
          <w:szCs w:val="28"/>
        </w:rPr>
        <w:t>.</w:t>
      </w:r>
    </w:p>
    <w:p w14:paraId="0379BAD3" w14:textId="7000EA0B" w:rsidR="00AF6A2D" w:rsidRDefault="00AF6A2D" w:rsidP="00AF6A2D">
      <w:pPr>
        <w:rPr>
          <w:b/>
          <w:bCs/>
          <w:sz w:val="28"/>
          <w:szCs w:val="28"/>
        </w:rPr>
      </w:pPr>
    </w:p>
    <w:p w14:paraId="504DB538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Identificador:</w:t>
      </w:r>
    </w:p>
    <w:p w14:paraId="502E1835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N</w:t>
      </w:r>
      <w:r w:rsidRPr="002503D7">
        <w:rPr>
          <w:b/>
          <w:bCs/>
          <w:sz w:val="28"/>
          <w:szCs w:val="28"/>
        </w:rPr>
        <w:t>F02</w:t>
      </w:r>
    </w:p>
    <w:p w14:paraId="1363948E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6E46C341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Descrição:</w:t>
      </w:r>
    </w:p>
    <w:p w14:paraId="2BBD933E" w14:textId="53C1566F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 xml:space="preserve">O framework deve oferecer uma solução fácil para implementação de </w:t>
      </w:r>
      <w:r>
        <w:rPr>
          <w:b/>
          <w:bCs/>
          <w:sz w:val="28"/>
          <w:szCs w:val="28"/>
        </w:rPr>
        <w:t>alertas</w:t>
      </w:r>
      <w:r w:rsidRPr="002503D7">
        <w:rPr>
          <w:b/>
          <w:bCs/>
          <w:sz w:val="28"/>
          <w:szCs w:val="28"/>
        </w:rPr>
        <w:t xml:space="preserve"> de comportamento.</w:t>
      </w:r>
    </w:p>
    <w:p w14:paraId="22C68A77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35BAC203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Informações:</w:t>
      </w:r>
    </w:p>
    <w:p w14:paraId="58B1AB34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Navegador</w:t>
      </w:r>
    </w:p>
    <w:p w14:paraId="3301D9FC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69146832" w14:textId="77777777" w:rsidR="00AF6A2D" w:rsidRPr="002503D7" w:rsidRDefault="00AF6A2D" w:rsidP="00AF6A2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Regras:</w:t>
      </w:r>
    </w:p>
    <w:p w14:paraId="4EEE2339" w14:textId="77777777" w:rsidR="00AF6A2D" w:rsidRPr="002503D7" w:rsidRDefault="00AF6A2D" w:rsidP="00AF6A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cores utilizadas não podem ter comportamento diferente em diferentes dispositivos</w:t>
      </w:r>
      <w:r w:rsidRPr="002503D7">
        <w:rPr>
          <w:b/>
          <w:bCs/>
          <w:sz w:val="28"/>
          <w:szCs w:val="28"/>
        </w:rPr>
        <w:t>.</w:t>
      </w:r>
    </w:p>
    <w:p w14:paraId="6E1FAD71" w14:textId="77777777" w:rsidR="00AF6A2D" w:rsidRPr="002503D7" w:rsidRDefault="00AF6A2D" w:rsidP="00AF6A2D">
      <w:pPr>
        <w:rPr>
          <w:b/>
          <w:bCs/>
          <w:sz w:val="28"/>
          <w:szCs w:val="28"/>
        </w:rPr>
      </w:pPr>
    </w:p>
    <w:p w14:paraId="14C2FB7A" w14:textId="77777777" w:rsidR="00362D69" w:rsidRDefault="00000000"/>
    <w:sectPr w:rsidR="0036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2D"/>
    <w:rsid w:val="00055675"/>
    <w:rsid w:val="000D7FE3"/>
    <w:rsid w:val="00624049"/>
    <w:rsid w:val="00AF6A2D"/>
    <w:rsid w:val="00E9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D7528"/>
  <w15:chartTrackingRefBased/>
  <w15:docId w15:val="{3EB45AA0-D953-A047-BA57-3B37C458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A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Araujo</dc:creator>
  <cp:keywords/>
  <dc:description/>
  <cp:lastModifiedBy>Fabricio Araujo</cp:lastModifiedBy>
  <cp:revision>1</cp:revision>
  <dcterms:created xsi:type="dcterms:W3CDTF">2022-11-07T13:20:00Z</dcterms:created>
  <dcterms:modified xsi:type="dcterms:W3CDTF">2022-11-07T13:23:00Z</dcterms:modified>
</cp:coreProperties>
</file>