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34A9" w14:textId="441A3265" w:rsidR="00071084" w:rsidRDefault="00B11EB3" w:rsidP="00B11EB3">
      <w:pPr>
        <w:jc w:val="center"/>
        <w:rPr>
          <w:b/>
          <w:bCs/>
        </w:rPr>
      </w:pPr>
      <w:r w:rsidRPr="00B11EB3">
        <w:rPr>
          <w:b/>
          <w:bCs/>
        </w:rPr>
        <w:t>Neuro assignment 2 improvements</w:t>
      </w:r>
    </w:p>
    <w:p w14:paraId="49C5621B" w14:textId="77777777" w:rsidR="00D93340" w:rsidRDefault="00D93340" w:rsidP="00B11EB3"/>
    <w:p w14:paraId="73448981" w14:textId="4FA0976F" w:rsidR="00E02418" w:rsidRDefault="00D93340" w:rsidP="00D93340">
      <w:r w:rsidRPr="00D93340">
        <w:rPr>
          <w:b/>
          <w:bCs/>
        </w:rPr>
        <w:t>1</w:t>
      </w:r>
      <w:r>
        <w:t>)</w:t>
      </w:r>
      <w:r w:rsidR="00410296">
        <w:t>Music is too loud</w:t>
      </w:r>
    </w:p>
    <w:p w14:paraId="3522E5A6" w14:textId="77777777" w:rsidR="00D93340" w:rsidRPr="00D93340" w:rsidRDefault="00E02418" w:rsidP="00E02418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t>Especially sometimes</w:t>
      </w:r>
      <w:r w:rsidR="00D93340">
        <w:t>, for example at 10:37</w:t>
      </w:r>
    </w:p>
    <w:p w14:paraId="14A5A235" w14:textId="77777777" w:rsidR="00D93340" w:rsidRDefault="00D93340" w:rsidP="00D93340"/>
    <w:p w14:paraId="44F74B40" w14:textId="5E50617C" w:rsidR="00D93340" w:rsidRDefault="00D93340" w:rsidP="00D93340">
      <w:r w:rsidRPr="00D93340">
        <w:rPr>
          <w:b/>
          <w:bCs/>
        </w:rPr>
        <w:t>2)</w:t>
      </w:r>
      <w:r w:rsidR="00B11EB3">
        <w:t>2:50 - 3:00: it is written correctly</w:t>
      </w:r>
      <w:r>
        <w:t>,</w:t>
      </w:r>
      <w:r w:rsidR="00B11EB3">
        <w:t xml:space="preserve"> but you said "</w:t>
      </w:r>
      <w:r w:rsidR="00B11EB3" w:rsidRPr="00D93340">
        <w:rPr>
          <w:color w:val="FF0000"/>
        </w:rPr>
        <w:t xml:space="preserve">m to the power of </w:t>
      </w:r>
      <w:proofErr w:type="spellStart"/>
      <w:r w:rsidR="00B11EB3" w:rsidRPr="00D93340">
        <w:rPr>
          <w:color w:val="FF0000"/>
        </w:rPr>
        <w:t>mü</w:t>
      </w:r>
      <w:proofErr w:type="spellEnd"/>
      <w:r w:rsidR="00B11EB3" w:rsidRPr="00D93340">
        <w:rPr>
          <w:color w:val="FF0000"/>
        </w:rPr>
        <w:t xml:space="preserve"> times N - m to the power of 1 - </w:t>
      </w:r>
      <w:proofErr w:type="spellStart"/>
      <w:r w:rsidR="00B11EB3" w:rsidRPr="00D93340">
        <w:rPr>
          <w:color w:val="FF0000"/>
        </w:rPr>
        <w:t>mü</w:t>
      </w:r>
      <w:proofErr w:type="spellEnd"/>
      <w:r w:rsidR="00B11EB3" w:rsidRPr="00D93340">
        <w:rPr>
          <w:color w:val="FF0000"/>
        </w:rPr>
        <w:t xml:space="preserve">" </w:t>
      </w:r>
      <w:r w:rsidR="00B11EB3">
        <w:t xml:space="preserve">instead of </w:t>
      </w:r>
      <w:r w:rsidR="00B11EB3" w:rsidRPr="00D93340">
        <w:rPr>
          <w:color w:val="00B050"/>
        </w:rPr>
        <w:t>"</w:t>
      </w:r>
      <w:proofErr w:type="spellStart"/>
      <w:r w:rsidR="00B11EB3" w:rsidRPr="00D93340">
        <w:rPr>
          <w:color w:val="00B050"/>
        </w:rPr>
        <w:t>mü</w:t>
      </w:r>
      <w:proofErr w:type="spellEnd"/>
      <w:r w:rsidR="00B11EB3" w:rsidRPr="00D93340">
        <w:rPr>
          <w:color w:val="00B050"/>
        </w:rPr>
        <w:t xml:space="preserve"> to the power of m times 1-mü to the power of N - m"</w:t>
      </w:r>
      <w:r w:rsidR="00B11EB3">
        <w:br/>
      </w:r>
    </w:p>
    <w:p w14:paraId="2A215654" w14:textId="560D6AF9" w:rsidR="000A0AFC" w:rsidRDefault="00D93340" w:rsidP="00B11EB3">
      <w:pPr>
        <w:rPr>
          <w:rFonts w:ascii="Calibri" w:hAnsi="Calibri" w:cs="Calibri"/>
        </w:rPr>
      </w:pPr>
      <w:r w:rsidRPr="00D93340">
        <w:rPr>
          <w:b/>
          <w:bCs/>
        </w:rPr>
        <w:t>3)</w:t>
      </w:r>
      <w:r>
        <w:t>W</w:t>
      </w:r>
      <w:r w:rsidR="00B11EB3">
        <w:t>eird transition at 09:23</w:t>
      </w:r>
      <w:r w:rsidR="00B11EB3">
        <w:br/>
      </w:r>
      <w:r w:rsidR="00B11EB3">
        <w:br/>
      </w:r>
      <w:proofErr w:type="gramStart"/>
      <w:r w:rsidRPr="00D93340">
        <w:rPr>
          <w:rFonts w:ascii="Calibri" w:hAnsi="Calibri" w:cs="Calibri"/>
          <w:b/>
          <w:bCs/>
        </w:rPr>
        <w:t>4)</w:t>
      </w:r>
      <w:r>
        <w:rPr>
          <w:rFonts w:ascii="Calibri" w:hAnsi="Calibri" w:cs="Calibri"/>
        </w:rPr>
        <w:t>P</w:t>
      </w:r>
      <w:r w:rsidR="00B11EB3">
        <w:rPr>
          <w:rFonts w:ascii="Calibri" w:hAnsi="Calibri" w:cs="Calibri"/>
        </w:rPr>
        <w:t>ut</w:t>
      </w:r>
      <w:proofErr w:type="gramEnd"/>
      <w:r w:rsidR="00B11EB3">
        <w:rPr>
          <w:rFonts w:ascii="Calibri" w:hAnsi="Calibri" w:cs="Calibri"/>
        </w:rPr>
        <w:t xml:space="preserve"> the derivative</w:t>
      </w:r>
      <w:r>
        <w:rPr>
          <w:rFonts w:ascii="Calibri" w:hAnsi="Calibri" w:cs="Calibri"/>
        </w:rPr>
        <w:t xml:space="preserve"> in </w:t>
      </w:r>
      <w:r w:rsidR="00410296">
        <w:rPr>
          <w:rFonts w:ascii="Calibri" w:hAnsi="Calibri" w:cs="Calibri"/>
        </w:rPr>
        <w:t>front</w:t>
      </w:r>
      <w:r w:rsidR="00B11EB3">
        <w:rPr>
          <w:rFonts w:ascii="Calibri" w:hAnsi="Calibri" w:cs="Calibri"/>
        </w:rPr>
        <w:t xml:space="preserve"> of your calculations</w:t>
      </w:r>
      <w:r w:rsidR="00410296">
        <w:rPr>
          <w:rFonts w:ascii="Calibri" w:hAnsi="Calibri" w:cs="Calibri"/>
        </w:rPr>
        <w:t xml:space="preserve"> -&gt; different notation in English</w:t>
      </w:r>
      <w:r w:rsidR="000A0AFC">
        <w:rPr>
          <w:rFonts w:ascii="Calibri" w:hAnsi="Calibri" w:cs="Calibri"/>
        </w:rPr>
        <w:t xml:space="preserve">: </w:t>
      </w:r>
      <w:r w:rsidR="000A0AFC">
        <w:rPr>
          <w:noProof/>
        </w:rPr>
        <w:drawing>
          <wp:inline distT="0" distB="0" distL="0" distR="0" wp14:anchorId="7D5198F8" wp14:editId="3E6655EF">
            <wp:extent cx="628650" cy="447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06F5" w14:textId="002883E2" w:rsidR="000A0AFC" w:rsidRPr="000A0AFC" w:rsidRDefault="000A0AFC" w:rsidP="000A0AFC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</w:rPr>
        <w:t>Slide at 04:20</w:t>
      </w:r>
    </w:p>
    <w:p w14:paraId="2D581B3E" w14:textId="3F29643B" w:rsidR="000A0AFC" w:rsidRDefault="000A0AFC" w:rsidP="000A0AFC">
      <w:pPr>
        <w:pStyle w:val="Listenabsatz"/>
        <w:numPr>
          <w:ilvl w:val="0"/>
          <w:numId w:val="1"/>
        </w:numPr>
      </w:pPr>
      <w:r>
        <w:t xml:space="preserve">Slide at </w:t>
      </w:r>
      <w:r w:rsidR="00776A43">
        <w:t>05:41</w:t>
      </w:r>
    </w:p>
    <w:p w14:paraId="31F6F743" w14:textId="2ED0F189" w:rsidR="00776A43" w:rsidRDefault="00776A43" w:rsidP="000A0AFC">
      <w:pPr>
        <w:pStyle w:val="Listenabsatz"/>
        <w:numPr>
          <w:ilvl w:val="0"/>
          <w:numId w:val="1"/>
        </w:numPr>
      </w:pPr>
      <w:r>
        <w:t>Slide at 06:45 (also the rule on the right)</w:t>
      </w:r>
    </w:p>
    <w:p w14:paraId="20CED8F5" w14:textId="5DAF2DEE" w:rsidR="00E02418" w:rsidRDefault="00E02418" w:rsidP="000A0AFC">
      <w:pPr>
        <w:pStyle w:val="Listenabsatz"/>
        <w:numPr>
          <w:ilvl w:val="0"/>
          <w:numId w:val="1"/>
        </w:numPr>
      </w:pPr>
      <w:r>
        <w:t xml:space="preserve">Slide at 07:58 </w:t>
      </w:r>
      <w:r>
        <w:t>(also the rule on the right)</w:t>
      </w:r>
    </w:p>
    <w:p w14:paraId="24C11FEC" w14:textId="0240720A" w:rsidR="00776A43" w:rsidRDefault="00776A43" w:rsidP="00776A43"/>
    <w:p w14:paraId="532ACEE5" w14:textId="04FC040E" w:rsidR="00776A43" w:rsidRDefault="00D93340" w:rsidP="00776A43">
      <w:r w:rsidRPr="00D93340">
        <w:rPr>
          <w:b/>
          <w:bCs/>
        </w:rPr>
        <w:t>5)</w:t>
      </w:r>
      <w:r w:rsidR="00776A43">
        <w:t xml:space="preserve">Voiceover </w:t>
      </w:r>
      <w:r w:rsidR="00776A43" w:rsidRPr="00776A43">
        <w:rPr>
          <w:color w:val="FF0000"/>
        </w:rPr>
        <w:t xml:space="preserve">“divided through” </w:t>
      </w:r>
      <w:r w:rsidR="00776A43">
        <w:t xml:space="preserve">instead of </w:t>
      </w:r>
      <w:r w:rsidR="00776A43" w:rsidRPr="00776A43">
        <w:rPr>
          <w:color w:val="00B050"/>
        </w:rPr>
        <w:t>“divided by”:</w:t>
      </w:r>
    </w:p>
    <w:p w14:paraId="5B8ABA54" w14:textId="2010D81B" w:rsidR="00776A43" w:rsidRDefault="00776A43" w:rsidP="00776A43">
      <w:pPr>
        <w:pStyle w:val="Listenabsatz"/>
        <w:numPr>
          <w:ilvl w:val="0"/>
          <w:numId w:val="1"/>
        </w:numPr>
      </w:pPr>
      <w:r>
        <w:t>06:28</w:t>
      </w:r>
    </w:p>
    <w:p w14:paraId="413F3F9A" w14:textId="2ADCCF43" w:rsidR="00776A43" w:rsidRDefault="00776A43" w:rsidP="00776A43">
      <w:pPr>
        <w:pStyle w:val="Listenabsatz"/>
        <w:numPr>
          <w:ilvl w:val="0"/>
          <w:numId w:val="1"/>
        </w:numPr>
      </w:pPr>
      <w:r>
        <w:t>06:38</w:t>
      </w:r>
    </w:p>
    <w:p w14:paraId="74080BA3" w14:textId="5BBEB7F3" w:rsidR="00776A43" w:rsidRDefault="00776A43" w:rsidP="00776A43">
      <w:pPr>
        <w:pStyle w:val="Listenabsatz"/>
        <w:numPr>
          <w:ilvl w:val="0"/>
          <w:numId w:val="1"/>
        </w:numPr>
      </w:pPr>
      <w:r>
        <w:t>06:46</w:t>
      </w:r>
    </w:p>
    <w:p w14:paraId="3EA3CF4D" w14:textId="203F11CB" w:rsidR="00776A43" w:rsidRDefault="00776A43" w:rsidP="00776A43">
      <w:pPr>
        <w:pStyle w:val="Listenabsatz"/>
        <w:numPr>
          <w:ilvl w:val="0"/>
          <w:numId w:val="1"/>
        </w:numPr>
      </w:pPr>
      <w:r>
        <w:t>07:18</w:t>
      </w:r>
    </w:p>
    <w:p w14:paraId="2E9A6806" w14:textId="7B82431D" w:rsidR="00776A43" w:rsidRDefault="00776A43" w:rsidP="00776A43">
      <w:pPr>
        <w:pStyle w:val="Listenabsatz"/>
        <w:numPr>
          <w:ilvl w:val="0"/>
          <w:numId w:val="1"/>
        </w:numPr>
      </w:pPr>
      <w:r>
        <w:t>07:22</w:t>
      </w:r>
    </w:p>
    <w:p w14:paraId="4F559F8D" w14:textId="64349E7F" w:rsidR="00776A43" w:rsidRDefault="00776A43" w:rsidP="00776A43">
      <w:pPr>
        <w:pStyle w:val="Listenabsatz"/>
        <w:numPr>
          <w:ilvl w:val="0"/>
          <w:numId w:val="1"/>
        </w:numPr>
      </w:pPr>
      <w:r>
        <w:t>07:31</w:t>
      </w:r>
    </w:p>
    <w:p w14:paraId="51B156D0" w14:textId="2481E94A" w:rsidR="00776A43" w:rsidRDefault="00776A43" w:rsidP="00776A43">
      <w:pPr>
        <w:pStyle w:val="Listenabsatz"/>
        <w:numPr>
          <w:ilvl w:val="0"/>
          <w:numId w:val="1"/>
        </w:numPr>
      </w:pPr>
      <w:r>
        <w:t>07:41</w:t>
      </w:r>
    </w:p>
    <w:p w14:paraId="6AD37009" w14:textId="5AD1E60E" w:rsidR="00776A43" w:rsidRDefault="00E02418" w:rsidP="00776A43">
      <w:pPr>
        <w:pStyle w:val="Listenabsatz"/>
        <w:numPr>
          <w:ilvl w:val="0"/>
          <w:numId w:val="1"/>
        </w:numPr>
      </w:pPr>
      <w:r>
        <w:t>08:47</w:t>
      </w:r>
    </w:p>
    <w:p w14:paraId="0CA4C09D" w14:textId="193E47BA" w:rsidR="00776A43" w:rsidRDefault="00D93340" w:rsidP="00776A43">
      <w:pPr>
        <w:rPr>
          <w:color w:val="00B050"/>
        </w:rPr>
      </w:pPr>
      <w:r w:rsidRPr="00D93340">
        <w:rPr>
          <w:b/>
          <w:bCs/>
        </w:rPr>
        <w:t>6)</w:t>
      </w:r>
      <w:r w:rsidR="00776A43">
        <w:t xml:space="preserve">Voiceover </w:t>
      </w:r>
      <w:proofErr w:type="gramStart"/>
      <w:r w:rsidR="00776A43" w:rsidRPr="00776A43">
        <w:rPr>
          <w:color w:val="FF0000"/>
        </w:rPr>
        <w:t>“,or</w:t>
      </w:r>
      <w:proofErr w:type="gramEnd"/>
      <w:r w:rsidR="00776A43" w:rsidRPr="00776A43">
        <w:rPr>
          <w:color w:val="FF0000"/>
        </w:rPr>
        <w:t>?”</w:t>
      </w:r>
      <w:r w:rsidR="00776A43">
        <w:t xml:space="preserve"> instead of </w:t>
      </w:r>
      <w:r w:rsidR="00776A43" w:rsidRPr="00776A43">
        <w:rPr>
          <w:color w:val="00B050"/>
        </w:rPr>
        <w:t>“,right?”</w:t>
      </w:r>
      <w:r w:rsidR="00776A43">
        <w:rPr>
          <w:color w:val="00B050"/>
        </w:rPr>
        <w:t>:</w:t>
      </w:r>
    </w:p>
    <w:p w14:paraId="0E7EDAAD" w14:textId="0313EF53" w:rsidR="00E02418" w:rsidRDefault="00E02418" w:rsidP="00776A43">
      <w:pPr>
        <w:pStyle w:val="Listenabsatz"/>
        <w:numPr>
          <w:ilvl w:val="0"/>
          <w:numId w:val="1"/>
        </w:numPr>
      </w:pPr>
      <w:r>
        <w:t>01:47</w:t>
      </w:r>
    </w:p>
    <w:p w14:paraId="4B67B93F" w14:textId="2504D7F2" w:rsidR="00B11EB3" w:rsidRPr="00D93340" w:rsidRDefault="00776A43" w:rsidP="000A0AFC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t>07:51</w:t>
      </w:r>
      <w:r w:rsidR="000A0AFC" w:rsidRPr="00D93340">
        <w:rPr>
          <w:rFonts w:ascii="Calibri" w:hAnsi="Calibri" w:cs="Calibri"/>
        </w:rPr>
        <w:tab/>
      </w:r>
    </w:p>
    <w:sectPr w:rsidR="00B11EB3" w:rsidRPr="00D93340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AC7"/>
    <w:multiLevelType w:val="hybridMultilevel"/>
    <w:tmpl w:val="A394E758"/>
    <w:lvl w:ilvl="0" w:tplc="BBFEB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5C25"/>
    <w:multiLevelType w:val="hybridMultilevel"/>
    <w:tmpl w:val="855EFDC2"/>
    <w:lvl w:ilvl="0" w:tplc="6FC0A3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95A02"/>
    <w:multiLevelType w:val="hybridMultilevel"/>
    <w:tmpl w:val="FA400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558F5"/>
    <w:multiLevelType w:val="hybridMultilevel"/>
    <w:tmpl w:val="D78C9C90"/>
    <w:lvl w:ilvl="0" w:tplc="C986B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B3"/>
    <w:rsid w:val="00071084"/>
    <w:rsid w:val="000A0AFC"/>
    <w:rsid w:val="00113260"/>
    <w:rsid w:val="00410296"/>
    <w:rsid w:val="00776A43"/>
    <w:rsid w:val="00A73152"/>
    <w:rsid w:val="00B11EB3"/>
    <w:rsid w:val="00D93340"/>
    <w:rsid w:val="00E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BD13"/>
  <w15:chartTrackingRefBased/>
  <w15:docId w15:val="{25D2BE9E-B38B-4506-8570-16C59F41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1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0A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2021-01-11T19:48:00Z</dcterms:created>
  <dcterms:modified xsi:type="dcterms:W3CDTF">2021-01-11T20:54:00Z</dcterms:modified>
</cp:coreProperties>
</file>