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7028230"/>
        <w:docPartObj>
          <w:docPartGallery w:val="Cover Pages"/>
          <w:docPartUnique/>
        </w:docPartObj>
      </w:sdtPr>
      <w:sdtContent>
        <w:p w:rsidR="00407E06" w:rsidRDefault="00407E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9D4F4B" wp14:editId="17F7EE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07E06" w:rsidRDefault="00407E0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TRABAJO PRACTICO DE INGLES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07E06" w:rsidRDefault="00407E0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TRABAJO PRACTICO DE INGLES 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07E06" w:rsidRDefault="00407E06"/>
        <w:p w:rsidR="00407E06" w:rsidRDefault="00407E06"/>
        <w:p w:rsidR="00407E06" w:rsidRDefault="00407E06"/>
        <w:p w:rsidR="00407E06" w:rsidRDefault="00407E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772176" wp14:editId="7E4B6B8E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ñía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407E06" w:rsidRDefault="00407E0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Albarracín, Mauro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Tupac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407E06" w:rsidRDefault="00407E0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Ontiveros, German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Jonatan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Fabian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407E06" w:rsidRDefault="00407E0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GRUPO 39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407E06" w:rsidRDefault="00407E0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CARRERA: TDVJ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07E06" w:rsidRDefault="00407E0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AÑO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ñía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407E06" w:rsidRDefault="00407E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Albarracín, Mauro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Tupac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407E06" w:rsidRDefault="00407E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Ontiveros, German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Jonatan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Fabian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407E06" w:rsidRDefault="00407E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GRUPO 39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407E06" w:rsidRDefault="00407E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CARRERA: TDVJ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7E06" w:rsidRDefault="00407E0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AÑO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6A0F90" wp14:editId="35E3CD3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  <w:lang w:val="en-US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407E06" w:rsidRPr="00407E06" w:rsidRDefault="00407E06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 w:rsidRPr="00407E06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Present Simple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Textodeglobo"/>
                                    <w:rFonts w:ascii="inherit" w:eastAsia="Times New Roman" w:hAnsi="inherit" w:cs="Courier New"/>
                                    <w:color w:val="202124"/>
                                    <w:sz w:val="32"/>
                                    <w:szCs w:val="32"/>
                                    <w:lang w:val="en" w:eastAsia="es-AR"/>
                                  </w:rPr>
                                  <w:alias w:val="Descripción breve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07E06" w:rsidRPr="00407E06" w:rsidRDefault="00407E06">
                                    <w:pPr>
                                      <w:suppressOverlap/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407E06">
                                      <w:rPr>
                                        <w:rStyle w:val="Textodeglobo"/>
                                        <w:rFonts w:ascii="inherit" w:eastAsia="Times New Roman" w:hAnsi="inherit" w:cs="Courier New"/>
                                        <w:color w:val="202124"/>
                                        <w:sz w:val="32"/>
                                        <w:szCs w:val="32"/>
                                        <w:lang w:val="en" w:eastAsia="es-AR"/>
                                      </w:rPr>
                                      <w:t>Present Simple.</w:t>
                                    </w:r>
                                    <w:proofErr w:type="gramEnd"/>
                                    <w:r w:rsidRPr="00407E06">
                                      <w:rPr>
                                        <w:rStyle w:val="Textodeglobo"/>
                                        <w:rFonts w:ascii="inherit" w:eastAsia="Times New Roman" w:hAnsi="inherit" w:cs="Courier New"/>
                                        <w:color w:val="202124"/>
                                        <w:sz w:val="32"/>
                                        <w:szCs w:val="32"/>
                                        <w:lang w:val="en" w:eastAsia="es-AR"/>
                                      </w:rPr>
                                      <w:t xml:space="preserve"> The present simple is one of the most used verb tenses in all languages ​​including English, since it refers to events that happen constantly or habitually in the present tense. It is the one that most reflects the daily life of people.</w:t>
                                    </w:r>
                                  </w:p>
                                </w:sdtContent>
                              </w:sdt>
                              <w:p w:rsidR="00407E06" w:rsidRPr="00407E06" w:rsidRDefault="00407E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  <w:lang w:val="en-US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407E06" w:rsidRPr="00407E06" w:rsidRDefault="00407E06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07E06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Present Simple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Textodeglobo"/>
                              <w:rFonts w:ascii="inherit" w:eastAsia="Times New Roman" w:hAnsi="inherit" w:cs="Courier New"/>
                              <w:color w:val="202124"/>
                              <w:sz w:val="32"/>
                              <w:szCs w:val="32"/>
                              <w:lang w:val="en" w:eastAsia="es-AR"/>
                            </w:rPr>
                            <w:alias w:val="Descripción breve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07E06" w:rsidRPr="00407E06" w:rsidRDefault="00407E06">
                              <w:pPr>
                                <w:suppressOverlap/>
                                <w:rPr>
                                  <w:color w:val="1F497D" w:themeColor="text2"/>
                                  <w:lang w:val="en-US"/>
                                </w:rPr>
                              </w:pPr>
                              <w:proofErr w:type="gramStart"/>
                              <w:r w:rsidRPr="00407E06">
                                <w:rPr>
                                  <w:rStyle w:val="Textodeglobo"/>
                                  <w:rFonts w:ascii="inherit" w:eastAsia="Times New Roman" w:hAnsi="inherit" w:cs="Courier New"/>
                                  <w:color w:val="202124"/>
                                  <w:sz w:val="32"/>
                                  <w:szCs w:val="32"/>
                                  <w:lang w:val="en" w:eastAsia="es-AR"/>
                                </w:rPr>
                                <w:t>Present Simple.</w:t>
                              </w:r>
                              <w:proofErr w:type="gramEnd"/>
                              <w:r w:rsidRPr="00407E06">
                                <w:rPr>
                                  <w:rStyle w:val="Textodeglobo"/>
                                  <w:rFonts w:ascii="inherit" w:eastAsia="Times New Roman" w:hAnsi="inherit" w:cs="Courier New"/>
                                  <w:color w:val="202124"/>
                                  <w:sz w:val="32"/>
                                  <w:szCs w:val="32"/>
                                  <w:lang w:val="en" w:eastAsia="es-AR"/>
                                </w:rPr>
                                <w:t xml:space="preserve"> The present simple is one of the most used verb tenses in all languages ​​including English, since it refers to events that happen constantly or habitually in the present tense. It is the one that most reflects the daily life of people.</w:t>
                              </w:r>
                            </w:p>
                          </w:sdtContent>
                        </w:sdt>
                        <w:p w:rsidR="00407E06" w:rsidRPr="00407E06" w:rsidRDefault="00407E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F44C93D" wp14:editId="0CE918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560C380" wp14:editId="4C38E8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407E06" w:rsidRDefault="00407E06">
      <w:pPr>
        <w:sectPr w:rsidR="00407E06" w:rsidSect="00407E06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07E06" w:rsidRPr="00407E06" w:rsidRDefault="00407E06">
      <w:pPr>
        <w:rPr>
          <w:noProof/>
          <w:lang w:eastAsia="es-AR"/>
        </w:rPr>
      </w:pPr>
      <w:r w:rsidRPr="00407E06">
        <w:rPr>
          <w:noProof/>
          <w:lang w:eastAsia="es-AR"/>
        </w:rPr>
        <w:lastRenderedPageBreak/>
        <w:t xml:space="preserve">Linnk del diagrama </w:t>
      </w:r>
      <w:bookmarkStart w:id="0" w:name="_GoBack"/>
      <w:bookmarkEnd w:id="0"/>
      <w:r>
        <w:rPr>
          <w:noProof/>
          <w:lang w:eastAsia="es-AR"/>
        </w:rPr>
        <w:fldChar w:fldCharType="begin"/>
      </w:r>
      <w:r>
        <w:rPr>
          <w:noProof/>
          <w:lang w:eastAsia="es-AR"/>
        </w:rPr>
        <w:instrText xml:space="preserve"> HYPERLINK "https://coggle.it/diagram/YKB7DsKX3Pj0AdXV/t/presentsimple/1df8b2c65c4562a522c91a79a176f801832f02ec6a7448c4fbbab085ec4565fd" </w:instrText>
      </w:r>
      <w:r>
        <w:rPr>
          <w:noProof/>
          <w:lang w:eastAsia="es-AR"/>
        </w:rPr>
      </w:r>
      <w:r>
        <w:rPr>
          <w:noProof/>
          <w:lang w:eastAsia="es-AR"/>
        </w:rPr>
        <w:fldChar w:fldCharType="separate"/>
      </w:r>
      <w:r w:rsidRPr="00407E06">
        <w:rPr>
          <w:rStyle w:val="Hipervnculo"/>
          <w:noProof/>
          <w:lang w:eastAsia="es-AR"/>
        </w:rPr>
        <w:t>https://coggle.it/diagram/YKB7DsKX3Pj0AdXV/t/</w:t>
      </w:r>
      <w:r w:rsidRPr="00407E06">
        <w:rPr>
          <w:rStyle w:val="Hipervnculo"/>
          <w:noProof/>
          <w:lang w:eastAsia="es-AR"/>
        </w:rPr>
        <w:t>p</w:t>
      </w:r>
      <w:r w:rsidRPr="00407E06">
        <w:rPr>
          <w:rStyle w:val="Hipervnculo"/>
          <w:noProof/>
          <w:lang w:eastAsia="es-AR"/>
        </w:rPr>
        <w:t>resentsimple/1df8b2c65c4562a522c91a79a176f801832f02ec6a7448c4fbbab085ec4565fd</w:t>
      </w:r>
      <w:r>
        <w:rPr>
          <w:noProof/>
          <w:lang w:eastAsia="es-AR"/>
        </w:rPr>
        <w:fldChar w:fldCharType="end"/>
      </w:r>
    </w:p>
    <w:p w:rsidR="0011196A" w:rsidRDefault="00407E06">
      <w:r>
        <w:rPr>
          <w:noProof/>
          <w:lang w:eastAsia="es-AR"/>
        </w:rPr>
        <w:drawing>
          <wp:inline distT="0" distB="0" distL="0" distR="0" wp14:anchorId="620326E7" wp14:editId="2DF865D4">
            <wp:extent cx="8515847" cy="4969565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_SI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3585" cy="4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6A" w:rsidSect="00407E06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CA7" w:rsidRDefault="00BC4CA7" w:rsidP="00407E06">
      <w:pPr>
        <w:spacing w:after="0" w:line="240" w:lineRule="auto"/>
      </w:pPr>
      <w:r>
        <w:separator/>
      </w:r>
    </w:p>
  </w:endnote>
  <w:endnote w:type="continuationSeparator" w:id="0">
    <w:p w:rsidR="00BC4CA7" w:rsidRDefault="00BC4CA7" w:rsidP="0040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CA7" w:rsidRDefault="00BC4CA7" w:rsidP="00407E06">
      <w:pPr>
        <w:spacing w:after="0" w:line="240" w:lineRule="auto"/>
      </w:pPr>
      <w:r>
        <w:separator/>
      </w:r>
    </w:p>
  </w:footnote>
  <w:footnote w:type="continuationSeparator" w:id="0">
    <w:p w:rsidR="00BC4CA7" w:rsidRDefault="00BC4CA7" w:rsidP="00407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06"/>
    <w:rsid w:val="0011196A"/>
    <w:rsid w:val="00407E06"/>
    <w:rsid w:val="00B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7E0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E0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E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06"/>
  </w:style>
  <w:style w:type="paragraph" w:styleId="Piedepgina">
    <w:name w:val="footer"/>
    <w:basedOn w:val="Normal"/>
    <w:link w:val="PiedepginaCar"/>
    <w:uiPriority w:val="99"/>
    <w:unhideWhenUsed/>
    <w:rsid w:val="0040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06"/>
  </w:style>
  <w:style w:type="character" w:styleId="Hipervnculo">
    <w:name w:val="Hyperlink"/>
    <w:basedOn w:val="Fuentedeprrafopredeter"/>
    <w:uiPriority w:val="99"/>
    <w:unhideWhenUsed/>
    <w:rsid w:val="00407E0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E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7E0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7E06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E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E06"/>
  </w:style>
  <w:style w:type="paragraph" w:styleId="Piedepgina">
    <w:name w:val="footer"/>
    <w:basedOn w:val="Normal"/>
    <w:link w:val="PiedepginaCar"/>
    <w:uiPriority w:val="99"/>
    <w:unhideWhenUsed/>
    <w:rsid w:val="0040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E06"/>
  </w:style>
  <w:style w:type="character" w:styleId="Hipervnculo">
    <w:name w:val="Hyperlink"/>
    <w:basedOn w:val="Fuentedeprrafopredeter"/>
    <w:uiPriority w:val="99"/>
    <w:unhideWhenUsed/>
    <w:rsid w:val="00407E0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E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AÑO 2021</PublishDate>
  <Abstract>Present Simple. The present simple is one of the most used verb tenses in all languages ​​including English, since it refers to events that happen constantly or habitually in the present tense. It is the one that most reflects the daily life of people.</Abstract>
  <CompanyAddress>Ontiveros, German Jonatan Fabian</CompanyAddress>
  <CompanyPhone>GRUPO 39</CompanyPhone>
  <CompanyFax>CARRERA: TDVJ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Albarracín, Mauro Tupac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INGLES 1</dc:title>
  <dc:creator>Present Simple</dc:creator>
  <cp:lastModifiedBy>fabian19</cp:lastModifiedBy>
  <cp:revision>1</cp:revision>
  <dcterms:created xsi:type="dcterms:W3CDTF">2021-05-19T00:29:00Z</dcterms:created>
  <dcterms:modified xsi:type="dcterms:W3CDTF">2021-05-19T00:40:00Z</dcterms:modified>
</cp:coreProperties>
</file>