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988" w:rsidRPr="00BB7D8C" w:rsidRDefault="00836988" w:rsidP="00836988">
      <w:pPr>
        <w:ind w:left="0"/>
        <w:rPr>
          <w:rFonts w:ascii="Arial" w:hAnsi="Arial" w:cs="Arial"/>
          <w:sz w:val="28"/>
          <w:szCs w:val="28"/>
        </w:rPr>
      </w:pPr>
      <w:r w:rsidRPr="00836988">
        <w:rPr>
          <w:rFonts w:ascii="Arial" w:hAnsi="Arial" w:cs="Arial"/>
          <w:sz w:val="28"/>
          <w:szCs w:val="28"/>
        </w:rPr>
        <w:t>Marine-mammals data management</w:t>
      </w:r>
      <w:r w:rsidRPr="00836988">
        <w:rPr>
          <w:rFonts w:ascii="Arial" w:hAnsi="Arial" w:cs="Arial"/>
          <w:sz w:val="28"/>
          <w:szCs w:val="28"/>
        </w:rPr>
        <w:br/>
        <w:t xml:space="preserve">   </w:t>
      </w:r>
      <w:r w:rsidRPr="00BB7D8C">
        <w:rPr>
          <w:rFonts w:ascii="Arial" w:hAnsi="Arial" w:cs="Arial"/>
          <w:sz w:val="28"/>
          <w:szCs w:val="28"/>
        </w:rPr>
        <w:t>DOI: http://dx.doi.org/10.13155/XXX</w:t>
      </w:r>
    </w:p>
    <w:p w:rsidR="00836988" w:rsidRDefault="00836988" w:rsidP="00836988">
      <w:pPr>
        <w:rPr>
          <w:rFonts w:ascii="Arial" w:hAnsi="Arial" w:cs="Arial"/>
        </w:rPr>
      </w:pPr>
      <w:bookmarkStart w:id="0" w:name="oovw6"/>
      <w:bookmarkStart w:id="1" w:name="oovw7"/>
      <w:bookmarkStart w:id="2" w:name="nr4v471"/>
      <w:bookmarkStart w:id="3" w:name="oovw8"/>
      <w:bookmarkStart w:id="4" w:name="nr4v462"/>
      <w:bookmarkStart w:id="5" w:name="oovw9"/>
      <w:bookmarkStart w:id="6" w:name="nr4v452"/>
      <w:bookmarkStart w:id="7" w:name="oovw10"/>
      <w:bookmarkStart w:id="8" w:name="nr4v442"/>
      <w:bookmarkStart w:id="9" w:name="oovw11"/>
      <w:bookmarkStart w:id="10" w:name="nr4v43"/>
      <w:bookmarkStart w:id="11" w:name="oovw12"/>
      <w:bookmarkStart w:id="12" w:name="oovw13"/>
      <w:bookmarkStart w:id="13" w:name="oovw14"/>
      <w:bookmarkStart w:id="14" w:name="oovw15"/>
      <w:bookmarkStart w:id="15" w:name="oovw16"/>
      <w:bookmarkStart w:id="16" w:name="nr4v47"/>
      <w:bookmarkStart w:id="17" w:name="oovw17"/>
      <w:bookmarkStart w:id="18" w:name="nr4v461"/>
      <w:bookmarkStart w:id="19" w:name="oovw18"/>
      <w:bookmarkStart w:id="20" w:name="nr4v451"/>
      <w:bookmarkStart w:id="21" w:name="oovw19"/>
      <w:bookmarkStart w:id="22" w:name="nr4v441"/>
      <w:bookmarkStart w:id="23" w:name="oovw20"/>
      <w:bookmarkStart w:id="24" w:name="oovw21"/>
      <w:bookmarkStart w:id="25" w:name="oovw2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A3790F" w:rsidRPr="00A96E59" w:rsidRDefault="00D05E43" w:rsidP="00836988">
      <w:pPr>
        <w:rPr>
          <w:rFonts w:ascii="Arial" w:hAnsi="Arial" w:cs="Arial"/>
          <w:sz w:val="48"/>
        </w:rPr>
      </w:pPr>
      <w:r w:rsidRPr="00A96E59">
        <w:rPr>
          <w:rFonts w:ascii="Arial" w:hAnsi="Arial" w:cs="Arial"/>
          <w:sz w:val="48"/>
        </w:rPr>
        <w:t>Marine</w:t>
      </w:r>
      <w:r w:rsidR="00836988" w:rsidRPr="00A96E59">
        <w:rPr>
          <w:rFonts w:ascii="Arial" w:hAnsi="Arial" w:cs="Arial"/>
          <w:sz w:val="48"/>
        </w:rPr>
        <w:t>-mammals</w:t>
      </w:r>
      <w:r w:rsidR="00836988" w:rsidRPr="00A96E59">
        <w:rPr>
          <w:rFonts w:ascii="Arial" w:hAnsi="Arial" w:cs="Arial"/>
          <w:sz w:val="48"/>
        </w:rPr>
        <w:br/>
      </w:r>
      <w:r w:rsidR="0051496F" w:rsidRPr="00A96E59">
        <w:rPr>
          <w:rFonts w:ascii="Arial" w:hAnsi="Arial" w:cs="Arial"/>
          <w:sz w:val="48"/>
        </w:rPr>
        <w:t>NetCDF format</w:t>
      </w:r>
      <w:r w:rsidR="00836988" w:rsidRPr="00A96E59">
        <w:rPr>
          <w:rFonts w:ascii="Arial" w:hAnsi="Arial" w:cs="Arial"/>
          <w:sz w:val="48"/>
        </w:rPr>
        <w:t xml:space="preserve">s </w:t>
      </w:r>
      <w:r w:rsidRPr="00A96E59">
        <w:rPr>
          <w:rFonts w:ascii="Arial" w:hAnsi="Arial" w:cs="Arial"/>
          <w:sz w:val="48"/>
        </w:rPr>
        <w:t>and conventions</w:t>
      </w:r>
    </w:p>
    <w:p w:rsidR="001B222D" w:rsidRPr="00836988" w:rsidRDefault="00C0177A" w:rsidP="00836988">
      <w:pPr>
        <w:rPr>
          <w:rFonts w:ascii="Arial" w:hAnsi="Arial" w:cs="Arial"/>
          <w:sz w:val="28"/>
          <w:szCs w:val="28"/>
        </w:rPr>
      </w:pPr>
      <w:bookmarkStart w:id="26" w:name="oovw23"/>
      <w:bookmarkStart w:id="27" w:name="oovw24"/>
      <w:bookmarkStart w:id="28" w:name="oovw25"/>
      <w:bookmarkStart w:id="29" w:name="oovw26"/>
      <w:bookmarkStart w:id="30" w:name="oovw27"/>
      <w:bookmarkStart w:id="31" w:name="oovw28"/>
      <w:bookmarkStart w:id="32" w:name="bpfu0"/>
      <w:bookmarkStart w:id="33" w:name="oovw29"/>
      <w:bookmarkStart w:id="34" w:name="nr4v46"/>
      <w:bookmarkStart w:id="35" w:name="oovw30"/>
      <w:bookmarkStart w:id="36" w:name="nr4v45"/>
      <w:bookmarkStart w:id="37" w:name="oovw31"/>
      <w:bookmarkStart w:id="38" w:name="nr4v44"/>
      <w:bookmarkStart w:id="39" w:name="oovw32"/>
      <w:bookmarkStart w:id="40" w:name="oovw33"/>
      <w:bookmarkStart w:id="41" w:name="oovw34"/>
      <w:bookmarkStart w:id="42" w:name="oovw35"/>
      <w:bookmarkStart w:id="43" w:name="nr4v49"/>
      <w:bookmarkStart w:id="44" w:name="oovw36"/>
      <w:bookmarkStart w:id="45" w:name="nr4v472"/>
      <w:bookmarkStart w:id="46" w:name="oovw37"/>
      <w:bookmarkStart w:id="47" w:name="nr4v463"/>
      <w:bookmarkStart w:id="48" w:name="oovw38"/>
      <w:bookmarkStart w:id="49" w:name="nr4v453"/>
      <w:bookmarkStart w:id="50" w:name="oovw39"/>
      <w:bookmarkStart w:id="51" w:name="nr4v443"/>
      <w:bookmarkStart w:id="52" w:name="oovw40"/>
      <w:bookmarkStart w:id="53" w:name="nr4v431"/>
      <w:bookmarkStart w:id="54" w:name="oovw41"/>
      <w:bookmarkStart w:id="55" w:name="nr4v51"/>
      <w:bookmarkStart w:id="56" w:name="oovw42"/>
      <w:bookmarkStart w:id="57" w:name="oovw43"/>
      <w:bookmarkStart w:id="58" w:name="oovw4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836988">
        <w:rPr>
          <w:rFonts w:ascii="Arial" w:hAnsi="Arial" w:cs="Arial"/>
          <w:sz w:val="28"/>
          <w:szCs w:val="28"/>
        </w:rPr>
        <w:t xml:space="preserve">Version </w:t>
      </w:r>
      <w:r w:rsidR="00927D1B" w:rsidRPr="00836988">
        <w:rPr>
          <w:rFonts w:ascii="Arial" w:hAnsi="Arial" w:cs="Arial"/>
          <w:sz w:val="28"/>
          <w:szCs w:val="28"/>
        </w:rPr>
        <w:t>1.</w:t>
      </w:r>
      <w:r w:rsidR="001C3D0B">
        <w:rPr>
          <w:rFonts w:ascii="Arial" w:hAnsi="Arial" w:cs="Arial"/>
          <w:sz w:val="28"/>
          <w:szCs w:val="28"/>
        </w:rPr>
        <w:t>1</w:t>
      </w:r>
      <w:r w:rsidR="00836988">
        <w:rPr>
          <w:rFonts w:ascii="Arial" w:hAnsi="Arial" w:cs="Arial"/>
          <w:sz w:val="28"/>
          <w:szCs w:val="28"/>
        </w:rPr>
        <w:br/>
      </w:r>
      <w:r w:rsidR="001C3D0B">
        <w:rPr>
          <w:rFonts w:ascii="Arial" w:hAnsi="Arial" w:cs="Arial"/>
          <w:sz w:val="28"/>
          <w:szCs w:val="28"/>
        </w:rPr>
        <w:t>November</w:t>
      </w:r>
      <w:r w:rsidR="001C3D0B" w:rsidRPr="00836988">
        <w:rPr>
          <w:rFonts w:ascii="Arial" w:hAnsi="Arial" w:cs="Arial"/>
          <w:sz w:val="28"/>
          <w:szCs w:val="28"/>
        </w:rPr>
        <w:t xml:space="preserve"> </w:t>
      </w:r>
      <w:r w:rsidR="001C3D0B">
        <w:rPr>
          <w:rFonts w:ascii="Arial" w:hAnsi="Arial" w:cs="Arial"/>
          <w:sz w:val="28"/>
          <w:szCs w:val="28"/>
        </w:rPr>
        <w:t>25</w:t>
      </w:r>
      <w:r w:rsidR="001C3D0B" w:rsidRPr="00836988">
        <w:rPr>
          <w:rFonts w:ascii="Arial" w:hAnsi="Arial" w:cs="Arial"/>
          <w:sz w:val="28"/>
          <w:szCs w:val="28"/>
          <w:vertAlign w:val="superscript"/>
        </w:rPr>
        <w:t>th</w:t>
      </w:r>
      <w:r w:rsidR="001C3D0B" w:rsidRPr="00836988">
        <w:rPr>
          <w:rFonts w:ascii="Arial" w:hAnsi="Arial" w:cs="Arial"/>
          <w:sz w:val="28"/>
          <w:szCs w:val="28"/>
        </w:rPr>
        <w:t xml:space="preserve"> 20</w:t>
      </w:r>
      <w:r w:rsidR="001C3D0B">
        <w:rPr>
          <w:rFonts w:ascii="Arial" w:hAnsi="Arial" w:cs="Arial"/>
          <w:sz w:val="28"/>
          <w:szCs w:val="28"/>
        </w:rPr>
        <w:t>21</w:t>
      </w:r>
    </w:p>
    <w:p w:rsidR="00C0177A" w:rsidRPr="00836988" w:rsidRDefault="00C0177A" w:rsidP="00836988"/>
    <w:p w:rsidR="00A3790F" w:rsidRPr="003E27E1" w:rsidRDefault="00C0177A" w:rsidP="006B00F4">
      <w:pPr>
        <w:pStyle w:val="Header"/>
        <w:pageBreakBefore/>
        <w:ind w:left="85" w:right="85"/>
      </w:pPr>
      <w:bookmarkStart w:id="59" w:name="oovw45"/>
      <w:bookmarkStart w:id="60" w:name="oovw46"/>
      <w:bookmarkStart w:id="61" w:name="nr4v52"/>
      <w:bookmarkStart w:id="62" w:name="oovw47"/>
      <w:bookmarkStart w:id="63" w:name="oovw48"/>
      <w:bookmarkStart w:id="64" w:name="oovw49"/>
      <w:bookmarkStart w:id="65" w:name="oovw51"/>
      <w:bookmarkStart w:id="66" w:name="oovw52"/>
      <w:bookmarkStart w:id="67" w:name="nr4v65"/>
      <w:bookmarkStart w:id="68" w:name="oovw53"/>
      <w:bookmarkStart w:id="69" w:name="nr4v64"/>
      <w:bookmarkStart w:id="70" w:name="oovw54"/>
      <w:bookmarkStart w:id="71" w:name="nr4v63"/>
      <w:bookmarkStart w:id="72" w:name="oovw55"/>
      <w:bookmarkStart w:id="73" w:name="nr4v62"/>
      <w:bookmarkStart w:id="74" w:name="oovw56"/>
      <w:bookmarkStart w:id="75" w:name="nr4v168"/>
      <w:bookmarkStart w:id="76" w:name="oovw57"/>
      <w:bookmarkStart w:id="77" w:name="nr4v167"/>
      <w:bookmarkStart w:id="78" w:name="oovw58"/>
      <w:bookmarkStart w:id="79" w:name="oovw59"/>
      <w:bookmarkStart w:id="80" w:name="oovw60"/>
      <w:bookmarkStart w:id="81" w:name="oovw61"/>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3E27E1">
        <w:lastRenderedPageBreak/>
        <w:t xml:space="preserve">Table of contents </w:t>
      </w:r>
    </w:p>
    <w:bookmarkStart w:id="82" w:name="oovw62"/>
    <w:bookmarkStart w:id="83" w:name="oovw63"/>
    <w:bookmarkStart w:id="84" w:name="oovw64"/>
    <w:bookmarkStart w:id="85" w:name="oovw65"/>
    <w:bookmarkStart w:id="86" w:name="oovw66"/>
    <w:bookmarkStart w:id="87" w:name="oovw67"/>
    <w:bookmarkStart w:id="88" w:name="oovw68"/>
    <w:bookmarkStart w:id="89" w:name="oovw173"/>
    <w:bookmarkStart w:id="90" w:name="oovw174"/>
    <w:bookmarkEnd w:id="82"/>
    <w:bookmarkEnd w:id="83"/>
    <w:bookmarkEnd w:id="84"/>
    <w:bookmarkEnd w:id="85"/>
    <w:bookmarkEnd w:id="86"/>
    <w:bookmarkEnd w:id="87"/>
    <w:bookmarkEnd w:id="88"/>
    <w:bookmarkEnd w:id="89"/>
    <w:bookmarkEnd w:id="90"/>
    <w:p w:rsidR="006042FB" w:rsidRPr="00C47ABB" w:rsidRDefault="00C0177A">
      <w:pPr>
        <w:pStyle w:val="TOC1"/>
        <w:tabs>
          <w:tab w:val="left" w:pos="480"/>
          <w:tab w:val="right" w:pos="9062"/>
        </w:tabs>
        <w:rPr>
          <w:rFonts w:ascii="Calibri" w:hAnsi="Calibri" w:cs="Times New Roman"/>
          <w:b w:val="0"/>
          <w:bCs w:val="0"/>
          <w:caps w:val="0"/>
          <w:noProof/>
          <w:sz w:val="22"/>
          <w:szCs w:val="22"/>
          <w:lang w:val="fr-FR" w:eastAsia="fr-FR"/>
        </w:rPr>
      </w:pPr>
      <w:r w:rsidRPr="003E27E1">
        <w:fldChar w:fldCharType="begin"/>
      </w:r>
      <w:r w:rsidRPr="003E27E1">
        <w:instrText xml:space="preserve"> TOC \o "1-3" \h \z \u </w:instrText>
      </w:r>
      <w:r w:rsidRPr="003E27E1">
        <w:fldChar w:fldCharType="separate"/>
      </w:r>
      <w:hyperlink w:anchor="_Toc406416772" w:history="1">
        <w:r w:rsidR="006042FB" w:rsidRPr="000502EA">
          <w:rPr>
            <w:rStyle w:val="Hyperlink"/>
            <w:noProof/>
          </w:rPr>
          <w:t>1</w:t>
        </w:r>
        <w:r w:rsidR="006042FB" w:rsidRPr="00C47ABB">
          <w:rPr>
            <w:rFonts w:ascii="Calibri" w:hAnsi="Calibri" w:cs="Times New Roman"/>
            <w:b w:val="0"/>
            <w:bCs w:val="0"/>
            <w:caps w:val="0"/>
            <w:noProof/>
            <w:sz w:val="22"/>
            <w:szCs w:val="22"/>
            <w:lang w:val="fr-FR" w:eastAsia="fr-FR"/>
          </w:rPr>
          <w:tab/>
        </w:r>
        <w:r w:rsidR="006042FB" w:rsidRPr="000502EA">
          <w:rPr>
            <w:rStyle w:val="Hyperlink"/>
            <w:noProof/>
          </w:rPr>
          <w:t>Marine-mammals data-management principles</w:t>
        </w:r>
        <w:r w:rsidR="006042FB">
          <w:rPr>
            <w:noProof/>
            <w:webHidden/>
          </w:rPr>
          <w:tab/>
        </w:r>
        <w:r w:rsidR="006042FB">
          <w:rPr>
            <w:noProof/>
            <w:webHidden/>
          </w:rPr>
          <w:fldChar w:fldCharType="begin"/>
        </w:r>
        <w:r w:rsidR="006042FB">
          <w:rPr>
            <w:noProof/>
            <w:webHidden/>
          </w:rPr>
          <w:instrText xml:space="preserve"> PAGEREF _Toc406416772 \h </w:instrText>
        </w:r>
        <w:r w:rsidR="006042FB">
          <w:rPr>
            <w:noProof/>
            <w:webHidden/>
          </w:rPr>
        </w:r>
        <w:r w:rsidR="006042FB">
          <w:rPr>
            <w:noProof/>
            <w:webHidden/>
          </w:rPr>
          <w:fldChar w:fldCharType="separate"/>
        </w:r>
        <w:r w:rsidR="006042FB">
          <w:rPr>
            <w:noProof/>
            <w:webHidden/>
          </w:rPr>
          <w:t>5</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73" w:history="1">
        <w:r w:rsidR="006042FB" w:rsidRPr="000502EA">
          <w:rPr>
            <w:rStyle w:val="Hyperlink"/>
            <w:noProof/>
            <w:lang w:val="fr-FR"/>
          </w:rPr>
          <w:t>1.1</w:t>
        </w:r>
        <w:r w:rsidR="006042FB" w:rsidRPr="00C47ABB">
          <w:rPr>
            <w:rFonts w:ascii="Calibri" w:hAnsi="Calibri"/>
            <w:b w:val="0"/>
            <w:bCs w:val="0"/>
            <w:noProof/>
            <w:sz w:val="22"/>
            <w:szCs w:val="22"/>
            <w:lang w:val="fr-FR" w:eastAsia="fr-FR"/>
          </w:rPr>
          <w:tab/>
        </w:r>
        <w:r w:rsidR="006042FB" w:rsidRPr="000502EA">
          <w:rPr>
            <w:rStyle w:val="Hyperlink"/>
            <w:noProof/>
          </w:rPr>
          <w:t>About Marine-mammals</w:t>
        </w:r>
        <w:r w:rsidR="006042FB">
          <w:rPr>
            <w:noProof/>
            <w:webHidden/>
          </w:rPr>
          <w:tab/>
        </w:r>
        <w:r w:rsidR="006042FB">
          <w:rPr>
            <w:noProof/>
            <w:webHidden/>
          </w:rPr>
          <w:fldChar w:fldCharType="begin"/>
        </w:r>
        <w:r w:rsidR="006042FB">
          <w:rPr>
            <w:noProof/>
            <w:webHidden/>
          </w:rPr>
          <w:instrText xml:space="preserve"> PAGEREF _Toc406416773 \h </w:instrText>
        </w:r>
        <w:r w:rsidR="006042FB">
          <w:rPr>
            <w:noProof/>
            <w:webHidden/>
          </w:rPr>
        </w:r>
        <w:r w:rsidR="006042FB">
          <w:rPr>
            <w:noProof/>
            <w:webHidden/>
          </w:rPr>
          <w:fldChar w:fldCharType="separate"/>
        </w:r>
        <w:r w:rsidR="006042FB">
          <w:rPr>
            <w:noProof/>
            <w:webHidden/>
          </w:rPr>
          <w:t>5</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74" w:history="1">
        <w:r w:rsidR="006042FB" w:rsidRPr="000502EA">
          <w:rPr>
            <w:rStyle w:val="Hyperlink"/>
            <w:noProof/>
            <w:lang w:val="fr-FR"/>
          </w:rPr>
          <w:t>1.2</w:t>
        </w:r>
        <w:r w:rsidR="006042FB" w:rsidRPr="00C47ABB">
          <w:rPr>
            <w:rFonts w:ascii="Calibri" w:hAnsi="Calibri"/>
            <w:b w:val="0"/>
            <w:bCs w:val="0"/>
            <w:noProof/>
            <w:sz w:val="22"/>
            <w:szCs w:val="22"/>
            <w:lang w:val="fr-FR" w:eastAsia="fr-FR"/>
          </w:rPr>
          <w:tab/>
        </w:r>
        <w:r w:rsidR="006042FB" w:rsidRPr="000502EA">
          <w:rPr>
            <w:rStyle w:val="Hyperlink"/>
            <w:noProof/>
          </w:rPr>
          <w:t>About this document</w:t>
        </w:r>
        <w:r w:rsidR="006042FB">
          <w:rPr>
            <w:noProof/>
            <w:webHidden/>
          </w:rPr>
          <w:tab/>
        </w:r>
        <w:r w:rsidR="006042FB">
          <w:rPr>
            <w:noProof/>
            <w:webHidden/>
          </w:rPr>
          <w:fldChar w:fldCharType="begin"/>
        </w:r>
        <w:r w:rsidR="006042FB">
          <w:rPr>
            <w:noProof/>
            <w:webHidden/>
          </w:rPr>
          <w:instrText xml:space="preserve"> PAGEREF _Toc406416774 \h </w:instrText>
        </w:r>
        <w:r w:rsidR="006042FB">
          <w:rPr>
            <w:noProof/>
            <w:webHidden/>
          </w:rPr>
        </w:r>
        <w:r w:rsidR="006042FB">
          <w:rPr>
            <w:noProof/>
            <w:webHidden/>
          </w:rPr>
          <w:fldChar w:fldCharType="separate"/>
        </w:r>
        <w:r w:rsidR="006042FB">
          <w:rPr>
            <w:noProof/>
            <w:webHidden/>
          </w:rPr>
          <w:t>5</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75" w:history="1">
        <w:r w:rsidR="006042FB" w:rsidRPr="000502EA">
          <w:rPr>
            <w:rStyle w:val="Hyperlink"/>
            <w:noProof/>
            <w:lang w:val="fr-FR"/>
          </w:rPr>
          <w:t>1.3</w:t>
        </w:r>
        <w:r w:rsidR="006042FB" w:rsidRPr="00C47ABB">
          <w:rPr>
            <w:rFonts w:ascii="Calibri" w:hAnsi="Calibri"/>
            <w:b w:val="0"/>
            <w:bCs w:val="0"/>
            <w:noProof/>
            <w:sz w:val="22"/>
            <w:szCs w:val="22"/>
            <w:lang w:val="fr-FR" w:eastAsia="fr-FR"/>
          </w:rPr>
          <w:tab/>
        </w:r>
        <w:r w:rsidR="006042FB" w:rsidRPr="000502EA">
          <w:rPr>
            <w:rStyle w:val="Hyperlink"/>
            <w:noProof/>
          </w:rPr>
          <w:t>Sea-mammals data management structure and data access</w:t>
        </w:r>
        <w:r w:rsidR="006042FB">
          <w:rPr>
            <w:noProof/>
            <w:webHidden/>
          </w:rPr>
          <w:tab/>
        </w:r>
        <w:r w:rsidR="006042FB">
          <w:rPr>
            <w:noProof/>
            <w:webHidden/>
          </w:rPr>
          <w:fldChar w:fldCharType="begin"/>
        </w:r>
        <w:r w:rsidR="006042FB">
          <w:rPr>
            <w:noProof/>
            <w:webHidden/>
          </w:rPr>
          <w:instrText xml:space="preserve"> PAGEREF _Toc406416775 \h </w:instrText>
        </w:r>
        <w:r w:rsidR="006042FB">
          <w:rPr>
            <w:noProof/>
            <w:webHidden/>
          </w:rPr>
        </w:r>
        <w:r w:rsidR="006042FB">
          <w:rPr>
            <w:noProof/>
            <w:webHidden/>
          </w:rPr>
          <w:fldChar w:fldCharType="separate"/>
        </w:r>
        <w:r w:rsidR="006042FB">
          <w:rPr>
            <w:noProof/>
            <w:webHidden/>
          </w:rPr>
          <w:t>5</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76" w:history="1">
        <w:r w:rsidR="006042FB" w:rsidRPr="000502EA">
          <w:rPr>
            <w:rStyle w:val="Hyperlink"/>
            <w:noProof/>
            <w:lang w:val="fr-FR"/>
          </w:rPr>
          <w:t>1.4</w:t>
        </w:r>
        <w:r w:rsidR="006042FB" w:rsidRPr="00C47ABB">
          <w:rPr>
            <w:rFonts w:ascii="Calibri" w:hAnsi="Calibri"/>
            <w:b w:val="0"/>
            <w:bCs w:val="0"/>
            <w:noProof/>
            <w:sz w:val="22"/>
            <w:szCs w:val="22"/>
            <w:lang w:val="fr-FR" w:eastAsia="fr-FR"/>
          </w:rPr>
          <w:tab/>
        </w:r>
        <w:r w:rsidR="006042FB" w:rsidRPr="000502EA">
          <w:rPr>
            <w:rStyle w:val="Hyperlink"/>
            <w:noProof/>
          </w:rPr>
          <w:t>User Obligations</w:t>
        </w:r>
        <w:r w:rsidR="006042FB">
          <w:rPr>
            <w:noProof/>
            <w:webHidden/>
          </w:rPr>
          <w:tab/>
        </w:r>
        <w:r w:rsidR="006042FB">
          <w:rPr>
            <w:noProof/>
            <w:webHidden/>
          </w:rPr>
          <w:fldChar w:fldCharType="begin"/>
        </w:r>
        <w:r w:rsidR="006042FB">
          <w:rPr>
            <w:noProof/>
            <w:webHidden/>
          </w:rPr>
          <w:instrText xml:space="preserve"> PAGEREF _Toc406416776 \h </w:instrText>
        </w:r>
        <w:r w:rsidR="006042FB">
          <w:rPr>
            <w:noProof/>
            <w:webHidden/>
          </w:rPr>
        </w:r>
        <w:r w:rsidR="006042FB">
          <w:rPr>
            <w:noProof/>
            <w:webHidden/>
          </w:rPr>
          <w:fldChar w:fldCharType="separate"/>
        </w:r>
        <w:r w:rsidR="006042FB">
          <w:rPr>
            <w:noProof/>
            <w:webHidden/>
          </w:rPr>
          <w:t>5</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77" w:history="1">
        <w:r w:rsidR="006042FB" w:rsidRPr="000502EA">
          <w:rPr>
            <w:rStyle w:val="Hyperlink"/>
            <w:noProof/>
            <w:lang w:val="fr-FR"/>
          </w:rPr>
          <w:t>1.5</w:t>
        </w:r>
        <w:r w:rsidR="006042FB" w:rsidRPr="00C47ABB">
          <w:rPr>
            <w:rFonts w:ascii="Calibri" w:hAnsi="Calibri"/>
            <w:b w:val="0"/>
            <w:bCs w:val="0"/>
            <w:noProof/>
            <w:sz w:val="22"/>
            <w:szCs w:val="22"/>
            <w:lang w:val="fr-FR" w:eastAsia="fr-FR"/>
          </w:rPr>
          <w:tab/>
        </w:r>
        <w:r w:rsidR="006042FB" w:rsidRPr="000502EA">
          <w:rPr>
            <w:rStyle w:val="Hyperlink"/>
            <w:noProof/>
          </w:rPr>
          <w:t>Disclaimer</w:t>
        </w:r>
        <w:r w:rsidR="006042FB">
          <w:rPr>
            <w:noProof/>
            <w:webHidden/>
          </w:rPr>
          <w:tab/>
        </w:r>
        <w:r w:rsidR="006042FB">
          <w:rPr>
            <w:noProof/>
            <w:webHidden/>
          </w:rPr>
          <w:fldChar w:fldCharType="begin"/>
        </w:r>
        <w:r w:rsidR="006042FB">
          <w:rPr>
            <w:noProof/>
            <w:webHidden/>
          </w:rPr>
          <w:instrText xml:space="preserve"> PAGEREF _Toc406416777 \h </w:instrText>
        </w:r>
        <w:r w:rsidR="006042FB">
          <w:rPr>
            <w:noProof/>
            <w:webHidden/>
          </w:rPr>
        </w:r>
        <w:r w:rsidR="006042FB">
          <w:rPr>
            <w:noProof/>
            <w:webHidden/>
          </w:rPr>
          <w:fldChar w:fldCharType="separate"/>
        </w:r>
        <w:r w:rsidR="006042FB">
          <w:rPr>
            <w:noProof/>
            <w:webHidden/>
          </w:rPr>
          <w:t>6</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78" w:history="1">
        <w:r w:rsidR="006042FB" w:rsidRPr="000502EA">
          <w:rPr>
            <w:rStyle w:val="Hyperlink"/>
            <w:noProof/>
            <w:lang w:val="fr-FR"/>
          </w:rPr>
          <w:t>1.6</w:t>
        </w:r>
        <w:r w:rsidR="006042FB" w:rsidRPr="00C47ABB">
          <w:rPr>
            <w:rFonts w:ascii="Calibri" w:hAnsi="Calibri"/>
            <w:b w:val="0"/>
            <w:bCs w:val="0"/>
            <w:noProof/>
            <w:sz w:val="22"/>
            <w:szCs w:val="22"/>
            <w:lang w:val="fr-FR" w:eastAsia="fr-FR"/>
          </w:rPr>
          <w:tab/>
        </w:r>
        <w:r w:rsidR="006042FB" w:rsidRPr="000502EA">
          <w:rPr>
            <w:rStyle w:val="Hyperlink"/>
            <w:noProof/>
          </w:rPr>
          <w:t>Further Information Sources and Contact Information</w:t>
        </w:r>
        <w:r w:rsidR="006042FB">
          <w:rPr>
            <w:noProof/>
            <w:webHidden/>
          </w:rPr>
          <w:tab/>
        </w:r>
        <w:r w:rsidR="006042FB">
          <w:rPr>
            <w:noProof/>
            <w:webHidden/>
          </w:rPr>
          <w:fldChar w:fldCharType="begin"/>
        </w:r>
        <w:r w:rsidR="006042FB">
          <w:rPr>
            <w:noProof/>
            <w:webHidden/>
          </w:rPr>
          <w:instrText xml:space="preserve"> PAGEREF _Toc406416778 \h </w:instrText>
        </w:r>
        <w:r w:rsidR="006042FB">
          <w:rPr>
            <w:noProof/>
            <w:webHidden/>
          </w:rPr>
        </w:r>
        <w:r w:rsidR="006042FB">
          <w:rPr>
            <w:noProof/>
            <w:webHidden/>
          </w:rPr>
          <w:fldChar w:fldCharType="separate"/>
        </w:r>
        <w:r w:rsidR="006042FB">
          <w:rPr>
            <w:noProof/>
            <w:webHidden/>
          </w:rPr>
          <w:t>6</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79" w:history="1">
        <w:r w:rsidR="006042FB" w:rsidRPr="000502EA">
          <w:rPr>
            <w:rStyle w:val="Hyperlink"/>
            <w:noProof/>
            <w:lang w:val="fr-FR"/>
          </w:rPr>
          <w:t>1.7</w:t>
        </w:r>
        <w:r w:rsidR="006042FB" w:rsidRPr="00C47ABB">
          <w:rPr>
            <w:rFonts w:ascii="Calibri" w:hAnsi="Calibri"/>
            <w:b w:val="0"/>
            <w:bCs w:val="0"/>
            <w:noProof/>
            <w:sz w:val="22"/>
            <w:szCs w:val="22"/>
            <w:lang w:val="fr-FR" w:eastAsia="fr-FR"/>
          </w:rPr>
          <w:tab/>
        </w:r>
        <w:r w:rsidR="006042FB" w:rsidRPr="000502EA">
          <w:rPr>
            <w:rStyle w:val="Hyperlink"/>
            <w:noProof/>
          </w:rPr>
          <w:t>Useful links, tools</w:t>
        </w:r>
        <w:r w:rsidR="006042FB">
          <w:rPr>
            <w:noProof/>
            <w:webHidden/>
          </w:rPr>
          <w:tab/>
        </w:r>
        <w:r w:rsidR="006042FB">
          <w:rPr>
            <w:noProof/>
            <w:webHidden/>
          </w:rPr>
          <w:fldChar w:fldCharType="begin"/>
        </w:r>
        <w:r w:rsidR="006042FB">
          <w:rPr>
            <w:noProof/>
            <w:webHidden/>
          </w:rPr>
          <w:instrText xml:space="preserve"> PAGEREF _Toc406416779 \h </w:instrText>
        </w:r>
        <w:r w:rsidR="006042FB">
          <w:rPr>
            <w:noProof/>
            <w:webHidden/>
          </w:rPr>
        </w:r>
        <w:r w:rsidR="006042FB">
          <w:rPr>
            <w:noProof/>
            <w:webHidden/>
          </w:rPr>
          <w:fldChar w:fldCharType="separate"/>
        </w:r>
        <w:r w:rsidR="006042FB">
          <w:rPr>
            <w:noProof/>
            <w:webHidden/>
          </w:rPr>
          <w:t>6</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80" w:history="1">
        <w:r w:rsidR="006042FB" w:rsidRPr="000502EA">
          <w:rPr>
            <w:rStyle w:val="Hyperlink"/>
            <w:noProof/>
          </w:rPr>
          <w:t>1.7.1</w:t>
        </w:r>
        <w:r w:rsidR="006042FB" w:rsidRPr="00C47ABB">
          <w:rPr>
            <w:rFonts w:ascii="Calibri" w:hAnsi="Calibri"/>
            <w:noProof/>
            <w:sz w:val="22"/>
            <w:szCs w:val="22"/>
            <w:lang w:val="fr-FR" w:eastAsia="fr-FR"/>
          </w:rPr>
          <w:tab/>
        </w:r>
        <w:r w:rsidR="006042FB" w:rsidRPr="000502EA">
          <w:rPr>
            <w:rStyle w:val="Hyperlink"/>
            <w:noProof/>
          </w:rPr>
          <w:t>Sea-mammals file format checker</w:t>
        </w:r>
        <w:r w:rsidR="006042FB">
          <w:rPr>
            <w:noProof/>
            <w:webHidden/>
          </w:rPr>
          <w:tab/>
        </w:r>
        <w:r w:rsidR="006042FB">
          <w:rPr>
            <w:noProof/>
            <w:webHidden/>
          </w:rPr>
          <w:fldChar w:fldCharType="begin"/>
        </w:r>
        <w:r w:rsidR="006042FB">
          <w:rPr>
            <w:noProof/>
            <w:webHidden/>
          </w:rPr>
          <w:instrText xml:space="preserve"> PAGEREF _Toc406416780 \h </w:instrText>
        </w:r>
        <w:r w:rsidR="006042FB">
          <w:rPr>
            <w:noProof/>
            <w:webHidden/>
          </w:rPr>
        </w:r>
        <w:r w:rsidR="006042FB">
          <w:rPr>
            <w:noProof/>
            <w:webHidden/>
          </w:rPr>
          <w:fldChar w:fldCharType="separate"/>
        </w:r>
        <w:r w:rsidR="006042FB">
          <w:rPr>
            <w:noProof/>
            <w:webHidden/>
          </w:rPr>
          <w:t>6</w:t>
        </w:r>
        <w:r w:rsidR="006042FB">
          <w:rPr>
            <w:noProof/>
            <w:webHidden/>
          </w:rPr>
          <w:fldChar w:fldCharType="end"/>
        </w:r>
      </w:hyperlink>
    </w:p>
    <w:p w:rsidR="006042FB" w:rsidRPr="00C47ABB" w:rsidRDefault="00514AB8">
      <w:pPr>
        <w:pStyle w:val="TOC1"/>
        <w:tabs>
          <w:tab w:val="left" w:pos="480"/>
          <w:tab w:val="right" w:pos="9062"/>
        </w:tabs>
        <w:rPr>
          <w:rFonts w:ascii="Calibri" w:hAnsi="Calibri" w:cs="Times New Roman"/>
          <w:b w:val="0"/>
          <w:bCs w:val="0"/>
          <w:caps w:val="0"/>
          <w:noProof/>
          <w:sz w:val="22"/>
          <w:szCs w:val="22"/>
          <w:lang w:val="fr-FR" w:eastAsia="fr-FR"/>
        </w:rPr>
      </w:pPr>
      <w:hyperlink w:anchor="_Toc406416781" w:history="1">
        <w:r w:rsidR="006042FB" w:rsidRPr="000502EA">
          <w:rPr>
            <w:rStyle w:val="Hyperlink"/>
            <w:noProof/>
          </w:rPr>
          <w:t>2</w:t>
        </w:r>
        <w:r w:rsidR="006042FB" w:rsidRPr="00C47ABB">
          <w:rPr>
            <w:rFonts w:ascii="Calibri" w:hAnsi="Calibri" w:cs="Times New Roman"/>
            <w:b w:val="0"/>
            <w:bCs w:val="0"/>
            <w:caps w:val="0"/>
            <w:noProof/>
            <w:sz w:val="22"/>
            <w:szCs w:val="22"/>
            <w:lang w:val="fr-FR" w:eastAsia="fr-FR"/>
          </w:rPr>
          <w:tab/>
        </w:r>
        <w:r w:rsidR="006042FB" w:rsidRPr="000502EA">
          <w:rPr>
            <w:rStyle w:val="Hyperlink"/>
            <w:noProof/>
          </w:rPr>
          <w:t>Sea-mammals NetCDF data format version 1.0</w:t>
        </w:r>
        <w:r w:rsidR="006042FB">
          <w:rPr>
            <w:noProof/>
            <w:webHidden/>
          </w:rPr>
          <w:tab/>
        </w:r>
        <w:r w:rsidR="006042FB">
          <w:rPr>
            <w:noProof/>
            <w:webHidden/>
          </w:rPr>
          <w:fldChar w:fldCharType="begin"/>
        </w:r>
        <w:r w:rsidR="006042FB">
          <w:rPr>
            <w:noProof/>
            <w:webHidden/>
          </w:rPr>
          <w:instrText xml:space="preserve"> PAGEREF _Toc406416781 \h </w:instrText>
        </w:r>
        <w:r w:rsidR="006042FB">
          <w:rPr>
            <w:noProof/>
            <w:webHidden/>
          </w:rPr>
        </w:r>
        <w:r w:rsidR="006042FB">
          <w:rPr>
            <w:noProof/>
            <w:webHidden/>
          </w:rPr>
          <w:fldChar w:fldCharType="separate"/>
        </w:r>
        <w:r w:rsidR="006042FB">
          <w:rPr>
            <w:noProof/>
            <w:webHidden/>
          </w:rPr>
          <w:t>7</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82" w:history="1">
        <w:r w:rsidR="006042FB" w:rsidRPr="000502EA">
          <w:rPr>
            <w:rStyle w:val="Hyperlink"/>
            <w:noProof/>
            <w:lang w:val="fr-FR"/>
          </w:rPr>
          <w:t>2.1</w:t>
        </w:r>
        <w:r w:rsidR="006042FB" w:rsidRPr="00C47ABB">
          <w:rPr>
            <w:rFonts w:ascii="Calibri" w:hAnsi="Calibri"/>
            <w:b w:val="0"/>
            <w:bCs w:val="0"/>
            <w:noProof/>
            <w:sz w:val="22"/>
            <w:szCs w:val="22"/>
            <w:lang w:val="fr-FR" w:eastAsia="fr-FR"/>
          </w:rPr>
          <w:tab/>
        </w:r>
        <w:r w:rsidR="006042FB" w:rsidRPr="000502EA">
          <w:rPr>
            <w:rStyle w:val="Hyperlink"/>
            <w:noProof/>
          </w:rPr>
          <w:t>Global attributes</w:t>
        </w:r>
        <w:r w:rsidR="006042FB">
          <w:rPr>
            <w:noProof/>
            <w:webHidden/>
          </w:rPr>
          <w:tab/>
        </w:r>
        <w:r w:rsidR="006042FB">
          <w:rPr>
            <w:noProof/>
            <w:webHidden/>
          </w:rPr>
          <w:fldChar w:fldCharType="begin"/>
        </w:r>
        <w:r w:rsidR="006042FB">
          <w:rPr>
            <w:noProof/>
            <w:webHidden/>
          </w:rPr>
          <w:instrText xml:space="preserve"> PAGEREF _Toc406416782 \h </w:instrText>
        </w:r>
        <w:r w:rsidR="006042FB">
          <w:rPr>
            <w:noProof/>
            <w:webHidden/>
          </w:rPr>
        </w:r>
        <w:r w:rsidR="006042FB">
          <w:rPr>
            <w:noProof/>
            <w:webHidden/>
          </w:rPr>
          <w:fldChar w:fldCharType="separate"/>
        </w:r>
        <w:r w:rsidR="006042FB">
          <w:rPr>
            <w:noProof/>
            <w:webHidden/>
          </w:rPr>
          <w:t>8</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83" w:history="1">
        <w:r w:rsidR="006042FB" w:rsidRPr="000502EA">
          <w:rPr>
            <w:rStyle w:val="Hyperlink"/>
            <w:noProof/>
            <w:lang w:val="fr-FR"/>
          </w:rPr>
          <w:t>2.2</w:t>
        </w:r>
        <w:r w:rsidR="006042FB" w:rsidRPr="00C47ABB">
          <w:rPr>
            <w:rFonts w:ascii="Calibri" w:hAnsi="Calibri"/>
            <w:b w:val="0"/>
            <w:bCs w:val="0"/>
            <w:noProof/>
            <w:sz w:val="22"/>
            <w:szCs w:val="22"/>
            <w:lang w:val="fr-FR" w:eastAsia="fr-FR"/>
          </w:rPr>
          <w:tab/>
        </w:r>
        <w:r w:rsidR="006042FB" w:rsidRPr="000502EA">
          <w:rPr>
            <w:rStyle w:val="Hyperlink"/>
            <w:noProof/>
          </w:rPr>
          <w:t>Vertical profile file</w:t>
        </w:r>
        <w:r w:rsidR="006042FB">
          <w:rPr>
            <w:noProof/>
            <w:webHidden/>
          </w:rPr>
          <w:tab/>
        </w:r>
        <w:r w:rsidR="006042FB">
          <w:rPr>
            <w:noProof/>
            <w:webHidden/>
          </w:rPr>
          <w:fldChar w:fldCharType="begin"/>
        </w:r>
        <w:r w:rsidR="006042FB">
          <w:rPr>
            <w:noProof/>
            <w:webHidden/>
          </w:rPr>
          <w:instrText xml:space="preserve"> PAGEREF _Toc406416783 \h </w:instrText>
        </w:r>
        <w:r w:rsidR="006042FB">
          <w:rPr>
            <w:noProof/>
            <w:webHidden/>
          </w:rPr>
        </w:r>
        <w:r w:rsidR="006042FB">
          <w:rPr>
            <w:noProof/>
            <w:webHidden/>
          </w:rPr>
          <w:fldChar w:fldCharType="separate"/>
        </w:r>
        <w:r w:rsidR="006042FB">
          <w:rPr>
            <w:noProof/>
            <w:webHidden/>
          </w:rPr>
          <w:t>12</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84" w:history="1">
        <w:r w:rsidR="006042FB" w:rsidRPr="000502EA">
          <w:rPr>
            <w:rStyle w:val="Hyperlink"/>
            <w:noProof/>
          </w:rPr>
          <w:t>1.1.1</w:t>
        </w:r>
        <w:r w:rsidR="006042FB" w:rsidRPr="00C47ABB">
          <w:rPr>
            <w:rFonts w:ascii="Calibri" w:hAnsi="Calibri"/>
            <w:noProof/>
            <w:sz w:val="22"/>
            <w:szCs w:val="22"/>
            <w:lang w:val="fr-FR" w:eastAsia="fr-FR"/>
          </w:rPr>
          <w:tab/>
        </w:r>
        <w:r w:rsidR="006042FB" w:rsidRPr="000502EA">
          <w:rPr>
            <w:rStyle w:val="Hyperlink"/>
            <w:noProof/>
          </w:rPr>
          <w:t>Dimensions</w:t>
        </w:r>
        <w:r w:rsidR="006042FB">
          <w:rPr>
            <w:noProof/>
            <w:webHidden/>
          </w:rPr>
          <w:tab/>
        </w:r>
        <w:r w:rsidR="006042FB">
          <w:rPr>
            <w:noProof/>
            <w:webHidden/>
          </w:rPr>
          <w:fldChar w:fldCharType="begin"/>
        </w:r>
        <w:r w:rsidR="006042FB">
          <w:rPr>
            <w:noProof/>
            <w:webHidden/>
          </w:rPr>
          <w:instrText xml:space="preserve"> PAGEREF _Toc406416784 \h </w:instrText>
        </w:r>
        <w:r w:rsidR="006042FB">
          <w:rPr>
            <w:noProof/>
            <w:webHidden/>
          </w:rPr>
        </w:r>
        <w:r w:rsidR="006042FB">
          <w:rPr>
            <w:noProof/>
            <w:webHidden/>
          </w:rPr>
          <w:fldChar w:fldCharType="separate"/>
        </w:r>
        <w:r w:rsidR="006042FB">
          <w:rPr>
            <w:noProof/>
            <w:webHidden/>
          </w:rPr>
          <w:t>12</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85" w:history="1">
        <w:r w:rsidR="006042FB" w:rsidRPr="000502EA">
          <w:rPr>
            <w:rStyle w:val="Hyperlink"/>
            <w:noProof/>
          </w:rPr>
          <w:t>1.1.2</w:t>
        </w:r>
        <w:r w:rsidR="006042FB" w:rsidRPr="00C47ABB">
          <w:rPr>
            <w:rFonts w:ascii="Calibri" w:hAnsi="Calibri"/>
            <w:noProof/>
            <w:sz w:val="22"/>
            <w:szCs w:val="22"/>
            <w:lang w:val="fr-FR" w:eastAsia="fr-FR"/>
          </w:rPr>
          <w:tab/>
        </w:r>
        <w:r w:rsidR="006042FB" w:rsidRPr="000502EA">
          <w:rPr>
            <w:rStyle w:val="Hyperlink"/>
            <w:noProof/>
          </w:rPr>
          <w:t>General information on the profile file</w:t>
        </w:r>
        <w:r w:rsidR="006042FB">
          <w:rPr>
            <w:noProof/>
            <w:webHidden/>
          </w:rPr>
          <w:tab/>
        </w:r>
        <w:r w:rsidR="006042FB">
          <w:rPr>
            <w:noProof/>
            <w:webHidden/>
          </w:rPr>
          <w:fldChar w:fldCharType="begin"/>
        </w:r>
        <w:r w:rsidR="006042FB">
          <w:rPr>
            <w:noProof/>
            <w:webHidden/>
          </w:rPr>
          <w:instrText xml:space="preserve"> PAGEREF _Toc406416785 \h </w:instrText>
        </w:r>
        <w:r w:rsidR="006042FB">
          <w:rPr>
            <w:noProof/>
            <w:webHidden/>
          </w:rPr>
        </w:r>
        <w:r w:rsidR="006042FB">
          <w:rPr>
            <w:noProof/>
            <w:webHidden/>
          </w:rPr>
          <w:fldChar w:fldCharType="separate"/>
        </w:r>
        <w:r w:rsidR="006042FB">
          <w:rPr>
            <w:noProof/>
            <w:webHidden/>
          </w:rPr>
          <w:t>13</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86" w:history="1">
        <w:r w:rsidR="006042FB" w:rsidRPr="000502EA">
          <w:rPr>
            <w:rStyle w:val="Hyperlink"/>
            <w:noProof/>
          </w:rPr>
          <w:t>1.1.3</w:t>
        </w:r>
        <w:r w:rsidR="006042FB" w:rsidRPr="00C47ABB">
          <w:rPr>
            <w:rFonts w:ascii="Calibri" w:hAnsi="Calibri"/>
            <w:noProof/>
            <w:sz w:val="22"/>
            <w:szCs w:val="22"/>
            <w:lang w:val="fr-FR" w:eastAsia="fr-FR"/>
          </w:rPr>
          <w:tab/>
        </w:r>
        <w:r w:rsidR="006042FB" w:rsidRPr="000502EA">
          <w:rPr>
            <w:rStyle w:val="Hyperlink"/>
            <w:noProof/>
          </w:rPr>
          <w:t>General information for each profile</w:t>
        </w:r>
        <w:r w:rsidR="006042FB">
          <w:rPr>
            <w:noProof/>
            <w:webHidden/>
          </w:rPr>
          <w:tab/>
        </w:r>
        <w:r w:rsidR="006042FB">
          <w:rPr>
            <w:noProof/>
            <w:webHidden/>
          </w:rPr>
          <w:fldChar w:fldCharType="begin"/>
        </w:r>
        <w:r w:rsidR="006042FB">
          <w:rPr>
            <w:noProof/>
            <w:webHidden/>
          </w:rPr>
          <w:instrText xml:space="preserve"> PAGEREF _Toc406416786 \h </w:instrText>
        </w:r>
        <w:r w:rsidR="006042FB">
          <w:rPr>
            <w:noProof/>
            <w:webHidden/>
          </w:rPr>
        </w:r>
        <w:r w:rsidR="006042FB">
          <w:rPr>
            <w:noProof/>
            <w:webHidden/>
          </w:rPr>
          <w:fldChar w:fldCharType="separate"/>
        </w:r>
        <w:r w:rsidR="006042FB">
          <w:rPr>
            <w:noProof/>
            <w:webHidden/>
          </w:rPr>
          <w:t>13</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87" w:history="1">
        <w:r w:rsidR="006042FB" w:rsidRPr="000502EA">
          <w:rPr>
            <w:rStyle w:val="Hyperlink"/>
            <w:noProof/>
          </w:rPr>
          <w:t>1.1.4</w:t>
        </w:r>
        <w:r w:rsidR="006042FB" w:rsidRPr="00C47ABB">
          <w:rPr>
            <w:rFonts w:ascii="Calibri" w:hAnsi="Calibri"/>
            <w:noProof/>
            <w:sz w:val="22"/>
            <w:szCs w:val="22"/>
            <w:lang w:val="fr-FR" w:eastAsia="fr-FR"/>
          </w:rPr>
          <w:tab/>
        </w:r>
        <w:r w:rsidR="006042FB" w:rsidRPr="000502EA">
          <w:rPr>
            <w:rStyle w:val="Hyperlink"/>
            <w:noProof/>
          </w:rPr>
          <w:t>Measurements for each profile</w:t>
        </w:r>
        <w:r w:rsidR="006042FB">
          <w:rPr>
            <w:noProof/>
            <w:webHidden/>
          </w:rPr>
          <w:tab/>
        </w:r>
        <w:r w:rsidR="006042FB">
          <w:rPr>
            <w:noProof/>
            <w:webHidden/>
          </w:rPr>
          <w:fldChar w:fldCharType="begin"/>
        </w:r>
        <w:r w:rsidR="006042FB">
          <w:rPr>
            <w:noProof/>
            <w:webHidden/>
          </w:rPr>
          <w:instrText xml:space="preserve"> PAGEREF _Toc406416787 \h </w:instrText>
        </w:r>
        <w:r w:rsidR="006042FB">
          <w:rPr>
            <w:noProof/>
            <w:webHidden/>
          </w:rPr>
        </w:r>
        <w:r w:rsidR="006042FB">
          <w:rPr>
            <w:noProof/>
            <w:webHidden/>
          </w:rPr>
          <w:fldChar w:fldCharType="separate"/>
        </w:r>
        <w:r w:rsidR="006042FB">
          <w:rPr>
            <w:noProof/>
            <w:webHidden/>
          </w:rPr>
          <w:t>16</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88" w:history="1">
        <w:r w:rsidR="006042FB" w:rsidRPr="000502EA">
          <w:rPr>
            <w:rStyle w:val="Hyperlink"/>
            <w:noProof/>
          </w:rPr>
          <w:t>1.1.5</w:t>
        </w:r>
        <w:r w:rsidR="006042FB" w:rsidRPr="00C47ABB">
          <w:rPr>
            <w:rFonts w:ascii="Calibri" w:hAnsi="Calibri"/>
            <w:noProof/>
            <w:sz w:val="22"/>
            <w:szCs w:val="22"/>
            <w:lang w:val="fr-FR" w:eastAsia="fr-FR"/>
          </w:rPr>
          <w:tab/>
        </w:r>
        <w:r w:rsidR="006042FB" w:rsidRPr="000502EA">
          <w:rPr>
            <w:rStyle w:val="Hyperlink"/>
            <w:noProof/>
          </w:rPr>
          <w:t>Calibration information for each profile</w:t>
        </w:r>
        <w:r w:rsidR="006042FB">
          <w:rPr>
            <w:noProof/>
            <w:webHidden/>
          </w:rPr>
          <w:tab/>
        </w:r>
        <w:r w:rsidR="006042FB">
          <w:rPr>
            <w:noProof/>
            <w:webHidden/>
          </w:rPr>
          <w:fldChar w:fldCharType="begin"/>
        </w:r>
        <w:r w:rsidR="006042FB">
          <w:rPr>
            <w:noProof/>
            <w:webHidden/>
          </w:rPr>
          <w:instrText xml:space="preserve"> PAGEREF _Toc406416788 \h </w:instrText>
        </w:r>
        <w:r w:rsidR="006042FB">
          <w:rPr>
            <w:noProof/>
            <w:webHidden/>
          </w:rPr>
        </w:r>
        <w:r w:rsidR="006042FB">
          <w:rPr>
            <w:noProof/>
            <w:webHidden/>
          </w:rPr>
          <w:fldChar w:fldCharType="separate"/>
        </w:r>
        <w:r w:rsidR="006042FB">
          <w:rPr>
            <w:noProof/>
            <w:webHidden/>
          </w:rPr>
          <w:t>18</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89" w:history="1">
        <w:r w:rsidR="006042FB" w:rsidRPr="000502EA">
          <w:rPr>
            <w:rStyle w:val="Hyperlink"/>
            <w:noProof/>
          </w:rPr>
          <w:t>1.1.6</w:t>
        </w:r>
        <w:r w:rsidR="006042FB" w:rsidRPr="00C47ABB">
          <w:rPr>
            <w:rFonts w:ascii="Calibri" w:hAnsi="Calibri"/>
            <w:noProof/>
            <w:sz w:val="22"/>
            <w:szCs w:val="22"/>
            <w:lang w:val="fr-FR" w:eastAsia="fr-FR"/>
          </w:rPr>
          <w:tab/>
        </w:r>
        <w:r w:rsidR="006042FB" w:rsidRPr="000502EA">
          <w:rPr>
            <w:rStyle w:val="Hyperlink"/>
            <w:noProof/>
          </w:rPr>
          <w:t>History information for each profile</w:t>
        </w:r>
        <w:r w:rsidR="006042FB">
          <w:rPr>
            <w:noProof/>
            <w:webHidden/>
          </w:rPr>
          <w:tab/>
        </w:r>
        <w:r w:rsidR="006042FB">
          <w:rPr>
            <w:noProof/>
            <w:webHidden/>
          </w:rPr>
          <w:fldChar w:fldCharType="begin"/>
        </w:r>
        <w:r w:rsidR="006042FB">
          <w:rPr>
            <w:noProof/>
            <w:webHidden/>
          </w:rPr>
          <w:instrText xml:space="preserve"> PAGEREF _Toc406416789 \h </w:instrText>
        </w:r>
        <w:r w:rsidR="006042FB">
          <w:rPr>
            <w:noProof/>
            <w:webHidden/>
          </w:rPr>
        </w:r>
        <w:r w:rsidR="006042FB">
          <w:rPr>
            <w:noProof/>
            <w:webHidden/>
          </w:rPr>
          <w:fldChar w:fldCharType="separate"/>
        </w:r>
        <w:r w:rsidR="006042FB">
          <w:rPr>
            <w:noProof/>
            <w:webHidden/>
          </w:rPr>
          <w:t>19</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90" w:history="1">
        <w:r w:rsidR="006042FB" w:rsidRPr="000502EA">
          <w:rPr>
            <w:rStyle w:val="Hyperlink"/>
            <w:noProof/>
            <w:lang w:val="fr-FR"/>
          </w:rPr>
          <w:t>2.3</w:t>
        </w:r>
        <w:r w:rsidR="006042FB" w:rsidRPr="00C47ABB">
          <w:rPr>
            <w:rFonts w:ascii="Calibri" w:hAnsi="Calibri"/>
            <w:b w:val="0"/>
            <w:bCs w:val="0"/>
            <w:noProof/>
            <w:sz w:val="22"/>
            <w:szCs w:val="22"/>
            <w:lang w:val="fr-FR" w:eastAsia="fr-FR"/>
          </w:rPr>
          <w:tab/>
        </w:r>
        <w:r w:rsidR="006042FB" w:rsidRPr="000502EA">
          <w:rPr>
            <w:rStyle w:val="Hyperlink"/>
            <w:noProof/>
          </w:rPr>
          <w:t>Trajectory file</w:t>
        </w:r>
        <w:r w:rsidR="006042FB">
          <w:rPr>
            <w:noProof/>
            <w:webHidden/>
          </w:rPr>
          <w:tab/>
        </w:r>
        <w:r w:rsidR="006042FB">
          <w:rPr>
            <w:noProof/>
            <w:webHidden/>
          </w:rPr>
          <w:fldChar w:fldCharType="begin"/>
        </w:r>
        <w:r w:rsidR="006042FB">
          <w:rPr>
            <w:noProof/>
            <w:webHidden/>
          </w:rPr>
          <w:instrText xml:space="preserve"> PAGEREF _Toc406416790 \h </w:instrText>
        </w:r>
        <w:r w:rsidR="006042FB">
          <w:rPr>
            <w:noProof/>
            <w:webHidden/>
          </w:rPr>
        </w:r>
        <w:r w:rsidR="006042FB">
          <w:rPr>
            <w:noProof/>
            <w:webHidden/>
          </w:rPr>
          <w:fldChar w:fldCharType="separate"/>
        </w:r>
        <w:r w:rsidR="006042FB">
          <w:rPr>
            <w:noProof/>
            <w:webHidden/>
          </w:rPr>
          <w:t>22</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91" w:history="1">
        <w:r w:rsidR="006042FB" w:rsidRPr="000502EA">
          <w:rPr>
            <w:rStyle w:val="Hyperlink"/>
            <w:noProof/>
          </w:rPr>
          <w:t>2.3.1</w:t>
        </w:r>
        <w:r w:rsidR="006042FB" w:rsidRPr="00C47ABB">
          <w:rPr>
            <w:rFonts w:ascii="Calibri" w:hAnsi="Calibri"/>
            <w:noProof/>
            <w:sz w:val="22"/>
            <w:szCs w:val="22"/>
            <w:lang w:val="fr-FR" w:eastAsia="fr-FR"/>
          </w:rPr>
          <w:tab/>
        </w:r>
        <w:r w:rsidR="006042FB" w:rsidRPr="000502EA">
          <w:rPr>
            <w:rStyle w:val="Hyperlink"/>
            <w:noProof/>
          </w:rPr>
          <w:t>Data file dimensions</w:t>
        </w:r>
        <w:r w:rsidR="006042FB">
          <w:rPr>
            <w:noProof/>
            <w:webHidden/>
          </w:rPr>
          <w:tab/>
        </w:r>
        <w:r w:rsidR="006042FB">
          <w:rPr>
            <w:noProof/>
            <w:webHidden/>
          </w:rPr>
          <w:fldChar w:fldCharType="begin"/>
        </w:r>
        <w:r w:rsidR="006042FB">
          <w:rPr>
            <w:noProof/>
            <w:webHidden/>
          </w:rPr>
          <w:instrText xml:space="preserve"> PAGEREF _Toc406416791 \h </w:instrText>
        </w:r>
        <w:r w:rsidR="006042FB">
          <w:rPr>
            <w:noProof/>
            <w:webHidden/>
          </w:rPr>
        </w:r>
        <w:r w:rsidR="006042FB">
          <w:rPr>
            <w:noProof/>
            <w:webHidden/>
          </w:rPr>
          <w:fldChar w:fldCharType="separate"/>
        </w:r>
        <w:r w:rsidR="006042FB">
          <w:rPr>
            <w:noProof/>
            <w:webHidden/>
          </w:rPr>
          <w:t>22</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92" w:history="1">
        <w:r w:rsidR="006042FB" w:rsidRPr="000502EA">
          <w:rPr>
            <w:rStyle w:val="Hyperlink"/>
            <w:noProof/>
          </w:rPr>
          <w:t>2.3.2</w:t>
        </w:r>
        <w:r w:rsidR="006042FB" w:rsidRPr="00C47ABB">
          <w:rPr>
            <w:rFonts w:ascii="Calibri" w:hAnsi="Calibri"/>
            <w:noProof/>
            <w:sz w:val="22"/>
            <w:szCs w:val="22"/>
            <w:lang w:val="fr-FR" w:eastAsia="fr-FR"/>
          </w:rPr>
          <w:tab/>
        </w:r>
        <w:r w:rsidR="006042FB" w:rsidRPr="000502EA">
          <w:rPr>
            <w:rStyle w:val="Hyperlink"/>
            <w:noProof/>
          </w:rPr>
          <w:t>Coordinate variables</w:t>
        </w:r>
        <w:r w:rsidR="006042FB">
          <w:rPr>
            <w:noProof/>
            <w:webHidden/>
          </w:rPr>
          <w:tab/>
        </w:r>
        <w:r w:rsidR="006042FB">
          <w:rPr>
            <w:noProof/>
            <w:webHidden/>
          </w:rPr>
          <w:fldChar w:fldCharType="begin"/>
        </w:r>
        <w:r w:rsidR="006042FB">
          <w:rPr>
            <w:noProof/>
            <w:webHidden/>
          </w:rPr>
          <w:instrText xml:space="preserve"> PAGEREF _Toc406416792 \h </w:instrText>
        </w:r>
        <w:r w:rsidR="006042FB">
          <w:rPr>
            <w:noProof/>
            <w:webHidden/>
          </w:rPr>
        </w:r>
        <w:r w:rsidR="006042FB">
          <w:rPr>
            <w:noProof/>
            <w:webHidden/>
          </w:rPr>
          <w:fldChar w:fldCharType="separate"/>
        </w:r>
        <w:r w:rsidR="006042FB">
          <w:rPr>
            <w:noProof/>
            <w:webHidden/>
          </w:rPr>
          <w:t>22</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93" w:history="1">
        <w:r w:rsidR="006042FB" w:rsidRPr="000502EA">
          <w:rPr>
            <w:rStyle w:val="Hyperlink"/>
            <w:noProof/>
          </w:rPr>
          <w:t>2.3.3</w:t>
        </w:r>
        <w:r w:rsidR="006042FB" w:rsidRPr="00C47ABB">
          <w:rPr>
            <w:rFonts w:ascii="Calibri" w:hAnsi="Calibri"/>
            <w:noProof/>
            <w:sz w:val="22"/>
            <w:szCs w:val="22"/>
            <w:lang w:val="fr-FR" w:eastAsia="fr-FR"/>
          </w:rPr>
          <w:tab/>
        </w:r>
        <w:r w:rsidR="006042FB" w:rsidRPr="000502EA">
          <w:rPr>
            <w:rStyle w:val="Hyperlink"/>
            <w:noProof/>
          </w:rPr>
          <w:t>Coordinate quality control variables</w:t>
        </w:r>
        <w:r w:rsidR="006042FB">
          <w:rPr>
            <w:noProof/>
            <w:webHidden/>
          </w:rPr>
          <w:tab/>
        </w:r>
        <w:r w:rsidR="006042FB">
          <w:rPr>
            <w:noProof/>
            <w:webHidden/>
          </w:rPr>
          <w:fldChar w:fldCharType="begin"/>
        </w:r>
        <w:r w:rsidR="006042FB">
          <w:rPr>
            <w:noProof/>
            <w:webHidden/>
          </w:rPr>
          <w:instrText xml:space="preserve"> PAGEREF _Toc406416793 \h </w:instrText>
        </w:r>
        <w:r w:rsidR="006042FB">
          <w:rPr>
            <w:noProof/>
            <w:webHidden/>
          </w:rPr>
        </w:r>
        <w:r w:rsidR="006042FB">
          <w:rPr>
            <w:noProof/>
            <w:webHidden/>
          </w:rPr>
          <w:fldChar w:fldCharType="separate"/>
        </w:r>
        <w:r w:rsidR="006042FB">
          <w:rPr>
            <w:noProof/>
            <w:webHidden/>
          </w:rPr>
          <w:t>24</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94" w:history="1">
        <w:r w:rsidR="006042FB" w:rsidRPr="000502EA">
          <w:rPr>
            <w:rStyle w:val="Hyperlink"/>
            <w:noProof/>
          </w:rPr>
          <w:t>2.3.4</w:t>
        </w:r>
        <w:r w:rsidR="006042FB" w:rsidRPr="00C47ABB">
          <w:rPr>
            <w:rFonts w:ascii="Calibri" w:hAnsi="Calibri"/>
            <w:noProof/>
            <w:sz w:val="22"/>
            <w:szCs w:val="22"/>
            <w:lang w:val="fr-FR" w:eastAsia="fr-FR"/>
          </w:rPr>
          <w:tab/>
        </w:r>
        <w:r w:rsidR="006042FB" w:rsidRPr="000502EA">
          <w:rPr>
            <w:rStyle w:val="Hyperlink"/>
            <w:noProof/>
          </w:rPr>
          <w:t>Data variables</w:t>
        </w:r>
        <w:r w:rsidR="006042FB">
          <w:rPr>
            <w:noProof/>
            <w:webHidden/>
          </w:rPr>
          <w:tab/>
        </w:r>
        <w:r w:rsidR="006042FB">
          <w:rPr>
            <w:noProof/>
            <w:webHidden/>
          </w:rPr>
          <w:fldChar w:fldCharType="begin"/>
        </w:r>
        <w:r w:rsidR="006042FB">
          <w:rPr>
            <w:noProof/>
            <w:webHidden/>
          </w:rPr>
          <w:instrText xml:space="preserve"> PAGEREF _Toc406416794 \h </w:instrText>
        </w:r>
        <w:r w:rsidR="006042FB">
          <w:rPr>
            <w:noProof/>
            <w:webHidden/>
          </w:rPr>
        </w:r>
        <w:r w:rsidR="006042FB">
          <w:rPr>
            <w:noProof/>
            <w:webHidden/>
          </w:rPr>
          <w:fldChar w:fldCharType="separate"/>
        </w:r>
        <w:r w:rsidR="006042FB">
          <w:rPr>
            <w:noProof/>
            <w:webHidden/>
          </w:rPr>
          <w:t>25</w:t>
        </w:r>
        <w:r w:rsidR="006042FB">
          <w:rPr>
            <w:noProof/>
            <w:webHidden/>
          </w:rPr>
          <w:fldChar w:fldCharType="end"/>
        </w:r>
      </w:hyperlink>
    </w:p>
    <w:p w:rsidR="006042FB" w:rsidRPr="00C47ABB" w:rsidRDefault="00514AB8">
      <w:pPr>
        <w:pStyle w:val="TOC1"/>
        <w:tabs>
          <w:tab w:val="left" w:pos="480"/>
          <w:tab w:val="right" w:pos="9062"/>
        </w:tabs>
        <w:rPr>
          <w:rFonts w:ascii="Calibri" w:hAnsi="Calibri" w:cs="Times New Roman"/>
          <w:b w:val="0"/>
          <w:bCs w:val="0"/>
          <w:caps w:val="0"/>
          <w:noProof/>
          <w:sz w:val="22"/>
          <w:szCs w:val="22"/>
          <w:lang w:val="fr-FR" w:eastAsia="fr-FR"/>
        </w:rPr>
      </w:pPr>
      <w:hyperlink w:anchor="_Toc406416795" w:history="1">
        <w:r w:rsidR="006042FB" w:rsidRPr="000502EA">
          <w:rPr>
            <w:rStyle w:val="Hyperlink"/>
            <w:noProof/>
          </w:rPr>
          <w:t>3</w:t>
        </w:r>
        <w:r w:rsidR="006042FB" w:rsidRPr="00C47ABB">
          <w:rPr>
            <w:rFonts w:ascii="Calibri" w:hAnsi="Calibri" w:cs="Times New Roman"/>
            <w:b w:val="0"/>
            <w:bCs w:val="0"/>
            <w:caps w:val="0"/>
            <w:noProof/>
            <w:sz w:val="22"/>
            <w:szCs w:val="22"/>
            <w:lang w:val="fr-FR" w:eastAsia="fr-FR"/>
          </w:rPr>
          <w:tab/>
        </w:r>
        <w:r w:rsidR="006042FB" w:rsidRPr="000502EA">
          <w:rPr>
            <w:rStyle w:val="Hyperlink"/>
            <w:noProof/>
          </w:rPr>
          <w:t>Reference tables</w:t>
        </w:r>
        <w:r w:rsidR="006042FB">
          <w:rPr>
            <w:noProof/>
            <w:webHidden/>
          </w:rPr>
          <w:tab/>
        </w:r>
        <w:r w:rsidR="006042FB">
          <w:rPr>
            <w:noProof/>
            <w:webHidden/>
          </w:rPr>
          <w:fldChar w:fldCharType="begin"/>
        </w:r>
        <w:r w:rsidR="006042FB">
          <w:rPr>
            <w:noProof/>
            <w:webHidden/>
          </w:rPr>
          <w:instrText xml:space="preserve"> PAGEREF _Toc406416795 \h </w:instrText>
        </w:r>
        <w:r w:rsidR="006042FB">
          <w:rPr>
            <w:noProof/>
            <w:webHidden/>
          </w:rPr>
        </w:r>
        <w:r w:rsidR="006042FB">
          <w:rPr>
            <w:noProof/>
            <w:webHidden/>
          </w:rPr>
          <w:fldChar w:fldCharType="separate"/>
        </w:r>
        <w:r w:rsidR="006042FB">
          <w:rPr>
            <w:noProof/>
            <w:webHidden/>
          </w:rPr>
          <w:t>28</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96" w:history="1">
        <w:r w:rsidR="006042FB" w:rsidRPr="000502EA">
          <w:rPr>
            <w:rStyle w:val="Hyperlink"/>
            <w:noProof/>
            <w:lang w:val="fr-FR"/>
          </w:rPr>
          <w:t>3.1</w:t>
        </w:r>
        <w:r w:rsidR="006042FB" w:rsidRPr="00C47ABB">
          <w:rPr>
            <w:rFonts w:ascii="Calibri" w:hAnsi="Calibri"/>
            <w:b w:val="0"/>
            <w:bCs w:val="0"/>
            <w:noProof/>
            <w:sz w:val="22"/>
            <w:szCs w:val="22"/>
            <w:lang w:val="fr-FR" w:eastAsia="fr-FR"/>
          </w:rPr>
          <w:tab/>
        </w:r>
        <w:r w:rsidR="006042FB" w:rsidRPr="000502EA">
          <w:rPr>
            <w:rStyle w:val="Hyperlink"/>
            <w:noProof/>
          </w:rPr>
          <w:t>Reference tables 1: data type and data code</w:t>
        </w:r>
        <w:r w:rsidR="006042FB">
          <w:rPr>
            <w:noProof/>
            <w:webHidden/>
          </w:rPr>
          <w:tab/>
        </w:r>
        <w:r w:rsidR="006042FB">
          <w:rPr>
            <w:noProof/>
            <w:webHidden/>
          </w:rPr>
          <w:fldChar w:fldCharType="begin"/>
        </w:r>
        <w:r w:rsidR="006042FB">
          <w:rPr>
            <w:noProof/>
            <w:webHidden/>
          </w:rPr>
          <w:instrText xml:space="preserve"> PAGEREF _Toc406416796 \h </w:instrText>
        </w:r>
        <w:r w:rsidR="006042FB">
          <w:rPr>
            <w:noProof/>
            <w:webHidden/>
          </w:rPr>
        </w:r>
        <w:r w:rsidR="006042FB">
          <w:rPr>
            <w:noProof/>
            <w:webHidden/>
          </w:rPr>
          <w:fldChar w:fldCharType="separate"/>
        </w:r>
        <w:r w:rsidR="006042FB">
          <w:rPr>
            <w:noProof/>
            <w:webHidden/>
          </w:rPr>
          <w:t>28</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97" w:history="1">
        <w:r w:rsidR="006042FB" w:rsidRPr="000502EA">
          <w:rPr>
            <w:rStyle w:val="Hyperlink"/>
            <w:noProof/>
          </w:rPr>
          <w:t>3.1.1</w:t>
        </w:r>
        <w:r w:rsidR="006042FB" w:rsidRPr="00C47ABB">
          <w:rPr>
            <w:rFonts w:ascii="Calibri" w:hAnsi="Calibri"/>
            <w:noProof/>
            <w:sz w:val="22"/>
            <w:szCs w:val="22"/>
            <w:lang w:val="fr-FR" w:eastAsia="fr-FR"/>
          </w:rPr>
          <w:tab/>
        </w:r>
        <w:r w:rsidR="006042FB" w:rsidRPr="000502EA">
          <w:rPr>
            <w:rStyle w:val="Hyperlink"/>
            <w:noProof/>
          </w:rPr>
          <w:t>Reference table 1: Data type</w:t>
        </w:r>
        <w:r w:rsidR="006042FB">
          <w:rPr>
            <w:noProof/>
            <w:webHidden/>
          </w:rPr>
          <w:tab/>
        </w:r>
        <w:r w:rsidR="006042FB">
          <w:rPr>
            <w:noProof/>
            <w:webHidden/>
          </w:rPr>
          <w:fldChar w:fldCharType="begin"/>
        </w:r>
        <w:r w:rsidR="006042FB">
          <w:rPr>
            <w:noProof/>
            <w:webHidden/>
          </w:rPr>
          <w:instrText xml:space="preserve"> PAGEREF _Toc406416797 \h </w:instrText>
        </w:r>
        <w:r w:rsidR="006042FB">
          <w:rPr>
            <w:noProof/>
            <w:webHidden/>
          </w:rPr>
        </w:r>
        <w:r w:rsidR="006042FB">
          <w:rPr>
            <w:noProof/>
            <w:webHidden/>
          </w:rPr>
          <w:fldChar w:fldCharType="separate"/>
        </w:r>
        <w:r w:rsidR="006042FB">
          <w:rPr>
            <w:noProof/>
            <w:webHidden/>
          </w:rPr>
          <w:t>28</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798" w:history="1">
        <w:r w:rsidR="006042FB" w:rsidRPr="000502EA">
          <w:rPr>
            <w:rStyle w:val="Hyperlink"/>
            <w:noProof/>
            <w:lang w:val="fr-FR"/>
          </w:rPr>
          <w:t>3.2</w:t>
        </w:r>
        <w:r w:rsidR="006042FB" w:rsidRPr="00C47ABB">
          <w:rPr>
            <w:rFonts w:ascii="Calibri" w:hAnsi="Calibri"/>
            <w:b w:val="0"/>
            <w:bCs w:val="0"/>
            <w:noProof/>
            <w:sz w:val="22"/>
            <w:szCs w:val="22"/>
            <w:lang w:val="fr-FR" w:eastAsia="fr-FR"/>
          </w:rPr>
          <w:tab/>
        </w:r>
        <w:r w:rsidR="006042FB" w:rsidRPr="000502EA">
          <w:rPr>
            <w:rStyle w:val="Hyperlink"/>
            <w:noProof/>
          </w:rPr>
          <w:t>Reference table 2: Variable quality control flag scale</w:t>
        </w:r>
        <w:r w:rsidR="006042FB">
          <w:rPr>
            <w:noProof/>
            <w:webHidden/>
          </w:rPr>
          <w:tab/>
        </w:r>
        <w:r w:rsidR="006042FB">
          <w:rPr>
            <w:noProof/>
            <w:webHidden/>
          </w:rPr>
          <w:fldChar w:fldCharType="begin"/>
        </w:r>
        <w:r w:rsidR="006042FB">
          <w:rPr>
            <w:noProof/>
            <w:webHidden/>
          </w:rPr>
          <w:instrText xml:space="preserve"> PAGEREF _Toc406416798 \h </w:instrText>
        </w:r>
        <w:r w:rsidR="006042FB">
          <w:rPr>
            <w:noProof/>
            <w:webHidden/>
          </w:rPr>
        </w:r>
        <w:r w:rsidR="006042FB">
          <w:rPr>
            <w:noProof/>
            <w:webHidden/>
          </w:rPr>
          <w:fldChar w:fldCharType="separate"/>
        </w:r>
        <w:r w:rsidR="006042FB">
          <w:rPr>
            <w:noProof/>
            <w:webHidden/>
          </w:rPr>
          <w:t>28</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799" w:history="1">
        <w:r w:rsidR="006042FB" w:rsidRPr="000502EA">
          <w:rPr>
            <w:rStyle w:val="Hyperlink"/>
            <w:noProof/>
          </w:rPr>
          <w:t>3.2.1</w:t>
        </w:r>
        <w:r w:rsidR="006042FB" w:rsidRPr="00C47ABB">
          <w:rPr>
            <w:rFonts w:ascii="Calibri" w:hAnsi="Calibri"/>
            <w:noProof/>
            <w:sz w:val="22"/>
            <w:szCs w:val="22"/>
            <w:lang w:val="fr-FR" w:eastAsia="fr-FR"/>
          </w:rPr>
          <w:tab/>
        </w:r>
        <w:r w:rsidR="006042FB" w:rsidRPr="000502EA">
          <w:rPr>
            <w:rStyle w:val="Hyperlink"/>
            <w:noProof/>
          </w:rPr>
          <w:t>Reference table 2.2: cell methods</w:t>
        </w:r>
        <w:r w:rsidR="006042FB">
          <w:rPr>
            <w:noProof/>
            <w:webHidden/>
          </w:rPr>
          <w:tab/>
        </w:r>
        <w:r w:rsidR="006042FB">
          <w:rPr>
            <w:noProof/>
            <w:webHidden/>
          </w:rPr>
          <w:fldChar w:fldCharType="begin"/>
        </w:r>
        <w:r w:rsidR="006042FB">
          <w:rPr>
            <w:noProof/>
            <w:webHidden/>
          </w:rPr>
          <w:instrText xml:space="preserve"> PAGEREF _Toc406416799 \h </w:instrText>
        </w:r>
        <w:r w:rsidR="006042FB">
          <w:rPr>
            <w:noProof/>
            <w:webHidden/>
          </w:rPr>
        </w:r>
        <w:r w:rsidR="006042FB">
          <w:rPr>
            <w:noProof/>
            <w:webHidden/>
          </w:rPr>
          <w:fldChar w:fldCharType="separate"/>
        </w:r>
        <w:r w:rsidR="006042FB">
          <w:rPr>
            <w:noProof/>
            <w:webHidden/>
          </w:rPr>
          <w:t>28</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00" w:history="1">
        <w:r w:rsidR="006042FB" w:rsidRPr="000502EA">
          <w:rPr>
            <w:rStyle w:val="Hyperlink"/>
            <w:noProof/>
            <w:lang w:val="fr-FR"/>
          </w:rPr>
          <w:t>3.3</w:t>
        </w:r>
        <w:r w:rsidR="006042FB" w:rsidRPr="00C47ABB">
          <w:rPr>
            <w:rFonts w:ascii="Calibri" w:hAnsi="Calibri"/>
            <w:b w:val="0"/>
            <w:bCs w:val="0"/>
            <w:noProof/>
            <w:sz w:val="22"/>
            <w:szCs w:val="22"/>
            <w:lang w:val="fr-FR" w:eastAsia="fr-FR"/>
          </w:rPr>
          <w:tab/>
        </w:r>
        <w:r w:rsidR="006042FB" w:rsidRPr="000502EA">
          <w:rPr>
            <w:rStyle w:val="Hyperlink"/>
            <w:noProof/>
          </w:rPr>
          <w:t>Reference table 3: Sea-mammals parameter dictionary</w:t>
        </w:r>
        <w:r w:rsidR="006042FB">
          <w:rPr>
            <w:noProof/>
            <w:webHidden/>
          </w:rPr>
          <w:tab/>
        </w:r>
        <w:r w:rsidR="006042FB">
          <w:rPr>
            <w:noProof/>
            <w:webHidden/>
          </w:rPr>
          <w:fldChar w:fldCharType="begin"/>
        </w:r>
        <w:r w:rsidR="006042FB">
          <w:rPr>
            <w:noProof/>
            <w:webHidden/>
          </w:rPr>
          <w:instrText xml:space="preserve"> PAGEREF _Toc406416800 \h </w:instrText>
        </w:r>
        <w:r w:rsidR="006042FB">
          <w:rPr>
            <w:noProof/>
            <w:webHidden/>
          </w:rPr>
        </w:r>
        <w:r w:rsidR="006042FB">
          <w:rPr>
            <w:noProof/>
            <w:webHidden/>
          </w:rPr>
          <w:fldChar w:fldCharType="separate"/>
        </w:r>
        <w:r w:rsidR="006042FB">
          <w:rPr>
            <w:noProof/>
            <w:webHidden/>
          </w:rPr>
          <w:t>29</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801" w:history="1">
        <w:r w:rsidR="006042FB" w:rsidRPr="000502EA">
          <w:rPr>
            <w:rStyle w:val="Hyperlink"/>
            <w:noProof/>
          </w:rPr>
          <w:t>3.3.1</w:t>
        </w:r>
        <w:r w:rsidR="006042FB" w:rsidRPr="00C47ABB">
          <w:rPr>
            <w:rFonts w:ascii="Calibri" w:hAnsi="Calibri"/>
            <w:noProof/>
            <w:sz w:val="22"/>
            <w:szCs w:val="22"/>
            <w:lang w:val="fr-FR" w:eastAsia="fr-FR"/>
          </w:rPr>
          <w:tab/>
        </w:r>
        <w:r w:rsidR="006042FB" w:rsidRPr="000502EA">
          <w:rPr>
            <w:rStyle w:val="Hyperlink"/>
            <w:noProof/>
          </w:rPr>
          <w:t>Convention for parameter names, standard names and units</w:t>
        </w:r>
        <w:r w:rsidR="006042FB">
          <w:rPr>
            <w:noProof/>
            <w:webHidden/>
          </w:rPr>
          <w:tab/>
        </w:r>
        <w:r w:rsidR="006042FB">
          <w:rPr>
            <w:noProof/>
            <w:webHidden/>
          </w:rPr>
          <w:fldChar w:fldCharType="begin"/>
        </w:r>
        <w:r w:rsidR="006042FB">
          <w:rPr>
            <w:noProof/>
            <w:webHidden/>
          </w:rPr>
          <w:instrText xml:space="preserve"> PAGEREF _Toc406416801 \h </w:instrText>
        </w:r>
        <w:r w:rsidR="006042FB">
          <w:rPr>
            <w:noProof/>
            <w:webHidden/>
          </w:rPr>
        </w:r>
        <w:r w:rsidR="006042FB">
          <w:rPr>
            <w:noProof/>
            <w:webHidden/>
          </w:rPr>
          <w:fldChar w:fldCharType="separate"/>
        </w:r>
        <w:r w:rsidR="006042FB">
          <w:rPr>
            <w:noProof/>
            <w:webHidden/>
          </w:rPr>
          <w:t>29</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02" w:history="1">
        <w:r w:rsidR="006042FB" w:rsidRPr="000502EA">
          <w:rPr>
            <w:rStyle w:val="Hyperlink"/>
            <w:noProof/>
            <w:lang w:val="fr-FR"/>
          </w:rPr>
          <w:t>3.4</w:t>
        </w:r>
        <w:r w:rsidR="006042FB" w:rsidRPr="00C47ABB">
          <w:rPr>
            <w:rFonts w:ascii="Calibri" w:hAnsi="Calibri"/>
            <w:b w:val="0"/>
            <w:bCs w:val="0"/>
            <w:noProof/>
            <w:sz w:val="22"/>
            <w:szCs w:val="22"/>
            <w:lang w:val="fr-FR" w:eastAsia="fr-FR"/>
          </w:rPr>
          <w:tab/>
        </w:r>
        <w:r w:rsidR="006042FB" w:rsidRPr="000502EA">
          <w:rPr>
            <w:rStyle w:val="Hyperlink"/>
            <w:noProof/>
          </w:rPr>
          <w:t>Reference table 4: Data Assembly Center Codes</w:t>
        </w:r>
        <w:r w:rsidR="006042FB">
          <w:rPr>
            <w:noProof/>
            <w:webHidden/>
          </w:rPr>
          <w:tab/>
        </w:r>
        <w:r w:rsidR="006042FB">
          <w:rPr>
            <w:noProof/>
            <w:webHidden/>
          </w:rPr>
          <w:fldChar w:fldCharType="begin"/>
        </w:r>
        <w:r w:rsidR="006042FB">
          <w:rPr>
            <w:noProof/>
            <w:webHidden/>
          </w:rPr>
          <w:instrText xml:space="preserve"> PAGEREF _Toc406416802 \h </w:instrText>
        </w:r>
        <w:r w:rsidR="006042FB">
          <w:rPr>
            <w:noProof/>
            <w:webHidden/>
          </w:rPr>
        </w:r>
        <w:r w:rsidR="006042FB">
          <w:rPr>
            <w:noProof/>
            <w:webHidden/>
          </w:rPr>
          <w:fldChar w:fldCharType="separate"/>
        </w:r>
        <w:r w:rsidR="006042FB">
          <w:rPr>
            <w:noProof/>
            <w:webHidden/>
          </w:rPr>
          <w:t>29</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03" w:history="1">
        <w:r w:rsidR="006042FB" w:rsidRPr="000502EA">
          <w:rPr>
            <w:rStyle w:val="Hyperlink"/>
            <w:noProof/>
            <w:lang w:val="fr-FR"/>
          </w:rPr>
          <w:t>3.5</w:t>
        </w:r>
        <w:r w:rsidR="006042FB" w:rsidRPr="00C47ABB">
          <w:rPr>
            <w:rFonts w:ascii="Calibri" w:hAnsi="Calibri"/>
            <w:b w:val="0"/>
            <w:bCs w:val="0"/>
            <w:noProof/>
            <w:sz w:val="22"/>
            <w:szCs w:val="22"/>
            <w:lang w:val="fr-FR" w:eastAsia="fr-FR"/>
          </w:rPr>
          <w:tab/>
        </w:r>
        <w:r w:rsidR="006042FB" w:rsidRPr="000502EA">
          <w:rPr>
            <w:rStyle w:val="Hyperlink"/>
            <w:noProof/>
          </w:rPr>
          <w:t>Reference table 5: data mode</w:t>
        </w:r>
        <w:r w:rsidR="006042FB">
          <w:rPr>
            <w:noProof/>
            <w:webHidden/>
          </w:rPr>
          <w:tab/>
        </w:r>
        <w:r w:rsidR="006042FB">
          <w:rPr>
            <w:noProof/>
            <w:webHidden/>
          </w:rPr>
          <w:fldChar w:fldCharType="begin"/>
        </w:r>
        <w:r w:rsidR="006042FB">
          <w:rPr>
            <w:noProof/>
            <w:webHidden/>
          </w:rPr>
          <w:instrText xml:space="preserve"> PAGEREF _Toc406416803 \h </w:instrText>
        </w:r>
        <w:r w:rsidR="006042FB">
          <w:rPr>
            <w:noProof/>
            <w:webHidden/>
          </w:rPr>
        </w:r>
        <w:r w:rsidR="006042FB">
          <w:rPr>
            <w:noProof/>
            <w:webHidden/>
          </w:rPr>
          <w:fldChar w:fldCharType="separate"/>
        </w:r>
        <w:r w:rsidR="006042FB">
          <w:rPr>
            <w:noProof/>
            <w:webHidden/>
          </w:rPr>
          <w:t>30</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04" w:history="1">
        <w:r w:rsidR="006042FB" w:rsidRPr="000502EA">
          <w:rPr>
            <w:rStyle w:val="Hyperlink"/>
            <w:noProof/>
            <w:lang w:val="fr-FR"/>
          </w:rPr>
          <w:t>3.6</w:t>
        </w:r>
        <w:r w:rsidR="006042FB" w:rsidRPr="00C47ABB">
          <w:rPr>
            <w:rFonts w:ascii="Calibri" w:hAnsi="Calibri"/>
            <w:b w:val="0"/>
            <w:bCs w:val="0"/>
            <w:noProof/>
            <w:sz w:val="22"/>
            <w:szCs w:val="22"/>
            <w:lang w:val="fr-FR" w:eastAsia="fr-FR"/>
          </w:rPr>
          <w:tab/>
        </w:r>
        <w:r w:rsidR="006042FB" w:rsidRPr="000502EA">
          <w:rPr>
            <w:rStyle w:val="Hyperlink"/>
            <w:noProof/>
          </w:rPr>
          <w:t>Reference table 6: data state indicators</w:t>
        </w:r>
        <w:r w:rsidR="006042FB">
          <w:rPr>
            <w:noProof/>
            <w:webHidden/>
          </w:rPr>
          <w:tab/>
        </w:r>
        <w:r w:rsidR="006042FB">
          <w:rPr>
            <w:noProof/>
            <w:webHidden/>
          </w:rPr>
          <w:fldChar w:fldCharType="begin"/>
        </w:r>
        <w:r w:rsidR="006042FB">
          <w:rPr>
            <w:noProof/>
            <w:webHidden/>
          </w:rPr>
          <w:instrText xml:space="preserve"> PAGEREF _Toc406416804 \h </w:instrText>
        </w:r>
        <w:r w:rsidR="006042FB">
          <w:rPr>
            <w:noProof/>
            <w:webHidden/>
          </w:rPr>
        </w:r>
        <w:r w:rsidR="006042FB">
          <w:rPr>
            <w:noProof/>
            <w:webHidden/>
          </w:rPr>
          <w:fldChar w:fldCharType="separate"/>
        </w:r>
        <w:r w:rsidR="006042FB">
          <w:rPr>
            <w:noProof/>
            <w:webHidden/>
          </w:rPr>
          <w:t>31</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05" w:history="1">
        <w:r w:rsidR="006042FB" w:rsidRPr="000502EA">
          <w:rPr>
            <w:rStyle w:val="Hyperlink"/>
            <w:noProof/>
            <w:lang w:val="fr-FR"/>
          </w:rPr>
          <w:t>3.7</w:t>
        </w:r>
        <w:r w:rsidR="006042FB" w:rsidRPr="00C47ABB">
          <w:rPr>
            <w:rFonts w:ascii="Calibri" w:hAnsi="Calibri"/>
            <w:b w:val="0"/>
            <w:bCs w:val="0"/>
            <w:noProof/>
            <w:sz w:val="22"/>
            <w:szCs w:val="22"/>
            <w:lang w:val="fr-FR" w:eastAsia="fr-FR"/>
          </w:rPr>
          <w:tab/>
        </w:r>
        <w:r w:rsidR="006042FB" w:rsidRPr="000502EA">
          <w:rPr>
            <w:rStyle w:val="Hyperlink"/>
            <w:noProof/>
          </w:rPr>
          <w:t>Reference table 7: history action codes</w:t>
        </w:r>
        <w:r w:rsidR="006042FB">
          <w:rPr>
            <w:noProof/>
            <w:webHidden/>
          </w:rPr>
          <w:tab/>
        </w:r>
        <w:r w:rsidR="006042FB">
          <w:rPr>
            <w:noProof/>
            <w:webHidden/>
          </w:rPr>
          <w:fldChar w:fldCharType="begin"/>
        </w:r>
        <w:r w:rsidR="006042FB">
          <w:rPr>
            <w:noProof/>
            <w:webHidden/>
          </w:rPr>
          <w:instrText xml:space="preserve"> PAGEREF _Toc406416805 \h </w:instrText>
        </w:r>
        <w:r w:rsidR="006042FB">
          <w:rPr>
            <w:noProof/>
            <w:webHidden/>
          </w:rPr>
        </w:r>
        <w:r w:rsidR="006042FB">
          <w:rPr>
            <w:noProof/>
            <w:webHidden/>
          </w:rPr>
          <w:fldChar w:fldCharType="separate"/>
        </w:r>
        <w:r w:rsidR="006042FB">
          <w:rPr>
            <w:noProof/>
            <w:webHidden/>
          </w:rPr>
          <w:t>32</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06" w:history="1">
        <w:r w:rsidR="006042FB" w:rsidRPr="000502EA">
          <w:rPr>
            <w:rStyle w:val="Hyperlink"/>
            <w:noProof/>
            <w:lang w:val="fr-FR"/>
          </w:rPr>
          <w:t>3.8</w:t>
        </w:r>
        <w:r w:rsidR="006042FB" w:rsidRPr="00C47ABB">
          <w:rPr>
            <w:rFonts w:ascii="Calibri" w:hAnsi="Calibri"/>
            <w:b w:val="0"/>
            <w:bCs w:val="0"/>
            <w:noProof/>
            <w:sz w:val="22"/>
            <w:szCs w:val="22"/>
            <w:lang w:val="fr-FR" w:eastAsia="fr-FR"/>
          </w:rPr>
          <w:tab/>
        </w:r>
        <w:r w:rsidR="006042FB" w:rsidRPr="000502EA">
          <w:rPr>
            <w:rStyle w:val="Hyperlink"/>
            <w:noProof/>
          </w:rPr>
          <w:t>Reference table 8: instrument types</w:t>
        </w:r>
        <w:r w:rsidR="006042FB">
          <w:rPr>
            <w:noProof/>
            <w:webHidden/>
          </w:rPr>
          <w:tab/>
        </w:r>
        <w:r w:rsidR="006042FB">
          <w:rPr>
            <w:noProof/>
            <w:webHidden/>
          </w:rPr>
          <w:fldChar w:fldCharType="begin"/>
        </w:r>
        <w:r w:rsidR="006042FB">
          <w:rPr>
            <w:noProof/>
            <w:webHidden/>
          </w:rPr>
          <w:instrText xml:space="preserve"> PAGEREF _Toc406416806 \h </w:instrText>
        </w:r>
        <w:r w:rsidR="006042FB">
          <w:rPr>
            <w:noProof/>
            <w:webHidden/>
          </w:rPr>
        </w:r>
        <w:r w:rsidR="006042FB">
          <w:rPr>
            <w:noProof/>
            <w:webHidden/>
          </w:rPr>
          <w:fldChar w:fldCharType="separate"/>
        </w:r>
        <w:r w:rsidR="006042FB">
          <w:rPr>
            <w:noProof/>
            <w:webHidden/>
          </w:rPr>
          <w:t>32</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07" w:history="1">
        <w:r w:rsidR="006042FB" w:rsidRPr="000502EA">
          <w:rPr>
            <w:rStyle w:val="Hyperlink"/>
            <w:noProof/>
            <w:lang w:val="fr-FR"/>
          </w:rPr>
          <w:t>3.9</w:t>
        </w:r>
        <w:r w:rsidR="006042FB" w:rsidRPr="00C47ABB">
          <w:rPr>
            <w:rFonts w:ascii="Calibri" w:hAnsi="Calibri"/>
            <w:b w:val="0"/>
            <w:bCs w:val="0"/>
            <w:noProof/>
            <w:sz w:val="22"/>
            <w:szCs w:val="22"/>
            <w:lang w:val="fr-FR" w:eastAsia="fr-FR"/>
          </w:rPr>
          <w:tab/>
        </w:r>
        <w:r w:rsidR="006042FB" w:rsidRPr="000502EA">
          <w:rPr>
            <w:rStyle w:val="Hyperlink"/>
            <w:noProof/>
            <w:lang w:val="en-GB"/>
          </w:rPr>
          <w:t>Reference table 9: location classes</w:t>
        </w:r>
        <w:r w:rsidR="006042FB">
          <w:rPr>
            <w:noProof/>
            <w:webHidden/>
          </w:rPr>
          <w:tab/>
        </w:r>
        <w:r w:rsidR="006042FB">
          <w:rPr>
            <w:noProof/>
            <w:webHidden/>
          </w:rPr>
          <w:fldChar w:fldCharType="begin"/>
        </w:r>
        <w:r w:rsidR="006042FB">
          <w:rPr>
            <w:noProof/>
            <w:webHidden/>
          </w:rPr>
          <w:instrText xml:space="preserve"> PAGEREF _Toc406416807 \h </w:instrText>
        </w:r>
        <w:r w:rsidR="006042FB">
          <w:rPr>
            <w:noProof/>
            <w:webHidden/>
          </w:rPr>
        </w:r>
        <w:r w:rsidR="006042FB">
          <w:rPr>
            <w:noProof/>
            <w:webHidden/>
          </w:rPr>
          <w:fldChar w:fldCharType="separate"/>
        </w:r>
        <w:r w:rsidR="006042FB">
          <w:rPr>
            <w:noProof/>
            <w:webHidden/>
          </w:rPr>
          <w:t>34</w:t>
        </w:r>
        <w:r w:rsidR="006042FB">
          <w:rPr>
            <w:noProof/>
            <w:webHidden/>
          </w:rPr>
          <w:fldChar w:fldCharType="end"/>
        </w:r>
      </w:hyperlink>
    </w:p>
    <w:p w:rsidR="006042FB" w:rsidRPr="00C47ABB" w:rsidRDefault="00514AB8">
      <w:pPr>
        <w:pStyle w:val="TOC1"/>
        <w:tabs>
          <w:tab w:val="left" w:pos="480"/>
          <w:tab w:val="right" w:pos="9062"/>
        </w:tabs>
        <w:rPr>
          <w:rFonts w:ascii="Calibri" w:hAnsi="Calibri" w:cs="Times New Roman"/>
          <w:b w:val="0"/>
          <w:bCs w:val="0"/>
          <w:caps w:val="0"/>
          <w:noProof/>
          <w:sz w:val="22"/>
          <w:szCs w:val="22"/>
          <w:lang w:val="fr-FR" w:eastAsia="fr-FR"/>
        </w:rPr>
      </w:pPr>
      <w:hyperlink w:anchor="_Toc406416808" w:history="1">
        <w:r w:rsidR="006042FB" w:rsidRPr="000502EA">
          <w:rPr>
            <w:rStyle w:val="Hyperlink"/>
            <w:noProof/>
          </w:rPr>
          <w:t>4</w:t>
        </w:r>
        <w:r w:rsidR="006042FB" w:rsidRPr="00C47ABB">
          <w:rPr>
            <w:rFonts w:ascii="Calibri" w:hAnsi="Calibri" w:cs="Times New Roman"/>
            <w:b w:val="0"/>
            <w:bCs w:val="0"/>
            <w:caps w:val="0"/>
            <w:noProof/>
            <w:sz w:val="22"/>
            <w:szCs w:val="22"/>
            <w:lang w:val="fr-FR" w:eastAsia="fr-FR"/>
          </w:rPr>
          <w:tab/>
        </w:r>
        <w:r w:rsidR="006042FB" w:rsidRPr="000502EA">
          <w:rPr>
            <w:rStyle w:val="Hyperlink"/>
            <w:noProof/>
          </w:rPr>
          <w:t>GDAC organization</w:t>
        </w:r>
        <w:r w:rsidR="006042FB">
          <w:rPr>
            <w:noProof/>
            <w:webHidden/>
          </w:rPr>
          <w:tab/>
        </w:r>
        <w:r w:rsidR="006042FB">
          <w:rPr>
            <w:noProof/>
            <w:webHidden/>
          </w:rPr>
          <w:fldChar w:fldCharType="begin"/>
        </w:r>
        <w:r w:rsidR="006042FB">
          <w:rPr>
            <w:noProof/>
            <w:webHidden/>
          </w:rPr>
          <w:instrText xml:space="preserve"> PAGEREF _Toc406416808 \h </w:instrText>
        </w:r>
        <w:r w:rsidR="006042FB">
          <w:rPr>
            <w:noProof/>
            <w:webHidden/>
          </w:rPr>
        </w:r>
        <w:r w:rsidR="006042FB">
          <w:rPr>
            <w:noProof/>
            <w:webHidden/>
          </w:rPr>
          <w:fldChar w:fldCharType="separate"/>
        </w:r>
        <w:r w:rsidR="006042FB">
          <w:rPr>
            <w:noProof/>
            <w:webHidden/>
          </w:rPr>
          <w:t>35</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09" w:history="1">
        <w:r w:rsidR="006042FB" w:rsidRPr="000502EA">
          <w:rPr>
            <w:rStyle w:val="Hyperlink"/>
            <w:noProof/>
            <w:lang w:val="fr-FR"/>
          </w:rPr>
          <w:t>4.1</w:t>
        </w:r>
        <w:r w:rsidR="006042FB" w:rsidRPr="00C47ABB">
          <w:rPr>
            <w:rFonts w:ascii="Calibri" w:hAnsi="Calibri"/>
            <w:b w:val="0"/>
            <w:bCs w:val="0"/>
            <w:noProof/>
            <w:sz w:val="22"/>
            <w:szCs w:val="22"/>
            <w:lang w:val="fr-FR" w:eastAsia="fr-FR"/>
          </w:rPr>
          <w:tab/>
        </w:r>
        <w:r w:rsidR="006042FB" w:rsidRPr="000502EA">
          <w:rPr>
            <w:rStyle w:val="Hyperlink"/>
            <w:noProof/>
          </w:rPr>
          <w:t>File naming convention</w:t>
        </w:r>
        <w:r w:rsidR="006042FB">
          <w:rPr>
            <w:noProof/>
            <w:webHidden/>
          </w:rPr>
          <w:tab/>
        </w:r>
        <w:r w:rsidR="006042FB">
          <w:rPr>
            <w:noProof/>
            <w:webHidden/>
          </w:rPr>
          <w:fldChar w:fldCharType="begin"/>
        </w:r>
        <w:r w:rsidR="006042FB">
          <w:rPr>
            <w:noProof/>
            <w:webHidden/>
          </w:rPr>
          <w:instrText xml:space="preserve"> PAGEREF _Toc406416809 \h </w:instrText>
        </w:r>
        <w:r w:rsidR="006042FB">
          <w:rPr>
            <w:noProof/>
            <w:webHidden/>
          </w:rPr>
        </w:r>
        <w:r w:rsidR="006042FB">
          <w:rPr>
            <w:noProof/>
            <w:webHidden/>
          </w:rPr>
          <w:fldChar w:fldCharType="separate"/>
        </w:r>
        <w:r w:rsidR="006042FB">
          <w:rPr>
            <w:noProof/>
            <w:webHidden/>
          </w:rPr>
          <w:t>35</w:t>
        </w:r>
        <w:r w:rsidR="006042FB">
          <w:rPr>
            <w:noProof/>
            <w:webHidden/>
          </w:rPr>
          <w:fldChar w:fldCharType="end"/>
        </w:r>
      </w:hyperlink>
    </w:p>
    <w:p w:rsidR="006042FB" w:rsidRPr="00C47ABB" w:rsidRDefault="00514AB8">
      <w:pPr>
        <w:pStyle w:val="TOC3"/>
        <w:tabs>
          <w:tab w:val="left" w:pos="960"/>
          <w:tab w:val="right" w:pos="9062"/>
        </w:tabs>
        <w:rPr>
          <w:rFonts w:ascii="Calibri" w:hAnsi="Calibri"/>
          <w:noProof/>
          <w:sz w:val="22"/>
          <w:szCs w:val="22"/>
          <w:lang w:val="fr-FR" w:eastAsia="fr-FR"/>
        </w:rPr>
      </w:pPr>
      <w:hyperlink w:anchor="_Toc406416810" w:history="1">
        <w:r w:rsidR="006042FB" w:rsidRPr="000502EA">
          <w:rPr>
            <w:rStyle w:val="Hyperlink"/>
            <w:noProof/>
          </w:rPr>
          <w:t>4.1.1</w:t>
        </w:r>
        <w:r w:rsidR="006042FB" w:rsidRPr="00C47ABB">
          <w:rPr>
            <w:rFonts w:ascii="Calibri" w:hAnsi="Calibri"/>
            <w:noProof/>
            <w:sz w:val="22"/>
            <w:szCs w:val="22"/>
            <w:lang w:val="fr-FR" w:eastAsia="fr-FR"/>
          </w:rPr>
          <w:tab/>
        </w:r>
        <w:r w:rsidR="006042FB" w:rsidRPr="000502EA">
          <w:rPr>
            <w:rStyle w:val="Hyperlink"/>
            <w:noProof/>
          </w:rPr>
          <w:t>Data file naming convention</w:t>
        </w:r>
        <w:r w:rsidR="006042FB">
          <w:rPr>
            <w:noProof/>
            <w:webHidden/>
          </w:rPr>
          <w:tab/>
        </w:r>
        <w:r w:rsidR="006042FB">
          <w:rPr>
            <w:noProof/>
            <w:webHidden/>
          </w:rPr>
          <w:fldChar w:fldCharType="begin"/>
        </w:r>
        <w:r w:rsidR="006042FB">
          <w:rPr>
            <w:noProof/>
            <w:webHidden/>
          </w:rPr>
          <w:instrText xml:space="preserve"> PAGEREF _Toc406416810 \h </w:instrText>
        </w:r>
        <w:r w:rsidR="006042FB">
          <w:rPr>
            <w:noProof/>
            <w:webHidden/>
          </w:rPr>
        </w:r>
        <w:r w:rsidR="006042FB">
          <w:rPr>
            <w:noProof/>
            <w:webHidden/>
          </w:rPr>
          <w:fldChar w:fldCharType="separate"/>
        </w:r>
        <w:r w:rsidR="006042FB">
          <w:rPr>
            <w:noProof/>
            <w:webHidden/>
          </w:rPr>
          <w:t>35</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11" w:history="1">
        <w:r w:rsidR="006042FB" w:rsidRPr="000502EA">
          <w:rPr>
            <w:rStyle w:val="Hyperlink"/>
            <w:noProof/>
            <w:lang w:val="fr-FR"/>
          </w:rPr>
          <w:t>4.2</w:t>
        </w:r>
        <w:r w:rsidR="006042FB" w:rsidRPr="00C47ABB">
          <w:rPr>
            <w:rFonts w:ascii="Calibri" w:hAnsi="Calibri"/>
            <w:b w:val="0"/>
            <w:bCs w:val="0"/>
            <w:noProof/>
            <w:sz w:val="22"/>
            <w:szCs w:val="22"/>
            <w:lang w:val="fr-FR" w:eastAsia="fr-FR"/>
          </w:rPr>
          <w:tab/>
        </w:r>
        <w:r w:rsidR="006042FB" w:rsidRPr="000502EA">
          <w:rPr>
            <w:rStyle w:val="Hyperlink"/>
            <w:noProof/>
          </w:rPr>
          <w:t>Index file for data files</w:t>
        </w:r>
        <w:r w:rsidR="006042FB">
          <w:rPr>
            <w:noProof/>
            <w:webHidden/>
          </w:rPr>
          <w:tab/>
        </w:r>
        <w:r w:rsidR="006042FB">
          <w:rPr>
            <w:noProof/>
            <w:webHidden/>
          </w:rPr>
          <w:fldChar w:fldCharType="begin"/>
        </w:r>
        <w:r w:rsidR="006042FB">
          <w:rPr>
            <w:noProof/>
            <w:webHidden/>
          </w:rPr>
          <w:instrText xml:space="preserve"> PAGEREF _Toc406416811 \h </w:instrText>
        </w:r>
        <w:r w:rsidR="006042FB">
          <w:rPr>
            <w:noProof/>
            <w:webHidden/>
          </w:rPr>
        </w:r>
        <w:r w:rsidR="006042FB">
          <w:rPr>
            <w:noProof/>
            <w:webHidden/>
          </w:rPr>
          <w:fldChar w:fldCharType="separate"/>
        </w:r>
        <w:r w:rsidR="006042FB">
          <w:rPr>
            <w:noProof/>
            <w:webHidden/>
          </w:rPr>
          <w:t>35</w:t>
        </w:r>
        <w:r w:rsidR="006042FB">
          <w:rPr>
            <w:noProof/>
            <w:webHidden/>
          </w:rPr>
          <w:fldChar w:fldCharType="end"/>
        </w:r>
      </w:hyperlink>
    </w:p>
    <w:p w:rsidR="006042FB" w:rsidRPr="00C47ABB" w:rsidRDefault="00514AB8">
      <w:pPr>
        <w:pStyle w:val="TOC1"/>
        <w:tabs>
          <w:tab w:val="left" w:pos="480"/>
          <w:tab w:val="right" w:pos="9062"/>
        </w:tabs>
        <w:rPr>
          <w:rFonts w:ascii="Calibri" w:hAnsi="Calibri" w:cs="Times New Roman"/>
          <w:b w:val="0"/>
          <w:bCs w:val="0"/>
          <w:caps w:val="0"/>
          <w:noProof/>
          <w:sz w:val="22"/>
          <w:szCs w:val="22"/>
          <w:lang w:val="fr-FR" w:eastAsia="fr-FR"/>
        </w:rPr>
      </w:pPr>
      <w:hyperlink w:anchor="_Toc406416812" w:history="1">
        <w:r w:rsidR="006042FB" w:rsidRPr="000502EA">
          <w:rPr>
            <w:rStyle w:val="Hyperlink"/>
            <w:noProof/>
          </w:rPr>
          <w:t>5</w:t>
        </w:r>
        <w:r w:rsidR="006042FB" w:rsidRPr="00C47ABB">
          <w:rPr>
            <w:rFonts w:ascii="Calibri" w:hAnsi="Calibri" w:cs="Times New Roman"/>
            <w:b w:val="0"/>
            <w:bCs w:val="0"/>
            <w:caps w:val="0"/>
            <w:noProof/>
            <w:sz w:val="22"/>
            <w:szCs w:val="22"/>
            <w:lang w:val="fr-FR" w:eastAsia="fr-FR"/>
          </w:rPr>
          <w:tab/>
        </w:r>
        <w:r w:rsidR="006042FB" w:rsidRPr="000502EA">
          <w:rPr>
            <w:rStyle w:val="Hyperlink"/>
            <w:noProof/>
          </w:rPr>
          <w:t>Glossary, definitions</w:t>
        </w:r>
        <w:r w:rsidR="006042FB">
          <w:rPr>
            <w:noProof/>
            <w:webHidden/>
          </w:rPr>
          <w:tab/>
        </w:r>
        <w:r w:rsidR="006042FB">
          <w:rPr>
            <w:noProof/>
            <w:webHidden/>
          </w:rPr>
          <w:fldChar w:fldCharType="begin"/>
        </w:r>
        <w:r w:rsidR="006042FB">
          <w:rPr>
            <w:noProof/>
            <w:webHidden/>
          </w:rPr>
          <w:instrText xml:space="preserve"> PAGEREF _Toc406416812 \h </w:instrText>
        </w:r>
        <w:r w:rsidR="006042FB">
          <w:rPr>
            <w:noProof/>
            <w:webHidden/>
          </w:rPr>
        </w:r>
        <w:r w:rsidR="006042FB">
          <w:rPr>
            <w:noProof/>
            <w:webHidden/>
          </w:rPr>
          <w:fldChar w:fldCharType="separate"/>
        </w:r>
        <w:r w:rsidR="006042FB">
          <w:rPr>
            <w:noProof/>
            <w:webHidden/>
          </w:rPr>
          <w:t>38</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13" w:history="1">
        <w:r w:rsidR="006042FB" w:rsidRPr="000502EA">
          <w:rPr>
            <w:rStyle w:val="Hyperlink"/>
            <w:noProof/>
            <w:lang w:val="fr-FR"/>
          </w:rPr>
          <w:t>5.1</w:t>
        </w:r>
        <w:r w:rsidR="006042FB" w:rsidRPr="00C47ABB">
          <w:rPr>
            <w:rFonts w:ascii="Calibri" w:hAnsi="Calibri"/>
            <w:b w:val="0"/>
            <w:bCs w:val="0"/>
            <w:noProof/>
            <w:sz w:val="22"/>
            <w:szCs w:val="22"/>
            <w:lang w:val="fr-FR" w:eastAsia="fr-FR"/>
          </w:rPr>
          <w:tab/>
        </w:r>
        <w:r w:rsidR="006042FB" w:rsidRPr="000502EA">
          <w:rPr>
            <w:rStyle w:val="Hyperlink"/>
            <w:noProof/>
          </w:rPr>
          <w:t>Deployment</w:t>
        </w:r>
        <w:r w:rsidR="006042FB">
          <w:rPr>
            <w:noProof/>
            <w:webHidden/>
          </w:rPr>
          <w:tab/>
        </w:r>
        <w:r w:rsidR="006042FB">
          <w:rPr>
            <w:noProof/>
            <w:webHidden/>
          </w:rPr>
          <w:fldChar w:fldCharType="begin"/>
        </w:r>
        <w:r w:rsidR="006042FB">
          <w:rPr>
            <w:noProof/>
            <w:webHidden/>
          </w:rPr>
          <w:instrText xml:space="preserve"> PAGEREF _Toc406416813 \h </w:instrText>
        </w:r>
        <w:r w:rsidR="006042FB">
          <w:rPr>
            <w:noProof/>
            <w:webHidden/>
          </w:rPr>
        </w:r>
        <w:r w:rsidR="006042FB">
          <w:rPr>
            <w:noProof/>
            <w:webHidden/>
          </w:rPr>
          <w:fldChar w:fldCharType="separate"/>
        </w:r>
        <w:r w:rsidR="006042FB">
          <w:rPr>
            <w:noProof/>
            <w:webHidden/>
          </w:rPr>
          <w:t>38</w:t>
        </w:r>
        <w:r w:rsidR="006042FB">
          <w:rPr>
            <w:noProof/>
            <w:webHidden/>
          </w:rPr>
          <w:fldChar w:fldCharType="end"/>
        </w:r>
      </w:hyperlink>
    </w:p>
    <w:p w:rsidR="006042FB" w:rsidRPr="00C47ABB" w:rsidRDefault="00514AB8">
      <w:pPr>
        <w:pStyle w:val="TOC2"/>
        <w:rPr>
          <w:rFonts w:ascii="Calibri" w:hAnsi="Calibri"/>
          <w:b w:val="0"/>
          <w:bCs w:val="0"/>
          <w:noProof/>
          <w:sz w:val="22"/>
          <w:szCs w:val="22"/>
          <w:lang w:val="fr-FR" w:eastAsia="fr-FR"/>
        </w:rPr>
      </w:pPr>
      <w:hyperlink w:anchor="_Toc406416814" w:history="1">
        <w:r w:rsidR="006042FB" w:rsidRPr="000502EA">
          <w:rPr>
            <w:rStyle w:val="Hyperlink"/>
            <w:noProof/>
            <w:lang w:val="fr-FR"/>
          </w:rPr>
          <w:t>5.2</w:t>
        </w:r>
        <w:r w:rsidR="006042FB" w:rsidRPr="00C47ABB">
          <w:rPr>
            <w:rFonts w:ascii="Calibri" w:hAnsi="Calibri"/>
            <w:b w:val="0"/>
            <w:bCs w:val="0"/>
            <w:noProof/>
            <w:sz w:val="22"/>
            <w:szCs w:val="22"/>
            <w:lang w:val="fr-FR" w:eastAsia="fr-FR"/>
          </w:rPr>
          <w:tab/>
        </w:r>
        <w:r w:rsidR="006042FB" w:rsidRPr="000502EA">
          <w:rPr>
            <w:rStyle w:val="Hyperlink"/>
            <w:noProof/>
          </w:rPr>
          <w:t>Sensor</w:t>
        </w:r>
        <w:r w:rsidR="006042FB">
          <w:rPr>
            <w:noProof/>
            <w:webHidden/>
          </w:rPr>
          <w:tab/>
        </w:r>
        <w:r w:rsidR="006042FB">
          <w:rPr>
            <w:noProof/>
            <w:webHidden/>
          </w:rPr>
          <w:fldChar w:fldCharType="begin"/>
        </w:r>
        <w:r w:rsidR="006042FB">
          <w:rPr>
            <w:noProof/>
            <w:webHidden/>
          </w:rPr>
          <w:instrText xml:space="preserve"> PAGEREF _Toc406416814 \h </w:instrText>
        </w:r>
        <w:r w:rsidR="006042FB">
          <w:rPr>
            <w:noProof/>
            <w:webHidden/>
          </w:rPr>
        </w:r>
        <w:r w:rsidR="006042FB">
          <w:rPr>
            <w:noProof/>
            <w:webHidden/>
          </w:rPr>
          <w:fldChar w:fldCharType="separate"/>
        </w:r>
        <w:r w:rsidR="006042FB">
          <w:rPr>
            <w:noProof/>
            <w:webHidden/>
          </w:rPr>
          <w:t>38</w:t>
        </w:r>
        <w:r w:rsidR="006042FB">
          <w:rPr>
            <w:noProof/>
            <w:webHidden/>
          </w:rPr>
          <w:fldChar w:fldCharType="end"/>
        </w:r>
      </w:hyperlink>
    </w:p>
    <w:p w:rsidR="00A3790F" w:rsidRPr="003E27E1" w:rsidRDefault="00C0177A" w:rsidP="00A33E71">
      <w:pPr>
        <w:pStyle w:val="Heading"/>
        <w:pageBreakBefore/>
        <w:ind w:left="85" w:right="85"/>
      </w:pPr>
      <w:r w:rsidRPr="003E27E1">
        <w:lastRenderedPageBreak/>
        <w:fldChar w:fldCharType="end"/>
      </w:r>
      <w:bookmarkStart w:id="91" w:name="oovw175"/>
      <w:bookmarkStart w:id="92" w:name="oovw176"/>
      <w:bookmarkStart w:id="93" w:name="nr4v172"/>
      <w:bookmarkStart w:id="94" w:name="oovw177"/>
      <w:bookmarkStart w:id="95" w:name="nr4v171"/>
      <w:bookmarkStart w:id="96" w:name="oovw178"/>
      <w:bookmarkStart w:id="97" w:name="nr4v170"/>
      <w:bookmarkStart w:id="98" w:name="oovw179"/>
      <w:bookmarkStart w:id="99" w:name="nr4v169"/>
      <w:bookmarkStart w:id="100" w:name="oovw180"/>
      <w:bookmarkStart w:id="101" w:name="oovw181"/>
      <w:bookmarkStart w:id="102" w:name="oovw182"/>
      <w:bookmarkEnd w:id="91"/>
      <w:bookmarkEnd w:id="92"/>
      <w:bookmarkEnd w:id="93"/>
      <w:bookmarkEnd w:id="94"/>
      <w:bookmarkEnd w:id="95"/>
      <w:bookmarkEnd w:id="96"/>
      <w:bookmarkEnd w:id="97"/>
      <w:bookmarkEnd w:id="98"/>
      <w:bookmarkEnd w:id="99"/>
      <w:bookmarkEnd w:id="100"/>
      <w:bookmarkEnd w:id="101"/>
      <w:bookmarkEnd w:id="102"/>
      <w:r w:rsidRPr="003E27E1">
        <w:t>History</w:t>
      </w:r>
    </w:p>
    <w:tbl>
      <w:tblPr>
        <w:tblW w:w="0" w:type="auto"/>
        <w:tblInd w:w="72" w:type="dxa"/>
        <w:tblCellMar>
          <w:top w:w="72" w:type="dxa"/>
          <w:left w:w="72" w:type="dxa"/>
          <w:bottom w:w="72" w:type="dxa"/>
          <w:right w:w="72" w:type="dxa"/>
        </w:tblCellMar>
        <w:tblLook w:val="0000" w:firstRow="0" w:lastRow="0" w:firstColumn="0" w:lastColumn="0" w:noHBand="0" w:noVBand="0"/>
      </w:tblPr>
      <w:tblGrid>
        <w:gridCol w:w="755"/>
        <w:gridCol w:w="1045"/>
        <w:gridCol w:w="5386"/>
      </w:tblGrid>
      <w:tr w:rsidR="00C0177A" w:rsidRPr="003E27E1" w:rsidTr="002560F1">
        <w:trPr>
          <w:cantSplit/>
        </w:trPr>
        <w:tc>
          <w:tcPr>
            <w:tcW w:w="0" w:type="auto"/>
            <w:tcBorders>
              <w:top w:val="single" w:sz="8" w:space="0" w:color="000080"/>
              <w:left w:val="single" w:sz="8" w:space="0" w:color="000080"/>
              <w:bottom w:val="single" w:sz="4" w:space="0" w:color="auto"/>
            </w:tcBorders>
            <w:shd w:val="clear" w:color="auto" w:fill="000080"/>
          </w:tcPr>
          <w:p w:rsidR="00C0177A" w:rsidRPr="003E27E1" w:rsidRDefault="00C0177A" w:rsidP="00274A82">
            <w:pPr>
              <w:pStyle w:val="TableContents"/>
            </w:pPr>
            <w:bookmarkStart w:id="103" w:name="oovw183"/>
            <w:bookmarkStart w:id="104" w:name="nr4v180"/>
            <w:bookmarkStart w:id="105" w:name="oovw184"/>
            <w:bookmarkStart w:id="106" w:name="nr4v179"/>
            <w:bookmarkStart w:id="107" w:name="oovw185"/>
            <w:bookmarkStart w:id="108" w:name="nr4v178"/>
            <w:bookmarkStart w:id="109" w:name="oovw186"/>
            <w:bookmarkStart w:id="110" w:name="nr4v177"/>
            <w:bookmarkStart w:id="111" w:name="oovw187"/>
            <w:bookmarkStart w:id="112" w:name="nr4v176"/>
            <w:bookmarkStart w:id="113" w:name="oovw188"/>
            <w:bookmarkStart w:id="114" w:name="d1hg0"/>
            <w:bookmarkStart w:id="115" w:name="oovw189"/>
            <w:bookmarkStart w:id="116" w:name="nr4v175"/>
            <w:bookmarkStart w:id="117" w:name="oovw190"/>
            <w:bookmarkStart w:id="118" w:name="nr4v174"/>
            <w:bookmarkStart w:id="119" w:name="oovw191"/>
            <w:bookmarkStart w:id="120" w:name="nr4v173"/>
            <w:bookmarkStart w:id="121" w:name="oovw192"/>
            <w:bookmarkStart w:id="122" w:name="oovw193"/>
            <w:bookmarkStart w:id="123" w:name="oovw194"/>
            <w:bookmarkStart w:id="124" w:name="oovw195"/>
            <w:bookmarkStart w:id="125" w:name="oovw196"/>
            <w:bookmarkStart w:id="126" w:name="oovw197"/>
            <w:bookmarkStart w:id="127" w:name="oovw198"/>
            <w:bookmarkStart w:id="128" w:name="oovw199"/>
            <w:bookmarkStart w:id="129" w:name="oovw200"/>
            <w:bookmarkStart w:id="130" w:name="nr4v184"/>
            <w:bookmarkStart w:id="131" w:name="oovw201"/>
            <w:bookmarkStart w:id="132" w:name="nr4v183"/>
            <w:bookmarkStart w:id="133" w:name="oovw202"/>
            <w:bookmarkStart w:id="134" w:name="nr4v182"/>
            <w:bookmarkStart w:id="135" w:name="oovw203"/>
            <w:bookmarkStart w:id="136" w:name="nr4v181"/>
            <w:bookmarkStart w:id="137" w:name="oovw204"/>
            <w:bookmarkStart w:id="138" w:name="nr4v185"/>
            <w:bookmarkStart w:id="139" w:name="oovw205"/>
            <w:bookmarkStart w:id="140" w:name="oovw206"/>
            <w:bookmarkStart w:id="141" w:name="oovw20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3E27E1">
              <w:t xml:space="preserve">Version </w:t>
            </w:r>
            <w:bookmarkStart w:id="142" w:name="oovw208"/>
            <w:bookmarkEnd w:id="142"/>
          </w:p>
        </w:tc>
        <w:tc>
          <w:tcPr>
            <w:tcW w:w="0" w:type="auto"/>
            <w:tcBorders>
              <w:top w:val="single" w:sz="8" w:space="0" w:color="000080"/>
              <w:left w:val="single" w:sz="8" w:space="0" w:color="000080"/>
              <w:bottom w:val="single" w:sz="4" w:space="0" w:color="auto"/>
            </w:tcBorders>
            <w:shd w:val="clear" w:color="auto" w:fill="000080"/>
          </w:tcPr>
          <w:p w:rsidR="00C0177A" w:rsidRPr="003E27E1" w:rsidRDefault="00C0177A" w:rsidP="00274A82">
            <w:pPr>
              <w:pStyle w:val="TableContents"/>
            </w:pPr>
            <w:bookmarkStart w:id="143" w:name="oovw209"/>
            <w:bookmarkStart w:id="144" w:name="oovw210"/>
            <w:bookmarkStart w:id="145" w:name="nr4v188"/>
            <w:bookmarkStart w:id="146" w:name="oovw211"/>
            <w:bookmarkStart w:id="147" w:name="nr4v187"/>
            <w:bookmarkStart w:id="148" w:name="oovw212"/>
            <w:bookmarkStart w:id="149" w:name="nr4v186"/>
            <w:bookmarkStart w:id="150" w:name="oovw213"/>
            <w:bookmarkStart w:id="151" w:name="nr4v189"/>
            <w:bookmarkStart w:id="152" w:name="oovw214"/>
            <w:bookmarkStart w:id="153" w:name="oovw215"/>
            <w:bookmarkStart w:id="154" w:name="oovw216"/>
            <w:bookmarkEnd w:id="143"/>
            <w:bookmarkEnd w:id="144"/>
            <w:bookmarkEnd w:id="145"/>
            <w:bookmarkEnd w:id="146"/>
            <w:bookmarkEnd w:id="147"/>
            <w:bookmarkEnd w:id="148"/>
            <w:bookmarkEnd w:id="149"/>
            <w:bookmarkEnd w:id="150"/>
            <w:bookmarkEnd w:id="151"/>
            <w:bookmarkEnd w:id="152"/>
            <w:bookmarkEnd w:id="153"/>
            <w:bookmarkEnd w:id="154"/>
            <w:r w:rsidRPr="003E27E1">
              <w:t xml:space="preserve">Date </w:t>
            </w:r>
            <w:bookmarkStart w:id="155" w:name="oovw217"/>
            <w:bookmarkEnd w:id="155"/>
          </w:p>
        </w:tc>
        <w:tc>
          <w:tcPr>
            <w:tcW w:w="5377" w:type="dxa"/>
            <w:tcBorders>
              <w:top w:val="single" w:sz="8" w:space="0" w:color="000080"/>
              <w:left w:val="single" w:sz="8" w:space="0" w:color="000080"/>
              <w:bottom w:val="single" w:sz="4" w:space="0" w:color="auto"/>
              <w:right w:val="single" w:sz="8" w:space="0" w:color="000080"/>
            </w:tcBorders>
            <w:shd w:val="clear" w:color="auto" w:fill="000080"/>
          </w:tcPr>
          <w:p w:rsidR="00C0177A" w:rsidRPr="003E27E1" w:rsidRDefault="00C0177A" w:rsidP="00274A82">
            <w:pPr>
              <w:pStyle w:val="TableContents"/>
            </w:pPr>
            <w:bookmarkStart w:id="156" w:name="oovw218"/>
            <w:bookmarkStart w:id="157" w:name="oovw219"/>
            <w:bookmarkStart w:id="158" w:name="nr4v192"/>
            <w:bookmarkStart w:id="159" w:name="oovw220"/>
            <w:bookmarkStart w:id="160" w:name="nr4v191"/>
            <w:bookmarkStart w:id="161" w:name="oovw221"/>
            <w:bookmarkStart w:id="162" w:name="nr4v190"/>
            <w:bookmarkStart w:id="163" w:name="oovw222"/>
            <w:bookmarkStart w:id="164" w:name="nr4v194"/>
            <w:bookmarkStart w:id="165" w:name="oovw223"/>
            <w:bookmarkStart w:id="166" w:name="nr4v193"/>
            <w:bookmarkStart w:id="167" w:name="oovw224"/>
            <w:bookmarkStart w:id="168" w:name="oovw225"/>
            <w:bookmarkStart w:id="169" w:name="oovw226"/>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3E27E1">
              <w:t xml:space="preserve">Comment </w:t>
            </w:r>
            <w:bookmarkStart w:id="170" w:name="oovw227"/>
            <w:bookmarkStart w:id="171" w:name="oovw228"/>
            <w:bookmarkEnd w:id="170"/>
            <w:bookmarkEnd w:id="171"/>
          </w:p>
        </w:tc>
      </w:tr>
      <w:tr w:rsidR="00C0177A" w:rsidRPr="003E27E1" w:rsidTr="002560F1">
        <w:trPr>
          <w:cantSplit/>
        </w:trPr>
        <w:tc>
          <w:tcPr>
            <w:tcW w:w="0" w:type="auto"/>
            <w:tcBorders>
              <w:top w:val="single" w:sz="4" w:space="0" w:color="auto"/>
              <w:left w:val="single" w:sz="4" w:space="0" w:color="auto"/>
              <w:bottom w:val="single" w:sz="4" w:space="0" w:color="auto"/>
              <w:right w:val="single" w:sz="4" w:space="0" w:color="auto"/>
            </w:tcBorders>
          </w:tcPr>
          <w:p w:rsidR="00C0177A" w:rsidRPr="003E27E1" w:rsidRDefault="00C0177A" w:rsidP="00274A82">
            <w:pPr>
              <w:pStyle w:val="TableContents"/>
            </w:pPr>
            <w:bookmarkStart w:id="172" w:name="oovw229"/>
            <w:bookmarkStart w:id="173" w:name="oovw230"/>
            <w:bookmarkStart w:id="174" w:name="nr4v197"/>
            <w:bookmarkStart w:id="175" w:name="oovw231"/>
            <w:bookmarkStart w:id="176" w:name="nr4v196"/>
            <w:bookmarkStart w:id="177" w:name="oovw232"/>
            <w:bookmarkStart w:id="178" w:name="nr4v195"/>
            <w:bookmarkStart w:id="179" w:name="oovw233"/>
            <w:bookmarkStart w:id="180" w:name="nr4v198"/>
            <w:bookmarkStart w:id="181" w:name="oovw234"/>
            <w:bookmarkStart w:id="182" w:name="oovw235"/>
            <w:bookmarkEnd w:id="172"/>
            <w:bookmarkEnd w:id="173"/>
            <w:bookmarkEnd w:id="174"/>
            <w:bookmarkEnd w:id="175"/>
            <w:bookmarkEnd w:id="176"/>
            <w:bookmarkEnd w:id="177"/>
            <w:bookmarkEnd w:id="178"/>
            <w:bookmarkEnd w:id="179"/>
            <w:bookmarkEnd w:id="180"/>
            <w:bookmarkEnd w:id="181"/>
            <w:bookmarkEnd w:id="182"/>
            <w:r w:rsidRPr="003E27E1">
              <w:t>0.</w:t>
            </w:r>
            <w:bookmarkStart w:id="183" w:name="oovw236"/>
            <w:bookmarkEnd w:id="183"/>
            <w:r w:rsidR="007D4DF2">
              <w:t>9</w:t>
            </w:r>
          </w:p>
        </w:tc>
        <w:tc>
          <w:tcPr>
            <w:tcW w:w="0" w:type="auto"/>
            <w:tcBorders>
              <w:top w:val="single" w:sz="4" w:space="0" w:color="auto"/>
              <w:left w:val="single" w:sz="4" w:space="0" w:color="auto"/>
              <w:bottom w:val="single" w:sz="4" w:space="0" w:color="auto"/>
              <w:right w:val="single" w:sz="4" w:space="0" w:color="auto"/>
            </w:tcBorders>
          </w:tcPr>
          <w:p w:rsidR="00C0177A" w:rsidRPr="003E27E1" w:rsidRDefault="00665E48" w:rsidP="00274A82">
            <w:pPr>
              <w:pStyle w:val="TableContents"/>
            </w:pPr>
            <w:bookmarkStart w:id="184" w:name="oovw237"/>
            <w:bookmarkStart w:id="185" w:name="oovw238"/>
            <w:bookmarkStart w:id="186" w:name="nr4v201"/>
            <w:bookmarkStart w:id="187" w:name="oovw239"/>
            <w:bookmarkStart w:id="188" w:name="nr4v200"/>
            <w:bookmarkStart w:id="189" w:name="oovw240"/>
            <w:bookmarkStart w:id="190" w:name="nr4v199"/>
            <w:bookmarkStart w:id="191" w:name="oovw241"/>
            <w:bookmarkStart w:id="192" w:name="nr4v202"/>
            <w:bookmarkStart w:id="193" w:name="oovw242"/>
            <w:bookmarkStart w:id="194" w:name="oovw243"/>
            <w:bookmarkStart w:id="195" w:name="oovw244"/>
            <w:bookmarkEnd w:id="184"/>
            <w:bookmarkEnd w:id="185"/>
            <w:bookmarkEnd w:id="186"/>
            <w:bookmarkEnd w:id="187"/>
            <w:bookmarkEnd w:id="188"/>
            <w:bookmarkEnd w:id="189"/>
            <w:bookmarkEnd w:id="190"/>
            <w:bookmarkEnd w:id="191"/>
            <w:bookmarkEnd w:id="192"/>
            <w:bookmarkEnd w:id="193"/>
            <w:bookmarkEnd w:id="194"/>
            <w:bookmarkEnd w:id="195"/>
            <w:r>
              <w:t>29/03/2013</w:t>
            </w:r>
          </w:p>
        </w:tc>
        <w:tc>
          <w:tcPr>
            <w:tcW w:w="5386" w:type="dxa"/>
            <w:tcBorders>
              <w:top w:val="single" w:sz="4" w:space="0" w:color="auto"/>
              <w:left w:val="single" w:sz="4" w:space="0" w:color="auto"/>
              <w:bottom w:val="single" w:sz="4" w:space="0" w:color="auto"/>
              <w:right w:val="single" w:sz="4" w:space="0" w:color="auto"/>
            </w:tcBorders>
          </w:tcPr>
          <w:p w:rsidR="00C0177A" w:rsidRPr="003E27E1" w:rsidRDefault="007D4DF2" w:rsidP="00274A82">
            <w:pPr>
              <w:pStyle w:val="TableContents"/>
            </w:pPr>
            <w:bookmarkStart w:id="196" w:name="oovw245"/>
            <w:bookmarkStart w:id="197" w:name="oovw246"/>
            <w:bookmarkStart w:id="198" w:name="nr4v206"/>
            <w:bookmarkStart w:id="199" w:name="oovw247"/>
            <w:bookmarkStart w:id="200" w:name="nr4v205"/>
            <w:bookmarkStart w:id="201" w:name="oovw248"/>
            <w:bookmarkStart w:id="202" w:name="nr4v204"/>
            <w:bookmarkStart w:id="203" w:name="oovw249"/>
            <w:bookmarkStart w:id="204" w:name="nr4v203"/>
            <w:bookmarkStart w:id="205" w:name="oovw250"/>
            <w:bookmarkStart w:id="206" w:name="nr4v208"/>
            <w:bookmarkStart w:id="207" w:name="oovw251"/>
            <w:bookmarkStart w:id="208" w:name="nr4v207"/>
            <w:bookmarkStart w:id="209" w:name="oovw252"/>
            <w:bookmarkStart w:id="210" w:name="oovw253"/>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t xml:space="preserve">BP, </w:t>
            </w:r>
            <w:r w:rsidR="00C0177A" w:rsidRPr="003E27E1">
              <w:t xml:space="preserve">TC: creation of the document </w:t>
            </w:r>
            <w:bookmarkStart w:id="211" w:name="oovw254"/>
            <w:bookmarkStart w:id="212" w:name="oovw255"/>
            <w:bookmarkEnd w:id="211"/>
            <w:bookmarkEnd w:id="212"/>
          </w:p>
        </w:tc>
      </w:tr>
      <w:tr w:rsidR="0016150D" w:rsidRPr="003E27E1" w:rsidTr="002560F1">
        <w:trPr>
          <w:cantSplit/>
        </w:trPr>
        <w:tc>
          <w:tcPr>
            <w:tcW w:w="0" w:type="auto"/>
            <w:tcBorders>
              <w:top w:val="single" w:sz="4" w:space="0" w:color="auto"/>
              <w:left w:val="single" w:sz="4" w:space="0" w:color="auto"/>
              <w:bottom w:val="single" w:sz="4" w:space="0" w:color="auto"/>
              <w:right w:val="single" w:sz="4" w:space="0" w:color="auto"/>
            </w:tcBorders>
          </w:tcPr>
          <w:p w:rsidR="0016150D" w:rsidRPr="003E27E1" w:rsidRDefault="00665E48" w:rsidP="00274A82">
            <w:pPr>
              <w:pStyle w:val="TableContents"/>
            </w:pPr>
            <w:r>
              <w:t>1.0</w:t>
            </w:r>
          </w:p>
        </w:tc>
        <w:tc>
          <w:tcPr>
            <w:tcW w:w="0" w:type="auto"/>
            <w:tcBorders>
              <w:top w:val="single" w:sz="4" w:space="0" w:color="auto"/>
              <w:left w:val="single" w:sz="4" w:space="0" w:color="auto"/>
              <w:bottom w:val="single" w:sz="4" w:space="0" w:color="auto"/>
              <w:right w:val="single" w:sz="4" w:space="0" w:color="auto"/>
            </w:tcBorders>
          </w:tcPr>
          <w:p w:rsidR="0016150D" w:rsidRPr="003E27E1" w:rsidRDefault="00665E48" w:rsidP="00274A82">
            <w:pPr>
              <w:pStyle w:val="TableContents"/>
            </w:pPr>
            <w:r>
              <w:t>15/12/2014</w:t>
            </w:r>
          </w:p>
        </w:tc>
        <w:tc>
          <w:tcPr>
            <w:tcW w:w="5386" w:type="dxa"/>
            <w:tcBorders>
              <w:top w:val="single" w:sz="4" w:space="0" w:color="auto"/>
              <w:left w:val="single" w:sz="4" w:space="0" w:color="auto"/>
              <w:bottom w:val="single" w:sz="4" w:space="0" w:color="auto"/>
              <w:right w:val="single" w:sz="4" w:space="0" w:color="auto"/>
            </w:tcBorders>
          </w:tcPr>
          <w:p w:rsidR="0016150D" w:rsidRDefault="00665E48" w:rsidP="00274A82">
            <w:pPr>
              <w:pStyle w:val="TableContents"/>
            </w:pPr>
            <w:r>
              <w:t>TC, FR: general update</w:t>
            </w:r>
            <w:r w:rsidR="00F411A8">
              <w:br/>
              <w:t>Addition of profile format, GDAC file naming convention</w:t>
            </w:r>
          </w:p>
        </w:tc>
      </w:tr>
    </w:tbl>
    <w:p w:rsidR="00C0177A" w:rsidRPr="003E27E1" w:rsidRDefault="00C0177A">
      <w:pPr>
        <w:pStyle w:val="BodyText"/>
        <w:spacing w:before="115"/>
        <w:jc w:val="both"/>
      </w:pPr>
      <w:bookmarkStart w:id="213" w:name="oovw256"/>
      <w:bookmarkStart w:id="214" w:name="oovw257"/>
      <w:bookmarkStart w:id="215" w:name="nr4v225"/>
      <w:bookmarkStart w:id="216" w:name="oovw258"/>
      <w:bookmarkStart w:id="217" w:name="nr4v224"/>
      <w:bookmarkStart w:id="218" w:name="oovw259"/>
      <w:bookmarkStart w:id="219" w:name="nr4v223"/>
      <w:bookmarkStart w:id="220" w:name="oovw260"/>
      <w:bookmarkStart w:id="221" w:name="nr4v211"/>
      <w:bookmarkStart w:id="222" w:name="oovw261"/>
      <w:bookmarkStart w:id="223" w:name="nr4v210"/>
      <w:bookmarkStart w:id="224" w:name="oovw262"/>
      <w:bookmarkStart w:id="225" w:name="nr4v209"/>
      <w:bookmarkStart w:id="226" w:name="oovw263"/>
      <w:bookmarkStart w:id="227" w:name="nr4v226"/>
      <w:bookmarkStart w:id="228" w:name="oovw264"/>
      <w:bookmarkStart w:id="229" w:name="oovw265"/>
      <w:bookmarkStart w:id="230" w:name="oovw801"/>
      <w:bookmarkStart w:id="231" w:name="oovw797"/>
      <w:bookmarkStart w:id="232" w:name="oovw798"/>
      <w:bookmarkStart w:id="233" w:name="rhiu2"/>
      <w:bookmarkStart w:id="234" w:name="oovw799"/>
      <w:bookmarkStart w:id="235" w:name="rhiu3"/>
      <w:bookmarkStart w:id="236" w:name="oovw800"/>
      <w:bookmarkStart w:id="237" w:name="oovw81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3E27E1">
        <w:t xml:space="preserve">  </w:t>
      </w:r>
    </w:p>
    <w:p w:rsidR="00C0177A" w:rsidRPr="003E27E1" w:rsidRDefault="00A96E59" w:rsidP="00C0177A">
      <w:pPr>
        <w:pStyle w:val="Heading1"/>
      </w:pPr>
      <w:bookmarkStart w:id="238" w:name="_toc241"/>
      <w:bookmarkStart w:id="239" w:name="oovw811"/>
      <w:bookmarkStart w:id="240" w:name="oovw812"/>
      <w:bookmarkStart w:id="241" w:name="_Toc406416772"/>
      <w:bookmarkStart w:id="242" w:name="_Toc202957229"/>
      <w:bookmarkEnd w:id="238"/>
      <w:bookmarkEnd w:id="239"/>
      <w:bookmarkEnd w:id="240"/>
      <w:r>
        <w:lastRenderedPageBreak/>
        <w:t>Marine</w:t>
      </w:r>
      <w:r w:rsidR="0051496F">
        <w:t>-mammals</w:t>
      </w:r>
      <w:r w:rsidR="00645346" w:rsidRPr="003E27E1">
        <w:t xml:space="preserve"> data-management principles</w:t>
      </w:r>
      <w:bookmarkEnd w:id="241"/>
    </w:p>
    <w:p w:rsidR="00C0177A" w:rsidRPr="003E27E1" w:rsidRDefault="00C0177A" w:rsidP="00E84BA4">
      <w:pPr>
        <w:pStyle w:val="Heading2"/>
      </w:pPr>
      <w:bookmarkStart w:id="243" w:name="_toc242"/>
      <w:bookmarkStart w:id="244" w:name="oovw813"/>
      <w:bookmarkStart w:id="245" w:name="oovw814"/>
      <w:bookmarkStart w:id="246" w:name="_Toc202957230"/>
      <w:bookmarkStart w:id="247" w:name="_Toc406416773"/>
      <w:bookmarkEnd w:id="242"/>
      <w:bookmarkEnd w:id="243"/>
      <w:bookmarkEnd w:id="244"/>
      <w:bookmarkEnd w:id="245"/>
      <w:r w:rsidRPr="003E27E1">
        <w:t xml:space="preserve">About </w:t>
      </w:r>
      <w:r w:rsidR="00A96E59">
        <w:t>Marine</w:t>
      </w:r>
      <w:r w:rsidR="0051496F">
        <w:t>-mammals</w:t>
      </w:r>
      <w:bookmarkEnd w:id="246"/>
      <w:bookmarkEnd w:id="247"/>
      <w:r w:rsidRPr="003E27E1">
        <w:t xml:space="preserve"> </w:t>
      </w:r>
    </w:p>
    <w:p w:rsidR="00A25424" w:rsidRPr="009D0766" w:rsidRDefault="00C0177A" w:rsidP="00E84BA4">
      <w:pPr>
        <w:pStyle w:val="BodyText"/>
      </w:pPr>
      <w:bookmarkStart w:id="248" w:name="oovw815"/>
      <w:bookmarkEnd w:id="248"/>
      <w:r w:rsidRPr="009D0766">
        <w:t xml:space="preserve">The </w:t>
      </w:r>
      <w:r w:rsidR="00A25424" w:rsidRPr="009D0766">
        <w:t>instrumented s</w:t>
      </w:r>
      <w:r w:rsidR="0051496F" w:rsidRPr="009D0766">
        <w:t>ea-mammals</w:t>
      </w:r>
      <w:r w:rsidRPr="009D0766">
        <w:t xml:space="preserve"> program is the global network of open-ocean </w:t>
      </w:r>
      <w:r w:rsidR="00A25424" w:rsidRPr="009D0766">
        <w:t>in-situ observations</w:t>
      </w:r>
      <w:r w:rsidRPr="009D0766">
        <w:t xml:space="preserve">, being implemented by an international partnership of researchers. </w:t>
      </w:r>
      <w:r w:rsidR="00A25424" w:rsidRPr="009D0766">
        <w:t>Instrumented sea-mammals</w:t>
      </w:r>
      <w:r w:rsidRPr="009D0766">
        <w:t xml:space="preserve"> provide </w:t>
      </w:r>
      <w:r w:rsidR="00A25424" w:rsidRPr="009D0766">
        <w:t>trajectories and vertical profiles</w:t>
      </w:r>
      <w:r w:rsidRPr="009D0766">
        <w:t xml:space="preserve"> of various physical, biogeochemical variables </w:t>
      </w:r>
      <w:r w:rsidR="00A25424" w:rsidRPr="009D0766">
        <w:t xml:space="preserve">in </w:t>
      </w:r>
      <w:r w:rsidRPr="009D0766">
        <w:t xml:space="preserve">different </w:t>
      </w:r>
      <w:r w:rsidR="00A25424" w:rsidRPr="009D0766">
        <w:t>reg</w:t>
      </w:r>
      <w:r w:rsidRPr="009D0766">
        <w:t>ions around the globe</w:t>
      </w:r>
      <w:r w:rsidR="00A25424" w:rsidRPr="009D0766">
        <w:t>.</w:t>
      </w:r>
    </w:p>
    <w:p w:rsidR="00A3790F" w:rsidRPr="009D0766" w:rsidRDefault="00C0177A" w:rsidP="00E84BA4">
      <w:pPr>
        <w:pStyle w:val="BodyText"/>
      </w:pPr>
      <w:r w:rsidRPr="009D0766">
        <w:t xml:space="preserve"> The program’s objective is to build and maintain a multidisciplinary global network for a broad range of research and operational applications including </w:t>
      </w:r>
      <w:r w:rsidR="009D0766">
        <w:t>biology, climate</w:t>
      </w:r>
      <w:r w:rsidRPr="009D0766">
        <w:t xml:space="preserve"> and ecosystem variability and forecasting and ocean state validation.</w:t>
      </w:r>
      <w:bookmarkStart w:id="249" w:name="rf9n"/>
      <w:bookmarkEnd w:id="249"/>
    </w:p>
    <w:p w:rsidR="00FB1FBC" w:rsidRDefault="00A25424" w:rsidP="00E84BA4">
      <w:pPr>
        <w:pStyle w:val="BodyText"/>
      </w:pPr>
      <w:bookmarkStart w:id="250" w:name="k7ek"/>
      <w:bookmarkStart w:id="251" w:name="rf9n0"/>
      <w:bookmarkStart w:id="252" w:name="oovw821"/>
      <w:bookmarkEnd w:id="250"/>
      <w:bookmarkEnd w:id="251"/>
      <w:bookmarkEnd w:id="252"/>
      <w:r w:rsidRPr="009D0766">
        <w:t>Sea-mammals</w:t>
      </w:r>
      <w:r w:rsidR="00C0177A" w:rsidRPr="009D0766">
        <w:t xml:space="preserve"> data are publicly available. More information about the project is available </w:t>
      </w:r>
      <w:bookmarkStart w:id="253" w:name="oovw817"/>
      <w:bookmarkEnd w:id="253"/>
      <w:r w:rsidR="0088113C" w:rsidRPr="009D0766">
        <w:t>at:</w:t>
      </w:r>
      <w:r w:rsidR="00DB275A" w:rsidRPr="009D0766">
        <w:t xml:space="preserve"> </w:t>
      </w:r>
      <w:bookmarkStart w:id="254" w:name="oovw818"/>
      <w:bookmarkStart w:id="255" w:name="oovw819"/>
      <w:bookmarkStart w:id="256" w:name="oovw820"/>
      <w:bookmarkEnd w:id="254"/>
      <w:bookmarkEnd w:id="255"/>
      <w:bookmarkEnd w:id="256"/>
    </w:p>
    <w:p w:rsidR="00B340B2" w:rsidRDefault="00B340B2" w:rsidP="00E84BA4">
      <w:pPr>
        <w:pStyle w:val="BodyText"/>
      </w:pPr>
      <w:r w:rsidRPr="00B340B2">
        <w:t>https://www.meop.net/</w:t>
      </w:r>
    </w:p>
    <w:p w:rsidR="00B340B2" w:rsidRPr="003E27E1" w:rsidRDefault="00B340B2" w:rsidP="00C275D4"/>
    <w:p w:rsidR="00C0177A" w:rsidRPr="003E27E1" w:rsidRDefault="00C0177A" w:rsidP="00C0177A">
      <w:pPr>
        <w:pStyle w:val="Heading2"/>
      </w:pPr>
      <w:bookmarkStart w:id="257" w:name="_toc246"/>
      <w:bookmarkStart w:id="258" w:name="oovw824"/>
      <w:bookmarkStart w:id="259" w:name="oovw825"/>
      <w:bookmarkStart w:id="260" w:name="_Toc202957231"/>
      <w:bookmarkStart w:id="261" w:name="_Toc406416774"/>
      <w:bookmarkEnd w:id="257"/>
      <w:bookmarkEnd w:id="258"/>
      <w:bookmarkEnd w:id="259"/>
      <w:r w:rsidRPr="003E27E1">
        <w:t>About this document</w:t>
      </w:r>
      <w:bookmarkEnd w:id="260"/>
      <w:bookmarkEnd w:id="261"/>
      <w:r w:rsidRPr="003E27E1">
        <w:t xml:space="preserve"> </w:t>
      </w:r>
    </w:p>
    <w:p w:rsidR="00A3790F" w:rsidRDefault="00C0177A" w:rsidP="00DD4739">
      <w:pPr>
        <w:pStyle w:val="BodyText"/>
      </w:pPr>
      <w:bookmarkStart w:id="262" w:name="oovw826"/>
      <w:bookmarkEnd w:id="262"/>
      <w:r w:rsidRPr="003E27E1">
        <w:t xml:space="preserve">The main purpose of this document is to specify the format of the files that are used to distribute </w:t>
      </w:r>
      <w:r w:rsidR="0051496F">
        <w:t>Sea-mammals</w:t>
      </w:r>
      <w:r w:rsidRPr="003E27E1">
        <w:t xml:space="preserve"> data, and to document the standards used therein. This includes naming conventions, or </w:t>
      </w:r>
      <w:r w:rsidR="002611EC" w:rsidRPr="003E27E1">
        <w:t>taxonomy</w:t>
      </w:r>
      <w:r w:rsidR="00DC023D">
        <w:t>, as well as metadata content.</w:t>
      </w:r>
    </w:p>
    <w:p w:rsidR="00DC023D" w:rsidRPr="00DC023D" w:rsidRDefault="00DC023D" w:rsidP="00DD4739">
      <w:pPr>
        <w:pStyle w:val="BodyText"/>
        <w:rPr>
          <w:b/>
        </w:rPr>
      </w:pPr>
      <w:r w:rsidRPr="00DC023D">
        <w:rPr>
          <w:b/>
        </w:rPr>
        <w:t xml:space="preserve">This document is derived from the “Argo NetCDF user’s manual”, </w:t>
      </w:r>
      <w:r>
        <w:rPr>
          <w:b/>
        </w:rPr>
        <w:t xml:space="preserve">adapted and specialized to Sea-mammals in-situ observations (wheras Argo is specialized in floats ocean observations).  </w:t>
      </w:r>
    </w:p>
    <w:p w:rsidR="00C80FCE" w:rsidRPr="003E27E1" w:rsidRDefault="00C80FCE" w:rsidP="00A3790F">
      <w:pPr>
        <w:pStyle w:val="ListContinue2"/>
      </w:pPr>
    </w:p>
    <w:p w:rsidR="00C0177A" w:rsidRPr="003E27E1" w:rsidRDefault="0051496F" w:rsidP="00A3790F">
      <w:pPr>
        <w:pStyle w:val="Heading2"/>
      </w:pPr>
      <w:bookmarkStart w:id="263" w:name="_Toc241240786"/>
      <w:bookmarkStart w:id="264" w:name="_Toc241241334"/>
      <w:bookmarkStart w:id="265" w:name="_Toc241242108"/>
      <w:bookmarkStart w:id="266" w:name="_Toc241243960"/>
      <w:bookmarkStart w:id="267" w:name="oovw827"/>
      <w:bookmarkStart w:id="268" w:name="oovw828"/>
      <w:bookmarkStart w:id="269" w:name="oovw829"/>
      <w:bookmarkStart w:id="270" w:name="_Toc241240787"/>
      <w:bookmarkStart w:id="271" w:name="_Toc241241335"/>
      <w:bookmarkStart w:id="272" w:name="_Toc241242109"/>
      <w:bookmarkStart w:id="273" w:name="_Toc241243961"/>
      <w:bookmarkStart w:id="274" w:name="_toc249"/>
      <w:bookmarkStart w:id="275" w:name="oovw830"/>
      <w:bookmarkStart w:id="276" w:name="oovw831"/>
      <w:bookmarkStart w:id="277" w:name="_Toc202957232"/>
      <w:bookmarkStart w:id="278" w:name="_Toc406416775"/>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t>Sea-mammals</w:t>
      </w:r>
      <w:r w:rsidR="00C0177A" w:rsidRPr="003E27E1">
        <w:t xml:space="preserve"> data management structure and data access</w:t>
      </w:r>
      <w:bookmarkEnd w:id="277"/>
      <w:bookmarkEnd w:id="278"/>
      <w:r w:rsidR="00C0177A" w:rsidRPr="003E27E1">
        <w:t xml:space="preserve"> </w:t>
      </w:r>
    </w:p>
    <w:p w:rsidR="00A3790F" w:rsidRPr="003E27E1" w:rsidRDefault="00C0177A" w:rsidP="00E84BA4">
      <w:pPr>
        <w:pStyle w:val="BodyText"/>
      </w:pPr>
      <w:bookmarkStart w:id="279" w:name="oovw832"/>
      <w:bookmarkStart w:id="280" w:name="oovw833"/>
      <w:bookmarkEnd w:id="279"/>
      <w:bookmarkEnd w:id="280"/>
      <w:r w:rsidRPr="003E27E1">
        <w:t xml:space="preserve">The data flow within </w:t>
      </w:r>
      <w:r w:rsidR="0051496F">
        <w:t>Sea-mammals</w:t>
      </w:r>
      <w:r w:rsidRPr="003E27E1">
        <w:t xml:space="preserve"> is carried out through three </w:t>
      </w:r>
      <w:r w:rsidR="002611EC" w:rsidRPr="003E27E1">
        <w:t>organizational</w:t>
      </w:r>
      <w:r w:rsidRPr="003E27E1">
        <w:t xml:space="preserve"> units: </w:t>
      </w:r>
      <w:r w:rsidR="00EC29FA" w:rsidRPr="003E27E1">
        <w:t>PIs, DACs, GDACs.</w:t>
      </w:r>
    </w:p>
    <w:p w:rsidR="00A3790F" w:rsidRPr="003E27E1" w:rsidRDefault="00C0177A" w:rsidP="00E84BA4">
      <w:pPr>
        <w:pStyle w:val="BodyText"/>
      </w:pPr>
      <w:bookmarkStart w:id="281" w:name="oovw834"/>
      <w:bookmarkStart w:id="282" w:name="oovw835"/>
      <w:bookmarkEnd w:id="281"/>
      <w:bookmarkEnd w:id="282"/>
      <w:r w:rsidRPr="003E27E1">
        <w:t xml:space="preserve">The </w:t>
      </w:r>
      <w:bookmarkStart w:id="283" w:name="oovw836"/>
      <w:bookmarkEnd w:id="283"/>
      <w:r w:rsidRPr="003E27E1">
        <w:rPr>
          <w:b/>
        </w:rPr>
        <w:t>Principal Investigator (PI)</w:t>
      </w:r>
      <w:r w:rsidRPr="003E27E1">
        <w:t xml:space="preserve">, typically a scientist at a research institution, </w:t>
      </w:r>
      <w:r w:rsidR="00FF7256">
        <w:t>organize the sea-mammals instrumentation with</w:t>
      </w:r>
      <w:r w:rsidRPr="003E27E1">
        <w:t xml:space="preserve"> sensors that deliver the data. He or she is responsible for providing the data and all auxiliary information to a </w:t>
      </w:r>
      <w:bookmarkStart w:id="284" w:name="oovw837"/>
      <w:bookmarkEnd w:id="284"/>
      <w:r w:rsidRPr="003E27E1">
        <w:rPr>
          <w:b/>
        </w:rPr>
        <w:t>Data Assembly Center (DAC)</w:t>
      </w:r>
      <w:r w:rsidRPr="003E27E1">
        <w:t xml:space="preserve">. </w:t>
      </w:r>
    </w:p>
    <w:p w:rsidR="0085329A" w:rsidRPr="003E27E1" w:rsidRDefault="00C0177A" w:rsidP="00E84BA4">
      <w:pPr>
        <w:pStyle w:val="BodyText"/>
      </w:pPr>
      <w:r w:rsidRPr="003E27E1">
        <w:t xml:space="preserve">The </w:t>
      </w:r>
      <w:r w:rsidRPr="003E27E1">
        <w:rPr>
          <w:b/>
        </w:rPr>
        <w:t>DAC</w:t>
      </w:r>
      <w:r w:rsidRPr="003E27E1">
        <w:t xml:space="preserve"> assembles </w:t>
      </w:r>
      <w:r w:rsidR="0051496F">
        <w:t>Sea-mammals</w:t>
      </w:r>
      <w:r w:rsidRPr="003E27E1">
        <w:t xml:space="preserve">-compliant files from this information and delivers these to </w:t>
      </w:r>
      <w:r w:rsidR="00DD4056">
        <w:t>a</w:t>
      </w:r>
      <w:r w:rsidRPr="003E27E1">
        <w:t xml:space="preserve"> </w:t>
      </w:r>
      <w:bookmarkStart w:id="285" w:name="oovw838"/>
      <w:bookmarkEnd w:id="285"/>
      <w:r w:rsidRPr="003E27E1">
        <w:rPr>
          <w:b/>
        </w:rPr>
        <w:t>Global Data Assembly Centers (GDAC)</w:t>
      </w:r>
      <w:r w:rsidRPr="003E27E1">
        <w:t xml:space="preserve">, where they are made publicly available. </w:t>
      </w:r>
      <w:bookmarkStart w:id="286" w:name="oovw839"/>
      <w:bookmarkStart w:id="287" w:name="iwk40"/>
      <w:bookmarkEnd w:id="286"/>
      <w:bookmarkEnd w:id="287"/>
    </w:p>
    <w:p w:rsidR="0085329A" w:rsidRPr="003E27E1" w:rsidRDefault="00C0177A" w:rsidP="0085329A">
      <w:pPr>
        <w:pStyle w:val="BodyText"/>
      </w:pPr>
      <w:r w:rsidRPr="003E27E1">
        <w:t xml:space="preserve">The </w:t>
      </w:r>
      <w:r w:rsidRPr="003E27E1">
        <w:rPr>
          <w:b/>
        </w:rPr>
        <w:t>GDAC</w:t>
      </w:r>
      <w:r w:rsidRPr="003E27E1">
        <w:t xml:space="preserve"> distributes the best copy of the data files. When a higher quality data file (e.g. </w:t>
      </w:r>
      <w:r w:rsidR="00DD4056">
        <w:t>adjusted</w:t>
      </w:r>
      <w:r w:rsidRPr="003E27E1">
        <w:t xml:space="preserve"> data) is available, it replaces the previous version of the data file.</w:t>
      </w:r>
      <w:r w:rsidR="0085329A" w:rsidRPr="003E27E1">
        <w:br/>
        <w:t xml:space="preserve">The user can access the data at either GDAC, cf. section “GDAC organization”. </w:t>
      </w:r>
    </w:p>
    <w:p w:rsidR="00C80FCE" w:rsidRPr="003E27E1" w:rsidRDefault="00C80FCE" w:rsidP="00E84BA4">
      <w:pPr>
        <w:pStyle w:val="BodyText"/>
      </w:pPr>
    </w:p>
    <w:p w:rsidR="00407E89" w:rsidRPr="003E27E1" w:rsidRDefault="00407E89" w:rsidP="00407E89">
      <w:pPr>
        <w:pStyle w:val="Heading2"/>
      </w:pPr>
      <w:bookmarkStart w:id="288" w:name="_Toc406416776"/>
      <w:r w:rsidRPr="003E27E1">
        <w:t>User Obligations</w:t>
      </w:r>
      <w:bookmarkEnd w:id="288"/>
    </w:p>
    <w:p w:rsidR="00A3790F" w:rsidRPr="003E27E1" w:rsidRDefault="00407E89" w:rsidP="00E84BA4">
      <w:pPr>
        <w:pStyle w:val="BodyText"/>
      </w:pPr>
      <w:r w:rsidRPr="003E27E1">
        <w:t xml:space="preserve">A user of </w:t>
      </w:r>
      <w:r w:rsidR="0051496F">
        <w:t>Sea-mammals</w:t>
      </w:r>
      <w:r w:rsidRPr="003E27E1">
        <w:t xml:space="preserve"> data is expected to read and understand this manual and the documentation about the data as contained in the </w:t>
      </w:r>
      <w:r w:rsidR="00A3790F" w:rsidRPr="003E27E1">
        <w:t>“</w:t>
      </w:r>
      <w:r w:rsidRPr="003E27E1">
        <w:t>attributes</w:t>
      </w:r>
      <w:r w:rsidR="00A3790F" w:rsidRPr="003E27E1">
        <w:t>”</w:t>
      </w:r>
      <w:r w:rsidRPr="003E27E1">
        <w:t xml:space="preserve"> of the NetCDF data files, as these contain essential information about data quality and accuracy.</w:t>
      </w:r>
    </w:p>
    <w:p w:rsidR="00A3790F" w:rsidRPr="003E27E1" w:rsidRDefault="00407E89" w:rsidP="00E84BA4">
      <w:pPr>
        <w:pStyle w:val="BodyText"/>
      </w:pPr>
      <w:r w:rsidRPr="003E27E1">
        <w:lastRenderedPageBreak/>
        <w:t xml:space="preserve">A user of </w:t>
      </w:r>
      <w:r w:rsidR="0051496F">
        <w:t>Sea-mammals</w:t>
      </w:r>
      <w:r w:rsidRPr="003E27E1">
        <w:t xml:space="preserve"> data must comply with the requirements set forth in the attributes </w:t>
      </w:r>
      <w:r w:rsidR="00A3790F" w:rsidRPr="003E27E1">
        <w:t>“</w:t>
      </w:r>
      <w:r w:rsidRPr="003E27E1">
        <w:t>distribution_statement</w:t>
      </w:r>
      <w:r w:rsidR="00A3790F" w:rsidRPr="003E27E1">
        <w:t>”</w:t>
      </w:r>
      <w:r w:rsidRPr="003E27E1">
        <w:t xml:space="preserve"> and </w:t>
      </w:r>
      <w:r w:rsidR="00A3790F" w:rsidRPr="003E27E1">
        <w:t>“</w:t>
      </w:r>
      <w:r w:rsidRPr="003E27E1">
        <w:t>citation</w:t>
      </w:r>
      <w:r w:rsidR="00A3790F" w:rsidRPr="003E27E1">
        <w:t>”</w:t>
      </w:r>
      <w:r w:rsidRPr="003E27E1">
        <w:t xml:space="preserve"> of the NetCDF data files.</w:t>
      </w:r>
    </w:p>
    <w:p w:rsidR="00A3790F" w:rsidRPr="003E27E1" w:rsidRDefault="00407E89" w:rsidP="00E84BA4">
      <w:pPr>
        <w:pStyle w:val="BodyText"/>
        <w:rPr>
          <w:b/>
        </w:rPr>
      </w:pPr>
      <w:r w:rsidRPr="003E27E1">
        <w:rPr>
          <w:b/>
        </w:rPr>
        <w:t xml:space="preserve">Unless stated otherwise, a user must acknowledge use of </w:t>
      </w:r>
      <w:r w:rsidR="0051496F">
        <w:rPr>
          <w:b/>
        </w:rPr>
        <w:t>Sea-mammals</w:t>
      </w:r>
      <w:r w:rsidRPr="003E27E1">
        <w:rPr>
          <w:b/>
        </w:rPr>
        <w:t xml:space="preserve"> data in all publications and products where such data are used, preferably with the following standard sentence:</w:t>
      </w:r>
    </w:p>
    <w:p w:rsidR="00A3790F" w:rsidRPr="003E27E1" w:rsidRDefault="00A3790F" w:rsidP="00E84BA4">
      <w:pPr>
        <w:pStyle w:val="BodyText"/>
        <w:rPr>
          <w:b/>
        </w:rPr>
      </w:pPr>
      <w:r w:rsidRPr="003E27E1">
        <w:rPr>
          <w:b/>
        </w:rPr>
        <w:t>“</w:t>
      </w:r>
      <w:r w:rsidR="00B340B2" w:rsidRPr="00B340B2">
        <w:rPr>
          <w:b/>
        </w:rPr>
        <w:t>The marine mammal data were collected and made freely available by the International MEOP Consortium and the national programs that contribute to it. (http://www.meop.net).</w:t>
      </w:r>
      <w:r w:rsidRPr="003E27E1">
        <w:rPr>
          <w:b/>
        </w:rPr>
        <w:t>”</w:t>
      </w:r>
    </w:p>
    <w:p w:rsidR="006B00F4" w:rsidRPr="003E27E1" w:rsidRDefault="006B00F4" w:rsidP="00E84BA4">
      <w:pPr>
        <w:pStyle w:val="BodyText"/>
      </w:pPr>
    </w:p>
    <w:p w:rsidR="00407E89" w:rsidRPr="003E27E1" w:rsidRDefault="00407E89" w:rsidP="00407E89">
      <w:pPr>
        <w:pStyle w:val="Heading2"/>
      </w:pPr>
      <w:bookmarkStart w:id="289" w:name="_Toc406416777"/>
      <w:r w:rsidRPr="003E27E1">
        <w:t>Disclaimer</w:t>
      </w:r>
      <w:bookmarkEnd w:id="289"/>
    </w:p>
    <w:p w:rsidR="00A3790F" w:rsidRPr="003E27E1" w:rsidRDefault="0051496F" w:rsidP="00E84BA4">
      <w:pPr>
        <w:pStyle w:val="BodyText"/>
      </w:pPr>
      <w:r>
        <w:t>Sea-mammals</w:t>
      </w:r>
      <w:r w:rsidR="00407E89" w:rsidRPr="003E27E1">
        <w:t xml:space="preserve"> data are published without any warranty, express or implied.</w:t>
      </w:r>
    </w:p>
    <w:p w:rsidR="00A3790F" w:rsidRPr="003E27E1" w:rsidRDefault="00407E89" w:rsidP="00E84BA4">
      <w:pPr>
        <w:pStyle w:val="BodyText"/>
      </w:pPr>
      <w:r w:rsidRPr="003E27E1">
        <w:t xml:space="preserve">The user assumes all risk arising from his/her use of </w:t>
      </w:r>
      <w:r w:rsidR="0051496F">
        <w:t>Sea-mammals</w:t>
      </w:r>
      <w:r w:rsidRPr="003E27E1">
        <w:t xml:space="preserve"> data.</w:t>
      </w:r>
    </w:p>
    <w:p w:rsidR="00A3790F" w:rsidRPr="003E27E1" w:rsidRDefault="0051496F" w:rsidP="00E84BA4">
      <w:pPr>
        <w:pStyle w:val="BodyText"/>
      </w:pPr>
      <w:r>
        <w:t>Sea-mammals</w:t>
      </w:r>
      <w:r w:rsidR="00407E89" w:rsidRPr="003E27E1">
        <w:t xml:space="preserve"> data are intended to be research-quality and include estimates of data quality and accuracy, but</w:t>
      </w:r>
      <w:r w:rsidR="00C275D4" w:rsidRPr="003E27E1">
        <w:t xml:space="preserve"> </w:t>
      </w:r>
      <w:r w:rsidR="00407E89" w:rsidRPr="003E27E1">
        <w:t>it is possible that these estimates or the data themselves contain errors.</w:t>
      </w:r>
    </w:p>
    <w:p w:rsidR="00A3790F" w:rsidRPr="003E27E1" w:rsidRDefault="00407E89" w:rsidP="00E84BA4">
      <w:pPr>
        <w:pStyle w:val="BodyText"/>
      </w:pPr>
      <w:r w:rsidRPr="003E27E1">
        <w:t>It is the sole responsibility of the user to assess if the data are appropriate for his/her use, and to interpret the data, data quality, and data accuracy accordingly.</w:t>
      </w:r>
    </w:p>
    <w:p w:rsidR="00A3790F" w:rsidRPr="003E27E1" w:rsidRDefault="0051496F" w:rsidP="00E84BA4">
      <w:pPr>
        <w:pStyle w:val="BodyText"/>
      </w:pPr>
      <w:r>
        <w:t>Sea-mammals</w:t>
      </w:r>
      <w:r w:rsidR="00407E89" w:rsidRPr="003E27E1">
        <w:t xml:space="preserve"> </w:t>
      </w:r>
      <w:r w:rsidR="00EC4874">
        <w:t xml:space="preserve">project </w:t>
      </w:r>
      <w:r w:rsidR="00407E89" w:rsidRPr="003E27E1">
        <w:t xml:space="preserve">welcomes users to ask questions and report problems to the contact addresses listed in the data files or on the </w:t>
      </w:r>
      <w:r>
        <w:t>Sea-mammals</w:t>
      </w:r>
      <w:r w:rsidR="00407E89" w:rsidRPr="003E27E1">
        <w:t xml:space="preserve"> internet page.</w:t>
      </w:r>
    </w:p>
    <w:p w:rsidR="006B00F4" w:rsidRPr="003E27E1" w:rsidRDefault="006B00F4" w:rsidP="00A3790F">
      <w:pPr>
        <w:pStyle w:val="ListContinue2"/>
      </w:pPr>
    </w:p>
    <w:p w:rsidR="00530994" w:rsidRPr="003E27E1" w:rsidRDefault="00530994" w:rsidP="00530994">
      <w:pPr>
        <w:pStyle w:val="Heading2"/>
      </w:pPr>
      <w:bookmarkStart w:id="290" w:name="_Toc406416778"/>
      <w:r w:rsidRPr="003E27E1">
        <w:t>Further Information Sources and Contact Information</w:t>
      </w:r>
      <w:bookmarkEnd w:id="290"/>
    </w:p>
    <w:p w:rsidR="0002421B" w:rsidRDefault="0002421B" w:rsidP="0002421B">
      <w:pPr>
        <w:pStyle w:val="BodyText"/>
        <w:rPr>
          <w:i/>
        </w:rPr>
      </w:pPr>
      <w:r w:rsidRPr="0002421B">
        <w:rPr>
          <w:i/>
        </w:rPr>
        <w:t>Note 15/12/2014: th</w:t>
      </w:r>
      <w:r>
        <w:rPr>
          <w:i/>
        </w:rPr>
        <w:t>ese links and email address are</w:t>
      </w:r>
      <w:r w:rsidRPr="0002421B">
        <w:rPr>
          <w:i/>
        </w:rPr>
        <w:t xml:space="preserve"> not yet activated</w:t>
      </w:r>
    </w:p>
    <w:p w:rsidR="00A3790F" w:rsidRPr="0002421B" w:rsidRDefault="00B340B2" w:rsidP="00520727">
      <w:pPr>
        <w:pStyle w:val="BodyText"/>
        <w:numPr>
          <w:ilvl w:val="0"/>
          <w:numId w:val="12"/>
        </w:numPr>
        <w:rPr>
          <w:i/>
        </w:rPr>
      </w:pPr>
      <w:r>
        <w:rPr>
          <w:i/>
        </w:rPr>
        <w:t>MEOP</w:t>
      </w:r>
      <w:r w:rsidR="00530994" w:rsidRPr="0002421B">
        <w:rPr>
          <w:i/>
        </w:rPr>
        <w:t xml:space="preserve"> website: </w:t>
      </w:r>
      <w:r w:rsidRPr="00B340B2">
        <w:rPr>
          <w:i/>
        </w:rPr>
        <w:t>https://www.meop.net/</w:t>
      </w:r>
    </w:p>
    <w:p w:rsidR="00187ABF" w:rsidRPr="0002421B" w:rsidRDefault="00187ABF" w:rsidP="00520727">
      <w:pPr>
        <w:pStyle w:val="BodyText"/>
        <w:numPr>
          <w:ilvl w:val="0"/>
          <w:numId w:val="12"/>
        </w:numPr>
        <w:rPr>
          <w:i/>
        </w:rPr>
      </w:pPr>
      <w:r w:rsidRPr="0002421B">
        <w:rPr>
          <w:i/>
        </w:rPr>
        <w:t xml:space="preserve">For further information about the benefits and distributing data onto the GTS, please refer to: http://www.jcommops.org/dbcp/gts </w:t>
      </w:r>
    </w:p>
    <w:p w:rsidR="00A3790F" w:rsidRPr="0002421B" w:rsidRDefault="00530994" w:rsidP="00520727">
      <w:pPr>
        <w:pStyle w:val="BodyText"/>
        <w:numPr>
          <w:ilvl w:val="0"/>
          <w:numId w:val="12"/>
        </w:numPr>
        <w:rPr>
          <w:i/>
        </w:rPr>
      </w:pPr>
      <w:r w:rsidRPr="0002421B">
        <w:rPr>
          <w:i/>
        </w:rPr>
        <w:t xml:space="preserve">For information about unique numbering of </w:t>
      </w:r>
      <w:r w:rsidR="0051496F" w:rsidRPr="0002421B">
        <w:rPr>
          <w:i/>
        </w:rPr>
        <w:t>Sea-mammals</w:t>
      </w:r>
      <w:r w:rsidRPr="0002421B">
        <w:rPr>
          <w:i/>
        </w:rPr>
        <w:t xml:space="preserve"> </w:t>
      </w:r>
      <w:r w:rsidR="00B340B2">
        <w:rPr>
          <w:i/>
        </w:rPr>
        <w:t>platforms</w:t>
      </w:r>
      <w:r w:rsidRPr="0002421B">
        <w:rPr>
          <w:i/>
        </w:rPr>
        <w:t xml:space="preserve"> on the GTS see: </w:t>
      </w:r>
      <w:hyperlink r:id="rId7" w:history="1">
        <w:r w:rsidR="00A3790F" w:rsidRPr="0002421B">
          <w:rPr>
            <w:rStyle w:val="Hyperlink"/>
            <w:i/>
          </w:rPr>
          <w:t>http://www.wmo.int/pages/prog/amp/mmop/wmo-number-rules.html</w:t>
        </w:r>
      </w:hyperlink>
    </w:p>
    <w:p w:rsidR="00C0177A" w:rsidRPr="003E27E1" w:rsidRDefault="00C0177A" w:rsidP="00530994"/>
    <w:p w:rsidR="001818D9" w:rsidRPr="003E27E1" w:rsidRDefault="008E40A3" w:rsidP="008E40A3">
      <w:pPr>
        <w:pStyle w:val="Heading2"/>
      </w:pPr>
      <w:bookmarkStart w:id="291" w:name="_Toc406416779"/>
      <w:r w:rsidRPr="003E27E1">
        <w:t>Useful links, tools</w:t>
      </w:r>
      <w:bookmarkEnd w:id="291"/>
    </w:p>
    <w:p w:rsidR="008E40A3" w:rsidRPr="003E27E1" w:rsidRDefault="0051496F" w:rsidP="00313457">
      <w:pPr>
        <w:pStyle w:val="Heading3"/>
      </w:pPr>
      <w:bookmarkStart w:id="292" w:name="_Toc406416780"/>
      <w:r>
        <w:t>Sea-mammals</w:t>
      </w:r>
      <w:r w:rsidR="00AB674F" w:rsidRPr="003E27E1">
        <w:t xml:space="preserve"> f</w:t>
      </w:r>
      <w:r w:rsidR="008E40A3" w:rsidRPr="003E27E1">
        <w:t>ile format checker</w:t>
      </w:r>
      <w:bookmarkEnd w:id="292"/>
    </w:p>
    <w:p w:rsidR="008E40A3" w:rsidRDefault="008E40A3" w:rsidP="00530994">
      <w:r w:rsidRPr="003E27E1">
        <w:t xml:space="preserve">The OceansSITES file format checker is a java software freely </w:t>
      </w:r>
      <w:r w:rsidR="00AB674F" w:rsidRPr="003E27E1">
        <w:t>available</w:t>
      </w:r>
      <w:r w:rsidRPr="003E27E1">
        <w:t xml:space="preserve"> at:</w:t>
      </w:r>
    </w:p>
    <w:p w:rsidR="00216E0C" w:rsidRPr="003E27E1" w:rsidRDefault="00514AB8" w:rsidP="00216E0C">
      <w:pPr>
        <w:numPr>
          <w:ilvl w:val="0"/>
          <w:numId w:val="30"/>
        </w:numPr>
      </w:pPr>
      <w:hyperlink r:id="rId8" w:history="1">
        <w:r w:rsidR="00216E0C" w:rsidRPr="00C93E15">
          <w:rPr>
            <w:rStyle w:val="Hyperlink"/>
          </w:rPr>
          <w:t>http://www.coriolis.eu.org/Data-Products/Tools</w:t>
        </w:r>
      </w:hyperlink>
      <w:r w:rsidR="00216E0C">
        <w:t xml:space="preserve"> </w:t>
      </w:r>
    </w:p>
    <w:p w:rsidR="005A47FA" w:rsidRPr="003E27E1" w:rsidRDefault="005A47FA" w:rsidP="005A47FA"/>
    <w:p w:rsidR="00DF4006" w:rsidRPr="003E27E1" w:rsidRDefault="00DF4006" w:rsidP="00530994"/>
    <w:p w:rsidR="00C0177A" w:rsidRPr="003E27E1" w:rsidRDefault="0051496F" w:rsidP="00C0177A">
      <w:pPr>
        <w:pStyle w:val="Heading1"/>
      </w:pPr>
      <w:bookmarkStart w:id="293" w:name="_toc253"/>
      <w:bookmarkStart w:id="294" w:name="oovw842"/>
      <w:bookmarkStart w:id="295" w:name="oovw843"/>
      <w:bookmarkStart w:id="296" w:name="oovw849"/>
      <w:bookmarkStart w:id="297" w:name="oovw850"/>
      <w:bookmarkStart w:id="298" w:name="_Toc202957233"/>
      <w:bookmarkStart w:id="299" w:name="_Toc406416781"/>
      <w:bookmarkEnd w:id="293"/>
      <w:bookmarkEnd w:id="294"/>
      <w:bookmarkEnd w:id="295"/>
      <w:bookmarkEnd w:id="296"/>
      <w:bookmarkEnd w:id="297"/>
      <w:r>
        <w:lastRenderedPageBreak/>
        <w:t>Sea-mammals</w:t>
      </w:r>
      <w:r w:rsidR="00C0177A" w:rsidRPr="003E27E1">
        <w:t xml:space="preserve"> </w:t>
      </w:r>
      <w:r w:rsidR="00FE1FF8" w:rsidRPr="003E27E1">
        <w:t xml:space="preserve">NetCDF </w:t>
      </w:r>
      <w:r w:rsidR="00C0177A" w:rsidRPr="003E27E1">
        <w:t>data format</w:t>
      </w:r>
      <w:bookmarkEnd w:id="298"/>
      <w:r w:rsidR="00C0177A" w:rsidRPr="003E27E1">
        <w:t xml:space="preserve"> </w:t>
      </w:r>
      <w:r w:rsidR="00597231">
        <w:t>version 1.</w:t>
      </w:r>
      <w:bookmarkEnd w:id="299"/>
      <w:r w:rsidR="006F7CDA">
        <w:t>1</w:t>
      </w:r>
    </w:p>
    <w:p w:rsidR="00A3790F" w:rsidRPr="003E27E1" w:rsidRDefault="0051496F" w:rsidP="00B5131E">
      <w:pPr>
        <w:pStyle w:val="BodyText"/>
      </w:pPr>
      <w:bookmarkStart w:id="300" w:name="oovw851"/>
      <w:bookmarkStart w:id="301" w:name="oovw852"/>
      <w:bookmarkEnd w:id="300"/>
      <w:bookmarkEnd w:id="301"/>
      <w:r>
        <w:t>Sea-mammals</w:t>
      </w:r>
      <w:r w:rsidR="00C0177A" w:rsidRPr="003E27E1">
        <w:t xml:space="preserve"> </w:t>
      </w:r>
      <w:r w:rsidR="00597231" w:rsidRPr="003E27E1">
        <w:t>use</w:t>
      </w:r>
      <w:r w:rsidR="00C0177A" w:rsidRPr="003E27E1">
        <w:t xml:space="preserve"> the NetCDF (network Common Data Form) system,</w:t>
      </w:r>
      <w:r w:rsidR="00BB7722" w:rsidRPr="003E27E1">
        <w:t> a</w:t>
      </w:r>
      <w:r w:rsidR="00C0177A" w:rsidRPr="003E27E1">
        <w:t xml:space="preserve"> set of software libraries and machine-independent data formats. Our implementation of NetCDF is </w:t>
      </w:r>
      <w:bookmarkStart w:id="302" w:name="k7ek0"/>
      <w:bookmarkEnd w:id="302"/>
      <w:r w:rsidR="00C0177A" w:rsidRPr="003E27E1">
        <w:t xml:space="preserve">based on the community-supported Climate and Forecast (CF) specification, which supplies a standard vocabulary and some metadata conventions. </w:t>
      </w:r>
    </w:p>
    <w:p w:rsidR="00A3790F" w:rsidRPr="003E27E1" w:rsidRDefault="0051496F" w:rsidP="00B5131E">
      <w:pPr>
        <w:pStyle w:val="BodyText"/>
      </w:pPr>
      <w:bookmarkStart w:id="303" w:name="oovw853"/>
      <w:bookmarkStart w:id="304" w:name="oovw896"/>
      <w:bookmarkEnd w:id="303"/>
      <w:bookmarkEnd w:id="304"/>
      <w:r>
        <w:t>Sea-mammals</w:t>
      </w:r>
      <w:r w:rsidR="00A64EED" w:rsidRPr="003E27E1">
        <w:t xml:space="preserve"> lay</w:t>
      </w:r>
      <w:r w:rsidR="00597231">
        <w:t>er</w:t>
      </w:r>
      <w:r w:rsidR="00A64EED" w:rsidRPr="003E27E1">
        <w:t xml:space="preserve"> several more conventions above the CF standard.</w:t>
      </w:r>
      <w:r w:rsidR="00C0177A" w:rsidRPr="003E27E1">
        <w:t>.  These are intended to make it easier to share in-situ data, to make it simpler for the GDACs to aggregate data from multiple sites,</w:t>
      </w:r>
      <w:r w:rsidR="007E3E8A" w:rsidRPr="003E27E1">
        <w:t> and</w:t>
      </w:r>
      <w:r w:rsidR="00C0177A" w:rsidRPr="003E27E1">
        <w:t xml:space="preserve"> to ensure that the data can be created and understood by the basic NetCDF utilities. </w:t>
      </w:r>
    </w:p>
    <w:p w:rsidR="00A3790F" w:rsidRPr="003E27E1" w:rsidRDefault="0051496F" w:rsidP="00520727">
      <w:pPr>
        <w:pStyle w:val="ListBullet2"/>
        <w:numPr>
          <w:ilvl w:val="0"/>
          <w:numId w:val="4"/>
        </w:numPr>
      </w:pPr>
      <w:bookmarkStart w:id="305" w:name="t.sm0"/>
      <w:bookmarkStart w:id="306" w:name="t.sm1"/>
      <w:bookmarkEnd w:id="305"/>
      <w:bookmarkEnd w:id="306"/>
      <w:r>
        <w:t>Sea-mammals</w:t>
      </w:r>
      <w:r w:rsidR="00BB7722" w:rsidRPr="003E27E1">
        <w:t> </w:t>
      </w:r>
      <w:r w:rsidR="00597231" w:rsidRPr="003E27E1">
        <w:t>include</w:t>
      </w:r>
      <w:r w:rsidR="00C0177A" w:rsidRPr="003E27E1">
        <w:t xml:space="preserve"> standard terms for the short name of both coordinate and data variables (measurements). </w:t>
      </w:r>
      <w:bookmarkStart w:id="307" w:name="t.sm2"/>
      <w:bookmarkEnd w:id="307"/>
    </w:p>
    <w:p w:rsidR="00A3790F" w:rsidRPr="003E27E1" w:rsidRDefault="00C0177A" w:rsidP="00520727">
      <w:pPr>
        <w:pStyle w:val="ListBullet2"/>
        <w:numPr>
          <w:ilvl w:val="0"/>
          <w:numId w:val="4"/>
        </w:numPr>
      </w:pPr>
      <w:bookmarkStart w:id="308" w:name="t.sm3"/>
      <w:bookmarkEnd w:id="308"/>
      <w:r w:rsidRPr="003E27E1">
        <w:t xml:space="preserve">File names are created using a standard, described in section </w:t>
      </w:r>
      <w:r w:rsidR="00AD2C63">
        <w:t>§</w:t>
      </w:r>
      <w:r w:rsidR="00AD2C63">
        <w:fldChar w:fldCharType="begin"/>
      </w:r>
      <w:r w:rsidR="00AD2C63">
        <w:instrText xml:space="preserve"> REF _Ref406172083 \r \h </w:instrText>
      </w:r>
      <w:r w:rsidR="00AD2C63">
        <w:fldChar w:fldCharType="separate"/>
      </w:r>
      <w:r w:rsidR="00AD2C63">
        <w:t>4.1</w:t>
      </w:r>
      <w:r w:rsidR="00AD2C63">
        <w:fldChar w:fldCharType="end"/>
      </w:r>
      <w:r w:rsidRPr="003E27E1">
        <w:t>.</w:t>
      </w:r>
      <w:bookmarkStart w:id="309" w:name="k7ek1"/>
      <w:bookmarkEnd w:id="309"/>
      <w:r w:rsidRPr="003E27E1">
        <w:t> </w:t>
      </w:r>
      <w:bookmarkStart w:id="310" w:name="t.sm4"/>
      <w:bookmarkEnd w:id="310"/>
    </w:p>
    <w:p w:rsidR="00DD4739" w:rsidRPr="003E27E1" w:rsidRDefault="00DD4739" w:rsidP="00DD4739">
      <w:bookmarkStart w:id="311" w:name="t.sm5"/>
      <w:bookmarkStart w:id="312" w:name="t.sm6"/>
      <w:bookmarkStart w:id="313" w:name="k7ek2"/>
      <w:bookmarkStart w:id="314" w:name="broc"/>
      <w:bookmarkEnd w:id="311"/>
      <w:bookmarkEnd w:id="312"/>
      <w:bookmarkEnd w:id="313"/>
      <w:bookmarkEnd w:id="314"/>
    </w:p>
    <w:p w:rsidR="00DD4739" w:rsidRPr="003E27E1" w:rsidRDefault="00DD4739" w:rsidP="00DD4739">
      <w:pPr>
        <w:rPr>
          <w:vanish/>
        </w:rPr>
      </w:pPr>
    </w:p>
    <w:p w:rsidR="00A3790F" w:rsidRPr="003E27E1" w:rsidRDefault="00C0177A" w:rsidP="00A3790F">
      <w:pPr>
        <w:pStyle w:val="BodyText"/>
      </w:pPr>
      <w:bookmarkStart w:id="315" w:name="broc0"/>
      <w:bookmarkStart w:id="316" w:name="oovw854"/>
      <w:bookmarkStart w:id="317" w:name="oovw855"/>
      <w:bookmarkEnd w:id="315"/>
      <w:bookmarkEnd w:id="316"/>
      <w:bookmarkEnd w:id="317"/>
      <w:r w:rsidRPr="003E27E1">
        <w:t xml:space="preserve">A </w:t>
      </w:r>
      <w:r w:rsidR="0051496F">
        <w:t>Sea-mammals</w:t>
      </w:r>
      <w:r w:rsidRPr="003E27E1">
        <w:t xml:space="preserve"> data file contains measurements such as temperature and salinity, continuously performed at different levels on a platform (e.g. </w:t>
      </w:r>
      <w:r w:rsidR="008C7173">
        <w:t>elephant seal</w:t>
      </w:r>
      <w:r w:rsidRPr="003E27E1">
        <w:t xml:space="preserve">). </w:t>
      </w:r>
    </w:p>
    <w:p w:rsidR="00A3790F" w:rsidRPr="003E27E1" w:rsidRDefault="00C0177A" w:rsidP="00A3790F">
      <w:pPr>
        <w:pStyle w:val="BodyText"/>
      </w:pPr>
      <w:bookmarkStart w:id="318" w:name="oovw856"/>
      <w:bookmarkEnd w:id="318"/>
      <w:r w:rsidRPr="003E27E1">
        <w:t xml:space="preserve">The requirements are drawn almost exclusively from the NetCDF Style Guide: </w:t>
      </w:r>
    </w:p>
    <w:p w:rsidR="00A3790F" w:rsidRPr="003E27E1" w:rsidRDefault="00C0177A" w:rsidP="00520727">
      <w:pPr>
        <w:pStyle w:val="ListBullet2"/>
        <w:numPr>
          <w:ilvl w:val="0"/>
          <w:numId w:val="5"/>
        </w:numPr>
      </w:pPr>
      <w:bookmarkStart w:id="319" w:name="oovw857"/>
      <w:bookmarkStart w:id="320" w:name="oovw858"/>
      <w:bookmarkStart w:id="321" w:name="oovw859"/>
      <w:bookmarkEnd w:id="319"/>
      <w:bookmarkEnd w:id="320"/>
      <w:bookmarkEnd w:id="321"/>
      <w:r w:rsidRPr="003E27E1">
        <w:t xml:space="preserve">Units are compliant with CF/COARDS/Udunits ; </w:t>
      </w:r>
    </w:p>
    <w:p w:rsidR="00A3790F" w:rsidRPr="003E27E1" w:rsidRDefault="00C0177A" w:rsidP="00520727">
      <w:pPr>
        <w:pStyle w:val="ListBullet2"/>
        <w:numPr>
          <w:ilvl w:val="0"/>
          <w:numId w:val="5"/>
        </w:numPr>
      </w:pPr>
      <w:bookmarkStart w:id="322" w:name="oovw860"/>
      <w:bookmarkStart w:id="323" w:name="oovw861"/>
      <w:bookmarkStart w:id="324" w:name="oovw862"/>
      <w:bookmarkEnd w:id="322"/>
      <w:bookmarkEnd w:id="323"/>
      <w:bookmarkEnd w:id="324"/>
      <w:r w:rsidRPr="003E27E1">
        <w:t xml:space="preserve">The time parameter is encoded as recommended by COARDS and CF. </w:t>
      </w:r>
    </w:p>
    <w:p w:rsidR="00A3790F" w:rsidRPr="003E27E1" w:rsidRDefault="00C0177A" w:rsidP="00520727">
      <w:pPr>
        <w:pStyle w:val="ListBullet2"/>
        <w:numPr>
          <w:ilvl w:val="0"/>
          <w:numId w:val="5"/>
        </w:numPr>
      </w:pPr>
      <w:bookmarkStart w:id="325" w:name="oovw863"/>
      <w:bookmarkStart w:id="326" w:name="oovw864"/>
      <w:bookmarkEnd w:id="325"/>
      <w:bookmarkEnd w:id="326"/>
      <w:r w:rsidRPr="003E27E1">
        <w:t xml:space="preserve">Parameters are given standard names from the CF table </w:t>
      </w:r>
    </w:p>
    <w:p w:rsidR="00A3790F" w:rsidRPr="003E27E1" w:rsidRDefault="00C0177A" w:rsidP="00520727">
      <w:pPr>
        <w:pStyle w:val="ListBullet2"/>
        <w:numPr>
          <w:ilvl w:val="0"/>
          <w:numId w:val="5"/>
        </w:numPr>
      </w:pPr>
      <w:bookmarkStart w:id="327" w:name="oovw865"/>
      <w:bookmarkStart w:id="328" w:name="oovw866"/>
      <w:bookmarkStart w:id="329" w:name="oovw867"/>
      <w:bookmarkEnd w:id="327"/>
      <w:bookmarkEnd w:id="328"/>
      <w:bookmarkEnd w:id="329"/>
      <w:r w:rsidRPr="003E27E1">
        <w:t xml:space="preserve">Where time is specified as an attribute, the ISO8601 standard is used. </w:t>
      </w:r>
    </w:p>
    <w:p w:rsidR="00C0177A" w:rsidRPr="003E27E1" w:rsidRDefault="00C0177A">
      <w:pPr>
        <w:pStyle w:val="BodyText"/>
        <w:spacing w:before="86" w:after="86"/>
        <w:ind w:left="86" w:right="86"/>
      </w:pPr>
      <w:bookmarkStart w:id="330" w:name="oovw868"/>
      <w:bookmarkStart w:id="331" w:name="oovw869"/>
      <w:bookmarkStart w:id="332" w:name="oovw870"/>
      <w:bookmarkEnd w:id="330"/>
      <w:bookmarkEnd w:id="331"/>
      <w:bookmarkEnd w:id="332"/>
    </w:p>
    <w:p w:rsidR="00A3790F" w:rsidRPr="003E27E1" w:rsidRDefault="00C0177A" w:rsidP="00A3790F">
      <w:pPr>
        <w:pStyle w:val="BodyText"/>
      </w:pPr>
      <w:bookmarkStart w:id="333" w:name="oovw871"/>
      <w:bookmarkStart w:id="334" w:name="oovw872"/>
      <w:bookmarkEnd w:id="333"/>
      <w:bookmarkEnd w:id="334"/>
      <w:r w:rsidRPr="003E27E1">
        <w:t xml:space="preserve">For more information on CF, COARDS, NetCDF, Udunits, and ISO8601 see: </w:t>
      </w:r>
    </w:p>
    <w:p w:rsidR="00A3790F" w:rsidRPr="003E27E1" w:rsidRDefault="00C0177A" w:rsidP="00520727">
      <w:pPr>
        <w:pStyle w:val="ListBullet2"/>
        <w:numPr>
          <w:ilvl w:val="0"/>
          <w:numId w:val="6"/>
        </w:numPr>
      </w:pPr>
      <w:bookmarkStart w:id="335" w:name="oovw873"/>
      <w:bookmarkStart w:id="336" w:name="oovw874"/>
      <w:bookmarkStart w:id="337" w:name="oovw875"/>
      <w:bookmarkEnd w:id="335"/>
      <w:bookmarkEnd w:id="336"/>
      <w:bookmarkEnd w:id="337"/>
      <w:r w:rsidRPr="003E27E1">
        <w:t xml:space="preserve">NetCDF: </w:t>
      </w:r>
      <w:hyperlink r:id="rId9" w:history="1">
        <w:r w:rsidR="00A3790F" w:rsidRPr="003E27E1">
          <w:rPr>
            <w:rStyle w:val="Hyperlink"/>
          </w:rPr>
          <w:t>http://www.unidata.ucar.edu/software/netcdf/docs/BestPractices.html</w:t>
        </w:r>
      </w:hyperlink>
      <w:r w:rsidRPr="003E27E1">
        <w:t xml:space="preserve"> </w:t>
      </w:r>
    </w:p>
    <w:p w:rsidR="00A3790F" w:rsidRPr="003E27E1" w:rsidRDefault="00C0177A" w:rsidP="00520727">
      <w:pPr>
        <w:pStyle w:val="ListBullet2"/>
        <w:numPr>
          <w:ilvl w:val="0"/>
          <w:numId w:val="6"/>
        </w:numPr>
      </w:pPr>
      <w:bookmarkStart w:id="338" w:name="oovw876"/>
      <w:bookmarkStart w:id="339" w:name="oovw877"/>
      <w:bookmarkStart w:id="340" w:name="oovw878"/>
      <w:bookmarkEnd w:id="338"/>
      <w:bookmarkEnd w:id="339"/>
      <w:bookmarkEnd w:id="340"/>
      <w:r w:rsidRPr="003E27E1">
        <w:t xml:space="preserve">Udunits: </w:t>
      </w:r>
      <w:bookmarkStart w:id="341" w:name="oovw879"/>
      <w:bookmarkStart w:id="342" w:name="oovw880"/>
      <w:bookmarkStart w:id="343" w:name="oovw881"/>
      <w:bookmarkStart w:id="344" w:name="oovw882"/>
      <w:bookmarkEnd w:id="341"/>
      <w:bookmarkEnd w:id="342"/>
      <w:bookmarkEnd w:id="343"/>
      <w:bookmarkEnd w:id="344"/>
      <w:r w:rsidRPr="003E27E1">
        <w:fldChar w:fldCharType="begin"/>
      </w:r>
      <w:r w:rsidRPr="003E27E1">
        <w:instrText xml:space="preserve"> HYPERLINK "http://www.unidata.ucar.edu/software/udunits/"</w:instrText>
      </w:r>
      <w:r w:rsidRPr="003E27E1">
        <w:fldChar w:fldCharType="separate"/>
      </w:r>
      <w:r w:rsidRPr="003E27E1">
        <w:rPr>
          <w:rStyle w:val="Hyperlink"/>
        </w:rPr>
        <w:t>http://www.unidata.ucar.edu/software/udunits/</w:t>
      </w:r>
      <w:r w:rsidRPr="003E27E1">
        <w:fldChar w:fldCharType="end"/>
      </w:r>
      <w:r w:rsidRPr="003E27E1">
        <w:t xml:space="preserve"> </w:t>
      </w:r>
    </w:p>
    <w:p w:rsidR="00A3790F" w:rsidRPr="003E27E1" w:rsidRDefault="00C0177A" w:rsidP="00520727">
      <w:pPr>
        <w:pStyle w:val="ListBullet2"/>
        <w:numPr>
          <w:ilvl w:val="0"/>
          <w:numId w:val="6"/>
        </w:numPr>
      </w:pPr>
      <w:bookmarkStart w:id="345" w:name="oovw883"/>
      <w:bookmarkStart w:id="346" w:name="oovw884"/>
      <w:bookmarkStart w:id="347" w:name="oovw885"/>
      <w:bookmarkEnd w:id="345"/>
      <w:bookmarkEnd w:id="346"/>
      <w:bookmarkEnd w:id="347"/>
      <w:r w:rsidRPr="003E27E1">
        <w:t xml:space="preserve">CF: </w:t>
      </w:r>
      <w:hyperlink r:id="rId10" w:history="1">
        <w:r w:rsidR="00A3790F" w:rsidRPr="003E27E1">
          <w:rPr>
            <w:rStyle w:val="Hyperlink"/>
          </w:rPr>
          <w:t>http://cf-pcmdi.llnl.gov/</w:t>
        </w:r>
      </w:hyperlink>
      <w:r w:rsidRPr="003E27E1">
        <w:t xml:space="preserve"> </w:t>
      </w:r>
    </w:p>
    <w:p w:rsidR="00A3790F" w:rsidRPr="003E27E1" w:rsidRDefault="00C0177A" w:rsidP="00520727">
      <w:pPr>
        <w:pStyle w:val="ListBullet2"/>
        <w:numPr>
          <w:ilvl w:val="0"/>
          <w:numId w:val="6"/>
        </w:numPr>
      </w:pPr>
      <w:bookmarkStart w:id="348" w:name="oovw886"/>
      <w:bookmarkStart w:id="349" w:name="oovw887"/>
      <w:bookmarkStart w:id="350" w:name="oovw888"/>
      <w:bookmarkEnd w:id="348"/>
      <w:bookmarkEnd w:id="349"/>
      <w:bookmarkEnd w:id="350"/>
      <w:r w:rsidRPr="003E27E1">
        <w:t xml:space="preserve">COARDS: </w:t>
      </w:r>
      <w:bookmarkStart w:id="351" w:name="oovw889"/>
      <w:bookmarkStart w:id="352" w:name="oovw890"/>
      <w:bookmarkStart w:id="353" w:name="oovw891"/>
      <w:bookmarkStart w:id="354" w:name="oovw892"/>
      <w:bookmarkEnd w:id="351"/>
      <w:bookmarkEnd w:id="352"/>
      <w:bookmarkEnd w:id="353"/>
      <w:bookmarkEnd w:id="354"/>
      <w:r w:rsidRPr="003E27E1">
        <w:fldChar w:fldCharType="begin"/>
      </w:r>
      <w:r w:rsidRPr="003E27E1">
        <w:instrText xml:space="preserve"> HYPERLINK "http://www.ferret.noaa.gov/noaa_coop/coop_cdf_profile.html"</w:instrText>
      </w:r>
      <w:r w:rsidRPr="003E27E1">
        <w:fldChar w:fldCharType="separate"/>
      </w:r>
      <w:r w:rsidRPr="003E27E1">
        <w:rPr>
          <w:rStyle w:val="Hyperlink"/>
        </w:rPr>
        <w:t>http://www.ferret.noaa.gov/noaa_coop/coop_cdf_profile.html</w:t>
      </w:r>
      <w:r w:rsidRPr="003E27E1">
        <w:fldChar w:fldCharType="end"/>
      </w:r>
      <w:r w:rsidRPr="003E27E1">
        <w:t xml:space="preserve"> </w:t>
      </w:r>
    </w:p>
    <w:p w:rsidR="00A3790F" w:rsidRPr="003E27E1" w:rsidRDefault="00C0177A" w:rsidP="00520727">
      <w:pPr>
        <w:pStyle w:val="ListBullet2"/>
        <w:numPr>
          <w:ilvl w:val="0"/>
          <w:numId w:val="6"/>
        </w:numPr>
        <w:rPr>
          <w:lang w:val="pt-BR"/>
        </w:rPr>
      </w:pPr>
      <w:bookmarkStart w:id="355" w:name="oovw893"/>
      <w:bookmarkStart w:id="356" w:name="oovw894"/>
      <w:bookmarkEnd w:id="355"/>
      <w:bookmarkEnd w:id="356"/>
      <w:r w:rsidRPr="003E27E1">
        <w:rPr>
          <w:lang w:val="pt-BR"/>
        </w:rPr>
        <w:t xml:space="preserve">ISO8601: </w:t>
      </w:r>
      <w:hyperlink r:id="rId11" w:history="1">
        <w:r w:rsidR="00A3790F" w:rsidRPr="003E27E1">
          <w:rPr>
            <w:rStyle w:val="Hyperlink"/>
            <w:lang w:val="pt-BR"/>
          </w:rPr>
          <w:t>http://en.wikipedia.org/wiki/ISO_8601</w:t>
        </w:r>
      </w:hyperlink>
      <w:r w:rsidRPr="003E27E1">
        <w:rPr>
          <w:lang w:val="pt-BR"/>
        </w:rPr>
        <w:t xml:space="preserve"> </w:t>
      </w:r>
    </w:p>
    <w:p w:rsidR="001E746E" w:rsidRPr="003E27E1" w:rsidRDefault="001E746E" w:rsidP="00E1600F">
      <w:pPr>
        <w:rPr>
          <w:lang w:val="pt-BR"/>
        </w:rPr>
      </w:pPr>
      <w:bookmarkStart w:id="357" w:name="oovw895"/>
      <w:bookmarkStart w:id="358" w:name="k7ek4"/>
      <w:bookmarkStart w:id="359" w:name="lf41"/>
      <w:bookmarkEnd w:id="357"/>
      <w:bookmarkEnd w:id="358"/>
      <w:bookmarkEnd w:id="359"/>
    </w:p>
    <w:p w:rsidR="00C0177A" w:rsidRPr="00BB7D8C" w:rsidRDefault="00C0177A">
      <w:pPr>
        <w:pStyle w:val="BodyText"/>
        <w:spacing w:before="86" w:after="86"/>
        <w:ind w:left="86" w:right="86"/>
        <w:rPr>
          <w:lang w:val="fr-FR"/>
        </w:rPr>
      </w:pPr>
    </w:p>
    <w:p w:rsidR="00C0177A" w:rsidRPr="003E27E1" w:rsidRDefault="00C0177A" w:rsidP="00986255">
      <w:pPr>
        <w:pStyle w:val="Heading2"/>
        <w:pageBreakBefore/>
        <w:ind w:left="578" w:right="85" w:hanging="578"/>
      </w:pPr>
      <w:bookmarkStart w:id="360" w:name="_toc275"/>
      <w:bookmarkStart w:id="361" w:name="oovw897"/>
      <w:bookmarkStart w:id="362" w:name="oovw898"/>
      <w:bookmarkStart w:id="363" w:name="_toc342"/>
      <w:bookmarkStart w:id="364" w:name="oovw1132"/>
      <w:bookmarkStart w:id="365" w:name="oovw1133"/>
      <w:bookmarkStart w:id="366" w:name="_Toc202957235"/>
      <w:bookmarkStart w:id="367" w:name="_Toc406416782"/>
      <w:bookmarkEnd w:id="360"/>
      <w:bookmarkEnd w:id="361"/>
      <w:bookmarkEnd w:id="362"/>
      <w:bookmarkEnd w:id="363"/>
      <w:bookmarkEnd w:id="364"/>
      <w:bookmarkEnd w:id="365"/>
      <w:r w:rsidRPr="003E27E1">
        <w:lastRenderedPageBreak/>
        <w:t>Global attributes</w:t>
      </w:r>
      <w:bookmarkEnd w:id="366"/>
      <w:bookmarkEnd w:id="367"/>
      <w:r w:rsidRPr="003E27E1">
        <w:t xml:space="preserve"> </w:t>
      </w:r>
    </w:p>
    <w:p w:rsidR="00A3790F" w:rsidRPr="003E27E1" w:rsidRDefault="00C0177A" w:rsidP="00A3790F">
      <w:pPr>
        <w:pStyle w:val="BodyText"/>
      </w:pPr>
      <w:bookmarkStart w:id="368" w:name="oovw1134"/>
      <w:bookmarkStart w:id="369" w:name="oovw1135"/>
      <w:bookmarkEnd w:id="368"/>
      <w:bookmarkEnd w:id="369"/>
      <w:r w:rsidRPr="003E27E1">
        <w:t xml:space="preserve">The global attribute section of a NetCDF file contains metadata that </w:t>
      </w:r>
      <w:r w:rsidR="007F1B49" w:rsidRPr="003E27E1">
        <w:t>describes</w:t>
      </w:r>
      <w:r w:rsidRPr="003E27E1">
        <w:t xml:space="preserve"> the contents of the file overall, and allows for data discovery. All fields should be human-readable, and should be of character type, not numeric, even if the information content is a number. </w:t>
      </w:r>
      <w:r w:rsidR="00EA12D7">
        <w:t>Sea-mammals</w:t>
      </w:r>
      <w:r w:rsidRPr="003E27E1">
        <w:t xml:space="preserve"> recommends that all of these attributes be used and contain meaningful information unless there are technical reasons rendering this impossible. However, files that do not at least contain the attributes listed as </w:t>
      </w:r>
      <w:r w:rsidR="00A3790F" w:rsidRPr="003E27E1">
        <w:t>“</w:t>
      </w:r>
      <w:r w:rsidRPr="003E27E1">
        <w:t>mandatory</w:t>
      </w:r>
      <w:r w:rsidR="00A3790F" w:rsidRPr="003E27E1">
        <w:t>”</w:t>
      </w:r>
      <w:r w:rsidRPr="003E27E1">
        <w:t xml:space="preserve"> will not be considered </w:t>
      </w:r>
      <w:r w:rsidR="00EA12D7">
        <w:t>Sea-mammals</w:t>
      </w:r>
      <w:r w:rsidRPr="003E27E1">
        <w:t xml:space="preserve">-compliant. In </w:t>
      </w:r>
      <w:r w:rsidR="00EA12D7">
        <w:t>Sea-mammals</w:t>
      </w:r>
      <w:r w:rsidRPr="003E27E1">
        <w:t xml:space="preserve">, global attribute names are in lower-case letters. </w:t>
      </w:r>
    </w:p>
    <w:p w:rsidR="00A3790F" w:rsidRPr="003E27E1" w:rsidRDefault="00C0177A" w:rsidP="00A3790F">
      <w:pPr>
        <w:pStyle w:val="BodyText"/>
      </w:pPr>
      <w:bookmarkStart w:id="370" w:name="oovw1138"/>
      <w:bookmarkStart w:id="371" w:name="oovw1139"/>
      <w:bookmarkEnd w:id="370"/>
      <w:bookmarkEnd w:id="371"/>
      <w:r w:rsidRPr="003E27E1">
        <w:t xml:space="preserve">Global attributes can be thought of as conveying five kinds of information: </w:t>
      </w:r>
    </w:p>
    <w:p w:rsidR="00A3790F" w:rsidRPr="003E27E1" w:rsidRDefault="00C0177A" w:rsidP="00520727">
      <w:pPr>
        <w:pStyle w:val="ListBullet2"/>
        <w:numPr>
          <w:ilvl w:val="0"/>
          <w:numId w:val="7"/>
        </w:numPr>
      </w:pPr>
      <w:bookmarkStart w:id="372" w:name="oovw1140"/>
      <w:bookmarkStart w:id="373" w:name="oovw1141"/>
      <w:bookmarkStart w:id="374" w:name="oovw1142"/>
      <w:bookmarkStart w:id="375" w:name="oovw1143"/>
      <w:bookmarkEnd w:id="372"/>
      <w:bookmarkEnd w:id="373"/>
      <w:bookmarkEnd w:id="374"/>
      <w:bookmarkEnd w:id="375"/>
      <w:r w:rsidRPr="003E27E1">
        <w:t xml:space="preserve">What: what are the data in this dataset; </w:t>
      </w:r>
    </w:p>
    <w:p w:rsidR="00A3790F" w:rsidRPr="003E27E1" w:rsidRDefault="00C0177A" w:rsidP="00520727">
      <w:pPr>
        <w:pStyle w:val="ListBullet2"/>
        <w:numPr>
          <w:ilvl w:val="0"/>
          <w:numId w:val="7"/>
        </w:numPr>
      </w:pPr>
      <w:bookmarkStart w:id="376" w:name="oovw1144"/>
      <w:bookmarkStart w:id="377" w:name="oovw1145"/>
      <w:bookmarkStart w:id="378" w:name="oovw1146"/>
      <w:bookmarkEnd w:id="376"/>
      <w:bookmarkEnd w:id="377"/>
      <w:bookmarkEnd w:id="378"/>
      <w:r w:rsidRPr="003E27E1">
        <w:t xml:space="preserve">Where: the spatial coverage of the data; </w:t>
      </w:r>
    </w:p>
    <w:p w:rsidR="00A3790F" w:rsidRPr="003E27E1" w:rsidRDefault="00C0177A" w:rsidP="00520727">
      <w:pPr>
        <w:pStyle w:val="ListBullet2"/>
        <w:numPr>
          <w:ilvl w:val="0"/>
          <w:numId w:val="7"/>
        </w:numPr>
      </w:pPr>
      <w:bookmarkStart w:id="379" w:name="oovw1147"/>
      <w:bookmarkStart w:id="380" w:name="oovw1148"/>
      <w:bookmarkStart w:id="381" w:name="oovw1149"/>
      <w:bookmarkEnd w:id="379"/>
      <w:bookmarkEnd w:id="380"/>
      <w:bookmarkEnd w:id="381"/>
      <w:r w:rsidRPr="003E27E1">
        <w:t xml:space="preserve">When: the temporal coverage of the data; </w:t>
      </w:r>
    </w:p>
    <w:p w:rsidR="00A3790F" w:rsidRPr="003E27E1" w:rsidRDefault="00C0177A" w:rsidP="00520727">
      <w:pPr>
        <w:pStyle w:val="ListBullet2"/>
        <w:numPr>
          <w:ilvl w:val="0"/>
          <w:numId w:val="7"/>
        </w:numPr>
      </w:pPr>
      <w:bookmarkStart w:id="382" w:name="oovw1150"/>
      <w:bookmarkStart w:id="383" w:name="oovw1151"/>
      <w:bookmarkStart w:id="384" w:name="oovw1152"/>
      <w:bookmarkEnd w:id="382"/>
      <w:bookmarkEnd w:id="383"/>
      <w:bookmarkEnd w:id="384"/>
      <w:r w:rsidRPr="003E27E1">
        <w:t xml:space="preserve">Who: who produced the data; </w:t>
      </w:r>
    </w:p>
    <w:p w:rsidR="00A3790F" w:rsidRPr="003E27E1" w:rsidRDefault="00C0177A" w:rsidP="00520727">
      <w:pPr>
        <w:pStyle w:val="ListBullet2"/>
        <w:numPr>
          <w:ilvl w:val="0"/>
          <w:numId w:val="7"/>
        </w:numPr>
      </w:pPr>
      <w:bookmarkStart w:id="385" w:name="oovw1153"/>
      <w:bookmarkStart w:id="386" w:name="oovw1154"/>
      <w:bookmarkEnd w:id="385"/>
      <w:bookmarkEnd w:id="386"/>
      <w:r w:rsidRPr="003E27E1">
        <w:t xml:space="preserve">How: how were the data produced and made available. </w:t>
      </w:r>
    </w:p>
    <w:p w:rsidR="00B5131E" w:rsidRPr="003E27E1" w:rsidRDefault="00C0177A" w:rsidP="00A3790F">
      <w:pPr>
        <w:pStyle w:val="BodyText"/>
      </w:pPr>
      <w:bookmarkStart w:id="387" w:name="oovw1159"/>
      <w:bookmarkStart w:id="388" w:name="oovw1156"/>
      <w:bookmarkEnd w:id="387"/>
      <w:bookmarkEnd w:id="388"/>
      <w:r w:rsidRPr="003E27E1">
        <w:t xml:space="preserve">The global attributes specification follows the recommendations of Unidata NetCDF Attribute Convention for Dataset Discovery, </w:t>
      </w:r>
      <w:r w:rsidR="0002279A" w:rsidRPr="003E27E1">
        <w:t>at:</w:t>
      </w:r>
    </w:p>
    <w:p w:rsidR="00A3790F" w:rsidRPr="003E27E1" w:rsidRDefault="00C0177A" w:rsidP="00A3790F">
      <w:pPr>
        <w:pStyle w:val="BodyText"/>
      </w:pPr>
      <w:r w:rsidRPr="003E27E1">
        <w:t xml:space="preserve"> </w:t>
      </w:r>
      <w:hyperlink r:id="rId12" w:history="1">
        <w:r w:rsidR="00A3790F" w:rsidRPr="003E27E1">
          <w:rPr>
            <w:rStyle w:val="Hyperlink"/>
          </w:rPr>
          <w:t>http://www.unidata.ucar.edu/software/netcdf-java/formats/DataDiscoveryAttConvention.html</w:t>
        </w:r>
      </w:hyperlink>
      <w:r w:rsidRPr="003E27E1">
        <w:t xml:space="preserve"> </w:t>
      </w:r>
    </w:p>
    <w:p w:rsidR="003F19E0" w:rsidRPr="00BB7D8C" w:rsidRDefault="003F19E0" w:rsidP="003F19E0">
      <w:pPr>
        <w:widowControl/>
        <w:suppressAutoHyphens w:val="0"/>
        <w:autoSpaceDE w:val="0"/>
        <w:autoSpaceDN w:val="0"/>
        <w:adjustRightInd w:val="0"/>
        <w:spacing w:before="0" w:after="0"/>
        <w:ind w:left="0" w:right="0"/>
        <w:rPr>
          <w:rFonts w:ascii="Courier New" w:hAnsi="Courier New" w:cs="Courier New"/>
          <w:sz w:val="22"/>
          <w:szCs w:val="22"/>
          <w:lang w:eastAsia="fr-FR"/>
        </w:rPr>
      </w:pPr>
    </w:p>
    <w:p w:rsidR="00B5131E" w:rsidRPr="003E27E1" w:rsidRDefault="00B5131E" w:rsidP="00C80FCE">
      <w:pPr>
        <w:pStyle w:val="BodyText"/>
      </w:pPr>
    </w:p>
    <w:p w:rsidR="00C0177A" w:rsidRPr="003E27E1" w:rsidRDefault="00C0177A">
      <w:pPr>
        <w:spacing w:before="0" w:after="0"/>
        <w:rPr>
          <w:sz w:val="4"/>
          <w:szCs w:val="4"/>
        </w:rPr>
      </w:pPr>
      <w:bookmarkStart w:id="389" w:name="oovw1160"/>
      <w:bookmarkStart w:id="390" w:name="oovw1161"/>
      <w:bookmarkStart w:id="391" w:name="oovw1162"/>
      <w:bookmarkStart w:id="392" w:name="oovw1163"/>
      <w:bookmarkStart w:id="393" w:name="oovw1164"/>
      <w:bookmarkStart w:id="394" w:name="oovw1165"/>
      <w:bookmarkStart w:id="395" w:name="oovw1166"/>
      <w:bookmarkStart w:id="396" w:name="oovw1167"/>
      <w:bookmarkStart w:id="397" w:name="oovw1168"/>
      <w:bookmarkEnd w:id="389"/>
      <w:bookmarkEnd w:id="390"/>
      <w:bookmarkEnd w:id="391"/>
      <w:bookmarkEnd w:id="392"/>
      <w:bookmarkEnd w:id="393"/>
      <w:bookmarkEnd w:id="394"/>
      <w:bookmarkEnd w:id="395"/>
      <w:bookmarkEnd w:id="396"/>
      <w:bookmarkEnd w:id="397"/>
    </w:p>
    <w:tbl>
      <w:tblPr>
        <w:tblW w:w="4920" w:type="pct"/>
        <w:tblLayout w:type="fixed"/>
        <w:tblCellMar>
          <w:top w:w="72" w:type="dxa"/>
          <w:left w:w="72" w:type="dxa"/>
          <w:bottom w:w="72" w:type="dxa"/>
          <w:right w:w="72" w:type="dxa"/>
        </w:tblCellMar>
        <w:tblLook w:val="0000" w:firstRow="0" w:lastRow="0" w:firstColumn="0" w:lastColumn="0" w:noHBand="0" w:noVBand="0"/>
      </w:tblPr>
      <w:tblGrid>
        <w:gridCol w:w="1543"/>
        <w:gridCol w:w="3481"/>
        <w:gridCol w:w="3883"/>
      </w:tblGrid>
      <w:tr w:rsidR="006437C5" w:rsidRPr="003E27E1">
        <w:trPr>
          <w:cantSplit/>
          <w:trHeight w:val="144"/>
        </w:trPr>
        <w:tc>
          <w:tcPr>
            <w:tcW w:w="866" w:type="pct"/>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398" w:name="oovw1169"/>
            <w:bookmarkStart w:id="399" w:name="oovw1170"/>
            <w:bookmarkStart w:id="400" w:name="oovw1171"/>
            <w:bookmarkStart w:id="401" w:name="nr4v742"/>
            <w:bookmarkStart w:id="402" w:name="oovw1172"/>
            <w:bookmarkStart w:id="403" w:name="nr4v741"/>
            <w:bookmarkStart w:id="404" w:name="oovw1173"/>
            <w:bookmarkStart w:id="405" w:name="nr4v740"/>
            <w:bookmarkStart w:id="406" w:name="oovw1174"/>
            <w:bookmarkStart w:id="407" w:name="nr4v739"/>
            <w:bookmarkStart w:id="408" w:name="oovw1175"/>
            <w:bookmarkStart w:id="409" w:name="nr4v738"/>
            <w:bookmarkStart w:id="410" w:name="oovw1176"/>
            <w:bookmarkStart w:id="411" w:name="nr4v737"/>
            <w:bookmarkStart w:id="412" w:name="oovw1177"/>
            <w:bookmarkStart w:id="413" w:name="nr4v743"/>
            <w:bookmarkStart w:id="414" w:name="oovw1178"/>
            <w:bookmarkStart w:id="415" w:name="oovw1179"/>
            <w:bookmarkStart w:id="416" w:name="oovw1180"/>
            <w:bookmarkStart w:id="417" w:name="oovw1181"/>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rsidRPr="003E27E1">
              <w:t xml:space="preserve">Name </w:t>
            </w:r>
            <w:bookmarkStart w:id="418" w:name="oovw1182"/>
            <w:bookmarkEnd w:id="418"/>
          </w:p>
        </w:tc>
        <w:tc>
          <w:tcPr>
            <w:tcW w:w="1954" w:type="pct"/>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419" w:name="oovw1183"/>
            <w:bookmarkStart w:id="420" w:name="oovw1184"/>
            <w:bookmarkStart w:id="421" w:name="nr4v748"/>
            <w:bookmarkStart w:id="422" w:name="oovw1185"/>
            <w:bookmarkStart w:id="423" w:name="nr4v747"/>
            <w:bookmarkStart w:id="424" w:name="oovw1186"/>
            <w:bookmarkStart w:id="425" w:name="nr4v746"/>
            <w:bookmarkStart w:id="426" w:name="oovw1187"/>
            <w:bookmarkStart w:id="427" w:name="nr4v745"/>
            <w:bookmarkStart w:id="428" w:name="oovw1188"/>
            <w:bookmarkStart w:id="429" w:name="nr4v744"/>
            <w:bookmarkStart w:id="430" w:name="oovw1189"/>
            <w:bookmarkStart w:id="431" w:name="nr4v749"/>
            <w:bookmarkStart w:id="432" w:name="oovw1190"/>
            <w:bookmarkStart w:id="433" w:name="oovw1191"/>
            <w:bookmarkStart w:id="434" w:name="oovw1192"/>
            <w:bookmarkStart w:id="435" w:name="oovw1193"/>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sidRPr="003E27E1">
              <w:t xml:space="preserve">Example </w:t>
            </w:r>
            <w:bookmarkStart w:id="436" w:name="oovw1194"/>
            <w:bookmarkEnd w:id="436"/>
          </w:p>
        </w:tc>
        <w:tc>
          <w:tcPr>
            <w:tcW w:w="2180" w:type="pct"/>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437" w:name="oovw1195"/>
            <w:bookmarkStart w:id="438" w:name="oovw1196"/>
            <w:bookmarkStart w:id="439" w:name="nr4v754"/>
            <w:bookmarkStart w:id="440" w:name="oovw1197"/>
            <w:bookmarkStart w:id="441" w:name="nr4v753"/>
            <w:bookmarkStart w:id="442" w:name="oovw1198"/>
            <w:bookmarkStart w:id="443" w:name="nr4v752"/>
            <w:bookmarkStart w:id="444" w:name="oovw1199"/>
            <w:bookmarkStart w:id="445" w:name="nr4v751"/>
            <w:bookmarkStart w:id="446" w:name="oovw1200"/>
            <w:bookmarkStart w:id="447" w:name="nr4v750"/>
            <w:bookmarkStart w:id="448" w:name="oovw1201"/>
            <w:bookmarkStart w:id="449" w:name="nr4v756"/>
            <w:bookmarkStart w:id="450" w:name="oovw1202"/>
            <w:bookmarkStart w:id="451" w:name="nr4v755"/>
            <w:bookmarkStart w:id="452" w:name="oovw1203"/>
            <w:bookmarkStart w:id="453" w:name="oovw1204"/>
            <w:bookmarkStart w:id="454" w:name="oovw1205"/>
            <w:bookmarkStart w:id="455" w:name="oovw120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sidRPr="003E27E1">
              <w:t xml:space="preserve">Definition </w:t>
            </w:r>
            <w:bookmarkStart w:id="456" w:name="oovw1207"/>
            <w:bookmarkStart w:id="457" w:name="oovw1208"/>
            <w:bookmarkEnd w:id="456"/>
            <w:bookmarkEnd w:id="457"/>
          </w:p>
        </w:tc>
      </w:tr>
      <w:tr w:rsidR="006437C5" w:rsidRPr="003E27E1">
        <w:trPr>
          <w:cantSplit/>
          <w:trHeight w:val="144"/>
        </w:trPr>
        <w:tc>
          <w:tcPr>
            <w:tcW w:w="866" w:type="pct"/>
            <w:tcBorders>
              <w:left w:val="single" w:sz="8" w:space="0" w:color="000080"/>
              <w:bottom w:val="single" w:sz="8" w:space="0" w:color="000080"/>
            </w:tcBorders>
            <w:shd w:val="clear" w:color="auto" w:fill="008000"/>
          </w:tcPr>
          <w:p w:rsidR="00C0177A" w:rsidRPr="003E27E1" w:rsidRDefault="00C0177A" w:rsidP="00274A82">
            <w:pPr>
              <w:pStyle w:val="TableContents"/>
            </w:pPr>
            <w:bookmarkStart w:id="458" w:name="oovw1209"/>
            <w:bookmarkStart w:id="459" w:name="oovw1210"/>
            <w:bookmarkStart w:id="460" w:name="nr4v760"/>
            <w:bookmarkStart w:id="461" w:name="oovw1211"/>
            <w:bookmarkStart w:id="462" w:name="nr4v759"/>
            <w:bookmarkStart w:id="463" w:name="oovw1212"/>
            <w:bookmarkStart w:id="464" w:name="nr4v758"/>
            <w:bookmarkStart w:id="465" w:name="oovw1213"/>
            <w:bookmarkStart w:id="466" w:name="nr4v757"/>
            <w:bookmarkStart w:id="467" w:name="oovw1214"/>
            <w:bookmarkStart w:id="468" w:name="nr4v761"/>
            <w:bookmarkStart w:id="469" w:name="oovw1215"/>
            <w:bookmarkStart w:id="470" w:name="oovw1216"/>
            <w:bookmarkStart w:id="471" w:name="oovw1217"/>
            <w:bookmarkStart w:id="472" w:name="oovw1218"/>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r w:rsidRPr="003E27E1">
              <w:t xml:space="preserve">WHAT </w:t>
            </w:r>
            <w:bookmarkStart w:id="473" w:name="oovw1219"/>
            <w:bookmarkEnd w:id="473"/>
          </w:p>
        </w:tc>
        <w:tc>
          <w:tcPr>
            <w:tcW w:w="1954" w:type="pct"/>
            <w:tcBorders>
              <w:left w:val="single" w:sz="8" w:space="0" w:color="000080"/>
              <w:bottom w:val="single" w:sz="8" w:space="0" w:color="000080"/>
            </w:tcBorders>
            <w:shd w:val="clear" w:color="auto" w:fill="008000"/>
          </w:tcPr>
          <w:p w:rsidR="00C0177A" w:rsidRPr="003E27E1" w:rsidRDefault="00C0177A" w:rsidP="00274A82">
            <w:pPr>
              <w:pStyle w:val="TableContents"/>
            </w:pPr>
            <w:bookmarkStart w:id="474" w:name="oovw1225"/>
            <w:bookmarkStart w:id="475" w:name="oovw1220"/>
            <w:bookmarkStart w:id="476" w:name="oovw1221"/>
            <w:bookmarkStart w:id="477" w:name="nr4v763"/>
            <w:bookmarkStart w:id="478" w:name="oovw1222"/>
            <w:bookmarkStart w:id="479" w:name="nr4v762"/>
            <w:bookmarkStart w:id="480" w:name="oovw1223"/>
            <w:bookmarkStart w:id="481" w:name="nr4v764"/>
            <w:bookmarkStart w:id="482" w:name="oovw1224"/>
            <w:bookmarkEnd w:id="474"/>
            <w:bookmarkEnd w:id="475"/>
            <w:bookmarkEnd w:id="476"/>
            <w:bookmarkEnd w:id="477"/>
            <w:bookmarkEnd w:id="478"/>
            <w:bookmarkEnd w:id="479"/>
            <w:bookmarkEnd w:id="480"/>
            <w:bookmarkEnd w:id="481"/>
            <w:bookmarkEnd w:id="482"/>
          </w:p>
        </w:tc>
        <w:tc>
          <w:tcPr>
            <w:tcW w:w="2180" w:type="pct"/>
            <w:tcBorders>
              <w:left w:val="single" w:sz="8" w:space="0" w:color="000080"/>
              <w:bottom w:val="single" w:sz="8" w:space="0" w:color="000080"/>
              <w:right w:val="single" w:sz="8" w:space="0" w:color="000080"/>
            </w:tcBorders>
            <w:shd w:val="clear" w:color="auto" w:fill="008000"/>
          </w:tcPr>
          <w:p w:rsidR="00C0177A" w:rsidRPr="003E27E1" w:rsidRDefault="00C0177A" w:rsidP="00274A82">
            <w:pPr>
              <w:pStyle w:val="TableContents"/>
            </w:pPr>
            <w:bookmarkStart w:id="483" w:name="oovw1232"/>
            <w:bookmarkStart w:id="484" w:name="oovw1233"/>
            <w:bookmarkStart w:id="485" w:name="oovw1226"/>
            <w:bookmarkStart w:id="486" w:name="oovw1227"/>
            <w:bookmarkStart w:id="487" w:name="nr4v766"/>
            <w:bookmarkStart w:id="488" w:name="oovw1228"/>
            <w:bookmarkStart w:id="489" w:name="nr4v765"/>
            <w:bookmarkStart w:id="490" w:name="oovw1229"/>
            <w:bookmarkStart w:id="491" w:name="nr4v768"/>
            <w:bookmarkStart w:id="492" w:name="oovw1230"/>
            <w:bookmarkStart w:id="493" w:name="nr4v767"/>
            <w:bookmarkStart w:id="494" w:name="oovw1231"/>
            <w:bookmarkEnd w:id="483"/>
            <w:bookmarkEnd w:id="484"/>
            <w:bookmarkEnd w:id="485"/>
            <w:bookmarkEnd w:id="486"/>
            <w:bookmarkEnd w:id="487"/>
            <w:bookmarkEnd w:id="488"/>
            <w:bookmarkEnd w:id="489"/>
            <w:bookmarkEnd w:id="490"/>
            <w:bookmarkEnd w:id="491"/>
            <w:bookmarkEnd w:id="492"/>
            <w:bookmarkEnd w:id="493"/>
            <w:bookmarkEnd w:id="494"/>
          </w:p>
        </w:tc>
      </w:tr>
      <w:tr w:rsidR="006437C5" w:rsidRPr="003E27E1">
        <w:trPr>
          <w:cantSplit/>
          <w:trHeight w:val="144"/>
        </w:trPr>
        <w:tc>
          <w:tcPr>
            <w:tcW w:w="866" w:type="pct"/>
            <w:tcBorders>
              <w:left w:val="single" w:sz="8" w:space="0" w:color="000080"/>
              <w:bottom w:val="single" w:sz="8" w:space="0" w:color="000080"/>
            </w:tcBorders>
          </w:tcPr>
          <w:p w:rsidR="00C0177A" w:rsidRPr="003E27E1" w:rsidRDefault="00C0177A" w:rsidP="00274A82">
            <w:pPr>
              <w:pStyle w:val="TableContents"/>
            </w:pPr>
            <w:bookmarkStart w:id="495" w:name="oovw1234"/>
            <w:bookmarkStart w:id="496" w:name="oovw1235"/>
            <w:bookmarkStart w:id="497" w:name="nr4v772"/>
            <w:bookmarkStart w:id="498" w:name="oovw1236"/>
            <w:bookmarkStart w:id="499" w:name="nr4v771"/>
            <w:bookmarkStart w:id="500" w:name="oovw1237"/>
            <w:bookmarkStart w:id="501" w:name="nr4v770"/>
            <w:bookmarkStart w:id="502" w:name="oovw1238"/>
            <w:bookmarkStart w:id="503" w:name="nr4v769"/>
            <w:bookmarkStart w:id="504" w:name="oovw1239"/>
            <w:bookmarkStart w:id="505" w:name="oovw1240"/>
            <w:bookmarkEnd w:id="495"/>
            <w:bookmarkEnd w:id="496"/>
            <w:bookmarkEnd w:id="497"/>
            <w:bookmarkEnd w:id="498"/>
            <w:bookmarkEnd w:id="499"/>
            <w:bookmarkEnd w:id="500"/>
            <w:bookmarkEnd w:id="501"/>
            <w:bookmarkEnd w:id="502"/>
            <w:bookmarkEnd w:id="503"/>
            <w:bookmarkEnd w:id="504"/>
            <w:bookmarkEnd w:id="505"/>
            <w:r w:rsidRPr="003E27E1">
              <w:t xml:space="preserve">data_type </w:t>
            </w:r>
          </w:p>
          <w:p w:rsidR="00C0177A" w:rsidRPr="003E27E1" w:rsidRDefault="00C0177A" w:rsidP="00274A82">
            <w:pPr>
              <w:pStyle w:val="TableContents"/>
            </w:pPr>
            <w:bookmarkStart w:id="506" w:name="oovw1246"/>
            <w:bookmarkStart w:id="507" w:name="oovw1241"/>
            <w:bookmarkStart w:id="508" w:name="oovw1242"/>
            <w:bookmarkStart w:id="509" w:name="nr4v774"/>
            <w:bookmarkStart w:id="510" w:name="oovw1243"/>
            <w:bookmarkStart w:id="511" w:name="nr4v773"/>
            <w:bookmarkStart w:id="512" w:name="oovw1244"/>
            <w:bookmarkStart w:id="513" w:name="nr4v775"/>
            <w:bookmarkStart w:id="514" w:name="oovw1245"/>
            <w:bookmarkEnd w:id="506"/>
            <w:bookmarkEnd w:id="507"/>
            <w:bookmarkEnd w:id="508"/>
            <w:bookmarkEnd w:id="509"/>
            <w:bookmarkEnd w:id="510"/>
            <w:bookmarkEnd w:id="511"/>
            <w:bookmarkEnd w:id="512"/>
            <w:bookmarkEnd w:id="513"/>
            <w:bookmarkEnd w:id="514"/>
          </w:p>
        </w:tc>
        <w:tc>
          <w:tcPr>
            <w:tcW w:w="1954" w:type="pct"/>
            <w:tcBorders>
              <w:left w:val="single" w:sz="8" w:space="0" w:color="000080"/>
              <w:bottom w:val="single" w:sz="8" w:space="0" w:color="000080"/>
            </w:tcBorders>
          </w:tcPr>
          <w:p w:rsidR="00C0177A" w:rsidRPr="003E27E1" w:rsidRDefault="00C0177A" w:rsidP="001400C9">
            <w:pPr>
              <w:pStyle w:val="TableContents"/>
            </w:pPr>
            <w:bookmarkStart w:id="515" w:name="oovw1247"/>
            <w:bookmarkStart w:id="516" w:name="oovw1248"/>
            <w:bookmarkStart w:id="517" w:name="nr4v779"/>
            <w:bookmarkStart w:id="518" w:name="oovw1249"/>
            <w:bookmarkStart w:id="519" w:name="nr4v778"/>
            <w:bookmarkStart w:id="520" w:name="oovw1250"/>
            <w:bookmarkStart w:id="521" w:name="nr4v777"/>
            <w:bookmarkStart w:id="522" w:name="oovw1251"/>
            <w:bookmarkStart w:id="523" w:name="nr4v776"/>
            <w:bookmarkStart w:id="524" w:name="oovw1252"/>
            <w:bookmarkStart w:id="525" w:name="nr4v780"/>
            <w:bookmarkStart w:id="526" w:name="oovw1253"/>
            <w:bookmarkStart w:id="527" w:name="oovw1254"/>
            <w:bookmarkEnd w:id="515"/>
            <w:bookmarkEnd w:id="516"/>
            <w:bookmarkEnd w:id="517"/>
            <w:bookmarkEnd w:id="518"/>
            <w:bookmarkEnd w:id="519"/>
            <w:bookmarkEnd w:id="520"/>
            <w:bookmarkEnd w:id="521"/>
            <w:bookmarkEnd w:id="522"/>
            <w:bookmarkEnd w:id="523"/>
            <w:bookmarkEnd w:id="524"/>
            <w:bookmarkEnd w:id="525"/>
            <w:bookmarkEnd w:id="526"/>
            <w:bookmarkEnd w:id="527"/>
            <w:r w:rsidRPr="003E27E1">
              <w:t>data_type=</w:t>
            </w:r>
            <w:r w:rsidR="00A3790F" w:rsidRPr="003E27E1">
              <w:t>”</w:t>
            </w:r>
            <w:r w:rsidR="001400C9">
              <w:t>Sea mammals</w:t>
            </w:r>
            <w:r w:rsidR="001400C9" w:rsidRPr="003E27E1">
              <w:t xml:space="preserve"> </w:t>
            </w:r>
            <w:r w:rsidRPr="003E27E1">
              <w:t>time-series data</w:t>
            </w:r>
            <w:r w:rsidR="00A3790F" w:rsidRPr="003E27E1">
              <w:t>”</w:t>
            </w:r>
            <w:r w:rsidRPr="003E27E1">
              <w:t xml:space="preserve"> </w:t>
            </w:r>
            <w:bookmarkStart w:id="528" w:name="oovw1255"/>
            <w:bookmarkEnd w:id="528"/>
          </w:p>
        </w:tc>
        <w:tc>
          <w:tcPr>
            <w:tcW w:w="2180"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529" w:name="oovw1256"/>
            <w:bookmarkStart w:id="530" w:name="oovw1257"/>
            <w:bookmarkStart w:id="531" w:name="nr4v784"/>
            <w:bookmarkStart w:id="532" w:name="oovw1258"/>
            <w:bookmarkStart w:id="533" w:name="nr4v783"/>
            <w:bookmarkStart w:id="534" w:name="oovw1259"/>
            <w:bookmarkStart w:id="535" w:name="nr4v782"/>
            <w:bookmarkStart w:id="536" w:name="oovw1260"/>
            <w:bookmarkStart w:id="537" w:name="nr4v781"/>
            <w:bookmarkStart w:id="538" w:name="oovw1261"/>
            <w:bookmarkStart w:id="539" w:name="oovw1262"/>
            <w:bookmarkEnd w:id="529"/>
            <w:bookmarkEnd w:id="530"/>
            <w:bookmarkEnd w:id="531"/>
            <w:bookmarkEnd w:id="532"/>
            <w:bookmarkEnd w:id="533"/>
            <w:bookmarkEnd w:id="534"/>
            <w:bookmarkEnd w:id="535"/>
            <w:bookmarkEnd w:id="536"/>
            <w:bookmarkEnd w:id="537"/>
            <w:bookmarkEnd w:id="538"/>
            <w:bookmarkEnd w:id="539"/>
            <w:r w:rsidRPr="003E27E1">
              <w:t xml:space="preserve">This field contains the type of data contained in the file. </w:t>
            </w:r>
          </w:p>
          <w:p w:rsidR="00C0177A" w:rsidRPr="003E27E1" w:rsidRDefault="00C0177A" w:rsidP="00274A82">
            <w:pPr>
              <w:pStyle w:val="TableContents"/>
            </w:pPr>
            <w:bookmarkStart w:id="540" w:name="oovw1263"/>
            <w:bookmarkStart w:id="541" w:name="oovw1264"/>
            <w:bookmarkStart w:id="542" w:name="nr4v788"/>
            <w:bookmarkStart w:id="543" w:name="oovw1265"/>
            <w:bookmarkStart w:id="544" w:name="nr4v787"/>
            <w:bookmarkStart w:id="545" w:name="oovw1266"/>
            <w:bookmarkStart w:id="546" w:name="nr4v786"/>
            <w:bookmarkStart w:id="547" w:name="oovw1267"/>
            <w:bookmarkStart w:id="548" w:name="nr4v785"/>
            <w:bookmarkStart w:id="549" w:name="oovw1268"/>
            <w:bookmarkStart w:id="550" w:name="oovw1269"/>
            <w:bookmarkEnd w:id="540"/>
            <w:bookmarkEnd w:id="541"/>
            <w:bookmarkEnd w:id="542"/>
            <w:bookmarkEnd w:id="543"/>
            <w:bookmarkEnd w:id="544"/>
            <w:bookmarkEnd w:id="545"/>
            <w:bookmarkEnd w:id="546"/>
            <w:bookmarkEnd w:id="547"/>
            <w:bookmarkEnd w:id="548"/>
            <w:bookmarkEnd w:id="549"/>
            <w:bookmarkEnd w:id="550"/>
            <w:r w:rsidRPr="003E27E1">
              <w:t xml:space="preserve">The list of acceptable data types is in reference table 1. </w:t>
            </w:r>
          </w:p>
          <w:p w:rsidR="00C0177A" w:rsidRPr="003E27E1" w:rsidRDefault="00C0177A" w:rsidP="00274A82">
            <w:pPr>
              <w:pStyle w:val="TableContents"/>
            </w:pPr>
            <w:bookmarkStart w:id="551" w:name="oovw1270"/>
            <w:bookmarkStart w:id="552" w:name="oovw1271"/>
            <w:bookmarkStart w:id="553" w:name="nr4v792"/>
            <w:bookmarkStart w:id="554" w:name="oovw1272"/>
            <w:bookmarkStart w:id="555" w:name="nr4v791"/>
            <w:bookmarkStart w:id="556" w:name="oovw1273"/>
            <w:bookmarkStart w:id="557" w:name="nr4v790"/>
            <w:bookmarkStart w:id="558" w:name="oovw1274"/>
            <w:bookmarkStart w:id="559" w:name="nr4v789"/>
            <w:bookmarkStart w:id="560" w:name="oovw1275"/>
            <w:bookmarkStart w:id="561" w:name="oovw1276"/>
            <w:bookmarkEnd w:id="551"/>
            <w:bookmarkEnd w:id="552"/>
            <w:bookmarkEnd w:id="553"/>
            <w:bookmarkEnd w:id="554"/>
            <w:bookmarkEnd w:id="555"/>
            <w:bookmarkEnd w:id="556"/>
            <w:bookmarkEnd w:id="557"/>
            <w:bookmarkEnd w:id="558"/>
            <w:bookmarkEnd w:id="559"/>
            <w:bookmarkEnd w:id="560"/>
            <w:bookmarkEnd w:id="561"/>
            <w:r w:rsidRPr="003E27E1">
              <w:t xml:space="preserve">Example: </w:t>
            </w:r>
            <w:r w:rsidR="00A3790F" w:rsidRPr="003E27E1">
              <w:t>“</w:t>
            </w:r>
            <w:r w:rsidR="00EA12D7">
              <w:t>Sea-mammals</w:t>
            </w:r>
            <w:r w:rsidRPr="003E27E1">
              <w:t xml:space="preserve"> time-series data</w:t>
            </w:r>
            <w:r w:rsidR="00A3790F" w:rsidRPr="003E27E1">
              <w:t>”</w:t>
            </w:r>
            <w:r w:rsidRPr="003E27E1">
              <w:t xml:space="preserve">. </w:t>
            </w:r>
          </w:p>
          <w:p w:rsidR="00C0177A" w:rsidRPr="003E27E1" w:rsidRDefault="00C0177A" w:rsidP="00274A82">
            <w:pPr>
              <w:pStyle w:val="TableContents"/>
              <w:rPr>
                <w:b/>
              </w:rPr>
            </w:pPr>
            <w:bookmarkStart w:id="562" w:name="oovw1277"/>
            <w:bookmarkStart w:id="563" w:name="oovw1278"/>
            <w:bookmarkStart w:id="564" w:name="nr4v796"/>
            <w:bookmarkStart w:id="565" w:name="oovw1279"/>
            <w:bookmarkStart w:id="566" w:name="nr4v795"/>
            <w:bookmarkStart w:id="567" w:name="oovw1280"/>
            <w:bookmarkStart w:id="568" w:name="nr4v794"/>
            <w:bookmarkStart w:id="569" w:name="oovw1281"/>
            <w:bookmarkStart w:id="570" w:name="nr4v793"/>
            <w:bookmarkStart w:id="571" w:name="oovw1282"/>
            <w:bookmarkStart w:id="572" w:name="nr4v798"/>
            <w:bookmarkStart w:id="573" w:name="oovw1283"/>
            <w:bookmarkStart w:id="574" w:name="nr4v797"/>
            <w:bookmarkStart w:id="575" w:name="oovw1284"/>
            <w:bookmarkStart w:id="576" w:name="oovw1285"/>
            <w:bookmarkStart w:id="577" w:name="oovw1286"/>
            <w:bookmarkStart w:id="578" w:name="oovw1287"/>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r w:rsidRPr="003E27E1">
              <w:rPr>
                <w:b/>
              </w:rPr>
              <w:t xml:space="preserve">This attribute is mandatory. </w:t>
            </w:r>
            <w:bookmarkStart w:id="579" w:name="oovw1288"/>
            <w:bookmarkStart w:id="580" w:name="oovw1289"/>
            <w:bookmarkEnd w:id="579"/>
            <w:bookmarkEnd w:id="580"/>
          </w:p>
        </w:tc>
      </w:tr>
      <w:tr w:rsidR="006437C5" w:rsidRPr="003E27E1">
        <w:trPr>
          <w:cantSplit/>
          <w:trHeight w:val="144"/>
        </w:trPr>
        <w:tc>
          <w:tcPr>
            <w:tcW w:w="866" w:type="pct"/>
            <w:tcBorders>
              <w:left w:val="single" w:sz="8" w:space="0" w:color="000080"/>
              <w:bottom w:val="single" w:sz="8" w:space="0" w:color="000080"/>
            </w:tcBorders>
          </w:tcPr>
          <w:p w:rsidR="00C0177A" w:rsidRPr="003E27E1" w:rsidRDefault="00C0177A" w:rsidP="00274A82">
            <w:pPr>
              <w:pStyle w:val="TableContents"/>
            </w:pPr>
            <w:bookmarkStart w:id="581" w:name="oovw1290"/>
            <w:bookmarkStart w:id="582" w:name="oovw1291"/>
            <w:bookmarkStart w:id="583" w:name="nr4v802"/>
            <w:bookmarkStart w:id="584" w:name="oovw1292"/>
            <w:bookmarkStart w:id="585" w:name="nr4v801"/>
            <w:bookmarkStart w:id="586" w:name="oovw1293"/>
            <w:bookmarkStart w:id="587" w:name="nr4v800"/>
            <w:bookmarkStart w:id="588" w:name="oovw1294"/>
            <w:bookmarkStart w:id="589" w:name="nr4v799"/>
            <w:bookmarkStart w:id="590" w:name="oovw1295"/>
            <w:bookmarkStart w:id="591" w:name="oovw1296"/>
            <w:bookmarkEnd w:id="581"/>
            <w:bookmarkEnd w:id="582"/>
            <w:bookmarkEnd w:id="583"/>
            <w:bookmarkEnd w:id="584"/>
            <w:bookmarkEnd w:id="585"/>
            <w:bookmarkEnd w:id="586"/>
            <w:bookmarkEnd w:id="587"/>
            <w:bookmarkEnd w:id="588"/>
            <w:bookmarkEnd w:id="589"/>
            <w:bookmarkEnd w:id="590"/>
            <w:bookmarkEnd w:id="591"/>
            <w:r w:rsidRPr="003E27E1">
              <w:t xml:space="preserve">format_version </w:t>
            </w:r>
          </w:p>
          <w:p w:rsidR="00C0177A" w:rsidRPr="003E27E1" w:rsidRDefault="00C0177A" w:rsidP="00274A82">
            <w:pPr>
              <w:pStyle w:val="TableContents"/>
            </w:pPr>
            <w:bookmarkStart w:id="592" w:name="oovw1302"/>
            <w:bookmarkStart w:id="593" w:name="oovw1297"/>
            <w:bookmarkStart w:id="594" w:name="oovw1298"/>
            <w:bookmarkStart w:id="595" w:name="nr4v804"/>
            <w:bookmarkStart w:id="596" w:name="oovw1299"/>
            <w:bookmarkStart w:id="597" w:name="nr4v803"/>
            <w:bookmarkStart w:id="598" w:name="oovw1300"/>
            <w:bookmarkStart w:id="599" w:name="nr4v805"/>
            <w:bookmarkStart w:id="600" w:name="oovw1301"/>
            <w:bookmarkEnd w:id="592"/>
            <w:bookmarkEnd w:id="593"/>
            <w:bookmarkEnd w:id="594"/>
            <w:bookmarkEnd w:id="595"/>
            <w:bookmarkEnd w:id="596"/>
            <w:bookmarkEnd w:id="597"/>
            <w:bookmarkEnd w:id="598"/>
            <w:bookmarkEnd w:id="599"/>
            <w:bookmarkEnd w:id="600"/>
          </w:p>
        </w:tc>
        <w:tc>
          <w:tcPr>
            <w:tcW w:w="1954" w:type="pct"/>
            <w:tcBorders>
              <w:left w:val="single" w:sz="8" w:space="0" w:color="000080"/>
              <w:bottom w:val="single" w:sz="8" w:space="0" w:color="000080"/>
            </w:tcBorders>
          </w:tcPr>
          <w:p w:rsidR="00C0177A" w:rsidRPr="003E27E1" w:rsidRDefault="00C0177A" w:rsidP="00274A82">
            <w:pPr>
              <w:pStyle w:val="TableContents"/>
            </w:pPr>
            <w:bookmarkStart w:id="601" w:name="oovw1303"/>
            <w:bookmarkStart w:id="602" w:name="oovw1304"/>
            <w:bookmarkStart w:id="603" w:name="nr4v809"/>
            <w:bookmarkStart w:id="604" w:name="oovw1305"/>
            <w:bookmarkStart w:id="605" w:name="nr4v808"/>
            <w:bookmarkStart w:id="606" w:name="oovw1306"/>
            <w:bookmarkStart w:id="607" w:name="nr4v807"/>
            <w:bookmarkStart w:id="608" w:name="oovw1307"/>
            <w:bookmarkStart w:id="609" w:name="nr4v806"/>
            <w:bookmarkStart w:id="610" w:name="oovw1308"/>
            <w:bookmarkStart w:id="611" w:name="nr4v810"/>
            <w:bookmarkStart w:id="612" w:name="oovw1309"/>
            <w:bookmarkStart w:id="613" w:name="oovw1310"/>
            <w:bookmarkEnd w:id="601"/>
            <w:bookmarkEnd w:id="602"/>
            <w:bookmarkEnd w:id="603"/>
            <w:bookmarkEnd w:id="604"/>
            <w:bookmarkEnd w:id="605"/>
            <w:bookmarkEnd w:id="606"/>
            <w:bookmarkEnd w:id="607"/>
            <w:bookmarkEnd w:id="608"/>
            <w:bookmarkEnd w:id="609"/>
            <w:bookmarkEnd w:id="610"/>
            <w:bookmarkEnd w:id="611"/>
            <w:bookmarkEnd w:id="612"/>
            <w:bookmarkEnd w:id="613"/>
            <w:r w:rsidRPr="003E27E1">
              <w:t>format_version=</w:t>
            </w:r>
            <w:r w:rsidR="00A3790F" w:rsidRPr="003E27E1">
              <w:t>”</w:t>
            </w:r>
            <w:r w:rsidRPr="003E27E1">
              <w:t>1.1</w:t>
            </w:r>
            <w:r w:rsidR="00A3790F" w:rsidRPr="003E27E1">
              <w:t>”</w:t>
            </w:r>
            <w:r w:rsidRPr="003E27E1">
              <w:t xml:space="preserve"> </w:t>
            </w:r>
            <w:bookmarkStart w:id="614" w:name="oovw1311"/>
            <w:bookmarkEnd w:id="614"/>
          </w:p>
        </w:tc>
        <w:tc>
          <w:tcPr>
            <w:tcW w:w="2180" w:type="pct"/>
            <w:tcBorders>
              <w:left w:val="single" w:sz="8" w:space="0" w:color="000080"/>
              <w:bottom w:val="single" w:sz="8" w:space="0" w:color="000080"/>
              <w:right w:val="single" w:sz="8" w:space="0" w:color="000080"/>
            </w:tcBorders>
          </w:tcPr>
          <w:p w:rsidR="00C0177A" w:rsidRPr="003E27E1" w:rsidRDefault="00EA12D7" w:rsidP="00274A82">
            <w:pPr>
              <w:pStyle w:val="TableContents"/>
            </w:pPr>
            <w:bookmarkStart w:id="615" w:name="oovw1312"/>
            <w:bookmarkStart w:id="616" w:name="oovw1313"/>
            <w:bookmarkStart w:id="617" w:name="nr4v814"/>
            <w:bookmarkStart w:id="618" w:name="oovw1314"/>
            <w:bookmarkStart w:id="619" w:name="nr4v813"/>
            <w:bookmarkStart w:id="620" w:name="oovw1315"/>
            <w:bookmarkStart w:id="621" w:name="nr4v812"/>
            <w:bookmarkStart w:id="622" w:name="oovw1316"/>
            <w:bookmarkStart w:id="623" w:name="nr4v811"/>
            <w:bookmarkStart w:id="624" w:name="oovw1317"/>
            <w:bookmarkStart w:id="625" w:name="oovw1318"/>
            <w:bookmarkEnd w:id="615"/>
            <w:bookmarkEnd w:id="616"/>
            <w:bookmarkEnd w:id="617"/>
            <w:bookmarkEnd w:id="618"/>
            <w:bookmarkEnd w:id="619"/>
            <w:bookmarkEnd w:id="620"/>
            <w:bookmarkEnd w:id="621"/>
            <w:bookmarkEnd w:id="622"/>
            <w:bookmarkEnd w:id="623"/>
            <w:bookmarkEnd w:id="624"/>
            <w:bookmarkEnd w:id="625"/>
            <w:r>
              <w:t>Sea-mammals</w:t>
            </w:r>
            <w:r w:rsidR="00C0177A" w:rsidRPr="003E27E1">
              <w:t xml:space="preserve"> format version </w:t>
            </w:r>
          </w:p>
          <w:p w:rsidR="00C0177A" w:rsidRPr="003E27E1" w:rsidRDefault="00C0177A" w:rsidP="00274A82">
            <w:pPr>
              <w:pStyle w:val="TableContents"/>
            </w:pPr>
            <w:bookmarkStart w:id="626" w:name="oovw1319"/>
            <w:bookmarkStart w:id="627" w:name="oovw1320"/>
            <w:bookmarkStart w:id="628" w:name="nr4v818"/>
            <w:bookmarkStart w:id="629" w:name="oovw1321"/>
            <w:bookmarkStart w:id="630" w:name="nr4v817"/>
            <w:bookmarkStart w:id="631" w:name="oovw1322"/>
            <w:bookmarkStart w:id="632" w:name="nr4v816"/>
            <w:bookmarkStart w:id="633" w:name="oovw1323"/>
            <w:bookmarkStart w:id="634" w:name="nr4v815"/>
            <w:bookmarkStart w:id="635" w:name="oovw1324"/>
            <w:bookmarkStart w:id="636" w:name="oovw1325"/>
            <w:bookmarkEnd w:id="626"/>
            <w:bookmarkEnd w:id="627"/>
            <w:bookmarkEnd w:id="628"/>
            <w:bookmarkEnd w:id="629"/>
            <w:bookmarkEnd w:id="630"/>
            <w:bookmarkEnd w:id="631"/>
            <w:bookmarkEnd w:id="632"/>
            <w:bookmarkEnd w:id="633"/>
            <w:bookmarkEnd w:id="634"/>
            <w:bookmarkEnd w:id="635"/>
            <w:bookmarkEnd w:id="636"/>
            <w:r w:rsidRPr="003E27E1">
              <w:t xml:space="preserve">Example: </w:t>
            </w:r>
            <w:r w:rsidR="00A3790F" w:rsidRPr="003E27E1">
              <w:t>“</w:t>
            </w:r>
            <w:r w:rsidRPr="003E27E1">
              <w:t>1.1</w:t>
            </w:r>
            <w:r w:rsidR="00A3790F" w:rsidRPr="003E27E1">
              <w:t>”</w:t>
            </w:r>
            <w:r w:rsidRPr="003E27E1">
              <w:t xml:space="preserve">. </w:t>
            </w:r>
          </w:p>
          <w:p w:rsidR="00C0177A" w:rsidRPr="003E27E1" w:rsidRDefault="00C0177A" w:rsidP="00274A82">
            <w:pPr>
              <w:pStyle w:val="TableContents"/>
              <w:rPr>
                <w:b/>
              </w:rPr>
            </w:pPr>
            <w:bookmarkStart w:id="637" w:name="oovw1326"/>
            <w:bookmarkStart w:id="638" w:name="oovw1327"/>
            <w:bookmarkStart w:id="639" w:name="nr4v822"/>
            <w:bookmarkStart w:id="640" w:name="oovw1328"/>
            <w:bookmarkStart w:id="641" w:name="nr4v821"/>
            <w:bookmarkStart w:id="642" w:name="oovw1329"/>
            <w:bookmarkStart w:id="643" w:name="nr4v820"/>
            <w:bookmarkStart w:id="644" w:name="oovw1330"/>
            <w:bookmarkStart w:id="645" w:name="nr4v819"/>
            <w:bookmarkStart w:id="646" w:name="oovw1331"/>
            <w:bookmarkStart w:id="647" w:name="nr4v824"/>
            <w:bookmarkStart w:id="648" w:name="oovw1332"/>
            <w:bookmarkStart w:id="649" w:name="nr4v823"/>
            <w:bookmarkStart w:id="650" w:name="oovw1333"/>
            <w:bookmarkStart w:id="651" w:name="oovw1334"/>
            <w:bookmarkStart w:id="652" w:name="oovw1335"/>
            <w:bookmarkStart w:id="653" w:name="oovw13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r w:rsidRPr="003E27E1">
              <w:rPr>
                <w:b/>
              </w:rPr>
              <w:t xml:space="preserve">This attribute is mandatory. </w:t>
            </w:r>
            <w:bookmarkStart w:id="654" w:name="oovw1337"/>
            <w:bookmarkStart w:id="655" w:name="oovw1338"/>
            <w:bookmarkEnd w:id="654"/>
            <w:bookmarkEnd w:id="655"/>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520727">
            <w:pPr>
              <w:pStyle w:val="TableContents"/>
            </w:pPr>
            <w:r w:rsidRPr="003E27E1">
              <w:t xml:space="preserve">date_update </w:t>
            </w:r>
          </w:p>
        </w:tc>
        <w:tc>
          <w:tcPr>
            <w:tcW w:w="1954" w:type="pct"/>
            <w:tcBorders>
              <w:left w:val="single" w:sz="8" w:space="0" w:color="000080"/>
              <w:bottom w:val="single" w:sz="8" w:space="0" w:color="000080"/>
            </w:tcBorders>
          </w:tcPr>
          <w:p w:rsidR="00FE736D" w:rsidRPr="003E27E1" w:rsidRDefault="00FE736D" w:rsidP="00520727">
            <w:pPr>
              <w:pStyle w:val="TableContents"/>
            </w:pPr>
            <w:r w:rsidRPr="003E27E1">
              <w:t>date_update=”</w:t>
            </w:r>
            <w:r>
              <w:t>2014</w:t>
            </w:r>
            <w:r w:rsidRPr="003E27E1">
              <w:t xml:space="preserve">-04-11T08:35:00Z” </w:t>
            </w:r>
          </w:p>
        </w:tc>
        <w:tc>
          <w:tcPr>
            <w:tcW w:w="2180" w:type="pct"/>
            <w:tcBorders>
              <w:left w:val="single" w:sz="8" w:space="0" w:color="000080"/>
              <w:bottom w:val="single" w:sz="8" w:space="0" w:color="000080"/>
              <w:right w:val="single" w:sz="8" w:space="0" w:color="000080"/>
            </w:tcBorders>
          </w:tcPr>
          <w:p w:rsidR="00FE736D" w:rsidRPr="003E27E1" w:rsidRDefault="00FE736D" w:rsidP="00520727">
            <w:pPr>
              <w:pStyle w:val="TableContents"/>
            </w:pPr>
            <w:r w:rsidRPr="003E27E1">
              <w:t xml:space="preserve">File update or creation date (UTC). See note on time format below. </w:t>
            </w:r>
          </w:p>
          <w:p w:rsidR="00FE736D" w:rsidRPr="003E27E1" w:rsidRDefault="00FE736D" w:rsidP="00520727">
            <w:pPr>
              <w:pStyle w:val="TableContents"/>
              <w:rPr>
                <w:b/>
              </w:rPr>
            </w:pPr>
            <w:bookmarkStart w:id="656" w:name="oovw1422"/>
            <w:bookmarkStart w:id="657" w:name="oovw1423"/>
            <w:bookmarkStart w:id="658" w:name="nr4v876"/>
            <w:bookmarkStart w:id="659" w:name="oovw1424"/>
            <w:bookmarkStart w:id="660" w:name="nr4v875"/>
            <w:bookmarkStart w:id="661" w:name="oovw1425"/>
            <w:bookmarkStart w:id="662" w:name="nr4v874"/>
            <w:bookmarkStart w:id="663" w:name="oovw1426"/>
            <w:bookmarkStart w:id="664" w:name="nr4v873"/>
            <w:bookmarkStart w:id="665" w:name="oovw1427"/>
            <w:bookmarkStart w:id="666" w:name="nr4v878"/>
            <w:bookmarkStart w:id="667" w:name="oovw1428"/>
            <w:bookmarkStart w:id="668" w:name="nr4v877"/>
            <w:bookmarkStart w:id="669" w:name="oovw1429"/>
            <w:bookmarkStart w:id="670" w:name="oovw1430"/>
            <w:bookmarkStart w:id="671" w:name="oovw1431"/>
            <w:bookmarkStart w:id="672" w:name="oovw1432"/>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r w:rsidRPr="003E27E1">
              <w:rPr>
                <w:b/>
              </w:rPr>
              <w:t xml:space="preserve">This attribute is mandatory. </w:t>
            </w:r>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274A82">
            <w:pPr>
              <w:pStyle w:val="TableContents"/>
            </w:pPr>
            <w:bookmarkStart w:id="673" w:name="oovw1339"/>
            <w:bookmarkStart w:id="674" w:name="oovw1340"/>
            <w:bookmarkStart w:id="675" w:name="nr4v828"/>
            <w:bookmarkStart w:id="676" w:name="oovw1341"/>
            <w:bookmarkStart w:id="677" w:name="nr4v827"/>
            <w:bookmarkStart w:id="678" w:name="oovw1342"/>
            <w:bookmarkStart w:id="679" w:name="nr4v826"/>
            <w:bookmarkStart w:id="680" w:name="oovw1343"/>
            <w:bookmarkStart w:id="681" w:name="nr4v825"/>
            <w:bookmarkStart w:id="682" w:name="oovw1344"/>
            <w:bookmarkStart w:id="683" w:name="oovw1345"/>
            <w:bookmarkEnd w:id="673"/>
            <w:bookmarkEnd w:id="674"/>
            <w:bookmarkEnd w:id="675"/>
            <w:bookmarkEnd w:id="676"/>
            <w:bookmarkEnd w:id="677"/>
            <w:bookmarkEnd w:id="678"/>
            <w:bookmarkEnd w:id="679"/>
            <w:bookmarkEnd w:id="680"/>
            <w:bookmarkEnd w:id="681"/>
            <w:bookmarkEnd w:id="682"/>
            <w:bookmarkEnd w:id="683"/>
            <w:r w:rsidRPr="003E27E1">
              <w:t xml:space="preserve">platform_code </w:t>
            </w:r>
          </w:p>
          <w:p w:rsidR="00FE736D" w:rsidRPr="003E27E1" w:rsidRDefault="00FE736D" w:rsidP="00274A82">
            <w:pPr>
              <w:pStyle w:val="TableContents"/>
            </w:pPr>
            <w:bookmarkStart w:id="684" w:name="oovw1351"/>
            <w:bookmarkStart w:id="685" w:name="oovw1346"/>
            <w:bookmarkStart w:id="686" w:name="oovw1347"/>
            <w:bookmarkStart w:id="687" w:name="nr4v830"/>
            <w:bookmarkStart w:id="688" w:name="oovw1348"/>
            <w:bookmarkStart w:id="689" w:name="nr4v829"/>
            <w:bookmarkStart w:id="690" w:name="oovw1349"/>
            <w:bookmarkStart w:id="691" w:name="nr4v831"/>
            <w:bookmarkStart w:id="692" w:name="oovw1350"/>
            <w:bookmarkEnd w:id="684"/>
            <w:bookmarkEnd w:id="685"/>
            <w:bookmarkEnd w:id="686"/>
            <w:bookmarkEnd w:id="687"/>
            <w:bookmarkEnd w:id="688"/>
            <w:bookmarkEnd w:id="689"/>
            <w:bookmarkEnd w:id="690"/>
            <w:bookmarkEnd w:id="691"/>
            <w:bookmarkEnd w:id="692"/>
          </w:p>
        </w:tc>
        <w:tc>
          <w:tcPr>
            <w:tcW w:w="1954" w:type="pct"/>
            <w:tcBorders>
              <w:left w:val="single" w:sz="8" w:space="0" w:color="000080"/>
              <w:bottom w:val="single" w:sz="8" w:space="0" w:color="000080"/>
            </w:tcBorders>
          </w:tcPr>
          <w:p w:rsidR="00FE736D" w:rsidRPr="003E27E1" w:rsidRDefault="00FE736D" w:rsidP="001400C9">
            <w:pPr>
              <w:pStyle w:val="TableContents"/>
            </w:pPr>
            <w:bookmarkStart w:id="693" w:name="oovw1352"/>
            <w:bookmarkStart w:id="694" w:name="oovw1353"/>
            <w:bookmarkStart w:id="695" w:name="nr4v835"/>
            <w:bookmarkStart w:id="696" w:name="oovw1354"/>
            <w:bookmarkStart w:id="697" w:name="nr4v834"/>
            <w:bookmarkStart w:id="698" w:name="oovw1355"/>
            <w:bookmarkStart w:id="699" w:name="nr4v833"/>
            <w:bookmarkStart w:id="700" w:name="oovw1356"/>
            <w:bookmarkStart w:id="701" w:name="nr4v832"/>
            <w:bookmarkStart w:id="702" w:name="oovw1357"/>
            <w:bookmarkStart w:id="703" w:name="nr4v836"/>
            <w:bookmarkStart w:id="704" w:name="oovw1358"/>
            <w:bookmarkStart w:id="705" w:name="oovw1359"/>
            <w:bookmarkEnd w:id="693"/>
            <w:bookmarkEnd w:id="694"/>
            <w:bookmarkEnd w:id="695"/>
            <w:bookmarkEnd w:id="696"/>
            <w:bookmarkEnd w:id="697"/>
            <w:bookmarkEnd w:id="698"/>
            <w:bookmarkEnd w:id="699"/>
            <w:bookmarkEnd w:id="700"/>
            <w:bookmarkEnd w:id="701"/>
            <w:bookmarkEnd w:id="702"/>
            <w:bookmarkEnd w:id="703"/>
            <w:bookmarkEnd w:id="704"/>
            <w:bookmarkEnd w:id="705"/>
            <w:r w:rsidRPr="003E27E1">
              <w:t>platform_code=”</w:t>
            </w:r>
            <w:r w:rsidRPr="001E746E">
              <w:t>ct96-01-13</w:t>
            </w:r>
            <w:r w:rsidRPr="003E27E1">
              <w:t xml:space="preserve">” </w:t>
            </w:r>
            <w:bookmarkStart w:id="706" w:name="oovw1360"/>
            <w:bookmarkEnd w:id="706"/>
          </w:p>
        </w:tc>
        <w:tc>
          <w:tcPr>
            <w:tcW w:w="2180" w:type="pct"/>
            <w:tcBorders>
              <w:left w:val="single" w:sz="8" w:space="0" w:color="000080"/>
              <w:bottom w:val="single" w:sz="8" w:space="0" w:color="000080"/>
              <w:right w:val="single" w:sz="8" w:space="0" w:color="000080"/>
            </w:tcBorders>
          </w:tcPr>
          <w:p w:rsidR="00FE736D" w:rsidRPr="003E27E1" w:rsidRDefault="00FE736D" w:rsidP="007D59AC">
            <w:pPr>
              <w:pStyle w:val="TableContents"/>
              <w:rPr>
                <w:b/>
              </w:rPr>
            </w:pPr>
            <w:bookmarkStart w:id="707" w:name="oovw1361"/>
            <w:bookmarkStart w:id="708" w:name="oovw1362"/>
            <w:bookmarkStart w:id="709" w:name="nr4v840"/>
            <w:bookmarkStart w:id="710" w:name="oovw1363"/>
            <w:bookmarkStart w:id="711" w:name="nr4v839"/>
            <w:bookmarkStart w:id="712" w:name="oovw1364"/>
            <w:bookmarkStart w:id="713" w:name="nr4v838"/>
            <w:bookmarkStart w:id="714" w:name="oovw1365"/>
            <w:bookmarkStart w:id="715" w:name="nr4v837"/>
            <w:bookmarkStart w:id="716" w:name="oovw1366"/>
            <w:bookmarkStart w:id="717" w:name="oovw1367"/>
            <w:bookmarkEnd w:id="707"/>
            <w:bookmarkEnd w:id="708"/>
            <w:bookmarkEnd w:id="709"/>
            <w:bookmarkEnd w:id="710"/>
            <w:bookmarkEnd w:id="711"/>
            <w:bookmarkEnd w:id="712"/>
            <w:bookmarkEnd w:id="713"/>
            <w:bookmarkEnd w:id="714"/>
            <w:bookmarkEnd w:id="715"/>
            <w:bookmarkEnd w:id="716"/>
            <w:bookmarkEnd w:id="717"/>
            <w:r w:rsidRPr="003E27E1">
              <w:t xml:space="preserve">Platform unique code within </w:t>
            </w:r>
            <w:r>
              <w:t>Sea-mammals</w:t>
            </w:r>
            <w:r w:rsidRPr="003E27E1">
              <w:t xml:space="preserve"> project. </w:t>
            </w:r>
            <w:bookmarkStart w:id="718" w:name="oovw1368"/>
            <w:bookmarkStart w:id="719" w:name="oovw1369"/>
            <w:bookmarkStart w:id="720" w:name="nr4v844"/>
            <w:bookmarkStart w:id="721" w:name="oovw1370"/>
            <w:bookmarkStart w:id="722" w:name="nr4v843"/>
            <w:bookmarkStart w:id="723" w:name="oovw1371"/>
            <w:bookmarkStart w:id="724" w:name="nr4v842"/>
            <w:bookmarkStart w:id="725" w:name="oovw1372"/>
            <w:bookmarkStart w:id="726" w:name="nr4v841"/>
            <w:bookmarkStart w:id="727" w:name="oovw1373"/>
            <w:bookmarkStart w:id="728" w:name="oovw1374"/>
            <w:bookmarkStart w:id="729" w:name="oovw1382"/>
            <w:bookmarkStart w:id="730" w:name="oovw1383"/>
            <w:bookmarkStart w:id="731" w:name="nr4v852"/>
            <w:bookmarkStart w:id="732" w:name="oovw1384"/>
            <w:bookmarkStart w:id="733" w:name="nr4v851"/>
            <w:bookmarkStart w:id="734" w:name="oovw1385"/>
            <w:bookmarkStart w:id="735" w:name="nr4v850"/>
            <w:bookmarkStart w:id="736" w:name="oovw1386"/>
            <w:bookmarkStart w:id="737" w:name="nr4v849"/>
            <w:bookmarkStart w:id="738" w:name="oovw1387"/>
            <w:bookmarkStart w:id="739" w:name="nr4v854"/>
            <w:bookmarkStart w:id="740" w:name="oovw1388"/>
            <w:bookmarkStart w:id="741" w:name="nr4v853"/>
            <w:bookmarkStart w:id="742" w:name="oovw1389"/>
            <w:bookmarkStart w:id="743" w:name="oovw1390"/>
            <w:bookmarkStart w:id="744" w:name="oovw1391"/>
            <w:bookmarkStart w:id="745" w:name="oovw1392"/>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r w:rsidRPr="003E27E1">
              <w:rPr>
                <w:b/>
              </w:rPr>
              <w:t xml:space="preserve">This attribute is mandatory. </w:t>
            </w:r>
            <w:bookmarkStart w:id="746" w:name="oovw1393"/>
            <w:bookmarkStart w:id="747" w:name="oovw1394"/>
            <w:bookmarkEnd w:id="746"/>
            <w:bookmarkEnd w:id="747"/>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520727">
            <w:pPr>
              <w:pStyle w:val="TableContents"/>
            </w:pPr>
            <w:r w:rsidRPr="003E27E1">
              <w:t xml:space="preserve">wmo_platform_code </w:t>
            </w:r>
          </w:p>
        </w:tc>
        <w:tc>
          <w:tcPr>
            <w:tcW w:w="1954" w:type="pct"/>
            <w:tcBorders>
              <w:left w:val="single" w:sz="8" w:space="0" w:color="000080"/>
              <w:bottom w:val="single" w:sz="8" w:space="0" w:color="000080"/>
            </w:tcBorders>
          </w:tcPr>
          <w:p w:rsidR="00FE736D" w:rsidRPr="003E27E1" w:rsidRDefault="00FE736D" w:rsidP="00520727">
            <w:pPr>
              <w:pStyle w:val="TableContents"/>
            </w:pPr>
            <w:r w:rsidRPr="003E27E1">
              <w:t>wmo_platform_code=”</w:t>
            </w:r>
            <w:r>
              <w:t>9900172</w:t>
            </w:r>
            <w:r w:rsidRPr="003E27E1">
              <w:t xml:space="preserve">” </w:t>
            </w:r>
          </w:p>
        </w:tc>
        <w:tc>
          <w:tcPr>
            <w:tcW w:w="2180" w:type="pct"/>
            <w:tcBorders>
              <w:left w:val="single" w:sz="8" w:space="0" w:color="000080"/>
              <w:bottom w:val="single" w:sz="8" w:space="0" w:color="000080"/>
              <w:right w:val="single" w:sz="8" w:space="0" w:color="000080"/>
            </w:tcBorders>
          </w:tcPr>
          <w:p w:rsidR="00FE736D" w:rsidRPr="003E27E1" w:rsidRDefault="00FE736D" w:rsidP="00520727">
            <w:pPr>
              <w:pStyle w:val="TableContents"/>
            </w:pPr>
            <w:r w:rsidRPr="003E27E1">
              <w:t xml:space="preserve">WMO (World Meteorological Organization) identifier. </w:t>
            </w:r>
          </w:p>
          <w:p w:rsidR="00FE736D" w:rsidRPr="003E27E1" w:rsidRDefault="00FE736D" w:rsidP="00520727">
            <w:pPr>
              <w:pStyle w:val="TableContents"/>
            </w:pPr>
            <w:bookmarkStart w:id="748" w:name="oovw1527"/>
            <w:bookmarkStart w:id="749" w:name="oovw1528"/>
            <w:bookmarkStart w:id="750" w:name="nr4v933"/>
            <w:bookmarkStart w:id="751" w:name="oovw1529"/>
            <w:bookmarkStart w:id="752" w:name="nr4v932"/>
            <w:bookmarkStart w:id="753" w:name="oovw1530"/>
            <w:bookmarkStart w:id="754" w:name="nr4v931"/>
            <w:bookmarkStart w:id="755" w:name="oovw1531"/>
            <w:bookmarkStart w:id="756" w:name="nr4v930"/>
            <w:bookmarkStart w:id="757" w:name="oovw1532"/>
            <w:bookmarkStart w:id="758" w:name="oovw1533"/>
            <w:bookmarkEnd w:id="748"/>
            <w:bookmarkEnd w:id="749"/>
            <w:bookmarkEnd w:id="750"/>
            <w:bookmarkEnd w:id="751"/>
            <w:bookmarkEnd w:id="752"/>
            <w:bookmarkEnd w:id="753"/>
            <w:bookmarkEnd w:id="754"/>
            <w:bookmarkEnd w:id="755"/>
            <w:bookmarkEnd w:id="756"/>
            <w:bookmarkEnd w:id="757"/>
            <w:bookmarkEnd w:id="758"/>
            <w:r w:rsidRPr="003E27E1">
              <w:t xml:space="preserve">This platform number is unique within the </w:t>
            </w:r>
            <w:r>
              <w:t>Sea-mammals</w:t>
            </w:r>
            <w:r w:rsidRPr="003E27E1">
              <w:t xml:space="preserve"> project. </w:t>
            </w:r>
          </w:p>
          <w:p w:rsidR="00FE736D" w:rsidRPr="003E27E1" w:rsidRDefault="00FE736D" w:rsidP="00520727">
            <w:pPr>
              <w:pStyle w:val="TableContents"/>
            </w:pPr>
            <w:bookmarkStart w:id="759" w:name="oovw1534"/>
            <w:bookmarkStart w:id="760" w:name="oovw1535"/>
            <w:bookmarkStart w:id="761" w:name="nr4v937"/>
            <w:bookmarkStart w:id="762" w:name="oovw1536"/>
            <w:bookmarkStart w:id="763" w:name="nr4v936"/>
            <w:bookmarkStart w:id="764" w:name="oovw1537"/>
            <w:bookmarkStart w:id="765" w:name="nr4v935"/>
            <w:bookmarkStart w:id="766" w:name="oovw1538"/>
            <w:bookmarkStart w:id="767" w:name="nr4v934"/>
            <w:bookmarkStart w:id="768" w:name="oovw1539"/>
            <w:bookmarkStart w:id="769" w:name="nr4v939"/>
            <w:bookmarkStart w:id="770" w:name="oovw1540"/>
            <w:bookmarkStart w:id="771" w:name="nr4v938"/>
            <w:bookmarkStart w:id="772" w:name="oovw1541"/>
            <w:bookmarkStart w:id="773" w:name="oovw1542"/>
            <w:bookmarkStart w:id="774" w:name="oovw1543"/>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r w:rsidRPr="003E27E1">
              <w:t xml:space="preserve">Example: “48409” for CIS-1 mooring. </w:t>
            </w:r>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520727">
            <w:pPr>
              <w:pStyle w:val="TableContents"/>
            </w:pPr>
            <w:r>
              <w:t>smru_platform_code</w:t>
            </w:r>
          </w:p>
        </w:tc>
        <w:tc>
          <w:tcPr>
            <w:tcW w:w="1954" w:type="pct"/>
            <w:tcBorders>
              <w:left w:val="single" w:sz="8" w:space="0" w:color="000080"/>
              <w:bottom w:val="single" w:sz="8" w:space="0" w:color="000080"/>
            </w:tcBorders>
          </w:tcPr>
          <w:p w:rsidR="00FE736D" w:rsidRPr="003E27E1" w:rsidRDefault="00FE736D" w:rsidP="00520727">
            <w:pPr>
              <w:pStyle w:val="TableContents"/>
            </w:pPr>
            <w:r>
              <w:t>smru_platform_code = "ct96-01-13"</w:t>
            </w:r>
          </w:p>
        </w:tc>
        <w:tc>
          <w:tcPr>
            <w:tcW w:w="2180" w:type="pct"/>
            <w:tcBorders>
              <w:left w:val="single" w:sz="8" w:space="0" w:color="000080"/>
              <w:bottom w:val="single" w:sz="8" w:space="0" w:color="000080"/>
              <w:right w:val="single" w:sz="8" w:space="0" w:color="000080"/>
            </w:tcBorders>
          </w:tcPr>
          <w:p w:rsidR="00FE736D" w:rsidRPr="003E27E1" w:rsidRDefault="00FE736D" w:rsidP="00520727">
            <w:pPr>
              <w:pStyle w:val="TableContents"/>
            </w:pPr>
            <w:r>
              <w:t>Code assigned by SMRU</w:t>
            </w:r>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520727">
            <w:pPr>
              <w:pStyle w:val="TableContents"/>
            </w:pPr>
            <w:bookmarkStart w:id="775" w:name="oovw1395"/>
            <w:bookmarkStart w:id="776" w:name="oovw1396"/>
            <w:bookmarkStart w:id="777" w:name="nr4v858"/>
            <w:bookmarkStart w:id="778" w:name="oovw1397"/>
            <w:bookmarkStart w:id="779" w:name="nr4v857"/>
            <w:bookmarkStart w:id="780" w:name="oovw1398"/>
            <w:bookmarkStart w:id="781" w:name="nr4v856"/>
            <w:bookmarkStart w:id="782" w:name="oovw1399"/>
            <w:bookmarkStart w:id="783" w:name="nr4v855"/>
            <w:bookmarkStart w:id="784" w:name="oovw1400"/>
            <w:bookmarkStart w:id="785" w:name="nr4v859"/>
            <w:bookmarkStart w:id="786" w:name="oovw1401"/>
            <w:bookmarkStart w:id="787" w:name="oovw1402"/>
            <w:bookmarkStart w:id="788" w:name="oovw1403"/>
            <w:bookmarkStart w:id="789" w:name="oovw140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r>
              <w:t>deployment_code</w:t>
            </w:r>
          </w:p>
        </w:tc>
        <w:tc>
          <w:tcPr>
            <w:tcW w:w="1954" w:type="pct"/>
            <w:tcBorders>
              <w:left w:val="single" w:sz="8" w:space="0" w:color="000080"/>
              <w:bottom w:val="single" w:sz="8" w:space="0" w:color="000080"/>
            </w:tcBorders>
          </w:tcPr>
          <w:p w:rsidR="00FE736D" w:rsidRPr="003E27E1" w:rsidRDefault="00FE736D" w:rsidP="00520727">
            <w:pPr>
              <w:pStyle w:val="TableContents"/>
            </w:pPr>
            <w:r>
              <w:t>deployment_code ="ct96KI"</w:t>
            </w:r>
          </w:p>
        </w:tc>
        <w:tc>
          <w:tcPr>
            <w:tcW w:w="2180" w:type="pct"/>
            <w:tcBorders>
              <w:left w:val="single" w:sz="8" w:space="0" w:color="000080"/>
              <w:bottom w:val="single" w:sz="8" w:space="0" w:color="000080"/>
              <w:right w:val="single" w:sz="8" w:space="0" w:color="000080"/>
            </w:tcBorders>
          </w:tcPr>
          <w:p w:rsidR="00FE736D" w:rsidRPr="003E27E1" w:rsidRDefault="00FE736D" w:rsidP="00520727">
            <w:pPr>
              <w:pStyle w:val="TableContents"/>
            </w:pPr>
            <w:r>
              <w:t>A deployment is performed when one or several sea-mammals are equipped with sensors.</w:t>
            </w:r>
          </w:p>
        </w:tc>
      </w:tr>
      <w:tr w:rsidR="00EB1BA6" w:rsidRPr="003E27E1">
        <w:trPr>
          <w:cantSplit/>
          <w:trHeight w:val="144"/>
        </w:trPr>
        <w:tc>
          <w:tcPr>
            <w:tcW w:w="866" w:type="pct"/>
            <w:tcBorders>
              <w:left w:val="single" w:sz="8" w:space="0" w:color="000080"/>
              <w:bottom w:val="single" w:sz="8" w:space="0" w:color="000080"/>
            </w:tcBorders>
          </w:tcPr>
          <w:p w:rsidR="00EB1BA6" w:rsidRPr="003E27E1" w:rsidRDefault="00EB1BA6" w:rsidP="00EB1BA6">
            <w:pPr>
              <w:pStyle w:val="TableContents"/>
            </w:pPr>
            <w:bookmarkStart w:id="790" w:name="oovw1435"/>
            <w:bookmarkStart w:id="791" w:name="oovw1436"/>
            <w:bookmarkStart w:id="792" w:name="nr4v882"/>
            <w:bookmarkStart w:id="793" w:name="oovw1437"/>
            <w:bookmarkStart w:id="794" w:name="nr4v881"/>
            <w:bookmarkStart w:id="795" w:name="oovw1438"/>
            <w:bookmarkStart w:id="796" w:name="nr4v880"/>
            <w:bookmarkStart w:id="797" w:name="oovw1439"/>
            <w:bookmarkStart w:id="798" w:name="nr4v879"/>
            <w:bookmarkStart w:id="799" w:name="oovw1440"/>
            <w:bookmarkStart w:id="800" w:name="nr4v883"/>
            <w:bookmarkStart w:id="801" w:name="oovw1441"/>
            <w:bookmarkStart w:id="802" w:name="oovw1442"/>
            <w:bookmarkStart w:id="803" w:name="oovw1443"/>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r>
              <w:t>species</w:t>
            </w:r>
          </w:p>
        </w:tc>
        <w:tc>
          <w:tcPr>
            <w:tcW w:w="1954" w:type="pct"/>
            <w:tcBorders>
              <w:left w:val="single" w:sz="8" w:space="0" w:color="000080"/>
              <w:bottom w:val="single" w:sz="8" w:space="0" w:color="000080"/>
            </w:tcBorders>
          </w:tcPr>
          <w:p w:rsidR="00EB1BA6" w:rsidRPr="003E27E1" w:rsidRDefault="00EB1BA6" w:rsidP="00EB1BA6">
            <w:pPr>
              <w:pStyle w:val="TableContents"/>
            </w:pPr>
            <w:r>
              <w:t>species = "Elephant"</w:t>
            </w:r>
          </w:p>
        </w:tc>
        <w:tc>
          <w:tcPr>
            <w:tcW w:w="2180" w:type="pct"/>
            <w:tcBorders>
              <w:left w:val="single" w:sz="8" w:space="0" w:color="000080"/>
              <w:bottom w:val="single" w:sz="8" w:space="0" w:color="000080"/>
              <w:right w:val="single" w:sz="8" w:space="0" w:color="000080"/>
            </w:tcBorders>
          </w:tcPr>
          <w:p w:rsidR="00EB1BA6" w:rsidRPr="003E27E1" w:rsidRDefault="00EB1BA6" w:rsidP="00EB1BA6">
            <w:pPr>
              <w:pStyle w:val="TableContents"/>
            </w:pPr>
            <w:r>
              <w:t>Species of the sea-mammal</w:t>
            </w:r>
          </w:p>
        </w:tc>
      </w:tr>
      <w:tr w:rsidR="00EB1BA6" w:rsidRPr="003E27E1">
        <w:trPr>
          <w:cantSplit/>
          <w:trHeight w:val="144"/>
        </w:trPr>
        <w:tc>
          <w:tcPr>
            <w:tcW w:w="866" w:type="pct"/>
            <w:tcBorders>
              <w:left w:val="single" w:sz="8" w:space="0" w:color="000080"/>
              <w:bottom w:val="single" w:sz="8" w:space="0" w:color="000080"/>
            </w:tcBorders>
          </w:tcPr>
          <w:p w:rsidR="00EB1BA6" w:rsidRPr="003E27E1" w:rsidRDefault="00EB1BA6" w:rsidP="00EB1BA6">
            <w:pPr>
              <w:pStyle w:val="TableContents"/>
            </w:pPr>
            <w:r w:rsidRPr="003E27E1">
              <w:lastRenderedPageBreak/>
              <w:t xml:space="preserve">institution </w:t>
            </w:r>
          </w:p>
        </w:tc>
        <w:tc>
          <w:tcPr>
            <w:tcW w:w="1954" w:type="pct"/>
            <w:tcBorders>
              <w:left w:val="single" w:sz="8" w:space="0" w:color="000080"/>
              <w:bottom w:val="single" w:sz="8" w:space="0" w:color="000080"/>
            </w:tcBorders>
          </w:tcPr>
          <w:p w:rsidR="00EB1BA6" w:rsidRPr="0029731A" w:rsidRDefault="00EB1BA6" w:rsidP="00EB1BA6">
            <w:pPr>
              <w:pStyle w:val="TableContents"/>
              <w:rPr>
                <w:lang w:val="fr-FR"/>
              </w:rPr>
            </w:pPr>
            <w:r w:rsidRPr="0029731A">
              <w:rPr>
                <w:lang w:val="fr-FR"/>
              </w:rPr>
              <w:t xml:space="preserve">institution=”Museum national d'histoire naturelle” </w:t>
            </w:r>
          </w:p>
        </w:tc>
        <w:tc>
          <w:tcPr>
            <w:tcW w:w="2180" w:type="pct"/>
            <w:tcBorders>
              <w:left w:val="single" w:sz="8" w:space="0" w:color="000080"/>
              <w:bottom w:val="single" w:sz="8" w:space="0" w:color="000080"/>
              <w:right w:val="single" w:sz="8" w:space="0" w:color="000080"/>
            </w:tcBorders>
          </w:tcPr>
          <w:p w:rsidR="00EB1BA6" w:rsidRPr="003E27E1" w:rsidRDefault="00EB1BA6" w:rsidP="00EB1BA6">
            <w:pPr>
              <w:pStyle w:val="TableContents"/>
            </w:pPr>
            <w:r w:rsidRPr="003E27E1">
              <w:t xml:space="preserve">Specifies </w:t>
            </w:r>
            <w:r w:rsidR="009F66CA">
              <w:t xml:space="preserve">the </w:t>
            </w:r>
            <w:r w:rsidRPr="003E27E1">
              <w:t xml:space="preserve">institution where the original data was produced. </w:t>
            </w:r>
          </w:p>
        </w:tc>
      </w:tr>
      <w:tr w:rsidR="00EB1BA6" w:rsidRPr="003E27E1">
        <w:trPr>
          <w:cantSplit/>
          <w:trHeight w:val="144"/>
        </w:trPr>
        <w:tc>
          <w:tcPr>
            <w:tcW w:w="866" w:type="pct"/>
            <w:tcBorders>
              <w:left w:val="single" w:sz="8" w:space="0" w:color="000080"/>
              <w:bottom w:val="single" w:sz="8" w:space="0" w:color="000080"/>
            </w:tcBorders>
          </w:tcPr>
          <w:p w:rsidR="00EB1BA6" w:rsidRPr="003E27E1" w:rsidRDefault="00EB1BA6" w:rsidP="00EB1BA6">
            <w:pPr>
              <w:pStyle w:val="TableContents"/>
            </w:pPr>
            <w:bookmarkStart w:id="804" w:name="oovw1464"/>
            <w:bookmarkStart w:id="805" w:name="oovw1465"/>
            <w:bookmarkStart w:id="806" w:name="nr4v898"/>
            <w:bookmarkStart w:id="807" w:name="oovw1466"/>
            <w:bookmarkStart w:id="808" w:name="nr4v897"/>
            <w:bookmarkStart w:id="809" w:name="oovw1467"/>
            <w:bookmarkStart w:id="810" w:name="nr4v896"/>
            <w:bookmarkStart w:id="811" w:name="oovw1468"/>
            <w:bookmarkStart w:id="812" w:name="nr4v895"/>
            <w:bookmarkStart w:id="813" w:name="oovw1469"/>
            <w:bookmarkStart w:id="814" w:name="nr4v899"/>
            <w:bookmarkStart w:id="815" w:name="oovw1470"/>
            <w:bookmarkStart w:id="816" w:name="oovw1471"/>
            <w:bookmarkStart w:id="817" w:name="oovw1500"/>
            <w:bookmarkStart w:id="818" w:name="oovw1501"/>
            <w:bookmarkStart w:id="819" w:name="nr4v918"/>
            <w:bookmarkStart w:id="820" w:name="oovw1502"/>
            <w:bookmarkStart w:id="821" w:name="nr4v917"/>
            <w:bookmarkStart w:id="822" w:name="oovw1503"/>
            <w:bookmarkStart w:id="823" w:name="nr4v916"/>
            <w:bookmarkStart w:id="824" w:name="oovw1504"/>
            <w:bookmarkStart w:id="825" w:name="nr4v915"/>
            <w:bookmarkStart w:id="826" w:name="oovw1505"/>
            <w:bookmarkStart w:id="827" w:name="nr4v919"/>
            <w:bookmarkStart w:id="828" w:name="oovw1506"/>
            <w:bookmarkStart w:id="829" w:name="oovw1507"/>
            <w:bookmarkStart w:id="830" w:name="oovw1508"/>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r>
              <w:t>number_of_ts_profiles</w:t>
            </w:r>
          </w:p>
        </w:tc>
        <w:tc>
          <w:tcPr>
            <w:tcW w:w="1954" w:type="pct"/>
            <w:tcBorders>
              <w:left w:val="single" w:sz="8" w:space="0" w:color="000080"/>
              <w:bottom w:val="single" w:sz="8" w:space="0" w:color="000080"/>
            </w:tcBorders>
          </w:tcPr>
          <w:p w:rsidR="00EB1BA6" w:rsidRPr="003E27E1" w:rsidRDefault="00EB1BA6" w:rsidP="00EB1BA6">
            <w:pPr>
              <w:pStyle w:val="TableContents"/>
            </w:pPr>
            <w:r>
              <w:t>number_of_ts_profiles=364</w:t>
            </w:r>
          </w:p>
        </w:tc>
        <w:tc>
          <w:tcPr>
            <w:tcW w:w="2180" w:type="pct"/>
            <w:tcBorders>
              <w:left w:val="single" w:sz="8" w:space="0" w:color="000080"/>
              <w:bottom w:val="single" w:sz="8" w:space="0" w:color="000080"/>
              <w:right w:val="single" w:sz="8" w:space="0" w:color="000080"/>
            </w:tcBorders>
          </w:tcPr>
          <w:p w:rsidR="00EB1BA6" w:rsidRPr="003E27E1" w:rsidRDefault="00EB1BA6" w:rsidP="00EB1BA6">
            <w:pPr>
              <w:pStyle w:val="TableContents"/>
            </w:pPr>
            <w:r>
              <w:t>Number of profiles with temperature and salinity</w:t>
            </w:r>
          </w:p>
        </w:tc>
      </w:tr>
      <w:tr w:rsidR="00EB1BA6" w:rsidRPr="003E27E1">
        <w:trPr>
          <w:cantSplit/>
          <w:trHeight w:val="144"/>
        </w:trPr>
        <w:tc>
          <w:tcPr>
            <w:tcW w:w="866" w:type="pct"/>
            <w:tcBorders>
              <w:left w:val="single" w:sz="8" w:space="0" w:color="000080"/>
              <w:bottom w:val="single" w:sz="8" w:space="0" w:color="000080"/>
            </w:tcBorders>
          </w:tcPr>
          <w:p w:rsidR="00EB1BA6" w:rsidRPr="003E27E1" w:rsidRDefault="00EB1BA6" w:rsidP="00EB1BA6">
            <w:pPr>
              <w:pStyle w:val="TableContents"/>
            </w:pPr>
            <w:r>
              <w:t>number_of_t_profiles</w:t>
            </w:r>
          </w:p>
        </w:tc>
        <w:tc>
          <w:tcPr>
            <w:tcW w:w="1954" w:type="pct"/>
            <w:tcBorders>
              <w:left w:val="single" w:sz="8" w:space="0" w:color="000080"/>
              <w:bottom w:val="single" w:sz="8" w:space="0" w:color="000080"/>
            </w:tcBorders>
          </w:tcPr>
          <w:p w:rsidR="00EB1BA6" w:rsidRPr="003E27E1" w:rsidRDefault="00EB1BA6" w:rsidP="00EB1BA6">
            <w:pPr>
              <w:pStyle w:val="TableContents"/>
            </w:pPr>
            <w:r>
              <w:t>number_of_t_profiles=364</w:t>
            </w:r>
          </w:p>
        </w:tc>
        <w:tc>
          <w:tcPr>
            <w:tcW w:w="2180" w:type="pct"/>
            <w:tcBorders>
              <w:left w:val="single" w:sz="8" w:space="0" w:color="000080"/>
              <w:bottom w:val="single" w:sz="8" w:space="0" w:color="000080"/>
              <w:right w:val="single" w:sz="8" w:space="0" w:color="000080"/>
            </w:tcBorders>
          </w:tcPr>
          <w:p w:rsidR="00EB1BA6" w:rsidRPr="003E27E1" w:rsidRDefault="00EB1BA6" w:rsidP="00EB1BA6">
            <w:pPr>
              <w:pStyle w:val="TableContents"/>
            </w:pPr>
            <w:r>
              <w:t>Number of profiles with temperature only</w:t>
            </w:r>
          </w:p>
        </w:tc>
      </w:tr>
      <w:tr w:rsidR="00A1573E" w:rsidRPr="003E27E1">
        <w:trPr>
          <w:cantSplit/>
          <w:trHeight w:val="144"/>
        </w:trPr>
        <w:tc>
          <w:tcPr>
            <w:tcW w:w="866" w:type="pct"/>
            <w:tcBorders>
              <w:left w:val="single" w:sz="8" w:space="0" w:color="000080"/>
              <w:bottom w:val="single" w:sz="8" w:space="0" w:color="000080"/>
            </w:tcBorders>
          </w:tcPr>
          <w:p w:rsidR="00A1573E" w:rsidRDefault="00A1573E" w:rsidP="00A1573E">
            <w:pPr>
              <w:pStyle w:val="TableContents"/>
            </w:pPr>
            <w:r>
              <w:t>number_of_chla_profiles</w:t>
            </w:r>
          </w:p>
        </w:tc>
        <w:tc>
          <w:tcPr>
            <w:tcW w:w="1954" w:type="pct"/>
            <w:tcBorders>
              <w:left w:val="single" w:sz="8" w:space="0" w:color="000080"/>
              <w:bottom w:val="single" w:sz="8" w:space="0" w:color="000080"/>
            </w:tcBorders>
          </w:tcPr>
          <w:p w:rsidR="00A1573E" w:rsidRDefault="00A1573E" w:rsidP="00A1573E">
            <w:pPr>
              <w:pStyle w:val="TableContents"/>
            </w:pPr>
            <w:r>
              <w:t>number_of_chla_profiles=364</w:t>
            </w:r>
          </w:p>
        </w:tc>
        <w:tc>
          <w:tcPr>
            <w:tcW w:w="2180" w:type="pct"/>
            <w:tcBorders>
              <w:left w:val="single" w:sz="8" w:space="0" w:color="000080"/>
              <w:bottom w:val="single" w:sz="8" w:space="0" w:color="000080"/>
              <w:right w:val="single" w:sz="8" w:space="0" w:color="000080"/>
            </w:tcBorders>
          </w:tcPr>
          <w:p w:rsidR="00A1573E" w:rsidRDefault="00A1573E" w:rsidP="00A1573E">
            <w:pPr>
              <w:pStyle w:val="TableContents"/>
            </w:pPr>
            <w:r>
              <w:t>Number of profiles with chla from flurescence</w:t>
            </w:r>
          </w:p>
        </w:tc>
      </w:tr>
      <w:tr w:rsidR="00A1573E" w:rsidRPr="003E27E1">
        <w:trPr>
          <w:cantSplit/>
          <w:trHeight w:val="144"/>
        </w:trPr>
        <w:tc>
          <w:tcPr>
            <w:tcW w:w="866" w:type="pct"/>
            <w:tcBorders>
              <w:left w:val="single" w:sz="8" w:space="0" w:color="000080"/>
              <w:bottom w:val="single" w:sz="8" w:space="0" w:color="000080"/>
            </w:tcBorders>
          </w:tcPr>
          <w:p w:rsidR="00A1573E" w:rsidRDefault="00A1573E" w:rsidP="00A1573E">
            <w:pPr>
              <w:pStyle w:val="TableContents"/>
            </w:pPr>
            <w:r>
              <w:t>number_of_doxy_profiles</w:t>
            </w:r>
          </w:p>
        </w:tc>
        <w:tc>
          <w:tcPr>
            <w:tcW w:w="1954" w:type="pct"/>
            <w:tcBorders>
              <w:left w:val="single" w:sz="8" w:space="0" w:color="000080"/>
              <w:bottom w:val="single" w:sz="8" w:space="0" w:color="000080"/>
            </w:tcBorders>
          </w:tcPr>
          <w:p w:rsidR="00A1573E" w:rsidRDefault="00A1573E" w:rsidP="00A1573E">
            <w:pPr>
              <w:pStyle w:val="TableContents"/>
            </w:pPr>
            <w:r>
              <w:t>number_of_doxy_profiles=364</w:t>
            </w:r>
          </w:p>
        </w:tc>
        <w:tc>
          <w:tcPr>
            <w:tcW w:w="2180" w:type="pct"/>
            <w:tcBorders>
              <w:left w:val="single" w:sz="8" w:space="0" w:color="000080"/>
              <w:bottom w:val="single" w:sz="8" w:space="0" w:color="000080"/>
              <w:right w:val="single" w:sz="8" w:space="0" w:color="000080"/>
            </w:tcBorders>
          </w:tcPr>
          <w:p w:rsidR="00A1573E" w:rsidRDefault="00A1573E" w:rsidP="00A1573E">
            <w:pPr>
              <w:pStyle w:val="TableContents"/>
            </w:pPr>
            <w:r>
              <w:t>Number of profiles with dissolved oxygen</w:t>
            </w:r>
          </w:p>
        </w:tc>
      </w:tr>
      <w:tr w:rsidR="00A1573E" w:rsidRPr="003E27E1">
        <w:trPr>
          <w:cantSplit/>
          <w:trHeight w:val="144"/>
        </w:trPr>
        <w:tc>
          <w:tcPr>
            <w:tcW w:w="866" w:type="pct"/>
            <w:tcBorders>
              <w:left w:val="single" w:sz="8" w:space="0" w:color="000080"/>
              <w:bottom w:val="single" w:sz="8" w:space="0" w:color="000080"/>
            </w:tcBorders>
          </w:tcPr>
          <w:p w:rsidR="00A1573E" w:rsidRDefault="00A1573E" w:rsidP="00A1573E">
            <w:pPr>
              <w:pStyle w:val="TableContents"/>
            </w:pPr>
            <w:r>
              <w:t>number_of_light_profiles</w:t>
            </w:r>
          </w:p>
        </w:tc>
        <w:tc>
          <w:tcPr>
            <w:tcW w:w="1954" w:type="pct"/>
            <w:tcBorders>
              <w:left w:val="single" w:sz="8" w:space="0" w:color="000080"/>
              <w:bottom w:val="single" w:sz="8" w:space="0" w:color="000080"/>
            </w:tcBorders>
          </w:tcPr>
          <w:p w:rsidR="00A1573E" w:rsidRDefault="00A1573E" w:rsidP="00A1573E">
            <w:pPr>
              <w:pStyle w:val="TableContents"/>
            </w:pPr>
            <w:r>
              <w:t>number_of_light_profiles=364</w:t>
            </w:r>
          </w:p>
        </w:tc>
        <w:tc>
          <w:tcPr>
            <w:tcW w:w="2180" w:type="pct"/>
            <w:tcBorders>
              <w:left w:val="single" w:sz="8" w:space="0" w:color="000080"/>
              <w:bottom w:val="single" w:sz="8" w:space="0" w:color="000080"/>
              <w:right w:val="single" w:sz="8" w:space="0" w:color="000080"/>
            </w:tcBorders>
          </w:tcPr>
          <w:p w:rsidR="00A1573E" w:rsidRDefault="00A1573E" w:rsidP="00A1573E">
            <w:pPr>
              <w:pStyle w:val="TableContents"/>
            </w:pPr>
            <w:r>
              <w:t>Number of profiles with light</w:t>
            </w:r>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831" w:name="oovw1546"/>
            <w:bookmarkStart w:id="832" w:name="oovw1547"/>
            <w:bookmarkStart w:id="833" w:name="nr4v943"/>
            <w:bookmarkStart w:id="834" w:name="oovw1548"/>
            <w:bookmarkStart w:id="835" w:name="nr4v942"/>
            <w:bookmarkStart w:id="836" w:name="oovw1549"/>
            <w:bookmarkStart w:id="837" w:name="nr4v941"/>
            <w:bookmarkStart w:id="838" w:name="oovw1550"/>
            <w:bookmarkStart w:id="839" w:name="nr4v940"/>
            <w:bookmarkStart w:id="840" w:name="oovw1551"/>
            <w:bookmarkStart w:id="841" w:name="nr4v944"/>
            <w:bookmarkStart w:id="842" w:name="oovw1552"/>
            <w:bookmarkStart w:id="843" w:name="oovw1553"/>
            <w:bookmarkEnd w:id="831"/>
            <w:bookmarkEnd w:id="832"/>
            <w:bookmarkEnd w:id="833"/>
            <w:bookmarkEnd w:id="834"/>
            <w:bookmarkEnd w:id="835"/>
            <w:bookmarkEnd w:id="836"/>
            <w:bookmarkEnd w:id="837"/>
            <w:bookmarkEnd w:id="838"/>
            <w:bookmarkEnd w:id="839"/>
            <w:bookmarkEnd w:id="840"/>
            <w:bookmarkEnd w:id="841"/>
            <w:bookmarkEnd w:id="842"/>
            <w:bookmarkEnd w:id="843"/>
            <w:r w:rsidRPr="003E27E1">
              <w:t xml:space="preserve">source </w:t>
            </w:r>
            <w:bookmarkStart w:id="844" w:name="oovw1554"/>
            <w:bookmarkEnd w:id="844"/>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845" w:name="oovw1555"/>
            <w:bookmarkStart w:id="846" w:name="oovw1556"/>
            <w:bookmarkStart w:id="847" w:name="nr4v947"/>
            <w:bookmarkStart w:id="848" w:name="oovw1557"/>
            <w:bookmarkStart w:id="849" w:name="nr4v946"/>
            <w:bookmarkStart w:id="850" w:name="oovw1558"/>
            <w:bookmarkStart w:id="851" w:name="nr4v945"/>
            <w:bookmarkStart w:id="852" w:name="oovw1559"/>
            <w:bookmarkStart w:id="853" w:name="nr4v948"/>
            <w:bookmarkStart w:id="854" w:name="oovw1560"/>
            <w:bookmarkStart w:id="855" w:name="oovw1561"/>
            <w:bookmarkEnd w:id="845"/>
            <w:bookmarkEnd w:id="846"/>
            <w:bookmarkEnd w:id="847"/>
            <w:bookmarkEnd w:id="848"/>
            <w:bookmarkEnd w:id="849"/>
            <w:bookmarkEnd w:id="850"/>
            <w:bookmarkEnd w:id="851"/>
            <w:bookmarkEnd w:id="852"/>
            <w:bookmarkEnd w:id="853"/>
            <w:bookmarkEnd w:id="854"/>
            <w:bookmarkEnd w:id="855"/>
            <w:r w:rsidRPr="003E27E1">
              <w:t>source=”</w:t>
            </w:r>
            <w:r>
              <w:t>Sea mammal</w:t>
            </w:r>
            <w:r w:rsidRPr="003E27E1">
              <w:t xml:space="preserve"> observation” </w:t>
            </w:r>
            <w:bookmarkStart w:id="856" w:name="oovw1562"/>
            <w:bookmarkEnd w:id="85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857" w:name="oovw1563"/>
            <w:bookmarkStart w:id="858" w:name="oovw1564"/>
            <w:bookmarkStart w:id="859" w:name="nr4v952"/>
            <w:bookmarkStart w:id="860" w:name="oovw1565"/>
            <w:bookmarkStart w:id="861" w:name="nr4v951"/>
            <w:bookmarkStart w:id="862" w:name="oovw1566"/>
            <w:bookmarkStart w:id="863" w:name="nr4v950"/>
            <w:bookmarkStart w:id="864" w:name="oovw1567"/>
            <w:bookmarkStart w:id="865" w:name="nr4v949"/>
            <w:bookmarkStart w:id="866" w:name="oovw1568"/>
            <w:bookmarkStart w:id="867" w:name="oovw1569"/>
            <w:bookmarkEnd w:id="857"/>
            <w:bookmarkEnd w:id="858"/>
            <w:bookmarkEnd w:id="859"/>
            <w:bookmarkEnd w:id="860"/>
            <w:bookmarkEnd w:id="861"/>
            <w:bookmarkEnd w:id="862"/>
            <w:bookmarkEnd w:id="863"/>
            <w:bookmarkEnd w:id="864"/>
            <w:bookmarkEnd w:id="865"/>
            <w:bookmarkEnd w:id="866"/>
            <w:bookmarkEnd w:id="867"/>
            <w:r w:rsidRPr="003E27E1">
              <w:t xml:space="preserve">The method of production of the original data. For </w:t>
            </w:r>
            <w:r>
              <w:t>Sea-mammals</w:t>
            </w:r>
            <w:r w:rsidRPr="003E27E1">
              <w:t xml:space="preserve"> data, use one of the following: </w:t>
            </w:r>
          </w:p>
          <w:p w:rsidR="00A1573E" w:rsidRPr="003E27E1" w:rsidRDefault="00A1573E" w:rsidP="00A1573E">
            <w:pPr>
              <w:pStyle w:val="TableContents"/>
            </w:pPr>
            <w:bookmarkStart w:id="868" w:name="oovw1570"/>
            <w:bookmarkStart w:id="869" w:name="oovw1571"/>
            <w:bookmarkStart w:id="870" w:name="nr4v956"/>
            <w:bookmarkStart w:id="871" w:name="oovw1572"/>
            <w:bookmarkStart w:id="872" w:name="nr4v955"/>
            <w:bookmarkStart w:id="873" w:name="oovw1573"/>
            <w:bookmarkStart w:id="874" w:name="nr4v954"/>
            <w:bookmarkStart w:id="875" w:name="oovw1574"/>
            <w:bookmarkStart w:id="876" w:name="nr4v953"/>
            <w:bookmarkStart w:id="877" w:name="oovw1575"/>
            <w:bookmarkStart w:id="878" w:name="nr4v958"/>
            <w:bookmarkStart w:id="879" w:name="oovw1576"/>
            <w:bookmarkStart w:id="880" w:name="nr4v957"/>
            <w:bookmarkStart w:id="881" w:name="oovw1577"/>
            <w:bookmarkStart w:id="882" w:name="oovw1578"/>
            <w:bookmarkStart w:id="883" w:name="oovw1579"/>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rsidRPr="003E27E1">
              <w:t xml:space="preserve">“Shipborne observation”, “Mooring observation” </w:t>
            </w:r>
            <w:bookmarkStart w:id="884" w:name="oovw1580"/>
            <w:bookmarkStart w:id="885" w:name="oovw1581"/>
            <w:bookmarkEnd w:id="884"/>
            <w:bookmarkEnd w:id="885"/>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886" w:name="oovw1582"/>
            <w:bookmarkStart w:id="887" w:name="oovw1583"/>
            <w:bookmarkStart w:id="888" w:name="nr4v962"/>
            <w:bookmarkStart w:id="889" w:name="oovw1584"/>
            <w:bookmarkStart w:id="890" w:name="nr4v961"/>
            <w:bookmarkStart w:id="891" w:name="oovw1585"/>
            <w:bookmarkStart w:id="892" w:name="nr4v960"/>
            <w:bookmarkStart w:id="893" w:name="oovw1586"/>
            <w:bookmarkStart w:id="894" w:name="nr4v959"/>
            <w:bookmarkStart w:id="895" w:name="oovw1587"/>
            <w:bookmarkStart w:id="896" w:name="nr4v963"/>
            <w:bookmarkStart w:id="897" w:name="oovw1588"/>
            <w:bookmarkStart w:id="898" w:name="oovw1589"/>
            <w:bookmarkEnd w:id="886"/>
            <w:bookmarkEnd w:id="887"/>
            <w:bookmarkEnd w:id="888"/>
            <w:bookmarkEnd w:id="889"/>
            <w:bookmarkEnd w:id="890"/>
            <w:bookmarkEnd w:id="891"/>
            <w:bookmarkEnd w:id="892"/>
            <w:bookmarkEnd w:id="893"/>
            <w:bookmarkEnd w:id="894"/>
            <w:bookmarkEnd w:id="895"/>
            <w:bookmarkEnd w:id="896"/>
            <w:bookmarkEnd w:id="897"/>
            <w:bookmarkEnd w:id="898"/>
            <w:r w:rsidRPr="003E27E1">
              <w:t xml:space="preserve">history </w:t>
            </w:r>
            <w:bookmarkStart w:id="899" w:name="oovw1590"/>
            <w:bookmarkEnd w:id="899"/>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900" w:name="oovw1591"/>
            <w:bookmarkStart w:id="901" w:name="oovw1592"/>
            <w:bookmarkStart w:id="902" w:name="nr4v967"/>
            <w:bookmarkStart w:id="903" w:name="oovw1593"/>
            <w:bookmarkStart w:id="904" w:name="nr4v966"/>
            <w:bookmarkStart w:id="905" w:name="oovw1594"/>
            <w:bookmarkStart w:id="906" w:name="nr4v965"/>
            <w:bookmarkStart w:id="907" w:name="oovw1595"/>
            <w:bookmarkStart w:id="908" w:name="nr4v964"/>
            <w:bookmarkStart w:id="909" w:name="oovw1596"/>
            <w:bookmarkStart w:id="910" w:name="oovw1597"/>
            <w:bookmarkEnd w:id="900"/>
            <w:bookmarkEnd w:id="901"/>
            <w:bookmarkEnd w:id="902"/>
            <w:bookmarkEnd w:id="903"/>
            <w:bookmarkEnd w:id="904"/>
            <w:bookmarkEnd w:id="905"/>
            <w:bookmarkEnd w:id="906"/>
            <w:bookmarkEnd w:id="907"/>
            <w:bookmarkEnd w:id="908"/>
            <w:bookmarkEnd w:id="909"/>
            <w:bookmarkEnd w:id="910"/>
            <w:r w:rsidRPr="003E27E1">
              <w:t xml:space="preserve">history= </w:t>
            </w:r>
            <w:bookmarkStart w:id="911" w:name="oovw1598"/>
            <w:bookmarkStart w:id="912" w:name="oovw1599"/>
            <w:bookmarkStart w:id="913" w:name="nr4v9671"/>
            <w:bookmarkStart w:id="914" w:name="oovw1600"/>
            <w:bookmarkStart w:id="915" w:name="nr4v9661"/>
            <w:bookmarkStart w:id="916" w:name="oovw1601"/>
            <w:bookmarkStart w:id="917" w:name="nr4v9651"/>
            <w:bookmarkStart w:id="918" w:name="oovw1602"/>
            <w:bookmarkStart w:id="919" w:name="nr4v9641"/>
            <w:bookmarkStart w:id="920" w:name="oovw1603"/>
            <w:bookmarkStart w:id="921" w:name="oovw1604"/>
            <w:bookmarkEnd w:id="911"/>
            <w:bookmarkEnd w:id="912"/>
            <w:bookmarkEnd w:id="913"/>
            <w:bookmarkEnd w:id="914"/>
            <w:bookmarkEnd w:id="915"/>
            <w:bookmarkEnd w:id="916"/>
            <w:bookmarkEnd w:id="917"/>
            <w:bookmarkEnd w:id="918"/>
            <w:bookmarkEnd w:id="919"/>
            <w:bookmarkEnd w:id="920"/>
            <w:bookmarkEnd w:id="921"/>
            <w:r w:rsidRPr="003E27E1">
              <w:t>“20</w:t>
            </w:r>
            <w:r>
              <w:t>12</w:t>
            </w:r>
            <w:r w:rsidRPr="003E27E1">
              <w:t xml:space="preserve">-04-11T08:35:00Z data collected, </w:t>
            </w:r>
            <w:r>
              <w:t>C. Guinet</w:t>
            </w:r>
            <w:r w:rsidRPr="003E27E1">
              <w:t>.</w:t>
            </w:r>
            <w:bookmarkStart w:id="922" w:name="oovw1605"/>
            <w:bookmarkStart w:id="923" w:name="oovw1606"/>
            <w:bookmarkStart w:id="924" w:name="nr4v9672"/>
            <w:bookmarkStart w:id="925" w:name="oovw1607"/>
            <w:bookmarkStart w:id="926" w:name="nr4v9662"/>
            <w:bookmarkStart w:id="927" w:name="oovw1608"/>
            <w:bookmarkStart w:id="928" w:name="nr4v9652"/>
            <w:bookmarkStart w:id="929" w:name="oovw1609"/>
            <w:bookmarkStart w:id="930" w:name="nr4v9642"/>
            <w:bookmarkStart w:id="931" w:name="oovw1610"/>
            <w:bookmarkStart w:id="932" w:name="nr4v968"/>
            <w:bookmarkStart w:id="933" w:name="oovw1611"/>
            <w:bookmarkStart w:id="934" w:name="oovw1612"/>
            <w:bookmarkEnd w:id="922"/>
            <w:bookmarkEnd w:id="923"/>
            <w:bookmarkEnd w:id="924"/>
            <w:bookmarkEnd w:id="925"/>
            <w:bookmarkEnd w:id="926"/>
            <w:bookmarkEnd w:id="927"/>
            <w:bookmarkEnd w:id="928"/>
            <w:bookmarkEnd w:id="929"/>
            <w:bookmarkEnd w:id="930"/>
            <w:bookmarkEnd w:id="931"/>
            <w:bookmarkEnd w:id="932"/>
            <w:bookmarkEnd w:id="933"/>
            <w:bookmarkEnd w:id="934"/>
            <w:r w:rsidRPr="003E27E1">
              <w:br/>
              <w:t>20</w:t>
            </w:r>
            <w:r>
              <w:t>12</w:t>
            </w:r>
            <w:r w:rsidRPr="003E27E1">
              <w:t xml:space="preserve">-04-12T10:11:00Z file with provisional data compiled and sent to DAC, A. Meyer.” </w:t>
            </w:r>
            <w:bookmarkStart w:id="935" w:name="oovw1613"/>
            <w:bookmarkEnd w:id="935"/>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936" w:name="oovw1614"/>
            <w:bookmarkStart w:id="937" w:name="oovw1615"/>
            <w:bookmarkStart w:id="938" w:name="nr4v972"/>
            <w:bookmarkStart w:id="939" w:name="oovw1616"/>
            <w:bookmarkStart w:id="940" w:name="nr4v971"/>
            <w:bookmarkStart w:id="941" w:name="oovw1617"/>
            <w:bookmarkStart w:id="942" w:name="nr4v970"/>
            <w:bookmarkStart w:id="943" w:name="oovw1618"/>
            <w:bookmarkStart w:id="944" w:name="nr4v969"/>
            <w:bookmarkStart w:id="945" w:name="oovw1619"/>
            <w:bookmarkStart w:id="946" w:name="nr4v990"/>
            <w:bookmarkStart w:id="947" w:name="oovw1620"/>
            <w:bookmarkStart w:id="948" w:name="nr4v989"/>
            <w:bookmarkStart w:id="949" w:name="oovw1621"/>
            <w:bookmarkStart w:id="950" w:name="oovw1622"/>
            <w:bookmarkStart w:id="951" w:name="oovw1623"/>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r w:rsidRPr="003E27E1">
              <w:t xml:space="preserve">Provides an audit trail for modifications to the original data. It should contain a separate line for each modification, with each line beginning with a timestamp, and including user name, modification name, and modification arguments. The time stamp should follow the format outlined in the note on time formats below. </w:t>
            </w:r>
            <w:bookmarkStart w:id="952" w:name="oovw1624"/>
            <w:bookmarkStart w:id="953" w:name="oovw1625"/>
            <w:bookmarkEnd w:id="952"/>
            <w:bookmarkEnd w:id="953"/>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954" w:name="oovw1626"/>
            <w:bookmarkStart w:id="955" w:name="oovw1627"/>
            <w:bookmarkStart w:id="956" w:name="nr4v994"/>
            <w:bookmarkStart w:id="957" w:name="oovw1628"/>
            <w:bookmarkStart w:id="958" w:name="nr4v993"/>
            <w:bookmarkStart w:id="959" w:name="oovw1629"/>
            <w:bookmarkStart w:id="960" w:name="nr4v992"/>
            <w:bookmarkStart w:id="961" w:name="oovw1630"/>
            <w:bookmarkStart w:id="962" w:name="nr4v991"/>
            <w:bookmarkStart w:id="963" w:name="oovw1631"/>
            <w:bookmarkStart w:id="964" w:name="nr4v995"/>
            <w:bookmarkStart w:id="965" w:name="oovw1632"/>
            <w:bookmarkStart w:id="966" w:name="oovw1633"/>
            <w:bookmarkEnd w:id="954"/>
            <w:bookmarkEnd w:id="955"/>
            <w:bookmarkEnd w:id="956"/>
            <w:bookmarkEnd w:id="957"/>
            <w:bookmarkEnd w:id="958"/>
            <w:bookmarkEnd w:id="959"/>
            <w:bookmarkEnd w:id="960"/>
            <w:bookmarkEnd w:id="961"/>
            <w:bookmarkEnd w:id="962"/>
            <w:bookmarkEnd w:id="963"/>
            <w:bookmarkEnd w:id="964"/>
            <w:bookmarkEnd w:id="965"/>
            <w:bookmarkEnd w:id="966"/>
            <w:r w:rsidRPr="003E27E1">
              <w:t xml:space="preserve">data_mode </w:t>
            </w:r>
            <w:bookmarkStart w:id="967" w:name="oovw1634"/>
            <w:bookmarkEnd w:id="967"/>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968" w:name="oovw1635"/>
            <w:bookmarkStart w:id="969" w:name="oovw1636"/>
            <w:bookmarkStart w:id="970" w:name="nr4v999"/>
            <w:bookmarkStart w:id="971" w:name="oovw1637"/>
            <w:bookmarkStart w:id="972" w:name="nr4v998"/>
            <w:bookmarkStart w:id="973" w:name="oovw1638"/>
            <w:bookmarkStart w:id="974" w:name="nr4v997"/>
            <w:bookmarkStart w:id="975" w:name="oovw1639"/>
            <w:bookmarkStart w:id="976" w:name="nr4v996"/>
            <w:bookmarkStart w:id="977" w:name="oovw1640"/>
            <w:bookmarkStart w:id="978" w:name="nr4v1000"/>
            <w:bookmarkStart w:id="979" w:name="oovw1641"/>
            <w:bookmarkStart w:id="980" w:name="oovw1642"/>
            <w:bookmarkStart w:id="981" w:name="oovw1643"/>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r w:rsidRPr="003E27E1">
              <w:t>data_mode=”</w:t>
            </w:r>
            <w:r>
              <w:t>D</w:t>
            </w:r>
            <w:r w:rsidRPr="003E27E1">
              <w:t xml:space="preserve">” </w:t>
            </w:r>
            <w:bookmarkStart w:id="982" w:name="oovw1644"/>
            <w:bookmarkEnd w:id="982"/>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983" w:name="oovw1645"/>
            <w:bookmarkStart w:id="984" w:name="oovw1646"/>
            <w:bookmarkStart w:id="985" w:name="nr4v1004"/>
            <w:bookmarkStart w:id="986" w:name="oovw1647"/>
            <w:bookmarkStart w:id="987" w:name="nr4v1003"/>
            <w:bookmarkStart w:id="988" w:name="oovw1648"/>
            <w:bookmarkStart w:id="989" w:name="nr4v1002"/>
            <w:bookmarkStart w:id="990" w:name="oovw1649"/>
            <w:bookmarkStart w:id="991" w:name="nr4v1001"/>
            <w:bookmarkStart w:id="992" w:name="oovw1650"/>
            <w:bookmarkStart w:id="993" w:name="oovw1651"/>
            <w:bookmarkEnd w:id="983"/>
            <w:bookmarkEnd w:id="984"/>
            <w:bookmarkEnd w:id="985"/>
            <w:bookmarkEnd w:id="986"/>
            <w:bookmarkEnd w:id="987"/>
            <w:bookmarkEnd w:id="988"/>
            <w:bookmarkEnd w:id="989"/>
            <w:bookmarkEnd w:id="990"/>
            <w:bookmarkEnd w:id="991"/>
            <w:bookmarkEnd w:id="992"/>
            <w:bookmarkEnd w:id="993"/>
            <w:r w:rsidRPr="003E27E1">
              <w:t xml:space="preserve">Indicates if the file contains real-time, provisional or delayed-mode data. </w:t>
            </w:r>
          </w:p>
          <w:p w:rsidR="00A1573E" w:rsidRPr="003E27E1" w:rsidRDefault="00A1573E" w:rsidP="00A1573E">
            <w:pPr>
              <w:pStyle w:val="TableContents"/>
            </w:pPr>
            <w:bookmarkStart w:id="994" w:name="oovw1652"/>
            <w:bookmarkStart w:id="995" w:name="oovw1653"/>
            <w:bookmarkStart w:id="996" w:name="nr4v1008"/>
            <w:bookmarkStart w:id="997" w:name="oovw1654"/>
            <w:bookmarkStart w:id="998" w:name="nr4v1007"/>
            <w:bookmarkStart w:id="999" w:name="oovw1655"/>
            <w:bookmarkStart w:id="1000" w:name="nr4v1006"/>
            <w:bookmarkStart w:id="1001" w:name="oovw1656"/>
            <w:bookmarkStart w:id="1002" w:name="nr4v1009"/>
            <w:bookmarkStart w:id="1003" w:name="oovw1657"/>
            <w:bookmarkStart w:id="1004" w:name="nr4v1010"/>
            <w:bookmarkStart w:id="1005" w:name="oovw1658"/>
            <w:bookmarkStart w:id="1006" w:name="nr4v1012"/>
            <w:bookmarkStart w:id="1007" w:name="oovw1659"/>
            <w:bookmarkStart w:id="1008" w:name="nr4v1011"/>
            <w:bookmarkStart w:id="1009" w:name="oovw1660"/>
            <w:bookmarkStart w:id="1010" w:name="oovw1661"/>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Pr="003E27E1">
              <w:t xml:space="preserve">The list of valid data modes is in reference table 5. </w:t>
            </w:r>
            <w:bookmarkStart w:id="1011" w:name="oovw1662"/>
            <w:bookmarkStart w:id="1012" w:name="oovw1663"/>
            <w:bookmarkEnd w:id="1011"/>
            <w:bookmarkEnd w:id="1012"/>
          </w:p>
          <w:p w:rsidR="00A1573E" w:rsidRPr="003E27E1" w:rsidRDefault="00A1573E" w:rsidP="00A1573E">
            <w:pPr>
              <w:pStyle w:val="TableContents"/>
            </w:pPr>
            <w:r w:rsidRPr="003E27E1">
              <w:rPr>
                <w:b/>
              </w:rPr>
              <w:t>This attribute is mandatory.</w:t>
            </w:r>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013" w:name="oovw1664"/>
            <w:bookmarkStart w:id="1014" w:name="oovw1665"/>
            <w:bookmarkStart w:id="1015" w:name="nr4v1016"/>
            <w:bookmarkStart w:id="1016" w:name="oovw1666"/>
            <w:bookmarkStart w:id="1017" w:name="nr4v1015"/>
            <w:bookmarkStart w:id="1018" w:name="oovw1667"/>
            <w:bookmarkStart w:id="1019" w:name="nr4v1014"/>
            <w:bookmarkStart w:id="1020" w:name="oovw1668"/>
            <w:bookmarkStart w:id="1021" w:name="nr4v1013"/>
            <w:bookmarkStart w:id="1022" w:name="oovw1669"/>
            <w:bookmarkStart w:id="1023" w:name="nr4v1017"/>
            <w:bookmarkStart w:id="1024" w:name="oovw1670"/>
            <w:bookmarkStart w:id="1025" w:name="oovw1671"/>
            <w:bookmarkStart w:id="1026" w:name="oovw1704"/>
            <w:bookmarkStart w:id="1027" w:name="oovw1705"/>
            <w:bookmarkStart w:id="1028" w:name="nr4v1038"/>
            <w:bookmarkStart w:id="1029" w:name="oovw1706"/>
            <w:bookmarkStart w:id="1030" w:name="nr4v1037"/>
            <w:bookmarkStart w:id="1031" w:name="oovw1707"/>
            <w:bookmarkStart w:id="1032" w:name="nr4v1036"/>
            <w:bookmarkStart w:id="1033" w:name="oovw1708"/>
            <w:bookmarkStart w:id="1034" w:name="nr4v1035"/>
            <w:bookmarkStart w:id="1035" w:name="oovw1709"/>
            <w:bookmarkStart w:id="1036" w:name="oovw1710"/>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r w:rsidRPr="003E27E1">
              <w:t>quality_index</w:t>
            </w:r>
          </w:p>
          <w:p w:rsidR="00A1573E" w:rsidRPr="003E27E1" w:rsidRDefault="00A1573E" w:rsidP="00A1573E">
            <w:pPr>
              <w:pStyle w:val="TableContents"/>
            </w:pPr>
            <w:bookmarkStart w:id="1037" w:name="oovw1716"/>
            <w:bookmarkStart w:id="1038" w:name="oovw1711"/>
            <w:bookmarkStart w:id="1039" w:name="oovw1712"/>
            <w:bookmarkStart w:id="1040" w:name="nr4v1040"/>
            <w:bookmarkStart w:id="1041" w:name="oovw1713"/>
            <w:bookmarkStart w:id="1042" w:name="nr4v1039"/>
            <w:bookmarkStart w:id="1043" w:name="oovw1714"/>
            <w:bookmarkStart w:id="1044" w:name="nr4v1041"/>
            <w:bookmarkStart w:id="1045" w:name="oovw1715"/>
            <w:bookmarkEnd w:id="1037"/>
            <w:bookmarkEnd w:id="1038"/>
            <w:bookmarkEnd w:id="1039"/>
            <w:bookmarkEnd w:id="1040"/>
            <w:bookmarkEnd w:id="1041"/>
            <w:bookmarkEnd w:id="1042"/>
            <w:bookmarkEnd w:id="1043"/>
            <w:bookmarkEnd w:id="1044"/>
            <w:bookmarkEnd w:id="1045"/>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046" w:name="oovw1717"/>
            <w:bookmarkStart w:id="1047" w:name="oovw1718"/>
            <w:bookmarkStart w:id="1048" w:name="nr4v1045"/>
            <w:bookmarkStart w:id="1049" w:name="oovw1719"/>
            <w:bookmarkStart w:id="1050" w:name="nr4v1044"/>
            <w:bookmarkStart w:id="1051" w:name="oovw1720"/>
            <w:bookmarkStart w:id="1052" w:name="nr4v1043"/>
            <w:bookmarkStart w:id="1053" w:name="oovw1721"/>
            <w:bookmarkStart w:id="1054" w:name="nr4v1042"/>
            <w:bookmarkStart w:id="1055" w:name="oovw1722"/>
            <w:bookmarkStart w:id="1056" w:name="oovw1723"/>
            <w:bookmarkEnd w:id="1046"/>
            <w:bookmarkEnd w:id="1047"/>
            <w:bookmarkEnd w:id="1048"/>
            <w:bookmarkEnd w:id="1049"/>
            <w:bookmarkEnd w:id="1050"/>
            <w:bookmarkEnd w:id="1051"/>
            <w:bookmarkEnd w:id="1052"/>
            <w:bookmarkEnd w:id="1053"/>
            <w:bookmarkEnd w:id="1054"/>
            <w:bookmarkEnd w:id="1055"/>
            <w:bookmarkEnd w:id="1056"/>
            <w:r w:rsidRPr="003E27E1">
              <w:t xml:space="preserve">quality_index=”A” </w:t>
            </w:r>
          </w:p>
          <w:p w:rsidR="00A1573E" w:rsidRPr="003E27E1" w:rsidRDefault="00A1573E" w:rsidP="00A1573E">
            <w:pPr>
              <w:pStyle w:val="TableContents"/>
            </w:pPr>
            <w:bookmarkStart w:id="1057" w:name="oovw1729"/>
            <w:bookmarkStart w:id="1058" w:name="oovw1724"/>
            <w:bookmarkStart w:id="1059" w:name="oovw1725"/>
            <w:bookmarkStart w:id="1060" w:name="nr4v1047"/>
            <w:bookmarkStart w:id="1061" w:name="oovw1726"/>
            <w:bookmarkStart w:id="1062" w:name="nr4v1046"/>
            <w:bookmarkStart w:id="1063" w:name="oovw1727"/>
            <w:bookmarkStart w:id="1064" w:name="nr4v1048"/>
            <w:bookmarkStart w:id="1065" w:name="oovw1728"/>
            <w:bookmarkEnd w:id="1057"/>
            <w:bookmarkEnd w:id="1058"/>
            <w:bookmarkEnd w:id="1059"/>
            <w:bookmarkEnd w:id="1060"/>
            <w:bookmarkEnd w:id="1061"/>
            <w:bookmarkEnd w:id="1062"/>
            <w:bookmarkEnd w:id="1063"/>
            <w:bookmarkEnd w:id="1064"/>
            <w:bookmarkEnd w:id="1065"/>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066" w:name="oovw1730"/>
            <w:bookmarkStart w:id="1067" w:name="oovw1731"/>
            <w:bookmarkStart w:id="1068" w:name="nr4v1052"/>
            <w:bookmarkStart w:id="1069" w:name="oovw1732"/>
            <w:bookmarkStart w:id="1070" w:name="nr4v1051"/>
            <w:bookmarkStart w:id="1071" w:name="oovw1733"/>
            <w:bookmarkStart w:id="1072" w:name="nr4v1050"/>
            <w:bookmarkStart w:id="1073" w:name="oovw1734"/>
            <w:bookmarkStart w:id="1074" w:name="nr4v1049"/>
            <w:bookmarkStart w:id="1075" w:name="oovw1735"/>
            <w:bookmarkStart w:id="1076" w:name="oovw1736"/>
            <w:bookmarkEnd w:id="1066"/>
            <w:bookmarkEnd w:id="1067"/>
            <w:bookmarkEnd w:id="1068"/>
            <w:bookmarkEnd w:id="1069"/>
            <w:bookmarkEnd w:id="1070"/>
            <w:bookmarkEnd w:id="1071"/>
            <w:bookmarkEnd w:id="1072"/>
            <w:bookmarkEnd w:id="1073"/>
            <w:bookmarkEnd w:id="1074"/>
            <w:bookmarkEnd w:id="1075"/>
            <w:bookmarkEnd w:id="1076"/>
            <w:r w:rsidRPr="003E27E1">
              <w:t xml:space="preserve">A code value valid for the whole dataset: </w:t>
            </w:r>
          </w:p>
          <w:p w:rsidR="00A1573E" w:rsidRPr="003E27E1" w:rsidRDefault="00A1573E" w:rsidP="00A1573E">
            <w:pPr>
              <w:pStyle w:val="TableContents"/>
            </w:pPr>
            <w:bookmarkStart w:id="1077" w:name="oovw1737"/>
            <w:bookmarkStart w:id="1078" w:name="oovw1738"/>
            <w:bookmarkStart w:id="1079" w:name="nr4v1056"/>
            <w:bookmarkStart w:id="1080" w:name="oovw1739"/>
            <w:bookmarkStart w:id="1081" w:name="nr4v1055"/>
            <w:bookmarkStart w:id="1082" w:name="oovw1740"/>
            <w:bookmarkStart w:id="1083" w:name="nr4v1054"/>
            <w:bookmarkStart w:id="1084" w:name="oovw1741"/>
            <w:bookmarkStart w:id="1085" w:name="nr4v1053"/>
            <w:bookmarkStart w:id="1086" w:name="oovw1742"/>
            <w:bookmarkStart w:id="1087" w:name="oovw1743"/>
            <w:bookmarkEnd w:id="1077"/>
            <w:bookmarkEnd w:id="1078"/>
            <w:bookmarkEnd w:id="1079"/>
            <w:bookmarkEnd w:id="1080"/>
            <w:bookmarkEnd w:id="1081"/>
            <w:bookmarkEnd w:id="1082"/>
            <w:bookmarkEnd w:id="1083"/>
            <w:bookmarkEnd w:id="1084"/>
            <w:bookmarkEnd w:id="1085"/>
            <w:bookmarkEnd w:id="1086"/>
            <w:bookmarkEnd w:id="1087"/>
            <w:r w:rsidRPr="003E27E1">
              <w:t xml:space="preserve">0 unknown quality </w:t>
            </w:r>
          </w:p>
          <w:p w:rsidR="00A1573E" w:rsidRPr="003E27E1" w:rsidRDefault="00A1573E" w:rsidP="00A1573E">
            <w:pPr>
              <w:pStyle w:val="TableContents"/>
            </w:pPr>
            <w:bookmarkStart w:id="1088" w:name="oovw1744"/>
            <w:bookmarkStart w:id="1089" w:name="oovw1745"/>
            <w:bookmarkStart w:id="1090" w:name="nr4v1060"/>
            <w:bookmarkStart w:id="1091" w:name="oovw1746"/>
            <w:bookmarkStart w:id="1092" w:name="nr4v1059"/>
            <w:bookmarkStart w:id="1093" w:name="oovw1747"/>
            <w:bookmarkStart w:id="1094" w:name="nr4v1058"/>
            <w:bookmarkStart w:id="1095" w:name="oovw1748"/>
            <w:bookmarkStart w:id="1096" w:name="nr4v1057"/>
            <w:bookmarkStart w:id="1097" w:name="oovw1749"/>
            <w:bookmarkStart w:id="1098" w:name="oovw1750"/>
            <w:bookmarkEnd w:id="1088"/>
            <w:bookmarkEnd w:id="1089"/>
            <w:bookmarkEnd w:id="1090"/>
            <w:bookmarkEnd w:id="1091"/>
            <w:bookmarkEnd w:id="1092"/>
            <w:bookmarkEnd w:id="1093"/>
            <w:bookmarkEnd w:id="1094"/>
            <w:bookmarkEnd w:id="1095"/>
            <w:bookmarkEnd w:id="1096"/>
            <w:bookmarkEnd w:id="1097"/>
            <w:bookmarkEnd w:id="1098"/>
            <w:r w:rsidRPr="003E27E1">
              <w:t xml:space="preserve">A excellent (no known problems, regular quality checking) </w:t>
            </w:r>
          </w:p>
          <w:p w:rsidR="00A1573E" w:rsidRPr="003E27E1" w:rsidRDefault="00A1573E" w:rsidP="00A1573E">
            <w:pPr>
              <w:pStyle w:val="TableContents"/>
            </w:pPr>
            <w:bookmarkStart w:id="1099" w:name="oovw1751"/>
            <w:bookmarkStart w:id="1100" w:name="oovw1752"/>
            <w:bookmarkStart w:id="1101" w:name="nr4v1064"/>
            <w:bookmarkStart w:id="1102" w:name="oovw1753"/>
            <w:bookmarkStart w:id="1103" w:name="nr4v1063"/>
            <w:bookmarkStart w:id="1104" w:name="oovw1754"/>
            <w:bookmarkStart w:id="1105" w:name="nr4v1062"/>
            <w:bookmarkStart w:id="1106" w:name="oovw1755"/>
            <w:bookmarkStart w:id="1107" w:name="nr4v1061"/>
            <w:bookmarkStart w:id="1108" w:name="oovw1756"/>
            <w:bookmarkStart w:id="1109" w:name="oovw1757"/>
            <w:bookmarkEnd w:id="1099"/>
            <w:bookmarkEnd w:id="1100"/>
            <w:bookmarkEnd w:id="1101"/>
            <w:bookmarkEnd w:id="1102"/>
            <w:bookmarkEnd w:id="1103"/>
            <w:bookmarkEnd w:id="1104"/>
            <w:bookmarkEnd w:id="1105"/>
            <w:bookmarkEnd w:id="1106"/>
            <w:bookmarkEnd w:id="1107"/>
            <w:bookmarkEnd w:id="1108"/>
            <w:bookmarkEnd w:id="1109"/>
            <w:r w:rsidRPr="003E27E1">
              <w:t xml:space="preserve">B probably good (occasional problems, validation phase) </w:t>
            </w:r>
          </w:p>
          <w:p w:rsidR="00A1573E" w:rsidRPr="003E27E1" w:rsidRDefault="00A1573E" w:rsidP="00A1573E">
            <w:pPr>
              <w:pStyle w:val="TableContents"/>
            </w:pPr>
            <w:bookmarkStart w:id="1110" w:name="oovw1758"/>
            <w:bookmarkStart w:id="1111" w:name="oovw1759"/>
            <w:bookmarkStart w:id="1112" w:name="nr4v1068"/>
            <w:bookmarkStart w:id="1113" w:name="oovw1760"/>
            <w:bookmarkStart w:id="1114" w:name="nr4v1067"/>
            <w:bookmarkStart w:id="1115" w:name="oovw1761"/>
            <w:bookmarkStart w:id="1116" w:name="nr4v1066"/>
            <w:bookmarkStart w:id="1117" w:name="oovw1762"/>
            <w:bookmarkStart w:id="1118" w:name="nr4v1065"/>
            <w:bookmarkStart w:id="1119" w:name="oovw1763"/>
            <w:bookmarkStart w:id="1120" w:name="nr4v1070"/>
            <w:bookmarkStart w:id="1121" w:name="oovw1764"/>
            <w:bookmarkStart w:id="1122" w:name="nr4v1069"/>
            <w:bookmarkStart w:id="1123" w:name="oovw1765"/>
            <w:bookmarkStart w:id="1124" w:name="oovw1766"/>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r w:rsidRPr="003E27E1">
              <w:t xml:space="preserve">C extremely suspect, frequent problems </w:t>
            </w:r>
            <w:bookmarkStart w:id="1125" w:name="oovw1767"/>
            <w:bookmarkStart w:id="1126" w:name="oovw1768"/>
            <w:bookmarkEnd w:id="1125"/>
            <w:bookmarkEnd w:id="1126"/>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127" w:name="oovw1769"/>
            <w:bookmarkStart w:id="1128" w:name="oovw1770"/>
            <w:bookmarkStart w:id="1129" w:name="nr4v1074"/>
            <w:bookmarkStart w:id="1130" w:name="oovw1771"/>
            <w:bookmarkStart w:id="1131" w:name="nr4v1073"/>
            <w:bookmarkStart w:id="1132" w:name="oovw1772"/>
            <w:bookmarkStart w:id="1133" w:name="nr4v1072"/>
            <w:bookmarkStart w:id="1134" w:name="oovw1773"/>
            <w:bookmarkStart w:id="1135" w:name="nr4v1071"/>
            <w:bookmarkStart w:id="1136" w:name="oovw1774"/>
            <w:bookmarkStart w:id="1137" w:name="nr4v1075"/>
            <w:bookmarkStart w:id="1138" w:name="oovw1775"/>
            <w:bookmarkStart w:id="1139" w:name="oovw1776"/>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Pr="003E27E1">
              <w:t xml:space="preserve">references </w:t>
            </w:r>
            <w:bookmarkStart w:id="1140" w:name="oovw1777"/>
            <w:bookmarkEnd w:id="1140"/>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141" w:name="oovw1778"/>
            <w:bookmarkStart w:id="1142" w:name="oovw1779"/>
            <w:bookmarkStart w:id="1143" w:name="nr4v1079"/>
            <w:bookmarkStart w:id="1144" w:name="oovw1780"/>
            <w:bookmarkStart w:id="1145" w:name="nr4v1078"/>
            <w:bookmarkStart w:id="1146" w:name="oovw1781"/>
            <w:bookmarkStart w:id="1147" w:name="nr4v1077"/>
            <w:bookmarkStart w:id="1148" w:name="oovw1782"/>
            <w:bookmarkStart w:id="1149" w:name="nr4v1076"/>
            <w:bookmarkStart w:id="1150" w:name="oovw1783"/>
            <w:bookmarkStart w:id="1151" w:name="oovw1784"/>
            <w:bookmarkEnd w:id="1141"/>
            <w:bookmarkEnd w:id="1142"/>
            <w:bookmarkEnd w:id="1143"/>
            <w:bookmarkEnd w:id="1144"/>
            <w:bookmarkEnd w:id="1145"/>
            <w:bookmarkEnd w:id="1146"/>
            <w:bookmarkEnd w:id="1147"/>
            <w:bookmarkEnd w:id="1148"/>
            <w:bookmarkEnd w:id="1149"/>
            <w:bookmarkEnd w:id="1150"/>
            <w:bookmarkEnd w:id="1151"/>
            <w:r w:rsidRPr="003E27E1">
              <w:t>references=”</w:t>
            </w:r>
            <w:r w:rsidRPr="001400C9">
              <w:t>http://www.cebc.cnrs.fr/ecomm/En_ecomm/ecomm_con.html</w:t>
            </w:r>
            <w:bookmarkStart w:id="1152" w:name="oovw1785"/>
            <w:bookmarkStart w:id="1153" w:name="oovw1786"/>
            <w:bookmarkStart w:id="1154" w:name="nr4v10791"/>
            <w:bookmarkStart w:id="1155" w:name="oovw1787"/>
            <w:bookmarkStart w:id="1156" w:name="nr4v10781"/>
            <w:bookmarkStart w:id="1157" w:name="oovw1788"/>
            <w:bookmarkStart w:id="1158" w:name="nr4v10771"/>
            <w:bookmarkStart w:id="1159" w:name="oovw1789"/>
            <w:bookmarkStart w:id="1160" w:name="nr4v10761"/>
            <w:bookmarkStart w:id="1161" w:name="oovw1790"/>
            <w:bookmarkStart w:id="1162" w:name="nr4v1080"/>
            <w:bookmarkStart w:id="1163" w:name="oovw1791"/>
            <w:bookmarkStart w:id="1164" w:name="oovw1792"/>
            <w:bookmarkEnd w:id="1152"/>
            <w:bookmarkEnd w:id="1153"/>
            <w:bookmarkEnd w:id="1154"/>
            <w:bookmarkEnd w:id="1155"/>
            <w:bookmarkEnd w:id="1156"/>
            <w:bookmarkEnd w:id="1157"/>
            <w:bookmarkEnd w:id="1158"/>
            <w:bookmarkEnd w:id="1159"/>
            <w:bookmarkEnd w:id="1160"/>
            <w:bookmarkEnd w:id="1161"/>
            <w:bookmarkEnd w:id="1162"/>
            <w:bookmarkEnd w:id="1163"/>
            <w:bookmarkEnd w:id="1164"/>
            <w:r w:rsidRPr="003E27E1">
              <w:t xml:space="preserve">” </w:t>
            </w:r>
            <w:bookmarkStart w:id="1165" w:name="oovw1793"/>
            <w:bookmarkEnd w:id="1165"/>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166" w:name="oovw1794"/>
            <w:bookmarkStart w:id="1167" w:name="oovw1795"/>
            <w:bookmarkStart w:id="1168" w:name="nr4v1084"/>
            <w:bookmarkStart w:id="1169" w:name="oovw1796"/>
            <w:bookmarkStart w:id="1170" w:name="nr4v1083"/>
            <w:bookmarkStart w:id="1171" w:name="oovw1797"/>
            <w:bookmarkStart w:id="1172" w:name="nr4v1082"/>
            <w:bookmarkStart w:id="1173" w:name="oovw1798"/>
            <w:bookmarkStart w:id="1174" w:name="nr4v1081"/>
            <w:bookmarkStart w:id="1175" w:name="oovw1799"/>
            <w:bookmarkStart w:id="1176" w:name="nr4v1086"/>
            <w:bookmarkStart w:id="1177" w:name="oovw1800"/>
            <w:bookmarkStart w:id="1178" w:name="nr4v1085"/>
            <w:bookmarkStart w:id="1179" w:name="oovw1801"/>
            <w:bookmarkStart w:id="1180" w:name="oovw1802"/>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Pr="003E27E1">
              <w:t xml:space="preserve">Published or web-based references that describe the data or methods used to produce it. Include a reference to </w:t>
            </w:r>
            <w:r>
              <w:t>Sea-mammals</w:t>
            </w:r>
            <w:r w:rsidRPr="003E27E1">
              <w:t xml:space="preserve"> and a project-specific reference if appropriate. </w:t>
            </w:r>
            <w:bookmarkStart w:id="1181" w:name="oovw1803"/>
            <w:bookmarkStart w:id="1182" w:name="oovw1804"/>
            <w:bookmarkEnd w:id="1181"/>
            <w:bookmarkEnd w:id="1182"/>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183" w:name="oovw1805"/>
            <w:bookmarkStart w:id="1184" w:name="oovw1806"/>
            <w:bookmarkStart w:id="1185" w:name="nr4v1090"/>
            <w:bookmarkStart w:id="1186" w:name="oovw1807"/>
            <w:bookmarkStart w:id="1187" w:name="nr4v1089"/>
            <w:bookmarkStart w:id="1188" w:name="oovw1808"/>
            <w:bookmarkStart w:id="1189" w:name="nr4v1088"/>
            <w:bookmarkStart w:id="1190" w:name="oovw1809"/>
            <w:bookmarkStart w:id="1191" w:name="nr4v1087"/>
            <w:bookmarkStart w:id="1192" w:name="oovw1810"/>
            <w:bookmarkStart w:id="1193" w:name="nr4v1091"/>
            <w:bookmarkStart w:id="1194" w:name="oovw1811"/>
            <w:bookmarkStart w:id="1195" w:name="oovw1812"/>
            <w:bookmarkEnd w:id="1183"/>
            <w:bookmarkEnd w:id="1184"/>
            <w:bookmarkEnd w:id="1185"/>
            <w:bookmarkEnd w:id="1186"/>
            <w:bookmarkEnd w:id="1187"/>
            <w:bookmarkEnd w:id="1188"/>
            <w:bookmarkEnd w:id="1189"/>
            <w:bookmarkEnd w:id="1190"/>
            <w:bookmarkEnd w:id="1191"/>
            <w:bookmarkEnd w:id="1192"/>
            <w:bookmarkEnd w:id="1193"/>
            <w:bookmarkEnd w:id="1194"/>
            <w:bookmarkEnd w:id="1195"/>
            <w:r w:rsidRPr="003E27E1">
              <w:t xml:space="preserve">comment </w:t>
            </w:r>
            <w:bookmarkStart w:id="1196" w:name="oovw1813"/>
            <w:bookmarkEnd w:id="1196"/>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197" w:name="oovw1814"/>
            <w:bookmarkStart w:id="1198" w:name="oovw1815"/>
            <w:bookmarkStart w:id="1199" w:name="nr4v1095"/>
            <w:bookmarkStart w:id="1200" w:name="oovw1816"/>
            <w:bookmarkStart w:id="1201" w:name="nr4v1094"/>
            <w:bookmarkStart w:id="1202" w:name="oovw1817"/>
            <w:bookmarkStart w:id="1203" w:name="nr4v1093"/>
            <w:bookmarkStart w:id="1204" w:name="oovw1818"/>
            <w:bookmarkStart w:id="1205" w:name="nr4v1092"/>
            <w:bookmarkStart w:id="1206" w:name="oovw1819"/>
            <w:bookmarkStart w:id="1207" w:name="nr4v1096"/>
            <w:bookmarkStart w:id="1208" w:name="oovw1820"/>
            <w:bookmarkStart w:id="1209" w:name="oovw1821"/>
            <w:bookmarkEnd w:id="1197"/>
            <w:bookmarkEnd w:id="1198"/>
            <w:bookmarkEnd w:id="1199"/>
            <w:bookmarkEnd w:id="1200"/>
            <w:bookmarkEnd w:id="1201"/>
            <w:bookmarkEnd w:id="1202"/>
            <w:bookmarkEnd w:id="1203"/>
            <w:bookmarkEnd w:id="1204"/>
            <w:bookmarkEnd w:id="1205"/>
            <w:bookmarkEnd w:id="1206"/>
            <w:bookmarkEnd w:id="1207"/>
            <w:bookmarkEnd w:id="1208"/>
            <w:bookmarkEnd w:id="1209"/>
            <w:r w:rsidRPr="003E27E1">
              <w:t xml:space="preserve">comment=”…” </w:t>
            </w:r>
            <w:bookmarkStart w:id="1210" w:name="oovw1822"/>
            <w:bookmarkEnd w:id="1210"/>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211" w:name="oovw1823"/>
            <w:bookmarkStart w:id="1212" w:name="oovw1824"/>
            <w:bookmarkStart w:id="1213" w:name="nr4v1100"/>
            <w:bookmarkStart w:id="1214" w:name="oovw1825"/>
            <w:bookmarkStart w:id="1215" w:name="nr4v1099"/>
            <w:bookmarkStart w:id="1216" w:name="oovw1826"/>
            <w:bookmarkStart w:id="1217" w:name="nr4v1098"/>
            <w:bookmarkStart w:id="1218" w:name="oovw1827"/>
            <w:bookmarkStart w:id="1219" w:name="nr4v1097"/>
            <w:bookmarkStart w:id="1220" w:name="oovw1828"/>
            <w:bookmarkStart w:id="1221" w:name="nr4v1106"/>
            <w:bookmarkStart w:id="1222" w:name="oovw1829"/>
            <w:bookmarkStart w:id="1223" w:name="nr4v1105"/>
            <w:bookmarkStart w:id="1224" w:name="oovw1830"/>
            <w:bookmarkStart w:id="1225" w:name="oovw1831"/>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r w:rsidRPr="003E27E1">
              <w:t xml:space="preserve">Miscellaneous information about the data or methods used to produce it. Any free-format text is appropriate. </w:t>
            </w:r>
            <w:bookmarkStart w:id="1226" w:name="oovw1832"/>
            <w:bookmarkStart w:id="1227" w:name="oovw1833"/>
            <w:bookmarkEnd w:id="1226"/>
            <w:bookmarkEnd w:id="1227"/>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228" w:name="oovw1834"/>
            <w:bookmarkStart w:id="1229" w:name="oovw1835"/>
            <w:bookmarkStart w:id="1230" w:name="nr4v1110"/>
            <w:bookmarkStart w:id="1231" w:name="oovw1836"/>
            <w:bookmarkStart w:id="1232" w:name="nr4v1109"/>
            <w:bookmarkStart w:id="1233" w:name="oovw1837"/>
            <w:bookmarkStart w:id="1234" w:name="nr4v1108"/>
            <w:bookmarkStart w:id="1235" w:name="oovw1838"/>
            <w:bookmarkStart w:id="1236" w:name="nr4v1107"/>
            <w:bookmarkStart w:id="1237" w:name="oovw1839"/>
            <w:bookmarkStart w:id="1238" w:name="nr4v1111"/>
            <w:bookmarkStart w:id="1239" w:name="oovw1840"/>
            <w:bookmarkStart w:id="1240" w:name="oovw1841"/>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3E27E1">
              <w:t xml:space="preserve">Conventions </w:t>
            </w:r>
            <w:bookmarkStart w:id="1241" w:name="oovw1842"/>
            <w:bookmarkEnd w:id="1241"/>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242" w:name="oovw1843"/>
            <w:bookmarkStart w:id="1243" w:name="oovw1844"/>
            <w:bookmarkStart w:id="1244" w:name="nr4v1115"/>
            <w:bookmarkStart w:id="1245" w:name="oovw1845"/>
            <w:bookmarkStart w:id="1246" w:name="nr4v1114"/>
            <w:bookmarkStart w:id="1247" w:name="oovw1846"/>
            <w:bookmarkStart w:id="1248" w:name="nr4v1113"/>
            <w:bookmarkStart w:id="1249" w:name="oovw1847"/>
            <w:bookmarkStart w:id="1250" w:name="nr4v1112"/>
            <w:bookmarkStart w:id="1251" w:name="oovw1848"/>
            <w:bookmarkStart w:id="1252" w:name="nr4v1116"/>
            <w:bookmarkStart w:id="1253" w:name="oovw1849"/>
            <w:bookmarkStart w:id="1254" w:name="oovw1850"/>
            <w:bookmarkEnd w:id="1242"/>
            <w:bookmarkEnd w:id="1243"/>
            <w:bookmarkEnd w:id="1244"/>
            <w:bookmarkEnd w:id="1245"/>
            <w:bookmarkEnd w:id="1246"/>
            <w:bookmarkEnd w:id="1247"/>
            <w:bookmarkEnd w:id="1248"/>
            <w:bookmarkEnd w:id="1249"/>
            <w:bookmarkEnd w:id="1250"/>
            <w:bookmarkEnd w:id="1251"/>
            <w:bookmarkEnd w:id="1252"/>
            <w:bookmarkEnd w:id="1253"/>
            <w:bookmarkEnd w:id="1254"/>
            <w:r w:rsidRPr="003E27E1">
              <w:t>Conventions=”CF-1.</w:t>
            </w:r>
            <w:r>
              <w:t>6 Sea-mammals-</w:t>
            </w:r>
            <w:r w:rsidRPr="003E27E1">
              <w:t xml:space="preserve">1.1” </w:t>
            </w:r>
            <w:bookmarkStart w:id="1255" w:name="oovw1851"/>
            <w:bookmarkEnd w:id="1255"/>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256" w:name="oovw1852"/>
            <w:bookmarkStart w:id="1257" w:name="oovw1853"/>
            <w:bookmarkStart w:id="1258" w:name="nr4v1120"/>
            <w:bookmarkStart w:id="1259" w:name="oovw1854"/>
            <w:bookmarkStart w:id="1260" w:name="nr4v1119"/>
            <w:bookmarkStart w:id="1261" w:name="oovw1855"/>
            <w:bookmarkStart w:id="1262" w:name="nr4v1118"/>
            <w:bookmarkStart w:id="1263" w:name="oovw1856"/>
            <w:bookmarkStart w:id="1264" w:name="nr4v1117"/>
            <w:bookmarkStart w:id="1265" w:name="oovw1857"/>
            <w:bookmarkStart w:id="1266" w:name="nr4v1126"/>
            <w:bookmarkStart w:id="1267" w:name="oovw1858"/>
            <w:bookmarkStart w:id="1268" w:name="nr4v1125"/>
            <w:bookmarkStart w:id="1269" w:name="oovw1859"/>
            <w:bookmarkStart w:id="1270" w:name="oovw1860"/>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rsidRPr="003E27E1">
              <w:t xml:space="preserve">Name of the conventions followed by the dataset. </w:t>
            </w:r>
            <w:bookmarkStart w:id="1271" w:name="oovw1861"/>
            <w:bookmarkStart w:id="1272" w:name="oovw1862"/>
            <w:bookmarkEnd w:id="1271"/>
            <w:bookmarkEnd w:id="1272"/>
          </w:p>
          <w:p w:rsidR="00A1573E" w:rsidRPr="003E27E1" w:rsidRDefault="00A1573E" w:rsidP="00A1573E">
            <w:pPr>
              <w:pStyle w:val="TableContents"/>
            </w:pPr>
            <w:r w:rsidRPr="003E27E1">
              <w:t>“convention” starting in lower case ‘c’ is still valid but will become obsolete.</w:t>
            </w:r>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DE2783" w:rsidP="00A1573E">
            <w:pPr>
              <w:pStyle w:val="TableContents"/>
            </w:pPr>
            <w:bookmarkStart w:id="1273" w:name="oovw1863"/>
            <w:bookmarkStart w:id="1274" w:name="oovw1864"/>
            <w:bookmarkStart w:id="1275" w:name="nr4v1130"/>
            <w:bookmarkStart w:id="1276" w:name="oovw1865"/>
            <w:bookmarkStart w:id="1277" w:name="nr4v1129"/>
            <w:bookmarkStart w:id="1278" w:name="oovw1866"/>
            <w:bookmarkStart w:id="1279" w:name="nr4v1128"/>
            <w:bookmarkStart w:id="1280" w:name="oovw1867"/>
            <w:bookmarkStart w:id="1281" w:name="nr4v1127"/>
            <w:bookmarkStart w:id="1282" w:name="oovw1868"/>
            <w:bookmarkStart w:id="1283" w:name="nr4v1131"/>
            <w:bookmarkStart w:id="1284" w:name="oovw1869"/>
            <w:bookmarkStart w:id="1285" w:name="oovw1870"/>
            <w:bookmarkEnd w:id="1273"/>
            <w:bookmarkEnd w:id="1274"/>
            <w:bookmarkEnd w:id="1275"/>
            <w:bookmarkEnd w:id="1276"/>
            <w:bookmarkEnd w:id="1277"/>
            <w:bookmarkEnd w:id="1278"/>
            <w:bookmarkEnd w:id="1279"/>
            <w:bookmarkEnd w:id="1280"/>
            <w:bookmarkEnd w:id="1281"/>
            <w:bookmarkEnd w:id="1282"/>
            <w:bookmarkEnd w:id="1283"/>
            <w:bookmarkEnd w:id="1284"/>
            <w:bookmarkEnd w:id="1285"/>
            <w:r>
              <w:t>n</w:t>
            </w:r>
            <w:r w:rsidRPr="003E27E1">
              <w:t>etcdf</w:t>
            </w:r>
            <w:r w:rsidR="00A1573E" w:rsidRPr="003E27E1">
              <w:t>_</w:t>
            </w:r>
            <w:bookmarkStart w:id="1286" w:name="oovw1871"/>
            <w:bookmarkEnd w:id="1286"/>
            <w:r>
              <w:t>version</w:t>
            </w:r>
            <w:r w:rsidR="00656675" w:rsidRPr="003E27E1">
              <w:t xml:space="preserve"> </w:t>
            </w:r>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287" w:name="oovw1872"/>
            <w:bookmarkStart w:id="1288" w:name="oovw1873"/>
            <w:bookmarkStart w:id="1289" w:name="nr4v1135"/>
            <w:bookmarkStart w:id="1290" w:name="oovw1874"/>
            <w:bookmarkStart w:id="1291" w:name="nr4v1134"/>
            <w:bookmarkStart w:id="1292" w:name="oovw1875"/>
            <w:bookmarkStart w:id="1293" w:name="nr4v1133"/>
            <w:bookmarkStart w:id="1294" w:name="oovw1876"/>
            <w:bookmarkStart w:id="1295" w:name="nr4v1132"/>
            <w:bookmarkStart w:id="1296" w:name="oovw1877"/>
            <w:bookmarkStart w:id="1297" w:name="nr4v1136"/>
            <w:bookmarkStart w:id="1298" w:name="oovw1878"/>
            <w:bookmarkStart w:id="1299" w:name="oovw1879"/>
            <w:bookmarkEnd w:id="1287"/>
            <w:bookmarkEnd w:id="1288"/>
            <w:bookmarkEnd w:id="1289"/>
            <w:bookmarkEnd w:id="1290"/>
            <w:bookmarkEnd w:id="1291"/>
            <w:bookmarkEnd w:id="1292"/>
            <w:bookmarkEnd w:id="1293"/>
            <w:bookmarkEnd w:id="1294"/>
            <w:bookmarkEnd w:id="1295"/>
            <w:bookmarkEnd w:id="1296"/>
            <w:bookmarkEnd w:id="1297"/>
            <w:bookmarkEnd w:id="1298"/>
            <w:bookmarkEnd w:id="1299"/>
            <w:r w:rsidRPr="003E27E1">
              <w:t>netcdf_</w:t>
            </w:r>
            <w:r w:rsidR="00DE2783">
              <w:t>version</w:t>
            </w:r>
            <w:r w:rsidR="00DE2783" w:rsidRPr="003E27E1">
              <w:t xml:space="preserve"> </w:t>
            </w:r>
            <w:r w:rsidRPr="003E27E1">
              <w:t>=”</w:t>
            </w:r>
            <w:r w:rsidR="00656675" w:rsidRPr="00656675">
              <w:t>NETCDF3_CLASSIC</w:t>
            </w:r>
            <w:r w:rsidRPr="003E27E1">
              <w:t xml:space="preserve">” </w:t>
            </w:r>
            <w:bookmarkStart w:id="1300" w:name="oovw1880"/>
            <w:bookmarkEnd w:id="1300"/>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301" w:name="oovw1881"/>
            <w:bookmarkStart w:id="1302" w:name="oovw1882"/>
            <w:bookmarkStart w:id="1303" w:name="nr4v1140"/>
            <w:bookmarkStart w:id="1304" w:name="oovw1883"/>
            <w:bookmarkStart w:id="1305" w:name="nr4v1139"/>
            <w:bookmarkStart w:id="1306" w:name="oovw1884"/>
            <w:bookmarkStart w:id="1307" w:name="nr4v1138"/>
            <w:bookmarkStart w:id="1308" w:name="oovw1885"/>
            <w:bookmarkStart w:id="1309" w:name="nr4v1137"/>
            <w:bookmarkStart w:id="1310" w:name="oovw1886"/>
            <w:bookmarkStart w:id="1311" w:name="nr4v1142"/>
            <w:bookmarkStart w:id="1312" w:name="oovw1887"/>
            <w:bookmarkStart w:id="1313" w:name="nr4v1141"/>
            <w:bookmarkStart w:id="1314" w:name="oovw1888"/>
            <w:bookmarkStart w:id="1315" w:name="oovw1889"/>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r w:rsidRPr="003E27E1">
              <w:t xml:space="preserve">Netcdf version used for the data set </w:t>
            </w:r>
            <w:bookmarkStart w:id="1316" w:name="oovw1890"/>
            <w:bookmarkStart w:id="1317" w:name="oovw1891"/>
            <w:bookmarkEnd w:id="1316"/>
            <w:bookmarkEnd w:id="1317"/>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318" w:name="oovw1892"/>
            <w:bookmarkStart w:id="1319" w:name="oovw1893"/>
            <w:bookmarkStart w:id="1320" w:name="nr4v1146"/>
            <w:bookmarkStart w:id="1321" w:name="oovw1894"/>
            <w:bookmarkStart w:id="1322" w:name="nr4v1145"/>
            <w:bookmarkStart w:id="1323" w:name="oovw1895"/>
            <w:bookmarkStart w:id="1324" w:name="nr4v1144"/>
            <w:bookmarkStart w:id="1325" w:name="oovw1896"/>
            <w:bookmarkStart w:id="1326" w:name="nr4v1143"/>
            <w:bookmarkStart w:id="1327" w:name="oovw1897"/>
            <w:bookmarkStart w:id="1328" w:name="oovw1898"/>
            <w:bookmarkEnd w:id="1318"/>
            <w:bookmarkEnd w:id="1319"/>
            <w:bookmarkEnd w:id="1320"/>
            <w:bookmarkEnd w:id="1321"/>
            <w:bookmarkEnd w:id="1322"/>
            <w:bookmarkEnd w:id="1323"/>
            <w:bookmarkEnd w:id="1324"/>
            <w:bookmarkEnd w:id="1325"/>
            <w:bookmarkEnd w:id="1326"/>
            <w:bookmarkEnd w:id="1327"/>
            <w:bookmarkEnd w:id="1328"/>
            <w:r w:rsidRPr="003E27E1">
              <w:t xml:space="preserve">title </w:t>
            </w:r>
          </w:p>
          <w:p w:rsidR="00A1573E" w:rsidRPr="003E27E1" w:rsidRDefault="00A1573E" w:rsidP="00A1573E">
            <w:pPr>
              <w:pStyle w:val="TableContents"/>
            </w:pPr>
            <w:bookmarkStart w:id="1329" w:name="oovw1899"/>
            <w:bookmarkStart w:id="1330" w:name="oovw1900"/>
            <w:bookmarkStart w:id="1331" w:name="nr4v11461"/>
            <w:bookmarkStart w:id="1332" w:name="oovw1901"/>
            <w:bookmarkStart w:id="1333" w:name="nr4v11451"/>
            <w:bookmarkStart w:id="1334" w:name="oovw1902"/>
            <w:bookmarkStart w:id="1335" w:name="nr4v11441"/>
            <w:bookmarkStart w:id="1336" w:name="oovw1903"/>
            <w:bookmarkStart w:id="1337" w:name="nr4v11431"/>
            <w:bookmarkStart w:id="1338" w:name="oovw1904"/>
            <w:bookmarkStart w:id="1339" w:name="nr4v1147"/>
            <w:bookmarkStart w:id="1340" w:name="oovw1905"/>
            <w:bookmarkStart w:id="1341" w:name="oovw1906"/>
            <w:bookmarkEnd w:id="1329"/>
            <w:bookmarkEnd w:id="1330"/>
            <w:bookmarkEnd w:id="1331"/>
            <w:bookmarkEnd w:id="1332"/>
            <w:bookmarkEnd w:id="1333"/>
            <w:bookmarkEnd w:id="1334"/>
            <w:bookmarkEnd w:id="1335"/>
            <w:bookmarkEnd w:id="1336"/>
            <w:bookmarkEnd w:id="1337"/>
            <w:bookmarkEnd w:id="1338"/>
            <w:bookmarkEnd w:id="1339"/>
            <w:bookmarkEnd w:id="1340"/>
            <w:bookmarkEnd w:id="1341"/>
            <w:r w:rsidRPr="003E27E1">
              <w:t xml:space="preserve">summary </w:t>
            </w:r>
            <w:bookmarkStart w:id="1342" w:name="oovw1907"/>
            <w:bookmarkEnd w:id="1342"/>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343" w:name="oovw1908"/>
            <w:bookmarkStart w:id="1344" w:name="oovw1909"/>
            <w:bookmarkStart w:id="1345" w:name="nr4v1151"/>
            <w:bookmarkStart w:id="1346" w:name="oovw1910"/>
            <w:bookmarkStart w:id="1347" w:name="nr4v1150"/>
            <w:bookmarkStart w:id="1348" w:name="oovw1911"/>
            <w:bookmarkStart w:id="1349" w:name="nr4v1149"/>
            <w:bookmarkStart w:id="1350" w:name="oovw1912"/>
            <w:bookmarkStart w:id="1351" w:name="nr4v1148"/>
            <w:bookmarkStart w:id="1352" w:name="oovw1913"/>
            <w:bookmarkStart w:id="1353" w:name="wp7z0"/>
            <w:bookmarkStart w:id="1354" w:name="oovw1914"/>
            <w:bookmarkStart w:id="1355" w:name="oovw1915"/>
            <w:bookmarkEnd w:id="1343"/>
            <w:bookmarkEnd w:id="1344"/>
            <w:bookmarkEnd w:id="1345"/>
            <w:bookmarkEnd w:id="1346"/>
            <w:bookmarkEnd w:id="1347"/>
            <w:bookmarkEnd w:id="1348"/>
            <w:bookmarkEnd w:id="1349"/>
            <w:bookmarkEnd w:id="1350"/>
            <w:bookmarkEnd w:id="1351"/>
            <w:bookmarkEnd w:id="1352"/>
            <w:bookmarkEnd w:id="1353"/>
            <w:bookmarkEnd w:id="1354"/>
            <w:bookmarkEnd w:id="1355"/>
            <w:r w:rsidRPr="003E27E1">
              <w:t>title=”</w:t>
            </w:r>
            <w:r>
              <w:t>Sea mammal observations</w:t>
            </w:r>
            <w:r w:rsidRPr="003E27E1">
              <w:t xml:space="preserve">” </w:t>
            </w:r>
            <w:bookmarkStart w:id="1356" w:name="oovw1916"/>
            <w:bookmarkStart w:id="1357" w:name="oovw1917"/>
            <w:bookmarkStart w:id="1358" w:name="nr4v11511"/>
            <w:bookmarkStart w:id="1359" w:name="oovw1918"/>
            <w:bookmarkStart w:id="1360" w:name="nr4v11501"/>
            <w:bookmarkStart w:id="1361" w:name="oovw1919"/>
            <w:bookmarkStart w:id="1362" w:name="nr4v11491"/>
            <w:bookmarkStart w:id="1363" w:name="oovw1920"/>
            <w:bookmarkStart w:id="1364" w:name="nr4v11481"/>
            <w:bookmarkStart w:id="1365" w:name="oovw1921"/>
            <w:bookmarkStart w:id="1366" w:name="nr4v1152"/>
            <w:bookmarkStart w:id="1367" w:name="oovw1922"/>
            <w:bookmarkStart w:id="1368" w:name="oovw1923"/>
            <w:bookmarkStart w:id="1369" w:name="oovw1924"/>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r w:rsidRPr="003E27E1">
              <w:br/>
              <w:t>summary=”</w:t>
            </w:r>
            <w:r>
              <w:t>Sea mammal observations from sensors deployed by Museum/CEBC in Kerguelen Islands</w:t>
            </w:r>
            <w:r w:rsidRPr="003E27E1">
              <w:t xml:space="preserve">.” </w:t>
            </w:r>
            <w:bookmarkStart w:id="1370" w:name="oovw1925"/>
            <w:bookmarkEnd w:id="1370"/>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371" w:name="oovw1926"/>
            <w:bookmarkStart w:id="1372" w:name="oovw1927"/>
            <w:bookmarkStart w:id="1373" w:name="nr4v1156"/>
            <w:bookmarkStart w:id="1374" w:name="oovw1928"/>
            <w:bookmarkStart w:id="1375" w:name="nr4v1155"/>
            <w:bookmarkStart w:id="1376" w:name="oovw1929"/>
            <w:bookmarkStart w:id="1377" w:name="nr4v1154"/>
            <w:bookmarkStart w:id="1378" w:name="oovw1930"/>
            <w:bookmarkStart w:id="1379" w:name="nr4v1153"/>
            <w:bookmarkStart w:id="1380" w:name="oovw1931"/>
            <w:bookmarkStart w:id="1381" w:name="iq7q0"/>
            <w:bookmarkStart w:id="1382" w:name="oovw1932"/>
            <w:bookmarkStart w:id="1383" w:name="oovw1933"/>
            <w:bookmarkEnd w:id="1371"/>
            <w:bookmarkEnd w:id="1372"/>
            <w:bookmarkEnd w:id="1373"/>
            <w:bookmarkEnd w:id="1374"/>
            <w:bookmarkEnd w:id="1375"/>
            <w:bookmarkEnd w:id="1376"/>
            <w:bookmarkEnd w:id="1377"/>
            <w:bookmarkEnd w:id="1378"/>
            <w:bookmarkEnd w:id="1379"/>
            <w:bookmarkEnd w:id="1380"/>
            <w:bookmarkEnd w:id="1381"/>
            <w:bookmarkEnd w:id="1382"/>
            <w:bookmarkEnd w:id="1383"/>
            <w:r w:rsidRPr="003E27E1">
              <w:t xml:space="preserve">Free-format text describing the dataset. The display of these two attributes together should allow data discovery for a human reader. </w:t>
            </w:r>
          </w:p>
          <w:p w:rsidR="00A1573E" w:rsidRPr="003E27E1" w:rsidRDefault="00A1573E" w:rsidP="00A1573E">
            <w:pPr>
              <w:pStyle w:val="TableContents"/>
            </w:pPr>
            <w:bookmarkStart w:id="1384" w:name="oovw1934"/>
            <w:bookmarkStart w:id="1385" w:name="oovw1935"/>
            <w:bookmarkStart w:id="1386" w:name="nr4v11561"/>
            <w:bookmarkStart w:id="1387" w:name="oovw1936"/>
            <w:bookmarkStart w:id="1388" w:name="nr4v11551"/>
            <w:bookmarkStart w:id="1389" w:name="oovw1937"/>
            <w:bookmarkStart w:id="1390" w:name="nr4v11541"/>
            <w:bookmarkStart w:id="1391" w:name="oovw1938"/>
            <w:bookmarkStart w:id="1392" w:name="nr4v11531"/>
            <w:bookmarkStart w:id="1393" w:name="oovw1939"/>
            <w:bookmarkStart w:id="1394" w:name="kt670"/>
            <w:bookmarkStart w:id="1395" w:name="oovw1940"/>
            <w:bookmarkStart w:id="1396" w:name="oovw1941"/>
            <w:bookmarkEnd w:id="1384"/>
            <w:bookmarkEnd w:id="1385"/>
            <w:bookmarkEnd w:id="1386"/>
            <w:bookmarkEnd w:id="1387"/>
            <w:bookmarkEnd w:id="1388"/>
            <w:bookmarkEnd w:id="1389"/>
            <w:bookmarkEnd w:id="1390"/>
            <w:bookmarkEnd w:id="1391"/>
            <w:bookmarkEnd w:id="1392"/>
            <w:bookmarkEnd w:id="1393"/>
            <w:bookmarkEnd w:id="1394"/>
            <w:bookmarkEnd w:id="1395"/>
            <w:bookmarkEnd w:id="1396"/>
            <w:r w:rsidRPr="003E27E1">
              <w:t xml:space="preserve">“title”: title of the dataset. Use the file name if in doubt. </w:t>
            </w:r>
          </w:p>
          <w:p w:rsidR="00A1573E" w:rsidRPr="003E27E1" w:rsidRDefault="00A1573E" w:rsidP="00A1573E">
            <w:pPr>
              <w:pStyle w:val="TableContents"/>
            </w:pPr>
            <w:bookmarkStart w:id="1397" w:name="oovw1942"/>
            <w:bookmarkStart w:id="1398" w:name="oovw1943"/>
            <w:bookmarkStart w:id="1399" w:name="nr4v11562"/>
            <w:bookmarkStart w:id="1400" w:name="oovw1944"/>
            <w:bookmarkStart w:id="1401" w:name="nr4v11552"/>
            <w:bookmarkStart w:id="1402" w:name="oovw1945"/>
            <w:bookmarkStart w:id="1403" w:name="nr4v11542"/>
            <w:bookmarkStart w:id="1404" w:name="oovw1946"/>
            <w:bookmarkStart w:id="1405" w:name="nr4v11532"/>
            <w:bookmarkStart w:id="1406" w:name="oovw1947"/>
            <w:bookmarkStart w:id="1407" w:name="nr4v1158"/>
            <w:bookmarkStart w:id="1408" w:name="oovw1948"/>
            <w:bookmarkStart w:id="1409" w:name="nr4v1157"/>
            <w:bookmarkStart w:id="1410" w:name="oovw1949"/>
            <w:bookmarkStart w:id="1411" w:name="oovw1950"/>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r w:rsidRPr="003E27E1">
              <w:t xml:space="preserve">“summary”: a longer description of the dataset. A paragraph of up to 100 words is appropriate. </w:t>
            </w:r>
            <w:bookmarkStart w:id="1412" w:name="oovw1951"/>
            <w:bookmarkStart w:id="1413" w:name="oovw1952"/>
            <w:bookmarkEnd w:id="1412"/>
            <w:bookmarkEnd w:id="1413"/>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414" w:name="oovw1953"/>
            <w:bookmarkStart w:id="1415" w:name="oovw1954"/>
            <w:bookmarkStart w:id="1416" w:name="nr4v1162"/>
            <w:bookmarkStart w:id="1417" w:name="oovw1955"/>
            <w:bookmarkStart w:id="1418" w:name="nr4v1161"/>
            <w:bookmarkStart w:id="1419" w:name="oovw1956"/>
            <w:bookmarkStart w:id="1420" w:name="nr4v1160"/>
            <w:bookmarkStart w:id="1421" w:name="oovw1957"/>
            <w:bookmarkStart w:id="1422" w:name="nr4v1159"/>
            <w:bookmarkStart w:id="1423" w:name="oovw1958"/>
            <w:bookmarkStart w:id="1424" w:name="oovw1959"/>
            <w:bookmarkEnd w:id="1414"/>
            <w:bookmarkEnd w:id="1415"/>
            <w:bookmarkEnd w:id="1416"/>
            <w:bookmarkEnd w:id="1417"/>
            <w:bookmarkEnd w:id="1418"/>
            <w:bookmarkEnd w:id="1419"/>
            <w:bookmarkEnd w:id="1420"/>
            <w:bookmarkEnd w:id="1421"/>
            <w:bookmarkEnd w:id="1422"/>
            <w:bookmarkEnd w:id="1423"/>
            <w:bookmarkEnd w:id="1424"/>
            <w:r w:rsidRPr="003E27E1">
              <w:lastRenderedPageBreak/>
              <w:t>naming_authority</w:t>
            </w:r>
            <w:bookmarkStart w:id="1425" w:name="oovw1960"/>
            <w:bookmarkStart w:id="1426" w:name="oovw1961"/>
            <w:bookmarkStart w:id="1427" w:name="nr4v11621"/>
            <w:bookmarkStart w:id="1428" w:name="oovw1962"/>
            <w:bookmarkStart w:id="1429" w:name="nr4v11611"/>
            <w:bookmarkStart w:id="1430" w:name="oovw1963"/>
            <w:bookmarkStart w:id="1431" w:name="nr4v11601"/>
            <w:bookmarkStart w:id="1432" w:name="oovw1964"/>
            <w:bookmarkStart w:id="1433" w:name="nr4v11591"/>
            <w:bookmarkStart w:id="1434" w:name="oovw1965"/>
            <w:bookmarkStart w:id="1435" w:name="vi.v0"/>
            <w:bookmarkStart w:id="1436" w:name="oovw1966"/>
            <w:bookmarkStart w:id="1437" w:name="nr4v1163"/>
            <w:bookmarkStart w:id="1438" w:name="oovw1967"/>
            <w:bookmarkStart w:id="1439" w:name="oovw1968"/>
            <w:bookmarkStart w:id="1440" w:name="oovw1969"/>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441" w:name="oovw1970"/>
            <w:bookmarkStart w:id="1442" w:name="oovw1971"/>
            <w:bookmarkStart w:id="1443" w:name="nr4v1167"/>
            <w:bookmarkStart w:id="1444" w:name="oovw1972"/>
            <w:bookmarkStart w:id="1445" w:name="nr4v1166"/>
            <w:bookmarkStart w:id="1446" w:name="oovw1973"/>
            <w:bookmarkStart w:id="1447" w:name="nr4v1165"/>
            <w:bookmarkStart w:id="1448" w:name="oovw1974"/>
            <w:bookmarkStart w:id="1449" w:name="nr4v1164"/>
            <w:bookmarkStart w:id="1450" w:name="oovw1975"/>
            <w:bookmarkStart w:id="1451" w:name="oovw1976"/>
            <w:bookmarkEnd w:id="1441"/>
            <w:bookmarkEnd w:id="1442"/>
            <w:bookmarkEnd w:id="1443"/>
            <w:bookmarkEnd w:id="1444"/>
            <w:bookmarkEnd w:id="1445"/>
            <w:bookmarkEnd w:id="1446"/>
            <w:bookmarkEnd w:id="1447"/>
            <w:bookmarkEnd w:id="1448"/>
            <w:bookmarkEnd w:id="1449"/>
            <w:bookmarkEnd w:id="1450"/>
            <w:bookmarkEnd w:id="1451"/>
            <w:r w:rsidRPr="003E27E1">
              <w:t>Naming_authority=”</w:t>
            </w:r>
            <w:r>
              <w:t>Sea mammal international project</w:t>
            </w:r>
            <w:r w:rsidRPr="003E27E1">
              <w:t xml:space="preserve">” </w:t>
            </w:r>
            <w:bookmarkStart w:id="1452" w:name="oovw1977"/>
            <w:bookmarkStart w:id="1453" w:name="oovw1978"/>
            <w:bookmarkStart w:id="1454" w:name="nr4v1171"/>
            <w:bookmarkStart w:id="1455" w:name="oovw1979"/>
            <w:bookmarkStart w:id="1456" w:name="nr4v1170"/>
            <w:bookmarkStart w:id="1457" w:name="oovw1980"/>
            <w:bookmarkStart w:id="1458" w:name="nr4v1169"/>
            <w:bookmarkStart w:id="1459" w:name="oovw1981"/>
            <w:bookmarkStart w:id="1460" w:name="nr4v1168"/>
            <w:bookmarkStart w:id="1461" w:name="oovw1982"/>
            <w:bookmarkStart w:id="1462" w:name="nr4v1172"/>
            <w:bookmarkStart w:id="1463" w:name="oovw1983"/>
            <w:bookmarkStart w:id="1464" w:name="oovw1984"/>
            <w:bookmarkStart w:id="1465" w:name="oovw1985"/>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466" w:name="oovw1986"/>
            <w:bookmarkStart w:id="1467" w:name="oovw1987"/>
            <w:bookmarkStart w:id="1468" w:name="nr4v1176"/>
            <w:bookmarkStart w:id="1469" w:name="oovw1988"/>
            <w:bookmarkStart w:id="1470" w:name="nr4v1175"/>
            <w:bookmarkStart w:id="1471" w:name="oovw1989"/>
            <w:bookmarkStart w:id="1472" w:name="nr4v1174"/>
            <w:bookmarkStart w:id="1473" w:name="oovw1990"/>
            <w:bookmarkStart w:id="1474" w:name="nr4v1173"/>
            <w:bookmarkStart w:id="1475" w:name="oovw1991"/>
            <w:bookmarkStart w:id="1476" w:name="oovw1992"/>
            <w:bookmarkEnd w:id="1466"/>
            <w:bookmarkEnd w:id="1467"/>
            <w:bookmarkEnd w:id="1468"/>
            <w:bookmarkEnd w:id="1469"/>
            <w:bookmarkEnd w:id="1470"/>
            <w:bookmarkEnd w:id="1471"/>
            <w:bookmarkEnd w:id="1472"/>
            <w:bookmarkEnd w:id="1473"/>
            <w:bookmarkEnd w:id="1474"/>
            <w:bookmarkEnd w:id="1475"/>
            <w:bookmarkEnd w:id="1476"/>
            <w:r w:rsidRPr="003E27E1">
              <w:t xml:space="preserve">The “id” and “naming_authority” attributes are intended to provide a globally unique identification for each dataset. For </w:t>
            </w:r>
            <w:r>
              <w:t>Sea-mammals</w:t>
            </w:r>
            <w:r w:rsidRPr="003E27E1">
              <w:t xml:space="preserve"> data, use: </w:t>
            </w:r>
          </w:p>
          <w:p w:rsidR="00A1573E" w:rsidRPr="003E27E1" w:rsidRDefault="00A1573E" w:rsidP="00A1573E">
            <w:pPr>
              <w:pStyle w:val="TableContents"/>
            </w:pPr>
            <w:bookmarkStart w:id="1477" w:name="oovw1993"/>
            <w:bookmarkStart w:id="1478" w:name="oovw1994"/>
            <w:bookmarkStart w:id="1479" w:name="nr4v11761"/>
            <w:bookmarkStart w:id="1480" w:name="oovw1995"/>
            <w:bookmarkStart w:id="1481" w:name="nr4v11751"/>
            <w:bookmarkStart w:id="1482" w:name="oovw1996"/>
            <w:bookmarkStart w:id="1483" w:name="nr4v11741"/>
            <w:bookmarkStart w:id="1484" w:name="oovw1997"/>
            <w:bookmarkStart w:id="1485" w:name="nr4v11731"/>
            <w:bookmarkStart w:id="1486" w:name="oovw1998"/>
            <w:bookmarkStart w:id="1487" w:name="oovw1999"/>
            <w:bookmarkEnd w:id="1477"/>
            <w:bookmarkEnd w:id="1478"/>
            <w:bookmarkEnd w:id="1479"/>
            <w:bookmarkEnd w:id="1480"/>
            <w:bookmarkEnd w:id="1481"/>
            <w:bookmarkEnd w:id="1482"/>
            <w:bookmarkEnd w:id="1483"/>
            <w:bookmarkEnd w:id="1484"/>
            <w:bookmarkEnd w:id="1485"/>
            <w:bookmarkEnd w:id="1486"/>
            <w:bookmarkEnd w:id="1487"/>
            <w:r w:rsidRPr="003E27E1">
              <w:t>naming_authority=”</w:t>
            </w:r>
            <w:r>
              <w:t>Sea-mammals</w:t>
            </w:r>
            <w:r w:rsidRPr="003E27E1">
              <w:t>”</w:t>
            </w:r>
            <w:bookmarkStart w:id="1488" w:name="oovw2010"/>
            <w:bookmarkStart w:id="1489" w:name="oovw2011"/>
            <w:bookmarkEnd w:id="1488"/>
            <w:bookmarkEnd w:id="1489"/>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490" w:name="oovw2012"/>
            <w:bookmarkStart w:id="1491" w:name="oovw2013"/>
            <w:bookmarkStart w:id="1492" w:name="nr4v1182"/>
            <w:bookmarkStart w:id="1493" w:name="oovw2014"/>
            <w:bookmarkStart w:id="1494" w:name="nr4v1181"/>
            <w:bookmarkStart w:id="1495" w:name="oovw2015"/>
            <w:bookmarkStart w:id="1496" w:name="nr4v1180"/>
            <w:bookmarkStart w:id="1497" w:name="oovw2016"/>
            <w:bookmarkStart w:id="1498" w:name="nr4v1179"/>
            <w:bookmarkStart w:id="1499" w:name="oovw2017"/>
            <w:bookmarkStart w:id="1500" w:name="nr4v1183"/>
            <w:bookmarkStart w:id="1501" w:name="oovw2018"/>
            <w:bookmarkStart w:id="1502" w:name="oovw2019"/>
            <w:bookmarkEnd w:id="1490"/>
            <w:bookmarkEnd w:id="1491"/>
            <w:bookmarkEnd w:id="1492"/>
            <w:bookmarkEnd w:id="1493"/>
            <w:bookmarkEnd w:id="1494"/>
            <w:bookmarkEnd w:id="1495"/>
            <w:bookmarkEnd w:id="1496"/>
            <w:bookmarkEnd w:id="1497"/>
            <w:bookmarkEnd w:id="1498"/>
            <w:bookmarkEnd w:id="1499"/>
            <w:bookmarkEnd w:id="1500"/>
            <w:bookmarkEnd w:id="1501"/>
            <w:bookmarkEnd w:id="1502"/>
            <w:r w:rsidRPr="003E27E1">
              <w:t xml:space="preserve">cdm_data_type </w:t>
            </w:r>
            <w:bookmarkStart w:id="1503" w:name="oovw2020"/>
            <w:bookmarkEnd w:id="1503"/>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504" w:name="oovw2021"/>
            <w:bookmarkStart w:id="1505" w:name="oovw2022"/>
            <w:bookmarkStart w:id="1506" w:name="nr4v1187"/>
            <w:bookmarkStart w:id="1507" w:name="oovw2023"/>
            <w:bookmarkStart w:id="1508" w:name="nr4v1186"/>
            <w:bookmarkStart w:id="1509" w:name="oovw2024"/>
            <w:bookmarkStart w:id="1510" w:name="nr4v1185"/>
            <w:bookmarkStart w:id="1511" w:name="oovw2025"/>
            <w:bookmarkStart w:id="1512" w:name="nr4v1184"/>
            <w:bookmarkStart w:id="1513" w:name="oovw2026"/>
            <w:bookmarkStart w:id="1514" w:name="nr4v1188"/>
            <w:bookmarkStart w:id="1515" w:name="oovw2027"/>
            <w:bookmarkStart w:id="1516" w:name="oovw2028"/>
            <w:bookmarkStart w:id="1517" w:name="oovw2029"/>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r w:rsidRPr="003E27E1">
              <w:t>cdm_data_type=”</w:t>
            </w:r>
            <w:r>
              <w:t>time-series</w:t>
            </w:r>
            <w:r w:rsidRPr="003E27E1">
              <w:t xml:space="preserve">” </w:t>
            </w:r>
            <w:bookmarkStart w:id="1518" w:name="oovw2030"/>
            <w:bookmarkEnd w:id="1518"/>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519" w:name="oovw2031"/>
            <w:bookmarkStart w:id="1520" w:name="oovw2032"/>
            <w:bookmarkStart w:id="1521" w:name="nr4v1192"/>
            <w:bookmarkStart w:id="1522" w:name="oovw2033"/>
            <w:bookmarkStart w:id="1523" w:name="nr4v1191"/>
            <w:bookmarkStart w:id="1524" w:name="oovw2034"/>
            <w:bookmarkStart w:id="1525" w:name="nr4v1190"/>
            <w:bookmarkStart w:id="1526" w:name="oovw2035"/>
            <w:bookmarkStart w:id="1527" w:name="nr4v1189"/>
            <w:bookmarkStart w:id="1528" w:name="oovw2036"/>
            <w:bookmarkStart w:id="1529" w:name="nr4v1193"/>
            <w:bookmarkStart w:id="1530" w:name="oovw2037"/>
            <w:bookmarkStart w:id="1531" w:name="oovw2038"/>
            <w:bookmarkStart w:id="1532" w:name="oovw2039"/>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r w:rsidRPr="003E27E1">
              <w:t>The “cdm_data_type” attribute gives the Unidata CDM (common data model) data type used by THREDDS. E.g. “Point”, “Trajectory”, “Station”, “Radial”, “Grid”, “Swath”.</w:t>
            </w:r>
            <w:bookmarkStart w:id="1533" w:name="oovw2040"/>
            <w:bookmarkEnd w:id="1533"/>
            <w:r w:rsidRPr="003E27E1">
              <w:br/>
              <w:t xml:space="preserve">Use “Station” for </w:t>
            </w:r>
            <w:r>
              <w:t>Sea-mammals</w:t>
            </w:r>
            <w:r w:rsidRPr="003E27E1">
              <w:t xml:space="preserve"> mooring data. More: </w:t>
            </w:r>
          </w:p>
          <w:bookmarkStart w:id="1534" w:name="oovw2041"/>
          <w:bookmarkStart w:id="1535" w:name="oovw2042"/>
          <w:bookmarkStart w:id="1536" w:name="nr4v1197"/>
          <w:bookmarkStart w:id="1537" w:name="oovw2043"/>
          <w:bookmarkStart w:id="1538" w:name="nr4v1196"/>
          <w:bookmarkStart w:id="1539" w:name="oovw2044"/>
          <w:bookmarkStart w:id="1540" w:name="nr4v1195"/>
          <w:bookmarkStart w:id="1541" w:name="oovw2045"/>
          <w:bookmarkStart w:id="1542" w:name="nr4v1194"/>
          <w:bookmarkStart w:id="1543" w:name="oovw2046"/>
          <w:bookmarkStart w:id="1544" w:name="nr4v1199"/>
          <w:bookmarkStart w:id="1545" w:name="oovw2047"/>
          <w:bookmarkStart w:id="1546" w:name="nr4v1198"/>
          <w:bookmarkStart w:id="1547" w:name="oovw2048"/>
          <w:bookmarkStart w:id="1548" w:name="oovw2049"/>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p w:rsidR="00A1573E" w:rsidRPr="003E27E1" w:rsidRDefault="00A1573E" w:rsidP="00A1573E">
            <w:pPr>
              <w:pStyle w:val="TableContents"/>
            </w:pPr>
            <w:r w:rsidRPr="003E27E1">
              <w:fldChar w:fldCharType="begin"/>
            </w:r>
            <w:r w:rsidRPr="003E27E1">
              <w:instrText xml:space="preserve"> HYPERLINK "http://www.unidata.ucar.edu/projects/THREDDS/CDM/CDM-TDS.htm" </w:instrText>
            </w:r>
            <w:r w:rsidRPr="003E27E1">
              <w:fldChar w:fldCharType="separate"/>
            </w:r>
            <w:r w:rsidRPr="003E27E1">
              <w:rPr>
                <w:rStyle w:val="Hyperlink"/>
              </w:rPr>
              <w:t>http://www.unidata.ucar.edu/projects/THREDDS/CDM/CDM-TDS.htm</w:t>
            </w:r>
            <w:r w:rsidRPr="003E27E1">
              <w:fldChar w:fldCharType="end"/>
            </w:r>
            <w:r w:rsidRPr="003E27E1">
              <w:t xml:space="preserve"> </w:t>
            </w:r>
            <w:bookmarkStart w:id="1549" w:name="oovw2050"/>
            <w:bookmarkStart w:id="1550" w:name="oovw2051"/>
            <w:bookmarkEnd w:id="1549"/>
            <w:bookmarkEnd w:id="1550"/>
          </w:p>
        </w:tc>
      </w:tr>
      <w:tr w:rsidR="00A1573E" w:rsidRPr="003E27E1">
        <w:trPr>
          <w:cantSplit/>
          <w:trHeight w:val="144"/>
        </w:trPr>
        <w:tc>
          <w:tcPr>
            <w:tcW w:w="866"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1551" w:name="oovw2052"/>
            <w:bookmarkStart w:id="1552" w:name="oovw2053"/>
            <w:bookmarkStart w:id="1553" w:name="nr4v1203"/>
            <w:bookmarkStart w:id="1554" w:name="oovw2054"/>
            <w:bookmarkStart w:id="1555" w:name="nr4v1202"/>
            <w:bookmarkStart w:id="1556" w:name="oovw2055"/>
            <w:bookmarkStart w:id="1557" w:name="nr4v1201"/>
            <w:bookmarkStart w:id="1558" w:name="oovw2056"/>
            <w:bookmarkStart w:id="1559" w:name="nr4v1200"/>
            <w:bookmarkStart w:id="1560" w:name="oovw2057"/>
            <w:bookmarkStart w:id="1561" w:name="nr4v1204"/>
            <w:bookmarkStart w:id="1562" w:name="oovw2058"/>
            <w:bookmarkStart w:id="1563" w:name="oovw2059"/>
            <w:bookmarkStart w:id="1564" w:name="oovw2060"/>
            <w:bookmarkStart w:id="1565" w:name="oovw2061"/>
            <w:bookmarkStart w:id="1566" w:name="oovw2062"/>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r w:rsidRPr="003E27E1">
              <w:t xml:space="preserve">WHERE </w:t>
            </w:r>
            <w:bookmarkStart w:id="1567" w:name="oovw2063"/>
            <w:bookmarkEnd w:id="1567"/>
          </w:p>
        </w:tc>
        <w:tc>
          <w:tcPr>
            <w:tcW w:w="1954"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1568" w:name="oovw2069"/>
            <w:bookmarkStart w:id="1569" w:name="oovw2064"/>
            <w:bookmarkStart w:id="1570" w:name="oovw2065"/>
            <w:bookmarkStart w:id="1571" w:name="nr4v1206"/>
            <w:bookmarkStart w:id="1572" w:name="oovw2066"/>
            <w:bookmarkStart w:id="1573" w:name="nr4v1205"/>
            <w:bookmarkStart w:id="1574" w:name="oovw2067"/>
            <w:bookmarkStart w:id="1575" w:name="nr4v1207"/>
            <w:bookmarkStart w:id="1576" w:name="oovw2068"/>
            <w:bookmarkEnd w:id="1568"/>
            <w:bookmarkEnd w:id="1569"/>
            <w:bookmarkEnd w:id="1570"/>
            <w:bookmarkEnd w:id="1571"/>
            <w:bookmarkEnd w:id="1572"/>
            <w:bookmarkEnd w:id="1573"/>
            <w:bookmarkEnd w:id="1574"/>
            <w:bookmarkEnd w:id="1575"/>
            <w:bookmarkEnd w:id="1576"/>
          </w:p>
        </w:tc>
        <w:tc>
          <w:tcPr>
            <w:tcW w:w="2180" w:type="pct"/>
            <w:tcBorders>
              <w:left w:val="single" w:sz="8" w:space="0" w:color="000080"/>
              <w:bottom w:val="single" w:sz="8" w:space="0" w:color="000080"/>
              <w:right w:val="single" w:sz="8" w:space="0" w:color="000080"/>
            </w:tcBorders>
            <w:shd w:val="clear" w:color="auto" w:fill="008000"/>
          </w:tcPr>
          <w:p w:rsidR="00A1573E" w:rsidRPr="003E27E1" w:rsidRDefault="00A1573E" w:rsidP="00A1573E">
            <w:pPr>
              <w:pStyle w:val="TableContents"/>
            </w:pPr>
            <w:bookmarkStart w:id="1577" w:name="oovw2076"/>
            <w:bookmarkStart w:id="1578" w:name="oovw2077"/>
            <w:bookmarkStart w:id="1579" w:name="oovw2070"/>
            <w:bookmarkStart w:id="1580" w:name="oovw2071"/>
            <w:bookmarkStart w:id="1581" w:name="nr4v1209"/>
            <w:bookmarkStart w:id="1582" w:name="oovw2072"/>
            <w:bookmarkStart w:id="1583" w:name="nr4v1208"/>
            <w:bookmarkStart w:id="1584" w:name="oovw2073"/>
            <w:bookmarkStart w:id="1585" w:name="nr4v1211"/>
            <w:bookmarkStart w:id="1586" w:name="oovw2074"/>
            <w:bookmarkStart w:id="1587" w:name="nr4v1210"/>
            <w:bookmarkStart w:id="1588" w:name="oovw2075"/>
            <w:bookmarkEnd w:id="1577"/>
            <w:bookmarkEnd w:id="1578"/>
            <w:bookmarkEnd w:id="1579"/>
            <w:bookmarkEnd w:id="1580"/>
            <w:bookmarkEnd w:id="1581"/>
            <w:bookmarkEnd w:id="1582"/>
            <w:bookmarkEnd w:id="1583"/>
            <w:bookmarkEnd w:id="1584"/>
            <w:bookmarkEnd w:id="1585"/>
            <w:bookmarkEnd w:id="1586"/>
            <w:bookmarkEnd w:id="1587"/>
            <w:bookmarkEnd w:id="1588"/>
          </w:p>
        </w:tc>
      </w:tr>
      <w:tr w:rsidR="00A1573E" w:rsidRPr="003E27E1">
        <w:trPr>
          <w:cantSplit/>
          <w:trHeight w:val="2028"/>
        </w:trPr>
        <w:tc>
          <w:tcPr>
            <w:tcW w:w="866" w:type="pct"/>
            <w:tcBorders>
              <w:left w:val="single" w:sz="8" w:space="0" w:color="000080"/>
              <w:bottom w:val="single" w:sz="8" w:space="0" w:color="000080"/>
            </w:tcBorders>
          </w:tcPr>
          <w:p w:rsidR="00A1573E" w:rsidRPr="003E27E1" w:rsidRDefault="00A1573E" w:rsidP="00A1573E">
            <w:pPr>
              <w:pStyle w:val="tablecontent"/>
            </w:pPr>
            <w:bookmarkStart w:id="1589" w:name="oovw2078"/>
            <w:bookmarkStart w:id="1590" w:name="oovw2079"/>
            <w:bookmarkStart w:id="1591" w:name="nr4v1215"/>
            <w:bookmarkStart w:id="1592" w:name="oovw2080"/>
            <w:bookmarkStart w:id="1593" w:name="nr4v1214"/>
            <w:bookmarkStart w:id="1594" w:name="oovw2081"/>
            <w:bookmarkStart w:id="1595" w:name="nr4v1213"/>
            <w:bookmarkStart w:id="1596" w:name="oovw2082"/>
            <w:bookmarkStart w:id="1597" w:name="nr4v1212"/>
            <w:bookmarkStart w:id="1598" w:name="oovw2083"/>
            <w:bookmarkStart w:id="1599" w:name="nr4v1216"/>
            <w:bookmarkStart w:id="1600" w:name="oovw2084"/>
            <w:bookmarkStart w:id="1601" w:name="oovw2085"/>
            <w:bookmarkEnd w:id="1589"/>
            <w:bookmarkEnd w:id="1590"/>
            <w:bookmarkEnd w:id="1591"/>
            <w:bookmarkEnd w:id="1592"/>
            <w:bookmarkEnd w:id="1593"/>
            <w:bookmarkEnd w:id="1594"/>
            <w:bookmarkEnd w:id="1595"/>
            <w:bookmarkEnd w:id="1596"/>
            <w:bookmarkEnd w:id="1597"/>
            <w:bookmarkEnd w:id="1598"/>
            <w:bookmarkEnd w:id="1599"/>
            <w:bookmarkEnd w:id="1600"/>
            <w:bookmarkEnd w:id="1601"/>
            <w:r w:rsidRPr="003E27E1">
              <w:t xml:space="preserve">area </w:t>
            </w:r>
            <w:bookmarkStart w:id="1602" w:name="oovw2086"/>
            <w:bookmarkEnd w:id="1602"/>
          </w:p>
        </w:tc>
        <w:tc>
          <w:tcPr>
            <w:tcW w:w="1954" w:type="pct"/>
            <w:tcBorders>
              <w:left w:val="single" w:sz="8" w:space="0" w:color="000080"/>
              <w:bottom w:val="single" w:sz="8" w:space="0" w:color="000080"/>
            </w:tcBorders>
          </w:tcPr>
          <w:p w:rsidR="00A1573E" w:rsidRPr="003E27E1" w:rsidRDefault="00A1573E" w:rsidP="00A1573E">
            <w:pPr>
              <w:pStyle w:val="tablecontent"/>
            </w:pPr>
            <w:bookmarkStart w:id="1603" w:name="oovw2087"/>
            <w:bookmarkStart w:id="1604" w:name="oovw2088"/>
            <w:bookmarkStart w:id="1605" w:name="nr4v1220"/>
            <w:bookmarkStart w:id="1606" w:name="oovw2089"/>
            <w:bookmarkStart w:id="1607" w:name="nr4v1219"/>
            <w:bookmarkStart w:id="1608" w:name="oovw2090"/>
            <w:bookmarkStart w:id="1609" w:name="nr4v1218"/>
            <w:bookmarkStart w:id="1610" w:name="oovw2091"/>
            <w:bookmarkStart w:id="1611" w:name="nr4v1217"/>
            <w:bookmarkStart w:id="1612" w:name="oovw2092"/>
            <w:bookmarkStart w:id="1613" w:name="nr4v1221"/>
            <w:bookmarkStart w:id="1614" w:name="oovw2093"/>
            <w:bookmarkStart w:id="1615" w:name="oovw2094"/>
            <w:bookmarkEnd w:id="1603"/>
            <w:bookmarkEnd w:id="1604"/>
            <w:bookmarkEnd w:id="1605"/>
            <w:bookmarkEnd w:id="1606"/>
            <w:bookmarkEnd w:id="1607"/>
            <w:bookmarkEnd w:id="1608"/>
            <w:bookmarkEnd w:id="1609"/>
            <w:bookmarkEnd w:id="1610"/>
            <w:bookmarkEnd w:id="1611"/>
            <w:bookmarkEnd w:id="1612"/>
            <w:bookmarkEnd w:id="1613"/>
            <w:bookmarkEnd w:id="1614"/>
            <w:bookmarkEnd w:id="1615"/>
            <w:r w:rsidRPr="003E27E1">
              <w:t>area=”</w:t>
            </w:r>
            <w:r>
              <w:t>Southern Indian Ocean</w:t>
            </w:r>
            <w:r w:rsidRPr="003E27E1">
              <w:t>”</w:t>
            </w:r>
            <w:bookmarkStart w:id="1616" w:name="oovw2095"/>
            <w:bookmarkEnd w:id="161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
            </w:pPr>
            <w:bookmarkStart w:id="1617" w:name="oovw2096"/>
            <w:bookmarkStart w:id="1618" w:name="oovw2097"/>
            <w:bookmarkStart w:id="1619" w:name="nr4v1225"/>
            <w:bookmarkStart w:id="1620" w:name="oovw2098"/>
            <w:bookmarkStart w:id="1621" w:name="nr4v1224"/>
            <w:bookmarkStart w:id="1622" w:name="oovw2099"/>
            <w:bookmarkStart w:id="1623" w:name="nr4v1223"/>
            <w:bookmarkStart w:id="1624" w:name="oovw2100"/>
            <w:bookmarkStart w:id="1625" w:name="nr4v1222"/>
            <w:bookmarkStart w:id="1626" w:name="oovw2101"/>
            <w:bookmarkStart w:id="1627" w:name="oovw2102"/>
            <w:bookmarkEnd w:id="1617"/>
            <w:bookmarkEnd w:id="1618"/>
            <w:bookmarkEnd w:id="1619"/>
            <w:bookmarkEnd w:id="1620"/>
            <w:bookmarkEnd w:id="1621"/>
            <w:bookmarkEnd w:id="1622"/>
            <w:bookmarkEnd w:id="1623"/>
            <w:bookmarkEnd w:id="1624"/>
            <w:bookmarkEnd w:id="1625"/>
            <w:bookmarkEnd w:id="1626"/>
            <w:bookmarkEnd w:id="1627"/>
            <w:r w:rsidRPr="003E27E1">
              <w:t xml:space="preserve">Geographical coverage. Try to compose of the following: </w:t>
            </w:r>
          </w:p>
          <w:p w:rsidR="00A1573E" w:rsidRPr="003E27E1" w:rsidRDefault="00A1573E" w:rsidP="00A1573E">
            <w:pPr>
              <w:pStyle w:val="tablecontent"/>
            </w:pPr>
            <w:bookmarkStart w:id="1628" w:name="oovw2103"/>
            <w:bookmarkStart w:id="1629" w:name="oovw2104"/>
            <w:bookmarkStart w:id="1630" w:name="nr4v1229"/>
            <w:bookmarkStart w:id="1631" w:name="oovw2105"/>
            <w:bookmarkStart w:id="1632" w:name="nr4v1228"/>
            <w:bookmarkStart w:id="1633" w:name="oovw2106"/>
            <w:bookmarkStart w:id="1634" w:name="nr4v1227"/>
            <w:bookmarkStart w:id="1635" w:name="oovw2107"/>
            <w:bookmarkStart w:id="1636" w:name="auro0"/>
            <w:bookmarkStart w:id="1637" w:name="oovw2108"/>
            <w:bookmarkStart w:id="1638" w:name="nr4v1226"/>
            <w:bookmarkStart w:id="1639" w:name="oovw2109"/>
            <w:bookmarkStart w:id="1640" w:name="nr4v1231"/>
            <w:bookmarkStart w:id="1641" w:name="oovw2110"/>
            <w:bookmarkStart w:id="1642" w:name="nr4v1230"/>
            <w:bookmarkStart w:id="1643" w:name="oovw2111"/>
            <w:bookmarkStart w:id="1644" w:name="oovw2112"/>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r w:rsidRPr="003E27E1">
              <w:t xml:space="preserve">North/Tropical/South Atlantic/Pacific/Indian Ocean, Southern Ocean, Arctic Ocean. </w:t>
            </w:r>
          </w:p>
          <w:p w:rsidR="00A1573E" w:rsidRPr="003E27E1" w:rsidRDefault="00A1573E" w:rsidP="00A1573E">
            <w:pPr>
              <w:pStyle w:val="tablecontent"/>
            </w:pPr>
            <w:bookmarkStart w:id="1645" w:name="k7ek8"/>
            <w:bookmarkStart w:id="1646" w:name="k7ek9"/>
            <w:bookmarkStart w:id="1647" w:name="k7ek10"/>
            <w:bookmarkEnd w:id="1645"/>
            <w:bookmarkEnd w:id="1646"/>
            <w:bookmarkEnd w:id="1647"/>
            <w:r w:rsidRPr="003E27E1">
              <w:t xml:space="preserve">For specific sea area, use the International Hydrographic Bureau  sea areas available at :  </w:t>
            </w:r>
            <w:hyperlink r:id="rId13" w:history="1">
              <w:r w:rsidRPr="003E27E1">
                <w:rPr>
                  <w:rStyle w:val="Hyperlink"/>
                </w:rPr>
                <w:t>http://vocab.ndg.nerc.ac.uk/client/vocabServer.jsp</w:t>
              </w:r>
            </w:hyperlink>
            <w:r w:rsidRPr="003E27E1">
              <w:t>.</w:t>
            </w:r>
            <w:bookmarkStart w:id="1648" w:name="oovw2115"/>
            <w:bookmarkStart w:id="1649" w:name="oovw2116"/>
            <w:bookmarkStart w:id="1650" w:name="oovw2113"/>
            <w:bookmarkStart w:id="1651" w:name="oovw2114"/>
            <w:bookmarkEnd w:id="1648"/>
            <w:bookmarkEnd w:id="1649"/>
            <w:bookmarkEnd w:id="1650"/>
            <w:bookmarkEnd w:id="1651"/>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652" w:name="oovw2117"/>
            <w:bookmarkStart w:id="1653" w:name="oovw2118"/>
            <w:bookmarkStart w:id="1654" w:name="nr4v1235"/>
            <w:bookmarkStart w:id="1655" w:name="oovw2119"/>
            <w:bookmarkStart w:id="1656" w:name="nr4v1234"/>
            <w:bookmarkStart w:id="1657" w:name="oovw2120"/>
            <w:bookmarkStart w:id="1658" w:name="nr4v1233"/>
            <w:bookmarkStart w:id="1659" w:name="oovw2121"/>
            <w:bookmarkStart w:id="1660" w:name="nr4v1232"/>
            <w:bookmarkStart w:id="1661" w:name="oovw2122"/>
            <w:bookmarkStart w:id="1662" w:name="nr4v1236"/>
            <w:bookmarkStart w:id="1663" w:name="oovw2123"/>
            <w:bookmarkStart w:id="1664" w:name="oovw2124"/>
            <w:bookmarkEnd w:id="1652"/>
            <w:bookmarkEnd w:id="1653"/>
            <w:bookmarkEnd w:id="1654"/>
            <w:bookmarkEnd w:id="1655"/>
            <w:bookmarkEnd w:id="1656"/>
            <w:bookmarkEnd w:id="1657"/>
            <w:bookmarkEnd w:id="1658"/>
            <w:bookmarkEnd w:id="1659"/>
            <w:bookmarkEnd w:id="1660"/>
            <w:bookmarkEnd w:id="1661"/>
            <w:bookmarkEnd w:id="1662"/>
            <w:bookmarkEnd w:id="1663"/>
            <w:bookmarkEnd w:id="1664"/>
            <w:r w:rsidRPr="003E27E1">
              <w:t xml:space="preserve">geospatial_lat_min </w:t>
            </w:r>
            <w:bookmarkStart w:id="1665" w:name="oovw2125"/>
            <w:bookmarkEnd w:id="1665"/>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666" w:name="oovw2126"/>
            <w:bookmarkStart w:id="1667" w:name="oovw2127"/>
            <w:bookmarkStart w:id="1668" w:name="nr4v1240"/>
            <w:bookmarkStart w:id="1669" w:name="oovw2128"/>
            <w:bookmarkStart w:id="1670" w:name="nr4v1239"/>
            <w:bookmarkStart w:id="1671" w:name="oovw2129"/>
            <w:bookmarkStart w:id="1672" w:name="nr4v1238"/>
            <w:bookmarkStart w:id="1673" w:name="oovw2130"/>
            <w:bookmarkStart w:id="1674" w:name="nr4v1237"/>
            <w:bookmarkStart w:id="1675" w:name="oovw2131"/>
            <w:bookmarkStart w:id="1676" w:name="nr4v1242"/>
            <w:bookmarkStart w:id="1677" w:name="oovw2132"/>
            <w:bookmarkStart w:id="1678" w:name="nr4v1241"/>
            <w:bookmarkStart w:id="1679" w:name="oovw2133"/>
            <w:bookmarkStart w:id="1680" w:name="nr4v1243"/>
            <w:bookmarkStart w:id="1681" w:name="oovw2134"/>
            <w:bookmarkStart w:id="1682" w:name="oovw2135"/>
            <w:bookmarkStart w:id="1683" w:name="oovw2136"/>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r w:rsidRPr="003E27E1">
              <w:t>geospatial_lat_min</w:t>
            </w:r>
            <w:bookmarkStart w:id="1684" w:name="oovw2137"/>
            <w:bookmarkEnd w:id="1684"/>
            <w:r w:rsidRPr="003E27E1">
              <w:t xml:space="preserve">=”59.8” </w:t>
            </w:r>
            <w:bookmarkStart w:id="1685" w:name="oovw2138"/>
            <w:bookmarkEnd w:id="1685"/>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686" w:name="oovw2139"/>
            <w:bookmarkStart w:id="1687" w:name="oovw2140"/>
            <w:bookmarkStart w:id="1688" w:name="nr4v1247"/>
            <w:bookmarkStart w:id="1689" w:name="oovw2141"/>
            <w:bookmarkStart w:id="1690" w:name="nr4v1246"/>
            <w:bookmarkStart w:id="1691" w:name="oovw2142"/>
            <w:bookmarkStart w:id="1692" w:name="nr4v1245"/>
            <w:bookmarkStart w:id="1693" w:name="oovw2143"/>
            <w:bookmarkStart w:id="1694" w:name="nr4v1244"/>
            <w:bookmarkStart w:id="1695" w:name="oovw2144"/>
            <w:bookmarkStart w:id="1696" w:name="nr4v1248"/>
            <w:bookmarkStart w:id="1697" w:name="oovw2145"/>
            <w:bookmarkStart w:id="1698" w:name="nr4v1250"/>
            <w:bookmarkStart w:id="1699" w:name="oovw2146"/>
            <w:bookmarkStart w:id="1700" w:name="nr4v1249"/>
            <w:bookmarkStart w:id="1701" w:name="oovw2147"/>
            <w:bookmarkStart w:id="1702" w:name="oovw2148"/>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r w:rsidRPr="003E27E1">
              <w:t xml:space="preserve">The southernmost latitude, a value between -90 and 90 degrees. </w:t>
            </w:r>
            <w:bookmarkStart w:id="1703" w:name="oovw2149"/>
            <w:bookmarkStart w:id="1704" w:name="oovw2150"/>
            <w:bookmarkEnd w:id="1703"/>
            <w:bookmarkEnd w:id="1704"/>
          </w:p>
          <w:p w:rsidR="00A1573E" w:rsidRPr="003E27E1" w:rsidRDefault="00A1573E" w:rsidP="00A1573E">
            <w:pPr>
              <w:pStyle w:val="TableContents"/>
            </w:pPr>
            <w:r w:rsidRPr="003E27E1">
              <w:rPr>
                <w:b/>
              </w:rPr>
              <w:t>This attribute is mandatory.</w:t>
            </w:r>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705" w:name="oovw2151"/>
            <w:bookmarkStart w:id="1706" w:name="oovw2152"/>
            <w:bookmarkStart w:id="1707" w:name="nr4v1254"/>
            <w:bookmarkStart w:id="1708" w:name="oovw2153"/>
            <w:bookmarkStart w:id="1709" w:name="nr4v1253"/>
            <w:bookmarkStart w:id="1710" w:name="oovw2154"/>
            <w:bookmarkStart w:id="1711" w:name="nr4v1252"/>
            <w:bookmarkStart w:id="1712" w:name="oovw2155"/>
            <w:bookmarkStart w:id="1713" w:name="nr4v1251"/>
            <w:bookmarkStart w:id="1714" w:name="oovw2156"/>
            <w:bookmarkStart w:id="1715" w:name="nr4v1255"/>
            <w:bookmarkStart w:id="1716" w:name="oovw2157"/>
            <w:bookmarkStart w:id="1717" w:name="oovw2158"/>
            <w:bookmarkEnd w:id="1705"/>
            <w:bookmarkEnd w:id="1706"/>
            <w:bookmarkEnd w:id="1707"/>
            <w:bookmarkEnd w:id="1708"/>
            <w:bookmarkEnd w:id="1709"/>
            <w:bookmarkEnd w:id="1710"/>
            <w:bookmarkEnd w:id="1711"/>
            <w:bookmarkEnd w:id="1712"/>
            <w:bookmarkEnd w:id="1713"/>
            <w:bookmarkEnd w:id="1714"/>
            <w:bookmarkEnd w:id="1715"/>
            <w:bookmarkEnd w:id="1716"/>
            <w:bookmarkEnd w:id="1717"/>
            <w:r w:rsidRPr="003E27E1">
              <w:t xml:space="preserve">geospatial_lat_max </w:t>
            </w:r>
            <w:bookmarkStart w:id="1718" w:name="oovw2159"/>
            <w:bookmarkEnd w:id="1718"/>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719" w:name="oovw2160"/>
            <w:bookmarkStart w:id="1720" w:name="oovw2161"/>
            <w:bookmarkStart w:id="1721" w:name="nr4v1259"/>
            <w:bookmarkStart w:id="1722" w:name="oovw2162"/>
            <w:bookmarkStart w:id="1723" w:name="nr4v1258"/>
            <w:bookmarkStart w:id="1724" w:name="oovw2163"/>
            <w:bookmarkStart w:id="1725" w:name="nr4v1257"/>
            <w:bookmarkStart w:id="1726" w:name="oovw2164"/>
            <w:bookmarkStart w:id="1727" w:name="nr4v1256"/>
            <w:bookmarkStart w:id="1728" w:name="oovw2165"/>
            <w:bookmarkStart w:id="1729" w:name="nr4v1261"/>
            <w:bookmarkStart w:id="1730" w:name="oovw2166"/>
            <w:bookmarkStart w:id="1731" w:name="nr4v1260"/>
            <w:bookmarkStart w:id="1732" w:name="oovw2167"/>
            <w:bookmarkStart w:id="1733" w:name="nr4v1262"/>
            <w:bookmarkStart w:id="1734" w:name="oovw2168"/>
            <w:bookmarkStart w:id="1735" w:name="oovw2169"/>
            <w:bookmarkStart w:id="1736" w:name="oovw2170"/>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r w:rsidRPr="003E27E1">
              <w:t>geospatial_lat_max</w:t>
            </w:r>
            <w:bookmarkStart w:id="1737" w:name="oovw2171"/>
            <w:bookmarkEnd w:id="1737"/>
            <w:r w:rsidRPr="003E27E1">
              <w:t xml:space="preserve">=”59.8” </w:t>
            </w:r>
            <w:bookmarkStart w:id="1738" w:name="oovw2172"/>
            <w:bookmarkEnd w:id="1738"/>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739" w:name="oovw2173"/>
            <w:bookmarkStart w:id="1740" w:name="oovw2174"/>
            <w:bookmarkStart w:id="1741" w:name="nr4v1266"/>
            <w:bookmarkStart w:id="1742" w:name="oovw2175"/>
            <w:bookmarkStart w:id="1743" w:name="nr4v1265"/>
            <w:bookmarkStart w:id="1744" w:name="oovw2176"/>
            <w:bookmarkStart w:id="1745" w:name="nr4v1264"/>
            <w:bookmarkStart w:id="1746" w:name="oovw2177"/>
            <w:bookmarkStart w:id="1747" w:name="nr4v1263"/>
            <w:bookmarkStart w:id="1748" w:name="oovw2178"/>
            <w:bookmarkStart w:id="1749" w:name="nr4v1267"/>
            <w:bookmarkStart w:id="1750" w:name="oovw2179"/>
            <w:bookmarkStart w:id="1751" w:name="nr4v1269"/>
            <w:bookmarkStart w:id="1752" w:name="oovw2180"/>
            <w:bookmarkStart w:id="1753" w:name="nr4v1268"/>
            <w:bookmarkStart w:id="1754" w:name="oovw2181"/>
            <w:bookmarkStart w:id="1755" w:name="oovw2182"/>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r w:rsidRPr="003E27E1">
              <w:t xml:space="preserve">The northernmost latitude, a value between -90 and 90 degrees. </w:t>
            </w:r>
            <w:bookmarkStart w:id="1756" w:name="oovw2183"/>
            <w:bookmarkStart w:id="1757" w:name="oovw2184"/>
            <w:bookmarkEnd w:id="1756"/>
            <w:bookmarkEnd w:id="1757"/>
          </w:p>
          <w:p w:rsidR="00A1573E" w:rsidRPr="003E27E1" w:rsidRDefault="00A1573E" w:rsidP="00A1573E">
            <w:pPr>
              <w:pStyle w:val="TableContents"/>
            </w:pPr>
            <w:r w:rsidRPr="003E27E1">
              <w:rPr>
                <w:b/>
              </w:rPr>
              <w:t>This attribute is mandatory.</w:t>
            </w:r>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758" w:name="oovw2185"/>
            <w:bookmarkStart w:id="1759" w:name="oovw2186"/>
            <w:bookmarkStart w:id="1760" w:name="nr4v1273"/>
            <w:bookmarkStart w:id="1761" w:name="oovw2187"/>
            <w:bookmarkStart w:id="1762" w:name="nr4v1272"/>
            <w:bookmarkStart w:id="1763" w:name="oovw2188"/>
            <w:bookmarkStart w:id="1764" w:name="nr4v1271"/>
            <w:bookmarkStart w:id="1765" w:name="oovw2189"/>
            <w:bookmarkStart w:id="1766" w:name="nr4v1270"/>
            <w:bookmarkStart w:id="1767" w:name="oovw2190"/>
            <w:bookmarkStart w:id="1768" w:name="nr4v1274"/>
            <w:bookmarkStart w:id="1769" w:name="oovw2191"/>
            <w:bookmarkStart w:id="1770" w:name="oovw2192"/>
            <w:bookmarkEnd w:id="1758"/>
            <w:bookmarkEnd w:id="1759"/>
            <w:bookmarkEnd w:id="1760"/>
            <w:bookmarkEnd w:id="1761"/>
            <w:bookmarkEnd w:id="1762"/>
            <w:bookmarkEnd w:id="1763"/>
            <w:bookmarkEnd w:id="1764"/>
            <w:bookmarkEnd w:id="1765"/>
            <w:bookmarkEnd w:id="1766"/>
            <w:bookmarkEnd w:id="1767"/>
            <w:bookmarkEnd w:id="1768"/>
            <w:bookmarkEnd w:id="1769"/>
            <w:bookmarkEnd w:id="1770"/>
            <w:r w:rsidRPr="003E27E1">
              <w:t xml:space="preserve">geospatial_lon_min </w:t>
            </w:r>
            <w:bookmarkStart w:id="1771" w:name="oovw2193"/>
            <w:bookmarkEnd w:id="1771"/>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772" w:name="oovw2194"/>
            <w:bookmarkStart w:id="1773" w:name="oovw2195"/>
            <w:bookmarkStart w:id="1774" w:name="nr4v1278"/>
            <w:bookmarkStart w:id="1775" w:name="oovw2196"/>
            <w:bookmarkStart w:id="1776" w:name="nr4v1277"/>
            <w:bookmarkStart w:id="1777" w:name="oovw2197"/>
            <w:bookmarkStart w:id="1778" w:name="nr4v1276"/>
            <w:bookmarkStart w:id="1779" w:name="oovw2198"/>
            <w:bookmarkStart w:id="1780" w:name="nr4v1275"/>
            <w:bookmarkStart w:id="1781" w:name="oovw2199"/>
            <w:bookmarkStart w:id="1782" w:name="nr4v1280"/>
            <w:bookmarkStart w:id="1783" w:name="oovw2200"/>
            <w:bookmarkStart w:id="1784" w:name="nr4v1279"/>
            <w:bookmarkStart w:id="1785" w:name="oovw2201"/>
            <w:bookmarkStart w:id="1786" w:name="nr4v1281"/>
            <w:bookmarkStart w:id="1787" w:name="oovw2202"/>
            <w:bookmarkStart w:id="1788" w:name="oovw2203"/>
            <w:bookmarkStart w:id="1789" w:name="oovw2204"/>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r w:rsidRPr="003E27E1">
              <w:t>geospatial_lon_min</w:t>
            </w:r>
            <w:bookmarkStart w:id="1790" w:name="oovw2205"/>
            <w:bookmarkEnd w:id="1790"/>
            <w:r w:rsidRPr="003E27E1">
              <w:t xml:space="preserve">=”-41.2” </w:t>
            </w:r>
            <w:bookmarkStart w:id="1791" w:name="oovw2206"/>
            <w:bookmarkEnd w:id="1791"/>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792" w:name="oovw2207"/>
            <w:bookmarkStart w:id="1793" w:name="oovw2208"/>
            <w:bookmarkStart w:id="1794" w:name="nr4v1285"/>
            <w:bookmarkStart w:id="1795" w:name="oovw2209"/>
            <w:bookmarkStart w:id="1796" w:name="nr4v1284"/>
            <w:bookmarkStart w:id="1797" w:name="oovw2210"/>
            <w:bookmarkStart w:id="1798" w:name="nr4v1283"/>
            <w:bookmarkStart w:id="1799" w:name="oovw2211"/>
            <w:bookmarkStart w:id="1800" w:name="nr4v1282"/>
            <w:bookmarkStart w:id="1801" w:name="oovw2212"/>
            <w:bookmarkStart w:id="1802" w:name="nr4v1286"/>
            <w:bookmarkStart w:id="1803" w:name="oovw2213"/>
            <w:bookmarkStart w:id="1804" w:name="nr4v1287"/>
            <w:bookmarkStart w:id="1805" w:name="oovw2214"/>
            <w:bookmarkStart w:id="1806" w:name="nr4v1289"/>
            <w:bookmarkStart w:id="1807" w:name="oovw2215"/>
            <w:bookmarkStart w:id="1808" w:name="nr4v1288"/>
            <w:bookmarkStart w:id="1809" w:name="oovw2216"/>
            <w:bookmarkStart w:id="1810" w:name="oovw2217"/>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r w:rsidRPr="003E27E1">
              <w:t xml:space="preserve">The westernmost longitude, a value between -180 and 180 degrees. </w:t>
            </w:r>
            <w:bookmarkStart w:id="1811" w:name="oovw2218"/>
            <w:bookmarkStart w:id="1812" w:name="oovw2219"/>
            <w:bookmarkEnd w:id="1811"/>
            <w:bookmarkEnd w:id="1812"/>
          </w:p>
          <w:p w:rsidR="00A1573E" w:rsidRPr="003E27E1" w:rsidRDefault="00A1573E" w:rsidP="00A1573E">
            <w:pPr>
              <w:pStyle w:val="TableContents"/>
            </w:pPr>
            <w:r w:rsidRPr="003E27E1">
              <w:rPr>
                <w:b/>
              </w:rPr>
              <w:t>This attribute is mandatory.</w:t>
            </w:r>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813" w:name="oovw2220"/>
            <w:bookmarkStart w:id="1814" w:name="oovw2221"/>
            <w:bookmarkStart w:id="1815" w:name="nr4v1293"/>
            <w:bookmarkStart w:id="1816" w:name="oovw2222"/>
            <w:bookmarkStart w:id="1817" w:name="nr4v1292"/>
            <w:bookmarkStart w:id="1818" w:name="oovw2223"/>
            <w:bookmarkStart w:id="1819" w:name="nr4v1291"/>
            <w:bookmarkStart w:id="1820" w:name="oovw2224"/>
            <w:bookmarkStart w:id="1821" w:name="nr4v1290"/>
            <w:bookmarkStart w:id="1822" w:name="oovw2225"/>
            <w:bookmarkStart w:id="1823" w:name="nr4v1294"/>
            <w:bookmarkStart w:id="1824" w:name="oovw2226"/>
            <w:bookmarkStart w:id="1825" w:name="oovw2227"/>
            <w:bookmarkEnd w:id="1813"/>
            <w:bookmarkEnd w:id="1814"/>
            <w:bookmarkEnd w:id="1815"/>
            <w:bookmarkEnd w:id="1816"/>
            <w:bookmarkEnd w:id="1817"/>
            <w:bookmarkEnd w:id="1818"/>
            <w:bookmarkEnd w:id="1819"/>
            <w:bookmarkEnd w:id="1820"/>
            <w:bookmarkEnd w:id="1821"/>
            <w:bookmarkEnd w:id="1822"/>
            <w:bookmarkEnd w:id="1823"/>
            <w:bookmarkEnd w:id="1824"/>
            <w:bookmarkEnd w:id="1825"/>
            <w:r w:rsidRPr="003E27E1">
              <w:t xml:space="preserve">geospatial_lon_max </w:t>
            </w:r>
            <w:bookmarkStart w:id="1826" w:name="oovw2228"/>
            <w:bookmarkEnd w:id="1826"/>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827" w:name="oovw2229"/>
            <w:bookmarkStart w:id="1828" w:name="oovw2230"/>
            <w:bookmarkStart w:id="1829" w:name="nr4v1298"/>
            <w:bookmarkStart w:id="1830" w:name="oovw2231"/>
            <w:bookmarkStart w:id="1831" w:name="nr4v1297"/>
            <w:bookmarkStart w:id="1832" w:name="oovw2232"/>
            <w:bookmarkStart w:id="1833" w:name="nr4v1296"/>
            <w:bookmarkStart w:id="1834" w:name="oovw2233"/>
            <w:bookmarkStart w:id="1835" w:name="nr4v1295"/>
            <w:bookmarkStart w:id="1836" w:name="oovw2234"/>
            <w:bookmarkStart w:id="1837" w:name="nr4v1300"/>
            <w:bookmarkStart w:id="1838" w:name="oovw2235"/>
            <w:bookmarkStart w:id="1839" w:name="nr4v1299"/>
            <w:bookmarkStart w:id="1840" w:name="oovw2236"/>
            <w:bookmarkStart w:id="1841" w:name="nr4v1301"/>
            <w:bookmarkStart w:id="1842" w:name="oovw2237"/>
            <w:bookmarkStart w:id="1843" w:name="oovw2238"/>
            <w:bookmarkStart w:id="1844" w:name="oovw2239"/>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r w:rsidRPr="003E27E1">
              <w:t>geospatial_lon_max</w:t>
            </w:r>
            <w:bookmarkStart w:id="1845" w:name="oovw2240"/>
            <w:bookmarkEnd w:id="1845"/>
            <w:r w:rsidRPr="003E27E1">
              <w:t xml:space="preserve">=”-41.2” </w:t>
            </w:r>
            <w:bookmarkStart w:id="1846" w:name="oovw2241"/>
            <w:bookmarkEnd w:id="184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847" w:name="oovw2242"/>
            <w:bookmarkStart w:id="1848" w:name="oovw2243"/>
            <w:bookmarkStart w:id="1849" w:name="nr4v1305"/>
            <w:bookmarkStart w:id="1850" w:name="oovw2244"/>
            <w:bookmarkStart w:id="1851" w:name="nr4v1304"/>
            <w:bookmarkStart w:id="1852" w:name="oovw2245"/>
            <w:bookmarkStart w:id="1853" w:name="nr4v1303"/>
            <w:bookmarkStart w:id="1854" w:name="oovw2246"/>
            <w:bookmarkStart w:id="1855" w:name="nr4v1302"/>
            <w:bookmarkStart w:id="1856" w:name="oovw2247"/>
            <w:bookmarkStart w:id="1857" w:name="nr4v1306"/>
            <w:bookmarkStart w:id="1858" w:name="oovw2248"/>
            <w:bookmarkStart w:id="1859" w:name="nr4v1307"/>
            <w:bookmarkStart w:id="1860" w:name="oovw2249"/>
            <w:bookmarkStart w:id="1861" w:name="nr4v1309"/>
            <w:bookmarkStart w:id="1862" w:name="oovw2250"/>
            <w:bookmarkStart w:id="1863" w:name="nr4v1308"/>
            <w:bookmarkStart w:id="1864" w:name="oovw2251"/>
            <w:bookmarkStart w:id="1865" w:name="oovw2252"/>
            <w:bookmarkStart w:id="1866" w:name="oovw2253"/>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r w:rsidRPr="003E27E1">
              <w:t xml:space="preserve">The </w:t>
            </w:r>
            <w:bookmarkStart w:id="1867" w:name="oovw2254"/>
            <w:bookmarkEnd w:id="1867"/>
            <w:r w:rsidRPr="003E27E1">
              <w:t>easternmost longitude</w:t>
            </w:r>
            <w:bookmarkStart w:id="1868" w:name="oovw2255"/>
            <w:bookmarkEnd w:id="1868"/>
            <w:r w:rsidRPr="003E27E1">
              <w:t xml:space="preserve">, a value between -180 and 180 degrees. </w:t>
            </w:r>
            <w:bookmarkStart w:id="1869" w:name="oovw2256"/>
            <w:bookmarkStart w:id="1870" w:name="oovw2257"/>
            <w:bookmarkEnd w:id="1869"/>
            <w:bookmarkEnd w:id="1870"/>
          </w:p>
          <w:p w:rsidR="00A1573E" w:rsidRPr="003E27E1" w:rsidRDefault="00A1573E" w:rsidP="00A1573E">
            <w:pPr>
              <w:pStyle w:val="TableContents"/>
            </w:pPr>
            <w:r w:rsidRPr="003E27E1">
              <w:rPr>
                <w:b/>
              </w:rPr>
              <w:t>This attribute is mandatory.</w:t>
            </w:r>
          </w:p>
        </w:tc>
      </w:tr>
      <w:tr w:rsidR="00A1573E" w:rsidRPr="003E27E1">
        <w:trPr>
          <w:cantSplit/>
          <w:trHeight w:val="55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871" w:name="oovw2258"/>
            <w:bookmarkStart w:id="1872" w:name="oovw2259"/>
            <w:bookmarkStart w:id="1873" w:name="nr4v1313"/>
            <w:bookmarkStart w:id="1874" w:name="oovw2260"/>
            <w:bookmarkStart w:id="1875" w:name="nr4v1312"/>
            <w:bookmarkStart w:id="1876" w:name="oovw2261"/>
            <w:bookmarkStart w:id="1877" w:name="nr4v1311"/>
            <w:bookmarkStart w:id="1878" w:name="oovw2262"/>
            <w:bookmarkStart w:id="1879" w:name="nr4v1310"/>
            <w:bookmarkStart w:id="1880" w:name="oovw2263"/>
            <w:bookmarkStart w:id="1881" w:name="nr4v1314"/>
            <w:bookmarkStart w:id="1882" w:name="oovw2264"/>
            <w:bookmarkStart w:id="1883" w:name="oovw2265"/>
            <w:bookmarkEnd w:id="1871"/>
            <w:bookmarkEnd w:id="1872"/>
            <w:bookmarkEnd w:id="1873"/>
            <w:bookmarkEnd w:id="1874"/>
            <w:bookmarkEnd w:id="1875"/>
            <w:bookmarkEnd w:id="1876"/>
            <w:bookmarkEnd w:id="1877"/>
            <w:bookmarkEnd w:id="1878"/>
            <w:bookmarkEnd w:id="1879"/>
            <w:bookmarkEnd w:id="1880"/>
            <w:bookmarkEnd w:id="1881"/>
            <w:bookmarkEnd w:id="1882"/>
            <w:bookmarkEnd w:id="1883"/>
            <w:r w:rsidRPr="003E27E1">
              <w:t xml:space="preserve">geospatial_vertical_min </w:t>
            </w:r>
            <w:bookmarkStart w:id="1884" w:name="oovw2266"/>
            <w:bookmarkEnd w:id="1884"/>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885" w:name="oovw2267"/>
            <w:bookmarkStart w:id="1886" w:name="oovw2268"/>
            <w:bookmarkStart w:id="1887" w:name="nr4v1318"/>
            <w:bookmarkStart w:id="1888" w:name="oovw2269"/>
            <w:bookmarkStart w:id="1889" w:name="nr4v1317"/>
            <w:bookmarkStart w:id="1890" w:name="oovw2270"/>
            <w:bookmarkStart w:id="1891" w:name="nr4v1316"/>
            <w:bookmarkStart w:id="1892" w:name="oovw2271"/>
            <w:bookmarkStart w:id="1893" w:name="nr4v1315"/>
            <w:bookmarkStart w:id="1894" w:name="oovw2272"/>
            <w:bookmarkStart w:id="1895" w:name="nr4v1319"/>
            <w:bookmarkStart w:id="1896" w:name="oovw2273"/>
            <w:bookmarkStart w:id="1897" w:name="oovw2274"/>
            <w:bookmarkStart w:id="1898" w:name="oovw2275"/>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r w:rsidRPr="003E27E1">
              <w:t xml:space="preserve">geospatial_vertical_min=”10.0” </w:t>
            </w:r>
            <w:bookmarkStart w:id="1899" w:name="oovw2276"/>
            <w:bookmarkEnd w:id="1899"/>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900" w:name="oovw2277"/>
            <w:bookmarkStart w:id="1901" w:name="oovw2278"/>
            <w:bookmarkStart w:id="1902" w:name="nr4v1323"/>
            <w:bookmarkStart w:id="1903" w:name="oovw2279"/>
            <w:bookmarkStart w:id="1904" w:name="nr4v1322"/>
            <w:bookmarkStart w:id="1905" w:name="oovw2280"/>
            <w:bookmarkStart w:id="1906" w:name="nr4v1321"/>
            <w:bookmarkStart w:id="1907" w:name="oovw2281"/>
            <w:bookmarkStart w:id="1908" w:name="nr4v1320"/>
            <w:bookmarkStart w:id="1909" w:name="oovw2282"/>
            <w:bookmarkStart w:id="1910" w:name="nr4v1325"/>
            <w:bookmarkStart w:id="1911" w:name="oovw2283"/>
            <w:bookmarkStart w:id="1912" w:name="nr4v1324"/>
            <w:bookmarkStart w:id="1913" w:name="oovw2284"/>
            <w:bookmarkStart w:id="1914" w:name="oovw2285"/>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r w:rsidRPr="003E27E1">
              <w:t>Minimum depth for measurements.</w:t>
            </w:r>
          </w:p>
          <w:p w:rsidR="00A1573E" w:rsidRPr="003E27E1" w:rsidRDefault="00A1573E" w:rsidP="00A1573E">
            <w:pPr>
              <w:pStyle w:val="TableContents"/>
            </w:pPr>
            <w:r w:rsidRPr="003E27E1">
              <w:t xml:space="preserve"> </w:t>
            </w:r>
            <w:bookmarkStart w:id="1915" w:name="oovw2286"/>
            <w:bookmarkStart w:id="1916" w:name="oovw2287"/>
            <w:bookmarkEnd w:id="1915"/>
            <w:bookmarkEnd w:id="1916"/>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917" w:name="oovw2288"/>
            <w:bookmarkStart w:id="1918" w:name="oovw2289"/>
            <w:bookmarkStart w:id="1919" w:name="nr4v1329"/>
            <w:bookmarkStart w:id="1920" w:name="oovw2290"/>
            <w:bookmarkStart w:id="1921" w:name="nr4v1328"/>
            <w:bookmarkStart w:id="1922" w:name="oovw2291"/>
            <w:bookmarkStart w:id="1923" w:name="nr4v1327"/>
            <w:bookmarkStart w:id="1924" w:name="oovw2292"/>
            <w:bookmarkStart w:id="1925" w:name="nr4v1326"/>
            <w:bookmarkStart w:id="1926" w:name="oovw2293"/>
            <w:bookmarkStart w:id="1927" w:name="nr4v1330"/>
            <w:bookmarkStart w:id="1928" w:name="oovw2294"/>
            <w:bookmarkStart w:id="1929" w:name="oovw2295"/>
            <w:bookmarkEnd w:id="1917"/>
            <w:bookmarkEnd w:id="1918"/>
            <w:bookmarkEnd w:id="1919"/>
            <w:bookmarkEnd w:id="1920"/>
            <w:bookmarkEnd w:id="1921"/>
            <w:bookmarkEnd w:id="1922"/>
            <w:bookmarkEnd w:id="1923"/>
            <w:bookmarkEnd w:id="1924"/>
            <w:bookmarkEnd w:id="1925"/>
            <w:bookmarkEnd w:id="1926"/>
            <w:bookmarkEnd w:id="1927"/>
            <w:bookmarkEnd w:id="1928"/>
            <w:bookmarkEnd w:id="1929"/>
            <w:r w:rsidRPr="003E27E1">
              <w:t xml:space="preserve">geospatial_vertical_max </w:t>
            </w:r>
            <w:bookmarkStart w:id="1930" w:name="oovw2296"/>
            <w:bookmarkEnd w:id="1930"/>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931" w:name="oovw2297"/>
            <w:bookmarkStart w:id="1932" w:name="oovw2298"/>
            <w:bookmarkStart w:id="1933" w:name="nr4v1334"/>
            <w:bookmarkStart w:id="1934" w:name="oovw2299"/>
            <w:bookmarkStart w:id="1935" w:name="nr4v1333"/>
            <w:bookmarkStart w:id="1936" w:name="oovw2300"/>
            <w:bookmarkStart w:id="1937" w:name="nr4v1332"/>
            <w:bookmarkStart w:id="1938" w:name="oovw2301"/>
            <w:bookmarkStart w:id="1939" w:name="nr4v1331"/>
            <w:bookmarkStart w:id="1940" w:name="oovw2302"/>
            <w:bookmarkStart w:id="1941" w:name="nr4v1335"/>
            <w:bookmarkStart w:id="1942" w:name="oovw2303"/>
            <w:bookmarkStart w:id="1943" w:name="oovw2304"/>
            <w:bookmarkStart w:id="1944" w:name="oovw2305"/>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r w:rsidRPr="003E27E1">
              <w:t xml:space="preserve">geospatial_vertical_max=”2000” </w:t>
            </w:r>
            <w:bookmarkStart w:id="1945" w:name="oovw2306"/>
            <w:bookmarkEnd w:id="1945"/>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946" w:name="oovw2307"/>
            <w:bookmarkStart w:id="1947" w:name="oovw2308"/>
            <w:bookmarkStart w:id="1948" w:name="nr4v1339"/>
            <w:bookmarkStart w:id="1949" w:name="oovw2309"/>
            <w:bookmarkStart w:id="1950" w:name="nr4v1338"/>
            <w:bookmarkStart w:id="1951" w:name="oovw2310"/>
            <w:bookmarkStart w:id="1952" w:name="nr4v1337"/>
            <w:bookmarkStart w:id="1953" w:name="oovw2311"/>
            <w:bookmarkStart w:id="1954" w:name="nr4v1336"/>
            <w:bookmarkStart w:id="1955" w:name="oovw2312"/>
            <w:bookmarkStart w:id="1956" w:name="nr4v1341"/>
            <w:bookmarkStart w:id="1957" w:name="oovw2313"/>
            <w:bookmarkStart w:id="1958" w:name="nr4v1340"/>
            <w:bookmarkStart w:id="1959" w:name="oovw2314"/>
            <w:bookmarkStart w:id="1960" w:name="oovw231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r w:rsidRPr="003E27E1">
              <w:t xml:space="preserve">Maximum depth for measurements </w:t>
            </w:r>
            <w:bookmarkStart w:id="1961" w:name="oovw2316"/>
            <w:bookmarkStart w:id="1962" w:name="oovw2317"/>
            <w:bookmarkEnd w:id="1961"/>
            <w:bookmarkEnd w:id="1962"/>
          </w:p>
        </w:tc>
      </w:tr>
      <w:tr w:rsidR="00A1573E" w:rsidRPr="003E27E1">
        <w:trPr>
          <w:cantSplit/>
          <w:trHeight w:val="330"/>
        </w:trPr>
        <w:tc>
          <w:tcPr>
            <w:tcW w:w="866"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1963" w:name="oovw2318"/>
            <w:bookmarkStart w:id="1964" w:name="oovw2319"/>
            <w:bookmarkStart w:id="1965" w:name="nr4v1345"/>
            <w:bookmarkStart w:id="1966" w:name="oovw2320"/>
            <w:bookmarkStart w:id="1967" w:name="nr4v1344"/>
            <w:bookmarkStart w:id="1968" w:name="oovw2321"/>
            <w:bookmarkStart w:id="1969" w:name="nr4v1343"/>
            <w:bookmarkStart w:id="1970" w:name="oovw2322"/>
            <w:bookmarkStart w:id="1971" w:name="nr4v1342"/>
            <w:bookmarkStart w:id="1972" w:name="oovw2323"/>
            <w:bookmarkStart w:id="1973" w:name="nr4v1346"/>
            <w:bookmarkStart w:id="1974" w:name="oovw2324"/>
            <w:bookmarkStart w:id="1975" w:name="oovw2325"/>
            <w:bookmarkStart w:id="1976" w:name="oovw2326"/>
            <w:bookmarkStart w:id="1977" w:name="oovw2327"/>
            <w:bookmarkStart w:id="1978" w:name="oovw2328"/>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r w:rsidRPr="003E27E1">
              <w:t xml:space="preserve">WHEN </w:t>
            </w:r>
            <w:bookmarkStart w:id="1979" w:name="oovw2329"/>
            <w:bookmarkEnd w:id="1979"/>
          </w:p>
        </w:tc>
        <w:tc>
          <w:tcPr>
            <w:tcW w:w="1954"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1980" w:name="oovw2335"/>
            <w:bookmarkStart w:id="1981" w:name="oovw2330"/>
            <w:bookmarkStart w:id="1982" w:name="oovw2331"/>
            <w:bookmarkStart w:id="1983" w:name="nr4v1348"/>
            <w:bookmarkStart w:id="1984" w:name="oovw2332"/>
            <w:bookmarkStart w:id="1985" w:name="nr4v1347"/>
            <w:bookmarkStart w:id="1986" w:name="oovw2333"/>
            <w:bookmarkStart w:id="1987" w:name="nr4v1349"/>
            <w:bookmarkStart w:id="1988" w:name="oovw2334"/>
            <w:bookmarkEnd w:id="1980"/>
            <w:bookmarkEnd w:id="1981"/>
            <w:bookmarkEnd w:id="1982"/>
            <w:bookmarkEnd w:id="1983"/>
            <w:bookmarkEnd w:id="1984"/>
            <w:bookmarkEnd w:id="1985"/>
            <w:bookmarkEnd w:id="1986"/>
            <w:bookmarkEnd w:id="1987"/>
            <w:bookmarkEnd w:id="1988"/>
          </w:p>
        </w:tc>
        <w:tc>
          <w:tcPr>
            <w:tcW w:w="2180" w:type="pct"/>
            <w:tcBorders>
              <w:left w:val="single" w:sz="8" w:space="0" w:color="000080"/>
              <w:bottom w:val="single" w:sz="8" w:space="0" w:color="000080"/>
              <w:right w:val="single" w:sz="8" w:space="0" w:color="000080"/>
            </w:tcBorders>
            <w:shd w:val="clear" w:color="auto" w:fill="008000"/>
          </w:tcPr>
          <w:p w:rsidR="00A1573E" w:rsidRPr="003E27E1" w:rsidRDefault="00A1573E" w:rsidP="00A1573E">
            <w:pPr>
              <w:pStyle w:val="TableContents"/>
            </w:pPr>
            <w:bookmarkStart w:id="1989" w:name="oovw2342"/>
            <w:bookmarkStart w:id="1990" w:name="oovw2343"/>
            <w:bookmarkStart w:id="1991" w:name="oovw2336"/>
            <w:bookmarkStart w:id="1992" w:name="oovw2337"/>
            <w:bookmarkStart w:id="1993" w:name="nr4v1351"/>
            <w:bookmarkStart w:id="1994" w:name="oovw2338"/>
            <w:bookmarkStart w:id="1995" w:name="nr4v1350"/>
            <w:bookmarkStart w:id="1996" w:name="oovw2339"/>
            <w:bookmarkStart w:id="1997" w:name="nr4v1353"/>
            <w:bookmarkStart w:id="1998" w:name="oovw2340"/>
            <w:bookmarkStart w:id="1999" w:name="nr4v1352"/>
            <w:bookmarkStart w:id="2000" w:name="oovw2341"/>
            <w:bookmarkEnd w:id="1989"/>
            <w:bookmarkEnd w:id="1990"/>
            <w:bookmarkEnd w:id="1991"/>
            <w:bookmarkEnd w:id="1992"/>
            <w:bookmarkEnd w:id="1993"/>
            <w:bookmarkEnd w:id="1994"/>
            <w:bookmarkEnd w:id="1995"/>
            <w:bookmarkEnd w:id="1996"/>
            <w:bookmarkEnd w:id="1997"/>
            <w:bookmarkEnd w:id="1998"/>
            <w:bookmarkEnd w:id="1999"/>
            <w:bookmarkEnd w:id="2000"/>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001" w:name="oovw2344"/>
            <w:bookmarkStart w:id="2002" w:name="oovw2345"/>
            <w:bookmarkStart w:id="2003" w:name="nr4v1357"/>
            <w:bookmarkStart w:id="2004" w:name="oovw2346"/>
            <w:bookmarkStart w:id="2005" w:name="nr4v1356"/>
            <w:bookmarkStart w:id="2006" w:name="oovw2347"/>
            <w:bookmarkStart w:id="2007" w:name="nr4v1355"/>
            <w:bookmarkStart w:id="2008" w:name="oovw2348"/>
            <w:bookmarkStart w:id="2009" w:name="nr4v1354"/>
            <w:bookmarkStart w:id="2010" w:name="oovw2349"/>
            <w:bookmarkStart w:id="2011" w:name="nr4v1358"/>
            <w:bookmarkStart w:id="2012" w:name="oovw2350"/>
            <w:bookmarkStart w:id="2013" w:name="oovw2351"/>
            <w:bookmarkEnd w:id="2001"/>
            <w:bookmarkEnd w:id="2002"/>
            <w:bookmarkEnd w:id="2003"/>
            <w:bookmarkEnd w:id="2004"/>
            <w:bookmarkEnd w:id="2005"/>
            <w:bookmarkEnd w:id="2006"/>
            <w:bookmarkEnd w:id="2007"/>
            <w:bookmarkEnd w:id="2008"/>
            <w:bookmarkEnd w:id="2009"/>
            <w:bookmarkEnd w:id="2010"/>
            <w:bookmarkEnd w:id="2011"/>
            <w:bookmarkEnd w:id="2012"/>
            <w:bookmarkEnd w:id="2013"/>
            <w:r w:rsidRPr="003E27E1">
              <w:t xml:space="preserve">time_coverage_start </w:t>
            </w:r>
            <w:bookmarkStart w:id="2014" w:name="oovw2352"/>
            <w:bookmarkEnd w:id="2014"/>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015" w:name="oovw2353"/>
            <w:bookmarkStart w:id="2016" w:name="oovw2354"/>
            <w:bookmarkStart w:id="2017" w:name="nr4v1362"/>
            <w:bookmarkStart w:id="2018" w:name="oovw2355"/>
            <w:bookmarkStart w:id="2019" w:name="nr4v1361"/>
            <w:bookmarkStart w:id="2020" w:name="oovw2356"/>
            <w:bookmarkStart w:id="2021" w:name="nr4v1360"/>
            <w:bookmarkStart w:id="2022" w:name="oovw2357"/>
            <w:bookmarkStart w:id="2023" w:name="nr4v1359"/>
            <w:bookmarkStart w:id="2024" w:name="oovw2358"/>
            <w:bookmarkStart w:id="2025" w:name="nr4v1363"/>
            <w:bookmarkStart w:id="2026" w:name="oovw2359"/>
            <w:bookmarkStart w:id="2027" w:name="oovw2360"/>
            <w:bookmarkStart w:id="2028" w:name="oovw2361"/>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r w:rsidRPr="003E27E1">
              <w:t>time_coverage_start=”20</w:t>
            </w:r>
            <w:r>
              <w:t>11</w:t>
            </w:r>
            <w:r w:rsidRPr="003E27E1">
              <w:t>-</w:t>
            </w:r>
            <w:r>
              <w:t>10</w:t>
            </w:r>
            <w:r w:rsidRPr="003E27E1">
              <w:t xml:space="preserve">-01T00:00:00Z” </w:t>
            </w:r>
            <w:bookmarkStart w:id="2029" w:name="oovw2362"/>
            <w:bookmarkEnd w:id="2029"/>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030" w:name="oovw2363"/>
            <w:bookmarkStart w:id="2031" w:name="oovw2364"/>
            <w:bookmarkStart w:id="2032" w:name="nr4v1367"/>
            <w:bookmarkStart w:id="2033" w:name="oovw2365"/>
            <w:bookmarkStart w:id="2034" w:name="nr4v1366"/>
            <w:bookmarkStart w:id="2035" w:name="oovw2366"/>
            <w:bookmarkStart w:id="2036" w:name="nr4v1365"/>
            <w:bookmarkStart w:id="2037" w:name="oovw2367"/>
            <w:bookmarkStart w:id="2038" w:name="nr4v1364"/>
            <w:bookmarkStart w:id="2039" w:name="oovw2368"/>
            <w:bookmarkStart w:id="2040" w:name="b_m20"/>
            <w:bookmarkStart w:id="2041" w:name="oovw2369"/>
            <w:bookmarkStart w:id="2042" w:name="nr4v1378"/>
            <w:bookmarkStart w:id="2043" w:name="oovw2370"/>
            <w:bookmarkStart w:id="2044" w:name="nr4v1377"/>
            <w:bookmarkStart w:id="2045" w:name="oovw2371"/>
            <w:bookmarkStart w:id="2046" w:name="oovw2372"/>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r w:rsidRPr="003E27E1">
              <w:t xml:space="preserve">Start date of the data in UTC. See note on time format below. </w:t>
            </w:r>
            <w:bookmarkStart w:id="2047" w:name="oovw2373"/>
            <w:bookmarkStart w:id="2048" w:name="oovw2374"/>
            <w:bookmarkEnd w:id="2047"/>
            <w:bookmarkEnd w:id="2048"/>
          </w:p>
        </w:tc>
      </w:tr>
      <w:tr w:rsidR="00A1573E" w:rsidRPr="003E27E1">
        <w:trPr>
          <w:cantSplit/>
          <w:trHeight w:val="55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049" w:name="oovw2375"/>
            <w:bookmarkStart w:id="2050" w:name="oovw2376"/>
            <w:bookmarkStart w:id="2051" w:name="nr4v1382"/>
            <w:bookmarkStart w:id="2052" w:name="oovw2377"/>
            <w:bookmarkStart w:id="2053" w:name="nr4v1381"/>
            <w:bookmarkStart w:id="2054" w:name="oovw2378"/>
            <w:bookmarkStart w:id="2055" w:name="nr4v1380"/>
            <w:bookmarkStart w:id="2056" w:name="oovw2379"/>
            <w:bookmarkStart w:id="2057" w:name="nr4v1379"/>
            <w:bookmarkStart w:id="2058" w:name="oovw2380"/>
            <w:bookmarkStart w:id="2059" w:name="nr4v1383"/>
            <w:bookmarkStart w:id="2060" w:name="oovw2381"/>
            <w:bookmarkStart w:id="2061" w:name="oovw2382"/>
            <w:bookmarkEnd w:id="2049"/>
            <w:bookmarkEnd w:id="2050"/>
            <w:bookmarkEnd w:id="2051"/>
            <w:bookmarkEnd w:id="2052"/>
            <w:bookmarkEnd w:id="2053"/>
            <w:bookmarkEnd w:id="2054"/>
            <w:bookmarkEnd w:id="2055"/>
            <w:bookmarkEnd w:id="2056"/>
            <w:bookmarkEnd w:id="2057"/>
            <w:bookmarkEnd w:id="2058"/>
            <w:bookmarkEnd w:id="2059"/>
            <w:bookmarkEnd w:id="2060"/>
            <w:bookmarkEnd w:id="2061"/>
            <w:r w:rsidRPr="003E27E1">
              <w:t xml:space="preserve">time_coverage_end </w:t>
            </w:r>
            <w:bookmarkStart w:id="2062" w:name="oovw2383"/>
            <w:bookmarkEnd w:id="2062"/>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063" w:name="oovw2384"/>
            <w:bookmarkStart w:id="2064" w:name="oovw2385"/>
            <w:bookmarkStart w:id="2065" w:name="nr4v1387"/>
            <w:bookmarkStart w:id="2066" w:name="oovw2386"/>
            <w:bookmarkStart w:id="2067" w:name="nr4v1386"/>
            <w:bookmarkStart w:id="2068" w:name="oovw2387"/>
            <w:bookmarkStart w:id="2069" w:name="nr4v1385"/>
            <w:bookmarkStart w:id="2070" w:name="oovw2388"/>
            <w:bookmarkStart w:id="2071" w:name="nr4v1384"/>
            <w:bookmarkStart w:id="2072" w:name="oovw2389"/>
            <w:bookmarkStart w:id="2073" w:name="nr4v1388"/>
            <w:bookmarkStart w:id="2074" w:name="oovw2390"/>
            <w:bookmarkStart w:id="2075" w:name="oovw2391"/>
            <w:bookmarkStart w:id="2076" w:name="oovw239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r w:rsidRPr="003E27E1">
              <w:t>time_coverage_end=”20</w:t>
            </w:r>
            <w:r>
              <w:t>12</w:t>
            </w:r>
            <w:r w:rsidRPr="003E27E1">
              <w:t>-</w:t>
            </w:r>
            <w:r>
              <w:t>02</w:t>
            </w:r>
            <w:r w:rsidRPr="003E27E1">
              <w:t xml:space="preserve">-05T23:59:29Z” </w:t>
            </w:r>
            <w:bookmarkStart w:id="2077" w:name="oovw2393"/>
            <w:bookmarkEnd w:id="2077"/>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078" w:name="oovw2394"/>
            <w:bookmarkStart w:id="2079" w:name="oovw2395"/>
            <w:bookmarkStart w:id="2080" w:name="nr4v1392"/>
            <w:bookmarkStart w:id="2081" w:name="oovw2396"/>
            <w:bookmarkStart w:id="2082" w:name="nr4v1391"/>
            <w:bookmarkStart w:id="2083" w:name="oovw2397"/>
            <w:bookmarkStart w:id="2084" w:name="nr4v1390"/>
            <w:bookmarkStart w:id="2085" w:name="oovw2398"/>
            <w:bookmarkStart w:id="2086" w:name="nr4v1389"/>
            <w:bookmarkStart w:id="2087" w:name="oovw2399"/>
            <w:bookmarkStart w:id="2088" w:name="b_m21"/>
            <w:bookmarkStart w:id="2089" w:name="oovw2400"/>
            <w:bookmarkStart w:id="2090" w:name="nr4v1403"/>
            <w:bookmarkStart w:id="2091" w:name="oovw2401"/>
            <w:bookmarkStart w:id="2092" w:name="nr4v1402"/>
            <w:bookmarkStart w:id="2093" w:name="oovw2402"/>
            <w:bookmarkStart w:id="2094" w:name="oovw2403"/>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r w:rsidRPr="003E27E1">
              <w:t xml:space="preserve">Final date of the data in UTC. See note on time format below. </w:t>
            </w:r>
            <w:bookmarkStart w:id="2095" w:name="oovw2404"/>
            <w:bookmarkStart w:id="2096" w:name="oovw2405"/>
            <w:bookmarkEnd w:id="2095"/>
            <w:bookmarkEnd w:id="2096"/>
          </w:p>
        </w:tc>
      </w:tr>
      <w:tr w:rsidR="00A1573E" w:rsidRPr="003E27E1">
        <w:trPr>
          <w:cantSplit/>
          <w:trHeight w:val="330"/>
        </w:trPr>
        <w:tc>
          <w:tcPr>
            <w:tcW w:w="866"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2097" w:name="oovw2406"/>
            <w:bookmarkStart w:id="2098" w:name="oovw2407"/>
            <w:bookmarkStart w:id="2099" w:name="nr4v1407"/>
            <w:bookmarkStart w:id="2100" w:name="oovw2408"/>
            <w:bookmarkStart w:id="2101" w:name="nr4v1406"/>
            <w:bookmarkStart w:id="2102" w:name="oovw2409"/>
            <w:bookmarkStart w:id="2103" w:name="nr4v1405"/>
            <w:bookmarkStart w:id="2104" w:name="oovw2410"/>
            <w:bookmarkStart w:id="2105" w:name="nr4v1404"/>
            <w:bookmarkStart w:id="2106" w:name="oovw2411"/>
            <w:bookmarkStart w:id="2107" w:name="nr4v1408"/>
            <w:bookmarkStart w:id="2108" w:name="oovw2412"/>
            <w:bookmarkStart w:id="2109" w:name="oovw2413"/>
            <w:bookmarkStart w:id="2110" w:name="oovw2414"/>
            <w:bookmarkStart w:id="2111" w:name="oovw2415"/>
            <w:bookmarkStart w:id="2112" w:name="oovw241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r w:rsidRPr="003E27E1">
              <w:t xml:space="preserve">WHO </w:t>
            </w:r>
            <w:bookmarkStart w:id="2113" w:name="oovw2417"/>
            <w:bookmarkEnd w:id="2113"/>
          </w:p>
        </w:tc>
        <w:tc>
          <w:tcPr>
            <w:tcW w:w="1954"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2114" w:name="oovw2423"/>
            <w:bookmarkStart w:id="2115" w:name="oovw2418"/>
            <w:bookmarkStart w:id="2116" w:name="oovw2419"/>
            <w:bookmarkStart w:id="2117" w:name="nr4v1410"/>
            <w:bookmarkStart w:id="2118" w:name="oovw2420"/>
            <w:bookmarkStart w:id="2119" w:name="nr4v1409"/>
            <w:bookmarkStart w:id="2120" w:name="oovw2421"/>
            <w:bookmarkStart w:id="2121" w:name="nr4v1411"/>
            <w:bookmarkStart w:id="2122" w:name="oovw2422"/>
            <w:bookmarkEnd w:id="2114"/>
            <w:bookmarkEnd w:id="2115"/>
            <w:bookmarkEnd w:id="2116"/>
            <w:bookmarkEnd w:id="2117"/>
            <w:bookmarkEnd w:id="2118"/>
            <w:bookmarkEnd w:id="2119"/>
            <w:bookmarkEnd w:id="2120"/>
            <w:bookmarkEnd w:id="2121"/>
            <w:bookmarkEnd w:id="2122"/>
          </w:p>
        </w:tc>
        <w:tc>
          <w:tcPr>
            <w:tcW w:w="2180" w:type="pct"/>
            <w:tcBorders>
              <w:left w:val="single" w:sz="8" w:space="0" w:color="000080"/>
              <w:bottom w:val="single" w:sz="8" w:space="0" w:color="000080"/>
              <w:right w:val="single" w:sz="8" w:space="0" w:color="000080"/>
            </w:tcBorders>
            <w:shd w:val="clear" w:color="auto" w:fill="008000"/>
          </w:tcPr>
          <w:p w:rsidR="00A1573E" w:rsidRPr="003E27E1" w:rsidRDefault="00A1573E" w:rsidP="00A1573E">
            <w:pPr>
              <w:pStyle w:val="TableContents"/>
            </w:pPr>
            <w:bookmarkStart w:id="2123" w:name="oovw2430"/>
            <w:bookmarkStart w:id="2124" w:name="oovw2431"/>
            <w:bookmarkStart w:id="2125" w:name="oovw2424"/>
            <w:bookmarkStart w:id="2126" w:name="oovw2425"/>
            <w:bookmarkStart w:id="2127" w:name="nr4v1413"/>
            <w:bookmarkStart w:id="2128" w:name="oovw2426"/>
            <w:bookmarkStart w:id="2129" w:name="nr4v1412"/>
            <w:bookmarkStart w:id="2130" w:name="oovw2427"/>
            <w:bookmarkStart w:id="2131" w:name="nr4v1415"/>
            <w:bookmarkStart w:id="2132" w:name="oovw2428"/>
            <w:bookmarkStart w:id="2133" w:name="nr4v1414"/>
            <w:bookmarkStart w:id="2134" w:name="oovw2429"/>
            <w:bookmarkEnd w:id="2123"/>
            <w:bookmarkEnd w:id="2124"/>
            <w:bookmarkEnd w:id="2125"/>
            <w:bookmarkEnd w:id="2126"/>
            <w:bookmarkEnd w:id="2127"/>
            <w:bookmarkEnd w:id="2128"/>
            <w:bookmarkEnd w:id="2129"/>
            <w:bookmarkEnd w:id="2130"/>
            <w:bookmarkEnd w:id="2131"/>
            <w:bookmarkEnd w:id="2132"/>
            <w:bookmarkEnd w:id="2133"/>
            <w:bookmarkEnd w:id="2134"/>
          </w:p>
        </w:tc>
      </w:tr>
      <w:tr w:rsidR="00A1573E" w:rsidRPr="003E27E1">
        <w:trPr>
          <w:cantSplit/>
          <w:trHeight w:val="75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135" w:name="oovw2432"/>
            <w:bookmarkStart w:id="2136" w:name="oovw2433"/>
            <w:bookmarkStart w:id="2137" w:name="nr4v1419"/>
            <w:bookmarkStart w:id="2138" w:name="oovw2434"/>
            <w:bookmarkStart w:id="2139" w:name="nr4v1418"/>
            <w:bookmarkStart w:id="2140" w:name="oovw2435"/>
            <w:bookmarkStart w:id="2141" w:name="nr4v1417"/>
            <w:bookmarkStart w:id="2142" w:name="oovw2436"/>
            <w:bookmarkStart w:id="2143" w:name="nr4v1416"/>
            <w:bookmarkStart w:id="2144" w:name="oovw2437"/>
            <w:bookmarkStart w:id="2145" w:name="nr4v1420"/>
            <w:bookmarkStart w:id="2146" w:name="oovw2438"/>
            <w:bookmarkStart w:id="2147" w:name="oovw2439"/>
            <w:bookmarkEnd w:id="2135"/>
            <w:bookmarkEnd w:id="2136"/>
            <w:bookmarkEnd w:id="2137"/>
            <w:bookmarkEnd w:id="2138"/>
            <w:bookmarkEnd w:id="2139"/>
            <w:bookmarkEnd w:id="2140"/>
            <w:bookmarkEnd w:id="2141"/>
            <w:bookmarkEnd w:id="2142"/>
            <w:bookmarkEnd w:id="2143"/>
            <w:bookmarkEnd w:id="2144"/>
            <w:bookmarkEnd w:id="2145"/>
            <w:bookmarkEnd w:id="2146"/>
            <w:bookmarkEnd w:id="2147"/>
            <w:r w:rsidRPr="003E27E1">
              <w:t xml:space="preserve">institution_references </w:t>
            </w:r>
            <w:bookmarkStart w:id="2148" w:name="oovw2440"/>
            <w:bookmarkEnd w:id="2148"/>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149" w:name="oovw2441"/>
            <w:bookmarkStart w:id="2150" w:name="oovw2442"/>
            <w:bookmarkStart w:id="2151" w:name="nr4v1424"/>
            <w:bookmarkStart w:id="2152" w:name="oovw2443"/>
            <w:bookmarkStart w:id="2153" w:name="nr4v1423"/>
            <w:bookmarkStart w:id="2154" w:name="oovw2444"/>
            <w:bookmarkStart w:id="2155" w:name="nr4v1422"/>
            <w:bookmarkStart w:id="2156" w:name="oovw2445"/>
            <w:bookmarkStart w:id="2157" w:name="nr4v1421"/>
            <w:bookmarkStart w:id="2158" w:name="oovw2446"/>
            <w:bookmarkStart w:id="2159" w:name="nr4v1425"/>
            <w:bookmarkStart w:id="2160" w:name="oovw2447"/>
            <w:bookmarkStart w:id="2161" w:name="oovw2448"/>
            <w:bookmarkEnd w:id="2149"/>
            <w:bookmarkEnd w:id="2150"/>
            <w:bookmarkEnd w:id="2151"/>
            <w:bookmarkEnd w:id="2152"/>
            <w:bookmarkEnd w:id="2153"/>
            <w:bookmarkEnd w:id="2154"/>
            <w:bookmarkEnd w:id="2155"/>
            <w:bookmarkEnd w:id="2156"/>
            <w:bookmarkEnd w:id="2157"/>
            <w:bookmarkEnd w:id="2158"/>
            <w:bookmarkEnd w:id="2159"/>
            <w:bookmarkEnd w:id="2160"/>
            <w:bookmarkEnd w:id="2161"/>
            <w:r w:rsidRPr="003E27E1">
              <w:t>institution_references=”</w:t>
            </w:r>
            <w:hyperlink w:history="1"/>
            <w:r w:rsidRPr="00232A10">
              <w:t>http://www.cebc.cnrs.fr</w:t>
            </w:r>
            <w:r w:rsidRPr="003E27E1">
              <w:t xml:space="preserve">” </w:t>
            </w:r>
            <w:bookmarkStart w:id="2162" w:name="oovw2449"/>
            <w:bookmarkEnd w:id="2162"/>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163" w:name="oovw2450"/>
            <w:bookmarkStart w:id="2164" w:name="oovw2451"/>
            <w:bookmarkStart w:id="2165" w:name="nr4v1429"/>
            <w:bookmarkStart w:id="2166" w:name="oovw2452"/>
            <w:bookmarkStart w:id="2167" w:name="nr4v1428"/>
            <w:bookmarkStart w:id="2168" w:name="oovw2453"/>
            <w:bookmarkStart w:id="2169" w:name="nr4v1427"/>
            <w:bookmarkStart w:id="2170" w:name="oovw2454"/>
            <w:bookmarkStart w:id="2171" w:name="nr4v1426"/>
            <w:bookmarkStart w:id="2172" w:name="oovw2455"/>
            <w:bookmarkStart w:id="2173" w:name="nr4v1430"/>
            <w:bookmarkStart w:id="2174" w:name="oovw2456"/>
            <w:bookmarkStart w:id="2175" w:name="nr4v1432"/>
            <w:bookmarkStart w:id="2176" w:name="oovw2457"/>
            <w:bookmarkStart w:id="2177" w:name="nr4v1431"/>
            <w:bookmarkStart w:id="2178" w:name="oovw2458"/>
            <w:bookmarkStart w:id="2179" w:name="oovw2459"/>
            <w:bookmarkStart w:id="2180" w:name="oovw2460"/>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r w:rsidRPr="003E27E1">
              <w:t>R</w:t>
            </w:r>
            <w:bookmarkStart w:id="2181" w:name="oovw2461"/>
            <w:bookmarkEnd w:id="2181"/>
            <w:r w:rsidRPr="003E27E1">
              <w:t xml:space="preserve">eferences to data provider institution, the place to find all information on the dataset (web-based, i.e. give URLs). </w:t>
            </w:r>
            <w:bookmarkStart w:id="2182" w:name="oovw2462"/>
            <w:bookmarkStart w:id="2183" w:name="oovw2463"/>
            <w:bookmarkEnd w:id="2182"/>
            <w:bookmarkEnd w:id="2183"/>
          </w:p>
        </w:tc>
      </w:tr>
      <w:tr w:rsidR="00A1573E" w:rsidRPr="003E27E1">
        <w:trPr>
          <w:cantSplit/>
          <w:trHeight w:val="330"/>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184" w:name="oovw2464"/>
            <w:bookmarkStart w:id="2185" w:name="oovw2465"/>
            <w:bookmarkStart w:id="2186" w:name="nr4v1436"/>
            <w:bookmarkStart w:id="2187" w:name="oovw2466"/>
            <w:bookmarkStart w:id="2188" w:name="nr4v1435"/>
            <w:bookmarkStart w:id="2189" w:name="oovw2467"/>
            <w:bookmarkStart w:id="2190" w:name="nr4v1434"/>
            <w:bookmarkStart w:id="2191" w:name="oovw2468"/>
            <w:bookmarkStart w:id="2192" w:name="nr4v1433"/>
            <w:bookmarkStart w:id="2193" w:name="oovw2469"/>
            <w:bookmarkStart w:id="2194" w:name="nr4v1437"/>
            <w:bookmarkStart w:id="2195" w:name="oovw2470"/>
            <w:bookmarkStart w:id="2196" w:name="oovw2471"/>
            <w:bookmarkEnd w:id="2184"/>
            <w:bookmarkEnd w:id="2185"/>
            <w:bookmarkEnd w:id="2186"/>
            <w:bookmarkEnd w:id="2187"/>
            <w:bookmarkEnd w:id="2188"/>
            <w:bookmarkEnd w:id="2189"/>
            <w:bookmarkEnd w:id="2190"/>
            <w:bookmarkEnd w:id="2191"/>
            <w:bookmarkEnd w:id="2192"/>
            <w:bookmarkEnd w:id="2193"/>
            <w:bookmarkEnd w:id="2194"/>
            <w:bookmarkEnd w:id="2195"/>
            <w:bookmarkEnd w:id="2196"/>
            <w:r w:rsidRPr="003E27E1">
              <w:t xml:space="preserve">contact </w:t>
            </w:r>
            <w:bookmarkStart w:id="2197" w:name="oovw2472"/>
            <w:bookmarkEnd w:id="2197"/>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198" w:name="oovw2473"/>
            <w:bookmarkStart w:id="2199" w:name="oovw2474"/>
            <w:bookmarkStart w:id="2200" w:name="nr4v1441"/>
            <w:bookmarkStart w:id="2201" w:name="oovw2475"/>
            <w:bookmarkStart w:id="2202" w:name="nr4v1440"/>
            <w:bookmarkStart w:id="2203" w:name="oovw2476"/>
            <w:bookmarkStart w:id="2204" w:name="nr4v1439"/>
            <w:bookmarkStart w:id="2205" w:name="oovw2477"/>
            <w:bookmarkStart w:id="2206" w:name="nr4v1438"/>
            <w:bookmarkStart w:id="2207" w:name="oovw2478"/>
            <w:bookmarkStart w:id="2208" w:name="nr4v1442"/>
            <w:bookmarkStart w:id="2209" w:name="oovw2479"/>
            <w:bookmarkStart w:id="2210" w:name="oovw2480"/>
            <w:bookmarkEnd w:id="2198"/>
            <w:bookmarkEnd w:id="2199"/>
            <w:bookmarkEnd w:id="2200"/>
            <w:bookmarkEnd w:id="2201"/>
            <w:bookmarkEnd w:id="2202"/>
            <w:bookmarkEnd w:id="2203"/>
            <w:bookmarkEnd w:id="2204"/>
            <w:bookmarkEnd w:id="2205"/>
            <w:bookmarkEnd w:id="2206"/>
            <w:bookmarkEnd w:id="2207"/>
            <w:bookmarkEnd w:id="2208"/>
            <w:bookmarkEnd w:id="2209"/>
            <w:bookmarkEnd w:id="2210"/>
            <w:r w:rsidRPr="003E27E1">
              <w:t>contact=”</w:t>
            </w:r>
            <w:r w:rsidRPr="00232A10">
              <w:t>guinet@cebc.cnrs.fr</w:t>
            </w:r>
            <w:r w:rsidRPr="003E27E1">
              <w:t xml:space="preserve">” </w:t>
            </w:r>
            <w:bookmarkStart w:id="2211" w:name="oovw2481"/>
            <w:bookmarkEnd w:id="2211"/>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212" w:name="oovw2482"/>
            <w:bookmarkStart w:id="2213" w:name="oovw2483"/>
            <w:bookmarkStart w:id="2214" w:name="nr4v1446"/>
            <w:bookmarkStart w:id="2215" w:name="oovw2484"/>
            <w:bookmarkStart w:id="2216" w:name="nr4v1445"/>
            <w:bookmarkStart w:id="2217" w:name="oovw2485"/>
            <w:bookmarkStart w:id="2218" w:name="nr4v1444"/>
            <w:bookmarkStart w:id="2219" w:name="oovw2486"/>
            <w:bookmarkStart w:id="2220" w:name="nr4v1443"/>
            <w:bookmarkStart w:id="2221" w:name="oovw2487"/>
            <w:bookmarkStart w:id="2222" w:name="nr4v1448"/>
            <w:bookmarkStart w:id="2223" w:name="oovw2488"/>
            <w:bookmarkStart w:id="2224" w:name="nr4v1447"/>
            <w:bookmarkStart w:id="2225" w:name="oovw2489"/>
            <w:bookmarkStart w:id="2226" w:name="oovw2490"/>
            <w:bookmarkStart w:id="2227" w:name="oovw249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r w:rsidRPr="003E27E1">
              <w:t xml:space="preserve">Contact person’s e-mail. </w:t>
            </w:r>
            <w:bookmarkStart w:id="2228" w:name="oovw2492"/>
            <w:bookmarkStart w:id="2229" w:name="oovw2493"/>
            <w:bookmarkEnd w:id="2228"/>
            <w:bookmarkEnd w:id="2229"/>
          </w:p>
        </w:tc>
      </w:tr>
      <w:tr w:rsidR="00A1573E" w:rsidRPr="003E27E1">
        <w:trPr>
          <w:cantSplit/>
          <w:trHeight w:val="55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230" w:name="oovw2494"/>
            <w:bookmarkStart w:id="2231" w:name="oovw2495"/>
            <w:bookmarkStart w:id="2232" w:name="nr4v1452"/>
            <w:bookmarkStart w:id="2233" w:name="oovw2496"/>
            <w:bookmarkStart w:id="2234" w:name="nr4v1451"/>
            <w:bookmarkStart w:id="2235" w:name="oovw2497"/>
            <w:bookmarkStart w:id="2236" w:name="nr4v1450"/>
            <w:bookmarkStart w:id="2237" w:name="oovw2498"/>
            <w:bookmarkStart w:id="2238" w:name="nr4v1449"/>
            <w:bookmarkStart w:id="2239" w:name="oovw2499"/>
            <w:bookmarkStart w:id="2240" w:name="nr4v1453"/>
            <w:bookmarkStart w:id="2241" w:name="oovw2500"/>
            <w:bookmarkStart w:id="2242" w:name="oovw2501"/>
            <w:bookmarkEnd w:id="2230"/>
            <w:bookmarkEnd w:id="2231"/>
            <w:bookmarkEnd w:id="2232"/>
            <w:bookmarkEnd w:id="2233"/>
            <w:bookmarkEnd w:id="2234"/>
            <w:bookmarkEnd w:id="2235"/>
            <w:bookmarkEnd w:id="2236"/>
            <w:bookmarkEnd w:id="2237"/>
            <w:bookmarkEnd w:id="2238"/>
            <w:bookmarkEnd w:id="2239"/>
            <w:bookmarkEnd w:id="2240"/>
            <w:bookmarkEnd w:id="2241"/>
            <w:bookmarkEnd w:id="2242"/>
            <w:r w:rsidRPr="003E27E1">
              <w:t xml:space="preserve">author </w:t>
            </w:r>
            <w:bookmarkStart w:id="2243" w:name="oovw2502"/>
            <w:bookmarkEnd w:id="2243"/>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244" w:name="oovw2503"/>
            <w:bookmarkStart w:id="2245" w:name="oovw2504"/>
            <w:bookmarkStart w:id="2246" w:name="nr4v1457"/>
            <w:bookmarkStart w:id="2247" w:name="oovw2505"/>
            <w:bookmarkStart w:id="2248" w:name="nr4v1456"/>
            <w:bookmarkStart w:id="2249" w:name="oovw2506"/>
            <w:bookmarkStart w:id="2250" w:name="nr4v1455"/>
            <w:bookmarkStart w:id="2251" w:name="oovw2507"/>
            <w:bookmarkStart w:id="2252" w:name="nr4v1454"/>
            <w:bookmarkStart w:id="2253" w:name="oovw2508"/>
            <w:bookmarkStart w:id="2254" w:name="nr4v1458"/>
            <w:bookmarkStart w:id="2255" w:name="oovw2509"/>
            <w:bookmarkStart w:id="2256" w:name="oovw2510"/>
            <w:bookmarkEnd w:id="2244"/>
            <w:bookmarkEnd w:id="2245"/>
            <w:bookmarkEnd w:id="2246"/>
            <w:bookmarkEnd w:id="2247"/>
            <w:bookmarkEnd w:id="2248"/>
            <w:bookmarkEnd w:id="2249"/>
            <w:bookmarkEnd w:id="2250"/>
            <w:bookmarkEnd w:id="2251"/>
            <w:bookmarkEnd w:id="2252"/>
            <w:bookmarkEnd w:id="2253"/>
            <w:bookmarkEnd w:id="2254"/>
            <w:bookmarkEnd w:id="2255"/>
            <w:bookmarkEnd w:id="2256"/>
            <w:r w:rsidRPr="003E27E1">
              <w:t>author=”</w:t>
            </w:r>
            <w:r>
              <w:t>Christophe Guinet</w:t>
            </w:r>
            <w:r w:rsidRPr="003E27E1">
              <w:t xml:space="preserve">” </w:t>
            </w:r>
            <w:bookmarkStart w:id="2257" w:name="oovw2511"/>
            <w:bookmarkEnd w:id="2257"/>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258" w:name="oovw2512"/>
            <w:bookmarkStart w:id="2259" w:name="oovw2513"/>
            <w:bookmarkStart w:id="2260" w:name="nr4v1462"/>
            <w:bookmarkStart w:id="2261" w:name="oovw2514"/>
            <w:bookmarkStart w:id="2262" w:name="nr4v1461"/>
            <w:bookmarkStart w:id="2263" w:name="oovw2515"/>
            <w:bookmarkStart w:id="2264" w:name="nr4v1460"/>
            <w:bookmarkStart w:id="2265" w:name="oovw2516"/>
            <w:bookmarkStart w:id="2266" w:name="nr4v1459"/>
            <w:bookmarkStart w:id="2267" w:name="oovw2517"/>
            <w:bookmarkStart w:id="2268" w:name="nr4v1464"/>
            <w:bookmarkStart w:id="2269" w:name="oovw2518"/>
            <w:bookmarkStart w:id="2270" w:name="nr4v1463"/>
            <w:bookmarkStart w:id="2271" w:name="oovw2519"/>
            <w:bookmarkStart w:id="2272" w:name="oovw2520"/>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r w:rsidRPr="003E27E1">
              <w:t xml:space="preserve">Name of the person responsible for the creation of the dataset. </w:t>
            </w:r>
            <w:bookmarkStart w:id="2273" w:name="oovw2521"/>
            <w:bookmarkStart w:id="2274" w:name="oovw2522"/>
            <w:bookmarkEnd w:id="2273"/>
            <w:bookmarkEnd w:id="2274"/>
          </w:p>
        </w:tc>
      </w:tr>
      <w:tr w:rsidR="00A1573E" w:rsidRPr="003E27E1">
        <w:trPr>
          <w:cantSplit/>
          <w:trHeight w:val="106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275" w:name="oovw2523"/>
            <w:bookmarkStart w:id="2276" w:name="oovw2524"/>
            <w:bookmarkStart w:id="2277" w:name="nr4v1468"/>
            <w:bookmarkStart w:id="2278" w:name="oovw2525"/>
            <w:bookmarkStart w:id="2279" w:name="nr4v1467"/>
            <w:bookmarkStart w:id="2280" w:name="oovw2526"/>
            <w:bookmarkStart w:id="2281" w:name="nr4v1466"/>
            <w:bookmarkStart w:id="2282" w:name="oovw2527"/>
            <w:bookmarkStart w:id="2283" w:name="nr4v1465"/>
            <w:bookmarkStart w:id="2284" w:name="oovw2528"/>
            <w:bookmarkStart w:id="2285" w:name="nr4v1469"/>
            <w:bookmarkStart w:id="2286" w:name="oovw2529"/>
            <w:bookmarkStart w:id="2287" w:name="oovw2530"/>
            <w:bookmarkEnd w:id="2275"/>
            <w:bookmarkEnd w:id="2276"/>
            <w:bookmarkEnd w:id="2277"/>
            <w:bookmarkEnd w:id="2278"/>
            <w:bookmarkEnd w:id="2279"/>
            <w:bookmarkEnd w:id="2280"/>
            <w:bookmarkEnd w:id="2281"/>
            <w:bookmarkEnd w:id="2282"/>
            <w:bookmarkEnd w:id="2283"/>
            <w:bookmarkEnd w:id="2284"/>
            <w:bookmarkEnd w:id="2285"/>
            <w:bookmarkEnd w:id="2286"/>
            <w:bookmarkEnd w:id="2287"/>
            <w:r w:rsidRPr="003E27E1">
              <w:lastRenderedPageBreak/>
              <w:t xml:space="preserve">data_assembly_center </w:t>
            </w:r>
            <w:bookmarkStart w:id="2288" w:name="oovw2531"/>
            <w:bookmarkEnd w:id="2288"/>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289" w:name="oovw2532"/>
            <w:bookmarkStart w:id="2290" w:name="oovw2533"/>
            <w:bookmarkStart w:id="2291" w:name="nr4v1473"/>
            <w:bookmarkStart w:id="2292" w:name="oovw2534"/>
            <w:bookmarkStart w:id="2293" w:name="nr4v1472"/>
            <w:bookmarkStart w:id="2294" w:name="oovw2535"/>
            <w:bookmarkStart w:id="2295" w:name="nr4v1471"/>
            <w:bookmarkStart w:id="2296" w:name="oovw2536"/>
            <w:bookmarkStart w:id="2297" w:name="nr4v1470"/>
            <w:bookmarkStart w:id="2298" w:name="oovw2537"/>
            <w:bookmarkStart w:id="2299" w:name="nr4v1474"/>
            <w:bookmarkStart w:id="2300" w:name="oovw2538"/>
            <w:bookmarkStart w:id="2301" w:name="oovw2539"/>
            <w:bookmarkEnd w:id="2289"/>
            <w:bookmarkEnd w:id="2290"/>
            <w:bookmarkEnd w:id="2291"/>
            <w:bookmarkEnd w:id="2292"/>
            <w:bookmarkEnd w:id="2293"/>
            <w:bookmarkEnd w:id="2294"/>
            <w:bookmarkEnd w:id="2295"/>
            <w:bookmarkEnd w:id="2296"/>
            <w:bookmarkEnd w:id="2297"/>
            <w:bookmarkEnd w:id="2298"/>
            <w:bookmarkEnd w:id="2299"/>
            <w:bookmarkEnd w:id="2300"/>
            <w:bookmarkEnd w:id="2301"/>
            <w:r w:rsidRPr="003E27E1">
              <w:t>data_assembly_center=”</w:t>
            </w:r>
            <w:r>
              <w:t>Coriolis</w:t>
            </w:r>
            <w:r w:rsidRPr="003E27E1">
              <w:t xml:space="preserve">” </w:t>
            </w:r>
            <w:bookmarkStart w:id="2302" w:name="oovw2540"/>
            <w:bookmarkEnd w:id="2302"/>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303" w:name="oovw2541"/>
            <w:bookmarkStart w:id="2304" w:name="oovw2542"/>
            <w:bookmarkStart w:id="2305" w:name="nr4v1478"/>
            <w:bookmarkStart w:id="2306" w:name="oovw2543"/>
            <w:bookmarkStart w:id="2307" w:name="nr4v1477"/>
            <w:bookmarkStart w:id="2308" w:name="oovw2544"/>
            <w:bookmarkStart w:id="2309" w:name="nr4v1476"/>
            <w:bookmarkStart w:id="2310" w:name="oovw2545"/>
            <w:bookmarkStart w:id="2311" w:name="nr4v1475"/>
            <w:bookmarkStart w:id="2312" w:name="oovw2546"/>
            <w:bookmarkStart w:id="2313" w:name="oovw2547"/>
            <w:bookmarkEnd w:id="2303"/>
            <w:bookmarkEnd w:id="2304"/>
            <w:bookmarkEnd w:id="2305"/>
            <w:bookmarkEnd w:id="2306"/>
            <w:bookmarkEnd w:id="2307"/>
            <w:bookmarkEnd w:id="2308"/>
            <w:bookmarkEnd w:id="2309"/>
            <w:bookmarkEnd w:id="2310"/>
            <w:bookmarkEnd w:id="2311"/>
            <w:bookmarkEnd w:id="2312"/>
            <w:bookmarkEnd w:id="2313"/>
            <w:r w:rsidRPr="003E27E1">
              <w:t xml:space="preserve">Data Assembly Center (DAC) in charge of this data file. </w:t>
            </w:r>
          </w:p>
          <w:p w:rsidR="00A1573E" w:rsidRPr="003E27E1" w:rsidRDefault="00A1573E" w:rsidP="00A1573E">
            <w:pPr>
              <w:pStyle w:val="TableContents"/>
            </w:pPr>
            <w:bookmarkStart w:id="2314" w:name="oovw2548"/>
            <w:bookmarkStart w:id="2315" w:name="oovw2549"/>
            <w:bookmarkStart w:id="2316" w:name="nr4v1482"/>
            <w:bookmarkStart w:id="2317" w:name="oovw2550"/>
            <w:bookmarkStart w:id="2318" w:name="nr4v1481"/>
            <w:bookmarkStart w:id="2319" w:name="oovw2551"/>
            <w:bookmarkStart w:id="2320" w:name="nr4v1480"/>
            <w:bookmarkStart w:id="2321" w:name="oovw2552"/>
            <w:bookmarkStart w:id="2322" w:name="nr4v1479"/>
            <w:bookmarkStart w:id="2323" w:name="oovw2553"/>
            <w:bookmarkStart w:id="2324" w:name="nr4v1484"/>
            <w:bookmarkStart w:id="2325" w:name="oovw2554"/>
            <w:bookmarkStart w:id="2326" w:name="nr4v1483"/>
            <w:bookmarkStart w:id="2327" w:name="oovw2555"/>
            <w:bookmarkStart w:id="2328" w:name="oovw2556"/>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r w:rsidRPr="003E27E1">
              <w:t xml:space="preserve">The data_assembly_center are listed in reference table 4. </w:t>
            </w:r>
            <w:bookmarkStart w:id="2329" w:name="oovw2557"/>
            <w:bookmarkStart w:id="2330" w:name="oovw2558"/>
            <w:bookmarkEnd w:id="2329"/>
            <w:bookmarkEnd w:id="2330"/>
          </w:p>
        </w:tc>
      </w:tr>
      <w:tr w:rsidR="00A1573E" w:rsidRPr="003E27E1">
        <w:trPr>
          <w:cantSplit/>
          <w:trHeight w:val="55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331" w:name="oovw2559"/>
            <w:bookmarkStart w:id="2332" w:name="oovw2560"/>
            <w:bookmarkStart w:id="2333" w:name="nr4v1488"/>
            <w:bookmarkStart w:id="2334" w:name="oovw2561"/>
            <w:bookmarkStart w:id="2335" w:name="nr4v1487"/>
            <w:bookmarkStart w:id="2336" w:name="oovw2562"/>
            <w:bookmarkStart w:id="2337" w:name="nr4v1486"/>
            <w:bookmarkStart w:id="2338" w:name="oovw2563"/>
            <w:bookmarkStart w:id="2339" w:name="nr4v1485"/>
            <w:bookmarkStart w:id="2340" w:name="oovw2564"/>
            <w:bookmarkStart w:id="2341" w:name="nr4v1489"/>
            <w:bookmarkStart w:id="2342" w:name="oovw2565"/>
            <w:bookmarkStart w:id="2343" w:name="oovw2566"/>
            <w:bookmarkEnd w:id="2331"/>
            <w:bookmarkEnd w:id="2332"/>
            <w:bookmarkEnd w:id="2333"/>
            <w:bookmarkEnd w:id="2334"/>
            <w:bookmarkEnd w:id="2335"/>
            <w:bookmarkEnd w:id="2336"/>
            <w:bookmarkEnd w:id="2337"/>
            <w:bookmarkEnd w:id="2338"/>
            <w:bookmarkEnd w:id="2339"/>
            <w:bookmarkEnd w:id="2340"/>
            <w:bookmarkEnd w:id="2341"/>
            <w:bookmarkEnd w:id="2342"/>
            <w:bookmarkEnd w:id="2343"/>
            <w:r w:rsidRPr="003E27E1">
              <w:t xml:space="preserve">pi_name </w:t>
            </w:r>
            <w:bookmarkStart w:id="2344" w:name="oovw2567"/>
            <w:bookmarkEnd w:id="2344"/>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345" w:name="oovw2568"/>
            <w:bookmarkStart w:id="2346" w:name="oovw2569"/>
            <w:bookmarkStart w:id="2347" w:name="nr4v1493"/>
            <w:bookmarkStart w:id="2348" w:name="oovw2570"/>
            <w:bookmarkStart w:id="2349" w:name="nr4v1492"/>
            <w:bookmarkStart w:id="2350" w:name="oovw2571"/>
            <w:bookmarkStart w:id="2351" w:name="nr4v1491"/>
            <w:bookmarkStart w:id="2352" w:name="oovw2572"/>
            <w:bookmarkStart w:id="2353" w:name="nr4v1490"/>
            <w:bookmarkStart w:id="2354" w:name="oovw2573"/>
            <w:bookmarkStart w:id="2355" w:name="nr4v1494"/>
            <w:bookmarkStart w:id="2356" w:name="oovw2574"/>
            <w:bookmarkStart w:id="2357" w:name="oovw2575"/>
            <w:bookmarkEnd w:id="2345"/>
            <w:bookmarkEnd w:id="2346"/>
            <w:bookmarkEnd w:id="2347"/>
            <w:bookmarkEnd w:id="2348"/>
            <w:bookmarkEnd w:id="2349"/>
            <w:bookmarkEnd w:id="2350"/>
            <w:bookmarkEnd w:id="2351"/>
            <w:bookmarkEnd w:id="2352"/>
            <w:bookmarkEnd w:id="2353"/>
            <w:bookmarkEnd w:id="2354"/>
            <w:bookmarkEnd w:id="2355"/>
            <w:bookmarkEnd w:id="2356"/>
            <w:bookmarkEnd w:id="2357"/>
            <w:r w:rsidRPr="003E27E1">
              <w:t>pi_name=”</w:t>
            </w:r>
            <w:r>
              <w:t>Christophe Guinet</w:t>
            </w:r>
            <w:r w:rsidRPr="003E27E1">
              <w:t xml:space="preserve">” </w:t>
            </w:r>
            <w:bookmarkStart w:id="2358" w:name="oovw2576"/>
            <w:bookmarkEnd w:id="2358"/>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359" w:name="oovw2577"/>
            <w:bookmarkStart w:id="2360" w:name="oovw2578"/>
            <w:bookmarkStart w:id="2361" w:name="nr4v1498"/>
            <w:bookmarkStart w:id="2362" w:name="oovw2579"/>
            <w:bookmarkStart w:id="2363" w:name="nr4v1497"/>
            <w:bookmarkStart w:id="2364" w:name="oovw2580"/>
            <w:bookmarkStart w:id="2365" w:name="nr4v1496"/>
            <w:bookmarkStart w:id="2366" w:name="oovw2581"/>
            <w:bookmarkStart w:id="2367" w:name="nr4v1495"/>
            <w:bookmarkStart w:id="2368" w:name="oovw2582"/>
            <w:bookmarkStart w:id="2369" w:name="nr4v1500"/>
            <w:bookmarkStart w:id="2370" w:name="oovw2583"/>
            <w:bookmarkStart w:id="2371" w:name="nr4v1499"/>
            <w:bookmarkStart w:id="2372" w:name="oovw2584"/>
            <w:bookmarkStart w:id="2373" w:name="oovw2585"/>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r w:rsidRPr="003E27E1">
              <w:t xml:space="preserve">Name of the principal investigator in charge of the platform. </w:t>
            </w:r>
            <w:bookmarkStart w:id="2374" w:name="oovw2586"/>
            <w:bookmarkStart w:id="2375" w:name="oovw2587"/>
            <w:bookmarkEnd w:id="2374"/>
            <w:bookmarkEnd w:id="2375"/>
          </w:p>
        </w:tc>
      </w:tr>
      <w:tr w:rsidR="00A1573E" w:rsidRPr="003E27E1">
        <w:trPr>
          <w:cantSplit/>
          <w:trHeight w:val="315"/>
        </w:trPr>
        <w:tc>
          <w:tcPr>
            <w:tcW w:w="866"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2376" w:name="oovw2588"/>
            <w:bookmarkStart w:id="2377" w:name="oovw2589"/>
            <w:bookmarkStart w:id="2378" w:name="nr4v1504"/>
            <w:bookmarkStart w:id="2379" w:name="oovw2590"/>
            <w:bookmarkStart w:id="2380" w:name="nr4v1503"/>
            <w:bookmarkStart w:id="2381" w:name="oovw2591"/>
            <w:bookmarkStart w:id="2382" w:name="nr4v1502"/>
            <w:bookmarkStart w:id="2383" w:name="oovw2592"/>
            <w:bookmarkStart w:id="2384" w:name="nr4v1501"/>
            <w:bookmarkStart w:id="2385" w:name="oovw2593"/>
            <w:bookmarkStart w:id="2386" w:name="nr4v1505"/>
            <w:bookmarkStart w:id="2387" w:name="oovw2594"/>
            <w:bookmarkStart w:id="2388" w:name="oovw2595"/>
            <w:bookmarkStart w:id="2389" w:name="oovw2596"/>
            <w:bookmarkStart w:id="2390" w:name="oovw2597"/>
            <w:bookmarkStart w:id="2391" w:name="oovw2598"/>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r w:rsidRPr="003E27E1">
              <w:t xml:space="preserve">HOW </w:t>
            </w:r>
            <w:bookmarkStart w:id="2392" w:name="oovw2599"/>
            <w:bookmarkEnd w:id="2392"/>
          </w:p>
        </w:tc>
        <w:tc>
          <w:tcPr>
            <w:tcW w:w="1954"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2393" w:name="oovw2605"/>
            <w:bookmarkStart w:id="2394" w:name="oovw2600"/>
            <w:bookmarkStart w:id="2395" w:name="oovw2601"/>
            <w:bookmarkStart w:id="2396" w:name="nr4v1507"/>
            <w:bookmarkStart w:id="2397" w:name="oovw2602"/>
            <w:bookmarkStart w:id="2398" w:name="nr4v1506"/>
            <w:bookmarkStart w:id="2399" w:name="oovw2603"/>
            <w:bookmarkStart w:id="2400" w:name="nr4v1508"/>
            <w:bookmarkStart w:id="2401" w:name="oovw2604"/>
            <w:bookmarkEnd w:id="2393"/>
            <w:bookmarkEnd w:id="2394"/>
            <w:bookmarkEnd w:id="2395"/>
            <w:bookmarkEnd w:id="2396"/>
            <w:bookmarkEnd w:id="2397"/>
            <w:bookmarkEnd w:id="2398"/>
            <w:bookmarkEnd w:id="2399"/>
            <w:bookmarkEnd w:id="2400"/>
            <w:bookmarkEnd w:id="2401"/>
          </w:p>
        </w:tc>
        <w:tc>
          <w:tcPr>
            <w:tcW w:w="2180" w:type="pct"/>
            <w:tcBorders>
              <w:left w:val="single" w:sz="8" w:space="0" w:color="000080"/>
              <w:bottom w:val="single" w:sz="8" w:space="0" w:color="000080"/>
              <w:right w:val="single" w:sz="8" w:space="0" w:color="000080"/>
            </w:tcBorders>
            <w:shd w:val="clear" w:color="auto" w:fill="008000"/>
          </w:tcPr>
          <w:p w:rsidR="00A1573E" w:rsidRPr="003E27E1" w:rsidRDefault="00A1573E" w:rsidP="00A1573E">
            <w:pPr>
              <w:pStyle w:val="TableContents"/>
            </w:pPr>
            <w:bookmarkStart w:id="2402" w:name="oovw2612"/>
            <w:bookmarkStart w:id="2403" w:name="oovw2613"/>
            <w:bookmarkStart w:id="2404" w:name="oovw2606"/>
            <w:bookmarkStart w:id="2405" w:name="oovw2607"/>
            <w:bookmarkStart w:id="2406" w:name="nr4v1510"/>
            <w:bookmarkStart w:id="2407" w:name="oovw2608"/>
            <w:bookmarkStart w:id="2408" w:name="nr4v1509"/>
            <w:bookmarkStart w:id="2409" w:name="oovw2609"/>
            <w:bookmarkStart w:id="2410" w:name="nr4v1512"/>
            <w:bookmarkStart w:id="2411" w:name="oovw2610"/>
            <w:bookmarkStart w:id="2412" w:name="nr4v1511"/>
            <w:bookmarkStart w:id="2413" w:name="oovw2611"/>
            <w:bookmarkEnd w:id="2402"/>
            <w:bookmarkEnd w:id="2403"/>
            <w:bookmarkEnd w:id="2404"/>
            <w:bookmarkEnd w:id="2405"/>
            <w:bookmarkEnd w:id="2406"/>
            <w:bookmarkEnd w:id="2407"/>
            <w:bookmarkEnd w:id="2408"/>
            <w:bookmarkEnd w:id="2409"/>
            <w:bookmarkEnd w:id="2410"/>
            <w:bookmarkEnd w:id="2411"/>
            <w:bookmarkEnd w:id="2412"/>
            <w:bookmarkEnd w:id="2413"/>
          </w:p>
        </w:tc>
      </w:tr>
      <w:tr w:rsidR="00A1573E" w:rsidRPr="003E27E1">
        <w:trPr>
          <w:cantSplit/>
          <w:trHeight w:val="1983"/>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414" w:name="oovw2614"/>
            <w:bookmarkStart w:id="2415" w:name="oovw2615"/>
            <w:bookmarkStart w:id="2416" w:name="nr4v1516"/>
            <w:bookmarkStart w:id="2417" w:name="oovw2616"/>
            <w:bookmarkStart w:id="2418" w:name="nr4v1515"/>
            <w:bookmarkStart w:id="2419" w:name="oovw2617"/>
            <w:bookmarkStart w:id="2420" w:name="nr4v1514"/>
            <w:bookmarkStart w:id="2421" w:name="oovw2618"/>
            <w:bookmarkStart w:id="2422" w:name="nr4v1513"/>
            <w:bookmarkStart w:id="2423" w:name="oovw2619"/>
            <w:bookmarkStart w:id="2424" w:name="nr4v1517"/>
            <w:bookmarkStart w:id="2425" w:name="oovw2620"/>
            <w:bookmarkStart w:id="2426" w:name="oovw2621"/>
            <w:bookmarkEnd w:id="2414"/>
            <w:bookmarkEnd w:id="2415"/>
            <w:bookmarkEnd w:id="2416"/>
            <w:bookmarkEnd w:id="2417"/>
            <w:bookmarkEnd w:id="2418"/>
            <w:bookmarkEnd w:id="2419"/>
            <w:bookmarkEnd w:id="2420"/>
            <w:bookmarkEnd w:id="2421"/>
            <w:bookmarkEnd w:id="2422"/>
            <w:bookmarkEnd w:id="2423"/>
            <w:bookmarkEnd w:id="2424"/>
            <w:bookmarkEnd w:id="2425"/>
            <w:bookmarkEnd w:id="2426"/>
            <w:r w:rsidRPr="003E27E1">
              <w:t xml:space="preserve">distribution_statement </w:t>
            </w:r>
            <w:bookmarkStart w:id="2427" w:name="oovw2622"/>
            <w:bookmarkEnd w:id="2427"/>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428" w:name="oovw2623"/>
            <w:bookmarkStart w:id="2429" w:name="oovw2624"/>
            <w:bookmarkStart w:id="2430" w:name="nr4v1521"/>
            <w:bookmarkStart w:id="2431" w:name="oovw2625"/>
            <w:bookmarkStart w:id="2432" w:name="nr4v1520"/>
            <w:bookmarkStart w:id="2433" w:name="oovw2626"/>
            <w:bookmarkStart w:id="2434" w:name="nr4v1519"/>
            <w:bookmarkStart w:id="2435" w:name="oovw2627"/>
            <w:bookmarkStart w:id="2436" w:name="nr4v1518"/>
            <w:bookmarkStart w:id="2437" w:name="oovw2628"/>
            <w:bookmarkStart w:id="2438" w:name="nr4v1522"/>
            <w:bookmarkStart w:id="2439" w:name="oovw2629"/>
            <w:bookmarkStart w:id="2440" w:name="oovw2630"/>
            <w:bookmarkEnd w:id="2428"/>
            <w:bookmarkEnd w:id="2429"/>
            <w:bookmarkEnd w:id="2430"/>
            <w:bookmarkEnd w:id="2431"/>
            <w:bookmarkEnd w:id="2432"/>
            <w:bookmarkEnd w:id="2433"/>
            <w:bookmarkEnd w:id="2434"/>
            <w:bookmarkEnd w:id="2435"/>
            <w:bookmarkEnd w:id="2436"/>
            <w:bookmarkEnd w:id="2437"/>
            <w:bookmarkEnd w:id="2438"/>
            <w:bookmarkEnd w:id="2439"/>
            <w:bookmarkEnd w:id="2440"/>
            <w:r w:rsidRPr="003E27E1">
              <w:t>distribution_statement=”Follows C</w:t>
            </w:r>
            <w:r>
              <w:t>oriolis data policy </w:t>
            </w:r>
            <w:r w:rsidRPr="003E27E1">
              <w:t xml:space="preserve">standards, cf. </w:t>
            </w:r>
            <w:hyperlink r:id="rId14" w:history="1">
              <w:r w:rsidRPr="00CA1829">
                <w:rPr>
                  <w:rStyle w:val="Hyperlink"/>
                </w:rPr>
                <w:t>http://www.coriolis.eu.org/data_policy</w:t>
              </w:r>
            </w:hyperlink>
            <w:r w:rsidRPr="003E27E1">
              <w:t xml:space="preserve">. Data available free of charge. User assumes all risk for use of data. User must display citation in any publication or product using data. User must contact PI prior to any commercial use of data.” </w:t>
            </w:r>
            <w:bookmarkStart w:id="2441" w:name="oovw2631"/>
            <w:bookmarkEnd w:id="2441"/>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442" w:name="oovw2632"/>
            <w:bookmarkStart w:id="2443" w:name="oovw2633"/>
            <w:bookmarkStart w:id="2444" w:name="nr4v1530"/>
            <w:bookmarkStart w:id="2445" w:name="oovw2634"/>
            <w:bookmarkStart w:id="2446" w:name="nr4v1529"/>
            <w:bookmarkStart w:id="2447" w:name="oovw2635"/>
            <w:bookmarkStart w:id="2448" w:name="nr4v1528"/>
            <w:bookmarkStart w:id="2449" w:name="oovw2636"/>
            <w:bookmarkStart w:id="2450" w:name="nr4v1539"/>
            <w:bookmarkStart w:id="2451" w:name="oovw2637"/>
            <w:bookmarkStart w:id="2452" w:name="oovw2638"/>
            <w:bookmarkEnd w:id="2442"/>
            <w:bookmarkEnd w:id="2443"/>
            <w:bookmarkEnd w:id="2444"/>
            <w:bookmarkEnd w:id="2445"/>
            <w:bookmarkEnd w:id="2446"/>
            <w:bookmarkEnd w:id="2447"/>
            <w:bookmarkEnd w:id="2448"/>
            <w:bookmarkEnd w:id="2449"/>
            <w:bookmarkEnd w:id="2450"/>
            <w:bookmarkEnd w:id="2451"/>
            <w:bookmarkEnd w:id="2452"/>
            <w:r w:rsidRPr="003E27E1">
              <w:t>Statement descr</w:t>
            </w:r>
            <w:r>
              <w:t>ibing data distribution policy.</w:t>
            </w:r>
          </w:p>
          <w:p w:rsidR="00A1573E" w:rsidRPr="003E27E1" w:rsidRDefault="00A1573E" w:rsidP="00A1573E">
            <w:pPr>
              <w:pStyle w:val="TableContents"/>
            </w:pPr>
          </w:p>
          <w:p w:rsidR="00A1573E" w:rsidRPr="003E27E1" w:rsidRDefault="00A1573E" w:rsidP="00A1573E">
            <w:pPr>
              <w:pStyle w:val="TableContents"/>
            </w:pPr>
            <w:bookmarkStart w:id="2453" w:name="oovw2653"/>
            <w:bookmarkStart w:id="2454" w:name="oovw2654"/>
            <w:bookmarkStart w:id="2455" w:name="oovw2647"/>
            <w:bookmarkStart w:id="2456" w:name="oovw2648"/>
            <w:bookmarkStart w:id="2457" w:name="nr4v1540"/>
            <w:bookmarkStart w:id="2458" w:name="oovw2649"/>
            <w:bookmarkStart w:id="2459" w:name="nr4v15392"/>
            <w:bookmarkStart w:id="2460" w:name="oovw2650"/>
            <w:bookmarkStart w:id="2461" w:name="nr4v1542"/>
            <w:bookmarkStart w:id="2462" w:name="oovw2651"/>
            <w:bookmarkStart w:id="2463" w:name="nr4v1541"/>
            <w:bookmarkStart w:id="2464" w:name="oovw2652"/>
            <w:bookmarkEnd w:id="2453"/>
            <w:bookmarkEnd w:id="2454"/>
            <w:bookmarkEnd w:id="2455"/>
            <w:bookmarkEnd w:id="2456"/>
            <w:bookmarkEnd w:id="2457"/>
            <w:bookmarkEnd w:id="2458"/>
            <w:bookmarkEnd w:id="2459"/>
            <w:bookmarkEnd w:id="2460"/>
            <w:bookmarkEnd w:id="2461"/>
            <w:bookmarkEnd w:id="2462"/>
            <w:bookmarkEnd w:id="2463"/>
            <w:bookmarkEnd w:id="2464"/>
          </w:p>
        </w:tc>
      </w:tr>
      <w:tr w:rsidR="00A1573E" w:rsidRPr="003E27E1">
        <w:trPr>
          <w:cantSplit/>
          <w:trHeight w:val="96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465" w:name="oovw2655"/>
            <w:bookmarkStart w:id="2466" w:name="oovw2656"/>
            <w:bookmarkStart w:id="2467" w:name="nr4v1546"/>
            <w:bookmarkStart w:id="2468" w:name="oovw2657"/>
            <w:bookmarkStart w:id="2469" w:name="nr4v1545"/>
            <w:bookmarkStart w:id="2470" w:name="oovw2658"/>
            <w:bookmarkStart w:id="2471" w:name="nr4v1544"/>
            <w:bookmarkStart w:id="2472" w:name="oovw2659"/>
            <w:bookmarkStart w:id="2473" w:name="nr4v1543"/>
            <w:bookmarkStart w:id="2474" w:name="oovw2660"/>
            <w:bookmarkStart w:id="2475" w:name="nr4v1547"/>
            <w:bookmarkStart w:id="2476" w:name="oovw2661"/>
            <w:bookmarkStart w:id="2477" w:name="oovw2662"/>
            <w:bookmarkEnd w:id="2465"/>
            <w:bookmarkEnd w:id="2466"/>
            <w:bookmarkEnd w:id="2467"/>
            <w:bookmarkEnd w:id="2468"/>
            <w:bookmarkEnd w:id="2469"/>
            <w:bookmarkEnd w:id="2470"/>
            <w:bookmarkEnd w:id="2471"/>
            <w:bookmarkEnd w:id="2472"/>
            <w:bookmarkEnd w:id="2473"/>
            <w:bookmarkEnd w:id="2474"/>
            <w:bookmarkEnd w:id="2475"/>
            <w:bookmarkEnd w:id="2476"/>
            <w:bookmarkEnd w:id="2477"/>
            <w:r w:rsidRPr="003E27E1">
              <w:t xml:space="preserve">citation </w:t>
            </w:r>
            <w:bookmarkStart w:id="2478" w:name="oovw2663"/>
            <w:bookmarkEnd w:id="2478"/>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479" w:name="oovw2664"/>
            <w:bookmarkStart w:id="2480" w:name="oovw2665"/>
            <w:bookmarkStart w:id="2481" w:name="nr4v1551"/>
            <w:bookmarkStart w:id="2482" w:name="oovw2666"/>
            <w:bookmarkStart w:id="2483" w:name="nr4v1550"/>
            <w:bookmarkStart w:id="2484" w:name="oovw2667"/>
            <w:bookmarkStart w:id="2485" w:name="nr4v1549"/>
            <w:bookmarkStart w:id="2486" w:name="oovw2668"/>
            <w:bookmarkStart w:id="2487" w:name="nr4v1548"/>
            <w:bookmarkStart w:id="2488" w:name="oovw2669"/>
            <w:bookmarkStart w:id="2489" w:name="nr4v1552"/>
            <w:bookmarkStart w:id="2490" w:name="oovw2670"/>
            <w:bookmarkStart w:id="2491" w:name="nr4v1553"/>
            <w:bookmarkStart w:id="2492" w:name="oovw2671"/>
            <w:bookmarkStart w:id="2493" w:name="oovw2672"/>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r w:rsidRPr="003E27E1">
              <w:t xml:space="preserve">citation=”These data were collected and made freely available by the </w:t>
            </w:r>
            <w:r>
              <w:t>Sea Mammals International</w:t>
            </w:r>
            <w:r w:rsidRPr="003E27E1">
              <w:t xml:space="preserve"> project and the national programs that contribute to it.” </w:t>
            </w:r>
            <w:bookmarkStart w:id="2494" w:name="oovw2673"/>
            <w:bookmarkEnd w:id="2494"/>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495" w:name="oovw2674"/>
            <w:bookmarkStart w:id="2496" w:name="oovw2675"/>
            <w:bookmarkStart w:id="2497" w:name="nr4v1557"/>
            <w:bookmarkStart w:id="2498" w:name="oovw2676"/>
            <w:bookmarkStart w:id="2499" w:name="nr4v1556"/>
            <w:bookmarkStart w:id="2500" w:name="oovw2677"/>
            <w:bookmarkStart w:id="2501" w:name="nr4v1555"/>
            <w:bookmarkStart w:id="2502" w:name="oovw2678"/>
            <w:bookmarkStart w:id="2503" w:name="nr4v1554"/>
            <w:bookmarkStart w:id="2504" w:name="oovw2679"/>
            <w:bookmarkStart w:id="2505" w:name="nr4v1563"/>
            <w:bookmarkStart w:id="2506" w:name="oovw2680"/>
            <w:bookmarkStart w:id="2507" w:name="nr4v1562"/>
            <w:bookmarkStart w:id="2508" w:name="oovw2681"/>
            <w:bookmarkStart w:id="2509" w:name="oovw2682"/>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r w:rsidRPr="003E27E1">
              <w:t xml:space="preserve">The citation to be used in publications using the dataset. </w:t>
            </w:r>
            <w:bookmarkStart w:id="2510" w:name="oovw2683"/>
            <w:bookmarkStart w:id="2511" w:name="oovw2684"/>
            <w:bookmarkEnd w:id="2510"/>
            <w:bookmarkEnd w:id="2511"/>
          </w:p>
        </w:tc>
      </w:tr>
      <w:tr w:rsidR="00A1573E" w:rsidRPr="003E27E1" w:rsidTr="0029731A">
        <w:trPr>
          <w:cantSplit/>
          <w:trHeight w:val="946"/>
        </w:trPr>
        <w:tc>
          <w:tcPr>
            <w:tcW w:w="866" w:type="pct"/>
            <w:tcBorders>
              <w:left w:val="single" w:sz="8" w:space="0" w:color="000080"/>
            </w:tcBorders>
          </w:tcPr>
          <w:p w:rsidR="00A1573E" w:rsidRPr="003E27E1" w:rsidRDefault="00A1573E" w:rsidP="00A1573E">
            <w:pPr>
              <w:pStyle w:val="TableContents"/>
            </w:pPr>
            <w:bookmarkStart w:id="2512" w:name="oovw2685"/>
            <w:bookmarkStart w:id="2513" w:name="oovw2686"/>
            <w:bookmarkStart w:id="2514" w:name="nr4v1567"/>
            <w:bookmarkStart w:id="2515" w:name="oovw2687"/>
            <w:bookmarkStart w:id="2516" w:name="nr4v1566"/>
            <w:bookmarkStart w:id="2517" w:name="oovw2688"/>
            <w:bookmarkStart w:id="2518" w:name="nr4v1565"/>
            <w:bookmarkStart w:id="2519" w:name="oovw2689"/>
            <w:bookmarkStart w:id="2520" w:name="nr4v1564"/>
            <w:bookmarkStart w:id="2521" w:name="oovw2690"/>
            <w:bookmarkStart w:id="2522" w:name="nr4v1568"/>
            <w:bookmarkStart w:id="2523" w:name="oovw2691"/>
            <w:bookmarkStart w:id="2524" w:name="oovw2692"/>
            <w:bookmarkStart w:id="2525" w:name="oovw2728"/>
            <w:bookmarkStart w:id="2526" w:name="oovw2729"/>
            <w:bookmarkStart w:id="2527" w:name="nr4v1587"/>
            <w:bookmarkStart w:id="2528" w:name="oovw2730"/>
            <w:bookmarkStart w:id="2529" w:name="nr4v1586"/>
            <w:bookmarkStart w:id="2530" w:name="oovw2731"/>
            <w:bookmarkStart w:id="2531" w:name="nr4v1585"/>
            <w:bookmarkStart w:id="2532" w:name="oovw2732"/>
            <w:bookmarkStart w:id="2533" w:name="nr4v1584"/>
            <w:bookmarkStart w:id="2534" w:name="oovw2733"/>
            <w:bookmarkStart w:id="2535" w:name="nr4v1588"/>
            <w:bookmarkStart w:id="2536" w:name="oovw2734"/>
            <w:bookmarkStart w:id="2537" w:name="oovw2735"/>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r w:rsidRPr="003E27E1">
              <w:t xml:space="preserve">qc_manual </w:t>
            </w:r>
            <w:bookmarkStart w:id="2538" w:name="oovw2736"/>
            <w:bookmarkEnd w:id="2538"/>
          </w:p>
        </w:tc>
        <w:tc>
          <w:tcPr>
            <w:tcW w:w="1954" w:type="pct"/>
            <w:tcBorders>
              <w:left w:val="single" w:sz="8" w:space="0" w:color="000080"/>
            </w:tcBorders>
          </w:tcPr>
          <w:p w:rsidR="00A1573E" w:rsidRPr="003E27E1" w:rsidRDefault="00A1573E" w:rsidP="00A1573E">
            <w:pPr>
              <w:pStyle w:val="TableContents"/>
            </w:pPr>
            <w:bookmarkStart w:id="2539" w:name="oovw2737"/>
            <w:bookmarkStart w:id="2540" w:name="oovw2738"/>
            <w:bookmarkStart w:id="2541" w:name="nr4v1592"/>
            <w:bookmarkStart w:id="2542" w:name="oovw2739"/>
            <w:bookmarkStart w:id="2543" w:name="nr4v1591"/>
            <w:bookmarkStart w:id="2544" w:name="oovw2740"/>
            <w:bookmarkStart w:id="2545" w:name="nr4v1590"/>
            <w:bookmarkStart w:id="2546" w:name="oovw2741"/>
            <w:bookmarkStart w:id="2547" w:name="nr4v1589"/>
            <w:bookmarkStart w:id="2548" w:name="oovw2742"/>
            <w:bookmarkStart w:id="2549" w:name="nr4v1593"/>
            <w:bookmarkStart w:id="2550" w:name="oovw2743"/>
            <w:bookmarkStart w:id="2551" w:name="oovw2744"/>
            <w:bookmarkEnd w:id="2539"/>
            <w:bookmarkEnd w:id="2540"/>
            <w:bookmarkEnd w:id="2541"/>
            <w:bookmarkEnd w:id="2542"/>
            <w:bookmarkEnd w:id="2543"/>
            <w:bookmarkEnd w:id="2544"/>
            <w:bookmarkEnd w:id="2545"/>
            <w:bookmarkEnd w:id="2546"/>
            <w:bookmarkEnd w:id="2547"/>
            <w:bookmarkEnd w:id="2548"/>
            <w:bookmarkEnd w:id="2549"/>
            <w:bookmarkEnd w:id="2550"/>
            <w:bookmarkEnd w:id="2551"/>
            <w:r w:rsidRPr="003E27E1">
              <w:t>qc_manual=”http://www.</w:t>
            </w:r>
            <w:r>
              <w:t>coriolis.eu</w:t>
            </w:r>
            <w:r w:rsidRPr="003E27E1">
              <w:t xml:space="preserve">.org/data/quality_control_manual.pdf” </w:t>
            </w:r>
            <w:bookmarkStart w:id="2552" w:name="oovw2745"/>
            <w:bookmarkEnd w:id="2552"/>
          </w:p>
        </w:tc>
        <w:tc>
          <w:tcPr>
            <w:tcW w:w="2180" w:type="pct"/>
            <w:tcBorders>
              <w:left w:val="single" w:sz="8" w:space="0" w:color="000080"/>
              <w:right w:val="single" w:sz="8" w:space="0" w:color="000080"/>
            </w:tcBorders>
          </w:tcPr>
          <w:p w:rsidR="00A1573E" w:rsidRPr="003E27E1" w:rsidRDefault="00A1573E" w:rsidP="00A1573E">
            <w:pPr>
              <w:pStyle w:val="TableContents"/>
            </w:pPr>
            <w:bookmarkStart w:id="2553" w:name="oovw2746"/>
            <w:bookmarkStart w:id="2554" w:name="oovw2747"/>
            <w:bookmarkStart w:id="2555" w:name="nr4v1597"/>
            <w:bookmarkStart w:id="2556" w:name="oovw2748"/>
            <w:bookmarkStart w:id="2557" w:name="nr4v1596"/>
            <w:bookmarkStart w:id="2558" w:name="oovw2749"/>
            <w:bookmarkStart w:id="2559" w:name="nr4v1595"/>
            <w:bookmarkStart w:id="2560" w:name="oovw2750"/>
            <w:bookmarkStart w:id="2561" w:name="nr4v1594"/>
            <w:bookmarkStart w:id="2562" w:name="oovw2751"/>
            <w:bookmarkStart w:id="2563" w:name="og8s0"/>
            <w:bookmarkStart w:id="2564" w:name="oovw2752"/>
            <w:bookmarkStart w:id="2565" w:name="oovw2753"/>
            <w:bookmarkEnd w:id="2553"/>
            <w:bookmarkEnd w:id="2554"/>
            <w:bookmarkEnd w:id="2555"/>
            <w:bookmarkEnd w:id="2556"/>
            <w:bookmarkEnd w:id="2557"/>
            <w:bookmarkEnd w:id="2558"/>
            <w:bookmarkEnd w:id="2559"/>
            <w:bookmarkEnd w:id="2560"/>
            <w:bookmarkEnd w:id="2561"/>
            <w:bookmarkEnd w:id="2562"/>
            <w:bookmarkEnd w:id="2563"/>
            <w:bookmarkEnd w:id="2564"/>
            <w:bookmarkEnd w:id="2565"/>
            <w:r w:rsidRPr="003E27E1">
              <w:t>This field contains the name of the manual that describes</w:t>
            </w:r>
            <w:r>
              <w:t xml:space="preserve"> the quality control procedure.</w:t>
            </w:r>
          </w:p>
        </w:tc>
      </w:tr>
      <w:tr w:rsidR="00A1573E" w:rsidRPr="003E27E1">
        <w:trPr>
          <w:cantSplit/>
          <w:trHeight w:val="946"/>
        </w:trPr>
        <w:tc>
          <w:tcPr>
            <w:tcW w:w="866" w:type="pct"/>
            <w:tcBorders>
              <w:left w:val="single" w:sz="8" w:space="0" w:color="000080"/>
              <w:bottom w:val="single" w:sz="8" w:space="0" w:color="000080"/>
            </w:tcBorders>
          </w:tcPr>
          <w:p w:rsidR="00A1573E" w:rsidRPr="003E27E1" w:rsidRDefault="00A1573E" w:rsidP="00A1573E">
            <w:pPr>
              <w:pStyle w:val="TableContents"/>
            </w:pPr>
            <w:r>
              <w:t>positioning_system</w:t>
            </w:r>
          </w:p>
        </w:tc>
        <w:tc>
          <w:tcPr>
            <w:tcW w:w="1954" w:type="pct"/>
            <w:tcBorders>
              <w:left w:val="single" w:sz="8" w:space="0" w:color="000080"/>
              <w:bottom w:val="single" w:sz="8" w:space="0" w:color="000080"/>
            </w:tcBorders>
          </w:tcPr>
          <w:p w:rsidR="00A1573E" w:rsidRPr="003E27E1" w:rsidRDefault="00A1573E" w:rsidP="00A1573E">
            <w:pPr>
              <w:pStyle w:val="TableContents"/>
            </w:pPr>
            <w:r>
              <w:t>positioning_system = “argos”</w:t>
            </w:r>
          </w:p>
        </w:tc>
        <w:tc>
          <w:tcPr>
            <w:tcW w:w="2180" w:type="pct"/>
            <w:tcBorders>
              <w:left w:val="single" w:sz="8" w:space="0" w:color="000080"/>
              <w:bottom w:val="single" w:sz="8" w:space="0" w:color="000080"/>
              <w:right w:val="single" w:sz="8" w:space="0" w:color="000080"/>
            </w:tcBorders>
          </w:tcPr>
          <w:p w:rsidR="00A1573E" w:rsidRDefault="00A1573E" w:rsidP="00A1573E">
            <w:pPr>
              <w:pStyle w:val="tablecontent"/>
            </w:pPr>
            <w:r w:rsidRPr="00A1730B">
              <w:t>Name of the system used to derive the float locations, see reference table 9.</w:t>
            </w:r>
          </w:p>
          <w:p w:rsidR="00A1573E" w:rsidRPr="00A1730B" w:rsidRDefault="00A1573E" w:rsidP="00A1573E">
            <w:pPr>
              <w:pStyle w:val="tablecontent"/>
            </w:pPr>
            <w:r>
              <w:t>Use blank as a separator to discriminate multiple positioning systems.</w:t>
            </w:r>
          </w:p>
          <w:p w:rsidR="00A1573E" w:rsidRPr="003E27E1" w:rsidRDefault="00A1573E" w:rsidP="00A1573E">
            <w:pPr>
              <w:pStyle w:val="TableContents"/>
            </w:pPr>
            <w:r w:rsidRPr="00A1730B">
              <w:t xml:space="preserve">Examples : </w:t>
            </w:r>
            <w:r>
              <w:t>SEA-MAMMAL</w:t>
            </w:r>
            <w:r w:rsidRPr="00A1730B">
              <w:t>S</w:t>
            </w:r>
            <w:r>
              <w:t>, GPS</w:t>
            </w:r>
          </w:p>
        </w:tc>
      </w:tr>
    </w:tbl>
    <w:p w:rsidR="00C0177A" w:rsidRPr="003E27E1" w:rsidRDefault="00C0177A">
      <w:pPr>
        <w:pStyle w:val="BodyText"/>
        <w:spacing w:before="86" w:after="86"/>
        <w:ind w:left="86" w:right="86"/>
      </w:pPr>
      <w:bookmarkStart w:id="2566" w:name="oovw2754"/>
      <w:bookmarkStart w:id="2567" w:name="oovw2755"/>
      <w:bookmarkStart w:id="2568" w:name="oovw2756"/>
      <w:bookmarkEnd w:id="2566"/>
      <w:bookmarkEnd w:id="2567"/>
      <w:bookmarkEnd w:id="2568"/>
    </w:p>
    <w:p w:rsidR="00A3790F" w:rsidRPr="003E27E1" w:rsidRDefault="00C0177A" w:rsidP="00AE5A03">
      <w:pPr>
        <w:pStyle w:val="BodyText"/>
        <w:rPr>
          <w:b/>
        </w:rPr>
      </w:pPr>
      <w:bookmarkStart w:id="2569" w:name="oovw2757"/>
      <w:bookmarkStart w:id="2570" w:name="oovw2758"/>
      <w:bookmarkStart w:id="2571" w:name="oovw2759"/>
      <w:bookmarkEnd w:id="2569"/>
      <w:bookmarkEnd w:id="2570"/>
      <w:bookmarkEnd w:id="2571"/>
      <w:r w:rsidRPr="003E27E1">
        <w:rPr>
          <w:b/>
        </w:rPr>
        <w:t xml:space="preserve">Note on time formats </w:t>
      </w:r>
    </w:p>
    <w:p w:rsidR="001D7F9A" w:rsidRPr="003E27E1" w:rsidRDefault="00C0177A" w:rsidP="00BC7243">
      <w:pPr>
        <w:pStyle w:val="BodyText"/>
      </w:pPr>
      <w:bookmarkStart w:id="2572" w:name="oovw2760"/>
      <w:bookmarkEnd w:id="2572"/>
      <w:r w:rsidRPr="003E27E1">
        <w:t>Whenever time information is given in the global attributes, it ought to be a string of the format</w:t>
      </w:r>
      <w:r w:rsidR="00BC7243" w:rsidRPr="003E27E1">
        <w:t xml:space="preserve">: </w:t>
      </w:r>
    </w:p>
    <w:p w:rsidR="00AE5A03" w:rsidRPr="003E27E1" w:rsidRDefault="001D7F9A" w:rsidP="001D7F9A">
      <w:pPr>
        <w:pStyle w:val="BodyText"/>
        <w:ind w:left="709"/>
      </w:pPr>
      <w:r w:rsidRPr="003E27E1">
        <w:t>"</w:t>
      </w:r>
      <w:bookmarkStart w:id="2573" w:name="oovw2761"/>
      <w:bookmarkStart w:id="2574" w:name="oovw2762"/>
      <w:bookmarkStart w:id="2575" w:name="oovw2763"/>
      <w:bookmarkEnd w:id="2573"/>
      <w:bookmarkEnd w:id="2574"/>
      <w:bookmarkEnd w:id="2575"/>
      <w:r w:rsidR="00C0177A" w:rsidRPr="003E27E1">
        <w:rPr>
          <w:rFonts w:ascii="Courier New" w:hAnsi="Courier New"/>
        </w:rPr>
        <w:t>YYYY-MM-DD</w:t>
      </w:r>
      <w:bookmarkStart w:id="2576" w:name="oovw2764"/>
      <w:bookmarkEnd w:id="2576"/>
      <w:r w:rsidR="00C0177A" w:rsidRPr="003E27E1">
        <w:rPr>
          <w:rFonts w:ascii="Courier New" w:hAnsi="Courier New"/>
        </w:rPr>
        <w:t>Thh:mm:ss</w:t>
      </w:r>
      <w:bookmarkStart w:id="2577" w:name="oovw2765"/>
      <w:bookmarkEnd w:id="2577"/>
      <w:r w:rsidR="00C0177A" w:rsidRPr="003E27E1">
        <w:rPr>
          <w:rFonts w:ascii="Courier New" w:hAnsi="Courier New"/>
        </w:rPr>
        <w:t>Z</w:t>
      </w:r>
      <w:r w:rsidRPr="003E27E1">
        <w:rPr>
          <w:rFonts w:ascii="Courier New" w:hAnsi="Courier New"/>
        </w:rPr>
        <w:t>"</w:t>
      </w:r>
      <w:r w:rsidR="00BC7243" w:rsidRPr="003E27E1">
        <w:rPr>
          <w:rFonts w:ascii="Courier New" w:hAnsi="Courier New"/>
        </w:rPr>
        <w:t xml:space="preserve"> </w:t>
      </w:r>
      <w:r w:rsidR="00C0177A" w:rsidRPr="003E27E1">
        <w:t xml:space="preserve">(i.e. year - month - day T hour : minute : second Z) </w:t>
      </w:r>
    </w:p>
    <w:p w:rsidR="001D7F9A" w:rsidRPr="003E27E1" w:rsidRDefault="00C0177A" w:rsidP="00BC7243">
      <w:pPr>
        <w:pStyle w:val="BodyText"/>
      </w:pPr>
      <w:bookmarkStart w:id="2578" w:name="oovw2766"/>
      <w:bookmarkEnd w:id="2578"/>
      <w:r w:rsidRPr="003E27E1">
        <w:t>If higher resolution than seconds is needed, any number of decimal digits (</w:t>
      </w:r>
      <w:r w:rsidR="00A3790F" w:rsidRPr="003E27E1">
        <w:t>“</w:t>
      </w:r>
      <w:r w:rsidRPr="003E27E1">
        <w:t>.s</w:t>
      </w:r>
      <w:r w:rsidR="00A3790F" w:rsidRPr="003E27E1">
        <w:t>”</w:t>
      </w:r>
      <w:r w:rsidRPr="003E27E1">
        <w:t>) for the seconds is acceptable:</w:t>
      </w:r>
      <w:r w:rsidR="00BC7243" w:rsidRPr="003E27E1">
        <w:t xml:space="preserve"> </w:t>
      </w:r>
    </w:p>
    <w:p w:rsidR="00AE5A03" w:rsidRPr="003E27E1" w:rsidRDefault="001D7F9A" w:rsidP="001D7F9A">
      <w:pPr>
        <w:pStyle w:val="BodyText"/>
        <w:ind w:left="709"/>
        <w:rPr>
          <w:rFonts w:ascii="Courier New" w:hAnsi="Courier New"/>
        </w:rPr>
      </w:pPr>
      <w:bookmarkStart w:id="2579" w:name="oovw2767"/>
      <w:bookmarkStart w:id="2580" w:name="oovw2768"/>
      <w:bookmarkStart w:id="2581" w:name="oovw2769"/>
      <w:bookmarkEnd w:id="2579"/>
      <w:bookmarkEnd w:id="2580"/>
      <w:bookmarkEnd w:id="2581"/>
      <w:r w:rsidRPr="003E27E1">
        <w:t>"</w:t>
      </w:r>
      <w:r w:rsidR="00C0177A" w:rsidRPr="003E27E1">
        <w:t>YYYY-MM-DD</w:t>
      </w:r>
      <w:bookmarkStart w:id="2582" w:name="oovw2770"/>
      <w:bookmarkEnd w:id="2582"/>
      <w:r w:rsidR="00C0177A" w:rsidRPr="003E27E1">
        <w:t>Thh:mm:ss.s</w:t>
      </w:r>
      <w:bookmarkStart w:id="2583" w:name="oovw2771"/>
      <w:bookmarkEnd w:id="2583"/>
      <w:r w:rsidR="00C0177A" w:rsidRPr="003E27E1">
        <w:t>Z</w:t>
      </w:r>
      <w:r w:rsidRPr="003E27E1">
        <w:t>"</w:t>
      </w:r>
    </w:p>
    <w:p w:rsidR="00AE5A03" w:rsidRPr="003E27E1" w:rsidRDefault="00AE5A03" w:rsidP="00BC7243">
      <w:pPr>
        <w:pStyle w:val="BodyText"/>
        <w:rPr>
          <w:rFonts w:ascii="Courier New" w:hAnsi="Courier New"/>
        </w:rPr>
      </w:pPr>
    </w:p>
    <w:p w:rsidR="00A3790F" w:rsidRPr="003E27E1" w:rsidRDefault="00C0177A" w:rsidP="00BC7243">
      <w:pPr>
        <w:pStyle w:val="BodyText"/>
      </w:pPr>
      <w:bookmarkStart w:id="2584" w:name="oovw2772"/>
      <w:bookmarkEnd w:id="2584"/>
      <w:r w:rsidRPr="003E27E1">
        <w:t xml:space="preserve">In any case, the time must be in UTC. A capital </w:t>
      </w:r>
      <w:r w:rsidR="00A3790F" w:rsidRPr="003E27E1">
        <w:t>“</w:t>
      </w:r>
      <w:r w:rsidRPr="003E27E1">
        <w:t>T</w:t>
      </w:r>
      <w:r w:rsidR="00A3790F" w:rsidRPr="003E27E1">
        <w:t>”</w:t>
      </w:r>
      <w:r w:rsidRPr="003E27E1">
        <w:t xml:space="preserve"> separates the date and the hour information. The string must end with a capital </w:t>
      </w:r>
      <w:r w:rsidR="00A3790F" w:rsidRPr="003E27E1">
        <w:t>“</w:t>
      </w:r>
      <w:r w:rsidRPr="003E27E1">
        <w:t>Z</w:t>
      </w:r>
      <w:r w:rsidR="00A3790F" w:rsidRPr="003E27E1">
        <w:t>”</w:t>
      </w:r>
      <w:r w:rsidRPr="003E27E1">
        <w:t xml:space="preserve">, an old indication of UTC. These formats are two (of many) described by ISO8601. </w:t>
      </w:r>
    </w:p>
    <w:p w:rsidR="00A3790F" w:rsidRPr="003E27E1" w:rsidRDefault="00C0177A" w:rsidP="00A3790F">
      <w:pPr>
        <w:pStyle w:val="BodyText"/>
      </w:pPr>
      <w:bookmarkStart w:id="2585" w:name="oovw2773"/>
      <w:bookmarkEnd w:id="2585"/>
      <w:r w:rsidRPr="003E27E1">
        <w:t xml:space="preserve">Examples: </w:t>
      </w:r>
    </w:p>
    <w:p w:rsidR="00A3790F" w:rsidRPr="003E27E1" w:rsidRDefault="00C0177A" w:rsidP="00520727">
      <w:pPr>
        <w:pStyle w:val="ListBullet2"/>
        <w:numPr>
          <w:ilvl w:val="0"/>
          <w:numId w:val="8"/>
        </w:numPr>
      </w:pPr>
      <w:bookmarkStart w:id="2586" w:name="oovw2774"/>
      <w:bookmarkStart w:id="2587" w:name="oovw2775"/>
      <w:bookmarkStart w:id="2588" w:name="oovw2776"/>
      <w:bookmarkEnd w:id="2586"/>
      <w:bookmarkEnd w:id="2587"/>
      <w:bookmarkEnd w:id="2588"/>
      <w:r w:rsidRPr="003E27E1">
        <w:t xml:space="preserve">2005-10-24T08:00:00Z </w:t>
      </w:r>
    </w:p>
    <w:p w:rsidR="00A3790F" w:rsidRPr="003E27E1" w:rsidRDefault="00C0177A" w:rsidP="00520727">
      <w:pPr>
        <w:pStyle w:val="ListBullet2"/>
        <w:numPr>
          <w:ilvl w:val="0"/>
          <w:numId w:val="8"/>
        </w:numPr>
      </w:pPr>
      <w:bookmarkStart w:id="2589" w:name="oovw2777"/>
      <w:bookmarkStart w:id="2590" w:name="oovw2778"/>
      <w:bookmarkEnd w:id="2589"/>
      <w:bookmarkEnd w:id="2590"/>
      <w:r w:rsidRPr="003E27E1">
        <w:t xml:space="preserve">2008-01-01T22:50:02.031Z </w:t>
      </w:r>
    </w:p>
    <w:p w:rsidR="00C0177A" w:rsidRPr="003E27E1" w:rsidRDefault="00C0177A">
      <w:pPr>
        <w:pStyle w:val="BodyText"/>
        <w:spacing w:before="86" w:after="86"/>
        <w:ind w:left="86" w:right="86"/>
      </w:pPr>
      <w:bookmarkStart w:id="2591" w:name="oovw2779"/>
      <w:bookmarkStart w:id="2592" w:name="oovw2780"/>
      <w:bookmarkStart w:id="2593" w:name="oovw2781"/>
      <w:bookmarkEnd w:id="2591"/>
      <w:bookmarkEnd w:id="2592"/>
      <w:bookmarkEnd w:id="2593"/>
    </w:p>
    <w:p w:rsidR="005904D4" w:rsidRDefault="007542D9" w:rsidP="00F62F43">
      <w:pPr>
        <w:pStyle w:val="Heading2"/>
        <w:pageBreakBefore/>
        <w:ind w:left="578" w:right="85" w:hanging="578"/>
      </w:pPr>
      <w:bookmarkStart w:id="2594" w:name="_toc797"/>
      <w:bookmarkStart w:id="2595" w:name="oovw2782"/>
      <w:bookmarkStart w:id="2596" w:name="oovw2783"/>
      <w:bookmarkStart w:id="2597" w:name="_Toc406416783"/>
      <w:bookmarkStart w:id="2598" w:name="_Toc202957236"/>
      <w:bookmarkEnd w:id="2594"/>
      <w:bookmarkEnd w:id="2595"/>
      <w:bookmarkEnd w:id="2596"/>
      <w:r>
        <w:lastRenderedPageBreak/>
        <w:t>Vertical p</w:t>
      </w:r>
      <w:r w:rsidR="005904D4">
        <w:t>rofile file</w:t>
      </w:r>
      <w:bookmarkEnd w:id="2597"/>
    </w:p>
    <w:p w:rsidR="007542D9" w:rsidRPr="007542D9" w:rsidRDefault="007542D9" w:rsidP="007542D9">
      <w:pPr>
        <w:pStyle w:val="BodyText"/>
      </w:pPr>
      <w:r>
        <w:t>The current version of the profile file format is 1.0. It is derived from Argo NetCDF vertical profile file format.</w:t>
      </w:r>
    </w:p>
    <w:p w:rsidR="006267FF" w:rsidRPr="002C0346" w:rsidRDefault="006267FF" w:rsidP="00520727">
      <w:pPr>
        <w:pStyle w:val="Heading3"/>
        <w:keepLines/>
        <w:widowControl/>
        <w:numPr>
          <w:ilvl w:val="2"/>
          <w:numId w:val="27"/>
        </w:numPr>
        <w:suppressAutoHyphens w:val="0"/>
        <w:spacing w:before="480" w:after="120"/>
        <w:ind w:right="0"/>
      </w:pPr>
      <w:bookmarkStart w:id="2599" w:name="_Toc403169365"/>
      <w:bookmarkStart w:id="2600" w:name="_Toc406416784"/>
      <w:r w:rsidRPr="002C0346">
        <w:t>Dimensions</w:t>
      </w:r>
      <w:bookmarkEnd w:id="2599"/>
      <w:bookmarkEnd w:id="2600"/>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14"/>
        <w:gridCol w:w="1618"/>
        <w:gridCol w:w="5548"/>
      </w:tblGrid>
      <w:tr w:rsidR="006267FF" w:rsidRPr="002C0346" w:rsidTr="00520727">
        <w:tc>
          <w:tcPr>
            <w:tcW w:w="2014" w:type="dxa"/>
            <w:shd w:val="clear" w:color="auto" w:fill="1F497D"/>
          </w:tcPr>
          <w:p w:rsidR="006267FF" w:rsidRPr="00520727" w:rsidRDefault="006267FF" w:rsidP="00D9306A">
            <w:pPr>
              <w:pStyle w:val="tableheader"/>
              <w:rPr>
                <w:lang w:val="en-US"/>
              </w:rPr>
            </w:pPr>
            <w:r w:rsidRPr="00520727">
              <w:rPr>
                <w:lang w:val="en-US"/>
              </w:rPr>
              <w:t>Name</w:t>
            </w:r>
          </w:p>
        </w:tc>
        <w:tc>
          <w:tcPr>
            <w:tcW w:w="1618" w:type="dxa"/>
            <w:shd w:val="clear" w:color="auto" w:fill="1F497D"/>
          </w:tcPr>
          <w:p w:rsidR="006267FF" w:rsidRPr="00520727" w:rsidRDefault="006267FF" w:rsidP="00D9306A">
            <w:pPr>
              <w:pStyle w:val="tableheader"/>
              <w:rPr>
                <w:lang w:val="en-US"/>
              </w:rPr>
            </w:pPr>
            <w:r w:rsidRPr="00520727">
              <w:rPr>
                <w:lang w:val="en-US"/>
              </w:rPr>
              <w:t>Value</w:t>
            </w:r>
          </w:p>
        </w:tc>
        <w:tc>
          <w:tcPr>
            <w:tcW w:w="5548" w:type="dxa"/>
            <w:shd w:val="clear" w:color="auto" w:fill="1F497D"/>
          </w:tcPr>
          <w:p w:rsidR="006267FF" w:rsidRPr="00520727" w:rsidRDefault="006267FF" w:rsidP="00D9306A">
            <w:pPr>
              <w:pStyle w:val="tableheader"/>
              <w:rPr>
                <w:lang w:val="en-US"/>
              </w:rPr>
            </w:pPr>
            <w:r w:rsidRPr="00520727">
              <w:rPr>
                <w:lang w:val="en-US"/>
              </w:rPr>
              <w:t>Definition</w:t>
            </w:r>
          </w:p>
        </w:tc>
      </w:tr>
      <w:tr w:rsidR="006267FF" w:rsidRPr="002C0346" w:rsidTr="00520727">
        <w:tc>
          <w:tcPr>
            <w:tcW w:w="2014" w:type="dxa"/>
            <w:shd w:val="clear" w:color="auto" w:fill="auto"/>
          </w:tcPr>
          <w:p w:rsidR="006267FF" w:rsidRPr="00520727" w:rsidRDefault="006267FF" w:rsidP="00D9306A">
            <w:pPr>
              <w:pStyle w:val="tablecontent"/>
              <w:rPr>
                <w:lang w:val="en-US"/>
              </w:rPr>
            </w:pPr>
            <w:r w:rsidRPr="00520727">
              <w:rPr>
                <w:lang w:val="en-US"/>
              </w:rPr>
              <w:t>DATE_TIME</w:t>
            </w:r>
          </w:p>
        </w:tc>
        <w:tc>
          <w:tcPr>
            <w:tcW w:w="1618" w:type="dxa"/>
            <w:shd w:val="clear" w:color="auto" w:fill="auto"/>
          </w:tcPr>
          <w:p w:rsidR="006267FF" w:rsidRPr="00520727" w:rsidRDefault="006267FF" w:rsidP="00D9306A">
            <w:pPr>
              <w:pStyle w:val="tablecontent"/>
              <w:rPr>
                <w:lang w:val="en-US"/>
              </w:rPr>
            </w:pPr>
            <w:r w:rsidRPr="00520727">
              <w:rPr>
                <w:lang w:val="en-US"/>
              </w:rPr>
              <w:t>DATE_TIME = 14;</w:t>
            </w:r>
          </w:p>
          <w:p w:rsidR="006267FF" w:rsidRPr="00520727" w:rsidRDefault="006267FF" w:rsidP="00D9306A">
            <w:pPr>
              <w:pStyle w:val="tablecontent"/>
              <w:rPr>
                <w:lang w:val="en-US"/>
              </w:rPr>
            </w:pPr>
          </w:p>
        </w:tc>
        <w:tc>
          <w:tcPr>
            <w:tcW w:w="5548" w:type="dxa"/>
            <w:shd w:val="clear" w:color="auto" w:fill="auto"/>
          </w:tcPr>
          <w:p w:rsidR="006267FF" w:rsidRPr="00520727" w:rsidRDefault="006267FF" w:rsidP="00D9306A">
            <w:pPr>
              <w:pStyle w:val="tablecontent"/>
              <w:rPr>
                <w:lang w:val="en-US"/>
              </w:rPr>
            </w:pPr>
            <w:r w:rsidRPr="00520727">
              <w:rPr>
                <w:lang w:val="en-US"/>
              </w:rPr>
              <w:t>This dimension is the length of an ASCII date and time value.</w:t>
            </w:r>
          </w:p>
          <w:p w:rsidR="006267FF" w:rsidRPr="00520727" w:rsidRDefault="006267FF" w:rsidP="00D9306A">
            <w:pPr>
              <w:pStyle w:val="tablecontent"/>
              <w:rPr>
                <w:lang w:val="en-US"/>
              </w:rPr>
            </w:pPr>
            <w:r w:rsidRPr="00520727">
              <w:rPr>
                <w:lang w:val="en-US"/>
              </w:rPr>
              <w:t>Date_time convention is : YYYYMMDDHHMISS</w:t>
            </w:r>
          </w:p>
          <w:p w:rsidR="006267FF" w:rsidRPr="00520727" w:rsidRDefault="006267FF" w:rsidP="00D9306A">
            <w:pPr>
              <w:pStyle w:val="tablecontent"/>
              <w:rPr>
                <w:lang w:val="en-US"/>
              </w:rPr>
            </w:pPr>
            <w:r w:rsidRPr="00520727">
              <w:rPr>
                <w:lang w:val="en-US"/>
              </w:rPr>
              <w:t>YYYY : year</w:t>
            </w:r>
          </w:p>
          <w:p w:rsidR="006267FF" w:rsidRPr="00520727" w:rsidRDefault="006267FF" w:rsidP="00D9306A">
            <w:pPr>
              <w:pStyle w:val="tablecontent"/>
              <w:rPr>
                <w:lang w:val="en-US"/>
              </w:rPr>
            </w:pPr>
            <w:r w:rsidRPr="00520727">
              <w:rPr>
                <w:lang w:val="en-US"/>
              </w:rPr>
              <w:t>MM : month</w:t>
            </w:r>
          </w:p>
          <w:p w:rsidR="006267FF" w:rsidRPr="00520727" w:rsidRDefault="006267FF" w:rsidP="00D9306A">
            <w:pPr>
              <w:pStyle w:val="tablecontent"/>
              <w:rPr>
                <w:lang w:val="en-US"/>
              </w:rPr>
            </w:pPr>
            <w:r w:rsidRPr="00520727">
              <w:rPr>
                <w:lang w:val="en-US"/>
              </w:rPr>
              <w:t>DD : day</w:t>
            </w:r>
          </w:p>
          <w:p w:rsidR="006267FF" w:rsidRPr="00520727" w:rsidRDefault="006267FF" w:rsidP="00D9306A">
            <w:pPr>
              <w:pStyle w:val="tablecontent"/>
              <w:rPr>
                <w:lang w:val="en-US"/>
              </w:rPr>
            </w:pPr>
            <w:r w:rsidRPr="00520727">
              <w:rPr>
                <w:lang w:val="en-US"/>
              </w:rPr>
              <w:t>HH : hour of the day (as 0 to 23)</w:t>
            </w:r>
          </w:p>
          <w:p w:rsidR="006267FF" w:rsidRPr="00520727" w:rsidRDefault="006267FF" w:rsidP="00D9306A">
            <w:pPr>
              <w:pStyle w:val="tablecontent"/>
              <w:rPr>
                <w:lang w:val="en-US"/>
              </w:rPr>
            </w:pPr>
            <w:r w:rsidRPr="00520727">
              <w:rPr>
                <w:lang w:val="en-US"/>
              </w:rPr>
              <w:t>MI : minutes (as 0 to 59)</w:t>
            </w:r>
          </w:p>
          <w:p w:rsidR="006267FF" w:rsidRPr="00520727" w:rsidRDefault="006267FF" w:rsidP="00D9306A">
            <w:pPr>
              <w:pStyle w:val="tablecontent"/>
              <w:rPr>
                <w:lang w:val="en-US"/>
              </w:rPr>
            </w:pPr>
            <w:r w:rsidRPr="00520727">
              <w:rPr>
                <w:lang w:val="en-US"/>
              </w:rPr>
              <w:t>SS : seconds (as 0 to 59)</w:t>
            </w:r>
          </w:p>
          <w:p w:rsidR="006267FF" w:rsidRPr="00520727" w:rsidRDefault="006267FF" w:rsidP="00D9306A">
            <w:pPr>
              <w:pStyle w:val="tablecontent"/>
              <w:rPr>
                <w:lang w:val="en-US"/>
              </w:rPr>
            </w:pPr>
            <w:r w:rsidRPr="00520727">
              <w:rPr>
                <w:lang w:val="en-US"/>
              </w:rPr>
              <w:t>Date and time values are always in universal time coordinates (UTC).</w:t>
            </w:r>
          </w:p>
          <w:p w:rsidR="006267FF" w:rsidRPr="00520727" w:rsidRDefault="006267FF" w:rsidP="00D9306A">
            <w:pPr>
              <w:pStyle w:val="tablecontent"/>
              <w:rPr>
                <w:lang w:val="en-US"/>
              </w:rPr>
            </w:pPr>
            <w:r w:rsidRPr="00520727">
              <w:rPr>
                <w:lang w:val="en-US"/>
              </w:rPr>
              <w:t xml:space="preserve">Examples : </w:t>
            </w:r>
          </w:p>
          <w:p w:rsidR="006267FF" w:rsidRPr="00520727" w:rsidRDefault="006267FF" w:rsidP="00D9306A">
            <w:pPr>
              <w:pStyle w:val="tablecontent"/>
              <w:rPr>
                <w:lang w:val="en-US"/>
              </w:rPr>
            </w:pPr>
            <w:r w:rsidRPr="00520727">
              <w:rPr>
                <w:lang w:val="en-US"/>
              </w:rPr>
              <w:t>20010105172834 : January 5</w:t>
            </w:r>
            <w:r w:rsidRPr="00520727">
              <w:rPr>
                <w:vertAlign w:val="superscript"/>
                <w:lang w:val="en-US"/>
              </w:rPr>
              <w:t>th</w:t>
            </w:r>
            <w:r w:rsidRPr="00520727">
              <w:rPr>
                <w:lang w:val="en-US"/>
              </w:rPr>
              <w:t xml:space="preserve"> 2001 17:28:34</w:t>
            </w:r>
          </w:p>
          <w:p w:rsidR="006267FF" w:rsidRPr="00520727" w:rsidRDefault="006267FF" w:rsidP="00D9306A">
            <w:pPr>
              <w:pStyle w:val="tablecontent"/>
              <w:rPr>
                <w:lang w:val="en-US"/>
              </w:rPr>
            </w:pPr>
            <w:r w:rsidRPr="00520727">
              <w:rPr>
                <w:lang w:val="en-US"/>
              </w:rPr>
              <w:t>19971217000000 : December 17</w:t>
            </w:r>
            <w:r w:rsidRPr="00520727">
              <w:rPr>
                <w:vertAlign w:val="superscript"/>
                <w:lang w:val="en-US"/>
              </w:rPr>
              <w:t>th</w:t>
            </w:r>
            <w:r w:rsidRPr="00520727">
              <w:rPr>
                <w:lang w:val="en-US"/>
              </w:rPr>
              <w:t xml:space="preserve"> 1997 00:00:00</w:t>
            </w:r>
          </w:p>
        </w:tc>
      </w:tr>
      <w:tr w:rsidR="006267FF" w:rsidRPr="002C0346" w:rsidTr="00520727">
        <w:tc>
          <w:tcPr>
            <w:tcW w:w="2014" w:type="dxa"/>
            <w:shd w:val="clear" w:color="auto" w:fill="auto"/>
          </w:tcPr>
          <w:p w:rsidR="006267FF" w:rsidRPr="00BB7D8C" w:rsidRDefault="006267FF" w:rsidP="00D9306A">
            <w:pPr>
              <w:pStyle w:val="tablecontent"/>
              <w:rPr>
                <w:lang w:val="sv-SE"/>
              </w:rPr>
            </w:pPr>
            <w:r w:rsidRPr="00BB7D8C">
              <w:rPr>
                <w:lang w:val="sv-SE"/>
              </w:rPr>
              <w:t>STRING256</w:t>
            </w:r>
            <w:r w:rsidRPr="00BB7D8C">
              <w:rPr>
                <w:lang w:val="sv-SE"/>
              </w:rPr>
              <w:br/>
              <w:t>STRING64</w:t>
            </w:r>
            <w:r w:rsidRPr="00BB7D8C">
              <w:rPr>
                <w:lang w:val="sv-SE"/>
              </w:rPr>
              <w:br/>
              <w:t>STRING32</w:t>
            </w:r>
            <w:r w:rsidRPr="00BB7D8C">
              <w:rPr>
                <w:lang w:val="sv-SE"/>
              </w:rPr>
              <w:br/>
              <w:t>STRING16</w:t>
            </w:r>
            <w:r w:rsidRPr="00BB7D8C">
              <w:rPr>
                <w:lang w:val="sv-SE"/>
              </w:rPr>
              <w:br/>
              <w:t>STRING8</w:t>
            </w:r>
            <w:r w:rsidRPr="00BB7D8C">
              <w:rPr>
                <w:lang w:val="sv-SE"/>
              </w:rPr>
              <w:br/>
              <w:t>STRING4</w:t>
            </w:r>
            <w:r w:rsidRPr="00BB7D8C">
              <w:rPr>
                <w:lang w:val="sv-SE"/>
              </w:rPr>
              <w:br/>
              <w:t>STRING2</w:t>
            </w:r>
          </w:p>
        </w:tc>
        <w:tc>
          <w:tcPr>
            <w:tcW w:w="1618" w:type="dxa"/>
            <w:shd w:val="clear" w:color="auto" w:fill="auto"/>
          </w:tcPr>
          <w:p w:rsidR="006267FF" w:rsidRPr="00BB7D8C" w:rsidRDefault="006267FF" w:rsidP="00D9306A">
            <w:pPr>
              <w:pStyle w:val="tablecontent"/>
              <w:rPr>
                <w:lang w:val="sv-SE"/>
              </w:rPr>
            </w:pPr>
            <w:r w:rsidRPr="00BB7D8C">
              <w:rPr>
                <w:lang w:val="sv-SE"/>
              </w:rPr>
              <w:t xml:space="preserve">STRING256 = 256; </w:t>
            </w:r>
          </w:p>
          <w:p w:rsidR="006267FF" w:rsidRPr="00BB7D8C" w:rsidRDefault="006267FF" w:rsidP="00D9306A">
            <w:pPr>
              <w:pStyle w:val="tablecontent"/>
              <w:rPr>
                <w:lang w:val="sv-SE"/>
              </w:rPr>
            </w:pPr>
            <w:r w:rsidRPr="00BB7D8C">
              <w:rPr>
                <w:lang w:val="sv-SE"/>
              </w:rPr>
              <w:t xml:space="preserve">STRING64   =  64; </w:t>
            </w:r>
          </w:p>
          <w:p w:rsidR="006267FF" w:rsidRPr="00BB7D8C" w:rsidRDefault="006267FF" w:rsidP="00D9306A">
            <w:pPr>
              <w:pStyle w:val="tablecontent"/>
              <w:rPr>
                <w:lang w:val="sv-SE"/>
              </w:rPr>
            </w:pPr>
            <w:r w:rsidRPr="00BB7D8C">
              <w:rPr>
                <w:lang w:val="sv-SE"/>
              </w:rPr>
              <w:t>STRING32   =  32;</w:t>
            </w:r>
          </w:p>
          <w:p w:rsidR="006267FF" w:rsidRPr="00BB7D8C" w:rsidRDefault="006267FF" w:rsidP="00D9306A">
            <w:pPr>
              <w:pStyle w:val="tablecontent"/>
              <w:rPr>
                <w:lang w:val="sv-SE"/>
              </w:rPr>
            </w:pPr>
            <w:r w:rsidRPr="00BB7D8C">
              <w:rPr>
                <w:lang w:val="sv-SE"/>
              </w:rPr>
              <w:t>STRING16   =  16;</w:t>
            </w:r>
          </w:p>
          <w:p w:rsidR="006267FF" w:rsidRPr="00BB7D8C" w:rsidRDefault="006267FF" w:rsidP="00D9306A">
            <w:pPr>
              <w:pStyle w:val="tablecontent"/>
              <w:rPr>
                <w:lang w:val="sv-SE"/>
              </w:rPr>
            </w:pPr>
            <w:r w:rsidRPr="00BB7D8C">
              <w:rPr>
                <w:lang w:val="sv-SE"/>
              </w:rPr>
              <w:t>STRING8     =   8;</w:t>
            </w:r>
          </w:p>
          <w:p w:rsidR="006267FF" w:rsidRPr="00BB7D8C" w:rsidRDefault="006267FF" w:rsidP="00D9306A">
            <w:pPr>
              <w:pStyle w:val="tablecontent"/>
              <w:rPr>
                <w:lang w:val="sv-SE"/>
              </w:rPr>
            </w:pPr>
            <w:r w:rsidRPr="00BB7D8C">
              <w:rPr>
                <w:lang w:val="sv-SE"/>
              </w:rPr>
              <w:t>STRING4     =   4;</w:t>
            </w:r>
          </w:p>
          <w:p w:rsidR="006267FF" w:rsidRPr="00520727" w:rsidRDefault="006267FF" w:rsidP="00D9306A">
            <w:pPr>
              <w:pStyle w:val="tablecontent"/>
              <w:rPr>
                <w:lang w:val="en-US"/>
              </w:rPr>
            </w:pPr>
            <w:r w:rsidRPr="00520727">
              <w:rPr>
                <w:lang w:val="en-US"/>
              </w:rPr>
              <w:t>STRING2     =   2;</w:t>
            </w:r>
          </w:p>
          <w:p w:rsidR="006267FF" w:rsidRPr="00520727" w:rsidRDefault="006267FF" w:rsidP="00D9306A">
            <w:pPr>
              <w:pStyle w:val="tablecontent"/>
              <w:rPr>
                <w:lang w:val="en-US"/>
              </w:rPr>
            </w:pPr>
          </w:p>
        </w:tc>
        <w:tc>
          <w:tcPr>
            <w:tcW w:w="5548" w:type="dxa"/>
            <w:shd w:val="clear" w:color="auto" w:fill="auto"/>
          </w:tcPr>
          <w:p w:rsidR="006267FF" w:rsidRPr="00520727" w:rsidRDefault="006267FF" w:rsidP="00D9306A">
            <w:pPr>
              <w:pStyle w:val="tablecontent"/>
              <w:rPr>
                <w:lang w:val="en-US"/>
              </w:rPr>
            </w:pPr>
            <w:r w:rsidRPr="00520727">
              <w:rPr>
                <w:lang w:val="en-US"/>
              </w:rPr>
              <w:t>String d</w:t>
            </w:r>
            <w:bookmarkStart w:id="2601" w:name="_GoBack"/>
            <w:bookmarkEnd w:id="2601"/>
            <w:r w:rsidRPr="00520727">
              <w:rPr>
                <w:lang w:val="en-US"/>
              </w:rPr>
              <w:t>imensions from 2 to 256.</w:t>
            </w:r>
          </w:p>
        </w:tc>
      </w:tr>
      <w:tr w:rsidR="006267FF" w:rsidRPr="002C0346" w:rsidTr="00520727">
        <w:tc>
          <w:tcPr>
            <w:tcW w:w="2014" w:type="dxa"/>
            <w:shd w:val="clear" w:color="auto" w:fill="auto"/>
          </w:tcPr>
          <w:p w:rsidR="006267FF" w:rsidRPr="00520727" w:rsidRDefault="006267FF" w:rsidP="00D9306A">
            <w:pPr>
              <w:pStyle w:val="tablecontent"/>
              <w:rPr>
                <w:lang w:val="en-US"/>
              </w:rPr>
            </w:pPr>
            <w:r w:rsidRPr="00520727">
              <w:rPr>
                <w:lang w:val="en-US"/>
              </w:rPr>
              <w:t>N_PROF</w:t>
            </w:r>
          </w:p>
        </w:tc>
        <w:tc>
          <w:tcPr>
            <w:tcW w:w="1618" w:type="dxa"/>
            <w:shd w:val="clear" w:color="auto" w:fill="auto"/>
          </w:tcPr>
          <w:p w:rsidR="006267FF" w:rsidRPr="00520727" w:rsidRDefault="006267FF" w:rsidP="00D9306A">
            <w:pPr>
              <w:pStyle w:val="tablecontent"/>
              <w:rPr>
                <w:lang w:val="en-US"/>
              </w:rPr>
            </w:pPr>
            <w:r w:rsidRPr="00520727">
              <w:rPr>
                <w:lang w:val="en-US"/>
              </w:rPr>
              <w:t>N_PROF = &lt;int value&gt;;</w:t>
            </w:r>
          </w:p>
        </w:tc>
        <w:tc>
          <w:tcPr>
            <w:tcW w:w="5548" w:type="dxa"/>
            <w:shd w:val="clear" w:color="auto" w:fill="auto"/>
          </w:tcPr>
          <w:p w:rsidR="006267FF" w:rsidRPr="00520727" w:rsidRDefault="006267FF" w:rsidP="00D9306A">
            <w:pPr>
              <w:pStyle w:val="tablecontent"/>
              <w:rPr>
                <w:lang w:val="en-US"/>
              </w:rPr>
            </w:pPr>
            <w:r w:rsidRPr="00520727">
              <w:rPr>
                <w:lang w:val="en-US"/>
              </w:rPr>
              <w:t>Number of profiles contained in the file.</w:t>
            </w:r>
          </w:p>
          <w:p w:rsidR="006267FF" w:rsidRPr="00520727" w:rsidRDefault="006267FF" w:rsidP="00D9306A">
            <w:pPr>
              <w:pStyle w:val="tablecontent"/>
              <w:rPr>
                <w:lang w:val="en-US"/>
              </w:rPr>
            </w:pPr>
            <w:r w:rsidRPr="00520727">
              <w:rPr>
                <w:lang w:val="en-US"/>
              </w:rPr>
              <w:t>This dimension depends on the data set.</w:t>
            </w:r>
          </w:p>
          <w:p w:rsidR="006267FF" w:rsidRPr="00520727" w:rsidRDefault="006267FF" w:rsidP="00D9306A">
            <w:pPr>
              <w:pStyle w:val="tablecontent"/>
              <w:rPr>
                <w:lang w:val="en-US"/>
              </w:rPr>
            </w:pPr>
            <w:r w:rsidRPr="00520727">
              <w:rPr>
                <w:lang w:val="en-US"/>
              </w:rPr>
              <w:t>A file contains at least one profile.</w:t>
            </w:r>
          </w:p>
          <w:p w:rsidR="006267FF" w:rsidRPr="00520727" w:rsidRDefault="006267FF" w:rsidP="00D9306A">
            <w:pPr>
              <w:pStyle w:val="tablecontent"/>
              <w:rPr>
                <w:lang w:val="en-US"/>
              </w:rPr>
            </w:pPr>
            <w:r w:rsidRPr="00520727">
              <w:rPr>
                <w:lang w:val="en-US"/>
              </w:rPr>
              <w:t>There is no defined limit on the maximum number of profiles in a file.</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N_PROF = 100</w:t>
            </w:r>
          </w:p>
        </w:tc>
      </w:tr>
      <w:tr w:rsidR="006267FF" w:rsidRPr="002C0346" w:rsidTr="00520727">
        <w:tc>
          <w:tcPr>
            <w:tcW w:w="2014" w:type="dxa"/>
            <w:shd w:val="clear" w:color="auto" w:fill="auto"/>
          </w:tcPr>
          <w:p w:rsidR="006267FF" w:rsidRPr="00520727" w:rsidRDefault="006267FF" w:rsidP="00D9306A">
            <w:pPr>
              <w:pStyle w:val="tablecontent"/>
              <w:rPr>
                <w:lang w:val="en-US"/>
              </w:rPr>
            </w:pPr>
            <w:r w:rsidRPr="00520727">
              <w:rPr>
                <w:lang w:val="en-US"/>
              </w:rPr>
              <w:t>N_PARAM</w:t>
            </w:r>
          </w:p>
        </w:tc>
        <w:tc>
          <w:tcPr>
            <w:tcW w:w="1618" w:type="dxa"/>
            <w:shd w:val="clear" w:color="auto" w:fill="auto"/>
          </w:tcPr>
          <w:p w:rsidR="006267FF" w:rsidRPr="00520727" w:rsidRDefault="006267FF" w:rsidP="00D9306A">
            <w:pPr>
              <w:pStyle w:val="tablecontent"/>
              <w:rPr>
                <w:lang w:val="en-US"/>
              </w:rPr>
            </w:pPr>
            <w:r w:rsidRPr="00520727">
              <w:rPr>
                <w:lang w:val="en-US"/>
              </w:rPr>
              <w:t>N_PARAM = &lt;int value&gt;;</w:t>
            </w:r>
          </w:p>
        </w:tc>
        <w:tc>
          <w:tcPr>
            <w:tcW w:w="5548" w:type="dxa"/>
            <w:shd w:val="clear" w:color="auto" w:fill="auto"/>
          </w:tcPr>
          <w:p w:rsidR="006267FF" w:rsidRPr="00520727" w:rsidRDefault="006267FF" w:rsidP="00D9306A">
            <w:pPr>
              <w:pStyle w:val="tablecontent"/>
              <w:rPr>
                <w:lang w:val="en-US"/>
              </w:rPr>
            </w:pPr>
            <w:r w:rsidRPr="00520727">
              <w:rPr>
                <w:lang w:val="en-US"/>
              </w:rPr>
              <w:t>Maximum number of parameters measured or calculated for a pressure sample.</w:t>
            </w:r>
          </w:p>
          <w:p w:rsidR="006267FF" w:rsidRPr="00520727" w:rsidRDefault="006267FF" w:rsidP="00D9306A">
            <w:pPr>
              <w:pStyle w:val="tablecontent"/>
              <w:rPr>
                <w:lang w:val="en-US"/>
              </w:rPr>
            </w:pPr>
            <w:r w:rsidRPr="00520727">
              <w:rPr>
                <w:lang w:val="en-US"/>
              </w:rPr>
              <w:t>This dimension depends on the data set.</w:t>
            </w:r>
          </w:p>
          <w:p w:rsidR="006267FF" w:rsidRPr="00520727" w:rsidRDefault="006267FF" w:rsidP="00D9306A">
            <w:pPr>
              <w:pStyle w:val="tablecontent"/>
              <w:rPr>
                <w:lang w:val="en-US"/>
              </w:rPr>
            </w:pPr>
            <w:r w:rsidRPr="00520727">
              <w:rPr>
                <w:lang w:val="en-US"/>
              </w:rPr>
              <w:t>Examples :</w:t>
            </w:r>
          </w:p>
          <w:p w:rsidR="006267FF" w:rsidRPr="00520727" w:rsidRDefault="006267FF" w:rsidP="00D9306A">
            <w:pPr>
              <w:pStyle w:val="tablecontent"/>
              <w:rPr>
                <w:lang w:val="en-US"/>
              </w:rPr>
            </w:pPr>
            <w:r w:rsidRPr="00520727">
              <w:rPr>
                <w:lang w:val="en-US"/>
              </w:rPr>
              <w:t>(pressure, temperature) : N_PARAM = 2</w:t>
            </w:r>
          </w:p>
          <w:p w:rsidR="006267FF" w:rsidRPr="00520727" w:rsidRDefault="006267FF" w:rsidP="00D9306A">
            <w:pPr>
              <w:pStyle w:val="tablecontent"/>
              <w:rPr>
                <w:lang w:val="en-US"/>
              </w:rPr>
            </w:pPr>
            <w:r w:rsidRPr="00520727">
              <w:rPr>
                <w:lang w:val="en-US"/>
              </w:rPr>
              <w:t>(pressure, temperature, salinity) : N_PARAM = 3</w:t>
            </w:r>
          </w:p>
          <w:p w:rsidR="006267FF" w:rsidRPr="00520727" w:rsidRDefault="006267FF" w:rsidP="00D9306A">
            <w:pPr>
              <w:pStyle w:val="tablecontent"/>
              <w:rPr>
                <w:lang w:val="en-US"/>
              </w:rPr>
            </w:pPr>
            <w:r w:rsidRPr="00520727">
              <w:rPr>
                <w:lang w:val="en-US"/>
              </w:rPr>
              <w:t>(pressure, temperature, conductivity, salinity) : N_PARAM = 4</w:t>
            </w:r>
          </w:p>
        </w:tc>
      </w:tr>
      <w:tr w:rsidR="006267FF" w:rsidRPr="002C0346" w:rsidTr="00520727">
        <w:tc>
          <w:tcPr>
            <w:tcW w:w="2014" w:type="dxa"/>
            <w:shd w:val="clear" w:color="auto" w:fill="auto"/>
          </w:tcPr>
          <w:p w:rsidR="006267FF" w:rsidRPr="00520727" w:rsidRDefault="006267FF" w:rsidP="00D9306A">
            <w:pPr>
              <w:pStyle w:val="tablecontent"/>
              <w:rPr>
                <w:lang w:val="en-US"/>
              </w:rPr>
            </w:pPr>
            <w:r w:rsidRPr="00520727">
              <w:rPr>
                <w:lang w:val="en-US"/>
              </w:rPr>
              <w:t>N_LEVELS</w:t>
            </w:r>
          </w:p>
        </w:tc>
        <w:tc>
          <w:tcPr>
            <w:tcW w:w="1618" w:type="dxa"/>
            <w:shd w:val="clear" w:color="auto" w:fill="auto"/>
          </w:tcPr>
          <w:p w:rsidR="006267FF" w:rsidRPr="00520727" w:rsidRDefault="006267FF" w:rsidP="00D9306A">
            <w:pPr>
              <w:pStyle w:val="tablecontent"/>
              <w:rPr>
                <w:lang w:val="en-US"/>
              </w:rPr>
            </w:pPr>
            <w:r w:rsidRPr="00520727">
              <w:rPr>
                <w:lang w:val="en-US"/>
              </w:rPr>
              <w:t>N_LEVELS = &lt;int value&gt;;</w:t>
            </w:r>
          </w:p>
        </w:tc>
        <w:tc>
          <w:tcPr>
            <w:tcW w:w="5548" w:type="dxa"/>
            <w:shd w:val="clear" w:color="auto" w:fill="auto"/>
          </w:tcPr>
          <w:p w:rsidR="006267FF" w:rsidRPr="00520727" w:rsidRDefault="006267FF" w:rsidP="00D9306A">
            <w:pPr>
              <w:pStyle w:val="tablecontent"/>
              <w:rPr>
                <w:lang w:val="en-US"/>
              </w:rPr>
            </w:pPr>
            <w:r w:rsidRPr="00520727">
              <w:rPr>
                <w:lang w:val="en-US"/>
              </w:rPr>
              <w:t>Maximum number of pressure levels contained in a profile.</w:t>
            </w:r>
          </w:p>
          <w:p w:rsidR="006267FF" w:rsidRPr="00520727" w:rsidRDefault="006267FF" w:rsidP="00D9306A">
            <w:pPr>
              <w:pStyle w:val="tablecontent"/>
              <w:rPr>
                <w:lang w:val="en-US"/>
              </w:rPr>
            </w:pPr>
            <w:r w:rsidRPr="00520727">
              <w:rPr>
                <w:lang w:val="en-US"/>
              </w:rPr>
              <w:t>This dimension depends on the data set.</w:t>
            </w:r>
          </w:p>
          <w:p w:rsidR="006267FF" w:rsidRPr="00520727" w:rsidRDefault="006267FF" w:rsidP="00D9306A">
            <w:pPr>
              <w:pStyle w:val="tablecontent"/>
              <w:rPr>
                <w:lang w:val="en-US"/>
              </w:rPr>
            </w:pPr>
            <w:r w:rsidRPr="00520727">
              <w:rPr>
                <w:lang w:val="en-US"/>
              </w:rPr>
              <w:t>Example : N_LEVELS = 100</w:t>
            </w:r>
          </w:p>
        </w:tc>
      </w:tr>
      <w:tr w:rsidR="006267FF" w:rsidRPr="002C0346" w:rsidTr="00520727">
        <w:tc>
          <w:tcPr>
            <w:tcW w:w="2014" w:type="dxa"/>
            <w:shd w:val="clear" w:color="auto" w:fill="auto"/>
          </w:tcPr>
          <w:p w:rsidR="006267FF" w:rsidRPr="00520727" w:rsidRDefault="006267FF" w:rsidP="00D9306A">
            <w:pPr>
              <w:pStyle w:val="tablecontent"/>
              <w:rPr>
                <w:lang w:val="en-US"/>
              </w:rPr>
            </w:pPr>
            <w:r w:rsidRPr="00520727">
              <w:rPr>
                <w:lang w:val="en-US"/>
              </w:rPr>
              <w:t>N_CALIB</w:t>
            </w:r>
          </w:p>
        </w:tc>
        <w:tc>
          <w:tcPr>
            <w:tcW w:w="1618" w:type="dxa"/>
            <w:shd w:val="clear" w:color="auto" w:fill="auto"/>
          </w:tcPr>
          <w:p w:rsidR="006267FF" w:rsidRPr="00520727" w:rsidRDefault="006267FF" w:rsidP="00D9306A">
            <w:pPr>
              <w:pStyle w:val="tablecontent"/>
              <w:rPr>
                <w:lang w:val="en-US"/>
              </w:rPr>
            </w:pPr>
            <w:r w:rsidRPr="00520727">
              <w:rPr>
                <w:lang w:val="en-US"/>
              </w:rPr>
              <w:t>N_CALIB = &lt;int value&gt;;</w:t>
            </w:r>
          </w:p>
        </w:tc>
        <w:tc>
          <w:tcPr>
            <w:tcW w:w="5548" w:type="dxa"/>
            <w:shd w:val="clear" w:color="auto" w:fill="auto"/>
          </w:tcPr>
          <w:p w:rsidR="006267FF" w:rsidRPr="00520727" w:rsidRDefault="006267FF" w:rsidP="00D9306A">
            <w:pPr>
              <w:pStyle w:val="tablecontent"/>
              <w:rPr>
                <w:lang w:val="en-US"/>
              </w:rPr>
            </w:pPr>
            <w:r w:rsidRPr="00520727">
              <w:rPr>
                <w:lang w:val="en-US"/>
              </w:rPr>
              <w:t>Maximum number of calibrations performed on a profile.</w:t>
            </w:r>
          </w:p>
          <w:p w:rsidR="006267FF" w:rsidRPr="00520727" w:rsidRDefault="006267FF" w:rsidP="00D9306A">
            <w:pPr>
              <w:pStyle w:val="tablecontent"/>
              <w:rPr>
                <w:lang w:val="en-US"/>
              </w:rPr>
            </w:pPr>
            <w:r w:rsidRPr="00520727">
              <w:rPr>
                <w:lang w:val="en-US"/>
              </w:rPr>
              <w:t>This dimension depends on the data set.</w:t>
            </w:r>
          </w:p>
          <w:p w:rsidR="006267FF" w:rsidRPr="00520727" w:rsidRDefault="006267FF" w:rsidP="00D9306A">
            <w:pPr>
              <w:pStyle w:val="tablecontent"/>
              <w:rPr>
                <w:lang w:val="en-US"/>
              </w:rPr>
            </w:pPr>
            <w:r w:rsidRPr="00520727">
              <w:rPr>
                <w:lang w:val="en-US"/>
              </w:rPr>
              <w:t>Example : N_CALIB = 10</w:t>
            </w:r>
          </w:p>
        </w:tc>
      </w:tr>
      <w:tr w:rsidR="006267FF" w:rsidRPr="002C0346" w:rsidTr="00520727">
        <w:tc>
          <w:tcPr>
            <w:tcW w:w="2014" w:type="dxa"/>
            <w:shd w:val="clear" w:color="auto" w:fill="auto"/>
          </w:tcPr>
          <w:p w:rsidR="006267FF" w:rsidRPr="00520727" w:rsidRDefault="006267FF" w:rsidP="00D9306A">
            <w:pPr>
              <w:pStyle w:val="tablecontent"/>
              <w:rPr>
                <w:lang w:val="en-US"/>
              </w:rPr>
            </w:pPr>
            <w:r w:rsidRPr="00520727">
              <w:rPr>
                <w:lang w:val="en-US"/>
              </w:rPr>
              <w:t>N_HISTORY</w:t>
            </w:r>
          </w:p>
        </w:tc>
        <w:tc>
          <w:tcPr>
            <w:tcW w:w="1618" w:type="dxa"/>
            <w:shd w:val="clear" w:color="auto" w:fill="auto"/>
          </w:tcPr>
          <w:p w:rsidR="006267FF" w:rsidRPr="00520727" w:rsidRDefault="006267FF" w:rsidP="00D9306A">
            <w:pPr>
              <w:pStyle w:val="tablecontent"/>
              <w:rPr>
                <w:lang w:val="en-US"/>
              </w:rPr>
            </w:pPr>
            <w:r w:rsidRPr="00520727">
              <w:rPr>
                <w:lang w:val="en-US"/>
              </w:rPr>
              <w:t>N_HISTORY = UNLIMITED;</w:t>
            </w:r>
          </w:p>
        </w:tc>
        <w:tc>
          <w:tcPr>
            <w:tcW w:w="5548" w:type="dxa"/>
            <w:shd w:val="clear" w:color="auto" w:fill="auto"/>
          </w:tcPr>
          <w:p w:rsidR="006267FF" w:rsidRPr="00520727" w:rsidRDefault="006267FF" w:rsidP="00D9306A">
            <w:pPr>
              <w:pStyle w:val="tablecontent"/>
              <w:rPr>
                <w:lang w:val="en-US"/>
              </w:rPr>
            </w:pPr>
            <w:r w:rsidRPr="00520727">
              <w:rPr>
                <w:lang w:val="en-US"/>
              </w:rPr>
              <w:t>Number of history records.</w:t>
            </w:r>
          </w:p>
        </w:tc>
      </w:tr>
    </w:tbl>
    <w:p w:rsidR="006267FF" w:rsidRPr="002C0346" w:rsidRDefault="006267FF" w:rsidP="006267FF">
      <w:pPr>
        <w:pStyle w:val="NormalIndent"/>
        <w:rPr>
          <w:lang w:val="en-US"/>
        </w:rPr>
      </w:pPr>
    </w:p>
    <w:p w:rsidR="006267FF" w:rsidRPr="002C0346" w:rsidRDefault="006267FF" w:rsidP="00520727">
      <w:pPr>
        <w:pStyle w:val="Heading3"/>
        <w:keepLines/>
        <w:pageBreakBefore/>
        <w:widowControl/>
        <w:numPr>
          <w:ilvl w:val="2"/>
          <w:numId w:val="27"/>
        </w:numPr>
        <w:suppressAutoHyphens w:val="0"/>
        <w:spacing w:before="480" w:after="120"/>
        <w:ind w:right="0"/>
      </w:pPr>
      <w:bookmarkStart w:id="2602" w:name="_Toc534891508"/>
      <w:bookmarkStart w:id="2603" w:name="_Ref355262285"/>
      <w:bookmarkStart w:id="2604" w:name="_Ref359416171"/>
      <w:bookmarkStart w:id="2605" w:name="_Ref385598840"/>
      <w:bookmarkStart w:id="2606" w:name="_Toc403169366"/>
      <w:bookmarkStart w:id="2607" w:name="_Toc406416785"/>
      <w:r w:rsidRPr="002C0346">
        <w:lastRenderedPageBreak/>
        <w:t>General information on the profile file</w:t>
      </w:r>
      <w:bookmarkEnd w:id="2602"/>
      <w:bookmarkEnd w:id="2603"/>
      <w:bookmarkEnd w:id="2604"/>
      <w:bookmarkEnd w:id="2605"/>
      <w:bookmarkEnd w:id="2606"/>
      <w:bookmarkEnd w:id="2607"/>
    </w:p>
    <w:p w:rsidR="006267FF" w:rsidRPr="002C0346" w:rsidRDefault="006267FF" w:rsidP="006267FF">
      <w:r w:rsidRPr="002C0346">
        <w:t>This section contains information about the whole file.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00"/>
        <w:gridCol w:w="4236"/>
        <w:gridCol w:w="3048"/>
      </w:tblGrid>
      <w:tr w:rsidR="006267FF" w:rsidRPr="002C0346" w:rsidTr="00520727">
        <w:tc>
          <w:tcPr>
            <w:tcW w:w="2000" w:type="dxa"/>
            <w:shd w:val="clear" w:color="auto" w:fill="1F497D"/>
          </w:tcPr>
          <w:p w:rsidR="006267FF" w:rsidRPr="00520727" w:rsidRDefault="006267FF" w:rsidP="00D9306A">
            <w:pPr>
              <w:pStyle w:val="tableheader"/>
              <w:rPr>
                <w:lang w:val="en-US"/>
              </w:rPr>
            </w:pPr>
            <w:r w:rsidRPr="00520727">
              <w:rPr>
                <w:lang w:val="en-US"/>
              </w:rPr>
              <w:t>Name</w:t>
            </w:r>
          </w:p>
        </w:tc>
        <w:tc>
          <w:tcPr>
            <w:tcW w:w="4236" w:type="dxa"/>
            <w:shd w:val="clear" w:color="auto" w:fill="1F497D"/>
          </w:tcPr>
          <w:p w:rsidR="006267FF" w:rsidRPr="00520727" w:rsidRDefault="006267FF" w:rsidP="00D9306A">
            <w:pPr>
              <w:pStyle w:val="tableheader"/>
              <w:rPr>
                <w:lang w:val="en-US"/>
              </w:rPr>
            </w:pPr>
            <w:r w:rsidRPr="00520727">
              <w:rPr>
                <w:lang w:val="en-US"/>
              </w:rPr>
              <w:t>Definition</w:t>
            </w:r>
          </w:p>
        </w:tc>
        <w:tc>
          <w:tcPr>
            <w:tcW w:w="3048"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DATA_TYPE</w:t>
            </w:r>
          </w:p>
        </w:tc>
        <w:tc>
          <w:tcPr>
            <w:tcW w:w="4236" w:type="dxa"/>
            <w:shd w:val="clear" w:color="auto" w:fill="auto"/>
          </w:tcPr>
          <w:p w:rsidR="006267FF" w:rsidRPr="00520727" w:rsidRDefault="006267FF" w:rsidP="00D9306A">
            <w:pPr>
              <w:pStyle w:val="tablecontent"/>
              <w:rPr>
                <w:lang w:val="en-US"/>
              </w:rPr>
            </w:pPr>
            <w:r w:rsidRPr="00520727">
              <w:rPr>
                <w:lang w:val="en-US"/>
              </w:rPr>
              <w:t>char DATA_TYPE(STRING16);</w:t>
            </w:r>
          </w:p>
          <w:p w:rsidR="006267FF" w:rsidRPr="00520727" w:rsidRDefault="006267FF" w:rsidP="00D9306A">
            <w:pPr>
              <w:pStyle w:val="tablecontent"/>
              <w:rPr>
                <w:lang w:val="en-US"/>
              </w:rPr>
            </w:pPr>
            <w:r w:rsidRPr="00520727">
              <w:rPr>
                <w:lang w:val="en-US"/>
              </w:rPr>
              <w:t>DATA_TYPE:long_name = "Data type";</w:t>
            </w:r>
          </w:p>
          <w:p w:rsidR="006267FF" w:rsidRPr="00520727" w:rsidRDefault="006267FF" w:rsidP="00D9306A">
            <w:pPr>
              <w:pStyle w:val="tablecontent"/>
              <w:rPr>
                <w:lang w:val="en-US"/>
              </w:rPr>
            </w:pPr>
            <w:r w:rsidRPr="00520727">
              <w:rPr>
                <w:lang w:val="en-US"/>
              </w:rPr>
              <w:t>DATA_TYPE:conventions = "Sea-mammal reference table 1";</w:t>
            </w:r>
          </w:p>
          <w:p w:rsidR="006267FF" w:rsidRPr="00520727" w:rsidRDefault="006267FF" w:rsidP="00D9306A">
            <w:pPr>
              <w:pStyle w:val="tablecontent"/>
              <w:rPr>
                <w:lang w:val="en-US"/>
              </w:rPr>
            </w:pPr>
            <w:r w:rsidRPr="00520727">
              <w:rPr>
                <w:lang w:val="en-US"/>
              </w:rPr>
              <w:t>DATA_TYPE:_FillValue = " ";</w:t>
            </w:r>
          </w:p>
        </w:tc>
        <w:tc>
          <w:tcPr>
            <w:tcW w:w="3048" w:type="dxa"/>
            <w:shd w:val="clear" w:color="auto" w:fill="auto"/>
          </w:tcPr>
          <w:p w:rsidR="006267FF" w:rsidRPr="00520727" w:rsidRDefault="006267FF" w:rsidP="00D9306A">
            <w:pPr>
              <w:pStyle w:val="tablecontent"/>
              <w:rPr>
                <w:lang w:val="en-US"/>
              </w:rPr>
            </w:pPr>
            <w:r w:rsidRPr="00520727">
              <w:rPr>
                <w:lang w:val="en-US"/>
              </w:rPr>
              <w:t>This field contains the type of data contained in the file.</w:t>
            </w:r>
          </w:p>
          <w:p w:rsidR="006267FF" w:rsidRPr="00520727" w:rsidRDefault="006267FF" w:rsidP="00D9306A">
            <w:pPr>
              <w:pStyle w:val="tablecontent"/>
              <w:rPr>
                <w:lang w:val="en-US"/>
              </w:rPr>
            </w:pPr>
            <w:r w:rsidRPr="00520727">
              <w:rPr>
                <w:lang w:val="en-US"/>
              </w:rPr>
              <w:t>The list of acceptable data types is in the reference table 1.</w:t>
            </w:r>
          </w:p>
          <w:p w:rsidR="006267FF" w:rsidRPr="00520727" w:rsidRDefault="006267FF" w:rsidP="00D9306A">
            <w:pPr>
              <w:pStyle w:val="tablecontent"/>
              <w:rPr>
                <w:lang w:val="en-US"/>
              </w:rPr>
            </w:pPr>
            <w:r w:rsidRPr="00520727">
              <w:rPr>
                <w:lang w:val="en-US"/>
              </w:rPr>
              <w:t>Example : Sea-mammal profile</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FORMAT_VERSION</w:t>
            </w:r>
          </w:p>
        </w:tc>
        <w:tc>
          <w:tcPr>
            <w:tcW w:w="4236" w:type="dxa"/>
            <w:shd w:val="clear" w:color="auto" w:fill="auto"/>
          </w:tcPr>
          <w:p w:rsidR="006267FF" w:rsidRPr="00520727" w:rsidRDefault="006267FF" w:rsidP="00D9306A">
            <w:pPr>
              <w:pStyle w:val="tablecontent"/>
              <w:rPr>
                <w:lang w:val="en-US"/>
              </w:rPr>
            </w:pPr>
            <w:r w:rsidRPr="00520727">
              <w:rPr>
                <w:lang w:val="en-US"/>
              </w:rPr>
              <w:t>char FORMAT_VERSION(STRING4);</w:t>
            </w:r>
          </w:p>
          <w:p w:rsidR="006267FF" w:rsidRPr="00520727" w:rsidRDefault="006267FF" w:rsidP="00D9306A">
            <w:pPr>
              <w:pStyle w:val="tablecontent"/>
              <w:rPr>
                <w:lang w:val="en-US"/>
              </w:rPr>
            </w:pPr>
            <w:r w:rsidRPr="00520727">
              <w:rPr>
                <w:lang w:val="en-US"/>
              </w:rPr>
              <w:t>FORMAT_VERSION:long_name = "File format version";</w:t>
            </w:r>
          </w:p>
          <w:p w:rsidR="006267FF" w:rsidRPr="00520727" w:rsidRDefault="006267FF" w:rsidP="00D9306A">
            <w:pPr>
              <w:pStyle w:val="tablecontent"/>
              <w:rPr>
                <w:lang w:val="en-US"/>
              </w:rPr>
            </w:pPr>
            <w:r w:rsidRPr="00520727">
              <w:rPr>
                <w:lang w:val="en-US"/>
              </w:rPr>
              <w:t>FORMAT_VERSION:_FillValue = " ";</w:t>
            </w:r>
          </w:p>
        </w:tc>
        <w:tc>
          <w:tcPr>
            <w:tcW w:w="3048" w:type="dxa"/>
            <w:shd w:val="clear" w:color="auto" w:fill="auto"/>
          </w:tcPr>
          <w:p w:rsidR="006267FF" w:rsidRPr="00520727" w:rsidRDefault="006267FF" w:rsidP="00D9306A">
            <w:pPr>
              <w:pStyle w:val="tablecontent"/>
              <w:rPr>
                <w:lang w:val="en-US"/>
              </w:rPr>
            </w:pPr>
            <w:r w:rsidRPr="00520727">
              <w:rPr>
                <w:lang w:val="en-US"/>
              </w:rPr>
              <w:t>File format version</w:t>
            </w:r>
          </w:p>
          <w:p w:rsidR="006267FF" w:rsidRPr="00520727" w:rsidRDefault="006267FF" w:rsidP="007542D9">
            <w:pPr>
              <w:pStyle w:val="tablecontent"/>
              <w:rPr>
                <w:lang w:val="en-US"/>
              </w:rPr>
            </w:pPr>
            <w:r w:rsidRPr="00520727">
              <w:rPr>
                <w:lang w:val="en-US"/>
              </w:rPr>
              <w:t>Example : “</w:t>
            </w:r>
            <w:r w:rsidR="007542D9" w:rsidRPr="00520727">
              <w:rPr>
                <w:lang w:val="en-US"/>
              </w:rPr>
              <w:t>1.0</w:t>
            </w:r>
            <w:r w:rsidRPr="00520727">
              <w:rPr>
                <w:lang w:val="en-US"/>
              </w:rPr>
              <w:t>”</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HANDBOOK_VERSION</w:t>
            </w:r>
          </w:p>
        </w:tc>
        <w:tc>
          <w:tcPr>
            <w:tcW w:w="4236" w:type="dxa"/>
            <w:shd w:val="clear" w:color="auto" w:fill="auto"/>
          </w:tcPr>
          <w:p w:rsidR="006267FF" w:rsidRPr="00520727" w:rsidRDefault="006267FF" w:rsidP="00D9306A">
            <w:pPr>
              <w:pStyle w:val="tablecontent"/>
              <w:rPr>
                <w:lang w:val="en-US"/>
              </w:rPr>
            </w:pPr>
            <w:r w:rsidRPr="00520727">
              <w:rPr>
                <w:lang w:val="en-US"/>
              </w:rPr>
              <w:t>char HANDBOOK_VERSION(STRING4);</w:t>
            </w:r>
          </w:p>
          <w:p w:rsidR="006267FF" w:rsidRPr="00520727" w:rsidRDefault="006267FF" w:rsidP="00D9306A">
            <w:pPr>
              <w:pStyle w:val="tablecontent"/>
              <w:rPr>
                <w:lang w:val="en-US"/>
              </w:rPr>
            </w:pPr>
            <w:r w:rsidRPr="00520727">
              <w:rPr>
                <w:lang w:val="en-US"/>
              </w:rPr>
              <w:t>HANDBOOK_VERSION:long_name = "Data handbook version";</w:t>
            </w:r>
          </w:p>
          <w:p w:rsidR="006267FF" w:rsidRPr="00520727" w:rsidRDefault="006267FF" w:rsidP="00D9306A">
            <w:pPr>
              <w:pStyle w:val="tablecontent"/>
              <w:rPr>
                <w:lang w:val="en-US"/>
              </w:rPr>
            </w:pPr>
            <w:r w:rsidRPr="00520727">
              <w:rPr>
                <w:lang w:val="en-US"/>
              </w:rPr>
              <w:t>HANDBOOK_VERSION:_FillValue = " ";</w:t>
            </w:r>
          </w:p>
        </w:tc>
        <w:tc>
          <w:tcPr>
            <w:tcW w:w="3048" w:type="dxa"/>
            <w:shd w:val="clear" w:color="auto" w:fill="auto"/>
          </w:tcPr>
          <w:p w:rsidR="006267FF" w:rsidRPr="00520727" w:rsidRDefault="006267FF" w:rsidP="00D9306A">
            <w:pPr>
              <w:pStyle w:val="tablecontent"/>
              <w:rPr>
                <w:lang w:val="en-US"/>
              </w:rPr>
            </w:pPr>
            <w:r w:rsidRPr="00520727">
              <w:rPr>
                <w:lang w:val="en-US"/>
              </w:rPr>
              <w:t>Version number of the data handbook.</w:t>
            </w:r>
          </w:p>
          <w:p w:rsidR="006267FF" w:rsidRPr="00520727" w:rsidRDefault="006267FF" w:rsidP="00D9306A">
            <w:pPr>
              <w:pStyle w:val="tablecontent"/>
              <w:rPr>
                <w:lang w:val="en-US"/>
              </w:rPr>
            </w:pPr>
            <w:r w:rsidRPr="00520727">
              <w:rPr>
                <w:lang w:val="en-US"/>
              </w:rPr>
              <w:t>This field indicates that the data contained in this file are managed according to the policy described in the Sea-mammal data management handbook.</w:t>
            </w:r>
          </w:p>
          <w:p w:rsidR="006267FF" w:rsidRPr="00520727" w:rsidRDefault="006267FF" w:rsidP="00D9306A">
            <w:pPr>
              <w:pStyle w:val="tablecontent"/>
              <w:rPr>
                <w:lang w:val="en-US"/>
              </w:rPr>
            </w:pPr>
            <w:r w:rsidRPr="00520727">
              <w:rPr>
                <w:lang w:val="en-US"/>
              </w:rPr>
              <w:t>Example : “1.0”</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REFERENCE_DATE_TIME</w:t>
            </w:r>
          </w:p>
        </w:tc>
        <w:tc>
          <w:tcPr>
            <w:tcW w:w="4236" w:type="dxa"/>
            <w:shd w:val="clear" w:color="auto" w:fill="auto"/>
          </w:tcPr>
          <w:p w:rsidR="006267FF" w:rsidRPr="00520727" w:rsidRDefault="006267FF" w:rsidP="00D9306A">
            <w:pPr>
              <w:pStyle w:val="tablecontent"/>
              <w:rPr>
                <w:lang w:val="en-US"/>
              </w:rPr>
            </w:pPr>
            <w:r w:rsidRPr="00520727">
              <w:rPr>
                <w:lang w:val="en-US"/>
              </w:rPr>
              <w:t>char REFERENCE_DATE_TIME(DATE_TIME);</w:t>
            </w:r>
          </w:p>
          <w:p w:rsidR="006267FF" w:rsidRPr="00520727" w:rsidRDefault="006267FF" w:rsidP="00D9306A">
            <w:pPr>
              <w:pStyle w:val="tablecontent"/>
              <w:rPr>
                <w:lang w:val="en-US"/>
              </w:rPr>
            </w:pPr>
            <w:r w:rsidRPr="00520727">
              <w:rPr>
                <w:lang w:val="en-US"/>
              </w:rPr>
              <w:t>REFERENCE_DATE_TIME:long_name = "Date of reference for Julian days";</w:t>
            </w:r>
          </w:p>
          <w:p w:rsidR="006267FF" w:rsidRPr="00520727" w:rsidRDefault="006267FF" w:rsidP="00D9306A">
            <w:pPr>
              <w:pStyle w:val="tablecontent"/>
              <w:rPr>
                <w:lang w:val="en-US"/>
              </w:rPr>
            </w:pPr>
            <w:r w:rsidRPr="00520727">
              <w:rPr>
                <w:lang w:val="en-US"/>
              </w:rPr>
              <w:t>REFERENCE_DATE_TIME:conventions = "YYYYMMDDHHMISS";</w:t>
            </w:r>
          </w:p>
          <w:p w:rsidR="006267FF" w:rsidRPr="00520727" w:rsidRDefault="006267FF" w:rsidP="00D9306A">
            <w:pPr>
              <w:pStyle w:val="tablecontent"/>
              <w:rPr>
                <w:lang w:val="en-US"/>
              </w:rPr>
            </w:pPr>
            <w:r w:rsidRPr="00520727">
              <w:rPr>
                <w:lang w:val="en-US"/>
              </w:rPr>
              <w:t>REFERENCE_DATE_TIME:_FillValue = " ";</w:t>
            </w:r>
          </w:p>
        </w:tc>
        <w:tc>
          <w:tcPr>
            <w:tcW w:w="3048" w:type="dxa"/>
            <w:shd w:val="clear" w:color="auto" w:fill="auto"/>
          </w:tcPr>
          <w:p w:rsidR="006267FF" w:rsidRPr="00520727" w:rsidRDefault="006267FF" w:rsidP="00D9306A">
            <w:pPr>
              <w:pStyle w:val="tablecontent"/>
              <w:rPr>
                <w:lang w:val="en-US"/>
              </w:rPr>
            </w:pPr>
            <w:r w:rsidRPr="00520727">
              <w:rPr>
                <w:lang w:val="en-US"/>
              </w:rPr>
              <w:t>Date of reference for julian days.</w:t>
            </w:r>
          </w:p>
          <w:p w:rsidR="006267FF" w:rsidRPr="00520727" w:rsidRDefault="006267FF" w:rsidP="00D9306A">
            <w:pPr>
              <w:pStyle w:val="tablecontent"/>
              <w:rPr>
                <w:lang w:val="en-US"/>
              </w:rPr>
            </w:pPr>
            <w:r w:rsidRPr="00520727">
              <w:rPr>
                <w:lang w:val="en-US"/>
              </w:rPr>
              <w:t>The recommended reference date time is “19500101000000” : January 1</w:t>
            </w:r>
            <w:r w:rsidRPr="00520727">
              <w:rPr>
                <w:vertAlign w:val="superscript"/>
                <w:lang w:val="en-US"/>
              </w:rPr>
              <w:t>st</w:t>
            </w:r>
            <w:r w:rsidRPr="00520727">
              <w:rPr>
                <w:lang w:val="en-US"/>
              </w:rPr>
              <w:t xml:space="preserve"> 1950 00:00:00</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DATE_CREATION</w:t>
            </w:r>
          </w:p>
        </w:tc>
        <w:tc>
          <w:tcPr>
            <w:tcW w:w="4236" w:type="dxa"/>
            <w:shd w:val="clear" w:color="auto" w:fill="auto"/>
          </w:tcPr>
          <w:p w:rsidR="006267FF" w:rsidRPr="00520727" w:rsidRDefault="006267FF" w:rsidP="00D9306A">
            <w:pPr>
              <w:pStyle w:val="tablecontent"/>
              <w:rPr>
                <w:lang w:val="en-US"/>
              </w:rPr>
            </w:pPr>
            <w:r w:rsidRPr="00520727">
              <w:rPr>
                <w:lang w:val="en-US"/>
              </w:rPr>
              <w:t>char DATE_CREATION(DATE_TIME);</w:t>
            </w:r>
          </w:p>
          <w:p w:rsidR="006267FF" w:rsidRPr="00520727" w:rsidRDefault="006267FF" w:rsidP="00D9306A">
            <w:pPr>
              <w:pStyle w:val="tablecontent"/>
              <w:rPr>
                <w:lang w:val="en-US"/>
              </w:rPr>
            </w:pPr>
            <w:r w:rsidRPr="00520727">
              <w:rPr>
                <w:lang w:val="en-US"/>
              </w:rPr>
              <w:t>DATE_CREATION:long_name = "Date of file creation";</w:t>
            </w:r>
          </w:p>
          <w:p w:rsidR="006267FF" w:rsidRPr="00520727" w:rsidRDefault="006267FF" w:rsidP="00D9306A">
            <w:pPr>
              <w:pStyle w:val="tablecontent"/>
              <w:rPr>
                <w:lang w:val="en-US"/>
              </w:rPr>
            </w:pPr>
            <w:r w:rsidRPr="00520727">
              <w:rPr>
                <w:lang w:val="en-US"/>
              </w:rPr>
              <w:t>DATE_CREATION:conventions = "YYYYMMDDHHMISS";</w:t>
            </w:r>
          </w:p>
          <w:p w:rsidR="006267FF" w:rsidRPr="00520727" w:rsidRDefault="006267FF" w:rsidP="00D9306A">
            <w:pPr>
              <w:pStyle w:val="tablecontent"/>
              <w:rPr>
                <w:lang w:val="en-US"/>
              </w:rPr>
            </w:pPr>
            <w:r w:rsidRPr="00520727">
              <w:rPr>
                <w:lang w:val="en-US"/>
              </w:rPr>
              <w:t>DATE_CREATION:_FillValue = " ";</w:t>
            </w:r>
          </w:p>
        </w:tc>
        <w:tc>
          <w:tcPr>
            <w:tcW w:w="3048" w:type="dxa"/>
            <w:shd w:val="clear" w:color="auto" w:fill="auto"/>
          </w:tcPr>
          <w:p w:rsidR="006267FF" w:rsidRPr="00520727" w:rsidRDefault="006267FF" w:rsidP="00D9306A">
            <w:pPr>
              <w:pStyle w:val="tablecontent"/>
              <w:rPr>
                <w:lang w:val="en-US"/>
              </w:rPr>
            </w:pPr>
            <w:r w:rsidRPr="00520727">
              <w:rPr>
                <w:lang w:val="en-US"/>
              </w:rPr>
              <w:t>Date and time (UTC) of creation of this file.</w:t>
            </w:r>
          </w:p>
          <w:p w:rsidR="006267FF" w:rsidRPr="00520727" w:rsidRDefault="006267FF" w:rsidP="00D9306A">
            <w:pPr>
              <w:pStyle w:val="tablecontent"/>
              <w:rPr>
                <w:lang w:val="en-US"/>
              </w:rPr>
            </w:pPr>
            <w:r w:rsidRPr="00520727">
              <w:rPr>
                <w:lang w:val="en-US"/>
              </w:rPr>
              <w:t>Format : YYYYMMDDHHMISS</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20011229161700 : December 29</w:t>
            </w:r>
            <w:r w:rsidRPr="00520727">
              <w:rPr>
                <w:vertAlign w:val="superscript"/>
                <w:lang w:val="en-US"/>
              </w:rPr>
              <w:t>th</w:t>
            </w:r>
            <w:r w:rsidRPr="00520727">
              <w:rPr>
                <w:lang w:val="en-US"/>
              </w:rPr>
              <w:t xml:space="preserve"> 2001 16 :17 :00 </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DATE_UPDATE</w:t>
            </w:r>
          </w:p>
        </w:tc>
        <w:tc>
          <w:tcPr>
            <w:tcW w:w="4236" w:type="dxa"/>
            <w:shd w:val="clear" w:color="auto" w:fill="auto"/>
          </w:tcPr>
          <w:p w:rsidR="006267FF" w:rsidRPr="00520727" w:rsidRDefault="006267FF" w:rsidP="00D9306A">
            <w:pPr>
              <w:pStyle w:val="tablecontent"/>
              <w:rPr>
                <w:lang w:val="en-US"/>
              </w:rPr>
            </w:pPr>
            <w:r w:rsidRPr="00520727">
              <w:rPr>
                <w:lang w:val="en-US"/>
              </w:rPr>
              <w:t>char DATE_UPDATE(DATE_TIME);</w:t>
            </w:r>
          </w:p>
          <w:p w:rsidR="006267FF" w:rsidRPr="00520727" w:rsidRDefault="006267FF" w:rsidP="00D9306A">
            <w:pPr>
              <w:pStyle w:val="tablecontent"/>
              <w:rPr>
                <w:lang w:val="en-US"/>
              </w:rPr>
            </w:pPr>
            <w:r w:rsidRPr="00520727">
              <w:rPr>
                <w:lang w:val="en-US"/>
              </w:rPr>
              <w:t>DATE_UPDATE:long_name = "Date of update of this file";</w:t>
            </w:r>
          </w:p>
          <w:p w:rsidR="006267FF" w:rsidRPr="00520727" w:rsidRDefault="006267FF" w:rsidP="00D9306A">
            <w:pPr>
              <w:pStyle w:val="tablecontent"/>
              <w:rPr>
                <w:lang w:val="en-US"/>
              </w:rPr>
            </w:pPr>
            <w:r w:rsidRPr="00520727">
              <w:rPr>
                <w:lang w:val="en-US"/>
              </w:rPr>
              <w:t>DATE_UPDATE:conventions = "YYYYMMDDHHMISS";</w:t>
            </w:r>
          </w:p>
          <w:p w:rsidR="006267FF" w:rsidRPr="00520727" w:rsidRDefault="006267FF" w:rsidP="00D9306A">
            <w:pPr>
              <w:pStyle w:val="tablecontent"/>
              <w:rPr>
                <w:lang w:val="en-US"/>
              </w:rPr>
            </w:pPr>
            <w:r w:rsidRPr="00520727">
              <w:rPr>
                <w:lang w:val="en-US"/>
              </w:rPr>
              <w:t>DATE_UPDATE:_FillValue = " ";</w:t>
            </w:r>
          </w:p>
        </w:tc>
        <w:tc>
          <w:tcPr>
            <w:tcW w:w="3048" w:type="dxa"/>
            <w:shd w:val="clear" w:color="auto" w:fill="auto"/>
          </w:tcPr>
          <w:p w:rsidR="006267FF" w:rsidRPr="00520727" w:rsidRDefault="006267FF" w:rsidP="00D9306A">
            <w:pPr>
              <w:pStyle w:val="tablecontent"/>
              <w:rPr>
                <w:lang w:val="en-US"/>
              </w:rPr>
            </w:pPr>
            <w:r w:rsidRPr="00520727">
              <w:rPr>
                <w:lang w:val="en-US"/>
              </w:rPr>
              <w:t>Date and time (UTC) of update of this file.</w:t>
            </w:r>
          </w:p>
          <w:p w:rsidR="006267FF" w:rsidRPr="00520727" w:rsidRDefault="006267FF" w:rsidP="00D9306A">
            <w:pPr>
              <w:pStyle w:val="tablecontent"/>
              <w:rPr>
                <w:lang w:val="en-US"/>
              </w:rPr>
            </w:pPr>
            <w:r w:rsidRPr="00520727">
              <w:rPr>
                <w:lang w:val="en-US"/>
              </w:rPr>
              <w:t>Format : YYYYMMDDHHMISS</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20011230090500 : December 30</w:t>
            </w:r>
            <w:r w:rsidRPr="00520727">
              <w:rPr>
                <w:vertAlign w:val="superscript"/>
                <w:lang w:val="en-US"/>
              </w:rPr>
              <w:t>th</w:t>
            </w:r>
            <w:r w:rsidRPr="00520727">
              <w:rPr>
                <w:lang w:val="en-US"/>
              </w:rPr>
              <w:t xml:space="preserve"> 2001 09 :05 :00</w:t>
            </w:r>
          </w:p>
        </w:tc>
      </w:tr>
    </w:tbl>
    <w:p w:rsidR="006267FF" w:rsidRPr="002C0346" w:rsidRDefault="006267FF" w:rsidP="00520727">
      <w:pPr>
        <w:pStyle w:val="Heading3"/>
        <w:keepLines/>
        <w:widowControl/>
        <w:numPr>
          <w:ilvl w:val="2"/>
          <w:numId w:val="27"/>
        </w:numPr>
        <w:suppressAutoHyphens w:val="0"/>
        <w:spacing w:before="480" w:after="120"/>
        <w:ind w:right="0"/>
      </w:pPr>
      <w:bookmarkStart w:id="2608" w:name="_Toc534891509"/>
      <w:bookmarkStart w:id="2609" w:name="_Ref355262321"/>
      <w:bookmarkStart w:id="2610" w:name="_Ref359416577"/>
      <w:bookmarkStart w:id="2611" w:name="_Ref359518931"/>
      <w:bookmarkStart w:id="2612" w:name="_Ref360046779"/>
      <w:bookmarkStart w:id="2613" w:name="_Ref374201183"/>
      <w:bookmarkStart w:id="2614" w:name="_Ref374636569"/>
      <w:bookmarkStart w:id="2615" w:name="_Ref387155585"/>
      <w:bookmarkStart w:id="2616" w:name="_Ref392841140"/>
      <w:bookmarkStart w:id="2617" w:name="_Ref393205325"/>
      <w:bookmarkStart w:id="2618" w:name="_Ref393448642"/>
      <w:bookmarkStart w:id="2619" w:name="_Toc403169367"/>
      <w:bookmarkStart w:id="2620" w:name="_Toc406416786"/>
      <w:r w:rsidRPr="002C0346">
        <w:t>General information for each profile</w:t>
      </w:r>
      <w:bookmarkEnd w:id="2608"/>
      <w:bookmarkEnd w:id="2609"/>
      <w:bookmarkEnd w:id="2610"/>
      <w:bookmarkEnd w:id="2611"/>
      <w:bookmarkEnd w:id="2612"/>
      <w:bookmarkEnd w:id="2613"/>
      <w:bookmarkEnd w:id="2614"/>
      <w:bookmarkEnd w:id="2615"/>
      <w:bookmarkEnd w:id="2616"/>
      <w:bookmarkEnd w:id="2617"/>
      <w:bookmarkEnd w:id="2618"/>
      <w:bookmarkEnd w:id="2619"/>
      <w:bookmarkEnd w:id="2620"/>
    </w:p>
    <w:p w:rsidR="006267FF" w:rsidRPr="002C0346" w:rsidRDefault="006267FF" w:rsidP="006267FF">
      <w:r w:rsidRPr="002C0346">
        <w:t>This section contains general information on each profile.</w:t>
      </w:r>
    </w:p>
    <w:p w:rsidR="006267FF" w:rsidRPr="002C0346" w:rsidRDefault="006267FF" w:rsidP="006267FF">
      <w:r w:rsidRPr="002C0346">
        <w:t>Each item of this section has a N_PROF (number of profiles) dimension.</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1"/>
        <w:gridCol w:w="3508"/>
        <w:gridCol w:w="3685"/>
      </w:tblGrid>
      <w:tr w:rsidR="006267FF" w:rsidRPr="002C0346" w:rsidTr="00520727">
        <w:tc>
          <w:tcPr>
            <w:tcW w:w="2091" w:type="dxa"/>
            <w:shd w:val="clear" w:color="auto" w:fill="1F497D"/>
          </w:tcPr>
          <w:p w:rsidR="006267FF" w:rsidRPr="00520727" w:rsidRDefault="006267FF" w:rsidP="00D9306A">
            <w:pPr>
              <w:pStyle w:val="tableheader"/>
              <w:rPr>
                <w:lang w:val="en-US"/>
              </w:rPr>
            </w:pPr>
            <w:r w:rsidRPr="00520727">
              <w:rPr>
                <w:lang w:val="en-US"/>
              </w:rPr>
              <w:t>Name</w:t>
            </w:r>
          </w:p>
        </w:tc>
        <w:tc>
          <w:tcPr>
            <w:tcW w:w="3508" w:type="dxa"/>
            <w:shd w:val="clear" w:color="auto" w:fill="1F497D"/>
          </w:tcPr>
          <w:p w:rsidR="006267FF" w:rsidRPr="00520727" w:rsidRDefault="006267FF" w:rsidP="00D9306A">
            <w:pPr>
              <w:pStyle w:val="tableheader"/>
              <w:rPr>
                <w:lang w:val="en-US"/>
              </w:rPr>
            </w:pPr>
            <w:r w:rsidRPr="00520727">
              <w:rPr>
                <w:lang w:val="en-US"/>
              </w:rPr>
              <w:t>Definition</w:t>
            </w:r>
            <w:r w:rsidRPr="00520727">
              <w:rPr>
                <w:lang w:val="en-US"/>
              </w:rPr>
              <w:tab/>
            </w:r>
          </w:p>
        </w:tc>
        <w:tc>
          <w:tcPr>
            <w:tcW w:w="3685"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PLATFORM_NUMBER</w:t>
            </w:r>
          </w:p>
        </w:tc>
        <w:tc>
          <w:tcPr>
            <w:tcW w:w="3508" w:type="dxa"/>
            <w:shd w:val="clear" w:color="auto" w:fill="auto"/>
          </w:tcPr>
          <w:p w:rsidR="006267FF" w:rsidRPr="00520727" w:rsidRDefault="006267FF" w:rsidP="00D9306A">
            <w:pPr>
              <w:pStyle w:val="tablecontent"/>
              <w:rPr>
                <w:lang w:val="en-US"/>
              </w:rPr>
            </w:pPr>
            <w:r w:rsidRPr="00520727">
              <w:rPr>
                <w:lang w:val="en-US"/>
              </w:rPr>
              <w:t>char PLATFORM_NUMBER(N_PROF, STRING8);</w:t>
            </w:r>
          </w:p>
          <w:p w:rsidR="006267FF" w:rsidRPr="00520727" w:rsidRDefault="006267FF" w:rsidP="00D9306A">
            <w:pPr>
              <w:pStyle w:val="tablecontent"/>
              <w:rPr>
                <w:lang w:val="en-US"/>
              </w:rPr>
            </w:pPr>
            <w:r w:rsidRPr="00520727">
              <w:rPr>
                <w:lang w:val="en-US"/>
              </w:rPr>
              <w:t>PLATFORM_NUMBER:long_name = "Float unique identifier";</w:t>
            </w:r>
          </w:p>
          <w:p w:rsidR="006267FF" w:rsidRPr="00520727" w:rsidRDefault="006267FF" w:rsidP="00D9306A">
            <w:pPr>
              <w:pStyle w:val="tablecontent"/>
              <w:rPr>
                <w:lang w:val="en-US"/>
              </w:rPr>
            </w:pPr>
            <w:r w:rsidRPr="00520727">
              <w:rPr>
                <w:lang w:val="en-US"/>
              </w:rPr>
              <w:t>PLATFORM_NUMBER:conventions = "WMO float identifier : A9IIIII";</w:t>
            </w:r>
          </w:p>
          <w:p w:rsidR="006267FF" w:rsidRPr="00520727" w:rsidRDefault="006267FF" w:rsidP="00D9306A">
            <w:pPr>
              <w:pStyle w:val="tablecontent"/>
              <w:rPr>
                <w:lang w:val="en-US"/>
              </w:rPr>
            </w:pPr>
            <w:r w:rsidRPr="00520727">
              <w:rPr>
                <w:lang w:val="en-US"/>
              </w:rPr>
              <w:t>PLATFORM_NUMBER:_FillValue = " ";</w:t>
            </w:r>
          </w:p>
        </w:tc>
        <w:tc>
          <w:tcPr>
            <w:tcW w:w="3685" w:type="dxa"/>
            <w:shd w:val="clear" w:color="auto" w:fill="auto"/>
          </w:tcPr>
          <w:p w:rsidR="006267FF" w:rsidRPr="00520727" w:rsidRDefault="006267FF" w:rsidP="00D9306A">
            <w:pPr>
              <w:pStyle w:val="tablecontent"/>
              <w:rPr>
                <w:lang w:val="en-US"/>
              </w:rPr>
            </w:pPr>
            <w:r w:rsidRPr="00520727">
              <w:rPr>
                <w:lang w:val="en-US"/>
              </w:rPr>
              <w:t>WMO float identifier.</w:t>
            </w:r>
          </w:p>
          <w:p w:rsidR="006267FF" w:rsidRPr="00520727" w:rsidRDefault="006267FF" w:rsidP="00D9306A">
            <w:pPr>
              <w:pStyle w:val="tablecontent"/>
              <w:rPr>
                <w:lang w:val="en-US"/>
              </w:rPr>
            </w:pPr>
            <w:r w:rsidRPr="00520727">
              <w:rPr>
                <w:lang w:val="en-US"/>
              </w:rPr>
              <w:t>WMO is the World Meteorological Organization.</w:t>
            </w:r>
          </w:p>
          <w:p w:rsidR="006267FF" w:rsidRPr="00520727" w:rsidRDefault="006267FF" w:rsidP="00D9306A">
            <w:pPr>
              <w:pStyle w:val="tablecontent"/>
              <w:rPr>
                <w:lang w:val="en-US"/>
              </w:rPr>
            </w:pPr>
            <w:r w:rsidRPr="00520727">
              <w:rPr>
                <w:lang w:val="en-US"/>
              </w:rPr>
              <w:t>This platform number is unique.</w:t>
            </w:r>
          </w:p>
          <w:p w:rsidR="006267FF" w:rsidRPr="00520727" w:rsidRDefault="006267FF" w:rsidP="00D9306A">
            <w:pPr>
              <w:pStyle w:val="tablecontent"/>
              <w:rPr>
                <w:lang w:val="en-US"/>
              </w:rPr>
            </w:pPr>
            <w:r w:rsidRPr="00520727">
              <w:rPr>
                <w:lang w:val="en-US"/>
              </w:rPr>
              <w:t>Example : 6900045</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PROJECT_NAME</w:t>
            </w:r>
          </w:p>
        </w:tc>
        <w:tc>
          <w:tcPr>
            <w:tcW w:w="3508" w:type="dxa"/>
            <w:shd w:val="clear" w:color="auto" w:fill="auto"/>
          </w:tcPr>
          <w:p w:rsidR="006267FF" w:rsidRPr="00520727" w:rsidRDefault="006267FF" w:rsidP="00D9306A">
            <w:pPr>
              <w:pStyle w:val="tablecontent"/>
              <w:rPr>
                <w:lang w:val="en-US"/>
              </w:rPr>
            </w:pPr>
            <w:r w:rsidRPr="00520727">
              <w:rPr>
                <w:lang w:val="en-US"/>
              </w:rPr>
              <w:t>char PROJECT_NAME(N_PROF, STRING64);</w:t>
            </w:r>
          </w:p>
          <w:p w:rsidR="006267FF" w:rsidRPr="00520727" w:rsidRDefault="006267FF" w:rsidP="00D9306A">
            <w:pPr>
              <w:pStyle w:val="tablecontent"/>
              <w:rPr>
                <w:lang w:val="en-US"/>
              </w:rPr>
            </w:pPr>
            <w:r w:rsidRPr="00520727">
              <w:rPr>
                <w:lang w:val="en-US"/>
              </w:rPr>
              <w:t>PROJECT_NAME:long_name = "Name of the project";</w:t>
            </w:r>
          </w:p>
          <w:p w:rsidR="006267FF" w:rsidRPr="00520727" w:rsidRDefault="006267FF" w:rsidP="00D9306A">
            <w:pPr>
              <w:pStyle w:val="tablecontent"/>
              <w:rPr>
                <w:lang w:val="en-US"/>
              </w:rPr>
            </w:pPr>
            <w:r w:rsidRPr="00520727">
              <w:rPr>
                <w:lang w:val="en-US"/>
              </w:rPr>
              <w:t>PROJECT_NAME:_FillValue = " ";</w:t>
            </w:r>
          </w:p>
        </w:tc>
        <w:tc>
          <w:tcPr>
            <w:tcW w:w="3685" w:type="dxa"/>
            <w:shd w:val="clear" w:color="auto" w:fill="auto"/>
          </w:tcPr>
          <w:p w:rsidR="006267FF" w:rsidRPr="00520727" w:rsidRDefault="006267FF" w:rsidP="00D9306A">
            <w:pPr>
              <w:pStyle w:val="tablecontent"/>
              <w:rPr>
                <w:lang w:val="en-US"/>
              </w:rPr>
            </w:pPr>
            <w:r w:rsidRPr="00520727">
              <w:rPr>
                <w:lang w:val="en-US"/>
              </w:rPr>
              <w:t>Name of the project which operates the profiling float that performed the profile.</w:t>
            </w:r>
          </w:p>
          <w:p w:rsidR="006267FF" w:rsidRPr="00520727" w:rsidRDefault="006267FF" w:rsidP="00D9306A">
            <w:pPr>
              <w:pStyle w:val="tablecontent"/>
              <w:rPr>
                <w:lang w:val="en-US"/>
              </w:rPr>
            </w:pPr>
            <w:r w:rsidRPr="00520727">
              <w:rPr>
                <w:lang w:val="en-US"/>
              </w:rPr>
              <w:t>Example : “GYROSCOPE” (EU project for SEA-MAMMAL program)</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PI_NAME</w:t>
            </w:r>
          </w:p>
        </w:tc>
        <w:tc>
          <w:tcPr>
            <w:tcW w:w="3508" w:type="dxa"/>
            <w:shd w:val="clear" w:color="auto" w:fill="auto"/>
          </w:tcPr>
          <w:p w:rsidR="006267FF" w:rsidRPr="00520727" w:rsidRDefault="006267FF" w:rsidP="00D9306A">
            <w:pPr>
              <w:pStyle w:val="tablecontent"/>
              <w:rPr>
                <w:lang w:val="en-US"/>
              </w:rPr>
            </w:pPr>
            <w:r w:rsidRPr="00520727">
              <w:rPr>
                <w:lang w:val="en-US"/>
              </w:rPr>
              <w:t>char PI_NAME (N_PROF, STRING64);</w:t>
            </w:r>
          </w:p>
          <w:p w:rsidR="006267FF" w:rsidRPr="00520727" w:rsidRDefault="006267FF" w:rsidP="00D9306A">
            <w:pPr>
              <w:pStyle w:val="tablecontent"/>
              <w:rPr>
                <w:lang w:val="en-US"/>
              </w:rPr>
            </w:pPr>
            <w:r w:rsidRPr="00520727">
              <w:rPr>
                <w:lang w:val="en-US"/>
              </w:rPr>
              <w:t>PI_NAME:long_name = "Name of the principal investigator";</w:t>
            </w:r>
          </w:p>
          <w:p w:rsidR="006267FF" w:rsidRPr="00520727" w:rsidRDefault="006267FF" w:rsidP="00D9306A">
            <w:pPr>
              <w:pStyle w:val="tablecontent"/>
              <w:rPr>
                <w:lang w:val="en-US"/>
              </w:rPr>
            </w:pPr>
            <w:r w:rsidRPr="00520727">
              <w:rPr>
                <w:lang w:val="en-US"/>
              </w:rPr>
              <w:t>PI_NAME:_FillValue = " ";</w:t>
            </w:r>
          </w:p>
        </w:tc>
        <w:tc>
          <w:tcPr>
            <w:tcW w:w="3685" w:type="dxa"/>
            <w:shd w:val="clear" w:color="auto" w:fill="auto"/>
          </w:tcPr>
          <w:p w:rsidR="006267FF" w:rsidRPr="00520727" w:rsidRDefault="006267FF" w:rsidP="00D9306A">
            <w:pPr>
              <w:pStyle w:val="tablecontent"/>
              <w:rPr>
                <w:lang w:val="en-US"/>
              </w:rPr>
            </w:pPr>
            <w:r w:rsidRPr="00520727">
              <w:rPr>
                <w:lang w:val="en-US"/>
              </w:rPr>
              <w:t>Name of the principal investigator in charge of the profiling float.</w:t>
            </w:r>
          </w:p>
          <w:p w:rsidR="006267FF" w:rsidRPr="00520727" w:rsidRDefault="006267FF" w:rsidP="008539B8">
            <w:pPr>
              <w:pStyle w:val="tablecontent"/>
              <w:rPr>
                <w:lang w:val="en-US"/>
              </w:rPr>
            </w:pPr>
            <w:r w:rsidRPr="00520727">
              <w:rPr>
                <w:lang w:val="en-US"/>
              </w:rPr>
              <w:t xml:space="preserve">Example : </w:t>
            </w:r>
            <w:r w:rsidR="008539B8" w:rsidRPr="00520727">
              <w:rPr>
                <w:lang w:val="en-US"/>
              </w:rPr>
              <w:t>Fabien Roquet</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STATION_PARAMETER</w:t>
            </w:r>
            <w:r w:rsidRPr="00520727">
              <w:rPr>
                <w:lang w:val="en-US"/>
              </w:rPr>
              <w:lastRenderedPageBreak/>
              <w:t>S</w:t>
            </w:r>
          </w:p>
        </w:tc>
        <w:tc>
          <w:tcPr>
            <w:tcW w:w="3508" w:type="dxa"/>
            <w:shd w:val="clear" w:color="auto" w:fill="auto"/>
          </w:tcPr>
          <w:p w:rsidR="006267FF" w:rsidRPr="00520727" w:rsidRDefault="006267FF" w:rsidP="00D9306A">
            <w:pPr>
              <w:pStyle w:val="tablecontent"/>
              <w:rPr>
                <w:lang w:val="en-US"/>
              </w:rPr>
            </w:pPr>
            <w:r w:rsidRPr="00520727">
              <w:rPr>
                <w:lang w:val="en-US"/>
              </w:rPr>
              <w:lastRenderedPageBreak/>
              <w:t xml:space="preserve">char STATION_PARAMETERS(N_PROF, </w:t>
            </w:r>
            <w:r w:rsidRPr="00520727">
              <w:rPr>
                <w:lang w:val="en-US"/>
              </w:rPr>
              <w:lastRenderedPageBreak/>
              <w:t>N_PARAM, STRING16);</w:t>
            </w:r>
          </w:p>
          <w:p w:rsidR="006267FF" w:rsidRPr="00520727" w:rsidRDefault="006267FF" w:rsidP="00D9306A">
            <w:pPr>
              <w:pStyle w:val="tablecontent"/>
              <w:rPr>
                <w:lang w:val="en-US"/>
              </w:rPr>
            </w:pPr>
            <w:r w:rsidRPr="00520727">
              <w:rPr>
                <w:lang w:val="en-US"/>
              </w:rPr>
              <w:t>STATION_PARAMETERS:long_name = "List of available parameters for the station";</w:t>
            </w:r>
          </w:p>
          <w:p w:rsidR="006267FF" w:rsidRPr="00520727" w:rsidRDefault="006267FF" w:rsidP="00D9306A">
            <w:pPr>
              <w:pStyle w:val="tablecontent"/>
              <w:rPr>
                <w:lang w:val="en-US"/>
              </w:rPr>
            </w:pPr>
            <w:r w:rsidRPr="00520727">
              <w:rPr>
                <w:lang w:val="en-US"/>
              </w:rPr>
              <w:t>STATION_PARAMETERS:conventions = "Sea-mammal reference table 3";</w:t>
            </w:r>
          </w:p>
          <w:p w:rsidR="006267FF" w:rsidRPr="00520727" w:rsidRDefault="006267FF" w:rsidP="00D9306A">
            <w:pPr>
              <w:pStyle w:val="tablecontent"/>
              <w:rPr>
                <w:lang w:val="en-US"/>
              </w:rPr>
            </w:pPr>
            <w:r w:rsidRPr="00520727">
              <w:rPr>
                <w:lang w:val="en-US"/>
              </w:rPr>
              <w:t>STATION_PARAMETERS:_FillValue = " ";</w:t>
            </w:r>
          </w:p>
        </w:tc>
        <w:tc>
          <w:tcPr>
            <w:tcW w:w="3685" w:type="dxa"/>
            <w:shd w:val="clear" w:color="auto" w:fill="auto"/>
          </w:tcPr>
          <w:p w:rsidR="006267FF" w:rsidRPr="00520727" w:rsidRDefault="006267FF" w:rsidP="00D9306A">
            <w:pPr>
              <w:pStyle w:val="tablecontent"/>
              <w:rPr>
                <w:lang w:val="en-US"/>
              </w:rPr>
            </w:pPr>
            <w:r w:rsidRPr="00520727">
              <w:rPr>
                <w:lang w:val="en-US"/>
              </w:rPr>
              <w:lastRenderedPageBreak/>
              <w:t>List of parameters contained in this profile.</w:t>
            </w:r>
          </w:p>
          <w:p w:rsidR="006267FF" w:rsidRPr="00520727" w:rsidRDefault="006267FF" w:rsidP="00D9306A">
            <w:pPr>
              <w:pStyle w:val="tablecontent"/>
              <w:rPr>
                <w:lang w:val="en-US"/>
              </w:rPr>
            </w:pPr>
            <w:r w:rsidRPr="00520727">
              <w:rPr>
                <w:lang w:val="en-US"/>
              </w:rPr>
              <w:lastRenderedPageBreak/>
              <w:t>The parameter names are listed in reference table 3.</w:t>
            </w:r>
          </w:p>
          <w:p w:rsidR="006267FF" w:rsidRPr="00520727" w:rsidRDefault="006267FF" w:rsidP="00D9306A">
            <w:pPr>
              <w:pStyle w:val="tablecontent"/>
              <w:rPr>
                <w:lang w:val="en-US"/>
              </w:rPr>
            </w:pPr>
            <w:r w:rsidRPr="00520727">
              <w:rPr>
                <w:lang w:val="en-US"/>
              </w:rPr>
              <w:t>Examples : TEMP, PSAL, CNDC</w:t>
            </w:r>
          </w:p>
          <w:p w:rsidR="006267FF" w:rsidRPr="00520727" w:rsidRDefault="006267FF" w:rsidP="00D9306A">
            <w:pPr>
              <w:pStyle w:val="tablecontent"/>
              <w:rPr>
                <w:lang w:val="en-US"/>
              </w:rPr>
            </w:pPr>
            <w:r w:rsidRPr="00520727">
              <w:rPr>
                <w:lang w:val="en-US"/>
              </w:rPr>
              <w:t>TEMP : temperature</w:t>
            </w:r>
          </w:p>
          <w:p w:rsidR="006267FF" w:rsidRPr="00520727" w:rsidRDefault="006267FF" w:rsidP="00D9306A">
            <w:pPr>
              <w:pStyle w:val="tablecontent"/>
              <w:rPr>
                <w:lang w:val="en-US"/>
              </w:rPr>
            </w:pPr>
            <w:r w:rsidRPr="00520727">
              <w:rPr>
                <w:lang w:val="en-US"/>
              </w:rPr>
              <w:t>PSAL : practical salinity</w:t>
            </w:r>
          </w:p>
          <w:p w:rsidR="006267FF" w:rsidRPr="00520727" w:rsidRDefault="006267FF" w:rsidP="00D9306A">
            <w:pPr>
              <w:pStyle w:val="tablecontent"/>
              <w:rPr>
                <w:lang w:val="en-US"/>
              </w:rPr>
            </w:pPr>
            <w:r w:rsidRPr="00520727">
              <w:rPr>
                <w:lang w:val="en-US"/>
              </w:rPr>
              <w:t>CNDC : conductvity</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lastRenderedPageBreak/>
              <w:t>CYCLE_NUMBER</w:t>
            </w:r>
          </w:p>
        </w:tc>
        <w:tc>
          <w:tcPr>
            <w:tcW w:w="3508" w:type="dxa"/>
            <w:shd w:val="clear" w:color="auto" w:fill="auto"/>
          </w:tcPr>
          <w:p w:rsidR="006267FF" w:rsidRPr="00520727" w:rsidRDefault="006267FF" w:rsidP="00D9306A">
            <w:pPr>
              <w:pStyle w:val="tablecontent"/>
              <w:rPr>
                <w:lang w:val="en-US"/>
              </w:rPr>
            </w:pPr>
            <w:r w:rsidRPr="00520727">
              <w:rPr>
                <w:lang w:val="en-US"/>
              </w:rPr>
              <w:t>int CYCLE_NUMBER(N_PROF);</w:t>
            </w:r>
          </w:p>
          <w:p w:rsidR="006267FF" w:rsidRPr="00520727" w:rsidRDefault="006267FF" w:rsidP="00D9306A">
            <w:pPr>
              <w:pStyle w:val="tablecontent"/>
              <w:rPr>
                <w:lang w:val="en-US"/>
              </w:rPr>
            </w:pPr>
            <w:r w:rsidRPr="00520727">
              <w:rPr>
                <w:lang w:val="en-US"/>
              </w:rPr>
              <w:t>CYCLE_NUMBER:long_name = "Float cycle number";</w:t>
            </w:r>
          </w:p>
          <w:p w:rsidR="006267FF" w:rsidRPr="00520727" w:rsidRDefault="006267FF" w:rsidP="00D9306A">
            <w:pPr>
              <w:pStyle w:val="tablecontent"/>
              <w:rPr>
                <w:lang w:val="en-US"/>
              </w:rPr>
            </w:pPr>
            <w:r w:rsidRPr="00520727">
              <w:rPr>
                <w:lang w:val="en-US"/>
              </w:rPr>
              <w:t>CYCLE_NUMBER:conventions = "0...N, 0 : launch cycle (if exists), 1 : first complete cycle";</w:t>
            </w:r>
          </w:p>
          <w:p w:rsidR="006267FF" w:rsidRPr="00520727" w:rsidRDefault="006267FF" w:rsidP="00D9306A">
            <w:pPr>
              <w:pStyle w:val="tablecontent"/>
              <w:rPr>
                <w:lang w:val="en-US"/>
              </w:rPr>
            </w:pPr>
            <w:r w:rsidRPr="00520727">
              <w:rPr>
                <w:lang w:val="en-US"/>
              </w:rPr>
              <w:t>CYCLE_NUMBER:_FillValue = 99999;</w:t>
            </w:r>
          </w:p>
        </w:tc>
        <w:tc>
          <w:tcPr>
            <w:tcW w:w="3685" w:type="dxa"/>
            <w:shd w:val="clear" w:color="auto" w:fill="auto"/>
          </w:tcPr>
          <w:p w:rsidR="006267FF" w:rsidRPr="00520727" w:rsidRDefault="006267FF" w:rsidP="00D9306A">
            <w:pPr>
              <w:pStyle w:val="tablecontent"/>
              <w:rPr>
                <w:lang w:val="en-US"/>
              </w:rPr>
            </w:pPr>
            <w:r w:rsidRPr="00520727">
              <w:rPr>
                <w:lang w:val="en-US"/>
              </w:rPr>
              <w:t>Float cycle number.</w:t>
            </w:r>
          </w:p>
          <w:p w:rsidR="006267FF" w:rsidRPr="00520727" w:rsidRDefault="006267FF" w:rsidP="00D9306A">
            <w:pPr>
              <w:pStyle w:val="tablecontent"/>
              <w:rPr>
                <w:lang w:val="en-US"/>
              </w:rPr>
            </w:pPr>
            <w:r w:rsidRPr="00520727">
              <w:rPr>
                <w:lang w:val="en-US"/>
              </w:rPr>
              <w:t>See §</w:t>
            </w:r>
            <w:r w:rsidRPr="002C0346">
              <w:fldChar w:fldCharType="begin"/>
            </w:r>
            <w:r w:rsidRPr="002C0346">
              <w:instrText xml:space="preserve"> REF _Ref374200543 \r \h  \* MERGEFORMAT </w:instrText>
            </w:r>
            <w:r w:rsidRPr="002C0346">
              <w:fldChar w:fldCharType="separate"/>
            </w:r>
            <w:r w:rsidRPr="00520727">
              <w:rPr>
                <w:lang w:val="en-US"/>
              </w:rPr>
              <w:t>1.6</w:t>
            </w:r>
            <w:r w:rsidRPr="002C0346">
              <w:fldChar w:fldCharType="end"/>
            </w:r>
            <w:r w:rsidRPr="00520727">
              <w:rPr>
                <w:lang w:val="en-US"/>
              </w:rPr>
              <w:t>: float cycle definition.</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DIRECTION</w:t>
            </w:r>
          </w:p>
        </w:tc>
        <w:tc>
          <w:tcPr>
            <w:tcW w:w="3508" w:type="dxa"/>
            <w:shd w:val="clear" w:color="auto" w:fill="auto"/>
          </w:tcPr>
          <w:p w:rsidR="006267FF" w:rsidRPr="00520727" w:rsidRDefault="006267FF" w:rsidP="00D9306A">
            <w:pPr>
              <w:pStyle w:val="tablecontent"/>
              <w:rPr>
                <w:lang w:val="en-US"/>
              </w:rPr>
            </w:pPr>
            <w:r w:rsidRPr="00520727">
              <w:rPr>
                <w:lang w:val="en-US"/>
              </w:rPr>
              <w:t>char DIRECTION(N_PROF);</w:t>
            </w:r>
          </w:p>
          <w:p w:rsidR="006267FF" w:rsidRPr="00520727" w:rsidRDefault="006267FF" w:rsidP="00D9306A">
            <w:pPr>
              <w:pStyle w:val="tablecontent"/>
              <w:rPr>
                <w:lang w:val="en-US"/>
              </w:rPr>
            </w:pPr>
            <w:r w:rsidRPr="00520727">
              <w:rPr>
                <w:lang w:val="en-US"/>
              </w:rPr>
              <w:t>DIRECTION:long_name = "Direction of the station profiles";</w:t>
            </w:r>
          </w:p>
          <w:p w:rsidR="006267FF" w:rsidRPr="00520727" w:rsidRDefault="006267FF" w:rsidP="00D9306A">
            <w:pPr>
              <w:pStyle w:val="tablecontent"/>
              <w:rPr>
                <w:lang w:val="en-US"/>
              </w:rPr>
            </w:pPr>
            <w:r w:rsidRPr="00520727">
              <w:rPr>
                <w:lang w:val="en-US"/>
              </w:rPr>
              <w:t>DIRECTION:conventions = "A: ascending profiles, D: descending profiles";</w:t>
            </w:r>
          </w:p>
          <w:p w:rsidR="006267FF" w:rsidRPr="00520727" w:rsidRDefault="006267FF" w:rsidP="00D9306A">
            <w:pPr>
              <w:pStyle w:val="tablecontent"/>
              <w:rPr>
                <w:lang w:val="en-US"/>
              </w:rPr>
            </w:pPr>
            <w:r w:rsidRPr="00520727">
              <w:rPr>
                <w:lang w:val="en-US"/>
              </w:rPr>
              <w:t>DIRECTION:_FillValue = " ";</w:t>
            </w:r>
          </w:p>
        </w:tc>
        <w:tc>
          <w:tcPr>
            <w:tcW w:w="3685" w:type="dxa"/>
            <w:shd w:val="clear" w:color="auto" w:fill="auto"/>
          </w:tcPr>
          <w:p w:rsidR="006267FF" w:rsidRPr="00520727" w:rsidRDefault="006267FF" w:rsidP="00D9306A">
            <w:pPr>
              <w:pStyle w:val="tablecontent"/>
              <w:rPr>
                <w:lang w:val="en-US"/>
              </w:rPr>
            </w:pPr>
            <w:r w:rsidRPr="00520727">
              <w:rPr>
                <w:lang w:val="en-US"/>
              </w:rPr>
              <w:t>Type of profile on which measurement occurs.</w:t>
            </w:r>
          </w:p>
          <w:p w:rsidR="006267FF" w:rsidRPr="00520727" w:rsidRDefault="006267FF" w:rsidP="00D9306A">
            <w:pPr>
              <w:pStyle w:val="tablecontent"/>
              <w:rPr>
                <w:lang w:val="en-US"/>
              </w:rPr>
            </w:pPr>
            <w:r w:rsidRPr="00520727">
              <w:rPr>
                <w:lang w:val="en-US"/>
              </w:rPr>
              <w:t>A : ascending profile</w:t>
            </w:r>
          </w:p>
          <w:p w:rsidR="006267FF" w:rsidRPr="00520727" w:rsidRDefault="006267FF" w:rsidP="00D9306A">
            <w:pPr>
              <w:pStyle w:val="tablecontent"/>
              <w:rPr>
                <w:lang w:val="en-US"/>
              </w:rPr>
            </w:pPr>
            <w:r w:rsidRPr="00520727">
              <w:rPr>
                <w:lang w:val="en-US"/>
              </w:rPr>
              <w:t>D : descending profile</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DATA_CENTRE</w:t>
            </w:r>
          </w:p>
        </w:tc>
        <w:tc>
          <w:tcPr>
            <w:tcW w:w="3508" w:type="dxa"/>
            <w:shd w:val="clear" w:color="auto" w:fill="auto"/>
          </w:tcPr>
          <w:p w:rsidR="006267FF" w:rsidRPr="00520727" w:rsidRDefault="006267FF" w:rsidP="00D9306A">
            <w:pPr>
              <w:pStyle w:val="tablecontent"/>
              <w:rPr>
                <w:lang w:val="en-US"/>
              </w:rPr>
            </w:pPr>
            <w:r w:rsidRPr="00520727">
              <w:rPr>
                <w:lang w:val="en-US"/>
              </w:rPr>
              <w:t>char DATA_CENTRE(N_PROF, STRING2);</w:t>
            </w:r>
          </w:p>
          <w:p w:rsidR="006267FF" w:rsidRPr="00520727" w:rsidRDefault="006267FF" w:rsidP="00D9306A">
            <w:pPr>
              <w:pStyle w:val="tablecontent"/>
              <w:rPr>
                <w:lang w:val="en-US"/>
              </w:rPr>
            </w:pPr>
            <w:r w:rsidRPr="00520727">
              <w:rPr>
                <w:lang w:val="en-US"/>
              </w:rPr>
              <w:t>DATA_CENTRE:long_name = "Data centre in charge of float data processing";</w:t>
            </w:r>
          </w:p>
          <w:p w:rsidR="006267FF" w:rsidRPr="00520727" w:rsidRDefault="006267FF" w:rsidP="00D9306A">
            <w:pPr>
              <w:pStyle w:val="tablecontent"/>
              <w:rPr>
                <w:lang w:val="en-US"/>
              </w:rPr>
            </w:pPr>
            <w:r w:rsidRPr="00520727">
              <w:rPr>
                <w:lang w:val="en-US"/>
              </w:rPr>
              <w:t>DATA_CENTRE:conventions = "Sea-mammal reference table 4";</w:t>
            </w:r>
          </w:p>
          <w:p w:rsidR="006267FF" w:rsidRPr="00520727" w:rsidRDefault="006267FF" w:rsidP="00D9306A">
            <w:pPr>
              <w:pStyle w:val="tablecontent"/>
              <w:rPr>
                <w:lang w:val="en-US"/>
              </w:rPr>
            </w:pPr>
            <w:r w:rsidRPr="00520727">
              <w:rPr>
                <w:lang w:val="en-US"/>
              </w:rPr>
              <w:t>DATA_CENTRE:_FillValue = " ";</w:t>
            </w:r>
          </w:p>
        </w:tc>
        <w:tc>
          <w:tcPr>
            <w:tcW w:w="3685" w:type="dxa"/>
            <w:shd w:val="clear" w:color="auto" w:fill="auto"/>
          </w:tcPr>
          <w:p w:rsidR="006267FF" w:rsidRPr="00520727" w:rsidRDefault="006267FF" w:rsidP="00D9306A">
            <w:pPr>
              <w:pStyle w:val="tablecontent"/>
              <w:rPr>
                <w:lang w:val="en-US"/>
              </w:rPr>
            </w:pPr>
            <w:r w:rsidRPr="00520727">
              <w:rPr>
                <w:lang w:val="en-US"/>
              </w:rPr>
              <w:t>Code for the data centre in charge of the float data management.</w:t>
            </w:r>
          </w:p>
          <w:p w:rsidR="006267FF" w:rsidRPr="00520727" w:rsidRDefault="006267FF" w:rsidP="00D9306A">
            <w:pPr>
              <w:pStyle w:val="tablecontent"/>
              <w:rPr>
                <w:lang w:val="en-US"/>
              </w:rPr>
            </w:pPr>
            <w:r w:rsidRPr="00520727">
              <w:rPr>
                <w:lang w:val="en-US"/>
              </w:rPr>
              <w:t>The data centre codes are described in the reference table 4.</w:t>
            </w:r>
          </w:p>
          <w:p w:rsidR="006267FF" w:rsidRPr="00520727" w:rsidRDefault="006267FF" w:rsidP="00D9306A">
            <w:pPr>
              <w:pStyle w:val="tablecontent"/>
              <w:rPr>
                <w:lang w:val="en-US"/>
              </w:rPr>
            </w:pPr>
            <w:r w:rsidRPr="00520727">
              <w:rPr>
                <w:lang w:val="en-US"/>
              </w:rPr>
              <w:t>Example : “ME" for MEDS</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DC_REFERENCE</w:t>
            </w:r>
          </w:p>
        </w:tc>
        <w:tc>
          <w:tcPr>
            <w:tcW w:w="3508" w:type="dxa"/>
            <w:shd w:val="clear" w:color="auto" w:fill="auto"/>
          </w:tcPr>
          <w:p w:rsidR="006267FF" w:rsidRPr="00520727" w:rsidRDefault="006267FF" w:rsidP="00D9306A">
            <w:pPr>
              <w:pStyle w:val="tablecontent"/>
              <w:rPr>
                <w:lang w:val="en-US"/>
              </w:rPr>
            </w:pPr>
            <w:r w:rsidRPr="00520727">
              <w:rPr>
                <w:lang w:val="en-US"/>
              </w:rPr>
              <w:t>char DC_REFERENCE(N_PROF, STRING32);</w:t>
            </w:r>
          </w:p>
          <w:p w:rsidR="006267FF" w:rsidRPr="00520727" w:rsidRDefault="006267FF" w:rsidP="00D9306A">
            <w:pPr>
              <w:pStyle w:val="tablecontent"/>
              <w:rPr>
                <w:lang w:val="en-US"/>
              </w:rPr>
            </w:pPr>
            <w:r w:rsidRPr="00520727">
              <w:rPr>
                <w:lang w:val="en-US"/>
              </w:rPr>
              <w:t>DC_REFERENCE:long_name = "Station unique identifier in data centre";</w:t>
            </w:r>
          </w:p>
          <w:p w:rsidR="006267FF" w:rsidRPr="00520727" w:rsidRDefault="006267FF" w:rsidP="00D9306A">
            <w:pPr>
              <w:pStyle w:val="tablecontent"/>
              <w:rPr>
                <w:lang w:val="en-US"/>
              </w:rPr>
            </w:pPr>
            <w:r w:rsidRPr="00520727">
              <w:rPr>
                <w:lang w:val="en-US"/>
              </w:rPr>
              <w:t>DC_REFERENCE:conventions = "Data centre convention";</w:t>
            </w:r>
          </w:p>
          <w:p w:rsidR="006267FF" w:rsidRPr="00520727" w:rsidRDefault="006267FF" w:rsidP="00D9306A">
            <w:pPr>
              <w:pStyle w:val="tablecontent"/>
              <w:rPr>
                <w:lang w:val="en-US"/>
              </w:rPr>
            </w:pPr>
            <w:r w:rsidRPr="00520727">
              <w:rPr>
                <w:lang w:val="en-US"/>
              </w:rPr>
              <w:t>DC_REFERENCE:_FillValue = " ";</w:t>
            </w:r>
          </w:p>
        </w:tc>
        <w:tc>
          <w:tcPr>
            <w:tcW w:w="3685" w:type="dxa"/>
            <w:shd w:val="clear" w:color="auto" w:fill="auto"/>
          </w:tcPr>
          <w:p w:rsidR="006267FF" w:rsidRPr="00520727" w:rsidRDefault="006267FF" w:rsidP="00D9306A">
            <w:pPr>
              <w:pStyle w:val="tablecontent"/>
              <w:rPr>
                <w:lang w:val="en-US"/>
              </w:rPr>
            </w:pPr>
            <w:r w:rsidRPr="00520727">
              <w:rPr>
                <w:lang w:val="en-US"/>
              </w:rPr>
              <w:t>Unique identifier of the profile in the data centre.</w:t>
            </w:r>
          </w:p>
          <w:p w:rsidR="006267FF" w:rsidRPr="00520727" w:rsidRDefault="006267FF" w:rsidP="00D9306A">
            <w:pPr>
              <w:pStyle w:val="tablecontent"/>
              <w:rPr>
                <w:lang w:val="en-US"/>
              </w:rPr>
            </w:pPr>
            <w:r w:rsidRPr="00520727">
              <w:rPr>
                <w:lang w:val="en-US"/>
              </w:rPr>
              <w:t>Data centres may have different identifier schemes.</w:t>
            </w:r>
          </w:p>
          <w:p w:rsidR="006267FF" w:rsidRPr="00520727" w:rsidRDefault="006267FF" w:rsidP="00D9306A">
            <w:pPr>
              <w:pStyle w:val="tablecontent"/>
              <w:rPr>
                <w:lang w:val="en-US"/>
              </w:rPr>
            </w:pPr>
            <w:r w:rsidRPr="00520727">
              <w:rPr>
                <w:lang w:val="en-US"/>
              </w:rPr>
              <w:t>DC_REFERENCE is therefore not unique across data centres.</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DATA_STATE_INDICATOR</w:t>
            </w:r>
          </w:p>
        </w:tc>
        <w:tc>
          <w:tcPr>
            <w:tcW w:w="3508" w:type="dxa"/>
            <w:shd w:val="clear" w:color="auto" w:fill="auto"/>
          </w:tcPr>
          <w:p w:rsidR="006267FF" w:rsidRPr="00520727" w:rsidRDefault="006267FF" w:rsidP="00D9306A">
            <w:pPr>
              <w:pStyle w:val="tablecontent"/>
              <w:rPr>
                <w:lang w:val="en-US"/>
              </w:rPr>
            </w:pPr>
            <w:r w:rsidRPr="00520727">
              <w:rPr>
                <w:lang w:val="en-US"/>
              </w:rPr>
              <w:t>char DATA_STATE_INDICATOR(N_PROF, STRING4);</w:t>
            </w:r>
          </w:p>
          <w:p w:rsidR="006267FF" w:rsidRPr="00520727" w:rsidRDefault="006267FF" w:rsidP="00D9306A">
            <w:pPr>
              <w:pStyle w:val="tablecontent"/>
              <w:rPr>
                <w:lang w:val="en-US"/>
              </w:rPr>
            </w:pPr>
            <w:r w:rsidRPr="00520727">
              <w:rPr>
                <w:lang w:val="en-US"/>
              </w:rPr>
              <w:t>DATA_STATE_INDICATOR:long_name = "Degree of processing the data have passed through";</w:t>
            </w:r>
          </w:p>
          <w:p w:rsidR="006267FF" w:rsidRPr="00520727" w:rsidRDefault="006267FF" w:rsidP="00D9306A">
            <w:pPr>
              <w:pStyle w:val="tablecontent"/>
              <w:rPr>
                <w:lang w:val="en-US"/>
              </w:rPr>
            </w:pPr>
            <w:r w:rsidRPr="00520727">
              <w:rPr>
                <w:lang w:val="en-US"/>
              </w:rPr>
              <w:t>DATA_STATE_INDICATOR:conventions = "Sea-mammal reference table 6";</w:t>
            </w:r>
          </w:p>
          <w:p w:rsidR="006267FF" w:rsidRPr="00520727" w:rsidRDefault="006267FF" w:rsidP="00D9306A">
            <w:pPr>
              <w:pStyle w:val="tablecontent"/>
              <w:rPr>
                <w:lang w:val="en-US"/>
              </w:rPr>
            </w:pPr>
            <w:r w:rsidRPr="00520727">
              <w:rPr>
                <w:lang w:val="en-US"/>
              </w:rPr>
              <w:t>DATA_STATE_INDICATOR:_FillValue = " ";</w:t>
            </w:r>
          </w:p>
        </w:tc>
        <w:tc>
          <w:tcPr>
            <w:tcW w:w="3685" w:type="dxa"/>
            <w:shd w:val="clear" w:color="auto" w:fill="auto"/>
          </w:tcPr>
          <w:p w:rsidR="006267FF" w:rsidRPr="00520727" w:rsidRDefault="006267FF" w:rsidP="00D9306A">
            <w:pPr>
              <w:pStyle w:val="tablecontent"/>
              <w:rPr>
                <w:lang w:val="en-US"/>
              </w:rPr>
            </w:pPr>
            <w:r w:rsidRPr="00520727">
              <w:rPr>
                <w:lang w:val="en-US"/>
              </w:rPr>
              <w:t>Degree of processing the data has passed through.</w:t>
            </w:r>
          </w:p>
          <w:p w:rsidR="006267FF" w:rsidRPr="00520727" w:rsidRDefault="006267FF" w:rsidP="00D9306A">
            <w:pPr>
              <w:pStyle w:val="tablecontent"/>
              <w:rPr>
                <w:lang w:val="en-US"/>
              </w:rPr>
            </w:pPr>
            <w:r w:rsidRPr="00520727">
              <w:rPr>
                <w:lang w:val="en-US"/>
              </w:rPr>
              <w:t>The data state indicator is described in the reference table 6.</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DATA_MODE</w:t>
            </w:r>
          </w:p>
        </w:tc>
        <w:tc>
          <w:tcPr>
            <w:tcW w:w="3508" w:type="dxa"/>
            <w:shd w:val="clear" w:color="auto" w:fill="auto"/>
          </w:tcPr>
          <w:p w:rsidR="006267FF" w:rsidRPr="00520727" w:rsidRDefault="006267FF" w:rsidP="00D9306A">
            <w:pPr>
              <w:pStyle w:val="tablecontent"/>
              <w:rPr>
                <w:lang w:val="fr-FR"/>
              </w:rPr>
            </w:pPr>
            <w:r w:rsidRPr="00520727">
              <w:rPr>
                <w:lang w:val="fr-FR"/>
              </w:rPr>
              <w:t>char DATA_MODE(N_PROF);</w:t>
            </w:r>
          </w:p>
          <w:p w:rsidR="006267FF" w:rsidRPr="00520727" w:rsidRDefault="006267FF" w:rsidP="00D9306A">
            <w:pPr>
              <w:pStyle w:val="tablecontent"/>
              <w:rPr>
                <w:lang w:val="en-US"/>
              </w:rPr>
            </w:pPr>
            <w:r w:rsidRPr="00520727">
              <w:rPr>
                <w:lang w:val="en-US"/>
              </w:rPr>
              <w:t>DATA_MODE:long_name = "Delayed mode or real time data";</w:t>
            </w:r>
          </w:p>
          <w:p w:rsidR="006267FF" w:rsidRPr="00520727" w:rsidRDefault="006267FF" w:rsidP="00D9306A">
            <w:pPr>
              <w:pStyle w:val="tablecontent"/>
              <w:rPr>
                <w:lang w:val="en-US"/>
              </w:rPr>
            </w:pPr>
            <w:r w:rsidRPr="00520727">
              <w:rPr>
                <w:lang w:val="en-US"/>
              </w:rPr>
              <w:t>DATA_MODE:conventions = "R : real time; D : delayed mode; A : real time with adjustment";</w:t>
            </w:r>
          </w:p>
          <w:p w:rsidR="006267FF" w:rsidRPr="00520727" w:rsidRDefault="006267FF" w:rsidP="00D9306A">
            <w:pPr>
              <w:pStyle w:val="tablecontent"/>
              <w:rPr>
                <w:lang w:val="en-US"/>
              </w:rPr>
            </w:pPr>
            <w:r w:rsidRPr="00520727">
              <w:rPr>
                <w:lang w:val="en-US"/>
              </w:rPr>
              <w:t>DATA_MODE:_FillValue = " ";</w:t>
            </w:r>
          </w:p>
        </w:tc>
        <w:tc>
          <w:tcPr>
            <w:tcW w:w="3685" w:type="dxa"/>
            <w:shd w:val="clear" w:color="auto" w:fill="auto"/>
          </w:tcPr>
          <w:p w:rsidR="006267FF" w:rsidRPr="00520727" w:rsidRDefault="006267FF" w:rsidP="00D9306A">
            <w:pPr>
              <w:pStyle w:val="tablecontent"/>
              <w:rPr>
                <w:lang w:val="en-US"/>
              </w:rPr>
            </w:pPr>
            <w:r w:rsidRPr="00520727">
              <w:rPr>
                <w:lang w:val="en-US"/>
              </w:rPr>
              <w:t>Indicates if the profile contains real time, delayed mode or adjusted data.</w:t>
            </w:r>
          </w:p>
          <w:p w:rsidR="006267FF" w:rsidRPr="00520727" w:rsidRDefault="006267FF" w:rsidP="00D9306A">
            <w:pPr>
              <w:pStyle w:val="tablecontent"/>
              <w:rPr>
                <w:lang w:val="en-US"/>
              </w:rPr>
            </w:pPr>
            <w:r w:rsidRPr="00520727">
              <w:rPr>
                <w:lang w:val="en-US"/>
              </w:rPr>
              <w:t>R : real time data</w:t>
            </w:r>
          </w:p>
          <w:p w:rsidR="006267FF" w:rsidRPr="00520727" w:rsidRDefault="006267FF" w:rsidP="00D9306A">
            <w:pPr>
              <w:pStyle w:val="tablecontent"/>
              <w:rPr>
                <w:lang w:val="en-US"/>
              </w:rPr>
            </w:pPr>
            <w:r w:rsidRPr="00520727">
              <w:rPr>
                <w:lang w:val="en-US"/>
              </w:rPr>
              <w:t>D : delayed mode data</w:t>
            </w:r>
          </w:p>
          <w:p w:rsidR="006267FF" w:rsidRPr="00520727" w:rsidRDefault="006267FF" w:rsidP="00D9306A">
            <w:pPr>
              <w:pStyle w:val="tablecontent"/>
              <w:rPr>
                <w:lang w:val="en-US"/>
              </w:rPr>
            </w:pPr>
            <w:r w:rsidRPr="00520727">
              <w:rPr>
                <w:lang w:val="en-US"/>
              </w:rPr>
              <w:t>A : real time data with adjusted values</w:t>
            </w:r>
          </w:p>
        </w:tc>
      </w:tr>
      <w:tr w:rsidR="006267FF" w:rsidRPr="002C0346" w:rsidTr="00520727">
        <w:tc>
          <w:tcPr>
            <w:tcW w:w="2091" w:type="dxa"/>
            <w:shd w:val="clear" w:color="auto" w:fill="auto"/>
          </w:tcPr>
          <w:p w:rsidR="006267FF" w:rsidRPr="00520727" w:rsidRDefault="006267FF" w:rsidP="00D9306A">
            <w:pPr>
              <w:pStyle w:val="tablecontent"/>
              <w:rPr>
                <w:strike/>
                <w:lang w:val="en-US"/>
              </w:rPr>
            </w:pPr>
            <w:r w:rsidRPr="00520727">
              <w:rPr>
                <w:strike/>
                <w:lang w:val="en-US"/>
              </w:rPr>
              <w:t>PLATFORM_TYPE</w:t>
            </w:r>
          </w:p>
        </w:tc>
        <w:tc>
          <w:tcPr>
            <w:tcW w:w="3508" w:type="dxa"/>
            <w:shd w:val="clear" w:color="auto" w:fill="auto"/>
          </w:tcPr>
          <w:p w:rsidR="006267FF" w:rsidRPr="00520727" w:rsidRDefault="006267FF" w:rsidP="00D9306A">
            <w:pPr>
              <w:pStyle w:val="tablecontent"/>
              <w:rPr>
                <w:strike/>
                <w:lang w:val="en-US"/>
              </w:rPr>
            </w:pPr>
            <w:r w:rsidRPr="00520727">
              <w:rPr>
                <w:strike/>
                <w:lang w:val="en-US"/>
              </w:rPr>
              <w:t>char PLATFORM_TYPE(N_PROF, STRING32);</w:t>
            </w:r>
          </w:p>
          <w:p w:rsidR="006267FF" w:rsidRPr="00520727" w:rsidRDefault="006267FF" w:rsidP="00D9306A">
            <w:pPr>
              <w:pStyle w:val="tablecontent"/>
              <w:rPr>
                <w:strike/>
                <w:lang w:val="en-US"/>
              </w:rPr>
            </w:pPr>
            <w:r w:rsidRPr="00520727">
              <w:rPr>
                <w:strike/>
                <w:lang w:val="en-US"/>
              </w:rPr>
              <w:t>PLATFORM_TYPE:long_name = "Type of float";</w:t>
            </w:r>
          </w:p>
          <w:p w:rsidR="006267FF" w:rsidRPr="00520727" w:rsidRDefault="006267FF" w:rsidP="00D9306A">
            <w:pPr>
              <w:pStyle w:val="tablecontent"/>
              <w:rPr>
                <w:strike/>
                <w:lang w:val="en-US"/>
              </w:rPr>
            </w:pPr>
            <w:r w:rsidRPr="00520727">
              <w:rPr>
                <w:strike/>
                <w:lang w:val="en-US"/>
              </w:rPr>
              <w:t>PLATFORM_TYPE:conventions = "Sea-mammal reference table 23";</w:t>
            </w:r>
          </w:p>
          <w:p w:rsidR="006267FF" w:rsidRPr="00520727" w:rsidRDefault="006267FF" w:rsidP="00D9306A">
            <w:pPr>
              <w:pStyle w:val="tablecontent"/>
              <w:rPr>
                <w:strike/>
                <w:lang w:val="en-US"/>
              </w:rPr>
            </w:pPr>
            <w:r w:rsidRPr="00520727">
              <w:rPr>
                <w:strike/>
                <w:lang w:val="en-US"/>
              </w:rPr>
              <w:t xml:space="preserve">PLATFORM_TYPE:_FillValue = " "; </w:t>
            </w:r>
          </w:p>
        </w:tc>
        <w:tc>
          <w:tcPr>
            <w:tcW w:w="3685" w:type="dxa"/>
            <w:shd w:val="clear" w:color="auto" w:fill="auto"/>
          </w:tcPr>
          <w:p w:rsidR="006267FF" w:rsidRPr="00520727" w:rsidRDefault="006267FF" w:rsidP="00D9306A">
            <w:pPr>
              <w:pStyle w:val="tablecontent"/>
              <w:rPr>
                <w:strike/>
                <w:lang w:val="en-US"/>
              </w:rPr>
            </w:pPr>
            <w:r w:rsidRPr="00520727">
              <w:rPr>
                <w:strike/>
                <w:lang w:val="en-US"/>
              </w:rPr>
              <w:t>Type of float listed in reference table 23.</w:t>
            </w:r>
          </w:p>
          <w:p w:rsidR="006267FF" w:rsidRPr="00520727" w:rsidRDefault="006267FF" w:rsidP="00D9306A">
            <w:pPr>
              <w:pStyle w:val="tablecontent"/>
              <w:rPr>
                <w:strike/>
                <w:lang w:val="en-US"/>
              </w:rPr>
            </w:pPr>
            <w:r w:rsidRPr="00520727">
              <w:rPr>
                <w:strike/>
                <w:lang w:val="en-US"/>
              </w:rPr>
              <w:t>Example: SOLO, APEX, PROVOR, ARVOR, NINJA</w:t>
            </w:r>
          </w:p>
        </w:tc>
      </w:tr>
      <w:tr w:rsidR="006267FF" w:rsidRPr="002C0346" w:rsidTr="00520727">
        <w:tc>
          <w:tcPr>
            <w:tcW w:w="2091" w:type="dxa"/>
            <w:shd w:val="clear" w:color="auto" w:fill="auto"/>
          </w:tcPr>
          <w:p w:rsidR="006267FF" w:rsidRPr="00520727" w:rsidRDefault="006267FF" w:rsidP="00D9306A">
            <w:pPr>
              <w:pStyle w:val="tablecontent"/>
              <w:rPr>
                <w:strike/>
                <w:lang w:val="en-US"/>
              </w:rPr>
            </w:pPr>
            <w:r w:rsidRPr="00520727">
              <w:rPr>
                <w:strike/>
                <w:lang w:val="en-US"/>
              </w:rPr>
              <w:t>FLOAT_SERIAL_NO</w:t>
            </w:r>
          </w:p>
        </w:tc>
        <w:tc>
          <w:tcPr>
            <w:tcW w:w="3508" w:type="dxa"/>
            <w:shd w:val="clear" w:color="auto" w:fill="auto"/>
          </w:tcPr>
          <w:p w:rsidR="006267FF" w:rsidRPr="00520727" w:rsidRDefault="006267FF" w:rsidP="00D9306A">
            <w:pPr>
              <w:pStyle w:val="tablecontent"/>
              <w:rPr>
                <w:strike/>
                <w:lang w:val="en-US"/>
              </w:rPr>
            </w:pPr>
            <w:r w:rsidRPr="00520727">
              <w:rPr>
                <w:strike/>
                <w:lang w:val="en-US"/>
              </w:rPr>
              <w:t>char FLOAT_SERIAL_NO(N_PROF, STRING32);</w:t>
            </w:r>
          </w:p>
          <w:p w:rsidR="006267FF" w:rsidRPr="00520727" w:rsidRDefault="006267FF" w:rsidP="00D9306A">
            <w:pPr>
              <w:pStyle w:val="tablecontent"/>
              <w:rPr>
                <w:strike/>
                <w:lang w:val="en-US"/>
              </w:rPr>
            </w:pPr>
            <w:r w:rsidRPr="00520727">
              <w:rPr>
                <w:strike/>
                <w:lang w:val="en-US"/>
              </w:rPr>
              <w:t>FLOAT_SERIAL_NO:long_name = "Serial number of the float";</w:t>
            </w:r>
          </w:p>
          <w:p w:rsidR="006267FF" w:rsidRPr="00520727" w:rsidRDefault="006267FF" w:rsidP="00D9306A">
            <w:pPr>
              <w:pStyle w:val="tablecontent"/>
              <w:rPr>
                <w:strike/>
                <w:lang w:val="en-US"/>
              </w:rPr>
            </w:pPr>
            <w:r w:rsidRPr="00520727">
              <w:rPr>
                <w:strike/>
                <w:lang w:val="en-US"/>
              </w:rPr>
              <w:t>FLOAT_SERIAL_NO:_FillValue = " ";</w:t>
            </w:r>
          </w:p>
        </w:tc>
        <w:tc>
          <w:tcPr>
            <w:tcW w:w="3685" w:type="dxa"/>
            <w:shd w:val="clear" w:color="auto" w:fill="auto"/>
          </w:tcPr>
          <w:p w:rsidR="006267FF" w:rsidRPr="00520727" w:rsidRDefault="006267FF" w:rsidP="00D9306A">
            <w:pPr>
              <w:pStyle w:val="tablecontent"/>
              <w:rPr>
                <w:strike/>
                <w:lang w:val="en-US"/>
              </w:rPr>
            </w:pPr>
            <w:r w:rsidRPr="00520727">
              <w:rPr>
                <w:strike/>
                <w:lang w:val="en-US"/>
              </w:rPr>
              <w:t>Serial number of the float.</w:t>
            </w:r>
          </w:p>
          <w:p w:rsidR="006267FF" w:rsidRPr="00520727" w:rsidRDefault="006267FF" w:rsidP="00D9306A">
            <w:pPr>
              <w:pStyle w:val="tablecontent"/>
              <w:rPr>
                <w:strike/>
                <w:lang w:val="en-US"/>
              </w:rPr>
            </w:pPr>
            <w:r w:rsidRPr="00520727">
              <w:rPr>
                <w:strike/>
                <w:lang w:val="en-US"/>
              </w:rPr>
              <w:t>Example 1679</w:t>
            </w:r>
          </w:p>
        </w:tc>
      </w:tr>
      <w:tr w:rsidR="006267FF" w:rsidRPr="002C0346" w:rsidTr="00520727">
        <w:tc>
          <w:tcPr>
            <w:tcW w:w="2091" w:type="dxa"/>
            <w:shd w:val="clear" w:color="auto" w:fill="auto"/>
          </w:tcPr>
          <w:p w:rsidR="006267FF" w:rsidRPr="00520727" w:rsidRDefault="006267FF" w:rsidP="00D9306A">
            <w:pPr>
              <w:pStyle w:val="tablecontent"/>
              <w:rPr>
                <w:strike/>
                <w:lang w:val="en-US"/>
              </w:rPr>
            </w:pPr>
            <w:r w:rsidRPr="00520727">
              <w:rPr>
                <w:strike/>
                <w:lang w:val="en-US"/>
              </w:rPr>
              <w:t>FIRMWARE_VERSION</w:t>
            </w:r>
          </w:p>
        </w:tc>
        <w:tc>
          <w:tcPr>
            <w:tcW w:w="3508" w:type="dxa"/>
            <w:shd w:val="clear" w:color="auto" w:fill="auto"/>
          </w:tcPr>
          <w:p w:rsidR="006267FF" w:rsidRPr="00520727" w:rsidRDefault="006267FF" w:rsidP="00D9306A">
            <w:pPr>
              <w:pStyle w:val="tablecontent"/>
              <w:rPr>
                <w:strike/>
                <w:lang w:val="en-US"/>
              </w:rPr>
            </w:pPr>
            <w:r w:rsidRPr="00520727">
              <w:rPr>
                <w:strike/>
                <w:lang w:val="en-US"/>
              </w:rPr>
              <w:t>char FIRMWARE_VERSION(N_PROF, STRING32);</w:t>
            </w:r>
          </w:p>
          <w:p w:rsidR="006267FF" w:rsidRPr="00520727" w:rsidRDefault="006267FF" w:rsidP="00D9306A">
            <w:pPr>
              <w:pStyle w:val="tablecontent"/>
              <w:rPr>
                <w:strike/>
                <w:lang w:val="en-US"/>
              </w:rPr>
            </w:pPr>
            <w:r w:rsidRPr="00520727">
              <w:rPr>
                <w:strike/>
                <w:lang w:val="en-US"/>
              </w:rPr>
              <w:t>FIRMWARE_VERSION:long_name = "Instrument firmware version";</w:t>
            </w:r>
          </w:p>
          <w:p w:rsidR="006267FF" w:rsidRPr="00520727" w:rsidRDefault="006267FF" w:rsidP="00D9306A">
            <w:pPr>
              <w:pStyle w:val="tablecontent"/>
              <w:rPr>
                <w:strike/>
                <w:lang w:val="en-US"/>
              </w:rPr>
            </w:pPr>
            <w:r w:rsidRPr="00520727">
              <w:rPr>
                <w:strike/>
                <w:lang w:val="en-US"/>
              </w:rPr>
              <w:lastRenderedPageBreak/>
              <w:t>FIRMWARE_VERSION:_FillValue = " ";</w:t>
            </w:r>
          </w:p>
        </w:tc>
        <w:tc>
          <w:tcPr>
            <w:tcW w:w="3685" w:type="dxa"/>
            <w:shd w:val="clear" w:color="auto" w:fill="auto"/>
          </w:tcPr>
          <w:p w:rsidR="006267FF" w:rsidRPr="00520727" w:rsidRDefault="006267FF" w:rsidP="00D9306A">
            <w:pPr>
              <w:pStyle w:val="tablecontent"/>
              <w:rPr>
                <w:strike/>
                <w:lang w:val="en-US"/>
              </w:rPr>
            </w:pPr>
            <w:r w:rsidRPr="00520727">
              <w:rPr>
                <w:strike/>
                <w:lang w:val="en-US"/>
              </w:rPr>
              <w:lastRenderedPageBreak/>
              <w:t>Firmware version of the float.</w:t>
            </w:r>
          </w:p>
          <w:p w:rsidR="006267FF" w:rsidRPr="00520727" w:rsidRDefault="006267FF" w:rsidP="00D9306A">
            <w:pPr>
              <w:pStyle w:val="tablecontent"/>
              <w:rPr>
                <w:strike/>
                <w:lang w:val="en-US"/>
              </w:rPr>
            </w:pPr>
            <w:r w:rsidRPr="00520727">
              <w:rPr>
                <w:strike/>
                <w:lang w:val="en-US"/>
              </w:rPr>
              <w:t>Example : "013108"</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WMO_INST_TYPE</w:t>
            </w:r>
          </w:p>
        </w:tc>
        <w:tc>
          <w:tcPr>
            <w:tcW w:w="3508" w:type="dxa"/>
            <w:shd w:val="clear" w:color="auto" w:fill="auto"/>
          </w:tcPr>
          <w:p w:rsidR="006267FF" w:rsidRPr="00520727" w:rsidRDefault="006267FF" w:rsidP="00D9306A">
            <w:pPr>
              <w:pStyle w:val="tablecontent"/>
              <w:rPr>
                <w:lang w:val="en-US"/>
              </w:rPr>
            </w:pPr>
            <w:r w:rsidRPr="00520727">
              <w:rPr>
                <w:lang w:val="en-US"/>
              </w:rPr>
              <w:t>char WMO_INST_TYPE(N_PROF, STRING4);</w:t>
            </w:r>
          </w:p>
          <w:p w:rsidR="006267FF" w:rsidRPr="00520727" w:rsidRDefault="006267FF" w:rsidP="00D9306A">
            <w:pPr>
              <w:pStyle w:val="tablecontent"/>
              <w:rPr>
                <w:lang w:val="en-US"/>
              </w:rPr>
            </w:pPr>
            <w:r w:rsidRPr="00520727">
              <w:rPr>
                <w:lang w:val="en-US"/>
              </w:rPr>
              <w:t>WMO_INST_TYPE:long_name = "Coded instrument type”;</w:t>
            </w:r>
          </w:p>
          <w:p w:rsidR="006267FF" w:rsidRPr="00520727" w:rsidRDefault="006267FF" w:rsidP="00D9306A">
            <w:pPr>
              <w:pStyle w:val="tablecontent"/>
              <w:rPr>
                <w:lang w:val="en-US"/>
              </w:rPr>
            </w:pPr>
            <w:r w:rsidRPr="00520727">
              <w:rPr>
                <w:lang w:val="en-US"/>
              </w:rPr>
              <w:t>WMO_INST_TYPE:conventions = "Sea-mammal reference table 8";</w:t>
            </w:r>
          </w:p>
          <w:p w:rsidR="006267FF" w:rsidRPr="00520727" w:rsidRDefault="006267FF" w:rsidP="00D9306A">
            <w:pPr>
              <w:pStyle w:val="tablecontent"/>
              <w:rPr>
                <w:lang w:val="en-US"/>
              </w:rPr>
            </w:pPr>
            <w:r w:rsidRPr="00520727">
              <w:rPr>
                <w:lang w:val="en-US"/>
              </w:rPr>
              <w:t>WMO_INST_TYPE:_FillValue = " ";</w:t>
            </w:r>
          </w:p>
        </w:tc>
        <w:tc>
          <w:tcPr>
            <w:tcW w:w="3685" w:type="dxa"/>
            <w:shd w:val="clear" w:color="auto" w:fill="auto"/>
          </w:tcPr>
          <w:p w:rsidR="006267FF" w:rsidRPr="00520727" w:rsidRDefault="006267FF" w:rsidP="00D9306A">
            <w:pPr>
              <w:pStyle w:val="tablecontent"/>
              <w:rPr>
                <w:lang w:val="en-US"/>
              </w:rPr>
            </w:pPr>
            <w:r w:rsidRPr="00520727">
              <w:rPr>
                <w:lang w:val="en-US"/>
              </w:rPr>
              <w:t>Instrument type from WMO code table 1770.</w:t>
            </w:r>
          </w:p>
          <w:p w:rsidR="006267FF" w:rsidRPr="00520727" w:rsidRDefault="006267FF" w:rsidP="00D9306A">
            <w:pPr>
              <w:pStyle w:val="tablecontent"/>
              <w:rPr>
                <w:lang w:val="en-US"/>
              </w:rPr>
            </w:pPr>
            <w:r w:rsidRPr="00520727">
              <w:rPr>
                <w:lang w:val="en-US"/>
              </w:rPr>
              <w:t>A subset of WMO table 1770 is documented in the reference table 8.</w:t>
            </w:r>
          </w:p>
          <w:p w:rsidR="006267FF" w:rsidRPr="00520727" w:rsidRDefault="006267FF" w:rsidP="00D9306A">
            <w:pPr>
              <w:pStyle w:val="tablecontent"/>
              <w:rPr>
                <w:lang w:val="en-US"/>
              </w:rPr>
            </w:pPr>
            <w:r w:rsidRPr="00520727">
              <w:rPr>
                <w:lang w:val="en-US"/>
              </w:rPr>
              <w:t xml:space="preserve">Example : </w:t>
            </w:r>
          </w:p>
          <w:p w:rsidR="006267FF" w:rsidRPr="00520727" w:rsidRDefault="006267FF" w:rsidP="00D9306A">
            <w:pPr>
              <w:pStyle w:val="tablecontent"/>
              <w:rPr>
                <w:lang w:val="en-US"/>
              </w:rPr>
            </w:pPr>
            <w:r w:rsidRPr="00520727">
              <w:rPr>
                <w:lang w:val="en-US"/>
              </w:rPr>
              <w:t>846 : Webb Research float, Seabird sensor</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JULD</w:t>
            </w:r>
          </w:p>
        </w:tc>
        <w:tc>
          <w:tcPr>
            <w:tcW w:w="3508" w:type="dxa"/>
            <w:shd w:val="clear" w:color="auto" w:fill="auto"/>
          </w:tcPr>
          <w:p w:rsidR="006267FF" w:rsidRPr="00520727" w:rsidRDefault="006267FF" w:rsidP="00D9306A">
            <w:pPr>
              <w:pStyle w:val="tablecontent"/>
              <w:rPr>
                <w:lang w:val="en-US"/>
              </w:rPr>
            </w:pPr>
            <w:r w:rsidRPr="00520727">
              <w:rPr>
                <w:lang w:val="en-US"/>
              </w:rPr>
              <w:t>double JULD(N_PROF);</w:t>
            </w:r>
          </w:p>
          <w:p w:rsidR="006267FF" w:rsidRPr="00520727" w:rsidRDefault="006267FF" w:rsidP="00D9306A">
            <w:pPr>
              <w:pStyle w:val="tablecontent"/>
              <w:rPr>
                <w:lang w:val="en-US"/>
              </w:rPr>
            </w:pPr>
            <w:r w:rsidRPr="00520727">
              <w:rPr>
                <w:lang w:val="en-US"/>
              </w:rPr>
              <w:t>JULD:long_name = "Julian day (UTC) of the station relative to REFERENCE_DATE_TIME";</w:t>
            </w:r>
          </w:p>
          <w:p w:rsidR="006267FF" w:rsidRPr="00520727" w:rsidRDefault="006267FF" w:rsidP="00D9306A">
            <w:pPr>
              <w:pStyle w:val="tablecontent"/>
              <w:rPr>
                <w:lang w:val="en-US"/>
              </w:rPr>
            </w:pPr>
            <w:r w:rsidRPr="00520727">
              <w:rPr>
                <w:lang w:val="en-US"/>
              </w:rPr>
              <w:t>JULD:standard_name = "time";</w:t>
            </w:r>
          </w:p>
          <w:p w:rsidR="006267FF" w:rsidRPr="00520727" w:rsidRDefault="006267FF" w:rsidP="00D9306A">
            <w:pPr>
              <w:pStyle w:val="tablecontent"/>
              <w:rPr>
                <w:lang w:val="en-US"/>
              </w:rPr>
            </w:pPr>
            <w:r w:rsidRPr="00520727">
              <w:rPr>
                <w:lang w:val="en-US"/>
              </w:rPr>
              <w:t>JULD:units = "days since 1950-01-01 00:00:00 UTC";</w:t>
            </w:r>
          </w:p>
          <w:p w:rsidR="006267FF" w:rsidRPr="00520727" w:rsidRDefault="006267FF" w:rsidP="00D9306A">
            <w:pPr>
              <w:pStyle w:val="tablecontent"/>
              <w:rPr>
                <w:lang w:val="en-US"/>
              </w:rPr>
            </w:pPr>
            <w:r w:rsidRPr="00520727">
              <w:rPr>
                <w:lang w:val="en-US"/>
              </w:rPr>
              <w:t>JULD:conventions = "Relative julian days with decimal part (as parts of day)";</w:t>
            </w:r>
          </w:p>
          <w:p w:rsidR="006267FF" w:rsidRPr="00520727" w:rsidRDefault="006267FF" w:rsidP="00D9306A">
            <w:pPr>
              <w:pStyle w:val="tablecontent"/>
              <w:rPr>
                <w:lang w:val="en-US"/>
              </w:rPr>
            </w:pPr>
            <w:r w:rsidRPr="00520727">
              <w:rPr>
                <w:lang w:val="en-US"/>
              </w:rPr>
              <w:t>JULD:resolution = X;</w:t>
            </w:r>
          </w:p>
          <w:p w:rsidR="006267FF" w:rsidRPr="00520727" w:rsidRDefault="006267FF" w:rsidP="00D9306A">
            <w:pPr>
              <w:pStyle w:val="tablecontent"/>
              <w:rPr>
                <w:lang w:val="en-US"/>
              </w:rPr>
            </w:pPr>
            <w:r w:rsidRPr="00520727">
              <w:rPr>
                <w:lang w:val="en-US"/>
              </w:rPr>
              <w:t>JULD:_FillValue = 999999.;</w:t>
            </w:r>
          </w:p>
          <w:p w:rsidR="006267FF" w:rsidRPr="00520727" w:rsidRDefault="006267FF" w:rsidP="00D9306A">
            <w:pPr>
              <w:pStyle w:val="tablecontent"/>
              <w:rPr>
                <w:lang w:val="en-US"/>
              </w:rPr>
            </w:pPr>
            <w:r w:rsidRPr="00520727">
              <w:rPr>
                <w:lang w:val="en-US"/>
              </w:rPr>
              <w:t>JULD:axis = "T";</w:t>
            </w:r>
          </w:p>
        </w:tc>
        <w:tc>
          <w:tcPr>
            <w:tcW w:w="3685" w:type="dxa"/>
            <w:shd w:val="clear" w:color="auto" w:fill="auto"/>
          </w:tcPr>
          <w:p w:rsidR="006267FF" w:rsidRPr="00520727" w:rsidRDefault="006267FF" w:rsidP="00D9306A">
            <w:pPr>
              <w:pStyle w:val="tablecontent"/>
              <w:rPr>
                <w:lang w:val="en-US"/>
              </w:rPr>
            </w:pPr>
            <w:r w:rsidRPr="00520727">
              <w:rPr>
                <w:lang w:val="en-US"/>
              </w:rPr>
              <w:t>Julian day of the profile.</w:t>
            </w:r>
          </w:p>
          <w:p w:rsidR="006267FF" w:rsidRPr="00520727" w:rsidRDefault="006267FF" w:rsidP="00D9306A">
            <w:pPr>
              <w:pStyle w:val="tablecontent"/>
              <w:rPr>
                <w:lang w:val="en-US"/>
              </w:rPr>
            </w:pPr>
            <w:r w:rsidRPr="00520727">
              <w:rPr>
                <w:lang w:val="en-US"/>
              </w:rPr>
              <w:t>The integer part represents the day, the decimal part represents the time of the profile.</w:t>
            </w:r>
          </w:p>
          <w:p w:rsidR="006267FF" w:rsidRPr="00520727" w:rsidRDefault="006267FF" w:rsidP="00D9306A">
            <w:pPr>
              <w:pStyle w:val="tablecontent"/>
              <w:rPr>
                <w:lang w:val="en-US"/>
              </w:rPr>
            </w:pPr>
            <w:r w:rsidRPr="00520727">
              <w:rPr>
                <w:lang w:val="en-US"/>
              </w:rPr>
              <w:t>Date and time are in Universal Time.</w:t>
            </w:r>
          </w:p>
          <w:p w:rsidR="006267FF" w:rsidRPr="00520727" w:rsidRDefault="006267FF" w:rsidP="00D9306A">
            <w:pPr>
              <w:pStyle w:val="tablecontent"/>
              <w:rPr>
                <w:lang w:val="en-US"/>
              </w:rPr>
            </w:pPr>
            <w:r w:rsidRPr="00520727">
              <w:rPr>
                <w:lang w:val="en-US"/>
              </w:rPr>
              <w:t>The julian day is relative to REFERENCE_DATE_TIME.</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18833.8013889885 : July 25 2001 19:14:00</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JULD_QC</w:t>
            </w:r>
          </w:p>
        </w:tc>
        <w:tc>
          <w:tcPr>
            <w:tcW w:w="3508" w:type="dxa"/>
            <w:shd w:val="clear" w:color="auto" w:fill="auto"/>
          </w:tcPr>
          <w:p w:rsidR="006267FF" w:rsidRPr="00520727" w:rsidRDefault="006267FF" w:rsidP="00D9306A">
            <w:pPr>
              <w:pStyle w:val="tablecontent"/>
              <w:rPr>
                <w:lang w:val="en-US"/>
              </w:rPr>
            </w:pPr>
            <w:r w:rsidRPr="00520727">
              <w:rPr>
                <w:lang w:val="en-US"/>
              </w:rPr>
              <w:t>char JULD_QC(N_PROF);</w:t>
            </w:r>
          </w:p>
          <w:p w:rsidR="006267FF" w:rsidRPr="00520727" w:rsidRDefault="006267FF" w:rsidP="00D9306A">
            <w:pPr>
              <w:pStyle w:val="tablecontent"/>
              <w:rPr>
                <w:lang w:val="en-US"/>
              </w:rPr>
            </w:pPr>
            <w:r w:rsidRPr="00520727">
              <w:rPr>
                <w:lang w:val="en-US"/>
              </w:rPr>
              <w:t>JULD_QC:long_name = "Quality on date and time";</w:t>
            </w:r>
          </w:p>
          <w:p w:rsidR="006267FF" w:rsidRPr="00520727" w:rsidRDefault="006267FF" w:rsidP="00D9306A">
            <w:pPr>
              <w:pStyle w:val="tablecontent"/>
              <w:rPr>
                <w:lang w:val="en-US"/>
              </w:rPr>
            </w:pPr>
            <w:r w:rsidRPr="00520727">
              <w:rPr>
                <w:lang w:val="en-US"/>
              </w:rPr>
              <w:t>JULD_QC:conventions = "Sea-mammal reference table 2";</w:t>
            </w:r>
          </w:p>
          <w:p w:rsidR="006267FF" w:rsidRPr="00520727" w:rsidRDefault="006267FF" w:rsidP="00D9306A">
            <w:pPr>
              <w:pStyle w:val="tablecontent"/>
              <w:rPr>
                <w:lang w:val="en-US"/>
              </w:rPr>
            </w:pPr>
            <w:r w:rsidRPr="00520727">
              <w:rPr>
                <w:lang w:val="en-US"/>
              </w:rPr>
              <w:t>JULD_QC:_FillValue = " ";</w:t>
            </w:r>
          </w:p>
        </w:tc>
        <w:tc>
          <w:tcPr>
            <w:tcW w:w="3685" w:type="dxa"/>
            <w:shd w:val="clear" w:color="auto" w:fill="auto"/>
          </w:tcPr>
          <w:p w:rsidR="006267FF" w:rsidRPr="00520727" w:rsidRDefault="006267FF" w:rsidP="00D9306A">
            <w:pPr>
              <w:pStyle w:val="tablecontent"/>
              <w:rPr>
                <w:lang w:val="en-US"/>
              </w:rPr>
            </w:pPr>
            <w:r w:rsidRPr="00520727">
              <w:rPr>
                <w:lang w:val="en-US"/>
              </w:rPr>
              <w:t>Quality flag on JULD date and time.</w:t>
            </w:r>
          </w:p>
          <w:p w:rsidR="006267FF" w:rsidRPr="00520727" w:rsidRDefault="006267FF" w:rsidP="00D9306A">
            <w:pPr>
              <w:pStyle w:val="tablecontent"/>
              <w:rPr>
                <w:lang w:val="en-US"/>
              </w:rPr>
            </w:pPr>
            <w:r w:rsidRPr="00520727">
              <w:rPr>
                <w:lang w:val="en-US"/>
              </w:rPr>
              <w:t>The flag scale is described in the reference table 2.</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1: the date and time seems correct.</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JULD_LOCATION</w:t>
            </w:r>
          </w:p>
        </w:tc>
        <w:tc>
          <w:tcPr>
            <w:tcW w:w="3508" w:type="dxa"/>
            <w:shd w:val="clear" w:color="auto" w:fill="auto"/>
          </w:tcPr>
          <w:p w:rsidR="006267FF" w:rsidRPr="00520727" w:rsidRDefault="006267FF" w:rsidP="00D9306A">
            <w:pPr>
              <w:pStyle w:val="tablecontent"/>
              <w:rPr>
                <w:lang w:val="en-US"/>
              </w:rPr>
            </w:pPr>
            <w:r w:rsidRPr="00520727">
              <w:rPr>
                <w:lang w:val="en-US"/>
              </w:rPr>
              <w:t>double JULD_LOCATION(N_PROF);</w:t>
            </w:r>
          </w:p>
          <w:p w:rsidR="006267FF" w:rsidRPr="00520727" w:rsidRDefault="006267FF" w:rsidP="00D9306A">
            <w:pPr>
              <w:pStyle w:val="tablecontent"/>
              <w:rPr>
                <w:lang w:val="en-US"/>
              </w:rPr>
            </w:pPr>
            <w:r w:rsidRPr="00520727">
              <w:rPr>
                <w:lang w:val="en-US"/>
              </w:rPr>
              <w:t>JULD_LOCATION:long_name = "Julian day (UTC) of the location relative to REFERENCE_DATE_TIME";</w:t>
            </w:r>
          </w:p>
          <w:p w:rsidR="006267FF" w:rsidRPr="00520727" w:rsidRDefault="006267FF" w:rsidP="00D9306A">
            <w:pPr>
              <w:pStyle w:val="tablecontent"/>
              <w:rPr>
                <w:lang w:val="en-US"/>
              </w:rPr>
            </w:pPr>
            <w:r w:rsidRPr="00520727">
              <w:rPr>
                <w:lang w:val="en-US"/>
              </w:rPr>
              <w:t>JULD_LOCATION:units = "days since 1950-01-01 00:00:00 UTC";</w:t>
            </w:r>
          </w:p>
          <w:p w:rsidR="006267FF" w:rsidRPr="00520727" w:rsidRDefault="006267FF" w:rsidP="00D9306A">
            <w:pPr>
              <w:pStyle w:val="tablecontent"/>
              <w:rPr>
                <w:lang w:val="en-US"/>
              </w:rPr>
            </w:pPr>
            <w:r w:rsidRPr="00520727">
              <w:rPr>
                <w:lang w:val="en-US"/>
              </w:rPr>
              <w:t>JULD_LOCATION:conventions = "Relative julian days with decimal part (as parts of day)";</w:t>
            </w:r>
          </w:p>
          <w:p w:rsidR="006267FF" w:rsidRPr="00520727" w:rsidRDefault="006267FF" w:rsidP="00D9306A">
            <w:pPr>
              <w:pStyle w:val="tablecontent"/>
              <w:rPr>
                <w:lang w:val="en-US"/>
              </w:rPr>
            </w:pPr>
            <w:r w:rsidRPr="00520727">
              <w:rPr>
                <w:lang w:val="en-US"/>
              </w:rPr>
              <w:t>JULD_LOCATION:resolution = X;</w:t>
            </w:r>
          </w:p>
          <w:p w:rsidR="006267FF" w:rsidRPr="00520727" w:rsidRDefault="006267FF" w:rsidP="00D9306A">
            <w:pPr>
              <w:pStyle w:val="tablecontent"/>
              <w:rPr>
                <w:lang w:val="en-US"/>
              </w:rPr>
            </w:pPr>
            <w:r w:rsidRPr="00520727">
              <w:rPr>
                <w:lang w:val="en-US"/>
              </w:rPr>
              <w:t>JULD_LOCATION:_FillValue = 999999.;</w:t>
            </w:r>
          </w:p>
        </w:tc>
        <w:tc>
          <w:tcPr>
            <w:tcW w:w="3685" w:type="dxa"/>
            <w:shd w:val="clear" w:color="auto" w:fill="auto"/>
          </w:tcPr>
          <w:p w:rsidR="006267FF" w:rsidRPr="00520727" w:rsidRDefault="006267FF" w:rsidP="00D9306A">
            <w:pPr>
              <w:pStyle w:val="tablecontent"/>
              <w:rPr>
                <w:lang w:val="en-US"/>
              </w:rPr>
            </w:pPr>
            <w:r w:rsidRPr="00520727">
              <w:rPr>
                <w:lang w:val="en-US"/>
              </w:rPr>
              <w:t>Julian day of the location of the profile.</w:t>
            </w:r>
          </w:p>
          <w:p w:rsidR="006267FF" w:rsidRPr="00520727" w:rsidRDefault="006267FF" w:rsidP="00D9306A">
            <w:pPr>
              <w:pStyle w:val="tablecontent"/>
              <w:rPr>
                <w:lang w:val="en-US"/>
              </w:rPr>
            </w:pPr>
            <w:r w:rsidRPr="00520727">
              <w:rPr>
                <w:lang w:val="en-US"/>
              </w:rPr>
              <w:t>The integer part represents the day, the decimal part represents the time of the profile.</w:t>
            </w:r>
          </w:p>
          <w:p w:rsidR="006267FF" w:rsidRPr="00520727" w:rsidRDefault="006267FF" w:rsidP="00D9306A">
            <w:pPr>
              <w:pStyle w:val="tablecontent"/>
              <w:rPr>
                <w:lang w:val="en-US"/>
              </w:rPr>
            </w:pPr>
            <w:r w:rsidRPr="00520727">
              <w:rPr>
                <w:lang w:val="en-US"/>
              </w:rPr>
              <w:t>Date and time are in Universal Time.</w:t>
            </w:r>
          </w:p>
          <w:p w:rsidR="006267FF" w:rsidRPr="00520727" w:rsidRDefault="006267FF" w:rsidP="00D9306A">
            <w:pPr>
              <w:pStyle w:val="tablecontent"/>
              <w:rPr>
                <w:lang w:val="en-US"/>
              </w:rPr>
            </w:pPr>
            <w:r w:rsidRPr="00520727">
              <w:rPr>
                <w:lang w:val="en-US"/>
              </w:rPr>
              <w:t>The julian day is relative to REFERENCE_DATE_TIME.</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18833.8013889885 : July 25 2001 19:14:00</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LATITUDE</w:t>
            </w:r>
          </w:p>
        </w:tc>
        <w:tc>
          <w:tcPr>
            <w:tcW w:w="3508" w:type="dxa"/>
            <w:shd w:val="clear" w:color="auto" w:fill="auto"/>
          </w:tcPr>
          <w:p w:rsidR="006267FF" w:rsidRPr="00520727" w:rsidRDefault="006267FF" w:rsidP="00D9306A">
            <w:pPr>
              <w:pStyle w:val="tablecontent"/>
              <w:rPr>
                <w:lang w:val="en-US"/>
              </w:rPr>
            </w:pPr>
            <w:r w:rsidRPr="00520727">
              <w:rPr>
                <w:lang w:val="en-US"/>
              </w:rPr>
              <w:t>double LATITUDE(N_PROF);</w:t>
            </w:r>
          </w:p>
          <w:p w:rsidR="006267FF" w:rsidRPr="00520727" w:rsidRDefault="006267FF" w:rsidP="00D9306A">
            <w:pPr>
              <w:pStyle w:val="tablecontent"/>
              <w:rPr>
                <w:lang w:val="en-US"/>
              </w:rPr>
            </w:pPr>
            <w:r w:rsidRPr="00520727">
              <w:rPr>
                <w:lang w:val="en-US"/>
              </w:rPr>
              <w:t>LATITUDE:long_name = "Latitude of the station, best estimate";</w:t>
            </w:r>
          </w:p>
          <w:p w:rsidR="006267FF" w:rsidRPr="00520727" w:rsidRDefault="006267FF" w:rsidP="00D9306A">
            <w:pPr>
              <w:pStyle w:val="tablecontent"/>
              <w:rPr>
                <w:lang w:val="en-US"/>
              </w:rPr>
            </w:pPr>
            <w:r w:rsidRPr="00520727">
              <w:rPr>
                <w:lang w:val="en-US"/>
              </w:rPr>
              <w:t>LATITUDE:standard_name = "latitude";</w:t>
            </w:r>
          </w:p>
          <w:p w:rsidR="006267FF" w:rsidRPr="00520727" w:rsidRDefault="006267FF" w:rsidP="00D9306A">
            <w:pPr>
              <w:pStyle w:val="tablecontent"/>
              <w:rPr>
                <w:lang w:val="en-US"/>
              </w:rPr>
            </w:pPr>
            <w:r w:rsidRPr="00520727">
              <w:rPr>
                <w:lang w:val="en-US"/>
              </w:rPr>
              <w:t>LATITUDE:units = "degree_north";</w:t>
            </w:r>
          </w:p>
          <w:p w:rsidR="006267FF" w:rsidRPr="00520727" w:rsidRDefault="006267FF" w:rsidP="00D9306A">
            <w:pPr>
              <w:pStyle w:val="tablecontent"/>
              <w:rPr>
                <w:lang w:val="fr-FR"/>
              </w:rPr>
            </w:pPr>
            <w:r w:rsidRPr="00520727">
              <w:rPr>
                <w:lang w:val="fr-FR"/>
              </w:rPr>
              <w:t>LATITUDE:_FillValue = 99999.;</w:t>
            </w:r>
          </w:p>
          <w:p w:rsidR="006267FF" w:rsidRPr="00520727" w:rsidRDefault="006267FF" w:rsidP="00D9306A">
            <w:pPr>
              <w:pStyle w:val="tablecontent"/>
              <w:rPr>
                <w:lang w:val="fr-FR"/>
              </w:rPr>
            </w:pPr>
            <w:r w:rsidRPr="00520727">
              <w:rPr>
                <w:lang w:val="fr-FR"/>
              </w:rPr>
              <w:t>LATITUDE:valid_min = -90.;</w:t>
            </w:r>
          </w:p>
          <w:p w:rsidR="006267FF" w:rsidRPr="00520727" w:rsidRDefault="006267FF" w:rsidP="00D9306A">
            <w:pPr>
              <w:pStyle w:val="tablecontent"/>
              <w:rPr>
                <w:lang w:val="fr-FR"/>
              </w:rPr>
            </w:pPr>
            <w:r w:rsidRPr="00520727">
              <w:rPr>
                <w:lang w:val="fr-FR"/>
              </w:rPr>
              <w:t>LATITUDE:valid_max = 90.;</w:t>
            </w:r>
          </w:p>
          <w:p w:rsidR="006267FF" w:rsidRPr="00520727" w:rsidRDefault="006267FF" w:rsidP="00D9306A">
            <w:pPr>
              <w:pStyle w:val="tablecontent"/>
              <w:rPr>
                <w:lang w:val="fr-FR"/>
              </w:rPr>
            </w:pPr>
            <w:r w:rsidRPr="00520727">
              <w:rPr>
                <w:lang w:val="fr-FR"/>
              </w:rPr>
              <w:t>LATITUDE:axis = "Y";</w:t>
            </w:r>
          </w:p>
        </w:tc>
        <w:tc>
          <w:tcPr>
            <w:tcW w:w="3685" w:type="dxa"/>
            <w:shd w:val="clear" w:color="auto" w:fill="auto"/>
          </w:tcPr>
          <w:p w:rsidR="006267FF" w:rsidRPr="00520727" w:rsidRDefault="006267FF" w:rsidP="00D9306A">
            <w:pPr>
              <w:pStyle w:val="tablecontent"/>
              <w:rPr>
                <w:lang w:val="en-US"/>
              </w:rPr>
            </w:pPr>
            <w:r w:rsidRPr="00520727">
              <w:rPr>
                <w:lang w:val="en-US"/>
              </w:rPr>
              <w:t>Latitude of the profile.</w:t>
            </w:r>
          </w:p>
          <w:p w:rsidR="006267FF" w:rsidRPr="00520727" w:rsidRDefault="006267FF" w:rsidP="00D9306A">
            <w:pPr>
              <w:pStyle w:val="tablecontent"/>
              <w:rPr>
                <w:lang w:val="en-US"/>
              </w:rPr>
            </w:pPr>
            <w:r w:rsidRPr="00520727">
              <w:rPr>
                <w:lang w:val="en-US"/>
              </w:rPr>
              <w:t>Unit : degree north</w:t>
            </w:r>
          </w:p>
          <w:p w:rsidR="006267FF" w:rsidRPr="00520727" w:rsidRDefault="006267FF" w:rsidP="00D9306A">
            <w:pPr>
              <w:pStyle w:val="tablecontent"/>
              <w:rPr>
                <w:lang w:val="en-US"/>
              </w:rPr>
            </w:pPr>
            <w:r w:rsidRPr="00520727">
              <w:rPr>
                <w:lang w:val="en-US"/>
              </w:rPr>
              <w:t>This field contains the best estimated latitude.</w:t>
            </w:r>
          </w:p>
          <w:p w:rsidR="006267FF" w:rsidRPr="00520727" w:rsidRDefault="006267FF" w:rsidP="00D9306A">
            <w:pPr>
              <w:pStyle w:val="tablecontent"/>
              <w:rPr>
                <w:lang w:val="en-US"/>
              </w:rPr>
            </w:pPr>
            <w:r w:rsidRPr="00520727">
              <w:rPr>
                <w:lang w:val="en-US"/>
              </w:rPr>
              <w:t>The latitude value may be improved in delayed mode.</w:t>
            </w:r>
          </w:p>
          <w:p w:rsidR="006267FF" w:rsidRPr="00520727" w:rsidRDefault="006267FF" w:rsidP="00D9306A">
            <w:pPr>
              <w:pStyle w:val="tablecontent"/>
              <w:rPr>
                <w:lang w:val="en-US"/>
              </w:rPr>
            </w:pPr>
            <w:r w:rsidRPr="00520727">
              <w:rPr>
                <w:lang w:val="en-US"/>
              </w:rPr>
              <w:t>The measured locations of the float are located in the trajectory file.</w:t>
            </w:r>
          </w:p>
          <w:p w:rsidR="006267FF" w:rsidRPr="00520727" w:rsidRDefault="006267FF" w:rsidP="00D9306A">
            <w:pPr>
              <w:pStyle w:val="tablecontent"/>
              <w:rPr>
                <w:lang w:val="en-US"/>
              </w:rPr>
            </w:pPr>
            <w:r w:rsidRPr="00520727">
              <w:rPr>
                <w:lang w:val="en-US"/>
              </w:rPr>
              <w:t>Example : 44.4991 : 44° 29’ 56.76’’ N</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LONGITUDE</w:t>
            </w:r>
          </w:p>
        </w:tc>
        <w:tc>
          <w:tcPr>
            <w:tcW w:w="3508" w:type="dxa"/>
            <w:shd w:val="clear" w:color="auto" w:fill="auto"/>
          </w:tcPr>
          <w:p w:rsidR="006267FF" w:rsidRPr="00520727" w:rsidRDefault="006267FF" w:rsidP="00D9306A">
            <w:pPr>
              <w:pStyle w:val="tablecontent"/>
              <w:rPr>
                <w:lang w:val="en-US"/>
              </w:rPr>
            </w:pPr>
            <w:r w:rsidRPr="00520727">
              <w:rPr>
                <w:lang w:val="en-US"/>
              </w:rPr>
              <w:t>double LONGITUDE(N_PROF);</w:t>
            </w:r>
          </w:p>
          <w:p w:rsidR="006267FF" w:rsidRPr="00520727" w:rsidRDefault="006267FF" w:rsidP="00D9306A">
            <w:pPr>
              <w:pStyle w:val="tablecontent"/>
              <w:rPr>
                <w:lang w:val="en-US"/>
              </w:rPr>
            </w:pPr>
            <w:r w:rsidRPr="00520727">
              <w:rPr>
                <w:lang w:val="en-US"/>
              </w:rPr>
              <w:t>LONGITUDE:long_name = "Longitude of the station, best estimate";</w:t>
            </w:r>
          </w:p>
          <w:p w:rsidR="006267FF" w:rsidRPr="00520727" w:rsidRDefault="006267FF" w:rsidP="00D9306A">
            <w:pPr>
              <w:pStyle w:val="tablecontent"/>
              <w:rPr>
                <w:lang w:val="en-US"/>
              </w:rPr>
            </w:pPr>
            <w:r w:rsidRPr="00520727">
              <w:rPr>
                <w:lang w:val="en-US"/>
              </w:rPr>
              <w:t>LONGITUDE:standard_name = "longitude";</w:t>
            </w:r>
          </w:p>
          <w:p w:rsidR="006267FF" w:rsidRPr="00520727" w:rsidRDefault="006267FF" w:rsidP="00D9306A">
            <w:pPr>
              <w:pStyle w:val="tablecontent"/>
              <w:rPr>
                <w:lang w:val="en-US"/>
              </w:rPr>
            </w:pPr>
            <w:r w:rsidRPr="00520727">
              <w:rPr>
                <w:lang w:val="en-US"/>
              </w:rPr>
              <w:t>LONGITUDE:units = "degree_east";</w:t>
            </w:r>
          </w:p>
          <w:p w:rsidR="006267FF" w:rsidRPr="00520727" w:rsidRDefault="006267FF" w:rsidP="00D9306A">
            <w:pPr>
              <w:pStyle w:val="tablecontent"/>
              <w:rPr>
                <w:lang w:val="fr-FR"/>
              </w:rPr>
            </w:pPr>
            <w:r w:rsidRPr="00520727">
              <w:rPr>
                <w:lang w:val="fr-FR"/>
              </w:rPr>
              <w:t>LONGITUDE:_FillValue = 99999.;</w:t>
            </w:r>
          </w:p>
          <w:p w:rsidR="006267FF" w:rsidRPr="00520727" w:rsidRDefault="006267FF" w:rsidP="00D9306A">
            <w:pPr>
              <w:pStyle w:val="tablecontent"/>
              <w:rPr>
                <w:lang w:val="fr-FR"/>
              </w:rPr>
            </w:pPr>
            <w:r w:rsidRPr="00520727">
              <w:rPr>
                <w:lang w:val="fr-FR"/>
              </w:rPr>
              <w:t>LONGITUDE:valid_min = -180.;</w:t>
            </w:r>
          </w:p>
          <w:p w:rsidR="006267FF" w:rsidRPr="00520727" w:rsidRDefault="006267FF" w:rsidP="00D9306A">
            <w:pPr>
              <w:pStyle w:val="tablecontent"/>
              <w:rPr>
                <w:lang w:val="fr-FR"/>
              </w:rPr>
            </w:pPr>
            <w:r w:rsidRPr="00520727">
              <w:rPr>
                <w:lang w:val="fr-FR"/>
              </w:rPr>
              <w:t>LONGITUDE:valid_max = 180.;</w:t>
            </w:r>
          </w:p>
          <w:p w:rsidR="006267FF" w:rsidRPr="00520727" w:rsidRDefault="006267FF" w:rsidP="00D9306A">
            <w:pPr>
              <w:pStyle w:val="tablecontent"/>
              <w:rPr>
                <w:lang w:val="fr-FR"/>
              </w:rPr>
            </w:pPr>
            <w:r w:rsidRPr="00520727">
              <w:rPr>
                <w:lang w:val="fr-FR"/>
              </w:rPr>
              <w:t>LONGITUDE:axis = "X";</w:t>
            </w:r>
          </w:p>
        </w:tc>
        <w:tc>
          <w:tcPr>
            <w:tcW w:w="3685" w:type="dxa"/>
            <w:shd w:val="clear" w:color="auto" w:fill="auto"/>
          </w:tcPr>
          <w:p w:rsidR="006267FF" w:rsidRPr="00520727" w:rsidRDefault="006267FF" w:rsidP="00D9306A">
            <w:pPr>
              <w:pStyle w:val="tablecontent"/>
              <w:rPr>
                <w:lang w:val="en-US"/>
              </w:rPr>
            </w:pPr>
            <w:r w:rsidRPr="00520727">
              <w:rPr>
                <w:lang w:val="en-US"/>
              </w:rPr>
              <w:t>Longitude of the profile.</w:t>
            </w:r>
          </w:p>
          <w:p w:rsidR="006267FF" w:rsidRPr="00520727" w:rsidRDefault="006267FF" w:rsidP="00D9306A">
            <w:pPr>
              <w:pStyle w:val="tablecontent"/>
              <w:rPr>
                <w:lang w:val="en-US"/>
              </w:rPr>
            </w:pPr>
            <w:r w:rsidRPr="00520727">
              <w:rPr>
                <w:lang w:val="en-US"/>
              </w:rPr>
              <w:t>Unit : degree east</w:t>
            </w:r>
          </w:p>
          <w:p w:rsidR="006267FF" w:rsidRPr="00520727" w:rsidRDefault="006267FF" w:rsidP="00D9306A">
            <w:pPr>
              <w:pStyle w:val="tablecontent"/>
              <w:rPr>
                <w:lang w:val="en-US"/>
              </w:rPr>
            </w:pPr>
            <w:r w:rsidRPr="00520727">
              <w:rPr>
                <w:lang w:val="en-US"/>
              </w:rPr>
              <w:t>This field contains the best estimated longitude.</w:t>
            </w:r>
          </w:p>
          <w:p w:rsidR="006267FF" w:rsidRPr="00520727" w:rsidRDefault="006267FF" w:rsidP="00D9306A">
            <w:pPr>
              <w:pStyle w:val="tablecontent"/>
              <w:rPr>
                <w:lang w:val="en-US"/>
              </w:rPr>
            </w:pPr>
            <w:r w:rsidRPr="00520727">
              <w:rPr>
                <w:lang w:val="en-US"/>
              </w:rPr>
              <w:t>The longitude value may be improved in delayed mode.</w:t>
            </w:r>
          </w:p>
          <w:p w:rsidR="006267FF" w:rsidRPr="00520727" w:rsidRDefault="006267FF" w:rsidP="00D9306A">
            <w:pPr>
              <w:pStyle w:val="tablecontent"/>
              <w:rPr>
                <w:lang w:val="en-US"/>
              </w:rPr>
            </w:pPr>
            <w:r w:rsidRPr="00520727">
              <w:rPr>
                <w:lang w:val="en-US"/>
              </w:rPr>
              <w:t>The measured locations of the float are located in the trajectory file.</w:t>
            </w:r>
          </w:p>
          <w:p w:rsidR="006267FF" w:rsidRPr="00520727" w:rsidRDefault="006267FF" w:rsidP="00D9306A">
            <w:pPr>
              <w:pStyle w:val="tablecontent"/>
              <w:rPr>
                <w:lang w:val="en-US"/>
              </w:rPr>
            </w:pPr>
            <w:r w:rsidRPr="00520727">
              <w:rPr>
                <w:lang w:val="en-US"/>
              </w:rPr>
              <w:t>Example : 16.7222 : 16° 43’ 19.92’’ E</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POSITION_QC</w:t>
            </w:r>
          </w:p>
        </w:tc>
        <w:tc>
          <w:tcPr>
            <w:tcW w:w="3508" w:type="dxa"/>
            <w:shd w:val="clear" w:color="auto" w:fill="auto"/>
          </w:tcPr>
          <w:p w:rsidR="006267FF" w:rsidRPr="00520727" w:rsidRDefault="006267FF" w:rsidP="00D9306A">
            <w:pPr>
              <w:pStyle w:val="tablecontent"/>
              <w:rPr>
                <w:lang w:val="fr-FR"/>
              </w:rPr>
            </w:pPr>
            <w:r w:rsidRPr="00520727">
              <w:rPr>
                <w:lang w:val="fr-FR"/>
              </w:rPr>
              <w:t>char POSITION_QC(N_PROF);</w:t>
            </w:r>
          </w:p>
          <w:p w:rsidR="006267FF" w:rsidRPr="00520727" w:rsidRDefault="006267FF" w:rsidP="00D9306A">
            <w:pPr>
              <w:pStyle w:val="tablecontent"/>
              <w:rPr>
                <w:lang w:val="en-US"/>
              </w:rPr>
            </w:pPr>
            <w:r w:rsidRPr="00520727">
              <w:rPr>
                <w:lang w:val="en-US"/>
              </w:rPr>
              <w:t>POSITION_QC:long_name = "Quality on position (latitude and longitude)";</w:t>
            </w:r>
          </w:p>
          <w:p w:rsidR="006267FF" w:rsidRPr="00520727" w:rsidRDefault="006267FF" w:rsidP="00D9306A">
            <w:pPr>
              <w:pStyle w:val="tablecontent"/>
              <w:rPr>
                <w:lang w:val="en-US"/>
              </w:rPr>
            </w:pPr>
            <w:r w:rsidRPr="00520727">
              <w:rPr>
                <w:lang w:val="en-US"/>
              </w:rPr>
              <w:t>POSITION_QC:conventions = "Sea-mammal reference table 2";</w:t>
            </w:r>
          </w:p>
          <w:p w:rsidR="006267FF" w:rsidRPr="00520727" w:rsidRDefault="006267FF" w:rsidP="00D9306A">
            <w:pPr>
              <w:pStyle w:val="tablecontent"/>
              <w:rPr>
                <w:lang w:val="en-US"/>
              </w:rPr>
            </w:pPr>
            <w:r w:rsidRPr="00520727">
              <w:rPr>
                <w:lang w:val="en-US"/>
              </w:rPr>
              <w:t>POSITION_QC:_FillValue = " ";</w:t>
            </w:r>
          </w:p>
        </w:tc>
        <w:tc>
          <w:tcPr>
            <w:tcW w:w="3685" w:type="dxa"/>
            <w:shd w:val="clear" w:color="auto" w:fill="auto"/>
          </w:tcPr>
          <w:p w:rsidR="006267FF" w:rsidRPr="00520727" w:rsidRDefault="006267FF" w:rsidP="00D9306A">
            <w:pPr>
              <w:pStyle w:val="tablecontent"/>
              <w:rPr>
                <w:lang w:val="en-US"/>
              </w:rPr>
            </w:pPr>
            <w:r w:rsidRPr="00520727">
              <w:rPr>
                <w:lang w:val="en-US"/>
              </w:rPr>
              <w:t>Quality flag on position.</w:t>
            </w:r>
          </w:p>
          <w:p w:rsidR="006267FF" w:rsidRPr="00520727" w:rsidRDefault="006267FF" w:rsidP="00D9306A">
            <w:pPr>
              <w:pStyle w:val="tablecontent"/>
              <w:rPr>
                <w:lang w:val="en-US"/>
              </w:rPr>
            </w:pPr>
            <w:r w:rsidRPr="00520727">
              <w:rPr>
                <w:lang w:val="en-US"/>
              </w:rPr>
              <w:t>The flag on position is set according to (LATITUDE, LONGITUDE) quality.</w:t>
            </w:r>
          </w:p>
          <w:p w:rsidR="006267FF" w:rsidRPr="00520727" w:rsidRDefault="006267FF" w:rsidP="00D9306A">
            <w:pPr>
              <w:pStyle w:val="tablecontent"/>
              <w:rPr>
                <w:lang w:val="en-US"/>
              </w:rPr>
            </w:pPr>
            <w:r w:rsidRPr="00520727">
              <w:rPr>
                <w:lang w:val="en-US"/>
              </w:rPr>
              <w:t>The flag scale is described in the reference table 2.</w:t>
            </w:r>
          </w:p>
          <w:p w:rsidR="006267FF" w:rsidRPr="00520727" w:rsidRDefault="006267FF" w:rsidP="00D9306A">
            <w:pPr>
              <w:pStyle w:val="tablecontent"/>
              <w:rPr>
                <w:lang w:val="en-US"/>
              </w:rPr>
            </w:pPr>
            <w:r w:rsidRPr="00520727">
              <w:rPr>
                <w:lang w:val="en-US"/>
              </w:rPr>
              <w:t>Example: 1: position seems correct.</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POSITIONING_SYSTEM</w:t>
            </w:r>
          </w:p>
        </w:tc>
        <w:tc>
          <w:tcPr>
            <w:tcW w:w="3508" w:type="dxa"/>
            <w:shd w:val="clear" w:color="auto" w:fill="auto"/>
          </w:tcPr>
          <w:p w:rsidR="006267FF" w:rsidRPr="00520727" w:rsidRDefault="006267FF" w:rsidP="00D9306A">
            <w:pPr>
              <w:pStyle w:val="tablecontent"/>
              <w:rPr>
                <w:lang w:val="en-US"/>
              </w:rPr>
            </w:pPr>
            <w:r w:rsidRPr="00520727">
              <w:rPr>
                <w:lang w:val="en-US"/>
              </w:rPr>
              <w:t>char POSITIONING_SYSTEM(N_PROF, STRING8);</w:t>
            </w:r>
          </w:p>
          <w:p w:rsidR="006267FF" w:rsidRPr="00520727" w:rsidRDefault="006267FF" w:rsidP="00D9306A">
            <w:pPr>
              <w:pStyle w:val="tablecontent"/>
              <w:rPr>
                <w:lang w:val="en-US"/>
              </w:rPr>
            </w:pPr>
            <w:r w:rsidRPr="00520727">
              <w:rPr>
                <w:lang w:val="en-US"/>
              </w:rPr>
              <w:t>POSITIONING_SYSTEM:long_name = "Positioning system";</w:t>
            </w:r>
          </w:p>
          <w:p w:rsidR="006267FF" w:rsidRPr="00520727" w:rsidRDefault="006267FF" w:rsidP="00D9306A">
            <w:pPr>
              <w:pStyle w:val="tablecontent"/>
              <w:rPr>
                <w:lang w:val="en-US"/>
              </w:rPr>
            </w:pPr>
            <w:r w:rsidRPr="00520727">
              <w:rPr>
                <w:lang w:val="en-US"/>
              </w:rPr>
              <w:lastRenderedPageBreak/>
              <w:t>POSITIONING_SYSTEM:_FillValue = " ";</w:t>
            </w:r>
          </w:p>
          <w:p w:rsidR="006267FF" w:rsidRPr="00520727" w:rsidRDefault="006267FF" w:rsidP="00D9306A">
            <w:pPr>
              <w:pStyle w:val="tablecontent"/>
              <w:rPr>
                <w:lang w:val="en-US"/>
              </w:rPr>
            </w:pPr>
          </w:p>
        </w:tc>
        <w:tc>
          <w:tcPr>
            <w:tcW w:w="3685" w:type="dxa"/>
            <w:shd w:val="clear" w:color="auto" w:fill="auto"/>
          </w:tcPr>
          <w:p w:rsidR="006267FF" w:rsidRPr="00520727" w:rsidRDefault="006267FF" w:rsidP="00D9306A">
            <w:pPr>
              <w:pStyle w:val="tablecontent"/>
              <w:rPr>
                <w:lang w:val="en-US"/>
              </w:rPr>
            </w:pPr>
            <w:r w:rsidRPr="00520727">
              <w:rPr>
                <w:lang w:val="en-US"/>
              </w:rPr>
              <w:lastRenderedPageBreak/>
              <w:t>Name of the system in charge of positioning the float locations from reference table 9.</w:t>
            </w:r>
          </w:p>
          <w:p w:rsidR="006267FF" w:rsidRPr="00520727" w:rsidRDefault="006267FF" w:rsidP="00D9306A">
            <w:pPr>
              <w:pStyle w:val="tablecontent"/>
              <w:rPr>
                <w:lang w:val="en-US"/>
              </w:rPr>
            </w:pPr>
            <w:r w:rsidRPr="00520727">
              <w:rPr>
                <w:lang w:val="en-US"/>
              </w:rPr>
              <w:t>Examples : SEA-MAMMALS</w:t>
            </w:r>
          </w:p>
        </w:tc>
      </w:tr>
      <w:tr w:rsidR="006267FF" w:rsidRPr="002C0346" w:rsidTr="00520727">
        <w:tc>
          <w:tcPr>
            <w:tcW w:w="2091" w:type="dxa"/>
            <w:shd w:val="clear" w:color="auto" w:fill="auto"/>
          </w:tcPr>
          <w:p w:rsidR="006267FF" w:rsidRPr="00520727" w:rsidRDefault="006267FF" w:rsidP="00D9306A">
            <w:pPr>
              <w:pStyle w:val="tablecontent"/>
              <w:rPr>
                <w:lang w:val="en-US"/>
              </w:rPr>
            </w:pPr>
            <w:r w:rsidRPr="00520727">
              <w:rPr>
                <w:lang w:val="en-US"/>
              </w:rPr>
              <w:t>PROFILE_&lt;PARAM&gt;_QC</w:t>
            </w:r>
          </w:p>
        </w:tc>
        <w:tc>
          <w:tcPr>
            <w:tcW w:w="3508" w:type="dxa"/>
            <w:shd w:val="clear" w:color="auto" w:fill="auto"/>
          </w:tcPr>
          <w:p w:rsidR="006267FF" w:rsidRPr="00520727" w:rsidRDefault="006267FF" w:rsidP="00D9306A">
            <w:pPr>
              <w:pStyle w:val="tablecontent"/>
              <w:rPr>
                <w:lang w:val="en-US"/>
              </w:rPr>
            </w:pPr>
            <w:r w:rsidRPr="00520727">
              <w:rPr>
                <w:lang w:val="en-US"/>
              </w:rPr>
              <w:t>char PROFILE_&lt;PARAM&gt;_QC(N_PROF);</w:t>
            </w:r>
          </w:p>
          <w:p w:rsidR="006267FF" w:rsidRPr="00520727" w:rsidRDefault="006267FF" w:rsidP="00D9306A">
            <w:pPr>
              <w:pStyle w:val="tablecontent"/>
              <w:rPr>
                <w:lang w:val="en-US"/>
              </w:rPr>
            </w:pPr>
            <w:r w:rsidRPr="00520727">
              <w:rPr>
                <w:lang w:val="en-US"/>
              </w:rPr>
              <w:t>PROFILE_&lt;PARAM&gt;_QC:long_name = "Global quality flag of &lt;PARAM&gt; profile";</w:t>
            </w:r>
          </w:p>
          <w:p w:rsidR="006267FF" w:rsidRPr="00520727" w:rsidRDefault="006267FF" w:rsidP="00D9306A">
            <w:pPr>
              <w:pStyle w:val="tablecontent"/>
              <w:rPr>
                <w:lang w:val="en-US"/>
              </w:rPr>
            </w:pPr>
            <w:r w:rsidRPr="00520727">
              <w:rPr>
                <w:lang w:val="en-US"/>
              </w:rPr>
              <w:t>PROFILE_&lt;PARAM&gt;_QC:conventions = "Sea-mammal reference table 2a";</w:t>
            </w:r>
          </w:p>
          <w:p w:rsidR="006267FF" w:rsidRPr="00520727" w:rsidRDefault="006267FF" w:rsidP="00D9306A">
            <w:pPr>
              <w:pStyle w:val="tablecontent"/>
              <w:rPr>
                <w:lang w:val="en-US"/>
              </w:rPr>
            </w:pPr>
            <w:r w:rsidRPr="00520727">
              <w:rPr>
                <w:lang w:val="en-US"/>
              </w:rPr>
              <w:t>PROFILE_&lt;PARAM&gt;_QC:_FillValue = " ";</w:t>
            </w:r>
          </w:p>
        </w:tc>
        <w:tc>
          <w:tcPr>
            <w:tcW w:w="3685" w:type="dxa"/>
            <w:shd w:val="clear" w:color="auto" w:fill="auto"/>
          </w:tcPr>
          <w:p w:rsidR="006267FF" w:rsidRPr="00520727" w:rsidRDefault="006267FF" w:rsidP="00D9306A">
            <w:pPr>
              <w:pStyle w:val="tablecontent"/>
              <w:rPr>
                <w:lang w:val="en-US"/>
              </w:rPr>
            </w:pPr>
            <w:r w:rsidRPr="00520727">
              <w:rPr>
                <w:lang w:val="en-US"/>
              </w:rPr>
              <w:t>Global quality flag on the PARAM profile.</w:t>
            </w:r>
          </w:p>
          <w:p w:rsidR="006267FF" w:rsidRPr="00520727" w:rsidRDefault="006267FF" w:rsidP="00D9306A">
            <w:pPr>
              <w:pStyle w:val="tablecontent"/>
              <w:rPr>
                <w:lang w:val="en-US"/>
              </w:rPr>
            </w:pPr>
            <w:r w:rsidRPr="00520727">
              <w:rPr>
                <w:lang w:val="en-US"/>
              </w:rPr>
              <w:t>PARAM is among the STATION_PARAMETERS.</w:t>
            </w:r>
          </w:p>
          <w:p w:rsidR="006267FF" w:rsidRPr="00520727" w:rsidRDefault="006267FF" w:rsidP="00D9306A">
            <w:pPr>
              <w:pStyle w:val="tablecontent"/>
              <w:rPr>
                <w:lang w:val="en-US"/>
              </w:rPr>
            </w:pPr>
            <w:r w:rsidRPr="00520727">
              <w:rPr>
                <w:lang w:val="en-US"/>
              </w:rPr>
              <w:t>The overall flag is set to indicate the percentage of good data in the profile as described in reference table 2a.</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PROFILE_TEMP_QC = A : the temperature profile contains only good values</w:t>
            </w:r>
          </w:p>
          <w:p w:rsidR="006267FF" w:rsidRPr="00520727" w:rsidRDefault="006267FF" w:rsidP="00D9306A">
            <w:pPr>
              <w:pStyle w:val="tablecontent"/>
              <w:rPr>
                <w:lang w:val="en-US"/>
              </w:rPr>
            </w:pPr>
            <w:r w:rsidRPr="00520727">
              <w:rPr>
                <w:lang w:val="en-US"/>
              </w:rPr>
              <w:t>PROFILE_PSAL_QC = C : the salinity profile contains 50% to 75% good values</w:t>
            </w:r>
          </w:p>
        </w:tc>
      </w:tr>
    </w:tbl>
    <w:p w:rsidR="006267FF" w:rsidRPr="002C0346" w:rsidRDefault="006267FF" w:rsidP="006267FF">
      <w:pPr>
        <w:pStyle w:val="Subtitle"/>
        <w:rPr>
          <w:lang w:val="en-US"/>
        </w:rPr>
      </w:pPr>
      <w:bookmarkStart w:id="2621" w:name="_Ref355262633"/>
      <w:r w:rsidRPr="00C2285E">
        <w:rPr>
          <w:lang w:val="en-US"/>
        </w:rPr>
        <w:t>Note: how to sort STATION_PARAMETERS variable</w:t>
      </w:r>
    </w:p>
    <w:p w:rsidR="006267FF" w:rsidRPr="002C0346" w:rsidRDefault="006267FF" w:rsidP="006267FF">
      <w:r w:rsidRPr="002C0346">
        <w:t>The parameters listed in STATION_PARAMETERS should be sorted in the same order within a given data file.</w:t>
      </w:r>
    </w:p>
    <w:p w:rsidR="006267FF" w:rsidRPr="002C0346" w:rsidRDefault="006267FF" w:rsidP="00520727">
      <w:pPr>
        <w:pStyle w:val="Heading3"/>
        <w:keepLines/>
        <w:widowControl/>
        <w:numPr>
          <w:ilvl w:val="2"/>
          <w:numId w:val="27"/>
        </w:numPr>
        <w:suppressAutoHyphens w:val="0"/>
        <w:spacing w:before="480" w:after="120"/>
        <w:ind w:right="0"/>
      </w:pPr>
      <w:bookmarkStart w:id="2622" w:name="_Ref392841416"/>
      <w:bookmarkStart w:id="2623" w:name="_Toc403169368"/>
      <w:bookmarkStart w:id="2624" w:name="_Toc406416787"/>
      <w:r w:rsidRPr="002C0346">
        <w:t>Measurements for each profile</w:t>
      </w:r>
      <w:bookmarkEnd w:id="2621"/>
      <w:bookmarkEnd w:id="2622"/>
      <w:bookmarkEnd w:id="2623"/>
      <w:bookmarkEnd w:id="2624"/>
    </w:p>
    <w:p w:rsidR="006267FF" w:rsidRPr="002C0346" w:rsidRDefault="006267FF" w:rsidP="006267FF">
      <w:r w:rsidRPr="002C0346">
        <w:t>This section contains information on each level of each profile.</w:t>
      </w:r>
      <w:r w:rsidRPr="002C0346">
        <w:br/>
        <w:t>Each variable in this section has a N_PROF (number of profiles), N_LEVELS (number of pressure levels) dimension.</w:t>
      </w:r>
    </w:p>
    <w:p w:rsidR="006267FF" w:rsidRPr="002C0346" w:rsidRDefault="006267FF" w:rsidP="006267FF">
      <w:r w:rsidRPr="002C0346">
        <w:t>&lt;PARAM&gt; contains the raw values telemetered from the floats.</w:t>
      </w:r>
    </w:p>
    <w:p w:rsidR="006267FF" w:rsidRPr="002C0346" w:rsidRDefault="006267FF" w:rsidP="006267FF">
      <w:r w:rsidRPr="002C0346">
        <w:t xml:space="preserve">The values in &lt;PARAM&gt; should never be altered. </w:t>
      </w:r>
      <w:r w:rsidRPr="00C2285E">
        <w:t>&lt;PARAM&gt;_QC</w:t>
      </w:r>
      <w:r w:rsidRPr="002C0346">
        <w:t xml:space="preserve"> contains QC flags that pertain to the values in &lt;PARAM&gt;. Values in </w:t>
      </w:r>
      <w:r w:rsidRPr="00C2285E">
        <w:t>&lt;PARAM&gt;_QC</w:t>
      </w:r>
      <w:r w:rsidRPr="002C0346">
        <w:t xml:space="preserve"> are set initially in 'R' and 'A' modes by the automatic real-time tests.</w:t>
      </w:r>
    </w:p>
    <w:p w:rsidR="006267FF" w:rsidRPr="002C0346" w:rsidRDefault="006267FF" w:rsidP="006267FF">
      <w:r w:rsidRPr="002C0346">
        <w:t>They are later modified in 'D' mode at levels where the QC flags are set incorrectly by the real-time procedures, and where erroneous data are not detected by the real-time procedures.</w:t>
      </w:r>
    </w:p>
    <w:p w:rsidR="006267FF" w:rsidRPr="002C0346" w:rsidRDefault="006267FF" w:rsidP="006267FF">
      <w:r w:rsidRPr="002C0346">
        <w:t>Each parameter can be adjusted (in delayed-mode, but also in real-time if appropriate). In that case, &lt;PARAM&gt;_ADJUSTED contains the adjusted values, &lt;PARAM&gt;_ADJUSTED_QC contains the QC flags set by the adjustment process, and &lt;PARAM&gt;_ADJUSTED_ERROR contains the adjustment uncertainties.</w:t>
      </w:r>
    </w:p>
    <w:p w:rsidR="006267FF" w:rsidRPr="002C0346" w:rsidRDefault="006267FF" w:rsidP="006267FF">
      <w:r w:rsidRPr="002C0346">
        <w:t>A real-time data file with no adjusted data has an adjusted section with fill values (&lt;PARAM&gt;_ADJUSTED, &lt;PARAM&gt;_ADJUSTED_QC and &lt;PARAM&gt;_ADJUSTED_ERROR).</w:t>
      </w:r>
    </w:p>
    <w:p w:rsidR="006267FF" w:rsidRPr="00D84F16" w:rsidRDefault="006267FF" w:rsidP="006267FF">
      <w:pPr>
        <w:rPr>
          <w:strike/>
        </w:rPr>
      </w:pPr>
      <w:r w:rsidRPr="00D84F16">
        <w:rPr>
          <w:strike/>
        </w:rPr>
        <w:t xml:space="preserve">The Sea-mammal profile delayed mode QC is described in "Sea-mammal quality control manual" (see </w:t>
      </w:r>
      <w:hyperlink r:id="rId15" w:history="1">
        <w:r w:rsidR="00D84F16" w:rsidRPr="00D84F16">
          <w:rPr>
            <w:rStyle w:val="Hyperlink"/>
            <w:strike/>
          </w:rPr>
          <w:t>http://www.sea-mammaldatamgt.org/Documentation</w:t>
        </w:r>
      </w:hyperlink>
      <w:r w:rsidR="00575AA6" w:rsidRPr="00D84F16">
        <w:rPr>
          <w:strike/>
        </w:rPr>
        <w:t>).</w:t>
      </w:r>
    </w:p>
    <w:p w:rsidR="00575AA6" w:rsidRPr="002C0346" w:rsidRDefault="00575AA6" w:rsidP="006267F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9"/>
        <w:gridCol w:w="4219"/>
        <w:gridCol w:w="3094"/>
      </w:tblGrid>
      <w:tr w:rsidR="006267FF" w:rsidRPr="002C0346" w:rsidTr="00520727">
        <w:tc>
          <w:tcPr>
            <w:tcW w:w="1899" w:type="dxa"/>
            <w:shd w:val="clear" w:color="auto" w:fill="1F497D"/>
          </w:tcPr>
          <w:p w:rsidR="006267FF" w:rsidRPr="00520727" w:rsidRDefault="006267FF" w:rsidP="00D9306A">
            <w:pPr>
              <w:pStyle w:val="tableheader"/>
              <w:rPr>
                <w:lang w:val="en-US"/>
              </w:rPr>
            </w:pPr>
            <w:r w:rsidRPr="00520727">
              <w:rPr>
                <w:lang w:val="en-US"/>
              </w:rPr>
              <w:t xml:space="preserve"> Name</w:t>
            </w:r>
          </w:p>
        </w:tc>
        <w:tc>
          <w:tcPr>
            <w:tcW w:w="4219" w:type="dxa"/>
            <w:shd w:val="clear" w:color="auto" w:fill="1F497D"/>
          </w:tcPr>
          <w:p w:rsidR="006267FF" w:rsidRPr="00520727" w:rsidRDefault="006267FF" w:rsidP="00D9306A">
            <w:pPr>
              <w:pStyle w:val="tableheader"/>
              <w:rPr>
                <w:lang w:val="en-US"/>
              </w:rPr>
            </w:pPr>
            <w:r w:rsidRPr="00520727">
              <w:rPr>
                <w:lang w:val="en-US"/>
              </w:rPr>
              <w:t>Definition</w:t>
            </w:r>
          </w:p>
        </w:tc>
        <w:tc>
          <w:tcPr>
            <w:tcW w:w="3094"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520727">
        <w:tc>
          <w:tcPr>
            <w:tcW w:w="1899" w:type="dxa"/>
            <w:shd w:val="clear" w:color="auto" w:fill="auto"/>
          </w:tcPr>
          <w:p w:rsidR="006267FF" w:rsidRPr="00520727" w:rsidRDefault="006267FF" w:rsidP="00D9306A">
            <w:pPr>
              <w:pStyle w:val="tablecontent"/>
              <w:rPr>
                <w:lang w:val="en-US"/>
              </w:rPr>
            </w:pPr>
            <w:r w:rsidRPr="00520727">
              <w:rPr>
                <w:lang w:val="en-US"/>
              </w:rPr>
              <w:t>&lt;PARAM&gt;</w:t>
            </w:r>
          </w:p>
        </w:tc>
        <w:tc>
          <w:tcPr>
            <w:tcW w:w="4219" w:type="dxa"/>
            <w:shd w:val="clear" w:color="auto" w:fill="auto"/>
          </w:tcPr>
          <w:p w:rsidR="006267FF" w:rsidRPr="00520727" w:rsidRDefault="006267FF" w:rsidP="00D9306A">
            <w:pPr>
              <w:pStyle w:val="tablecontent"/>
              <w:rPr>
                <w:lang w:val="en-US"/>
              </w:rPr>
            </w:pPr>
            <w:r w:rsidRPr="00520727">
              <w:rPr>
                <w:lang w:val="en-US"/>
              </w:rPr>
              <w:t>float &lt;PARAM&gt;(N_PROF, N_LEVELS);</w:t>
            </w:r>
          </w:p>
          <w:p w:rsidR="006267FF" w:rsidRPr="00520727" w:rsidRDefault="006267FF" w:rsidP="00D9306A">
            <w:pPr>
              <w:pStyle w:val="tablecontent"/>
              <w:rPr>
                <w:lang w:val="en-US"/>
              </w:rPr>
            </w:pPr>
            <w:r w:rsidRPr="00520727">
              <w:rPr>
                <w:lang w:val="en-US"/>
              </w:rPr>
              <w:t>&lt;PARAM&gt;:long_name = "&lt;X&gt;";</w:t>
            </w:r>
          </w:p>
          <w:p w:rsidR="006267FF" w:rsidRPr="00520727" w:rsidRDefault="006267FF" w:rsidP="00D9306A">
            <w:pPr>
              <w:pStyle w:val="tablecontent"/>
              <w:rPr>
                <w:lang w:val="en-US"/>
              </w:rPr>
            </w:pPr>
            <w:r w:rsidRPr="00520727">
              <w:rPr>
                <w:lang w:val="en-US"/>
              </w:rPr>
              <w:t>&lt;PARAM&gt;:standard_name = "&lt;X&gt;";</w:t>
            </w:r>
          </w:p>
          <w:p w:rsidR="006267FF" w:rsidRPr="00520727" w:rsidRDefault="006267FF" w:rsidP="00D9306A">
            <w:pPr>
              <w:pStyle w:val="tablecontent"/>
              <w:rPr>
                <w:lang w:val="en-US"/>
              </w:rPr>
            </w:pPr>
            <w:r w:rsidRPr="00520727">
              <w:rPr>
                <w:lang w:val="en-US"/>
              </w:rPr>
              <w:t>&lt;PARAM&gt;:_FillValue = &lt;X&gt;;</w:t>
            </w:r>
          </w:p>
          <w:p w:rsidR="006267FF" w:rsidRPr="00BB7D8C" w:rsidRDefault="006267FF" w:rsidP="00D9306A">
            <w:pPr>
              <w:pStyle w:val="tablecontent"/>
              <w:rPr>
                <w:lang w:val="sv-SE"/>
              </w:rPr>
            </w:pPr>
            <w:r w:rsidRPr="00BB7D8C">
              <w:rPr>
                <w:lang w:val="sv-SE"/>
              </w:rPr>
              <w:t>&lt;PARAM&gt;:units = "&lt;X&gt;";</w:t>
            </w:r>
          </w:p>
          <w:p w:rsidR="006267FF" w:rsidRPr="00BB7D8C" w:rsidRDefault="006267FF" w:rsidP="00D9306A">
            <w:pPr>
              <w:pStyle w:val="tablecontent"/>
              <w:rPr>
                <w:lang w:val="sv-SE"/>
              </w:rPr>
            </w:pPr>
            <w:r w:rsidRPr="00BB7D8C">
              <w:rPr>
                <w:lang w:val="sv-SE"/>
              </w:rPr>
              <w:t>&lt;PARAM&gt;:valid_min = &lt;X&gt;;</w:t>
            </w:r>
          </w:p>
          <w:p w:rsidR="006267FF" w:rsidRPr="00520727" w:rsidRDefault="006267FF" w:rsidP="00D9306A">
            <w:pPr>
              <w:pStyle w:val="tablecontent"/>
              <w:rPr>
                <w:lang w:val="en-US"/>
              </w:rPr>
            </w:pPr>
            <w:r w:rsidRPr="00520727">
              <w:rPr>
                <w:lang w:val="en-US"/>
              </w:rPr>
              <w:t>&lt;PARAM&gt;:valid_max = &lt;X&gt;;</w:t>
            </w:r>
          </w:p>
          <w:p w:rsidR="006267FF" w:rsidRPr="00520727" w:rsidRDefault="006267FF" w:rsidP="00D9306A">
            <w:pPr>
              <w:pStyle w:val="tablecontent"/>
              <w:rPr>
                <w:lang w:val="en-US"/>
              </w:rPr>
            </w:pPr>
            <w:r w:rsidRPr="00520727">
              <w:rPr>
                <w:lang w:val="en-US"/>
              </w:rPr>
              <w:t>&lt;PARAM&gt;:resolution = &lt;X&gt;;</w:t>
            </w:r>
          </w:p>
        </w:tc>
        <w:tc>
          <w:tcPr>
            <w:tcW w:w="3094" w:type="dxa"/>
            <w:shd w:val="clear" w:color="auto" w:fill="auto"/>
          </w:tcPr>
          <w:p w:rsidR="006267FF" w:rsidRPr="00520727" w:rsidRDefault="006267FF" w:rsidP="00D9306A">
            <w:pPr>
              <w:pStyle w:val="tablecontent"/>
              <w:rPr>
                <w:lang w:val="en-US"/>
              </w:rPr>
            </w:pPr>
            <w:r w:rsidRPr="00520727">
              <w:rPr>
                <w:lang w:val="en-US"/>
              </w:rPr>
              <w:t>&lt;PARAM&gt; contains the original values of a parameter listed in  reference table 3.</w:t>
            </w:r>
          </w:p>
          <w:p w:rsidR="006267FF" w:rsidRPr="00520727" w:rsidRDefault="006267FF" w:rsidP="00D9306A">
            <w:pPr>
              <w:pStyle w:val="tablecontent"/>
              <w:rPr>
                <w:lang w:val="en-US"/>
              </w:rPr>
            </w:pPr>
            <w:r w:rsidRPr="00520727">
              <w:rPr>
                <w:lang w:val="en-US"/>
              </w:rPr>
              <w:t>&lt;X&gt; : this field is specified in the reference table 3.</w:t>
            </w:r>
          </w:p>
        </w:tc>
      </w:tr>
      <w:tr w:rsidR="006267FF" w:rsidRPr="002C0346" w:rsidTr="00520727">
        <w:tc>
          <w:tcPr>
            <w:tcW w:w="1899" w:type="dxa"/>
            <w:shd w:val="clear" w:color="auto" w:fill="auto"/>
          </w:tcPr>
          <w:p w:rsidR="006267FF" w:rsidRPr="00520727" w:rsidRDefault="006267FF" w:rsidP="00D9306A">
            <w:pPr>
              <w:pStyle w:val="tablecontent"/>
              <w:rPr>
                <w:lang w:val="en-US"/>
              </w:rPr>
            </w:pPr>
            <w:r w:rsidRPr="00520727">
              <w:rPr>
                <w:lang w:val="en-US"/>
              </w:rPr>
              <w:t>&lt;PARAM&gt;_QC</w:t>
            </w:r>
          </w:p>
        </w:tc>
        <w:tc>
          <w:tcPr>
            <w:tcW w:w="4219" w:type="dxa"/>
            <w:shd w:val="clear" w:color="auto" w:fill="auto"/>
          </w:tcPr>
          <w:p w:rsidR="006267FF" w:rsidRPr="00520727" w:rsidRDefault="006267FF" w:rsidP="00D9306A">
            <w:pPr>
              <w:pStyle w:val="tablecontent"/>
              <w:rPr>
                <w:lang w:val="en-US"/>
              </w:rPr>
            </w:pPr>
            <w:r w:rsidRPr="00520727">
              <w:rPr>
                <w:lang w:val="en-US"/>
              </w:rPr>
              <w:t>char &lt;PARAM&gt;_QC(N_PROF, N_LEVELS);</w:t>
            </w:r>
          </w:p>
          <w:p w:rsidR="006267FF" w:rsidRPr="00520727" w:rsidRDefault="006267FF" w:rsidP="00D9306A">
            <w:pPr>
              <w:pStyle w:val="tablecontent"/>
              <w:rPr>
                <w:lang w:val="en-US"/>
              </w:rPr>
            </w:pPr>
            <w:r w:rsidRPr="00520727">
              <w:rPr>
                <w:lang w:val="en-US"/>
              </w:rPr>
              <w:t>&lt;PARAM&gt;_QC:long_name = "quality flag";</w:t>
            </w:r>
          </w:p>
          <w:p w:rsidR="006267FF" w:rsidRPr="00520727" w:rsidRDefault="006267FF" w:rsidP="00D9306A">
            <w:pPr>
              <w:pStyle w:val="tablecontent"/>
              <w:rPr>
                <w:lang w:val="en-US"/>
              </w:rPr>
            </w:pPr>
            <w:r w:rsidRPr="00520727">
              <w:rPr>
                <w:lang w:val="en-US"/>
              </w:rPr>
              <w:lastRenderedPageBreak/>
              <w:t>&lt;PARAM&gt;_QC:conventions = "Sea-mammal reference table 2";</w:t>
            </w:r>
          </w:p>
          <w:p w:rsidR="006267FF" w:rsidRPr="00520727" w:rsidRDefault="006267FF" w:rsidP="00D9306A">
            <w:pPr>
              <w:pStyle w:val="tablecontent"/>
              <w:rPr>
                <w:lang w:val="en-US"/>
              </w:rPr>
            </w:pPr>
            <w:r w:rsidRPr="00520727">
              <w:rPr>
                <w:lang w:val="en-US"/>
              </w:rPr>
              <w:t>&lt;PARAM&gt;_QC:_FillValue = " ";</w:t>
            </w:r>
          </w:p>
        </w:tc>
        <w:tc>
          <w:tcPr>
            <w:tcW w:w="3094" w:type="dxa"/>
            <w:shd w:val="clear" w:color="auto" w:fill="auto"/>
          </w:tcPr>
          <w:p w:rsidR="006267FF" w:rsidRPr="00520727" w:rsidRDefault="006267FF" w:rsidP="00D9306A">
            <w:pPr>
              <w:pStyle w:val="tablecontent"/>
              <w:rPr>
                <w:lang w:val="en-US"/>
              </w:rPr>
            </w:pPr>
            <w:r w:rsidRPr="00520727">
              <w:rPr>
                <w:lang w:val="en-US"/>
              </w:rPr>
              <w:lastRenderedPageBreak/>
              <w:t>Quality flag applied on each &lt;PARAM&gt; values.</w:t>
            </w:r>
          </w:p>
          <w:p w:rsidR="006267FF" w:rsidRPr="00520727" w:rsidRDefault="006267FF" w:rsidP="00D9306A">
            <w:pPr>
              <w:pStyle w:val="tablecontent"/>
              <w:rPr>
                <w:lang w:val="en-US"/>
              </w:rPr>
            </w:pPr>
            <w:r w:rsidRPr="00520727">
              <w:rPr>
                <w:lang w:val="en-US"/>
              </w:rPr>
              <w:lastRenderedPageBreak/>
              <w:t>The flag scale is specified in table 2.</w:t>
            </w:r>
          </w:p>
        </w:tc>
      </w:tr>
      <w:tr w:rsidR="006267FF" w:rsidRPr="002C0346" w:rsidTr="00520727">
        <w:tc>
          <w:tcPr>
            <w:tcW w:w="1899" w:type="dxa"/>
            <w:shd w:val="clear" w:color="auto" w:fill="auto"/>
          </w:tcPr>
          <w:p w:rsidR="006267FF" w:rsidRPr="00520727" w:rsidRDefault="006267FF" w:rsidP="00D9306A">
            <w:pPr>
              <w:pStyle w:val="tablecontent"/>
              <w:rPr>
                <w:lang w:val="en-US"/>
              </w:rPr>
            </w:pPr>
            <w:r w:rsidRPr="00520727">
              <w:rPr>
                <w:lang w:val="en-US"/>
              </w:rPr>
              <w:lastRenderedPageBreak/>
              <w:t>&lt;PARAM&gt;_ADJUSTED</w:t>
            </w:r>
          </w:p>
        </w:tc>
        <w:tc>
          <w:tcPr>
            <w:tcW w:w="4219" w:type="dxa"/>
            <w:shd w:val="clear" w:color="auto" w:fill="auto"/>
          </w:tcPr>
          <w:p w:rsidR="006267FF" w:rsidRPr="00520727" w:rsidRDefault="006267FF" w:rsidP="00D9306A">
            <w:pPr>
              <w:pStyle w:val="tablecontent"/>
              <w:rPr>
                <w:lang w:val="en-US"/>
              </w:rPr>
            </w:pPr>
            <w:r w:rsidRPr="00520727">
              <w:rPr>
                <w:lang w:val="en-US"/>
              </w:rPr>
              <w:t>float &lt;PARAM&gt;_ADJUSTED(N_PROF, N_LEVELS);</w:t>
            </w:r>
          </w:p>
          <w:p w:rsidR="006267FF" w:rsidRPr="00520727" w:rsidRDefault="006267FF" w:rsidP="00D9306A">
            <w:pPr>
              <w:pStyle w:val="tablecontent"/>
              <w:rPr>
                <w:lang w:val="en-US"/>
              </w:rPr>
            </w:pPr>
            <w:r w:rsidRPr="00520727">
              <w:rPr>
                <w:lang w:val="en-US"/>
              </w:rPr>
              <w:t>&lt;PARAM&gt;_ADJUSTED:long_name = "&lt;X&gt;";</w:t>
            </w:r>
          </w:p>
          <w:p w:rsidR="006267FF" w:rsidRPr="00520727" w:rsidRDefault="006267FF" w:rsidP="00D9306A">
            <w:pPr>
              <w:pStyle w:val="tablecontent"/>
              <w:rPr>
                <w:lang w:val="en-US"/>
              </w:rPr>
            </w:pPr>
            <w:r w:rsidRPr="00520727">
              <w:rPr>
                <w:lang w:val="en-US"/>
              </w:rPr>
              <w:t>&lt;PARAM&gt;_ADJUSTED:standard_name = "&lt;X&gt;";</w:t>
            </w:r>
          </w:p>
          <w:p w:rsidR="006267FF" w:rsidRPr="00520727" w:rsidRDefault="006267FF" w:rsidP="00D9306A">
            <w:pPr>
              <w:pStyle w:val="tablecontent"/>
              <w:rPr>
                <w:lang w:val="en-US"/>
              </w:rPr>
            </w:pPr>
            <w:r w:rsidRPr="00520727">
              <w:rPr>
                <w:lang w:val="en-US"/>
              </w:rPr>
              <w:t>&lt;PARAM&gt;_ADJUSTED:_FillValue = &lt;X&gt;;</w:t>
            </w:r>
          </w:p>
          <w:p w:rsidR="006267FF" w:rsidRPr="00520727" w:rsidRDefault="006267FF" w:rsidP="00D9306A">
            <w:pPr>
              <w:pStyle w:val="tablecontent"/>
              <w:rPr>
                <w:lang w:val="en-US"/>
              </w:rPr>
            </w:pPr>
            <w:r w:rsidRPr="00520727">
              <w:rPr>
                <w:lang w:val="en-US"/>
              </w:rPr>
              <w:t>&lt;PARAM&gt;_ADJUSTED:units = "&lt;X&gt;";</w:t>
            </w:r>
          </w:p>
          <w:p w:rsidR="006267FF" w:rsidRPr="00520727" w:rsidRDefault="006267FF" w:rsidP="00D9306A">
            <w:pPr>
              <w:pStyle w:val="tablecontent"/>
              <w:rPr>
                <w:lang w:val="en-US"/>
              </w:rPr>
            </w:pPr>
            <w:r w:rsidRPr="00520727">
              <w:rPr>
                <w:lang w:val="en-US"/>
              </w:rPr>
              <w:t>&lt;PARAM&gt;_ADJUSTED:valid_min = &lt;X&gt;;</w:t>
            </w:r>
          </w:p>
          <w:p w:rsidR="006267FF" w:rsidRPr="00520727" w:rsidRDefault="006267FF" w:rsidP="00D9306A">
            <w:pPr>
              <w:pStyle w:val="tablecontent"/>
              <w:rPr>
                <w:lang w:val="en-US"/>
              </w:rPr>
            </w:pPr>
            <w:r w:rsidRPr="00520727">
              <w:rPr>
                <w:lang w:val="en-US"/>
              </w:rPr>
              <w:t>&lt;PARAM&gt;_ADJUSTED:valid_max = &lt;X&gt;;&lt;PARAM&gt;_ADJUSTED:resolution= &lt;X&gt;;</w:t>
            </w:r>
          </w:p>
        </w:tc>
        <w:tc>
          <w:tcPr>
            <w:tcW w:w="3094" w:type="dxa"/>
            <w:shd w:val="clear" w:color="auto" w:fill="auto"/>
          </w:tcPr>
          <w:p w:rsidR="006267FF" w:rsidRPr="00520727" w:rsidRDefault="006267FF" w:rsidP="00D9306A">
            <w:pPr>
              <w:pStyle w:val="tablecontent"/>
              <w:rPr>
                <w:lang w:val="en-US"/>
              </w:rPr>
            </w:pPr>
            <w:r w:rsidRPr="00520727">
              <w:rPr>
                <w:lang w:val="en-US"/>
              </w:rPr>
              <w:t>&lt;PARAM&gt;_ADJUSTED contains the adjusted values derived from the original values of the parameter.</w:t>
            </w:r>
          </w:p>
          <w:p w:rsidR="006267FF" w:rsidRPr="00520727" w:rsidRDefault="006267FF" w:rsidP="00D9306A">
            <w:pPr>
              <w:pStyle w:val="tablecontent"/>
              <w:rPr>
                <w:lang w:val="en-US"/>
              </w:rPr>
            </w:pPr>
            <w:r w:rsidRPr="00520727">
              <w:rPr>
                <w:lang w:val="en-US"/>
              </w:rPr>
              <w:t>&lt;X&gt; : this field is specified in the reference table 3.</w:t>
            </w:r>
          </w:p>
          <w:p w:rsidR="006267FF" w:rsidRPr="00520727" w:rsidRDefault="006267FF" w:rsidP="00D9306A">
            <w:pPr>
              <w:pStyle w:val="tablecontent"/>
              <w:rPr>
                <w:b/>
                <w:lang w:val="en-US"/>
              </w:rPr>
            </w:pPr>
            <w:r w:rsidRPr="00520727">
              <w:rPr>
                <w:b/>
                <w:lang w:val="en-US"/>
              </w:rPr>
              <w:t xml:space="preserve">&lt;PARAM&gt;_ADJUSTED is mandatory. </w:t>
            </w:r>
          </w:p>
          <w:p w:rsidR="006267FF" w:rsidRPr="00520727" w:rsidRDefault="006267FF" w:rsidP="00D9306A">
            <w:pPr>
              <w:pStyle w:val="tablecontent"/>
              <w:rPr>
                <w:lang w:val="en-US"/>
              </w:rPr>
            </w:pPr>
            <w:r w:rsidRPr="00520727">
              <w:rPr>
                <w:lang w:val="en-US"/>
              </w:rPr>
              <w:t>When no adjustment is performed, the FillValue is inserted.</w:t>
            </w:r>
            <w:r w:rsidRPr="00520727">
              <w:rPr>
                <w:lang w:val="en-US"/>
              </w:rPr>
              <w:br/>
            </w:r>
          </w:p>
        </w:tc>
      </w:tr>
      <w:tr w:rsidR="006267FF" w:rsidRPr="002C0346" w:rsidTr="00520727">
        <w:tc>
          <w:tcPr>
            <w:tcW w:w="1899" w:type="dxa"/>
            <w:shd w:val="clear" w:color="auto" w:fill="auto"/>
          </w:tcPr>
          <w:p w:rsidR="006267FF" w:rsidRPr="00520727" w:rsidRDefault="006267FF" w:rsidP="00D9306A">
            <w:pPr>
              <w:pStyle w:val="tablecontent"/>
              <w:rPr>
                <w:lang w:val="en-US"/>
              </w:rPr>
            </w:pPr>
            <w:r w:rsidRPr="00520727">
              <w:rPr>
                <w:lang w:val="en-US"/>
              </w:rPr>
              <w:t>&lt;PARAM&gt;_ADJUSTED_QC</w:t>
            </w:r>
          </w:p>
        </w:tc>
        <w:tc>
          <w:tcPr>
            <w:tcW w:w="4219" w:type="dxa"/>
            <w:shd w:val="clear" w:color="auto" w:fill="auto"/>
          </w:tcPr>
          <w:p w:rsidR="006267FF" w:rsidRPr="00520727" w:rsidRDefault="006267FF" w:rsidP="00D9306A">
            <w:pPr>
              <w:pStyle w:val="tablecontent"/>
              <w:rPr>
                <w:lang w:val="en-US"/>
              </w:rPr>
            </w:pPr>
            <w:r w:rsidRPr="00520727">
              <w:rPr>
                <w:lang w:val="en-US"/>
              </w:rPr>
              <w:t>char &lt;PARAM&gt;_ADJUSTED_QC(N_PROF, N_LEVELS);</w:t>
            </w:r>
          </w:p>
          <w:p w:rsidR="006267FF" w:rsidRPr="00520727" w:rsidRDefault="006267FF" w:rsidP="00D9306A">
            <w:pPr>
              <w:pStyle w:val="tablecontent"/>
              <w:rPr>
                <w:lang w:val="en-US"/>
              </w:rPr>
            </w:pPr>
            <w:r w:rsidRPr="00520727">
              <w:rPr>
                <w:lang w:val="en-US"/>
              </w:rPr>
              <w:t>&lt;PARAM&gt;_ADJUSTED_QC:long_name = "quality flag";</w:t>
            </w:r>
          </w:p>
          <w:p w:rsidR="006267FF" w:rsidRPr="00520727" w:rsidRDefault="006267FF" w:rsidP="00D9306A">
            <w:pPr>
              <w:pStyle w:val="tablecontent"/>
              <w:rPr>
                <w:lang w:val="en-US"/>
              </w:rPr>
            </w:pPr>
            <w:r w:rsidRPr="00520727">
              <w:rPr>
                <w:lang w:val="en-US"/>
              </w:rPr>
              <w:t>&lt;PARAM&gt;_ADJUSTED_QC:conventions = "Sea-mammal reference table 2";</w:t>
            </w:r>
          </w:p>
          <w:p w:rsidR="006267FF" w:rsidRPr="00520727" w:rsidRDefault="006267FF" w:rsidP="00D9306A">
            <w:pPr>
              <w:pStyle w:val="tablecontent"/>
              <w:rPr>
                <w:lang w:val="en-US"/>
              </w:rPr>
            </w:pPr>
            <w:r w:rsidRPr="00520727">
              <w:rPr>
                <w:lang w:val="en-US"/>
              </w:rPr>
              <w:t>&lt;PARAM&gt;_ADJUSTED_QC:_FillValue = " ";</w:t>
            </w:r>
          </w:p>
        </w:tc>
        <w:tc>
          <w:tcPr>
            <w:tcW w:w="3094" w:type="dxa"/>
            <w:shd w:val="clear" w:color="auto" w:fill="auto"/>
          </w:tcPr>
          <w:p w:rsidR="006267FF" w:rsidRPr="00520727" w:rsidRDefault="006267FF" w:rsidP="00D9306A">
            <w:pPr>
              <w:pStyle w:val="tablecontent"/>
              <w:rPr>
                <w:lang w:val="en-US"/>
              </w:rPr>
            </w:pPr>
            <w:r w:rsidRPr="00520727">
              <w:rPr>
                <w:lang w:val="en-US"/>
              </w:rPr>
              <w:t>Quality flag applied on each &lt;PARAM&gt;_ADJUSTED values.</w:t>
            </w:r>
          </w:p>
          <w:p w:rsidR="006267FF" w:rsidRPr="00520727" w:rsidRDefault="006267FF" w:rsidP="00D9306A">
            <w:pPr>
              <w:pStyle w:val="tablecontent"/>
              <w:rPr>
                <w:lang w:val="en-US"/>
              </w:rPr>
            </w:pPr>
            <w:r w:rsidRPr="00520727">
              <w:rPr>
                <w:lang w:val="en-US"/>
              </w:rPr>
              <w:t>The flag scale is specified in reference table 2.</w:t>
            </w:r>
          </w:p>
          <w:p w:rsidR="006267FF" w:rsidRPr="00520727" w:rsidRDefault="006267FF" w:rsidP="00D9306A">
            <w:pPr>
              <w:pStyle w:val="tablecontent"/>
              <w:rPr>
                <w:b/>
                <w:lang w:val="en-US"/>
              </w:rPr>
            </w:pPr>
            <w:r w:rsidRPr="00520727">
              <w:rPr>
                <w:b/>
                <w:lang w:val="en-US"/>
              </w:rPr>
              <w:t>&lt;PARAM&gt;_ADJUSTED_QC is mandatory.</w:t>
            </w:r>
          </w:p>
          <w:p w:rsidR="006267FF" w:rsidRPr="00520727" w:rsidRDefault="006267FF" w:rsidP="00D9306A">
            <w:pPr>
              <w:pStyle w:val="tablecontent"/>
              <w:rPr>
                <w:lang w:val="en-US"/>
              </w:rPr>
            </w:pPr>
            <w:r w:rsidRPr="00520727">
              <w:rPr>
                <w:lang w:val="en-US"/>
              </w:rPr>
              <w:t>When no adjustment is performed, the FillValue is inserted.</w:t>
            </w:r>
          </w:p>
        </w:tc>
      </w:tr>
      <w:tr w:rsidR="006267FF" w:rsidRPr="002C0346" w:rsidTr="00520727">
        <w:tc>
          <w:tcPr>
            <w:tcW w:w="1899" w:type="dxa"/>
            <w:shd w:val="clear" w:color="auto" w:fill="auto"/>
          </w:tcPr>
          <w:p w:rsidR="006267FF" w:rsidRPr="00520727" w:rsidRDefault="006267FF" w:rsidP="00D9306A">
            <w:pPr>
              <w:pStyle w:val="tablecontent"/>
              <w:rPr>
                <w:lang w:val="en-US"/>
              </w:rPr>
            </w:pPr>
            <w:r w:rsidRPr="00520727">
              <w:rPr>
                <w:lang w:val="en-US"/>
              </w:rPr>
              <w:t>&lt;PARAM&gt;_ADJUSTED_ERROR</w:t>
            </w:r>
          </w:p>
        </w:tc>
        <w:tc>
          <w:tcPr>
            <w:tcW w:w="4219" w:type="dxa"/>
            <w:shd w:val="clear" w:color="auto" w:fill="auto"/>
          </w:tcPr>
          <w:p w:rsidR="006267FF" w:rsidRPr="00520727" w:rsidRDefault="006267FF" w:rsidP="00D9306A">
            <w:pPr>
              <w:pStyle w:val="tablecontent"/>
              <w:rPr>
                <w:lang w:val="en-US"/>
              </w:rPr>
            </w:pPr>
            <w:r w:rsidRPr="00520727">
              <w:rPr>
                <w:lang w:val="en-US"/>
              </w:rPr>
              <w:t>float &lt;PARAM&gt;_ADJUSTED_ERROR(N_PROF, N_LEVELS);</w:t>
            </w:r>
          </w:p>
          <w:p w:rsidR="006267FF" w:rsidRPr="00520727" w:rsidRDefault="006267FF" w:rsidP="00D9306A">
            <w:pPr>
              <w:pStyle w:val="tablecontent"/>
              <w:rPr>
                <w:lang w:val="en-US"/>
              </w:rPr>
            </w:pPr>
            <w:r w:rsidRPr="00520727">
              <w:rPr>
                <w:lang w:val="en-US"/>
              </w:rPr>
              <w:t>&lt;PARAM&gt;_ADJUSTED_ERROR:long_name = "Error on the adjusted values as determined by the delayed mode QC process";</w:t>
            </w:r>
          </w:p>
          <w:p w:rsidR="006267FF" w:rsidRPr="00520727" w:rsidRDefault="006267FF" w:rsidP="00D9306A">
            <w:pPr>
              <w:pStyle w:val="tablecontent"/>
              <w:rPr>
                <w:lang w:val="en-US"/>
              </w:rPr>
            </w:pPr>
            <w:r w:rsidRPr="00520727">
              <w:rPr>
                <w:lang w:val="en-US"/>
              </w:rPr>
              <w:t>&lt;PARAM&gt;_ADJUSTED_ERROR:_FillValue = &lt;X&gt;;</w:t>
            </w:r>
          </w:p>
          <w:p w:rsidR="006267FF" w:rsidRPr="00520727" w:rsidRDefault="006267FF" w:rsidP="00D9306A">
            <w:pPr>
              <w:pStyle w:val="tablecontent"/>
              <w:rPr>
                <w:lang w:val="en-US"/>
              </w:rPr>
            </w:pPr>
            <w:r w:rsidRPr="00520727">
              <w:rPr>
                <w:lang w:val="en-US"/>
              </w:rPr>
              <w:t>&lt;PARAM&gt;_ADJUSTED_ERROR:units = "&lt;X&gt;";</w:t>
            </w:r>
          </w:p>
          <w:p w:rsidR="006267FF" w:rsidRPr="00520727" w:rsidRDefault="006267FF" w:rsidP="00D9306A">
            <w:pPr>
              <w:pStyle w:val="tablecontent"/>
              <w:rPr>
                <w:lang w:val="en-US"/>
              </w:rPr>
            </w:pPr>
            <w:r w:rsidRPr="00520727">
              <w:rPr>
                <w:lang w:val="en-US"/>
              </w:rPr>
              <w:t>&lt;PARAM&gt;_ADJUSTED_ERROR:resolution= &lt;X&gt;;</w:t>
            </w:r>
          </w:p>
        </w:tc>
        <w:tc>
          <w:tcPr>
            <w:tcW w:w="3094" w:type="dxa"/>
            <w:shd w:val="clear" w:color="auto" w:fill="auto"/>
          </w:tcPr>
          <w:p w:rsidR="006267FF" w:rsidRPr="00520727" w:rsidRDefault="006267FF" w:rsidP="00D9306A">
            <w:pPr>
              <w:pStyle w:val="tablecontent"/>
              <w:rPr>
                <w:lang w:val="en-US"/>
              </w:rPr>
            </w:pPr>
            <w:r w:rsidRPr="00520727">
              <w:rPr>
                <w:lang w:val="en-US"/>
              </w:rPr>
              <w:t xml:space="preserve">&lt;PARAM&gt;_ADJUSTED_ERROR </w:t>
            </w:r>
          </w:p>
          <w:p w:rsidR="006267FF" w:rsidRPr="00520727" w:rsidRDefault="006267FF" w:rsidP="00D9306A">
            <w:pPr>
              <w:pStyle w:val="tablecontent"/>
              <w:rPr>
                <w:lang w:val="en-US"/>
              </w:rPr>
            </w:pPr>
            <w:r w:rsidRPr="00520727">
              <w:rPr>
                <w:lang w:val="en-US"/>
              </w:rPr>
              <w:t>Contains the error on the adjusted values as determined by the delayed mode QC process.</w:t>
            </w:r>
          </w:p>
          <w:p w:rsidR="006267FF" w:rsidRPr="00520727" w:rsidRDefault="006267FF" w:rsidP="00D9306A">
            <w:pPr>
              <w:pStyle w:val="tablecontent"/>
              <w:rPr>
                <w:lang w:val="en-US"/>
              </w:rPr>
            </w:pPr>
            <w:r w:rsidRPr="00520727">
              <w:rPr>
                <w:lang w:val="en-US"/>
              </w:rPr>
              <w:t>&lt;X&gt; : this field is specified in the reference table 3.</w:t>
            </w:r>
          </w:p>
          <w:p w:rsidR="006267FF" w:rsidRPr="00520727" w:rsidRDefault="006267FF" w:rsidP="00D9306A">
            <w:pPr>
              <w:pStyle w:val="tablecontent"/>
              <w:rPr>
                <w:b/>
                <w:lang w:val="en-US"/>
              </w:rPr>
            </w:pPr>
            <w:r w:rsidRPr="00520727">
              <w:rPr>
                <w:b/>
                <w:lang w:val="en-US"/>
              </w:rPr>
              <w:t>&lt;PARAM&gt;_ADJUSTED_ERROR is mandatory.</w:t>
            </w:r>
          </w:p>
          <w:p w:rsidR="006267FF" w:rsidRPr="00520727" w:rsidRDefault="006267FF" w:rsidP="00D9306A">
            <w:pPr>
              <w:pStyle w:val="tablecontent"/>
              <w:rPr>
                <w:lang w:val="en-US"/>
              </w:rPr>
            </w:pPr>
            <w:r w:rsidRPr="00520727">
              <w:rPr>
                <w:lang w:val="en-US"/>
              </w:rPr>
              <w:t>When no adjustment is performed, the FillValue is inserted.</w:t>
            </w:r>
          </w:p>
        </w:tc>
      </w:tr>
    </w:tbl>
    <w:p w:rsidR="006267FF" w:rsidRPr="002C0346" w:rsidRDefault="006267FF" w:rsidP="006267FF">
      <w:pPr>
        <w:pStyle w:val="Subtitle"/>
        <w:rPr>
          <w:lang w:val="en-US"/>
        </w:rPr>
      </w:pPr>
      <w:r w:rsidRPr="002C0346">
        <w:rPr>
          <w:lang w:val="en-US"/>
        </w:rPr>
        <w:t>Note on vertical axis associated to PRES</w:t>
      </w:r>
    </w:p>
    <w:p w:rsidR="006267FF" w:rsidRPr="002C0346" w:rsidRDefault="006267FF" w:rsidP="006267FF">
      <w:r w:rsidRPr="002C0346">
        <w:t>The variable PRES (pressure) is the vertical axis. The PRES declaration contains the variable attribute</w:t>
      </w:r>
      <w:r w:rsidR="003A3027">
        <w:t>.</w:t>
      </w:r>
      <w:r w:rsidRPr="002C0346">
        <w:t xml:space="preserve"> </w:t>
      </w:r>
    </w:p>
    <w:p w:rsidR="006267FF" w:rsidRPr="002C0346" w:rsidRDefault="006267FF" w:rsidP="006267FF">
      <w:r w:rsidRPr="002C0346">
        <w:t>PRES:axis = "Z";</w:t>
      </w:r>
    </w:p>
    <w:p w:rsidR="006267FF" w:rsidRPr="002C0346" w:rsidRDefault="006267FF" w:rsidP="006267FF">
      <w:pPr>
        <w:pStyle w:val="Subtitle"/>
        <w:rPr>
          <w:lang w:val="en-US"/>
        </w:rPr>
      </w:pPr>
      <w:r w:rsidRPr="002C0346">
        <w:rPr>
          <w:lang w:val="en-US"/>
        </w:rPr>
        <w:t>Example of a profiling float performing temperature measurements with adjusted values of temperature</w:t>
      </w:r>
    </w:p>
    <w:tbl>
      <w:tblPr>
        <w:tblW w:w="6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13"/>
      </w:tblGrid>
      <w:tr w:rsidR="006267FF" w:rsidRPr="002C0346" w:rsidTr="00520727">
        <w:tc>
          <w:tcPr>
            <w:tcW w:w="6313" w:type="dxa"/>
            <w:shd w:val="clear" w:color="auto" w:fill="1F497D"/>
          </w:tcPr>
          <w:p w:rsidR="006267FF" w:rsidRPr="00520727" w:rsidRDefault="006267FF" w:rsidP="00D9306A">
            <w:pPr>
              <w:pStyle w:val="tableheader"/>
              <w:rPr>
                <w:lang w:val="en-US"/>
              </w:rPr>
            </w:pPr>
            <w:r w:rsidRPr="00520727">
              <w:rPr>
                <w:lang w:val="en-US"/>
              </w:rPr>
              <w:t>Parameter definition :  PRES, TEMP, TEMP_ADJUSTED</w:t>
            </w:r>
          </w:p>
        </w:tc>
      </w:tr>
      <w:tr w:rsidR="006267FF" w:rsidRPr="002C0346" w:rsidTr="00520727">
        <w:tc>
          <w:tcPr>
            <w:tcW w:w="6313" w:type="dxa"/>
            <w:shd w:val="clear" w:color="auto" w:fill="auto"/>
          </w:tcPr>
          <w:p w:rsidR="006267FF" w:rsidRPr="00520727" w:rsidRDefault="006267FF" w:rsidP="00D9306A">
            <w:pPr>
              <w:pStyle w:val="tablecontent"/>
              <w:rPr>
                <w:lang w:val="en-US"/>
              </w:rPr>
            </w:pPr>
            <w:r w:rsidRPr="00520727">
              <w:rPr>
                <w:lang w:val="en-US"/>
              </w:rPr>
              <w:t>float TEMP(N_PROF, N_LEVELS);</w:t>
            </w:r>
          </w:p>
          <w:p w:rsidR="006267FF" w:rsidRPr="00520727" w:rsidRDefault="006267FF" w:rsidP="00D9306A">
            <w:pPr>
              <w:pStyle w:val="tablecontent"/>
              <w:rPr>
                <w:lang w:val="en-US"/>
              </w:rPr>
            </w:pPr>
            <w:r w:rsidRPr="00520727">
              <w:rPr>
                <w:lang w:val="en-US"/>
              </w:rPr>
              <w:t>TEMP:long_name = "sea temperature in-situ ITS-90 scale";</w:t>
            </w:r>
          </w:p>
          <w:p w:rsidR="006267FF" w:rsidRPr="00520727" w:rsidRDefault="006267FF" w:rsidP="00D9306A">
            <w:pPr>
              <w:pStyle w:val="tablecontent"/>
              <w:rPr>
                <w:lang w:val="en-US"/>
              </w:rPr>
            </w:pPr>
            <w:r w:rsidRPr="00520727">
              <w:rPr>
                <w:lang w:val="en-US"/>
              </w:rPr>
              <w:t>TEMP:standard_name = "sea_water_temperature";</w:t>
            </w:r>
          </w:p>
          <w:p w:rsidR="006267FF" w:rsidRPr="00520727" w:rsidRDefault="006267FF" w:rsidP="00D9306A">
            <w:pPr>
              <w:pStyle w:val="tablecontent"/>
              <w:rPr>
                <w:lang w:val="en-US"/>
              </w:rPr>
            </w:pPr>
            <w:r w:rsidRPr="00520727">
              <w:rPr>
                <w:lang w:val="en-US"/>
              </w:rPr>
              <w:t>TEMP:_FillValue = 99999.f;</w:t>
            </w:r>
          </w:p>
          <w:p w:rsidR="006267FF" w:rsidRPr="00520727" w:rsidRDefault="006267FF" w:rsidP="00D9306A">
            <w:pPr>
              <w:pStyle w:val="tablecontent"/>
              <w:rPr>
                <w:lang w:val="en-US"/>
              </w:rPr>
            </w:pPr>
            <w:r w:rsidRPr="00520727">
              <w:rPr>
                <w:lang w:val="en-US"/>
              </w:rPr>
              <w:t>TEMP:units = "degree_Celsius";</w:t>
            </w:r>
          </w:p>
          <w:p w:rsidR="006267FF" w:rsidRPr="00520727" w:rsidRDefault="006267FF" w:rsidP="00D9306A">
            <w:pPr>
              <w:pStyle w:val="tablecontent"/>
              <w:rPr>
                <w:lang w:val="en-US"/>
              </w:rPr>
            </w:pPr>
            <w:r w:rsidRPr="00520727">
              <w:rPr>
                <w:lang w:val="en-US"/>
              </w:rPr>
              <w:t>TEMP:valid_min = -2.f;</w:t>
            </w:r>
          </w:p>
          <w:p w:rsidR="006267FF" w:rsidRPr="00520727" w:rsidRDefault="006267FF" w:rsidP="00D9306A">
            <w:pPr>
              <w:pStyle w:val="tablecontent"/>
              <w:rPr>
                <w:lang w:val="en-US"/>
              </w:rPr>
            </w:pPr>
            <w:r w:rsidRPr="00520727">
              <w:rPr>
                <w:lang w:val="en-US"/>
              </w:rPr>
              <w:t>TEMP:valid_max = 40.f;</w:t>
            </w:r>
          </w:p>
          <w:p w:rsidR="006267FF" w:rsidRPr="00520727" w:rsidRDefault="006267FF" w:rsidP="00D9306A">
            <w:pPr>
              <w:pStyle w:val="tablecontent"/>
              <w:rPr>
                <w:lang w:val="en-US"/>
              </w:rPr>
            </w:pPr>
            <w:r w:rsidRPr="00520727">
              <w:rPr>
                <w:lang w:val="en-US"/>
              </w:rPr>
              <w:t>TEMP:resolution = 0.001f;</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char TEMP_QC(N_PROF, N_LEVELS);</w:t>
            </w:r>
          </w:p>
          <w:p w:rsidR="006267FF" w:rsidRPr="00520727" w:rsidRDefault="006267FF" w:rsidP="00D9306A">
            <w:pPr>
              <w:pStyle w:val="tablecontent"/>
              <w:rPr>
                <w:lang w:val="en-US"/>
              </w:rPr>
            </w:pPr>
            <w:r w:rsidRPr="00520727">
              <w:rPr>
                <w:lang w:val="en-US"/>
              </w:rPr>
              <w:t>TEMP_QC:long_name = "quality flag";</w:t>
            </w:r>
          </w:p>
          <w:p w:rsidR="006267FF" w:rsidRPr="00520727" w:rsidRDefault="006267FF" w:rsidP="00D9306A">
            <w:pPr>
              <w:pStyle w:val="tablecontent"/>
              <w:rPr>
                <w:lang w:val="en-US"/>
              </w:rPr>
            </w:pPr>
            <w:r w:rsidRPr="00520727">
              <w:rPr>
                <w:lang w:val="en-US"/>
              </w:rPr>
              <w:t>TEMP_QC:conventions = "Sea-mammal reference table 2";</w:t>
            </w:r>
          </w:p>
          <w:p w:rsidR="006267FF" w:rsidRPr="00520727" w:rsidRDefault="006267FF" w:rsidP="00D9306A">
            <w:pPr>
              <w:pStyle w:val="tablecontent"/>
              <w:rPr>
                <w:lang w:val="en-US"/>
              </w:rPr>
            </w:pPr>
            <w:r w:rsidRPr="00520727">
              <w:rPr>
                <w:lang w:val="en-US"/>
              </w:rPr>
              <w:t>TEMP_QC:_FillValue = " ";</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float TEMP_ADJUSTED(N_PROF, N_LEVELS);</w:t>
            </w:r>
          </w:p>
          <w:p w:rsidR="006267FF" w:rsidRPr="00520727" w:rsidRDefault="006267FF" w:rsidP="00D9306A">
            <w:pPr>
              <w:pStyle w:val="tablecontent"/>
              <w:rPr>
                <w:lang w:val="en-US"/>
              </w:rPr>
            </w:pPr>
            <w:r w:rsidRPr="00520727">
              <w:rPr>
                <w:lang w:val="en-US"/>
              </w:rPr>
              <w:t>TEMP_ADJUSTED:long_name = "adjusted sea temperature in-situ ITS-90 scale";</w:t>
            </w:r>
          </w:p>
          <w:p w:rsidR="006267FF" w:rsidRPr="00520727" w:rsidRDefault="006267FF" w:rsidP="00D9306A">
            <w:pPr>
              <w:pStyle w:val="tablecontent"/>
              <w:rPr>
                <w:lang w:val="en-US"/>
              </w:rPr>
            </w:pPr>
            <w:r w:rsidRPr="00520727">
              <w:rPr>
                <w:lang w:val="en-US"/>
              </w:rPr>
              <w:t>TEMP:standard_name = "sea_water_temperature";</w:t>
            </w:r>
          </w:p>
          <w:p w:rsidR="006267FF" w:rsidRPr="00520727" w:rsidRDefault="006267FF" w:rsidP="00D9306A">
            <w:pPr>
              <w:pStyle w:val="tablecontent"/>
              <w:rPr>
                <w:lang w:val="en-US"/>
              </w:rPr>
            </w:pPr>
            <w:r w:rsidRPr="00520727">
              <w:rPr>
                <w:lang w:val="en-US"/>
              </w:rPr>
              <w:t>TEMP_ADJUSTED:_FillValue = 99999.f;</w:t>
            </w:r>
          </w:p>
          <w:p w:rsidR="006267FF" w:rsidRPr="00520727" w:rsidRDefault="006267FF" w:rsidP="00D9306A">
            <w:pPr>
              <w:pStyle w:val="tablecontent"/>
              <w:rPr>
                <w:lang w:val="en-US"/>
              </w:rPr>
            </w:pPr>
            <w:r w:rsidRPr="00520727">
              <w:rPr>
                <w:lang w:val="en-US"/>
              </w:rPr>
              <w:t>TEMP_ADJUSTED:units = "degree_Celsius";</w:t>
            </w:r>
          </w:p>
          <w:p w:rsidR="006267FF" w:rsidRPr="00BB7D8C" w:rsidRDefault="006267FF" w:rsidP="00D9306A">
            <w:pPr>
              <w:pStyle w:val="tablecontent"/>
              <w:rPr>
                <w:lang w:val="sv-SE"/>
              </w:rPr>
            </w:pPr>
            <w:r w:rsidRPr="00BB7D8C">
              <w:rPr>
                <w:lang w:val="sv-SE"/>
              </w:rPr>
              <w:lastRenderedPageBreak/>
              <w:t>TEMP_ADJUSTED:valid_min = -2.f;</w:t>
            </w:r>
          </w:p>
          <w:p w:rsidR="006267FF" w:rsidRPr="00520727" w:rsidRDefault="006267FF" w:rsidP="00D9306A">
            <w:pPr>
              <w:pStyle w:val="tablecontent"/>
              <w:rPr>
                <w:lang w:val="en-US"/>
              </w:rPr>
            </w:pPr>
            <w:r w:rsidRPr="00520727">
              <w:rPr>
                <w:lang w:val="en-US"/>
              </w:rPr>
              <w:t>TEMP_ADJUSTED:valid_max = 40.f;</w:t>
            </w:r>
          </w:p>
          <w:p w:rsidR="006267FF" w:rsidRPr="00520727" w:rsidRDefault="006267FF" w:rsidP="00D9306A">
            <w:pPr>
              <w:pStyle w:val="tablecontent"/>
              <w:rPr>
                <w:lang w:val="en-US"/>
              </w:rPr>
            </w:pPr>
            <w:r w:rsidRPr="00520727">
              <w:rPr>
                <w:lang w:val="en-US"/>
              </w:rPr>
              <w:t>TEMP_ADJUSTED:resolution= 0.001f;</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char TEMP_ADJUSTED_QC(N_PROF, N_LEVELS);</w:t>
            </w:r>
          </w:p>
          <w:p w:rsidR="006267FF" w:rsidRPr="00520727" w:rsidRDefault="006267FF" w:rsidP="00D9306A">
            <w:pPr>
              <w:pStyle w:val="tablecontent"/>
              <w:rPr>
                <w:lang w:val="en-US"/>
              </w:rPr>
            </w:pPr>
            <w:r w:rsidRPr="00520727">
              <w:rPr>
                <w:lang w:val="en-US"/>
              </w:rPr>
              <w:t>TEMP_ADJUSTED QC:long_name = "quality flag";</w:t>
            </w:r>
          </w:p>
          <w:p w:rsidR="006267FF" w:rsidRPr="00520727" w:rsidRDefault="006267FF" w:rsidP="00D9306A">
            <w:pPr>
              <w:pStyle w:val="tablecontent"/>
              <w:rPr>
                <w:lang w:val="en-US"/>
              </w:rPr>
            </w:pPr>
            <w:r w:rsidRPr="00520727">
              <w:rPr>
                <w:lang w:val="en-US"/>
              </w:rPr>
              <w:t>TEMP_ADJUSTED QC:conventions = "Sea-mammal reference table 2";</w:t>
            </w:r>
          </w:p>
          <w:p w:rsidR="006267FF" w:rsidRPr="00520727" w:rsidRDefault="006267FF" w:rsidP="00D9306A">
            <w:pPr>
              <w:pStyle w:val="tablecontent"/>
              <w:rPr>
                <w:lang w:val="en-US"/>
              </w:rPr>
            </w:pPr>
            <w:r w:rsidRPr="00520727">
              <w:rPr>
                <w:lang w:val="en-US"/>
              </w:rPr>
              <w:t>TEMP_ADJUSTED_QC:_FillValue = " ";</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float TEMP_ADJUSTED_ERROR(N_PROF, N_LEVELS);</w:t>
            </w:r>
          </w:p>
          <w:p w:rsidR="006267FF" w:rsidRPr="00520727" w:rsidRDefault="006267FF" w:rsidP="00D9306A">
            <w:pPr>
              <w:pStyle w:val="tablecontent"/>
              <w:rPr>
                <w:lang w:val="en-US"/>
              </w:rPr>
            </w:pPr>
            <w:r w:rsidRPr="00520727">
              <w:rPr>
                <w:lang w:val="en-US"/>
              </w:rPr>
              <w:t>TEMP_ADJUSTED_ERROR:long_name = "error on sea temperature in-situ ITS-90 scale ";</w:t>
            </w:r>
          </w:p>
          <w:p w:rsidR="006267FF" w:rsidRPr="00520727" w:rsidRDefault="006267FF" w:rsidP="00D9306A">
            <w:pPr>
              <w:pStyle w:val="tablecontent"/>
              <w:rPr>
                <w:lang w:val="en-US"/>
              </w:rPr>
            </w:pPr>
            <w:r w:rsidRPr="00520727">
              <w:rPr>
                <w:lang w:val="en-US"/>
              </w:rPr>
              <w:t>TEMP_ADJUSTED_ERROR:_FillValue = 99999.f;</w:t>
            </w:r>
          </w:p>
          <w:p w:rsidR="006267FF" w:rsidRPr="00520727" w:rsidRDefault="006267FF" w:rsidP="00D9306A">
            <w:pPr>
              <w:pStyle w:val="tablecontent"/>
              <w:rPr>
                <w:lang w:val="en-US"/>
              </w:rPr>
            </w:pPr>
            <w:r w:rsidRPr="00520727">
              <w:rPr>
                <w:lang w:val="en-US"/>
              </w:rPr>
              <w:t>TEMP_ADJUSTED_ERROR:units = "degree_Celsius";</w:t>
            </w:r>
          </w:p>
          <w:p w:rsidR="006267FF" w:rsidRPr="00520727" w:rsidRDefault="006267FF" w:rsidP="00D9306A">
            <w:pPr>
              <w:pStyle w:val="tablecontent"/>
              <w:rPr>
                <w:lang w:val="en-US"/>
              </w:rPr>
            </w:pPr>
            <w:r w:rsidRPr="00520727">
              <w:rPr>
                <w:lang w:val="en-US"/>
              </w:rPr>
              <w:t>TEMP_ADJUSTED_ERROR:resolution= 0.001f;</w:t>
            </w:r>
          </w:p>
          <w:p w:rsidR="006267FF" w:rsidRPr="00520727" w:rsidRDefault="006267FF" w:rsidP="00D9306A">
            <w:pPr>
              <w:pStyle w:val="Preformatted"/>
              <w:rPr>
                <w:lang w:val="en-US"/>
              </w:rPr>
            </w:pPr>
          </w:p>
        </w:tc>
      </w:tr>
    </w:tbl>
    <w:p w:rsidR="006267FF" w:rsidRPr="002C0346" w:rsidRDefault="006267FF" w:rsidP="00520727">
      <w:pPr>
        <w:pStyle w:val="Heading3"/>
        <w:keepLines/>
        <w:widowControl/>
        <w:numPr>
          <w:ilvl w:val="2"/>
          <w:numId w:val="27"/>
        </w:numPr>
        <w:suppressAutoHyphens w:val="0"/>
        <w:spacing w:before="480" w:after="120"/>
        <w:ind w:right="0"/>
      </w:pPr>
      <w:bookmarkStart w:id="2625" w:name="_Toc534891511"/>
      <w:bookmarkStart w:id="2626" w:name="_Ref385599793"/>
      <w:bookmarkStart w:id="2627" w:name="_Toc403169370"/>
      <w:bookmarkStart w:id="2628" w:name="_Toc406416788"/>
      <w:r w:rsidRPr="002C0346">
        <w:lastRenderedPageBreak/>
        <w:t>Calibration information for each profile</w:t>
      </w:r>
      <w:bookmarkEnd w:id="2625"/>
      <w:bookmarkEnd w:id="2626"/>
      <w:bookmarkEnd w:id="2627"/>
      <w:bookmarkEnd w:id="2628"/>
    </w:p>
    <w:p w:rsidR="006267FF" w:rsidRPr="002C0346" w:rsidRDefault="006267FF" w:rsidP="006267FF">
      <w:r w:rsidRPr="002C0346">
        <w:t xml:space="preserve">Calibrations are applied to parameters to create adjusted parameters. Different calibration methods will be used by groups processing </w:t>
      </w:r>
      <w:r>
        <w:t>Sea-mammal</w:t>
      </w:r>
      <w:r w:rsidRPr="002C0346">
        <w:t xml:space="preserve"> data. When a method is applied, its description is stored in the following fields.</w:t>
      </w:r>
    </w:p>
    <w:p w:rsidR="006267FF" w:rsidRPr="002C0346" w:rsidRDefault="006267FF" w:rsidP="006267FF">
      <w:r w:rsidRPr="002C0346">
        <w:t xml:space="preserve">This section contains calibration information for each parameter of each profile. </w:t>
      </w:r>
    </w:p>
    <w:p w:rsidR="006267FF" w:rsidRPr="002C0346" w:rsidRDefault="006267FF" w:rsidP="006267FF">
      <w:r w:rsidRPr="002C0346">
        <w:t>Each item of this section has a N_PROF (number of profiles), N_CALIB (number of calibrations), N_PARAM (number of parameters) dimension.</w:t>
      </w:r>
    </w:p>
    <w:p w:rsidR="006267FF" w:rsidRPr="002C0346" w:rsidRDefault="006267FF" w:rsidP="006267FF">
      <w:r w:rsidRPr="002C0346">
        <w:t xml:space="preserve">If no calibration is available, N_CALIB is set to 1, </w:t>
      </w:r>
      <w:r w:rsidRPr="00C2285E">
        <w:t>PARAMETER is filled with the list of parameter names, and</w:t>
      </w:r>
      <w:r w:rsidRPr="002C0346">
        <w:t xml:space="preserve"> all values of calibration section are set to fill values. </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33"/>
        <w:gridCol w:w="3287"/>
        <w:gridCol w:w="3364"/>
      </w:tblGrid>
      <w:tr w:rsidR="006267FF" w:rsidRPr="002C0346" w:rsidTr="00520727">
        <w:tc>
          <w:tcPr>
            <w:tcW w:w="2633" w:type="dxa"/>
            <w:shd w:val="clear" w:color="auto" w:fill="1F497D"/>
          </w:tcPr>
          <w:p w:rsidR="006267FF" w:rsidRPr="00520727" w:rsidRDefault="006267FF" w:rsidP="00D9306A">
            <w:pPr>
              <w:pStyle w:val="tableheader"/>
              <w:rPr>
                <w:lang w:val="en-US"/>
              </w:rPr>
            </w:pPr>
            <w:r w:rsidRPr="00520727">
              <w:rPr>
                <w:lang w:val="en-US"/>
              </w:rPr>
              <w:t>Name</w:t>
            </w:r>
          </w:p>
        </w:tc>
        <w:tc>
          <w:tcPr>
            <w:tcW w:w="3287" w:type="dxa"/>
            <w:shd w:val="clear" w:color="auto" w:fill="1F497D"/>
          </w:tcPr>
          <w:p w:rsidR="006267FF" w:rsidRPr="00520727" w:rsidRDefault="006267FF" w:rsidP="00D9306A">
            <w:pPr>
              <w:pStyle w:val="tableheader"/>
              <w:rPr>
                <w:lang w:val="en-US"/>
              </w:rPr>
            </w:pPr>
            <w:r w:rsidRPr="00520727">
              <w:rPr>
                <w:lang w:val="en-US"/>
              </w:rPr>
              <w:t>Definition</w:t>
            </w:r>
          </w:p>
        </w:tc>
        <w:tc>
          <w:tcPr>
            <w:tcW w:w="3364"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PARAMETER</w:t>
            </w:r>
          </w:p>
        </w:tc>
        <w:tc>
          <w:tcPr>
            <w:tcW w:w="3287" w:type="dxa"/>
            <w:shd w:val="clear" w:color="auto" w:fill="auto"/>
          </w:tcPr>
          <w:p w:rsidR="006267FF" w:rsidRPr="00520727" w:rsidRDefault="006267FF" w:rsidP="00D9306A">
            <w:pPr>
              <w:pStyle w:val="tablecontent"/>
              <w:rPr>
                <w:lang w:val="en-US"/>
              </w:rPr>
            </w:pPr>
            <w:r w:rsidRPr="00520727">
              <w:rPr>
                <w:lang w:val="en-US"/>
              </w:rPr>
              <w:t>char PARAMETER(N_PROF, N_CALIB, N_PARAM, STRING16);</w:t>
            </w:r>
          </w:p>
          <w:p w:rsidR="006267FF" w:rsidRPr="00520727" w:rsidRDefault="006267FF" w:rsidP="00D9306A">
            <w:pPr>
              <w:pStyle w:val="tablecontent"/>
              <w:rPr>
                <w:lang w:val="en-US"/>
              </w:rPr>
            </w:pPr>
            <w:r w:rsidRPr="00520727">
              <w:rPr>
                <w:lang w:val="en-US"/>
              </w:rPr>
              <w:t>PARAMETER:long_name = "List of parameters with calibration information";</w:t>
            </w:r>
          </w:p>
          <w:p w:rsidR="006267FF" w:rsidRPr="00520727" w:rsidRDefault="006267FF" w:rsidP="00D9306A">
            <w:pPr>
              <w:pStyle w:val="tablecontent"/>
              <w:rPr>
                <w:lang w:val="en-US"/>
              </w:rPr>
            </w:pPr>
            <w:r w:rsidRPr="00520727">
              <w:rPr>
                <w:lang w:val="en-US"/>
              </w:rPr>
              <w:t>PARAMETER:conventions = "Sea-mammal reference table 3";</w:t>
            </w:r>
          </w:p>
          <w:p w:rsidR="006267FF" w:rsidRPr="00520727" w:rsidRDefault="006267FF" w:rsidP="00D9306A">
            <w:pPr>
              <w:pStyle w:val="tablecontent"/>
              <w:rPr>
                <w:lang w:val="en-US"/>
              </w:rPr>
            </w:pPr>
            <w:r w:rsidRPr="00520727">
              <w:rPr>
                <w:lang w:val="en-US"/>
              </w:rPr>
              <w:t>PARAMETER:_FillValue = " ";</w:t>
            </w:r>
          </w:p>
        </w:tc>
        <w:tc>
          <w:tcPr>
            <w:tcW w:w="3364" w:type="dxa"/>
            <w:shd w:val="clear" w:color="auto" w:fill="auto"/>
          </w:tcPr>
          <w:p w:rsidR="006267FF" w:rsidRPr="00520727" w:rsidRDefault="006267FF" w:rsidP="00D9306A">
            <w:pPr>
              <w:pStyle w:val="tablecontent"/>
              <w:rPr>
                <w:lang w:val="en-US"/>
              </w:rPr>
            </w:pPr>
            <w:r w:rsidRPr="00520727">
              <w:rPr>
                <w:lang w:val="en-US"/>
              </w:rPr>
              <w:t>Name of the calibrated parameter. The list of parameters is  in reference table 3.</w:t>
            </w:r>
          </w:p>
          <w:p w:rsidR="006267FF" w:rsidRPr="00520727" w:rsidRDefault="006267FF" w:rsidP="00D9306A">
            <w:pPr>
              <w:pStyle w:val="tablecontent"/>
              <w:rPr>
                <w:lang w:val="en-US"/>
              </w:rPr>
            </w:pPr>
            <w:r w:rsidRPr="00520727">
              <w:rPr>
                <w:lang w:val="en-US"/>
              </w:rPr>
              <w:t>Example : PSAL</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SCIENTIFIC_CALIB_EQUATION</w:t>
            </w:r>
          </w:p>
        </w:tc>
        <w:tc>
          <w:tcPr>
            <w:tcW w:w="3287" w:type="dxa"/>
            <w:shd w:val="clear" w:color="auto" w:fill="auto"/>
          </w:tcPr>
          <w:p w:rsidR="006267FF" w:rsidRPr="00520727" w:rsidRDefault="006267FF" w:rsidP="00D9306A">
            <w:pPr>
              <w:pStyle w:val="tablecontent"/>
              <w:rPr>
                <w:lang w:val="en-US"/>
              </w:rPr>
            </w:pPr>
            <w:r w:rsidRPr="00520727">
              <w:rPr>
                <w:lang w:val="en-US"/>
              </w:rPr>
              <w:t>char SCIENTIFIC_CALIB_EQUATION(N_PROF, N_CALIB, N_PARAM, STRING256);</w:t>
            </w:r>
          </w:p>
          <w:p w:rsidR="006267FF" w:rsidRPr="00520727" w:rsidRDefault="006267FF" w:rsidP="00D9306A">
            <w:pPr>
              <w:pStyle w:val="tablecontent"/>
              <w:rPr>
                <w:lang w:val="en-US"/>
              </w:rPr>
            </w:pPr>
            <w:r w:rsidRPr="00520727">
              <w:rPr>
                <w:lang w:val="en-US"/>
              </w:rPr>
              <w:t>SCIENTIFIC_CALIB_EQUATION:long_name = "Calibration equation for this parameter";</w:t>
            </w:r>
          </w:p>
          <w:p w:rsidR="006267FF" w:rsidRPr="00520727" w:rsidRDefault="006267FF" w:rsidP="00D9306A">
            <w:pPr>
              <w:pStyle w:val="tablecontent"/>
              <w:rPr>
                <w:lang w:val="en-US"/>
              </w:rPr>
            </w:pPr>
            <w:r w:rsidRPr="00520727">
              <w:rPr>
                <w:lang w:val="en-US"/>
              </w:rPr>
              <w:t>SCIENTIFIC_CALIB_EQUATION:_FillValue = " ";</w:t>
            </w:r>
          </w:p>
        </w:tc>
        <w:tc>
          <w:tcPr>
            <w:tcW w:w="3364" w:type="dxa"/>
            <w:shd w:val="clear" w:color="auto" w:fill="auto"/>
          </w:tcPr>
          <w:p w:rsidR="006267FF" w:rsidRPr="00520727" w:rsidRDefault="006267FF" w:rsidP="00D9306A">
            <w:pPr>
              <w:pStyle w:val="tablecontent"/>
              <w:rPr>
                <w:lang w:val="en-US"/>
              </w:rPr>
            </w:pPr>
            <w:r w:rsidRPr="00520727">
              <w:rPr>
                <w:lang w:val="en-US"/>
              </w:rPr>
              <w:t xml:space="preserve">Calibration equation applied to the parameter. </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Tc = a1 * T + a0</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SCIENTIFIC_CALIB_COEFFICIENT</w:t>
            </w:r>
          </w:p>
        </w:tc>
        <w:tc>
          <w:tcPr>
            <w:tcW w:w="3287" w:type="dxa"/>
            <w:shd w:val="clear" w:color="auto" w:fill="auto"/>
          </w:tcPr>
          <w:p w:rsidR="006267FF" w:rsidRPr="00520727" w:rsidRDefault="006267FF" w:rsidP="00D9306A">
            <w:pPr>
              <w:pStyle w:val="tablecontent"/>
              <w:rPr>
                <w:lang w:val="en-US"/>
              </w:rPr>
            </w:pPr>
            <w:r w:rsidRPr="00520727">
              <w:rPr>
                <w:lang w:val="en-US"/>
              </w:rPr>
              <w:t>char SCIENTIFIC_CALIB_COEFFICIENT(N_PROF, N_CALIB, N_PARAM, STRING256);</w:t>
            </w:r>
          </w:p>
          <w:p w:rsidR="006267FF" w:rsidRPr="00520727" w:rsidRDefault="006267FF" w:rsidP="00D9306A">
            <w:pPr>
              <w:pStyle w:val="tablecontent"/>
              <w:rPr>
                <w:lang w:val="en-US"/>
              </w:rPr>
            </w:pPr>
            <w:r w:rsidRPr="00520727">
              <w:rPr>
                <w:lang w:val="en-US"/>
              </w:rPr>
              <w:t>SCIENTIFIC_CALIB_COEFFICIENT:long_name = "Calibration coefficients for this equation";</w:t>
            </w:r>
          </w:p>
          <w:p w:rsidR="006267FF" w:rsidRPr="00520727" w:rsidRDefault="006267FF" w:rsidP="00D9306A">
            <w:pPr>
              <w:pStyle w:val="tablecontent"/>
              <w:rPr>
                <w:lang w:val="en-US"/>
              </w:rPr>
            </w:pPr>
            <w:r w:rsidRPr="00520727">
              <w:rPr>
                <w:lang w:val="en-US"/>
              </w:rPr>
              <w:t>SCIENTIFIC_CALIB_COEFFICIENT:_FillValue = " ";</w:t>
            </w:r>
          </w:p>
        </w:tc>
        <w:tc>
          <w:tcPr>
            <w:tcW w:w="3364" w:type="dxa"/>
            <w:shd w:val="clear" w:color="auto" w:fill="auto"/>
          </w:tcPr>
          <w:p w:rsidR="006267FF" w:rsidRPr="00520727" w:rsidRDefault="006267FF" w:rsidP="00D9306A">
            <w:pPr>
              <w:pStyle w:val="tablecontent"/>
              <w:rPr>
                <w:lang w:val="en-US"/>
              </w:rPr>
            </w:pPr>
            <w:r w:rsidRPr="00520727">
              <w:rPr>
                <w:lang w:val="en-US"/>
              </w:rPr>
              <w:t>Calibration coefficients for this equation.</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a1=0.99997 , a0=0.0021</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SCIENTIFIC_CALIB_COMMENT</w:t>
            </w:r>
          </w:p>
        </w:tc>
        <w:tc>
          <w:tcPr>
            <w:tcW w:w="3287" w:type="dxa"/>
            <w:shd w:val="clear" w:color="auto" w:fill="auto"/>
          </w:tcPr>
          <w:p w:rsidR="006267FF" w:rsidRPr="00520727" w:rsidRDefault="006267FF" w:rsidP="00D9306A">
            <w:pPr>
              <w:pStyle w:val="tablecontent"/>
              <w:rPr>
                <w:lang w:val="en-US"/>
              </w:rPr>
            </w:pPr>
            <w:r w:rsidRPr="00520727">
              <w:rPr>
                <w:lang w:val="en-US"/>
              </w:rPr>
              <w:t>char SCIENTIFIC_CALIB_COMMENT(N_PROF, N_CALIB, N_PARAM, STRING256);</w:t>
            </w:r>
          </w:p>
          <w:p w:rsidR="006267FF" w:rsidRPr="00520727" w:rsidRDefault="006267FF" w:rsidP="00D9306A">
            <w:pPr>
              <w:pStyle w:val="tablecontent"/>
              <w:rPr>
                <w:lang w:val="en-US"/>
              </w:rPr>
            </w:pPr>
            <w:r w:rsidRPr="00520727">
              <w:rPr>
                <w:lang w:val="en-US"/>
              </w:rPr>
              <w:t>SCIENTIFIC_CALIB_COMMENT:long_n</w:t>
            </w:r>
            <w:r w:rsidRPr="00520727">
              <w:rPr>
                <w:lang w:val="en-US"/>
              </w:rPr>
              <w:lastRenderedPageBreak/>
              <w:t>ame = "Comment applying to this parameter calibration";</w:t>
            </w:r>
          </w:p>
          <w:p w:rsidR="006267FF" w:rsidRPr="00520727" w:rsidRDefault="006267FF" w:rsidP="00D9306A">
            <w:pPr>
              <w:pStyle w:val="tablecontent"/>
              <w:rPr>
                <w:lang w:val="en-US"/>
              </w:rPr>
            </w:pPr>
            <w:r w:rsidRPr="00520727">
              <w:rPr>
                <w:lang w:val="en-US"/>
              </w:rPr>
              <w:t>SCIENTIFIC_CALIB_COMMENT:_FillValue = " ";</w:t>
            </w:r>
          </w:p>
        </w:tc>
        <w:tc>
          <w:tcPr>
            <w:tcW w:w="3364" w:type="dxa"/>
            <w:shd w:val="clear" w:color="auto" w:fill="auto"/>
          </w:tcPr>
          <w:p w:rsidR="006267FF" w:rsidRPr="00520727" w:rsidRDefault="006267FF" w:rsidP="00D9306A">
            <w:pPr>
              <w:pStyle w:val="tablecontent"/>
              <w:rPr>
                <w:lang w:val="en-US"/>
              </w:rPr>
            </w:pPr>
            <w:r w:rsidRPr="00520727">
              <w:rPr>
                <w:lang w:val="en-US"/>
              </w:rPr>
              <w:lastRenderedPageBreak/>
              <w:t>Comment about this calibration</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The sensor is not stable</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SCIENTIFIC_CALIB_DATE</w:t>
            </w:r>
          </w:p>
        </w:tc>
        <w:tc>
          <w:tcPr>
            <w:tcW w:w="3287" w:type="dxa"/>
            <w:shd w:val="clear" w:color="auto" w:fill="auto"/>
          </w:tcPr>
          <w:p w:rsidR="006267FF" w:rsidRPr="00520727" w:rsidRDefault="006267FF" w:rsidP="00D9306A">
            <w:pPr>
              <w:pStyle w:val="tablecontent"/>
              <w:rPr>
                <w:lang w:val="en-US"/>
              </w:rPr>
            </w:pPr>
            <w:r w:rsidRPr="00520727">
              <w:rPr>
                <w:lang w:val="en-US"/>
              </w:rPr>
              <w:t>char SCIENTIFIC_CALIB_DATE (N_PROF N_CALIB, N_PARAM, DATE_TIME)</w:t>
            </w:r>
          </w:p>
          <w:p w:rsidR="006267FF" w:rsidRPr="00520727" w:rsidRDefault="006267FF" w:rsidP="00D9306A">
            <w:pPr>
              <w:pStyle w:val="tablecontent"/>
              <w:rPr>
                <w:lang w:val="en-US"/>
              </w:rPr>
            </w:pPr>
            <w:r w:rsidRPr="00520727">
              <w:rPr>
                <w:lang w:val="en-US"/>
              </w:rPr>
              <w:t>SCIENTIFIC_CALIB_DATE:long_name = "Date of calibration";</w:t>
            </w:r>
          </w:p>
          <w:p w:rsidR="006267FF" w:rsidRPr="00520727" w:rsidRDefault="006267FF" w:rsidP="00D9306A">
            <w:pPr>
              <w:pStyle w:val="tablecontent"/>
              <w:rPr>
                <w:lang w:val="en-US"/>
              </w:rPr>
            </w:pPr>
            <w:r w:rsidRPr="00520727">
              <w:rPr>
                <w:lang w:val="en-US"/>
              </w:rPr>
              <w:t>SCIENTIFIC_CALIB_DATE:conventions = "YYYYMMDDHHMISS";</w:t>
            </w:r>
          </w:p>
          <w:p w:rsidR="006267FF" w:rsidRPr="00520727" w:rsidRDefault="006267FF" w:rsidP="00D9306A">
            <w:pPr>
              <w:pStyle w:val="tablecontent"/>
              <w:rPr>
                <w:lang w:val="en-US"/>
              </w:rPr>
            </w:pPr>
            <w:r w:rsidRPr="00520727">
              <w:rPr>
                <w:lang w:val="en-US"/>
              </w:rPr>
              <w:t>SCIENTIFIC_CALIB_DATE:_FillValue = " ";</w:t>
            </w:r>
          </w:p>
        </w:tc>
        <w:tc>
          <w:tcPr>
            <w:tcW w:w="3364" w:type="dxa"/>
            <w:shd w:val="clear" w:color="auto" w:fill="auto"/>
          </w:tcPr>
          <w:p w:rsidR="006267FF" w:rsidRPr="00520727" w:rsidRDefault="006267FF" w:rsidP="00D9306A">
            <w:pPr>
              <w:pStyle w:val="tablecontent"/>
              <w:rPr>
                <w:lang w:val="en-US"/>
              </w:rPr>
            </w:pPr>
            <w:r w:rsidRPr="00520727">
              <w:rPr>
                <w:lang w:val="en-US"/>
              </w:rPr>
              <w:t>Date of the calibration.</w:t>
            </w:r>
          </w:p>
          <w:p w:rsidR="006267FF" w:rsidRPr="00520727" w:rsidRDefault="006267FF" w:rsidP="00D9306A">
            <w:pPr>
              <w:pStyle w:val="tablecontent"/>
              <w:rPr>
                <w:lang w:val="en-US"/>
              </w:rPr>
            </w:pPr>
            <w:r w:rsidRPr="00520727">
              <w:rPr>
                <w:lang w:val="en-US"/>
              </w:rPr>
              <w:t>Example : 20011217161700</w:t>
            </w:r>
          </w:p>
        </w:tc>
      </w:tr>
    </w:tbl>
    <w:p w:rsidR="006267FF" w:rsidRPr="002C0346" w:rsidRDefault="006267FF" w:rsidP="00520727">
      <w:pPr>
        <w:pStyle w:val="Heading3"/>
        <w:keepLines/>
        <w:widowControl/>
        <w:numPr>
          <w:ilvl w:val="2"/>
          <w:numId w:val="27"/>
        </w:numPr>
        <w:suppressAutoHyphens w:val="0"/>
        <w:spacing w:before="480" w:after="120"/>
        <w:ind w:right="0"/>
      </w:pPr>
      <w:bookmarkStart w:id="2629" w:name="_Toc534891512"/>
      <w:bookmarkStart w:id="2630" w:name="_Toc403169371"/>
      <w:bookmarkStart w:id="2631" w:name="_Toc406416789"/>
      <w:r w:rsidRPr="002C0346">
        <w:t>History information for each profile</w:t>
      </w:r>
      <w:bookmarkEnd w:id="2629"/>
      <w:bookmarkEnd w:id="2630"/>
      <w:bookmarkEnd w:id="2631"/>
    </w:p>
    <w:p w:rsidR="006267FF" w:rsidRPr="002C0346" w:rsidRDefault="006267FF" w:rsidP="006267FF">
      <w:r w:rsidRPr="002C0346">
        <w:t xml:space="preserve">This section contains history information for each action performed on each profile by a data centre. </w:t>
      </w:r>
    </w:p>
    <w:p w:rsidR="006267FF" w:rsidRPr="002C0346" w:rsidRDefault="006267FF" w:rsidP="006267FF">
      <w:r w:rsidRPr="002C0346">
        <w:t>Each item of this section has a N_HISTORY (number of history records), N_PROF (number of profiles) dimension.</w:t>
      </w:r>
    </w:p>
    <w:p w:rsidR="006267FF" w:rsidRPr="002C0346" w:rsidRDefault="006267FF" w:rsidP="006267FF">
      <w:r w:rsidRPr="002C0346">
        <w:t>A history record is created whenever an action is performed on a profile.</w:t>
      </w:r>
    </w:p>
    <w:p w:rsidR="006267FF" w:rsidRPr="002C0346" w:rsidRDefault="006267FF" w:rsidP="006267FF">
      <w:r w:rsidRPr="002C0346">
        <w:t>The recorded actions are coded and described in the history code table from the reference table 7.</w:t>
      </w:r>
    </w:p>
    <w:p w:rsidR="006267FF" w:rsidRPr="002C0346" w:rsidRDefault="006267FF" w:rsidP="006267FF">
      <w:r w:rsidRPr="002C0346">
        <w:t>On the GDAC, multi-profile history section is empty to reduce the size of the file. History section is available on mono-profile files, or in multi-profile files distributed from the web data selection.</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99"/>
        <w:gridCol w:w="2816"/>
        <w:gridCol w:w="3969"/>
      </w:tblGrid>
      <w:tr w:rsidR="006267FF" w:rsidRPr="002C0346" w:rsidTr="00520727">
        <w:tc>
          <w:tcPr>
            <w:tcW w:w="2499" w:type="dxa"/>
            <w:shd w:val="clear" w:color="auto" w:fill="1F497D"/>
          </w:tcPr>
          <w:p w:rsidR="006267FF" w:rsidRPr="00520727" w:rsidRDefault="006267FF" w:rsidP="00D9306A">
            <w:pPr>
              <w:pStyle w:val="tableheader"/>
              <w:rPr>
                <w:lang w:val="en-US"/>
              </w:rPr>
            </w:pPr>
            <w:r w:rsidRPr="00520727">
              <w:rPr>
                <w:lang w:val="en-US"/>
              </w:rPr>
              <w:t>Name</w:t>
            </w:r>
          </w:p>
        </w:tc>
        <w:tc>
          <w:tcPr>
            <w:tcW w:w="2816" w:type="dxa"/>
            <w:shd w:val="clear" w:color="auto" w:fill="1F497D"/>
          </w:tcPr>
          <w:p w:rsidR="006267FF" w:rsidRPr="00520727" w:rsidRDefault="006267FF" w:rsidP="00D9306A">
            <w:pPr>
              <w:pStyle w:val="tableheader"/>
              <w:rPr>
                <w:lang w:val="en-US"/>
              </w:rPr>
            </w:pPr>
            <w:r w:rsidRPr="00520727">
              <w:rPr>
                <w:lang w:val="en-US"/>
              </w:rPr>
              <w:t>Definition</w:t>
            </w:r>
          </w:p>
        </w:tc>
        <w:tc>
          <w:tcPr>
            <w:tcW w:w="3969"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HISTORY_INSTITUTION</w:t>
            </w:r>
          </w:p>
        </w:tc>
        <w:tc>
          <w:tcPr>
            <w:tcW w:w="2816" w:type="dxa"/>
            <w:shd w:val="clear" w:color="auto" w:fill="auto"/>
          </w:tcPr>
          <w:p w:rsidR="006267FF" w:rsidRPr="00520727" w:rsidRDefault="006267FF" w:rsidP="00D9306A">
            <w:pPr>
              <w:pStyle w:val="tablecontent"/>
              <w:rPr>
                <w:lang w:val="en-US"/>
              </w:rPr>
            </w:pPr>
            <w:r w:rsidRPr="00520727">
              <w:rPr>
                <w:lang w:val="en-US"/>
              </w:rPr>
              <w:t>char HISTORY_INSTITUTION(N_HISTORY, N_PROF, STRING4);</w:t>
            </w:r>
          </w:p>
          <w:p w:rsidR="006267FF" w:rsidRPr="00520727" w:rsidRDefault="006267FF" w:rsidP="00D9306A">
            <w:pPr>
              <w:pStyle w:val="tablecontent"/>
              <w:rPr>
                <w:lang w:val="en-US"/>
              </w:rPr>
            </w:pPr>
            <w:r w:rsidRPr="00520727">
              <w:rPr>
                <w:lang w:val="en-US"/>
              </w:rPr>
              <w:t>HISTORY_INSTITUTION:long_name = "Institution which performed action”;</w:t>
            </w:r>
          </w:p>
          <w:p w:rsidR="006267FF" w:rsidRPr="00520727" w:rsidRDefault="006267FF" w:rsidP="00D9306A">
            <w:pPr>
              <w:pStyle w:val="tablecontent"/>
              <w:rPr>
                <w:lang w:val="en-US"/>
              </w:rPr>
            </w:pPr>
            <w:r w:rsidRPr="00520727">
              <w:rPr>
                <w:lang w:val="en-US"/>
              </w:rPr>
              <w:t>HISTORY_INSTITUTION:conventions = "Sea-mammal reference table 4";</w:t>
            </w:r>
          </w:p>
          <w:p w:rsidR="006267FF" w:rsidRPr="00520727" w:rsidRDefault="006267FF" w:rsidP="00D9306A">
            <w:pPr>
              <w:pStyle w:val="tablecontent"/>
              <w:rPr>
                <w:lang w:val="en-US"/>
              </w:rPr>
            </w:pPr>
            <w:r w:rsidRPr="00520727">
              <w:rPr>
                <w:lang w:val="en-US"/>
              </w:rPr>
              <w:t>HISTORY_INSTITUTION:_FillValue = " ";</w:t>
            </w:r>
          </w:p>
        </w:tc>
        <w:tc>
          <w:tcPr>
            <w:tcW w:w="3969" w:type="dxa"/>
            <w:shd w:val="clear" w:color="auto" w:fill="auto"/>
          </w:tcPr>
          <w:p w:rsidR="006267FF" w:rsidRPr="00520727" w:rsidRDefault="006267FF" w:rsidP="00D9306A">
            <w:pPr>
              <w:pStyle w:val="tablecontent"/>
              <w:rPr>
                <w:lang w:val="en-US"/>
              </w:rPr>
            </w:pPr>
            <w:r w:rsidRPr="00520727">
              <w:rPr>
                <w:lang w:val="en-US"/>
              </w:rPr>
              <w:t>Institution that performed the action.</w:t>
            </w:r>
          </w:p>
          <w:p w:rsidR="006267FF" w:rsidRPr="00520727" w:rsidRDefault="006267FF" w:rsidP="00D9306A">
            <w:pPr>
              <w:pStyle w:val="tablecontent"/>
              <w:rPr>
                <w:lang w:val="en-US"/>
              </w:rPr>
            </w:pPr>
            <w:r w:rsidRPr="00520727">
              <w:rPr>
                <w:lang w:val="en-US"/>
              </w:rPr>
              <w:t>Institution codes are described in reference table 4.</w:t>
            </w:r>
          </w:p>
          <w:p w:rsidR="006267FF" w:rsidRPr="00520727" w:rsidRDefault="006267FF" w:rsidP="00D9306A">
            <w:pPr>
              <w:pStyle w:val="tablecontent"/>
              <w:rPr>
                <w:lang w:val="en-US"/>
              </w:rPr>
            </w:pPr>
            <w:r w:rsidRPr="00520727">
              <w:rPr>
                <w:lang w:val="en-US"/>
              </w:rPr>
              <w:t>Example : ME for MEDS</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HISTORY_STEP</w:t>
            </w:r>
          </w:p>
        </w:tc>
        <w:tc>
          <w:tcPr>
            <w:tcW w:w="2816" w:type="dxa"/>
            <w:shd w:val="clear" w:color="auto" w:fill="auto"/>
          </w:tcPr>
          <w:p w:rsidR="006267FF" w:rsidRPr="00520727" w:rsidRDefault="006267FF" w:rsidP="00D9306A">
            <w:pPr>
              <w:pStyle w:val="tablecontent"/>
              <w:rPr>
                <w:lang w:val="en-US"/>
              </w:rPr>
            </w:pPr>
            <w:r w:rsidRPr="00520727">
              <w:rPr>
                <w:lang w:val="en-US"/>
              </w:rPr>
              <w:t>char HISTORY_STEP(N_HISTORY, N_PROF, STRING4);</w:t>
            </w:r>
          </w:p>
          <w:p w:rsidR="006267FF" w:rsidRPr="00520727" w:rsidRDefault="006267FF" w:rsidP="00D9306A">
            <w:pPr>
              <w:pStyle w:val="tablecontent"/>
              <w:rPr>
                <w:lang w:val="en-US"/>
              </w:rPr>
            </w:pPr>
            <w:r w:rsidRPr="00520727">
              <w:rPr>
                <w:lang w:val="en-US"/>
              </w:rPr>
              <w:t>HISTORY_STEP:long_name = "Step in data processing";</w:t>
            </w:r>
          </w:p>
          <w:p w:rsidR="006267FF" w:rsidRPr="00520727" w:rsidRDefault="006267FF" w:rsidP="00D9306A">
            <w:pPr>
              <w:pStyle w:val="tablecontent"/>
              <w:rPr>
                <w:lang w:val="en-US"/>
              </w:rPr>
            </w:pPr>
            <w:r w:rsidRPr="00520727">
              <w:rPr>
                <w:lang w:val="en-US"/>
              </w:rPr>
              <w:t>HISTORY_STEP:conventions = "Sea-mammal reference table 12";</w:t>
            </w:r>
          </w:p>
          <w:p w:rsidR="006267FF" w:rsidRPr="00520727" w:rsidRDefault="006267FF" w:rsidP="00D9306A">
            <w:pPr>
              <w:pStyle w:val="tablecontent"/>
              <w:rPr>
                <w:lang w:val="en-US"/>
              </w:rPr>
            </w:pPr>
            <w:r w:rsidRPr="00520727">
              <w:rPr>
                <w:lang w:val="en-US"/>
              </w:rPr>
              <w:t>HISTORY_STEP:_FillValue = " ";</w:t>
            </w:r>
          </w:p>
        </w:tc>
        <w:tc>
          <w:tcPr>
            <w:tcW w:w="3969" w:type="dxa"/>
            <w:shd w:val="clear" w:color="auto" w:fill="auto"/>
          </w:tcPr>
          <w:p w:rsidR="006267FF" w:rsidRPr="00520727" w:rsidRDefault="006267FF" w:rsidP="00D9306A">
            <w:pPr>
              <w:pStyle w:val="tablecontent"/>
              <w:rPr>
                <w:lang w:val="en-US"/>
              </w:rPr>
            </w:pPr>
            <w:r w:rsidRPr="00520727">
              <w:rPr>
                <w:lang w:val="en-US"/>
              </w:rPr>
              <w:t>Code of the step in data processing for this history record. The step codes are described in reference table 12.</w:t>
            </w:r>
          </w:p>
          <w:p w:rsidR="006267FF" w:rsidRPr="00520727" w:rsidRDefault="006267FF" w:rsidP="00D9306A">
            <w:pPr>
              <w:pStyle w:val="tablecontent"/>
              <w:rPr>
                <w:lang w:val="en-US"/>
              </w:rPr>
            </w:pPr>
            <w:r w:rsidRPr="00520727">
              <w:rPr>
                <w:lang w:val="en-US"/>
              </w:rPr>
              <w:t xml:space="preserve">Example : </w:t>
            </w:r>
          </w:p>
          <w:p w:rsidR="006267FF" w:rsidRPr="00520727" w:rsidRDefault="006267FF" w:rsidP="00D9306A">
            <w:pPr>
              <w:pStyle w:val="tablecontent"/>
              <w:rPr>
                <w:lang w:val="en-US"/>
              </w:rPr>
            </w:pPr>
            <w:r w:rsidRPr="00520727">
              <w:rPr>
                <w:lang w:val="en-US"/>
              </w:rPr>
              <w:t>ARGQ : Automatic QC of data reported in real-time has been performed</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HISTORY_SOFTWARE</w:t>
            </w:r>
          </w:p>
        </w:tc>
        <w:tc>
          <w:tcPr>
            <w:tcW w:w="2816" w:type="dxa"/>
            <w:shd w:val="clear" w:color="auto" w:fill="auto"/>
          </w:tcPr>
          <w:p w:rsidR="006267FF" w:rsidRPr="00520727" w:rsidRDefault="006267FF" w:rsidP="00D9306A">
            <w:pPr>
              <w:pStyle w:val="tablecontent"/>
              <w:rPr>
                <w:lang w:val="en-US"/>
              </w:rPr>
            </w:pPr>
            <w:r w:rsidRPr="00520727">
              <w:rPr>
                <w:lang w:val="en-US"/>
              </w:rPr>
              <w:t>char HISTORY_SOFTWARE (N_HISTORY, N_PROF, STRING4);</w:t>
            </w:r>
          </w:p>
          <w:p w:rsidR="006267FF" w:rsidRPr="00520727" w:rsidRDefault="006267FF" w:rsidP="00D9306A">
            <w:pPr>
              <w:pStyle w:val="tablecontent"/>
              <w:rPr>
                <w:lang w:val="en-US"/>
              </w:rPr>
            </w:pPr>
            <w:r w:rsidRPr="00520727">
              <w:rPr>
                <w:lang w:val="en-US"/>
              </w:rPr>
              <w:t>HISTORY_SOFTWARE:long_name = "Name of software which performed action";</w:t>
            </w:r>
          </w:p>
          <w:p w:rsidR="006267FF" w:rsidRPr="00520727" w:rsidRDefault="006267FF" w:rsidP="00D9306A">
            <w:pPr>
              <w:pStyle w:val="tablecontent"/>
              <w:rPr>
                <w:lang w:val="en-US"/>
              </w:rPr>
            </w:pPr>
            <w:r w:rsidRPr="00520727">
              <w:rPr>
                <w:lang w:val="en-US"/>
              </w:rPr>
              <w:t>HISTORY_SOFTWARE:conventions = "Institution dependent";</w:t>
            </w:r>
          </w:p>
          <w:p w:rsidR="006267FF" w:rsidRPr="00520727" w:rsidRDefault="006267FF" w:rsidP="00D9306A">
            <w:pPr>
              <w:pStyle w:val="tablecontent"/>
              <w:rPr>
                <w:lang w:val="en-US"/>
              </w:rPr>
            </w:pPr>
            <w:r w:rsidRPr="00520727">
              <w:rPr>
                <w:lang w:val="en-US"/>
              </w:rPr>
              <w:t>HISTORY_SOFTWARE:_FillValue = " ";</w:t>
            </w:r>
          </w:p>
        </w:tc>
        <w:tc>
          <w:tcPr>
            <w:tcW w:w="3969" w:type="dxa"/>
            <w:shd w:val="clear" w:color="auto" w:fill="auto"/>
          </w:tcPr>
          <w:p w:rsidR="006267FF" w:rsidRPr="00520727" w:rsidRDefault="006267FF" w:rsidP="00D9306A">
            <w:pPr>
              <w:pStyle w:val="tablecontent"/>
              <w:rPr>
                <w:lang w:val="en-US"/>
              </w:rPr>
            </w:pPr>
            <w:r w:rsidRPr="00520727">
              <w:rPr>
                <w:lang w:val="en-US"/>
              </w:rPr>
              <w:t>Name of the software that performed the action.</w:t>
            </w:r>
          </w:p>
          <w:p w:rsidR="006267FF" w:rsidRPr="00520727" w:rsidRDefault="006267FF" w:rsidP="00D9306A">
            <w:pPr>
              <w:pStyle w:val="tablecontent"/>
              <w:rPr>
                <w:lang w:val="en-US"/>
              </w:rPr>
            </w:pPr>
            <w:r w:rsidRPr="00520727">
              <w:rPr>
                <w:lang w:val="en-US"/>
              </w:rPr>
              <w:t>This code is institution dependent.</w:t>
            </w:r>
          </w:p>
          <w:p w:rsidR="006267FF" w:rsidRPr="00520727" w:rsidRDefault="006267FF" w:rsidP="00D9306A">
            <w:pPr>
              <w:pStyle w:val="tablecontent"/>
              <w:rPr>
                <w:lang w:val="en-US"/>
              </w:rPr>
            </w:pPr>
            <w:r w:rsidRPr="00520727">
              <w:rPr>
                <w:lang w:val="en-US"/>
              </w:rPr>
              <w:t>Example : WJO</w:t>
            </w:r>
          </w:p>
          <w:p w:rsidR="006267FF" w:rsidRPr="00520727" w:rsidRDefault="006267FF" w:rsidP="00D9306A">
            <w:pPr>
              <w:pStyle w:val="tablecontent"/>
              <w:rPr>
                <w:lang w:val="en-US"/>
              </w:rPr>
            </w:pP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HISTORY_SOFTWARE_RELE</w:t>
            </w:r>
            <w:r w:rsidRPr="00520727">
              <w:rPr>
                <w:lang w:val="en-US"/>
              </w:rPr>
              <w:lastRenderedPageBreak/>
              <w:t>ASE</w:t>
            </w:r>
          </w:p>
        </w:tc>
        <w:tc>
          <w:tcPr>
            <w:tcW w:w="2816" w:type="dxa"/>
            <w:shd w:val="clear" w:color="auto" w:fill="auto"/>
          </w:tcPr>
          <w:p w:rsidR="006267FF" w:rsidRPr="00520727" w:rsidRDefault="006267FF" w:rsidP="00D9306A">
            <w:pPr>
              <w:pStyle w:val="tablecontent"/>
              <w:rPr>
                <w:lang w:val="en-US"/>
              </w:rPr>
            </w:pPr>
            <w:r w:rsidRPr="00520727">
              <w:rPr>
                <w:lang w:val="en-US"/>
              </w:rPr>
              <w:lastRenderedPageBreak/>
              <w:t xml:space="preserve">char </w:t>
            </w:r>
            <w:r w:rsidRPr="00520727">
              <w:rPr>
                <w:lang w:val="en-US"/>
              </w:rPr>
              <w:lastRenderedPageBreak/>
              <w:t>HISTORY_SOFTWARE_RELEASE(N_HISTORY, N_PROF, STRING4);</w:t>
            </w:r>
          </w:p>
          <w:p w:rsidR="006267FF" w:rsidRPr="00520727" w:rsidRDefault="006267FF" w:rsidP="00D9306A">
            <w:pPr>
              <w:pStyle w:val="tablecontent"/>
              <w:rPr>
                <w:lang w:val="en-US"/>
              </w:rPr>
            </w:pPr>
            <w:r w:rsidRPr="00520727">
              <w:rPr>
                <w:lang w:val="en-US"/>
              </w:rPr>
              <w:t>HISTORY_SOFTWARE_RELEASE:long_name = "Version/release of software which performed action";</w:t>
            </w:r>
          </w:p>
          <w:p w:rsidR="006267FF" w:rsidRPr="00520727" w:rsidRDefault="006267FF" w:rsidP="00D9306A">
            <w:pPr>
              <w:pStyle w:val="tablecontent"/>
              <w:rPr>
                <w:lang w:val="en-US"/>
              </w:rPr>
            </w:pPr>
            <w:r w:rsidRPr="00520727">
              <w:rPr>
                <w:lang w:val="en-US"/>
              </w:rPr>
              <w:t>HISTORY_SOFTWARE_RELEASE:conventions = "Institution dependent";</w:t>
            </w:r>
          </w:p>
          <w:p w:rsidR="006267FF" w:rsidRPr="00520727" w:rsidRDefault="006267FF" w:rsidP="00D9306A">
            <w:pPr>
              <w:pStyle w:val="tablecontent"/>
              <w:rPr>
                <w:lang w:val="en-US"/>
              </w:rPr>
            </w:pPr>
            <w:r w:rsidRPr="00520727">
              <w:rPr>
                <w:lang w:val="en-US"/>
              </w:rPr>
              <w:t>HISTORY_SOFTWARE_RELEASE:_FillValue = " ";</w:t>
            </w:r>
          </w:p>
        </w:tc>
        <w:tc>
          <w:tcPr>
            <w:tcW w:w="3969" w:type="dxa"/>
            <w:shd w:val="clear" w:color="auto" w:fill="auto"/>
          </w:tcPr>
          <w:p w:rsidR="006267FF" w:rsidRPr="00520727" w:rsidRDefault="006267FF" w:rsidP="00D9306A">
            <w:pPr>
              <w:pStyle w:val="tablecontent"/>
              <w:rPr>
                <w:lang w:val="en-US"/>
              </w:rPr>
            </w:pPr>
            <w:r w:rsidRPr="00520727">
              <w:rPr>
                <w:lang w:val="en-US"/>
              </w:rPr>
              <w:lastRenderedPageBreak/>
              <w:t>Version of the software.</w:t>
            </w:r>
          </w:p>
          <w:p w:rsidR="006267FF" w:rsidRPr="00520727" w:rsidRDefault="006267FF" w:rsidP="00D9306A">
            <w:pPr>
              <w:pStyle w:val="tablecontent"/>
              <w:rPr>
                <w:lang w:val="en-US"/>
              </w:rPr>
            </w:pPr>
            <w:r w:rsidRPr="00520727">
              <w:rPr>
                <w:lang w:val="en-US"/>
              </w:rPr>
              <w:lastRenderedPageBreak/>
              <w:t>This name is institution dependent.</w:t>
            </w:r>
          </w:p>
          <w:p w:rsidR="006267FF" w:rsidRPr="00520727" w:rsidRDefault="006267FF" w:rsidP="00D9306A">
            <w:pPr>
              <w:pStyle w:val="tablecontent"/>
              <w:rPr>
                <w:lang w:val="en-US"/>
              </w:rPr>
            </w:pPr>
            <w:r w:rsidRPr="00520727">
              <w:rPr>
                <w:lang w:val="en-US"/>
              </w:rPr>
              <w:t>Example : «1.0»</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lastRenderedPageBreak/>
              <w:t>HISTORY_REFERENCE</w:t>
            </w:r>
          </w:p>
        </w:tc>
        <w:tc>
          <w:tcPr>
            <w:tcW w:w="2816" w:type="dxa"/>
            <w:shd w:val="clear" w:color="auto" w:fill="auto"/>
          </w:tcPr>
          <w:p w:rsidR="006267FF" w:rsidRPr="00520727" w:rsidRDefault="006267FF" w:rsidP="00D9306A">
            <w:pPr>
              <w:pStyle w:val="tablecontent"/>
              <w:rPr>
                <w:lang w:val="en-US"/>
              </w:rPr>
            </w:pPr>
            <w:r w:rsidRPr="00520727">
              <w:rPr>
                <w:lang w:val="en-US"/>
              </w:rPr>
              <w:t>char HISTORY_REFERENCE (N_HISTORY, N_PROF, STRING64);</w:t>
            </w:r>
          </w:p>
          <w:p w:rsidR="006267FF" w:rsidRPr="00520727" w:rsidRDefault="006267FF" w:rsidP="00D9306A">
            <w:pPr>
              <w:pStyle w:val="tablecontent"/>
              <w:rPr>
                <w:lang w:val="en-US"/>
              </w:rPr>
            </w:pPr>
            <w:r w:rsidRPr="00520727">
              <w:rPr>
                <w:lang w:val="en-US"/>
              </w:rPr>
              <w:t>HISTORY_REFERENCE:long_name = "Reference of database";</w:t>
            </w:r>
          </w:p>
          <w:p w:rsidR="006267FF" w:rsidRPr="00520727" w:rsidRDefault="006267FF" w:rsidP="00D9306A">
            <w:pPr>
              <w:pStyle w:val="tablecontent"/>
              <w:rPr>
                <w:lang w:val="en-US"/>
              </w:rPr>
            </w:pPr>
            <w:r w:rsidRPr="00520727">
              <w:rPr>
                <w:lang w:val="en-US"/>
              </w:rPr>
              <w:t>HISTORY_REFERENCE:conventions = "Institution dependent";</w:t>
            </w:r>
          </w:p>
          <w:p w:rsidR="006267FF" w:rsidRPr="00520727" w:rsidRDefault="006267FF" w:rsidP="00D9306A">
            <w:pPr>
              <w:pStyle w:val="tablecontent"/>
              <w:rPr>
                <w:lang w:val="en-US"/>
              </w:rPr>
            </w:pPr>
            <w:r w:rsidRPr="00520727">
              <w:rPr>
                <w:lang w:val="en-US"/>
              </w:rPr>
              <w:t>HISTORY_REFERENCE:_FillValue = " ";</w:t>
            </w:r>
          </w:p>
        </w:tc>
        <w:tc>
          <w:tcPr>
            <w:tcW w:w="3969" w:type="dxa"/>
            <w:shd w:val="clear" w:color="auto" w:fill="auto"/>
          </w:tcPr>
          <w:p w:rsidR="006267FF" w:rsidRPr="00520727" w:rsidRDefault="006267FF" w:rsidP="00D9306A">
            <w:pPr>
              <w:pStyle w:val="tablecontent"/>
              <w:rPr>
                <w:lang w:val="en-US"/>
              </w:rPr>
            </w:pPr>
            <w:r w:rsidRPr="00520727">
              <w:rPr>
                <w:lang w:val="en-US"/>
              </w:rPr>
              <w:t>Code of the reference database used for quality control in conjunction with the software.</w:t>
            </w:r>
          </w:p>
          <w:p w:rsidR="006267FF" w:rsidRPr="00520727" w:rsidRDefault="006267FF" w:rsidP="00D9306A">
            <w:pPr>
              <w:pStyle w:val="tablecontent"/>
              <w:rPr>
                <w:lang w:val="en-US"/>
              </w:rPr>
            </w:pPr>
            <w:r w:rsidRPr="00520727">
              <w:rPr>
                <w:lang w:val="en-US"/>
              </w:rPr>
              <w:t>This code is institution dependent.</w:t>
            </w:r>
          </w:p>
          <w:p w:rsidR="006267FF" w:rsidRPr="00520727" w:rsidRDefault="006267FF" w:rsidP="00D9306A">
            <w:pPr>
              <w:pStyle w:val="tablecontent"/>
              <w:rPr>
                <w:lang w:val="en-US"/>
              </w:rPr>
            </w:pPr>
            <w:r w:rsidRPr="00520727">
              <w:rPr>
                <w:lang w:val="en-US"/>
              </w:rPr>
              <w:t>Example : WOD2001</w:t>
            </w:r>
          </w:p>
          <w:p w:rsidR="006267FF" w:rsidRPr="00520727" w:rsidRDefault="006267FF" w:rsidP="00D9306A">
            <w:pPr>
              <w:pStyle w:val="tablecontent"/>
              <w:rPr>
                <w:lang w:val="en-US"/>
              </w:rPr>
            </w:pP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HISTORY_DATE</w:t>
            </w:r>
          </w:p>
        </w:tc>
        <w:tc>
          <w:tcPr>
            <w:tcW w:w="2816" w:type="dxa"/>
            <w:shd w:val="clear" w:color="auto" w:fill="auto"/>
          </w:tcPr>
          <w:p w:rsidR="006267FF" w:rsidRPr="00520727" w:rsidRDefault="006267FF" w:rsidP="00D9306A">
            <w:pPr>
              <w:pStyle w:val="tablecontent"/>
              <w:rPr>
                <w:lang w:val="en-US"/>
              </w:rPr>
            </w:pPr>
            <w:r w:rsidRPr="00520727">
              <w:rPr>
                <w:lang w:val="en-US"/>
              </w:rPr>
              <w:t>char HISTORY_DATE(N_HISTORY, N_PROF, DATE_TIME);</w:t>
            </w:r>
          </w:p>
          <w:p w:rsidR="006267FF" w:rsidRPr="00520727" w:rsidRDefault="006267FF" w:rsidP="00D9306A">
            <w:pPr>
              <w:pStyle w:val="tablecontent"/>
              <w:rPr>
                <w:lang w:val="en-US"/>
              </w:rPr>
            </w:pPr>
            <w:r w:rsidRPr="00520727">
              <w:rPr>
                <w:lang w:val="en-US"/>
              </w:rPr>
              <w:t>HISTORY_DATE:long_name = "Date the history record was created";</w:t>
            </w:r>
          </w:p>
          <w:p w:rsidR="006267FF" w:rsidRPr="00520727" w:rsidRDefault="006267FF" w:rsidP="00D9306A">
            <w:pPr>
              <w:pStyle w:val="tablecontent"/>
              <w:rPr>
                <w:lang w:val="en-US"/>
              </w:rPr>
            </w:pPr>
            <w:r w:rsidRPr="00520727">
              <w:rPr>
                <w:lang w:val="en-US"/>
              </w:rPr>
              <w:t>HISTORY_DATE:conventions = "YYYYMMDDHHMISS";</w:t>
            </w:r>
          </w:p>
          <w:p w:rsidR="006267FF" w:rsidRPr="00520727" w:rsidRDefault="006267FF" w:rsidP="00D9306A">
            <w:pPr>
              <w:pStyle w:val="tablecontent"/>
              <w:rPr>
                <w:lang w:val="en-US"/>
              </w:rPr>
            </w:pPr>
            <w:r w:rsidRPr="00520727">
              <w:rPr>
                <w:lang w:val="en-US"/>
              </w:rPr>
              <w:t>HISTORY_DATE:_FillValue = " ";</w:t>
            </w:r>
          </w:p>
        </w:tc>
        <w:tc>
          <w:tcPr>
            <w:tcW w:w="3969" w:type="dxa"/>
            <w:shd w:val="clear" w:color="auto" w:fill="auto"/>
          </w:tcPr>
          <w:p w:rsidR="006267FF" w:rsidRPr="00520727" w:rsidRDefault="006267FF" w:rsidP="00D9306A">
            <w:pPr>
              <w:pStyle w:val="tablecontent"/>
              <w:rPr>
                <w:lang w:val="en-US"/>
              </w:rPr>
            </w:pPr>
            <w:r w:rsidRPr="00520727">
              <w:rPr>
                <w:lang w:val="en-US"/>
              </w:rPr>
              <w:t>Date of the action.</w:t>
            </w:r>
          </w:p>
          <w:p w:rsidR="006267FF" w:rsidRPr="00520727" w:rsidRDefault="006267FF" w:rsidP="00D9306A">
            <w:pPr>
              <w:pStyle w:val="tablecontent"/>
              <w:rPr>
                <w:lang w:val="en-US"/>
              </w:rPr>
            </w:pPr>
            <w:r w:rsidRPr="00520727">
              <w:rPr>
                <w:lang w:val="en-US"/>
              </w:rPr>
              <w:t>Example : 20011217160057</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HISTORY_ACTION</w:t>
            </w:r>
          </w:p>
        </w:tc>
        <w:tc>
          <w:tcPr>
            <w:tcW w:w="2816" w:type="dxa"/>
            <w:shd w:val="clear" w:color="auto" w:fill="auto"/>
          </w:tcPr>
          <w:p w:rsidR="006267FF" w:rsidRPr="00520727" w:rsidRDefault="006267FF" w:rsidP="00D9306A">
            <w:pPr>
              <w:pStyle w:val="tablecontent"/>
              <w:rPr>
                <w:lang w:val="en-US"/>
              </w:rPr>
            </w:pPr>
            <w:r w:rsidRPr="00520727">
              <w:rPr>
                <w:lang w:val="en-US"/>
              </w:rPr>
              <w:t>char HISTORY_ACTION(N_HISTORY, N_PROF, STRING4);</w:t>
            </w:r>
          </w:p>
          <w:p w:rsidR="006267FF" w:rsidRPr="00520727" w:rsidRDefault="006267FF" w:rsidP="00D9306A">
            <w:pPr>
              <w:pStyle w:val="tablecontent"/>
              <w:rPr>
                <w:lang w:val="en-US"/>
              </w:rPr>
            </w:pPr>
            <w:r w:rsidRPr="00520727">
              <w:rPr>
                <w:lang w:val="en-US"/>
              </w:rPr>
              <w:t>HISTORY_ACTION:long_name = "Action performed on data";</w:t>
            </w:r>
          </w:p>
          <w:p w:rsidR="006267FF" w:rsidRPr="00520727" w:rsidRDefault="006267FF" w:rsidP="00D9306A">
            <w:pPr>
              <w:pStyle w:val="tablecontent"/>
              <w:rPr>
                <w:lang w:val="en-US"/>
              </w:rPr>
            </w:pPr>
            <w:r w:rsidRPr="00520727">
              <w:rPr>
                <w:lang w:val="en-US"/>
              </w:rPr>
              <w:t>HISTORY_ACTION:conventions = "Sea-mammal reference table 7";</w:t>
            </w:r>
          </w:p>
          <w:p w:rsidR="006267FF" w:rsidRPr="00520727" w:rsidRDefault="006267FF" w:rsidP="00D9306A">
            <w:pPr>
              <w:pStyle w:val="tablecontent"/>
              <w:rPr>
                <w:lang w:val="en-US"/>
              </w:rPr>
            </w:pPr>
            <w:r w:rsidRPr="00520727">
              <w:rPr>
                <w:lang w:val="en-US"/>
              </w:rPr>
              <w:t>HISTORY_ACTION:_FillValue = " ";</w:t>
            </w:r>
          </w:p>
        </w:tc>
        <w:tc>
          <w:tcPr>
            <w:tcW w:w="3969" w:type="dxa"/>
            <w:shd w:val="clear" w:color="auto" w:fill="auto"/>
          </w:tcPr>
          <w:p w:rsidR="006267FF" w:rsidRPr="00520727" w:rsidRDefault="006267FF" w:rsidP="00D9306A">
            <w:pPr>
              <w:pStyle w:val="tablecontent"/>
              <w:rPr>
                <w:lang w:val="en-US"/>
              </w:rPr>
            </w:pPr>
            <w:r w:rsidRPr="00520727">
              <w:rPr>
                <w:lang w:val="en-US"/>
              </w:rPr>
              <w:t>Name of the action.</w:t>
            </w:r>
          </w:p>
          <w:p w:rsidR="006267FF" w:rsidRPr="00520727" w:rsidRDefault="006267FF" w:rsidP="00D9306A">
            <w:pPr>
              <w:pStyle w:val="tablecontent"/>
              <w:rPr>
                <w:lang w:val="en-US"/>
              </w:rPr>
            </w:pPr>
            <w:r w:rsidRPr="00520727">
              <w:rPr>
                <w:lang w:val="en-US"/>
              </w:rPr>
              <w:t>The action codes are described in reference table 7.</w:t>
            </w:r>
          </w:p>
          <w:p w:rsidR="006267FF" w:rsidRPr="00520727" w:rsidRDefault="006267FF" w:rsidP="00D9306A">
            <w:pPr>
              <w:pStyle w:val="tablecontent"/>
              <w:rPr>
                <w:lang w:val="en-US"/>
              </w:rPr>
            </w:pPr>
            <w:r w:rsidRPr="00520727">
              <w:rPr>
                <w:lang w:val="en-US"/>
              </w:rPr>
              <w:t>Example : QCF$ for QC failed</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HISTORY_PARAMETER</w:t>
            </w:r>
          </w:p>
        </w:tc>
        <w:tc>
          <w:tcPr>
            <w:tcW w:w="2816" w:type="dxa"/>
            <w:shd w:val="clear" w:color="auto" w:fill="auto"/>
          </w:tcPr>
          <w:p w:rsidR="006267FF" w:rsidRPr="00520727" w:rsidRDefault="006267FF" w:rsidP="00D9306A">
            <w:pPr>
              <w:pStyle w:val="tablecontent"/>
              <w:rPr>
                <w:lang w:val="en-US"/>
              </w:rPr>
            </w:pPr>
            <w:r w:rsidRPr="00520727">
              <w:rPr>
                <w:lang w:val="en-US"/>
              </w:rPr>
              <w:t>char HISTORY_PARAMETER(N_HISTORY, N_PROF, STRING16);</w:t>
            </w:r>
          </w:p>
          <w:p w:rsidR="006267FF" w:rsidRPr="00520727" w:rsidRDefault="006267FF" w:rsidP="00D9306A">
            <w:pPr>
              <w:pStyle w:val="tablecontent"/>
              <w:rPr>
                <w:lang w:val="en-US"/>
              </w:rPr>
            </w:pPr>
            <w:r w:rsidRPr="00520727">
              <w:rPr>
                <w:lang w:val="en-US"/>
              </w:rPr>
              <w:t>HISTORY_PARAMETER:long_name = "Station parameter action is performed on";</w:t>
            </w:r>
          </w:p>
          <w:p w:rsidR="006267FF" w:rsidRPr="00520727" w:rsidRDefault="006267FF" w:rsidP="00D9306A">
            <w:pPr>
              <w:pStyle w:val="tablecontent"/>
              <w:rPr>
                <w:lang w:val="en-US"/>
              </w:rPr>
            </w:pPr>
            <w:r w:rsidRPr="00520727">
              <w:rPr>
                <w:lang w:val="en-US"/>
              </w:rPr>
              <w:t>HISTORY_PARAMETER:conventions = "Sea-mammal reference table 3";</w:t>
            </w:r>
          </w:p>
          <w:p w:rsidR="006267FF" w:rsidRPr="00520727" w:rsidRDefault="006267FF" w:rsidP="00D9306A">
            <w:pPr>
              <w:pStyle w:val="tablecontent"/>
              <w:rPr>
                <w:lang w:val="en-US"/>
              </w:rPr>
            </w:pPr>
            <w:r w:rsidRPr="00520727">
              <w:rPr>
                <w:lang w:val="en-US"/>
              </w:rPr>
              <w:t>HISTORY_PARAMETER:_FillValue = " ";</w:t>
            </w:r>
          </w:p>
        </w:tc>
        <w:tc>
          <w:tcPr>
            <w:tcW w:w="3969" w:type="dxa"/>
            <w:shd w:val="clear" w:color="auto" w:fill="auto"/>
          </w:tcPr>
          <w:p w:rsidR="006267FF" w:rsidRPr="00520727" w:rsidRDefault="006267FF" w:rsidP="00D9306A">
            <w:pPr>
              <w:pStyle w:val="tablecontent"/>
              <w:rPr>
                <w:lang w:val="en-US"/>
              </w:rPr>
            </w:pPr>
            <w:r w:rsidRPr="00520727">
              <w:rPr>
                <w:lang w:val="en-US"/>
              </w:rPr>
              <w:t>Name of the parameter on which the action is performed.</w:t>
            </w:r>
          </w:p>
          <w:p w:rsidR="006267FF" w:rsidRPr="00520727" w:rsidRDefault="006267FF" w:rsidP="00D9306A">
            <w:pPr>
              <w:pStyle w:val="tablecontent"/>
              <w:rPr>
                <w:lang w:val="en-US"/>
              </w:rPr>
            </w:pPr>
            <w:r w:rsidRPr="00520727">
              <w:rPr>
                <w:lang w:val="en-US"/>
              </w:rPr>
              <w:t>Example : PSAL</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HISTORY_START_PRES</w:t>
            </w:r>
          </w:p>
        </w:tc>
        <w:tc>
          <w:tcPr>
            <w:tcW w:w="2816" w:type="dxa"/>
            <w:shd w:val="clear" w:color="auto" w:fill="auto"/>
          </w:tcPr>
          <w:p w:rsidR="006267FF" w:rsidRPr="00520727" w:rsidRDefault="006267FF" w:rsidP="00D9306A">
            <w:pPr>
              <w:pStyle w:val="tablecontent"/>
              <w:rPr>
                <w:lang w:val="en-US"/>
              </w:rPr>
            </w:pPr>
            <w:r w:rsidRPr="00520727">
              <w:rPr>
                <w:lang w:val="en-US"/>
              </w:rPr>
              <w:t>float HISTORY_START_PRES(N_HISTORY, N_PROF);</w:t>
            </w:r>
          </w:p>
          <w:p w:rsidR="006267FF" w:rsidRPr="00520727" w:rsidRDefault="006267FF" w:rsidP="00D9306A">
            <w:pPr>
              <w:pStyle w:val="tablecontent"/>
              <w:rPr>
                <w:lang w:val="en-US"/>
              </w:rPr>
            </w:pPr>
            <w:r w:rsidRPr="00520727">
              <w:rPr>
                <w:lang w:val="en-US"/>
              </w:rPr>
              <w:t>HISTORY_START_PRES:long_name = "Start pressure action applied on";</w:t>
            </w:r>
          </w:p>
          <w:p w:rsidR="006267FF" w:rsidRPr="00520727" w:rsidRDefault="006267FF" w:rsidP="00D9306A">
            <w:pPr>
              <w:pStyle w:val="tablecontent"/>
              <w:rPr>
                <w:lang w:val="en-US"/>
              </w:rPr>
            </w:pPr>
            <w:r w:rsidRPr="00520727">
              <w:rPr>
                <w:lang w:val="en-US"/>
              </w:rPr>
              <w:t>HISTORY_START_PRES:_FillValue = 99999.f;</w:t>
            </w:r>
          </w:p>
          <w:p w:rsidR="006267FF" w:rsidRPr="00520727" w:rsidRDefault="006267FF" w:rsidP="00D9306A">
            <w:pPr>
              <w:pStyle w:val="tablecontent"/>
              <w:rPr>
                <w:lang w:val="en-US"/>
              </w:rPr>
            </w:pPr>
            <w:r w:rsidRPr="00520727">
              <w:rPr>
                <w:lang w:val="en-US"/>
              </w:rPr>
              <w:t>HISTORY_START_PRES:units = "decibar";</w:t>
            </w:r>
          </w:p>
        </w:tc>
        <w:tc>
          <w:tcPr>
            <w:tcW w:w="3969" w:type="dxa"/>
            <w:shd w:val="clear" w:color="auto" w:fill="auto"/>
          </w:tcPr>
          <w:p w:rsidR="006267FF" w:rsidRPr="00520727" w:rsidRDefault="006267FF" w:rsidP="00D9306A">
            <w:pPr>
              <w:pStyle w:val="tablecontent"/>
              <w:rPr>
                <w:lang w:val="en-US"/>
              </w:rPr>
            </w:pPr>
            <w:r w:rsidRPr="00520727">
              <w:rPr>
                <w:lang w:val="en-US"/>
              </w:rPr>
              <w:t>Start pressure the action is applied to.</w:t>
            </w:r>
          </w:p>
          <w:p w:rsidR="006267FF" w:rsidRPr="00520727" w:rsidRDefault="006267FF" w:rsidP="00D9306A">
            <w:pPr>
              <w:pStyle w:val="tablecontent"/>
              <w:rPr>
                <w:lang w:val="en-US"/>
              </w:rPr>
            </w:pPr>
            <w:r w:rsidRPr="00520727">
              <w:rPr>
                <w:lang w:val="en-US"/>
              </w:rPr>
              <w:t>Example : 1500.0</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HISTORY_STOP_PRES</w:t>
            </w:r>
          </w:p>
        </w:tc>
        <w:tc>
          <w:tcPr>
            <w:tcW w:w="2816" w:type="dxa"/>
            <w:shd w:val="clear" w:color="auto" w:fill="auto"/>
          </w:tcPr>
          <w:p w:rsidR="006267FF" w:rsidRPr="00520727" w:rsidRDefault="006267FF" w:rsidP="00D9306A">
            <w:pPr>
              <w:pStyle w:val="tablecontent"/>
              <w:rPr>
                <w:lang w:val="en-US"/>
              </w:rPr>
            </w:pPr>
            <w:r w:rsidRPr="00520727">
              <w:rPr>
                <w:lang w:val="en-US"/>
              </w:rPr>
              <w:t>float HISTORY_STOP_PRES(N_HISTORY, N_PROF);</w:t>
            </w:r>
          </w:p>
          <w:p w:rsidR="006267FF" w:rsidRPr="00520727" w:rsidRDefault="006267FF" w:rsidP="00D9306A">
            <w:pPr>
              <w:pStyle w:val="tablecontent"/>
              <w:rPr>
                <w:lang w:val="en-US"/>
              </w:rPr>
            </w:pPr>
            <w:r w:rsidRPr="00520727">
              <w:rPr>
                <w:lang w:val="en-US"/>
              </w:rPr>
              <w:t xml:space="preserve">HISTORY_STOP_PRES:long_name = "Stop pressure action </w:t>
            </w:r>
            <w:r w:rsidRPr="00520727">
              <w:rPr>
                <w:lang w:val="en-US"/>
              </w:rPr>
              <w:lastRenderedPageBreak/>
              <w:t>applied on";</w:t>
            </w:r>
          </w:p>
          <w:p w:rsidR="006267FF" w:rsidRPr="00520727" w:rsidRDefault="006267FF" w:rsidP="00D9306A">
            <w:pPr>
              <w:pStyle w:val="tablecontent"/>
              <w:rPr>
                <w:lang w:val="en-US"/>
              </w:rPr>
            </w:pPr>
            <w:r w:rsidRPr="00520727">
              <w:rPr>
                <w:lang w:val="en-US"/>
              </w:rPr>
              <w:t>HISTORY_STOP_PRES:_FillValue = 99999.f;</w:t>
            </w:r>
          </w:p>
          <w:p w:rsidR="006267FF" w:rsidRPr="00520727" w:rsidRDefault="006267FF" w:rsidP="00D9306A">
            <w:pPr>
              <w:pStyle w:val="tablecontent"/>
              <w:rPr>
                <w:lang w:val="en-US"/>
              </w:rPr>
            </w:pPr>
            <w:r w:rsidRPr="00520727">
              <w:rPr>
                <w:lang w:val="en-US"/>
              </w:rPr>
              <w:t>HISTORY_STOP_PRES:units = "decibar";</w:t>
            </w:r>
          </w:p>
        </w:tc>
        <w:tc>
          <w:tcPr>
            <w:tcW w:w="3969" w:type="dxa"/>
            <w:shd w:val="clear" w:color="auto" w:fill="auto"/>
          </w:tcPr>
          <w:p w:rsidR="006267FF" w:rsidRPr="00520727" w:rsidRDefault="006267FF" w:rsidP="00D9306A">
            <w:pPr>
              <w:pStyle w:val="tablecontent"/>
              <w:rPr>
                <w:lang w:val="en-US"/>
              </w:rPr>
            </w:pPr>
            <w:r w:rsidRPr="00520727">
              <w:rPr>
                <w:lang w:val="en-US"/>
              </w:rPr>
              <w:lastRenderedPageBreak/>
              <w:t>Stop pressure the action is applied to.</w:t>
            </w:r>
          </w:p>
          <w:p w:rsidR="006267FF" w:rsidRPr="00520727" w:rsidRDefault="006267FF" w:rsidP="00D9306A">
            <w:pPr>
              <w:pStyle w:val="tablecontent"/>
              <w:rPr>
                <w:b/>
                <w:lang w:val="en-US"/>
              </w:rPr>
            </w:pPr>
            <w:r w:rsidRPr="00520727">
              <w:rPr>
                <w:b/>
                <w:lang w:val="en-US"/>
              </w:rPr>
              <w:t>This should be greater than START_PRES.</w:t>
            </w:r>
          </w:p>
          <w:p w:rsidR="006267FF" w:rsidRPr="00520727" w:rsidRDefault="006267FF" w:rsidP="00D9306A">
            <w:pPr>
              <w:pStyle w:val="tablecontent"/>
              <w:rPr>
                <w:lang w:val="en-US"/>
              </w:rPr>
            </w:pPr>
            <w:r w:rsidRPr="00520727">
              <w:rPr>
                <w:lang w:val="en-US"/>
              </w:rPr>
              <w:t>Example : 1757.0</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HISTORY_PREVIOUS_VALUE</w:t>
            </w:r>
          </w:p>
        </w:tc>
        <w:tc>
          <w:tcPr>
            <w:tcW w:w="2816" w:type="dxa"/>
            <w:shd w:val="clear" w:color="auto" w:fill="auto"/>
          </w:tcPr>
          <w:p w:rsidR="006267FF" w:rsidRPr="00520727" w:rsidRDefault="006267FF" w:rsidP="00D9306A">
            <w:pPr>
              <w:pStyle w:val="tablecontent"/>
              <w:rPr>
                <w:lang w:val="en-US"/>
              </w:rPr>
            </w:pPr>
            <w:r w:rsidRPr="00520727">
              <w:rPr>
                <w:lang w:val="en-US"/>
              </w:rPr>
              <w:t>float HISTORY_PREVIOUS_VALUE(N_HISTORY, N_PROF);</w:t>
            </w:r>
          </w:p>
          <w:p w:rsidR="006267FF" w:rsidRPr="00520727" w:rsidRDefault="006267FF" w:rsidP="00D9306A">
            <w:pPr>
              <w:pStyle w:val="tablecontent"/>
              <w:rPr>
                <w:lang w:val="en-US"/>
              </w:rPr>
            </w:pPr>
            <w:r w:rsidRPr="00520727">
              <w:rPr>
                <w:lang w:val="en-US"/>
              </w:rPr>
              <w:t>HISTORY_PREVIOUS_VALUE:long_name = "Parameter/Flag previous value before action";</w:t>
            </w:r>
          </w:p>
          <w:p w:rsidR="006267FF" w:rsidRPr="00520727" w:rsidRDefault="006267FF" w:rsidP="00D9306A">
            <w:pPr>
              <w:pStyle w:val="tablecontent"/>
              <w:rPr>
                <w:lang w:val="en-US"/>
              </w:rPr>
            </w:pPr>
            <w:r w:rsidRPr="00520727">
              <w:rPr>
                <w:lang w:val="en-US"/>
              </w:rPr>
              <w:t>HISTORY_PREVIOUS_VALUE:_FillValue = 99999.f;</w:t>
            </w:r>
          </w:p>
        </w:tc>
        <w:tc>
          <w:tcPr>
            <w:tcW w:w="3969" w:type="dxa"/>
            <w:shd w:val="clear" w:color="auto" w:fill="auto"/>
          </w:tcPr>
          <w:p w:rsidR="006267FF" w:rsidRPr="00520727" w:rsidRDefault="006267FF" w:rsidP="00D9306A">
            <w:pPr>
              <w:pStyle w:val="tablecontent"/>
              <w:rPr>
                <w:lang w:val="en-US"/>
              </w:rPr>
            </w:pPr>
            <w:r w:rsidRPr="00520727">
              <w:rPr>
                <w:lang w:val="en-US"/>
              </w:rPr>
              <w:t>Parameter or flag of the previous value before action.</w:t>
            </w:r>
          </w:p>
          <w:p w:rsidR="006267FF" w:rsidRPr="00520727" w:rsidRDefault="006267FF" w:rsidP="00D9306A">
            <w:pPr>
              <w:pStyle w:val="tablecontent"/>
              <w:rPr>
                <w:lang w:val="en-US"/>
              </w:rPr>
            </w:pPr>
            <w:r w:rsidRPr="00520727">
              <w:rPr>
                <w:lang w:val="en-US"/>
              </w:rPr>
              <w:t>Example : 2 (probably good) for a flag that was changed to 1 (good)</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HISTORY_QCTEST</w:t>
            </w:r>
          </w:p>
        </w:tc>
        <w:tc>
          <w:tcPr>
            <w:tcW w:w="2816" w:type="dxa"/>
            <w:shd w:val="clear" w:color="auto" w:fill="auto"/>
          </w:tcPr>
          <w:p w:rsidR="006267FF" w:rsidRPr="00520727" w:rsidRDefault="006267FF" w:rsidP="00D9306A">
            <w:pPr>
              <w:pStyle w:val="tablecontent"/>
              <w:rPr>
                <w:lang w:val="en-US"/>
              </w:rPr>
            </w:pPr>
            <w:r w:rsidRPr="00520727">
              <w:rPr>
                <w:lang w:val="en-US"/>
              </w:rPr>
              <w:t>char HISTORY_QCTEST(N_HISTORY, N_PROF, STRING16);</w:t>
            </w:r>
          </w:p>
          <w:p w:rsidR="006267FF" w:rsidRPr="00520727" w:rsidRDefault="006267FF" w:rsidP="00D9306A">
            <w:pPr>
              <w:pStyle w:val="tablecontent"/>
              <w:rPr>
                <w:lang w:val="en-US"/>
              </w:rPr>
            </w:pPr>
            <w:r w:rsidRPr="00520727">
              <w:rPr>
                <w:lang w:val="en-US"/>
              </w:rPr>
              <w:t>HISTORY_QCTEST:long_name = "Documentation of tests performed, tests failed (in hex form)";</w:t>
            </w:r>
          </w:p>
          <w:p w:rsidR="006267FF" w:rsidRPr="00520727" w:rsidRDefault="006267FF" w:rsidP="00D9306A">
            <w:pPr>
              <w:pStyle w:val="tablecontent"/>
              <w:rPr>
                <w:lang w:val="en-US"/>
              </w:rPr>
            </w:pPr>
            <w:r w:rsidRPr="00520727">
              <w:rPr>
                <w:lang w:val="en-US"/>
              </w:rPr>
              <w:t>HISTORY_QCTEST:conventions = "Write tests performed when ACTION=QCP$; tests failed when ACTION=QCF$";</w:t>
            </w:r>
          </w:p>
          <w:p w:rsidR="006267FF" w:rsidRPr="00520727" w:rsidRDefault="006267FF" w:rsidP="00D9306A">
            <w:pPr>
              <w:pStyle w:val="tablecontent"/>
              <w:rPr>
                <w:lang w:val="en-US"/>
              </w:rPr>
            </w:pPr>
            <w:r w:rsidRPr="00520727">
              <w:rPr>
                <w:lang w:val="en-US"/>
              </w:rPr>
              <w:t>HISTORY_QCTEST:_FillValue = " ";</w:t>
            </w:r>
          </w:p>
        </w:tc>
        <w:tc>
          <w:tcPr>
            <w:tcW w:w="3969" w:type="dxa"/>
            <w:shd w:val="clear" w:color="auto" w:fill="auto"/>
          </w:tcPr>
          <w:p w:rsidR="006267FF" w:rsidRPr="00520727" w:rsidRDefault="006267FF" w:rsidP="00D9306A">
            <w:pPr>
              <w:pStyle w:val="tablecontent"/>
              <w:rPr>
                <w:lang w:val="en-US"/>
              </w:rPr>
            </w:pPr>
            <w:r w:rsidRPr="00520727">
              <w:rPr>
                <w:lang w:val="en-US"/>
              </w:rPr>
              <w:t>This field records the tests performed when ACTION is set to QCP$ (QC performed), the test failed when ACTION is set to QCF$ (QC failed).</w:t>
            </w:r>
          </w:p>
          <w:p w:rsidR="006267FF" w:rsidRPr="00520727" w:rsidRDefault="006267FF" w:rsidP="00D9306A">
            <w:pPr>
              <w:pStyle w:val="tablecontent"/>
              <w:rPr>
                <w:lang w:val="en-US"/>
              </w:rPr>
            </w:pPr>
            <w:r w:rsidRPr="00520727">
              <w:rPr>
                <w:lang w:val="en-US"/>
              </w:rPr>
              <w:t>The QCTEST codes are describe in reference table 11.</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Example : 0A (in hexadecimal form)</w:t>
            </w:r>
          </w:p>
        </w:tc>
      </w:tr>
    </w:tbl>
    <w:p w:rsidR="006267FF" w:rsidRPr="002C0346" w:rsidRDefault="006267FF" w:rsidP="006267FF"/>
    <w:p w:rsidR="006267FF" w:rsidRPr="002C0346" w:rsidRDefault="006267FF" w:rsidP="006267FF">
      <w:r w:rsidRPr="002C0346">
        <w:t>The usage of the History section is described in §</w:t>
      </w:r>
      <w:r w:rsidRPr="002C0346">
        <w:fldChar w:fldCharType="begin"/>
      </w:r>
      <w:r w:rsidRPr="002C0346">
        <w:instrText xml:space="preserve"> REF _Ref374637270 \r \h </w:instrText>
      </w:r>
      <w:r>
        <w:instrText xml:space="preserve"> \* MERGEFORMAT </w:instrText>
      </w:r>
      <w:r w:rsidRPr="002C0346">
        <w:fldChar w:fldCharType="separate"/>
      </w:r>
      <w:r>
        <w:t>5</w:t>
      </w:r>
      <w:r w:rsidRPr="002C0346">
        <w:fldChar w:fldCharType="end"/>
      </w:r>
      <w:r w:rsidRPr="002C0346">
        <w:t xml:space="preserve"> "Using the History section of the </w:t>
      </w:r>
      <w:r>
        <w:t>Sea-mammal</w:t>
      </w:r>
      <w:r w:rsidRPr="002C0346">
        <w:t xml:space="preserve"> netCDF Structure".</w:t>
      </w:r>
    </w:p>
    <w:p w:rsidR="005904D4" w:rsidRPr="005904D4" w:rsidRDefault="005904D4" w:rsidP="005904D4">
      <w:pPr>
        <w:pStyle w:val="BodyText"/>
      </w:pPr>
    </w:p>
    <w:p w:rsidR="00C0177A" w:rsidRPr="003E27E1" w:rsidRDefault="008D4256" w:rsidP="00F62F43">
      <w:pPr>
        <w:pStyle w:val="Heading2"/>
        <w:pageBreakBefore/>
        <w:ind w:left="578" w:right="85" w:hanging="578"/>
      </w:pPr>
      <w:bookmarkStart w:id="2632" w:name="_Toc406416790"/>
      <w:bookmarkEnd w:id="2598"/>
      <w:r>
        <w:lastRenderedPageBreak/>
        <w:t>Trajectory file</w:t>
      </w:r>
      <w:bookmarkEnd w:id="2632"/>
    </w:p>
    <w:p w:rsidR="00A3790F" w:rsidRDefault="00C0177A" w:rsidP="00A3790F">
      <w:pPr>
        <w:pStyle w:val="BodyText"/>
      </w:pPr>
      <w:bookmarkStart w:id="2633" w:name="oovw2784"/>
      <w:bookmarkStart w:id="2634" w:name="oovw2785"/>
      <w:bookmarkEnd w:id="2633"/>
      <w:bookmarkEnd w:id="2634"/>
      <w:r w:rsidRPr="003E27E1">
        <w:t xml:space="preserve">NetCDF variables include data measured by instruments, parameters derived from the primary measurements,  and coordinate variables, which may be nominal values, such as values for depth for instruments that do not directly record depth.  The variable names are written in CAPITALIZED letters. Each variable has a specific set of attributes, some of which are mandatory. </w:t>
      </w:r>
    </w:p>
    <w:p w:rsidR="006108B8" w:rsidRPr="003E27E1" w:rsidRDefault="006108B8" w:rsidP="006108B8">
      <w:pPr>
        <w:pStyle w:val="Heading3"/>
      </w:pPr>
      <w:bookmarkStart w:id="2635" w:name="_Toc202957234"/>
      <w:bookmarkStart w:id="2636" w:name="_Toc406416791"/>
      <w:r w:rsidRPr="003E27E1">
        <w:t>Data file dimensions</w:t>
      </w:r>
      <w:bookmarkEnd w:id="2635"/>
      <w:bookmarkEnd w:id="2636"/>
      <w:r w:rsidRPr="003E27E1">
        <w:t xml:space="preserve"> </w:t>
      </w:r>
    </w:p>
    <w:p w:rsidR="006108B8" w:rsidRPr="003E27E1" w:rsidRDefault="006108B8" w:rsidP="006108B8">
      <w:pPr>
        <w:pStyle w:val="BodyText"/>
      </w:pPr>
      <w:bookmarkStart w:id="2637" w:name="oovw899"/>
      <w:bookmarkStart w:id="2638" w:name="oovw900"/>
      <w:bookmarkEnd w:id="2637"/>
      <w:bookmarkEnd w:id="2638"/>
      <w:r w:rsidRPr="003E27E1">
        <w:t xml:space="preserve">NetCDF dimensions provide information on the size of the data variables. OceanSITES allows a single parameter for each of the data dimensions, i.e. time, depth, latitude and longitude. Requirements are described further in the section on coordinate variables. Standard names for OceanSITES dimensions should be in upper case. </w:t>
      </w:r>
    </w:p>
    <w:p w:rsidR="006108B8" w:rsidRPr="003E27E1" w:rsidRDefault="006108B8" w:rsidP="006108B8">
      <w:pPr>
        <w:spacing w:before="0" w:after="0"/>
        <w:rPr>
          <w:sz w:val="4"/>
          <w:szCs w:val="4"/>
        </w:rPr>
      </w:pPr>
      <w:bookmarkStart w:id="2639" w:name="oovw901"/>
      <w:bookmarkStart w:id="2640" w:name="oovw902"/>
      <w:bookmarkStart w:id="2641" w:name="oovw903"/>
      <w:bookmarkStart w:id="2642" w:name="oovw904"/>
      <w:bookmarkStart w:id="2643" w:name="oovw905"/>
      <w:bookmarkStart w:id="2644" w:name="oovw906"/>
      <w:bookmarkStart w:id="2645" w:name="oovw907"/>
      <w:bookmarkStart w:id="2646" w:name="oovw908"/>
      <w:bookmarkStart w:id="2647" w:name="oovw909"/>
      <w:bookmarkEnd w:id="2639"/>
      <w:bookmarkEnd w:id="2640"/>
      <w:bookmarkEnd w:id="2641"/>
      <w:bookmarkEnd w:id="2642"/>
      <w:bookmarkEnd w:id="2643"/>
      <w:bookmarkEnd w:id="2644"/>
      <w:bookmarkEnd w:id="2645"/>
      <w:bookmarkEnd w:id="2646"/>
      <w:bookmarkEnd w:id="2647"/>
    </w:p>
    <w:tbl>
      <w:tblPr>
        <w:tblW w:w="5000" w:type="pct"/>
        <w:tblCellMar>
          <w:top w:w="72" w:type="dxa"/>
          <w:left w:w="72" w:type="dxa"/>
          <w:bottom w:w="72" w:type="dxa"/>
          <w:right w:w="72" w:type="dxa"/>
        </w:tblCellMar>
        <w:tblLook w:val="0000" w:firstRow="0" w:lastRow="0" w:firstColumn="0" w:lastColumn="0" w:noHBand="0" w:noVBand="0"/>
      </w:tblPr>
      <w:tblGrid>
        <w:gridCol w:w="1941"/>
        <w:gridCol w:w="1689"/>
        <w:gridCol w:w="5422"/>
      </w:tblGrid>
      <w:tr w:rsidR="006108B8" w:rsidRPr="003E27E1" w:rsidTr="00D9306A">
        <w:trPr>
          <w:cantSplit/>
        </w:trPr>
        <w:tc>
          <w:tcPr>
            <w:tcW w:w="1072" w:type="pct"/>
            <w:tcBorders>
              <w:top w:val="single" w:sz="8" w:space="0" w:color="000080"/>
              <w:left w:val="single" w:sz="8" w:space="0" w:color="000080"/>
              <w:bottom w:val="single" w:sz="8" w:space="0" w:color="000080"/>
            </w:tcBorders>
            <w:shd w:val="clear" w:color="auto" w:fill="000080"/>
          </w:tcPr>
          <w:p w:rsidR="006108B8" w:rsidRPr="003E27E1" w:rsidRDefault="006108B8" w:rsidP="00D9306A">
            <w:pPr>
              <w:pStyle w:val="TableContents"/>
            </w:pPr>
            <w:bookmarkStart w:id="2648" w:name="oovw910"/>
            <w:bookmarkStart w:id="2649" w:name="oovw911"/>
            <w:bookmarkStart w:id="2650" w:name="oovw912"/>
            <w:bookmarkStart w:id="2651" w:name="nr4v582"/>
            <w:bookmarkStart w:id="2652" w:name="oovw913"/>
            <w:bookmarkStart w:id="2653" w:name="nr4v581"/>
            <w:bookmarkStart w:id="2654" w:name="oovw914"/>
            <w:bookmarkStart w:id="2655" w:name="nr4v580"/>
            <w:bookmarkStart w:id="2656" w:name="oovw915"/>
            <w:bookmarkStart w:id="2657" w:name="nr4v579"/>
            <w:bookmarkStart w:id="2658" w:name="oovw916"/>
            <w:bookmarkStart w:id="2659" w:name="nr4v578"/>
            <w:bookmarkStart w:id="2660" w:name="oovw917"/>
            <w:bookmarkStart w:id="2661" w:name="nr4v577"/>
            <w:bookmarkStart w:id="2662" w:name="oovw918"/>
            <w:bookmarkStart w:id="2663" w:name="nr4v583"/>
            <w:bookmarkStart w:id="2664" w:name="oovw919"/>
            <w:bookmarkStart w:id="2665" w:name="oovw920"/>
            <w:bookmarkStart w:id="2666" w:name="oovw921"/>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r w:rsidRPr="003E27E1">
              <w:t xml:space="preserve">Name </w:t>
            </w:r>
            <w:bookmarkStart w:id="2667" w:name="oovw922"/>
            <w:bookmarkEnd w:id="2667"/>
          </w:p>
        </w:tc>
        <w:tc>
          <w:tcPr>
            <w:tcW w:w="933" w:type="pct"/>
            <w:tcBorders>
              <w:top w:val="single" w:sz="8" w:space="0" w:color="000080"/>
              <w:left w:val="single" w:sz="8" w:space="0" w:color="000080"/>
              <w:bottom w:val="single" w:sz="8" w:space="0" w:color="000080"/>
            </w:tcBorders>
            <w:shd w:val="clear" w:color="auto" w:fill="000080"/>
          </w:tcPr>
          <w:p w:rsidR="006108B8" w:rsidRPr="003E27E1" w:rsidRDefault="006108B8" w:rsidP="00D9306A">
            <w:pPr>
              <w:pStyle w:val="TableContents"/>
            </w:pPr>
            <w:bookmarkStart w:id="2668" w:name="oovw923"/>
            <w:bookmarkStart w:id="2669" w:name="oovw924"/>
            <w:bookmarkStart w:id="2670" w:name="nr4v588"/>
            <w:bookmarkStart w:id="2671" w:name="oovw925"/>
            <w:bookmarkStart w:id="2672" w:name="nr4v587"/>
            <w:bookmarkStart w:id="2673" w:name="oovw926"/>
            <w:bookmarkStart w:id="2674" w:name="nr4v586"/>
            <w:bookmarkStart w:id="2675" w:name="oovw927"/>
            <w:bookmarkStart w:id="2676" w:name="nr4v585"/>
            <w:bookmarkStart w:id="2677" w:name="oovw928"/>
            <w:bookmarkStart w:id="2678" w:name="nr4v584"/>
            <w:bookmarkStart w:id="2679" w:name="oovw929"/>
            <w:bookmarkStart w:id="2680" w:name="nr4v589"/>
            <w:bookmarkStart w:id="2681" w:name="oovw930"/>
            <w:bookmarkStart w:id="2682" w:name="oovw931"/>
            <w:bookmarkStart w:id="2683" w:name="oovw932"/>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r w:rsidRPr="003E27E1">
              <w:t xml:space="preserve">Example </w:t>
            </w:r>
            <w:bookmarkStart w:id="2684" w:name="oovw933"/>
            <w:bookmarkEnd w:id="2684"/>
          </w:p>
        </w:tc>
        <w:tc>
          <w:tcPr>
            <w:tcW w:w="2995" w:type="pct"/>
            <w:tcBorders>
              <w:top w:val="single" w:sz="8" w:space="0" w:color="000080"/>
              <w:left w:val="single" w:sz="8" w:space="0" w:color="000080"/>
              <w:bottom w:val="single" w:sz="8" w:space="0" w:color="000080"/>
              <w:right w:val="single" w:sz="8" w:space="0" w:color="000080"/>
            </w:tcBorders>
            <w:shd w:val="clear" w:color="auto" w:fill="000080"/>
          </w:tcPr>
          <w:p w:rsidR="006108B8" w:rsidRPr="003E27E1" w:rsidRDefault="006108B8" w:rsidP="00D9306A">
            <w:pPr>
              <w:pStyle w:val="TableContents"/>
            </w:pPr>
            <w:bookmarkStart w:id="2685" w:name="oovw934"/>
            <w:bookmarkStart w:id="2686" w:name="oovw935"/>
            <w:bookmarkStart w:id="2687" w:name="nr4v594"/>
            <w:bookmarkStart w:id="2688" w:name="oovw936"/>
            <w:bookmarkStart w:id="2689" w:name="nr4v593"/>
            <w:bookmarkStart w:id="2690" w:name="oovw937"/>
            <w:bookmarkStart w:id="2691" w:name="nr4v592"/>
            <w:bookmarkStart w:id="2692" w:name="oovw938"/>
            <w:bookmarkStart w:id="2693" w:name="nr4v591"/>
            <w:bookmarkStart w:id="2694" w:name="oovw939"/>
            <w:bookmarkStart w:id="2695" w:name="nr4v590"/>
            <w:bookmarkStart w:id="2696" w:name="oovw940"/>
            <w:bookmarkStart w:id="2697" w:name="nr4v596"/>
            <w:bookmarkStart w:id="2698" w:name="oovw941"/>
            <w:bookmarkStart w:id="2699" w:name="nr4v595"/>
            <w:bookmarkStart w:id="2700" w:name="oovw942"/>
            <w:bookmarkStart w:id="2701" w:name="oovw943"/>
            <w:bookmarkStart w:id="2702" w:name="oovw94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r w:rsidRPr="003E27E1">
              <w:t xml:space="preserve">Comment </w:t>
            </w:r>
            <w:bookmarkStart w:id="2703" w:name="oovw945"/>
            <w:bookmarkStart w:id="2704" w:name="oovw946"/>
            <w:bookmarkEnd w:id="2703"/>
            <w:bookmarkEnd w:id="2704"/>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705" w:name="oovw947"/>
            <w:bookmarkStart w:id="2706" w:name="oovw948"/>
            <w:bookmarkStart w:id="2707" w:name="nr4v600"/>
            <w:bookmarkStart w:id="2708" w:name="oovw949"/>
            <w:bookmarkStart w:id="2709" w:name="nr4v599"/>
            <w:bookmarkStart w:id="2710" w:name="oovw950"/>
            <w:bookmarkStart w:id="2711" w:name="nr4v598"/>
            <w:bookmarkStart w:id="2712" w:name="oovw951"/>
            <w:bookmarkStart w:id="2713" w:name="nr4v597"/>
            <w:bookmarkStart w:id="2714" w:name="oovw952"/>
            <w:bookmarkStart w:id="2715" w:name="oovw953"/>
            <w:bookmarkEnd w:id="2705"/>
            <w:bookmarkEnd w:id="2706"/>
            <w:bookmarkEnd w:id="2707"/>
            <w:bookmarkEnd w:id="2708"/>
            <w:bookmarkEnd w:id="2709"/>
            <w:bookmarkEnd w:id="2710"/>
            <w:bookmarkEnd w:id="2711"/>
            <w:bookmarkEnd w:id="2712"/>
            <w:bookmarkEnd w:id="2713"/>
            <w:bookmarkEnd w:id="2714"/>
            <w:bookmarkEnd w:id="2715"/>
            <w:r w:rsidRPr="003E27E1">
              <w:t xml:space="preserve">TIME </w:t>
            </w:r>
          </w:p>
          <w:p w:rsidR="006108B8" w:rsidRPr="003E27E1" w:rsidRDefault="006108B8" w:rsidP="00D9306A">
            <w:pPr>
              <w:pStyle w:val="TableContents"/>
            </w:pPr>
            <w:bookmarkStart w:id="2716" w:name="oovw959"/>
            <w:bookmarkStart w:id="2717" w:name="oovw954"/>
            <w:bookmarkStart w:id="2718" w:name="oovw955"/>
            <w:bookmarkStart w:id="2719" w:name="nr4v602"/>
            <w:bookmarkStart w:id="2720" w:name="oovw956"/>
            <w:bookmarkStart w:id="2721" w:name="nr4v601"/>
            <w:bookmarkStart w:id="2722" w:name="oovw957"/>
            <w:bookmarkStart w:id="2723" w:name="nr4v603"/>
            <w:bookmarkStart w:id="2724" w:name="oovw958"/>
            <w:bookmarkEnd w:id="2716"/>
            <w:bookmarkEnd w:id="2717"/>
            <w:bookmarkEnd w:id="2718"/>
            <w:bookmarkEnd w:id="2719"/>
            <w:bookmarkEnd w:id="2720"/>
            <w:bookmarkEnd w:id="2721"/>
            <w:bookmarkEnd w:id="2722"/>
            <w:bookmarkEnd w:id="2723"/>
            <w:bookmarkEnd w:id="2724"/>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725" w:name="oovw960"/>
            <w:bookmarkStart w:id="2726" w:name="oovw961"/>
            <w:bookmarkStart w:id="2727" w:name="nr4v607"/>
            <w:bookmarkStart w:id="2728" w:name="oovw962"/>
            <w:bookmarkStart w:id="2729" w:name="nr4v606"/>
            <w:bookmarkStart w:id="2730" w:name="oovw963"/>
            <w:bookmarkStart w:id="2731" w:name="nr4v605"/>
            <w:bookmarkStart w:id="2732" w:name="oovw964"/>
            <w:bookmarkStart w:id="2733" w:name="nr4v604"/>
            <w:bookmarkStart w:id="2734" w:name="oovw965"/>
            <w:bookmarkStart w:id="2735" w:name="oovw966"/>
            <w:bookmarkEnd w:id="2725"/>
            <w:bookmarkEnd w:id="2726"/>
            <w:bookmarkEnd w:id="2727"/>
            <w:bookmarkEnd w:id="2728"/>
            <w:bookmarkEnd w:id="2729"/>
            <w:bookmarkEnd w:id="2730"/>
            <w:bookmarkEnd w:id="2731"/>
            <w:bookmarkEnd w:id="2732"/>
            <w:bookmarkEnd w:id="2733"/>
            <w:bookmarkEnd w:id="2734"/>
            <w:bookmarkEnd w:id="2735"/>
            <w:r w:rsidRPr="003E27E1">
              <w:t xml:space="preserve">TIME=unlimited </w:t>
            </w:r>
          </w:p>
          <w:p w:rsidR="006108B8" w:rsidRPr="003E27E1" w:rsidRDefault="006108B8" w:rsidP="00D9306A">
            <w:pPr>
              <w:pStyle w:val="TableContents"/>
            </w:pPr>
            <w:bookmarkStart w:id="2736" w:name="oovw972"/>
            <w:bookmarkStart w:id="2737" w:name="oovw967"/>
            <w:bookmarkStart w:id="2738" w:name="oovw968"/>
            <w:bookmarkStart w:id="2739" w:name="nr4v609"/>
            <w:bookmarkStart w:id="2740" w:name="oovw969"/>
            <w:bookmarkStart w:id="2741" w:name="nr4v608"/>
            <w:bookmarkStart w:id="2742" w:name="oovw970"/>
            <w:bookmarkStart w:id="2743" w:name="nr4v610"/>
            <w:bookmarkStart w:id="2744" w:name="oovw971"/>
            <w:bookmarkEnd w:id="2736"/>
            <w:bookmarkEnd w:id="2737"/>
            <w:bookmarkEnd w:id="2738"/>
            <w:bookmarkEnd w:id="2739"/>
            <w:bookmarkEnd w:id="2740"/>
            <w:bookmarkEnd w:id="2741"/>
            <w:bookmarkEnd w:id="2742"/>
            <w:bookmarkEnd w:id="2743"/>
            <w:bookmarkEnd w:id="2744"/>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745" w:name="oovw973"/>
            <w:bookmarkStart w:id="2746" w:name="oovw974"/>
            <w:bookmarkStart w:id="2747" w:name="nr4v614"/>
            <w:bookmarkStart w:id="2748" w:name="oovw975"/>
            <w:bookmarkStart w:id="2749" w:name="nr4v613"/>
            <w:bookmarkStart w:id="2750" w:name="oovw976"/>
            <w:bookmarkStart w:id="2751" w:name="nr4v612"/>
            <w:bookmarkStart w:id="2752" w:name="oovw977"/>
            <w:bookmarkStart w:id="2753" w:name="nr4v611"/>
            <w:bookmarkStart w:id="2754" w:name="oovw978"/>
            <w:bookmarkStart w:id="2755" w:name="oovw979"/>
            <w:bookmarkEnd w:id="2745"/>
            <w:bookmarkEnd w:id="2746"/>
            <w:bookmarkEnd w:id="2747"/>
            <w:bookmarkEnd w:id="2748"/>
            <w:bookmarkEnd w:id="2749"/>
            <w:bookmarkEnd w:id="2750"/>
            <w:bookmarkEnd w:id="2751"/>
            <w:bookmarkEnd w:id="2752"/>
            <w:bookmarkEnd w:id="2753"/>
            <w:bookmarkEnd w:id="2754"/>
            <w:bookmarkEnd w:id="2755"/>
            <w:r w:rsidRPr="003E27E1">
              <w:t xml:space="preserve">Number of time steps. </w:t>
            </w:r>
          </w:p>
          <w:p w:rsidR="006108B8" w:rsidRPr="003E27E1" w:rsidRDefault="006108B8" w:rsidP="00D9306A">
            <w:pPr>
              <w:pStyle w:val="TableContents"/>
            </w:pPr>
            <w:bookmarkStart w:id="2756" w:name="oovw980"/>
            <w:bookmarkStart w:id="2757" w:name="oovw981"/>
            <w:bookmarkStart w:id="2758" w:name="nr4v6141"/>
            <w:bookmarkStart w:id="2759" w:name="oovw982"/>
            <w:bookmarkStart w:id="2760" w:name="nr4v6131"/>
            <w:bookmarkStart w:id="2761" w:name="oovw983"/>
            <w:bookmarkStart w:id="2762" w:name="nr4v6121"/>
            <w:bookmarkStart w:id="2763" w:name="oovw984"/>
            <w:bookmarkStart w:id="2764" w:name="nr4v6111"/>
            <w:bookmarkStart w:id="2765" w:name="oovw985"/>
            <w:bookmarkStart w:id="2766" w:name="tb-s0"/>
            <w:bookmarkStart w:id="2767" w:name="oovw986"/>
            <w:bookmarkStart w:id="2768" w:name="nr4v616"/>
            <w:bookmarkStart w:id="2769" w:name="oovw987"/>
            <w:bookmarkStart w:id="2770" w:name="nr4v615"/>
            <w:bookmarkStart w:id="2771" w:name="oovw988"/>
            <w:bookmarkStart w:id="2772" w:name="oovw989"/>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r w:rsidRPr="003E27E1">
              <w:t xml:space="preserve">Example: for a mooring with one value per day and a mission length of one year, TIME contains 365 time steps. </w:t>
            </w:r>
            <w:bookmarkStart w:id="2773" w:name="oovw990"/>
            <w:bookmarkStart w:id="2774" w:name="oovw991"/>
            <w:bookmarkEnd w:id="2773"/>
            <w:bookmarkEnd w:id="2774"/>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775" w:name="oovw992"/>
            <w:bookmarkStart w:id="2776" w:name="oovw993"/>
            <w:bookmarkStart w:id="2777" w:name="nr4v620"/>
            <w:bookmarkStart w:id="2778" w:name="oovw994"/>
            <w:bookmarkStart w:id="2779" w:name="nr4v619"/>
            <w:bookmarkStart w:id="2780" w:name="oovw995"/>
            <w:bookmarkStart w:id="2781" w:name="nr4v618"/>
            <w:bookmarkStart w:id="2782" w:name="oovw996"/>
            <w:bookmarkStart w:id="2783" w:name="nr4v617"/>
            <w:bookmarkStart w:id="2784" w:name="oovw997"/>
            <w:bookmarkStart w:id="2785" w:name="nr4v621"/>
            <w:bookmarkStart w:id="2786" w:name="oovw998"/>
            <w:bookmarkStart w:id="2787" w:name="oovw999"/>
            <w:bookmarkEnd w:id="2775"/>
            <w:bookmarkEnd w:id="2776"/>
            <w:bookmarkEnd w:id="2777"/>
            <w:bookmarkEnd w:id="2778"/>
            <w:bookmarkEnd w:id="2779"/>
            <w:bookmarkEnd w:id="2780"/>
            <w:bookmarkEnd w:id="2781"/>
            <w:bookmarkEnd w:id="2782"/>
            <w:bookmarkEnd w:id="2783"/>
            <w:bookmarkEnd w:id="2784"/>
            <w:bookmarkEnd w:id="2785"/>
            <w:bookmarkEnd w:id="2786"/>
            <w:bookmarkEnd w:id="2787"/>
            <w:r w:rsidRPr="003E27E1">
              <w:t xml:space="preserve">DEPTH </w:t>
            </w:r>
            <w:bookmarkStart w:id="2788" w:name="oovw1000"/>
            <w:bookmarkEnd w:id="2788"/>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789" w:name="oovw1001"/>
            <w:bookmarkStart w:id="2790" w:name="oovw1002"/>
            <w:bookmarkStart w:id="2791" w:name="nr4v625"/>
            <w:bookmarkStart w:id="2792" w:name="oovw1003"/>
            <w:bookmarkStart w:id="2793" w:name="nr4v624"/>
            <w:bookmarkStart w:id="2794" w:name="oovw1004"/>
            <w:bookmarkStart w:id="2795" w:name="nr4v623"/>
            <w:bookmarkStart w:id="2796" w:name="oovw1005"/>
            <w:bookmarkStart w:id="2797" w:name="nr4v622"/>
            <w:bookmarkStart w:id="2798" w:name="oovw1006"/>
            <w:bookmarkStart w:id="2799" w:name="nr4v626"/>
            <w:bookmarkStart w:id="2800" w:name="oovw1007"/>
            <w:bookmarkStart w:id="2801" w:name="oovw1008"/>
            <w:bookmarkStart w:id="2802" w:name="oovw1009"/>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r w:rsidRPr="003E27E1">
              <w:t xml:space="preserve">DEPTH=5 </w:t>
            </w:r>
            <w:bookmarkStart w:id="2803" w:name="oovw1010"/>
            <w:bookmarkEnd w:id="2803"/>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804" w:name="oovw1011"/>
            <w:bookmarkStart w:id="2805" w:name="oovw1012"/>
            <w:bookmarkStart w:id="2806" w:name="nr4v630"/>
            <w:bookmarkStart w:id="2807" w:name="oovw1013"/>
            <w:bookmarkStart w:id="2808" w:name="nr4v629"/>
            <w:bookmarkStart w:id="2809" w:name="oovw1014"/>
            <w:bookmarkStart w:id="2810" w:name="nr4v628"/>
            <w:bookmarkStart w:id="2811" w:name="oovw1015"/>
            <w:bookmarkStart w:id="2812" w:name="nr4v627"/>
            <w:bookmarkStart w:id="2813" w:name="oovw1016"/>
            <w:bookmarkStart w:id="2814" w:name="oovw1017"/>
            <w:bookmarkEnd w:id="2804"/>
            <w:bookmarkEnd w:id="2805"/>
            <w:bookmarkEnd w:id="2806"/>
            <w:bookmarkEnd w:id="2807"/>
            <w:bookmarkEnd w:id="2808"/>
            <w:bookmarkEnd w:id="2809"/>
            <w:bookmarkEnd w:id="2810"/>
            <w:bookmarkEnd w:id="2811"/>
            <w:bookmarkEnd w:id="2812"/>
            <w:bookmarkEnd w:id="2813"/>
            <w:bookmarkEnd w:id="2814"/>
            <w:r w:rsidRPr="003E27E1">
              <w:t xml:space="preserve">Number of depth levels. </w:t>
            </w:r>
          </w:p>
          <w:p w:rsidR="006108B8" w:rsidRPr="003E27E1" w:rsidRDefault="006108B8" w:rsidP="00D9306A">
            <w:pPr>
              <w:pStyle w:val="TableContents"/>
            </w:pPr>
            <w:bookmarkStart w:id="2815" w:name="oovw1018"/>
            <w:bookmarkStart w:id="2816" w:name="oovw1019"/>
            <w:bookmarkStart w:id="2817" w:name="nr4v634"/>
            <w:bookmarkStart w:id="2818" w:name="oovw1020"/>
            <w:bookmarkStart w:id="2819" w:name="nr4v633"/>
            <w:bookmarkStart w:id="2820" w:name="oovw1021"/>
            <w:bookmarkStart w:id="2821" w:name="nr4v632"/>
            <w:bookmarkStart w:id="2822" w:name="oovw1022"/>
            <w:bookmarkStart w:id="2823" w:name="nr4v631"/>
            <w:bookmarkStart w:id="2824" w:name="oovw1023"/>
            <w:bookmarkStart w:id="2825" w:name="nr4v636"/>
            <w:bookmarkStart w:id="2826" w:name="oovw1024"/>
            <w:bookmarkStart w:id="2827" w:name="nr4v635"/>
            <w:bookmarkStart w:id="2828" w:name="oovw1025"/>
            <w:bookmarkStart w:id="2829" w:name="oovw1026"/>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r w:rsidRPr="003E27E1">
              <w:t xml:space="preserve">Example: for a mooring with measurements at 0.25, 10, 50, 100 and 200 meters, DEPTH=5. </w:t>
            </w:r>
            <w:bookmarkStart w:id="2830" w:name="oovw1027"/>
            <w:bookmarkStart w:id="2831" w:name="oovw1028"/>
            <w:bookmarkEnd w:id="2830"/>
            <w:bookmarkEnd w:id="2831"/>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832" w:name="oovw1029"/>
            <w:bookmarkStart w:id="2833" w:name="oovw1030"/>
            <w:bookmarkStart w:id="2834" w:name="nr4v640"/>
            <w:bookmarkStart w:id="2835" w:name="oovw1031"/>
            <w:bookmarkStart w:id="2836" w:name="nr4v639"/>
            <w:bookmarkStart w:id="2837" w:name="oovw1032"/>
            <w:bookmarkStart w:id="2838" w:name="nr4v638"/>
            <w:bookmarkStart w:id="2839" w:name="oovw1033"/>
            <w:bookmarkStart w:id="2840" w:name="nr4v637"/>
            <w:bookmarkStart w:id="2841" w:name="oovw1034"/>
            <w:bookmarkStart w:id="2842" w:name="nr4v641"/>
            <w:bookmarkStart w:id="2843" w:name="oovw1035"/>
            <w:bookmarkStart w:id="2844" w:name="oovw1036"/>
            <w:bookmarkEnd w:id="2832"/>
            <w:bookmarkEnd w:id="2833"/>
            <w:bookmarkEnd w:id="2834"/>
            <w:bookmarkEnd w:id="2835"/>
            <w:bookmarkEnd w:id="2836"/>
            <w:bookmarkEnd w:id="2837"/>
            <w:bookmarkEnd w:id="2838"/>
            <w:bookmarkEnd w:id="2839"/>
            <w:bookmarkEnd w:id="2840"/>
            <w:bookmarkEnd w:id="2841"/>
            <w:bookmarkEnd w:id="2842"/>
            <w:bookmarkEnd w:id="2843"/>
            <w:bookmarkEnd w:id="2844"/>
            <w:r w:rsidRPr="003E27E1">
              <w:t xml:space="preserve">LATITUDE </w:t>
            </w:r>
            <w:bookmarkStart w:id="2845" w:name="oovw1037"/>
            <w:bookmarkEnd w:id="2845"/>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846" w:name="oovw1038"/>
            <w:bookmarkStart w:id="2847" w:name="oovw1039"/>
            <w:bookmarkStart w:id="2848" w:name="nr4v645"/>
            <w:bookmarkStart w:id="2849" w:name="oovw1040"/>
            <w:bookmarkStart w:id="2850" w:name="nr4v644"/>
            <w:bookmarkStart w:id="2851" w:name="oovw1041"/>
            <w:bookmarkStart w:id="2852" w:name="nr4v643"/>
            <w:bookmarkStart w:id="2853" w:name="oovw1042"/>
            <w:bookmarkStart w:id="2854" w:name="nr4v642"/>
            <w:bookmarkStart w:id="2855" w:name="oovw1043"/>
            <w:bookmarkStart w:id="2856" w:name="nr4v646"/>
            <w:bookmarkStart w:id="2857" w:name="oovw1044"/>
            <w:bookmarkStart w:id="2858" w:name="oovw1045"/>
            <w:bookmarkEnd w:id="2846"/>
            <w:bookmarkEnd w:id="2847"/>
            <w:bookmarkEnd w:id="2848"/>
            <w:bookmarkEnd w:id="2849"/>
            <w:bookmarkEnd w:id="2850"/>
            <w:bookmarkEnd w:id="2851"/>
            <w:bookmarkEnd w:id="2852"/>
            <w:bookmarkEnd w:id="2853"/>
            <w:bookmarkEnd w:id="2854"/>
            <w:bookmarkEnd w:id="2855"/>
            <w:bookmarkEnd w:id="2856"/>
            <w:bookmarkEnd w:id="2857"/>
            <w:bookmarkEnd w:id="2858"/>
            <w:r w:rsidRPr="003E27E1">
              <w:t xml:space="preserve">LATITUDE=1 </w:t>
            </w:r>
            <w:bookmarkStart w:id="2859" w:name="oovw1046"/>
            <w:bookmarkEnd w:id="2859"/>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860" w:name="oovw1047"/>
            <w:bookmarkStart w:id="2861" w:name="oovw1048"/>
            <w:bookmarkStart w:id="2862" w:name="nr4v650"/>
            <w:bookmarkStart w:id="2863" w:name="oovw1049"/>
            <w:bookmarkStart w:id="2864" w:name="nr4v649"/>
            <w:bookmarkStart w:id="2865" w:name="oovw1050"/>
            <w:bookmarkStart w:id="2866" w:name="nr4v648"/>
            <w:bookmarkStart w:id="2867" w:name="oovw1051"/>
            <w:bookmarkStart w:id="2868" w:name="nr4v647"/>
            <w:bookmarkStart w:id="2869" w:name="oovw1052"/>
            <w:bookmarkStart w:id="2870" w:name="oovw1053"/>
            <w:bookmarkEnd w:id="2860"/>
            <w:bookmarkEnd w:id="2861"/>
            <w:bookmarkEnd w:id="2862"/>
            <w:bookmarkEnd w:id="2863"/>
            <w:bookmarkEnd w:id="2864"/>
            <w:bookmarkEnd w:id="2865"/>
            <w:bookmarkEnd w:id="2866"/>
            <w:bookmarkEnd w:id="2867"/>
            <w:bookmarkEnd w:id="2868"/>
            <w:bookmarkEnd w:id="2869"/>
            <w:bookmarkEnd w:id="2870"/>
            <w:r w:rsidRPr="003E27E1">
              <w:t xml:space="preserve">Dimension of the LATITUDE coordinate variable. </w:t>
            </w:r>
            <w:bookmarkStart w:id="2871" w:name="oovw1054"/>
            <w:bookmarkStart w:id="2872" w:name="oovw1055"/>
            <w:bookmarkStart w:id="2873" w:name="nr4v6501"/>
            <w:bookmarkStart w:id="2874" w:name="oovw1056"/>
            <w:bookmarkStart w:id="2875" w:name="nr4v6491"/>
            <w:bookmarkStart w:id="2876" w:name="oovw1057"/>
            <w:bookmarkStart w:id="2877" w:name="nr4v6481"/>
            <w:bookmarkStart w:id="2878" w:name="oovw1058"/>
            <w:bookmarkStart w:id="2879" w:name="nr4v6471"/>
            <w:bookmarkStart w:id="2880" w:name="oovw1059"/>
            <w:bookmarkStart w:id="2881" w:name="yprv0"/>
            <w:bookmarkStart w:id="2882" w:name="oovw1060"/>
            <w:bookmarkStart w:id="2883" w:name="nr4v652"/>
            <w:bookmarkStart w:id="2884" w:name="oovw1061"/>
            <w:bookmarkStart w:id="2885" w:name="nr4v651"/>
            <w:bookmarkStart w:id="2886" w:name="oovw1062"/>
            <w:bookmarkStart w:id="2887" w:name="oovw1063"/>
            <w:bookmarkStart w:id="2888" w:name="oovw1064"/>
            <w:bookmarkStart w:id="2889" w:name="oovw1065"/>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890" w:name="oovw1066"/>
            <w:bookmarkStart w:id="2891" w:name="oovw1067"/>
            <w:bookmarkStart w:id="2892" w:name="nr4v656"/>
            <w:bookmarkStart w:id="2893" w:name="oovw1068"/>
            <w:bookmarkStart w:id="2894" w:name="nr4v655"/>
            <w:bookmarkStart w:id="2895" w:name="oovw1069"/>
            <w:bookmarkStart w:id="2896" w:name="nr4v654"/>
            <w:bookmarkStart w:id="2897" w:name="oovw1070"/>
            <w:bookmarkStart w:id="2898" w:name="nr4v653"/>
            <w:bookmarkStart w:id="2899" w:name="oovw1071"/>
            <w:bookmarkStart w:id="2900" w:name="nr4v657"/>
            <w:bookmarkStart w:id="2901" w:name="oovw1072"/>
            <w:bookmarkStart w:id="2902" w:name="oovw1073"/>
            <w:bookmarkEnd w:id="2890"/>
            <w:bookmarkEnd w:id="2891"/>
            <w:bookmarkEnd w:id="2892"/>
            <w:bookmarkEnd w:id="2893"/>
            <w:bookmarkEnd w:id="2894"/>
            <w:bookmarkEnd w:id="2895"/>
            <w:bookmarkEnd w:id="2896"/>
            <w:bookmarkEnd w:id="2897"/>
            <w:bookmarkEnd w:id="2898"/>
            <w:bookmarkEnd w:id="2899"/>
            <w:bookmarkEnd w:id="2900"/>
            <w:bookmarkEnd w:id="2901"/>
            <w:bookmarkEnd w:id="2902"/>
            <w:r w:rsidRPr="003E27E1">
              <w:t xml:space="preserve">LONGITUDE </w:t>
            </w:r>
            <w:bookmarkStart w:id="2903" w:name="oovw1074"/>
            <w:bookmarkEnd w:id="2903"/>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904" w:name="oovw1075"/>
            <w:bookmarkStart w:id="2905" w:name="oovw1076"/>
            <w:bookmarkStart w:id="2906" w:name="nr4v661"/>
            <w:bookmarkStart w:id="2907" w:name="oovw1077"/>
            <w:bookmarkStart w:id="2908" w:name="nr4v660"/>
            <w:bookmarkStart w:id="2909" w:name="oovw1078"/>
            <w:bookmarkStart w:id="2910" w:name="nr4v659"/>
            <w:bookmarkStart w:id="2911" w:name="oovw1079"/>
            <w:bookmarkStart w:id="2912" w:name="nr4v658"/>
            <w:bookmarkStart w:id="2913" w:name="oovw1080"/>
            <w:bookmarkStart w:id="2914" w:name="nr4v662"/>
            <w:bookmarkStart w:id="2915" w:name="oovw1081"/>
            <w:bookmarkStart w:id="2916" w:name="oovw1082"/>
            <w:bookmarkEnd w:id="2904"/>
            <w:bookmarkEnd w:id="2905"/>
            <w:bookmarkEnd w:id="2906"/>
            <w:bookmarkEnd w:id="2907"/>
            <w:bookmarkEnd w:id="2908"/>
            <w:bookmarkEnd w:id="2909"/>
            <w:bookmarkEnd w:id="2910"/>
            <w:bookmarkEnd w:id="2911"/>
            <w:bookmarkEnd w:id="2912"/>
            <w:bookmarkEnd w:id="2913"/>
            <w:bookmarkEnd w:id="2914"/>
            <w:bookmarkEnd w:id="2915"/>
            <w:bookmarkEnd w:id="2916"/>
            <w:r w:rsidRPr="003E27E1">
              <w:t xml:space="preserve">LONGITUDE=1 </w:t>
            </w:r>
            <w:bookmarkStart w:id="2917" w:name="oovw1083"/>
            <w:bookmarkEnd w:id="2917"/>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918" w:name="oovw1084"/>
            <w:bookmarkStart w:id="2919" w:name="oovw1085"/>
            <w:bookmarkStart w:id="2920" w:name="nr4v666"/>
            <w:bookmarkStart w:id="2921" w:name="oovw1086"/>
            <w:bookmarkStart w:id="2922" w:name="nr4v665"/>
            <w:bookmarkStart w:id="2923" w:name="oovw1087"/>
            <w:bookmarkStart w:id="2924" w:name="nr4v664"/>
            <w:bookmarkStart w:id="2925" w:name="oovw1088"/>
            <w:bookmarkStart w:id="2926" w:name="nr4v663"/>
            <w:bookmarkStart w:id="2927" w:name="oovw1089"/>
            <w:bookmarkStart w:id="2928" w:name="oovw1090"/>
            <w:bookmarkEnd w:id="2918"/>
            <w:bookmarkEnd w:id="2919"/>
            <w:bookmarkEnd w:id="2920"/>
            <w:bookmarkEnd w:id="2921"/>
            <w:bookmarkEnd w:id="2922"/>
            <w:bookmarkEnd w:id="2923"/>
            <w:bookmarkEnd w:id="2924"/>
            <w:bookmarkEnd w:id="2925"/>
            <w:bookmarkEnd w:id="2926"/>
            <w:bookmarkEnd w:id="2927"/>
            <w:bookmarkEnd w:id="2928"/>
            <w:r w:rsidRPr="003E27E1">
              <w:t>Dimension of the LONGITUDE coordinate variable.</w:t>
            </w:r>
            <w:bookmarkStart w:id="2929" w:name="oovw1091"/>
            <w:bookmarkStart w:id="2930" w:name="oovw1092"/>
            <w:bookmarkStart w:id="2931" w:name="nr4v6503"/>
            <w:bookmarkStart w:id="2932" w:name="oovw1093"/>
            <w:bookmarkStart w:id="2933" w:name="nr4v6493"/>
            <w:bookmarkStart w:id="2934" w:name="oovw1094"/>
            <w:bookmarkStart w:id="2935" w:name="nr4v6483"/>
            <w:bookmarkStart w:id="2936" w:name="oovw1095"/>
            <w:bookmarkStart w:id="2937" w:name="nr4v6631"/>
            <w:bookmarkStart w:id="2938" w:name="oovw1096"/>
            <w:bookmarkStart w:id="2939" w:name="nr4v6502"/>
            <w:bookmarkStart w:id="2940" w:name="oovw1097"/>
            <w:bookmarkStart w:id="2941" w:name="nr4v6492"/>
            <w:bookmarkStart w:id="2942" w:name="oovw1098"/>
            <w:bookmarkStart w:id="2943" w:name="nr4v6482"/>
            <w:bookmarkStart w:id="2944" w:name="oovw1099"/>
            <w:bookmarkStart w:id="2945" w:name="nr4v668"/>
            <w:bookmarkStart w:id="2946" w:name="oovw1100"/>
            <w:bookmarkStart w:id="2947" w:name="nr4v667"/>
            <w:bookmarkStart w:id="2948" w:name="oovw1101"/>
            <w:bookmarkStart w:id="2949" w:name="oovw1102"/>
            <w:bookmarkStart w:id="2950" w:name="oovw1103"/>
            <w:bookmarkStart w:id="2951" w:name="oovw1104"/>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952" w:name="oovw1105"/>
            <w:bookmarkStart w:id="2953" w:name="oovw1106"/>
            <w:bookmarkStart w:id="2954" w:name="nr4v672"/>
            <w:bookmarkStart w:id="2955" w:name="oovw1107"/>
            <w:bookmarkStart w:id="2956" w:name="nr4v671"/>
            <w:bookmarkStart w:id="2957" w:name="oovw1108"/>
            <w:bookmarkStart w:id="2958" w:name="nr4v670"/>
            <w:bookmarkStart w:id="2959" w:name="oovw1109"/>
            <w:bookmarkStart w:id="2960" w:name="nr4v669"/>
            <w:bookmarkStart w:id="2961" w:name="oovw1110"/>
            <w:bookmarkStart w:id="2962" w:name="nr4v673"/>
            <w:bookmarkStart w:id="2963" w:name="oovw1111"/>
            <w:bookmarkStart w:id="2964" w:name="oovw1112"/>
            <w:bookmarkEnd w:id="2952"/>
            <w:bookmarkEnd w:id="2953"/>
            <w:bookmarkEnd w:id="2954"/>
            <w:bookmarkEnd w:id="2955"/>
            <w:bookmarkEnd w:id="2956"/>
            <w:bookmarkEnd w:id="2957"/>
            <w:bookmarkEnd w:id="2958"/>
            <w:bookmarkEnd w:id="2959"/>
            <w:bookmarkEnd w:id="2960"/>
            <w:bookmarkEnd w:id="2961"/>
            <w:bookmarkEnd w:id="2962"/>
            <w:bookmarkEnd w:id="2963"/>
            <w:bookmarkEnd w:id="2964"/>
            <w:r w:rsidRPr="003E27E1">
              <w:t xml:space="preserve">POSITION </w:t>
            </w:r>
            <w:bookmarkStart w:id="2965" w:name="oovw1113"/>
            <w:bookmarkEnd w:id="2965"/>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966" w:name="oovw1114"/>
            <w:bookmarkStart w:id="2967" w:name="oovw1115"/>
            <w:bookmarkStart w:id="2968" w:name="nr4v677"/>
            <w:bookmarkStart w:id="2969" w:name="oovw1116"/>
            <w:bookmarkStart w:id="2970" w:name="nr4v676"/>
            <w:bookmarkStart w:id="2971" w:name="oovw1117"/>
            <w:bookmarkStart w:id="2972" w:name="nr4v675"/>
            <w:bookmarkStart w:id="2973" w:name="oovw1118"/>
            <w:bookmarkStart w:id="2974" w:name="nr4v674"/>
            <w:bookmarkStart w:id="2975" w:name="oovw1119"/>
            <w:bookmarkStart w:id="2976" w:name="nr4v678"/>
            <w:bookmarkStart w:id="2977" w:name="oovw1120"/>
            <w:bookmarkStart w:id="2978" w:name="oovw1121"/>
            <w:bookmarkEnd w:id="2966"/>
            <w:bookmarkEnd w:id="2967"/>
            <w:bookmarkEnd w:id="2968"/>
            <w:bookmarkEnd w:id="2969"/>
            <w:bookmarkEnd w:id="2970"/>
            <w:bookmarkEnd w:id="2971"/>
            <w:bookmarkEnd w:id="2972"/>
            <w:bookmarkEnd w:id="2973"/>
            <w:bookmarkEnd w:id="2974"/>
            <w:bookmarkEnd w:id="2975"/>
            <w:bookmarkEnd w:id="2976"/>
            <w:bookmarkEnd w:id="2977"/>
            <w:bookmarkEnd w:id="2978"/>
            <w:r w:rsidRPr="003E27E1">
              <w:t xml:space="preserve">POSITION=1 </w:t>
            </w:r>
            <w:bookmarkStart w:id="2979" w:name="oovw1122"/>
            <w:bookmarkEnd w:id="2979"/>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980" w:name="oovw1123"/>
            <w:bookmarkStart w:id="2981" w:name="oovw1124"/>
            <w:bookmarkStart w:id="2982" w:name="nr4v682"/>
            <w:bookmarkStart w:id="2983" w:name="oovw1125"/>
            <w:bookmarkStart w:id="2984" w:name="nr4v681"/>
            <w:bookmarkStart w:id="2985" w:name="oovw1126"/>
            <w:bookmarkStart w:id="2986" w:name="nr4v680"/>
            <w:bookmarkStart w:id="2987" w:name="oovw1127"/>
            <w:bookmarkStart w:id="2988" w:name="nr4v679"/>
            <w:bookmarkStart w:id="2989" w:name="oovw1128"/>
            <w:bookmarkStart w:id="2990" w:name="oovw1129"/>
            <w:bookmarkEnd w:id="2980"/>
            <w:bookmarkEnd w:id="2981"/>
            <w:bookmarkEnd w:id="2982"/>
            <w:bookmarkEnd w:id="2983"/>
            <w:bookmarkEnd w:id="2984"/>
            <w:bookmarkEnd w:id="2985"/>
            <w:bookmarkEnd w:id="2986"/>
            <w:bookmarkEnd w:id="2987"/>
            <w:bookmarkEnd w:id="2988"/>
            <w:bookmarkEnd w:id="2989"/>
            <w:bookmarkEnd w:id="2990"/>
            <w:r w:rsidRPr="003E27E1">
              <w:t xml:space="preserve">Dimension of the POSITION_QC variable. </w:t>
            </w:r>
          </w:p>
        </w:tc>
      </w:tr>
    </w:tbl>
    <w:p w:rsidR="006108B8" w:rsidRPr="003E27E1" w:rsidRDefault="006108B8" w:rsidP="006108B8">
      <w:pPr>
        <w:pStyle w:val="BodyText"/>
        <w:spacing w:after="283"/>
      </w:pPr>
      <w:bookmarkStart w:id="2991" w:name="oovw1130"/>
      <w:bookmarkStart w:id="2992" w:name="oovw1131"/>
      <w:bookmarkEnd w:id="2991"/>
      <w:bookmarkEnd w:id="2992"/>
    </w:p>
    <w:p w:rsidR="00C0177A" w:rsidRPr="003E27E1" w:rsidRDefault="00C0177A" w:rsidP="00C0177A">
      <w:pPr>
        <w:pStyle w:val="Heading3"/>
      </w:pPr>
      <w:bookmarkStart w:id="2993" w:name="_Toc241240798"/>
      <w:bookmarkStart w:id="2994" w:name="_Toc241241346"/>
      <w:bookmarkStart w:id="2995" w:name="_Toc241242119"/>
      <w:bookmarkStart w:id="2996" w:name="_Toc241243971"/>
      <w:bookmarkStart w:id="2997" w:name="_toc799"/>
      <w:bookmarkStart w:id="2998" w:name="oovw2786"/>
      <w:bookmarkStart w:id="2999" w:name="oovw2787"/>
      <w:bookmarkStart w:id="3000" w:name="_Toc202957237"/>
      <w:bookmarkStart w:id="3001" w:name="_Toc406416792"/>
      <w:bookmarkEnd w:id="2993"/>
      <w:bookmarkEnd w:id="2994"/>
      <w:bookmarkEnd w:id="2995"/>
      <w:bookmarkEnd w:id="2996"/>
      <w:bookmarkEnd w:id="2997"/>
      <w:bookmarkEnd w:id="2998"/>
      <w:bookmarkEnd w:id="2999"/>
      <w:r w:rsidRPr="003E27E1">
        <w:t>Coordinate variables</w:t>
      </w:r>
      <w:bookmarkEnd w:id="3000"/>
      <w:bookmarkEnd w:id="3001"/>
      <w:r w:rsidRPr="003E27E1">
        <w:t xml:space="preserve"> </w:t>
      </w:r>
    </w:p>
    <w:p w:rsidR="00A3790F" w:rsidRPr="003E27E1" w:rsidRDefault="00C0177A" w:rsidP="00A3790F">
      <w:pPr>
        <w:pStyle w:val="BodyText"/>
      </w:pPr>
      <w:bookmarkStart w:id="3002" w:name="oovw2788"/>
      <w:bookmarkEnd w:id="3002"/>
      <w:r w:rsidRPr="003E27E1">
        <w:t xml:space="preserve">The coordinate variables orient the data in time and space. For this purpose, they have an </w:t>
      </w:r>
      <w:r w:rsidR="00A3790F" w:rsidRPr="003E27E1">
        <w:t>“</w:t>
      </w:r>
      <w:r w:rsidRPr="003E27E1">
        <w:t>axis</w:t>
      </w:r>
      <w:r w:rsidR="00A3790F" w:rsidRPr="003E27E1">
        <w:t>”</w:t>
      </w:r>
      <w:r w:rsidRPr="003E27E1">
        <w:t xml:space="preserve"> attribute defining that they point in X, Y, Z, and T dimensions. The DEPTH variable may be positive in either upward or downward direction, which is defined in its </w:t>
      </w:r>
      <w:r w:rsidR="00A3790F" w:rsidRPr="003E27E1">
        <w:t>“</w:t>
      </w:r>
      <w:r w:rsidRPr="003E27E1">
        <w:t>positive</w:t>
      </w:r>
      <w:r w:rsidR="00A3790F" w:rsidRPr="003E27E1">
        <w:t>”</w:t>
      </w:r>
      <w:r w:rsidRPr="003E27E1">
        <w:t xml:space="preserve"> attribute. </w:t>
      </w:r>
    </w:p>
    <w:p w:rsidR="001A4092" w:rsidRPr="003E27E1" w:rsidRDefault="001A4092" w:rsidP="00A3790F">
      <w:pPr>
        <w:pStyle w:val="BodyText"/>
      </w:pPr>
      <w:r w:rsidRPr="003E27E1">
        <w:t>Default values are not allowed in coordinate variables.</w:t>
      </w:r>
    </w:p>
    <w:p w:rsidR="00A3790F" w:rsidRPr="003E27E1" w:rsidRDefault="00C0177A" w:rsidP="00A3790F">
      <w:pPr>
        <w:pStyle w:val="BodyText"/>
      </w:pPr>
      <w:r w:rsidRPr="003E27E1">
        <w:t xml:space="preserve">All attributes in this section except the </w:t>
      </w:r>
      <w:r w:rsidR="00A3790F" w:rsidRPr="003E27E1">
        <w:t>“</w:t>
      </w:r>
      <w:r w:rsidRPr="003E27E1">
        <w:t>comment</w:t>
      </w:r>
      <w:r w:rsidR="00A3790F" w:rsidRPr="003E27E1">
        <w:t>”</w:t>
      </w:r>
      <w:r w:rsidRPr="003E27E1">
        <w:t xml:space="preserve"> are </w:t>
      </w:r>
      <w:r w:rsidR="00501DE7" w:rsidRPr="003E27E1">
        <w:t>mandatory;</w:t>
      </w:r>
      <w:r w:rsidRPr="003E27E1">
        <w:t xml:space="preserve"> however </w:t>
      </w:r>
      <w:r w:rsidR="00A3790F" w:rsidRPr="003E27E1">
        <w:t>“</w:t>
      </w:r>
      <w:r w:rsidRPr="003E27E1">
        <w:t>QC_indicator</w:t>
      </w:r>
      <w:r w:rsidR="00A3790F" w:rsidRPr="003E27E1">
        <w:t>”</w:t>
      </w:r>
      <w:r w:rsidRPr="003E27E1">
        <w:t xml:space="preserve"> may be omitted for any parameter if there is a separate QC variable for that parameter. </w:t>
      </w:r>
    </w:p>
    <w:p w:rsidR="00C30F3F" w:rsidRPr="003E27E1" w:rsidRDefault="007B14F3" w:rsidP="00A3790F">
      <w:pPr>
        <w:pStyle w:val="BodyText"/>
      </w:pPr>
      <w:bookmarkStart w:id="3003" w:name="zil2"/>
      <w:bookmarkEnd w:id="3003"/>
      <w:r w:rsidRPr="003E27E1">
        <w:t>T</w:t>
      </w:r>
      <w:r w:rsidR="00C0177A" w:rsidRPr="003E27E1">
        <w:t>he Z axis may be represented as pressure, if, for example pressure is recorded directly by an instrument and the calculation of depth from pressure would cause a loss of information. Depth is strongly preferred, since it allows data to be used more directly</w:t>
      </w:r>
      <w:bookmarkStart w:id="3004" w:name="oovw4401"/>
      <w:bookmarkEnd w:id="3004"/>
      <w:r w:rsidR="00C30F3F" w:rsidRPr="003E27E1">
        <w:t>.</w:t>
      </w:r>
    </w:p>
    <w:p w:rsidR="00C0177A" w:rsidRPr="003E27E1" w:rsidRDefault="00C0177A">
      <w:pPr>
        <w:spacing w:before="0" w:after="0"/>
        <w:rPr>
          <w:sz w:val="4"/>
          <w:szCs w:val="4"/>
        </w:rPr>
      </w:pPr>
      <w:bookmarkStart w:id="3005" w:name="oovw4400"/>
      <w:bookmarkStart w:id="3006" w:name="oovw2789"/>
      <w:bookmarkStart w:id="3007" w:name="oovw2790"/>
      <w:bookmarkStart w:id="3008" w:name="oovw2791"/>
      <w:bookmarkStart w:id="3009" w:name="oovw2792"/>
      <w:bookmarkStart w:id="3010" w:name="oovw2793"/>
      <w:bookmarkStart w:id="3011" w:name="oovw2794"/>
      <w:bookmarkStart w:id="3012" w:name="oovw2795"/>
      <w:bookmarkStart w:id="3013" w:name="oovw2796"/>
      <w:bookmarkEnd w:id="3005"/>
      <w:bookmarkEnd w:id="3006"/>
      <w:bookmarkEnd w:id="3007"/>
      <w:bookmarkEnd w:id="3008"/>
      <w:bookmarkEnd w:id="3009"/>
      <w:bookmarkEnd w:id="3010"/>
      <w:bookmarkEnd w:id="3011"/>
      <w:bookmarkEnd w:id="3012"/>
      <w:bookmarkEnd w:id="3013"/>
    </w:p>
    <w:tbl>
      <w:tblPr>
        <w:tblW w:w="5000" w:type="pct"/>
        <w:tblCellMar>
          <w:top w:w="72" w:type="dxa"/>
          <w:left w:w="72" w:type="dxa"/>
          <w:bottom w:w="72" w:type="dxa"/>
          <w:right w:w="72" w:type="dxa"/>
        </w:tblCellMar>
        <w:tblLook w:val="0000" w:firstRow="0" w:lastRow="0" w:firstColumn="0" w:lastColumn="0" w:noHBand="0" w:noVBand="0"/>
      </w:tblPr>
      <w:tblGrid>
        <w:gridCol w:w="5730"/>
        <w:gridCol w:w="3322"/>
      </w:tblGrid>
      <w:tr w:rsidR="00C0177A" w:rsidRPr="003E27E1">
        <w:trPr>
          <w:cantSplit/>
        </w:trPr>
        <w:tc>
          <w:tcPr>
            <w:tcW w:w="2039" w:type="pct"/>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3014" w:name="oovw2797"/>
            <w:bookmarkStart w:id="3015" w:name="oovw2798"/>
            <w:bookmarkStart w:id="3016" w:name="oovw2799"/>
            <w:bookmarkStart w:id="3017" w:name="nr4v1633"/>
            <w:bookmarkStart w:id="3018" w:name="oovw2800"/>
            <w:bookmarkStart w:id="3019" w:name="nr4v1632"/>
            <w:bookmarkStart w:id="3020" w:name="oovw2801"/>
            <w:bookmarkStart w:id="3021" w:name="nr4v1631"/>
            <w:bookmarkStart w:id="3022" w:name="oovw2802"/>
            <w:bookmarkStart w:id="3023" w:name="nr4v1630"/>
            <w:bookmarkStart w:id="3024" w:name="oovw2803"/>
            <w:bookmarkStart w:id="3025" w:name="nr4v1628"/>
            <w:bookmarkStart w:id="3026" w:name="oovw2804"/>
            <w:bookmarkStart w:id="3027" w:name="nr4v1627"/>
            <w:bookmarkStart w:id="3028" w:name="oovw2805"/>
            <w:bookmarkStart w:id="3029" w:name="nr4v1626"/>
            <w:bookmarkStart w:id="3030" w:name="oovw2806"/>
            <w:bookmarkStart w:id="3031" w:name="nr4v1625"/>
            <w:bookmarkStart w:id="3032" w:name="oovw2807"/>
            <w:bookmarkStart w:id="3033" w:name="nr4v1624"/>
            <w:bookmarkStart w:id="3034" w:name="oovw2808"/>
            <w:bookmarkStart w:id="3035" w:name="nr4v1634"/>
            <w:bookmarkStart w:id="3036" w:name="oovw2809"/>
            <w:bookmarkStart w:id="3037" w:name="oovw2810"/>
            <w:bookmarkStart w:id="3038" w:name="oovw2811"/>
            <w:bookmarkStart w:id="3039" w:name="oovw2812"/>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r w:rsidRPr="003E27E1">
              <w:t xml:space="preserve">Type, </w:t>
            </w:r>
            <w:bookmarkStart w:id="3040" w:name="oovw2813"/>
            <w:bookmarkEnd w:id="3040"/>
            <w:r w:rsidR="00E60384" w:rsidRPr="003E27E1">
              <w:t>n</w:t>
            </w:r>
            <w:r w:rsidRPr="003E27E1">
              <w:t xml:space="preserve">ame, </w:t>
            </w:r>
            <w:r w:rsidR="00E60384" w:rsidRPr="003E27E1">
              <w:t>di</w:t>
            </w:r>
            <w:r w:rsidRPr="003E27E1">
              <w:t xml:space="preserve">mension, </w:t>
            </w:r>
            <w:r w:rsidR="00E60384" w:rsidRPr="003E27E1">
              <w:t>a</w:t>
            </w:r>
            <w:r w:rsidRPr="003E27E1">
              <w:t xml:space="preserve">ttributes </w:t>
            </w:r>
            <w:bookmarkStart w:id="3041" w:name="oovw2814"/>
            <w:bookmarkEnd w:id="3041"/>
          </w:p>
        </w:tc>
        <w:tc>
          <w:tcPr>
            <w:tcW w:w="2961" w:type="pct"/>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3042" w:name="oovw2815"/>
            <w:bookmarkStart w:id="3043" w:name="oovw2816"/>
            <w:bookmarkStart w:id="3044" w:name="nr4v1638"/>
            <w:bookmarkStart w:id="3045" w:name="oovw2817"/>
            <w:bookmarkStart w:id="3046" w:name="nr4v1637"/>
            <w:bookmarkStart w:id="3047" w:name="oovw2818"/>
            <w:bookmarkStart w:id="3048" w:name="nr4v1636"/>
            <w:bookmarkStart w:id="3049" w:name="oovw2819"/>
            <w:bookmarkStart w:id="3050" w:name="nr4v1635"/>
            <w:bookmarkStart w:id="3051" w:name="oovw2820"/>
            <w:bookmarkStart w:id="3052" w:name="nr4v1640"/>
            <w:bookmarkStart w:id="3053" w:name="oovw2821"/>
            <w:bookmarkStart w:id="3054" w:name="nr4v1639"/>
            <w:bookmarkStart w:id="3055" w:name="oovw2822"/>
            <w:bookmarkStart w:id="3056" w:name="oovw2823"/>
            <w:bookmarkStart w:id="3057" w:name="oovw2824"/>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r w:rsidRPr="003E27E1">
              <w:t xml:space="preserve">Comment </w:t>
            </w:r>
            <w:bookmarkStart w:id="3058" w:name="oovw2825"/>
            <w:bookmarkStart w:id="3059" w:name="oovw2826"/>
            <w:bookmarkEnd w:id="3058"/>
            <w:bookmarkEnd w:id="3059"/>
          </w:p>
        </w:tc>
      </w:tr>
      <w:tr w:rsidR="00C0177A" w:rsidRPr="003E27E1">
        <w:trPr>
          <w:cantSplit/>
        </w:trPr>
        <w:tc>
          <w:tcPr>
            <w:tcW w:w="2039" w:type="pct"/>
            <w:tcBorders>
              <w:left w:val="single" w:sz="8" w:space="0" w:color="000080"/>
              <w:bottom w:val="single" w:sz="8" w:space="0" w:color="000080"/>
            </w:tcBorders>
          </w:tcPr>
          <w:p w:rsidR="00C0177A" w:rsidRPr="003E27E1" w:rsidRDefault="00C0177A" w:rsidP="00274A82">
            <w:pPr>
              <w:pStyle w:val="TableContents"/>
            </w:pPr>
            <w:bookmarkStart w:id="3060" w:name="oovw2827"/>
            <w:bookmarkStart w:id="3061" w:name="oovw2828"/>
            <w:bookmarkStart w:id="3062" w:name="nr4v1649"/>
            <w:bookmarkStart w:id="3063" w:name="oovw2829"/>
            <w:bookmarkStart w:id="3064" w:name="nr4v1648"/>
            <w:bookmarkStart w:id="3065" w:name="oovw2830"/>
            <w:bookmarkStart w:id="3066" w:name="nr4v1647"/>
            <w:bookmarkStart w:id="3067" w:name="oovw2831"/>
            <w:bookmarkStart w:id="3068" w:name="nr4v1646"/>
            <w:bookmarkStart w:id="3069" w:name="oovw2832"/>
            <w:bookmarkStart w:id="3070" w:name="nr4v1644"/>
            <w:bookmarkStart w:id="3071" w:name="oovw2833"/>
            <w:bookmarkStart w:id="3072" w:name="nr4v1643"/>
            <w:bookmarkStart w:id="3073" w:name="oovw2834"/>
            <w:bookmarkStart w:id="3074" w:name="nr4v1642"/>
            <w:bookmarkStart w:id="3075" w:name="oovw2835"/>
            <w:bookmarkStart w:id="3076" w:name="nr4v1641"/>
            <w:bookmarkStart w:id="3077" w:name="oovw2836"/>
            <w:bookmarkStart w:id="3078" w:name="oovw2837"/>
            <w:bookmarkStart w:id="3079" w:name="oovw2838"/>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r w:rsidRPr="003E27E1">
              <w:lastRenderedPageBreak/>
              <w:t xml:space="preserve">Double </w:t>
            </w:r>
            <w:bookmarkStart w:id="3080" w:name="oovw2839"/>
            <w:bookmarkEnd w:id="3080"/>
            <w:r w:rsidRPr="003E27E1">
              <w:rPr>
                <w:b/>
              </w:rPr>
              <w:t>TIME</w:t>
            </w:r>
            <w:r w:rsidRPr="003E27E1">
              <w:t xml:space="preserve">(TIME); </w:t>
            </w:r>
          </w:p>
          <w:p w:rsidR="00C0177A" w:rsidRPr="003E27E1" w:rsidRDefault="00C0177A" w:rsidP="00274A82">
            <w:pPr>
              <w:pStyle w:val="TableContents"/>
            </w:pPr>
            <w:bookmarkStart w:id="3081" w:name="oovw2840"/>
            <w:bookmarkStart w:id="3082" w:name="oovw2841"/>
            <w:bookmarkStart w:id="3083" w:name="nr4v1653"/>
            <w:bookmarkStart w:id="3084" w:name="oovw2842"/>
            <w:bookmarkStart w:id="3085" w:name="nr4v1652"/>
            <w:bookmarkStart w:id="3086" w:name="oovw2843"/>
            <w:bookmarkStart w:id="3087" w:name="nr4v1651"/>
            <w:bookmarkStart w:id="3088" w:name="oovw2844"/>
            <w:bookmarkStart w:id="3089" w:name="nr4v1650"/>
            <w:bookmarkStart w:id="3090" w:name="oovw2845"/>
            <w:bookmarkStart w:id="3091" w:name="oovw2846"/>
            <w:bookmarkEnd w:id="3081"/>
            <w:bookmarkEnd w:id="3082"/>
            <w:bookmarkEnd w:id="3083"/>
            <w:bookmarkEnd w:id="3084"/>
            <w:bookmarkEnd w:id="3085"/>
            <w:bookmarkEnd w:id="3086"/>
            <w:bookmarkEnd w:id="3087"/>
            <w:bookmarkEnd w:id="3088"/>
            <w:bookmarkEnd w:id="3089"/>
            <w:bookmarkEnd w:id="3090"/>
            <w:bookmarkEnd w:id="3091"/>
            <w:r w:rsidRPr="003E27E1">
              <w:t xml:space="preserve">TIME:long_name = </w:t>
            </w:r>
            <w:r w:rsidR="00A3790F" w:rsidRPr="003E27E1">
              <w:t>“</w:t>
            </w:r>
            <w:r w:rsidRPr="003E27E1">
              <w:t>time</w:t>
            </w:r>
            <w:r w:rsidR="00A3790F" w:rsidRPr="003E27E1">
              <w:t>”</w:t>
            </w:r>
            <w:r w:rsidRPr="003E27E1">
              <w:t xml:space="preserve">; </w:t>
            </w:r>
          </w:p>
          <w:p w:rsidR="00C0177A" w:rsidRPr="003E27E1" w:rsidRDefault="00C0177A" w:rsidP="00274A82">
            <w:pPr>
              <w:pStyle w:val="TableContents"/>
            </w:pPr>
            <w:bookmarkStart w:id="3092" w:name="oovw2847"/>
            <w:bookmarkStart w:id="3093" w:name="oovw2848"/>
            <w:bookmarkStart w:id="3094" w:name="nr4v1657"/>
            <w:bookmarkStart w:id="3095" w:name="oovw2849"/>
            <w:bookmarkStart w:id="3096" w:name="nr4v1656"/>
            <w:bookmarkStart w:id="3097" w:name="oovw2850"/>
            <w:bookmarkStart w:id="3098" w:name="nr4v1655"/>
            <w:bookmarkStart w:id="3099" w:name="oovw2851"/>
            <w:bookmarkStart w:id="3100" w:name="nr4v1654"/>
            <w:bookmarkStart w:id="3101" w:name="oovw2852"/>
            <w:bookmarkStart w:id="3102" w:name="oovw2853"/>
            <w:bookmarkEnd w:id="3092"/>
            <w:bookmarkEnd w:id="3093"/>
            <w:bookmarkEnd w:id="3094"/>
            <w:bookmarkEnd w:id="3095"/>
            <w:bookmarkEnd w:id="3096"/>
            <w:bookmarkEnd w:id="3097"/>
            <w:bookmarkEnd w:id="3098"/>
            <w:bookmarkEnd w:id="3099"/>
            <w:bookmarkEnd w:id="3100"/>
            <w:bookmarkEnd w:id="3101"/>
            <w:bookmarkEnd w:id="3102"/>
            <w:r w:rsidRPr="003E27E1">
              <w:t xml:space="preserve">TIME:standard_name = </w:t>
            </w:r>
            <w:r w:rsidR="00A3790F" w:rsidRPr="003E27E1">
              <w:t>“</w:t>
            </w:r>
            <w:r w:rsidRPr="003E27E1">
              <w:t>time</w:t>
            </w:r>
            <w:r w:rsidR="00A3790F" w:rsidRPr="003E27E1">
              <w:t>”</w:t>
            </w:r>
            <w:r w:rsidRPr="003E27E1">
              <w:t xml:space="preserve">; </w:t>
            </w:r>
          </w:p>
          <w:p w:rsidR="00C0177A" w:rsidRPr="003E27E1" w:rsidRDefault="00C0177A" w:rsidP="00274A82">
            <w:pPr>
              <w:pStyle w:val="TableContents"/>
            </w:pPr>
            <w:bookmarkStart w:id="3103" w:name="oovw2854"/>
            <w:bookmarkStart w:id="3104" w:name="oovw2855"/>
            <w:bookmarkStart w:id="3105" w:name="nr4v1661"/>
            <w:bookmarkStart w:id="3106" w:name="oovw2856"/>
            <w:bookmarkStart w:id="3107" w:name="nr4v1660"/>
            <w:bookmarkStart w:id="3108" w:name="oovw2857"/>
            <w:bookmarkStart w:id="3109" w:name="nr4v1659"/>
            <w:bookmarkStart w:id="3110" w:name="oovw2858"/>
            <w:bookmarkStart w:id="3111" w:name="nr4v1658"/>
            <w:bookmarkStart w:id="3112" w:name="oovw2859"/>
            <w:bookmarkStart w:id="3113" w:name="oovw2860"/>
            <w:bookmarkEnd w:id="3103"/>
            <w:bookmarkEnd w:id="3104"/>
            <w:bookmarkEnd w:id="3105"/>
            <w:bookmarkEnd w:id="3106"/>
            <w:bookmarkEnd w:id="3107"/>
            <w:bookmarkEnd w:id="3108"/>
            <w:bookmarkEnd w:id="3109"/>
            <w:bookmarkEnd w:id="3110"/>
            <w:bookmarkEnd w:id="3111"/>
            <w:bookmarkEnd w:id="3112"/>
            <w:bookmarkEnd w:id="3113"/>
            <w:r w:rsidRPr="003E27E1">
              <w:t xml:space="preserve">TIME:units = </w:t>
            </w:r>
            <w:r w:rsidR="00A3790F" w:rsidRPr="003E27E1">
              <w:t>“</w:t>
            </w:r>
            <w:r w:rsidRPr="003E27E1">
              <w:t>days since 1950-01-01T00:00:00Z</w:t>
            </w:r>
            <w:r w:rsidR="00A3790F" w:rsidRPr="003E27E1">
              <w:t>”</w:t>
            </w:r>
            <w:r w:rsidRPr="003E27E1">
              <w:t xml:space="preserve">; </w:t>
            </w:r>
          </w:p>
          <w:p w:rsidR="00C0177A" w:rsidRPr="003E27E1" w:rsidRDefault="00C0177A" w:rsidP="00274A82">
            <w:pPr>
              <w:pStyle w:val="TableContents"/>
            </w:pPr>
            <w:bookmarkStart w:id="3114" w:name="oovw2861"/>
            <w:bookmarkStart w:id="3115" w:name="oovw2862"/>
            <w:bookmarkStart w:id="3116" w:name="nr4v1665"/>
            <w:bookmarkStart w:id="3117" w:name="oovw2863"/>
            <w:bookmarkStart w:id="3118" w:name="nr4v1664"/>
            <w:bookmarkStart w:id="3119" w:name="oovw2864"/>
            <w:bookmarkStart w:id="3120" w:name="nr4v1663"/>
            <w:bookmarkStart w:id="3121" w:name="oovw2865"/>
            <w:bookmarkStart w:id="3122" w:name="nr4v1662"/>
            <w:bookmarkStart w:id="3123" w:name="oovw2866"/>
            <w:bookmarkStart w:id="3124" w:name="nr4v1666"/>
            <w:bookmarkStart w:id="3125" w:name="oovw2867"/>
            <w:bookmarkStart w:id="3126" w:name="oovw2868"/>
            <w:bookmarkStart w:id="3127" w:name="oovw2869"/>
            <w:bookmarkStart w:id="3128" w:name="oovw2870"/>
            <w:bookmarkStart w:id="3129" w:name="nr4v1724"/>
            <w:bookmarkStart w:id="3130" w:name="oovw2871"/>
            <w:bookmarkStart w:id="3131" w:name="nr4v1723"/>
            <w:bookmarkStart w:id="3132" w:name="oovw2872"/>
            <w:bookmarkStart w:id="3133" w:name="nr4v1722"/>
            <w:bookmarkStart w:id="3134" w:name="oovw2873"/>
            <w:bookmarkStart w:id="3135" w:name="nr4v1721"/>
            <w:bookmarkStart w:id="3136" w:name="oovw2874"/>
            <w:bookmarkStart w:id="3137" w:name="oovw2875"/>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r w:rsidRPr="003E27E1">
              <w:t xml:space="preserve">TIME:valid_min = 0.0; </w:t>
            </w:r>
          </w:p>
          <w:p w:rsidR="00C0177A" w:rsidRPr="003E27E1" w:rsidRDefault="00C0177A" w:rsidP="00274A82">
            <w:pPr>
              <w:pStyle w:val="TableContents"/>
            </w:pPr>
            <w:bookmarkStart w:id="3138" w:name="oovw2876"/>
            <w:bookmarkStart w:id="3139" w:name="oovw2877"/>
            <w:bookmarkStart w:id="3140" w:name="nr4v1728"/>
            <w:bookmarkStart w:id="3141" w:name="oovw2878"/>
            <w:bookmarkStart w:id="3142" w:name="nr4v1727"/>
            <w:bookmarkStart w:id="3143" w:name="oovw2879"/>
            <w:bookmarkStart w:id="3144" w:name="nr4v1726"/>
            <w:bookmarkStart w:id="3145" w:name="oovw2880"/>
            <w:bookmarkStart w:id="3146" w:name="nr4v1725"/>
            <w:bookmarkStart w:id="3147" w:name="oovw2881"/>
            <w:bookmarkStart w:id="3148" w:name="oovw2882"/>
            <w:bookmarkEnd w:id="3138"/>
            <w:bookmarkEnd w:id="3139"/>
            <w:bookmarkEnd w:id="3140"/>
            <w:bookmarkEnd w:id="3141"/>
            <w:bookmarkEnd w:id="3142"/>
            <w:bookmarkEnd w:id="3143"/>
            <w:bookmarkEnd w:id="3144"/>
            <w:bookmarkEnd w:id="3145"/>
            <w:bookmarkEnd w:id="3146"/>
            <w:bookmarkEnd w:id="3147"/>
            <w:bookmarkEnd w:id="3148"/>
            <w:r w:rsidRPr="003E27E1">
              <w:t xml:space="preserve">TIME:valid_max = 90000.0; </w:t>
            </w:r>
          </w:p>
          <w:p w:rsidR="00C0177A" w:rsidRPr="003E27E1" w:rsidRDefault="00C0177A" w:rsidP="00274A82">
            <w:pPr>
              <w:pStyle w:val="TableContents"/>
            </w:pPr>
            <w:bookmarkStart w:id="3149" w:name="oovw2883"/>
            <w:bookmarkStart w:id="3150" w:name="oovw2884"/>
            <w:bookmarkStart w:id="3151" w:name="nr4v17281"/>
            <w:bookmarkStart w:id="3152" w:name="oovw2885"/>
            <w:bookmarkStart w:id="3153" w:name="nr4v17271"/>
            <w:bookmarkStart w:id="3154" w:name="oovw2886"/>
            <w:bookmarkStart w:id="3155" w:name="nr4v17261"/>
            <w:bookmarkStart w:id="3156" w:name="oovw2887"/>
            <w:bookmarkStart w:id="3157" w:name="nr4v17251"/>
            <w:bookmarkStart w:id="3158" w:name="oovw2888"/>
            <w:bookmarkStart w:id="3159" w:name="oovw2889"/>
            <w:bookmarkEnd w:id="3149"/>
            <w:bookmarkEnd w:id="3150"/>
            <w:bookmarkEnd w:id="3151"/>
            <w:bookmarkEnd w:id="3152"/>
            <w:bookmarkEnd w:id="3153"/>
            <w:bookmarkEnd w:id="3154"/>
            <w:bookmarkEnd w:id="3155"/>
            <w:bookmarkEnd w:id="3156"/>
            <w:bookmarkEnd w:id="3157"/>
            <w:bookmarkEnd w:id="3158"/>
            <w:bookmarkEnd w:id="3159"/>
            <w:r w:rsidRPr="003E27E1">
              <w:t xml:space="preserve">TIME:QC_indicator = &lt;X&gt;; </w:t>
            </w:r>
          </w:p>
          <w:p w:rsidR="00C0177A" w:rsidRPr="003E27E1" w:rsidRDefault="00C0177A" w:rsidP="00274A82">
            <w:pPr>
              <w:pStyle w:val="TableContents"/>
            </w:pPr>
            <w:bookmarkStart w:id="3160" w:name="oovw2890"/>
            <w:bookmarkStart w:id="3161" w:name="oovw2891"/>
            <w:bookmarkStart w:id="3162" w:name="nr4v17282"/>
            <w:bookmarkStart w:id="3163" w:name="oovw2892"/>
            <w:bookmarkStart w:id="3164" w:name="nr4v17272"/>
            <w:bookmarkStart w:id="3165" w:name="oovw2893"/>
            <w:bookmarkStart w:id="3166" w:name="nr4v17262"/>
            <w:bookmarkStart w:id="3167" w:name="oovw2894"/>
            <w:bookmarkStart w:id="3168" w:name="nr4v17252"/>
            <w:bookmarkStart w:id="3169" w:name="oovw2895"/>
            <w:bookmarkStart w:id="3170" w:name="bva40"/>
            <w:bookmarkStart w:id="3171" w:name="oovw2896"/>
            <w:bookmarkStart w:id="3172" w:name="oovw2897"/>
            <w:bookmarkEnd w:id="3160"/>
            <w:bookmarkEnd w:id="3161"/>
            <w:bookmarkEnd w:id="3162"/>
            <w:bookmarkEnd w:id="3163"/>
            <w:bookmarkEnd w:id="3164"/>
            <w:bookmarkEnd w:id="3165"/>
            <w:bookmarkEnd w:id="3166"/>
            <w:bookmarkEnd w:id="3167"/>
            <w:bookmarkEnd w:id="3168"/>
            <w:bookmarkEnd w:id="3169"/>
            <w:bookmarkEnd w:id="3170"/>
            <w:bookmarkEnd w:id="3171"/>
            <w:bookmarkEnd w:id="3172"/>
            <w:r w:rsidRPr="003E27E1">
              <w:t xml:space="preserve">TIME:QC_procedure = &lt;Y&gt;; </w:t>
            </w:r>
          </w:p>
          <w:p w:rsidR="00C0177A" w:rsidRPr="003E27E1" w:rsidRDefault="00C0177A" w:rsidP="00274A82">
            <w:pPr>
              <w:pStyle w:val="TableContents"/>
            </w:pPr>
            <w:bookmarkStart w:id="3173" w:name="oovw2898"/>
            <w:bookmarkStart w:id="3174" w:name="oovw2899"/>
            <w:bookmarkStart w:id="3175" w:name="nr4v17283"/>
            <w:bookmarkStart w:id="3176" w:name="oovw2900"/>
            <w:bookmarkStart w:id="3177" w:name="nr4v17273"/>
            <w:bookmarkStart w:id="3178" w:name="oovw2901"/>
            <w:bookmarkStart w:id="3179" w:name="nr4v17263"/>
            <w:bookmarkStart w:id="3180" w:name="oovw2902"/>
            <w:bookmarkStart w:id="3181" w:name="nr4v17253"/>
            <w:bookmarkStart w:id="3182" w:name="oovw2903"/>
            <w:bookmarkStart w:id="3183" w:name="oovw2904"/>
            <w:bookmarkEnd w:id="3173"/>
            <w:bookmarkEnd w:id="3174"/>
            <w:bookmarkEnd w:id="3175"/>
            <w:bookmarkEnd w:id="3176"/>
            <w:bookmarkEnd w:id="3177"/>
            <w:bookmarkEnd w:id="3178"/>
            <w:bookmarkEnd w:id="3179"/>
            <w:bookmarkEnd w:id="3180"/>
            <w:bookmarkEnd w:id="3181"/>
            <w:bookmarkEnd w:id="3182"/>
            <w:bookmarkEnd w:id="3183"/>
            <w:r w:rsidRPr="003E27E1">
              <w:t xml:space="preserve">TIME:uncertainty = &lt;Z&gt;; </w:t>
            </w:r>
          </w:p>
          <w:p w:rsidR="00C0177A" w:rsidRPr="003E27E1" w:rsidRDefault="00C0177A" w:rsidP="00274A82">
            <w:pPr>
              <w:pStyle w:val="TableContents"/>
            </w:pPr>
            <w:bookmarkStart w:id="3184" w:name="oovw2905"/>
            <w:bookmarkStart w:id="3185" w:name="oovw2906"/>
            <w:bookmarkStart w:id="3186" w:name="nr4v17284"/>
            <w:bookmarkStart w:id="3187" w:name="oovw2907"/>
            <w:bookmarkStart w:id="3188" w:name="nr4v17274"/>
            <w:bookmarkStart w:id="3189" w:name="oovw2908"/>
            <w:bookmarkStart w:id="3190" w:name="nr4v17264"/>
            <w:bookmarkStart w:id="3191" w:name="oovw2909"/>
            <w:bookmarkStart w:id="3192" w:name="nr4v17254"/>
            <w:bookmarkStart w:id="3193" w:name="oovw2910"/>
            <w:bookmarkStart w:id="3194" w:name="txa50"/>
            <w:bookmarkStart w:id="3195" w:name="oovw2911"/>
            <w:bookmarkStart w:id="3196" w:name="oovw2912"/>
            <w:bookmarkEnd w:id="3184"/>
            <w:bookmarkEnd w:id="3185"/>
            <w:bookmarkEnd w:id="3186"/>
            <w:bookmarkEnd w:id="3187"/>
            <w:bookmarkEnd w:id="3188"/>
            <w:bookmarkEnd w:id="3189"/>
            <w:bookmarkEnd w:id="3190"/>
            <w:bookmarkEnd w:id="3191"/>
            <w:bookmarkEnd w:id="3192"/>
            <w:bookmarkEnd w:id="3193"/>
            <w:bookmarkEnd w:id="3194"/>
            <w:bookmarkEnd w:id="3195"/>
            <w:bookmarkEnd w:id="3196"/>
            <w:r w:rsidRPr="003E27E1">
              <w:t xml:space="preserve">TIME:comment = </w:t>
            </w:r>
            <w:r w:rsidR="00A3790F" w:rsidRPr="003E27E1">
              <w:t>“</w:t>
            </w:r>
            <w:r w:rsidRPr="003E27E1">
              <w:t>Optional comment...</w:t>
            </w:r>
            <w:r w:rsidR="00A3790F" w:rsidRPr="003E27E1">
              <w:t>”</w:t>
            </w:r>
            <w:r w:rsidRPr="003E27E1">
              <w:t xml:space="preserve"> </w:t>
            </w:r>
          </w:p>
          <w:p w:rsidR="00C0177A" w:rsidRPr="003E27E1" w:rsidRDefault="00C0177A" w:rsidP="00274A82">
            <w:pPr>
              <w:pStyle w:val="TableContents"/>
            </w:pPr>
            <w:bookmarkStart w:id="3197" w:name="oovw2913"/>
            <w:bookmarkStart w:id="3198" w:name="oovw2914"/>
            <w:bookmarkStart w:id="3199" w:name="nr4v1670"/>
            <w:bookmarkStart w:id="3200" w:name="oovw2915"/>
            <w:bookmarkStart w:id="3201" w:name="nr4v1669"/>
            <w:bookmarkStart w:id="3202" w:name="oovw2916"/>
            <w:bookmarkStart w:id="3203" w:name="nr4v1668"/>
            <w:bookmarkStart w:id="3204" w:name="oovw2917"/>
            <w:bookmarkStart w:id="3205" w:name="nr4v1667"/>
            <w:bookmarkStart w:id="3206" w:name="oovw2918"/>
            <w:bookmarkStart w:id="3207" w:name="nr4v1671"/>
            <w:bookmarkStart w:id="3208" w:name="oovw2919"/>
            <w:bookmarkStart w:id="3209" w:name="oovw2920"/>
            <w:bookmarkEnd w:id="3197"/>
            <w:bookmarkEnd w:id="3198"/>
            <w:bookmarkEnd w:id="3199"/>
            <w:bookmarkEnd w:id="3200"/>
            <w:bookmarkEnd w:id="3201"/>
            <w:bookmarkEnd w:id="3202"/>
            <w:bookmarkEnd w:id="3203"/>
            <w:bookmarkEnd w:id="3204"/>
            <w:bookmarkEnd w:id="3205"/>
            <w:bookmarkEnd w:id="3206"/>
            <w:bookmarkEnd w:id="3207"/>
            <w:bookmarkEnd w:id="3208"/>
            <w:bookmarkEnd w:id="3209"/>
            <w:r w:rsidRPr="003E27E1">
              <w:t xml:space="preserve">TIME:axis = </w:t>
            </w:r>
            <w:r w:rsidR="00A3790F" w:rsidRPr="003E27E1">
              <w:t>“</w:t>
            </w:r>
            <w:r w:rsidRPr="003E27E1">
              <w:t>T</w:t>
            </w:r>
            <w:r w:rsidR="00A3790F" w:rsidRPr="003E27E1">
              <w:t>”</w:t>
            </w:r>
            <w:r w:rsidRPr="003E27E1">
              <w:t xml:space="preserve">; </w:t>
            </w:r>
            <w:bookmarkStart w:id="3210" w:name="oovw2921"/>
            <w:bookmarkEnd w:id="3210"/>
          </w:p>
        </w:tc>
        <w:tc>
          <w:tcPr>
            <w:tcW w:w="2961"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3211" w:name="oovw2922"/>
            <w:bookmarkStart w:id="3212" w:name="oovw2923"/>
            <w:bookmarkStart w:id="3213" w:name="nr4v1687"/>
            <w:bookmarkStart w:id="3214" w:name="oovw2924"/>
            <w:bookmarkStart w:id="3215" w:name="nr4v1686"/>
            <w:bookmarkStart w:id="3216" w:name="oovw2925"/>
            <w:bookmarkStart w:id="3217" w:name="nr4v1685"/>
            <w:bookmarkStart w:id="3218" w:name="oovw2926"/>
            <w:bookmarkStart w:id="3219" w:name="nr4v1684"/>
            <w:bookmarkStart w:id="3220" w:name="oovw2927"/>
            <w:bookmarkStart w:id="3221" w:name="oovw2928"/>
            <w:bookmarkEnd w:id="3211"/>
            <w:bookmarkEnd w:id="3212"/>
            <w:bookmarkEnd w:id="3213"/>
            <w:bookmarkEnd w:id="3214"/>
            <w:bookmarkEnd w:id="3215"/>
            <w:bookmarkEnd w:id="3216"/>
            <w:bookmarkEnd w:id="3217"/>
            <w:bookmarkEnd w:id="3218"/>
            <w:bookmarkEnd w:id="3219"/>
            <w:bookmarkEnd w:id="3220"/>
            <w:bookmarkEnd w:id="3221"/>
            <w:r w:rsidRPr="003E27E1">
              <w:t xml:space="preserve">Date and time (UTC) of the measurement in days since midnight, 1950-01-01. </w:t>
            </w:r>
          </w:p>
          <w:p w:rsidR="00C0177A" w:rsidRPr="003E27E1" w:rsidRDefault="00C0177A" w:rsidP="00274A82">
            <w:pPr>
              <w:pStyle w:val="TableContents"/>
            </w:pPr>
            <w:bookmarkStart w:id="3222" w:name="oovw2929"/>
            <w:bookmarkStart w:id="3223" w:name="oovw2930"/>
            <w:bookmarkStart w:id="3224" w:name="s50_0"/>
            <w:bookmarkStart w:id="3225" w:name="oovw2931"/>
            <w:bookmarkStart w:id="3226" w:name="nr4v16871"/>
            <w:bookmarkStart w:id="3227" w:name="oovw2932"/>
            <w:bookmarkStart w:id="3228" w:name="nr4v16861"/>
            <w:bookmarkStart w:id="3229" w:name="oovw2933"/>
            <w:bookmarkStart w:id="3230" w:name="nr4v16851"/>
            <w:bookmarkStart w:id="3231" w:name="oovw2934"/>
            <w:bookmarkStart w:id="3232" w:name="nr4v16841"/>
            <w:bookmarkStart w:id="3233" w:name="oovw2935"/>
            <w:bookmarkEnd w:id="3222"/>
            <w:bookmarkEnd w:id="3223"/>
            <w:bookmarkEnd w:id="3224"/>
            <w:bookmarkEnd w:id="3225"/>
            <w:bookmarkEnd w:id="3226"/>
            <w:bookmarkEnd w:id="3227"/>
            <w:bookmarkEnd w:id="3228"/>
            <w:bookmarkEnd w:id="3229"/>
            <w:bookmarkEnd w:id="3230"/>
            <w:bookmarkEnd w:id="3231"/>
            <w:bookmarkEnd w:id="3232"/>
            <w:bookmarkEnd w:id="3233"/>
          </w:p>
          <w:p w:rsidR="00C0177A" w:rsidRPr="003E27E1" w:rsidRDefault="00C0177A" w:rsidP="00274A82">
            <w:pPr>
              <w:pStyle w:val="TableContents"/>
            </w:pPr>
            <w:bookmarkStart w:id="3234" w:name="oovw2936"/>
            <w:bookmarkStart w:id="3235" w:name="oovw2937"/>
            <w:bookmarkStart w:id="3236" w:name="nr4v16872"/>
            <w:bookmarkStart w:id="3237" w:name="oovw2938"/>
            <w:bookmarkStart w:id="3238" w:name="nr4v16862"/>
            <w:bookmarkStart w:id="3239" w:name="oovw2939"/>
            <w:bookmarkStart w:id="3240" w:name="nr4v16852"/>
            <w:bookmarkStart w:id="3241" w:name="oovw2940"/>
            <w:bookmarkStart w:id="3242" w:name="nr4v16842"/>
            <w:bookmarkStart w:id="3243" w:name="oovw2941"/>
            <w:bookmarkStart w:id="3244" w:name="oovw2942"/>
            <w:bookmarkEnd w:id="3234"/>
            <w:bookmarkEnd w:id="3235"/>
            <w:bookmarkEnd w:id="3236"/>
            <w:bookmarkEnd w:id="3237"/>
            <w:bookmarkEnd w:id="3238"/>
            <w:bookmarkEnd w:id="3239"/>
            <w:bookmarkEnd w:id="3240"/>
            <w:bookmarkEnd w:id="3241"/>
            <w:bookmarkEnd w:id="3242"/>
            <w:bookmarkEnd w:id="3243"/>
            <w:bookmarkEnd w:id="3244"/>
            <w:r w:rsidRPr="003E27E1">
              <w:t xml:space="preserve">Example: </w:t>
            </w:r>
          </w:p>
          <w:p w:rsidR="00C0177A" w:rsidRPr="003E27E1" w:rsidRDefault="00C0177A" w:rsidP="00274A82">
            <w:pPr>
              <w:pStyle w:val="TableContents"/>
            </w:pPr>
            <w:bookmarkStart w:id="3245" w:name="oovw2943"/>
            <w:bookmarkStart w:id="3246" w:name="oovw2944"/>
            <w:bookmarkStart w:id="3247" w:name="nr4v16873"/>
            <w:bookmarkStart w:id="3248" w:name="oovw2945"/>
            <w:bookmarkStart w:id="3249" w:name="nr4v16863"/>
            <w:bookmarkStart w:id="3250" w:name="oovw2946"/>
            <w:bookmarkStart w:id="3251" w:name="nr4v16853"/>
            <w:bookmarkStart w:id="3252" w:name="oovw2947"/>
            <w:bookmarkStart w:id="3253" w:name="nr4v16843"/>
            <w:bookmarkStart w:id="3254" w:name="oovw2948"/>
            <w:bookmarkStart w:id="3255" w:name="d.gn0"/>
            <w:bookmarkStart w:id="3256" w:name="oovw2949"/>
            <w:bookmarkStart w:id="3257" w:name="oovw2950"/>
            <w:bookmarkEnd w:id="3245"/>
            <w:bookmarkEnd w:id="3246"/>
            <w:bookmarkEnd w:id="3247"/>
            <w:bookmarkEnd w:id="3248"/>
            <w:bookmarkEnd w:id="3249"/>
            <w:bookmarkEnd w:id="3250"/>
            <w:bookmarkEnd w:id="3251"/>
            <w:bookmarkEnd w:id="3252"/>
            <w:bookmarkEnd w:id="3253"/>
            <w:bookmarkEnd w:id="3254"/>
            <w:bookmarkEnd w:id="3255"/>
            <w:bookmarkEnd w:id="3256"/>
            <w:bookmarkEnd w:id="3257"/>
            <w:r w:rsidRPr="003E27E1">
              <w:t xml:space="preserve">Noon, Jan 2, 1950 is stored as </w:t>
            </w:r>
            <w:bookmarkStart w:id="3258" w:name="k7ek11"/>
            <w:bookmarkStart w:id="3259" w:name="k7ek12"/>
            <w:bookmarkEnd w:id="3258"/>
            <w:bookmarkEnd w:id="3259"/>
            <w:r w:rsidRPr="003E27E1">
              <w:t>1.5.</w:t>
            </w:r>
            <w:bookmarkStart w:id="3260" w:name="z798"/>
            <w:bookmarkEnd w:id="3260"/>
          </w:p>
          <w:p w:rsidR="00C0177A" w:rsidRPr="003E27E1" w:rsidRDefault="00C0177A" w:rsidP="00274A82">
            <w:pPr>
              <w:pStyle w:val="TableContents"/>
            </w:pPr>
            <w:bookmarkStart w:id="3261" w:name="oovw2951"/>
            <w:bookmarkStart w:id="3262" w:name="oovw2952"/>
            <w:bookmarkStart w:id="3263" w:name="nr4v1691"/>
            <w:bookmarkStart w:id="3264" w:name="oovw2953"/>
            <w:bookmarkStart w:id="3265" w:name="nr4v1690"/>
            <w:bookmarkStart w:id="3266" w:name="oovw2954"/>
            <w:bookmarkStart w:id="3267" w:name="nr4v1689"/>
            <w:bookmarkStart w:id="3268" w:name="oovw2955"/>
            <w:bookmarkStart w:id="3269" w:name="nr4v1688"/>
            <w:bookmarkStart w:id="3270" w:name="oovw2956"/>
            <w:bookmarkStart w:id="3271" w:name="oovw2957"/>
            <w:bookmarkEnd w:id="3261"/>
            <w:bookmarkEnd w:id="3262"/>
            <w:bookmarkEnd w:id="3263"/>
            <w:bookmarkEnd w:id="3264"/>
            <w:bookmarkEnd w:id="3265"/>
            <w:bookmarkEnd w:id="3266"/>
            <w:bookmarkEnd w:id="3267"/>
            <w:bookmarkEnd w:id="3268"/>
            <w:bookmarkEnd w:id="3269"/>
            <w:bookmarkEnd w:id="3270"/>
            <w:bookmarkEnd w:id="3271"/>
            <w:r w:rsidRPr="003E27E1">
              <w:t xml:space="preserve">July 25, 2001, 19:14:00 is stored as </w:t>
            </w:r>
            <w:bookmarkStart w:id="3272" w:name="k7ek13"/>
            <w:bookmarkStart w:id="3273" w:name="k7ek14"/>
            <w:bookmarkEnd w:id="3272"/>
            <w:bookmarkEnd w:id="3273"/>
            <w:r w:rsidRPr="003E27E1">
              <w:t xml:space="preserve">18833.8013889885. </w:t>
            </w:r>
          </w:p>
          <w:p w:rsidR="00C0177A" w:rsidRPr="003E27E1" w:rsidRDefault="00C0177A" w:rsidP="00274A82">
            <w:pPr>
              <w:pStyle w:val="TableContents"/>
            </w:pPr>
            <w:bookmarkStart w:id="3274" w:name="oovw2958"/>
            <w:bookmarkStart w:id="3275" w:name="oovw2959"/>
            <w:bookmarkStart w:id="3276" w:name="xiav0"/>
            <w:bookmarkStart w:id="3277" w:name="oovw2960"/>
            <w:bookmarkStart w:id="3278" w:name="nr4v16911"/>
            <w:bookmarkStart w:id="3279" w:name="oovw2961"/>
            <w:bookmarkStart w:id="3280" w:name="nr4v16901"/>
            <w:bookmarkStart w:id="3281" w:name="oovw2962"/>
            <w:bookmarkStart w:id="3282" w:name="nr4v16891"/>
            <w:bookmarkStart w:id="3283" w:name="oovw2963"/>
            <w:bookmarkStart w:id="3284" w:name="nr4v16881"/>
            <w:bookmarkStart w:id="3285" w:name="oovw2964"/>
            <w:bookmarkEnd w:id="3274"/>
            <w:bookmarkEnd w:id="3275"/>
            <w:bookmarkEnd w:id="3276"/>
            <w:bookmarkEnd w:id="3277"/>
            <w:bookmarkEnd w:id="3278"/>
            <w:bookmarkEnd w:id="3279"/>
            <w:bookmarkEnd w:id="3280"/>
            <w:bookmarkEnd w:id="3281"/>
            <w:bookmarkEnd w:id="3282"/>
            <w:bookmarkEnd w:id="3283"/>
            <w:bookmarkEnd w:id="3284"/>
            <w:bookmarkEnd w:id="3285"/>
          </w:p>
          <w:p w:rsidR="00C0177A" w:rsidRPr="003E27E1" w:rsidRDefault="00C0177A" w:rsidP="00274A82">
            <w:pPr>
              <w:pStyle w:val="TableContents"/>
            </w:pPr>
            <w:bookmarkStart w:id="3286" w:name="oovw2965"/>
            <w:bookmarkStart w:id="3287" w:name="oovw2966"/>
            <w:bookmarkStart w:id="3288" w:name="nr4v16912"/>
            <w:bookmarkStart w:id="3289" w:name="oovw2967"/>
            <w:bookmarkStart w:id="3290" w:name="nr4v16902"/>
            <w:bookmarkStart w:id="3291" w:name="oovw2968"/>
            <w:bookmarkStart w:id="3292" w:name="nr4v16892"/>
            <w:bookmarkStart w:id="3293" w:name="oovw2969"/>
            <w:bookmarkStart w:id="3294" w:name="nr4v16882"/>
            <w:bookmarkStart w:id="3295" w:name="oovw2970"/>
            <w:bookmarkStart w:id="3296" w:name="l1qr1"/>
            <w:bookmarkStart w:id="3297" w:name="oovw2971"/>
            <w:bookmarkStart w:id="3298" w:name="oovw2972"/>
            <w:bookmarkEnd w:id="3286"/>
            <w:bookmarkEnd w:id="3287"/>
            <w:bookmarkEnd w:id="3288"/>
            <w:bookmarkEnd w:id="3289"/>
            <w:bookmarkEnd w:id="3290"/>
            <w:bookmarkEnd w:id="3291"/>
            <w:bookmarkEnd w:id="3292"/>
            <w:bookmarkEnd w:id="3293"/>
            <w:bookmarkEnd w:id="3294"/>
            <w:bookmarkEnd w:id="3295"/>
            <w:bookmarkEnd w:id="3296"/>
            <w:bookmarkEnd w:id="3297"/>
            <w:bookmarkEnd w:id="3298"/>
            <w:r w:rsidRPr="003E27E1">
              <w:t xml:space="preserve">&lt;X&gt;: Replaces TIME_QC if constant. Cf. note on quality control in data variable section, value from reference table 2. </w:t>
            </w:r>
          </w:p>
          <w:p w:rsidR="00C0177A" w:rsidRPr="003E27E1" w:rsidRDefault="00C0177A" w:rsidP="00274A82">
            <w:pPr>
              <w:pStyle w:val="TableContents"/>
            </w:pPr>
            <w:bookmarkStart w:id="3299" w:name="oovw2973"/>
            <w:bookmarkStart w:id="3300" w:name="oovw2974"/>
            <w:bookmarkStart w:id="3301" w:name="nr4v16914"/>
            <w:bookmarkStart w:id="3302" w:name="oovw2975"/>
            <w:bookmarkStart w:id="3303" w:name="nr4v16904"/>
            <w:bookmarkStart w:id="3304" w:name="oovw2976"/>
            <w:bookmarkStart w:id="3305" w:name="nr4v16894"/>
            <w:bookmarkStart w:id="3306" w:name="oovw2977"/>
            <w:bookmarkStart w:id="3307" w:name="nr4v16883"/>
            <w:bookmarkStart w:id="3308" w:name="oovw2978"/>
            <w:bookmarkStart w:id="3309" w:name="nr4v16913"/>
            <w:bookmarkStart w:id="3310" w:name="oovw2979"/>
            <w:bookmarkStart w:id="3311" w:name="nr4v16903"/>
            <w:bookmarkStart w:id="3312" w:name="oovw2980"/>
            <w:bookmarkStart w:id="3313" w:name="nr4v16893"/>
            <w:bookmarkStart w:id="3314" w:name="oovw2981"/>
            <w:bookmarkStart w:id="3315" w:name="oovw2982"/>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r w:rsidRPr="003E27E1">
              <w:t xml:space="preserve">&lt;Y&gt;: Cf. note on quality control in data variable section, value from reference table 2.1. </w:t>
            </w:r>
          </w:p>
          <w:p w:rsidR="00C0177A" w:rsidRPr="003E27E1" w:rsidRDefault="00C0177A" w:rsidP="00274A82">
            <w:pPr>
              <w:pStyle w:val="TableContents"/>
            </w:pPr>
            <w:bookmarkStart w:id="3316" w:name="oovw2983"/>
            <w:bookmarkStart w:id="3317" w:name="oovw2984"/>
            <w:bookmarkStart w:id="3318" w:name="nr4v16916"/>
            <w:bookmarkStart w:id="3319" w:name="oovw2985"/>
            <w:bookmarkStart w:id="3320" w:name="nr4v16906"/>
            <w:bookmarkStart w:id="3321" w:name="oovw2986"/>
            <w:bookmarkStart w:id="3322" w:name="nr4v16896"/>
            <w:bookmarkStart w:id="3323" w:name="oovw2987"/>
            <w:bookmarkStart w:id="3324" w:name="nr4v16884"/>
            <w:bookmarkStart w:id="3325" w:name="oovw2988"/>
            <w:bookmarkStart w:id="3326" w:name="nr4v16915"/>
            <w:bookmarkStart w:id="3327" w:name="oovw2989"/>
            <w:bookmarkStart w:id="3328" w:name="nr4v16905"/>
            <w:bookmarkStart w:id="3329" w:name="oovw2990"/>
            <w:bookmarkStart w:id="3330" w:name="nr4v16895"/>
            <w:bookmarkStart w:id="3331" w:name="oovw2991"/>
            <w:bookmarkStart w:id="3332" w:name="nr4v1693"/>
            <w:bookmarkStart w:id="3333" w:name="oovw2992"/>
            <w:bookmarkStart w:id="3334" w:name="nr4v1692"/>
            <w:bookmarkStart w:id="3335" w:name="oovw2993"/>
            <w:bookmarkStart w:id="3336" w:name="oovw2994"/>
            <w:bookmarkStart w:id="3337" w:name="oovw299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r w:rsidRPr="003E27E1">
              <w:t xml:space="preserve">&lt;Z&gt;: Choose appropriate value. </w:t>
            </w:r>
            <w:bookmarkStart w:id="3338" w:name="oovw2996"/>
            <w:bookmarkStart w:id="3339" w:name="oovw2997"/>
            <w:bookmarkEnd w:id="3338"/>
            <w:bookmarkEnd w:id="3339"/>
          </w:p>
        </w:tc>
      </w:tr>
      <w:tr w:rsidR="00C0177A" w:rsidRPr="003E27E1">
        <w:trPr>
          <w:cantSplit/>
        </w:trPr>
        <w:tc>
          <w:tcPr>
            <w:tcW w:w="2039" w:type="pct"/>
            <w:tcBorders>
              <w:left w:val="single" w:sz="8" w:space="0" w:color="000080"/>
              <w:bottom w:val="single" w:sz="8" w:space="0" w:color="000080"/>
            </w:tcBorders>
          </w:tcPr>
          <w:p w:rsidR="00C0177A" w:rsidRPr="003E27E1" w:rsidRDefault="00C0177A" w:rsidP="00274A82">
            <w:pPr>
              <w:pStyle w:val="TableContents"/>
            </w:pPr>
            <w:bookmarkStart w:id="3340" w:name="oovw2998"/>
            <w:bookmarkStart w:id="3341" w:name="oovw2999"/>
            <w:bookmarkStart w:id="3342" w:name="nr4v1704"/>
            <w:bookmarkStart w:id="3343" w:name="oovw3000"/>
            <w:bookmarkStart w:id="3344" w:name="nr4v1703"/>
            <w:bookmarkStart w:id="3345" w:name="oovw3001"/>
            <w:bookmarkStart w:id="3346" w:name="nr4v1702"/>
            <w:bookmarkStart w:id="3347" w:name="oovw3002"/>
            <w:bookmarkStart w:id="3348" w:name="nr4v1701"/>
            <w:bookmarkStart w:id="3349" w:name="oovw3003"/>
            <w:bookmarkStart w:id="3350" w:name="nr4v1697"/>
            <w:bookmarkStart w:id="3351" w:name="oovw3004"/>
            <w:bookmarkStart w:id="3352" w:name="nr4v1696"/>
            <w:bookmarkStart w:id="3353" w:name="oovw3005"/>
            <w:bookmarkStart w:id="3354" w:name="nr4v1695"/>
            <w:bookmarkStart w:id="3355" w:name="oovw3006"/>
            <w:bookmarkStart w:id="3356" w:name="nr4v1694"/>
            <w:bookmarkStart w:id="3357" w:name="oovw3007"/>
            <w:bookmarkStart w:id="3358" w:name="oovw3008"/>
            <w:bookmarkStart w:id="3359" w:name="oovw300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r w:rsidRPr="003E27E1">
              <w:t xml:space="preserve">Float </w:t>
            </w:r>
            <w:bookmarkStart w:id="3360" w:name="oovw3010"/>
            <w:bookmarkEnd w:id="3360"/>
            <w:r w:rsidRPr="003E27E1">
              <w:rPr>
                <w:b/>
              </w:rPr>
              <w:t>LATITUDE</w:t>
            </w:r>
            <w:r w:rsidRPr="003E27E1">
              <w:t>(</w:t>
            </w:r>
            <w:r w:rsidR="00285E97">
              <w:t>TIME</w:t>
            </w:r>
            <w:r w:rsidRPr="003E27E1">
              <w:t xml:space="preserve">); </w:t>
            </w:r>
          </w:p>
          <w:p w:rsidR="00C0177A" w:rsidRPr="003E27E1" w:rsidRDefault="00C0177A" w:rsidP="00274A82">
            <w:pPr>
              <w:pStyle w:val="TableContents"/>
            </w:pPr>
            <w:bookmarkStart w:id="3361" w:name="oovw3011"/>
            <w:bookmarkStart w:id="3362" w:name="oovw3012"/>
            <w:bookmarkStart w:id="3363" w:name="nr4v1708"/>
            <w:bookmarkStart w:id="3364" w:name="oovw3013"/>
            <w:bookmarkStart w:id="3365" w:name="nr4v1707"/>
            <w:bookmarkStart w:id="3366" w:name="oovw3014"/>
            <w:bookmarkStart w:id="3367" w:name="nr4v1706"/>
            <w:bookmarkStart w:id="3368" w:name="oovw3015"/>
            <w:bookmarkStart w:id="3369" w:name="nr4v1705"/>
            <w:bookmarkStart w:id="3370" w:name="oovw3016"/>
            <w:bookmarkStart w:id="3371" w:name="oovw3017"/>
            <w:bookmarkEnd w:id="3361"/>
            <w:bookmarkEnd w:id="3362"/>
            <w:bookmarkEnd w:id="3363"/>
            <w:bookmarkEnd w:id="3364"/>
            <w:bookmarkEnd w:id="3365"/>
            <w:bookmarkEnd w:id="3366"/>
            <w:bookmarkEnd w:id="3367"/>
            <w:bookmarkEnd w:id="3368"/>
            <w:bookmarkEnd w:id="3369"/>
            <w:bookmarkEnd w:id="3370"/>
            <w:bookmarkEnd w:id="3371"/>
            <w:r w:rsidRPr="003E27E1">
              <w:t xml:space="preserve">LATITUDE:long_name = </w:t>
            </w:r>
            <w:r w:rsidR="00A3790F" w:rsidRPr="003E27E1">
              <w:t>“</w:t>
            </w:r>
            <w:r w:rsidRPr="003E27E1">
              <w:t>Latitude of each location</w:t>
            </w:r>
            <w:r w:rsidR="00A3790F" w:rsidRPr="003E27E1">
              <w:t>”</w:t>
            </w:r>
            <w:r w:rsidRPr="003E27E1">
              <w:t xml:space="preserve">; </w:t>
            </w:r>
          </w:p>
          <w:p w:rsidR="00C0177A" w:rsidRPr="003E27E1" w:rsidRDefault="00C0177A" w:rsidP="00274A82">
            <w:pPr>
              <w:pStyle w:val="TableContents"/>
            </w:pPr>
            <w:bookmarkStart w:id="3372" w:name="oovw3018"/>
            <w:bookmarkStart w:id="3373" w:name="oovw3019"/>
            <w:bookmarkStart w:id="3374" w:name="nr4v1712"/>
            <w:bookmarkStart w:id="3375" w:name="oovw3020"/>
            <w:bookmarkStart w:id="3376" w:name="nr4v1711"/>
            <w:bookmarkStart w:id="3377" w:name="oovw3021"/>
            <w:bookmarkStart w:id="3378" w:name="nr4v1710"/>
            <w:bookmarkStart w:id="3379" w:name="oovw3022"/>
            <w:bookmarkStart w:id="3380" w:name="nr4v1709"/>
            <w:bookmarkStart w:id="3381" w:name="oovw3023"/>
            <w:bookmarkStart w:id="3382" w:name="oovw3024"/>
            <w:bookmarkEnd w:id="3372"/>
            <w:bookmarkEnd w:id="3373"/>
            <w:bookmarkEnd w:id="3374"/>
            <w:bookmarkEnd w:id="3375"/>
            <w:bookmarkEnd w:id="3376"/>
            <w:bookmarkEnd w:id="3377"/>
            <w:bookmarkEnd w:id="3378"/>
            <w:bookmarkEnd w:id="3379"/>
            <w:bookmarkEnd w:id="3380"/>
            <w:bookmarkEnd w:id="3381"/>
            <w:bookmarkEnd w:id="3382"/>
            <w:r w:rsidRPr="003E27E1">
              <w:t xml:space="preserve">LATITUDE:standard_name = </w:t>
            </w:r>
            <w:r w:rsidR="00A3790F" w:rsidRPr="003E27E1">
              <w:t>“</w:t>
            </w:r>
            <w:r w:rsidRPr="003E27E1">
              <w:t>latitude</w:t>
            </w:r>
            <w:r w:rsidR="00A3790F" w:rsidRPr="003E27E1">
              <w:t>”</w:t>
            </w:r>
            <w:r w:rsidRPr="003E27E1">
              <w:t xml:space="preserve">; </w:t>
            </w:r>
          </w:p>
          <w:p w:rsidR="00C0177A" w:rsidRPr="003E27E1" w:rsidRDefault="00C0177A" w:rsidP="00274A82">
            <w:pPr>
              <w:pStyle w:val="TableContents"/>
            </w:pPr>
            <w:bookmarkStart w:id="3383" w:name="oovw3025"/>
            <w:bookmarkStart w:id="3384" w:name="oovw3026"/>
            <w:bookmarkStart w:id="3385" w:name="nr4v1716"/>
            <w:bookmarkStart w:id="3386" w:name="oovw3027"/>
            <w:bookmarkStart w:id="3387" w:name="nr4v1715"/>
            <w:bookmarkStart w:id="3388" w:name="oovw3028"/>
            <w:bookmarkStart w:id="3389" w:name="nr4v1714"/>
            <w:bookmarkStart w:id="3390" w:name="oovw3029"/>
            <w:bookmarkStart w:id="3391" w:name="nr4v1713"/>
            <w:bookmarkStart w:id="3392" w:name="oovw3030"/>
            <w:bookmarkStart w:id="3393" w:name="oovw3031"/>
            <w:bookmarkEnd w:id="3383"/>
            <w:bookmarkEnd w:id="3384"/>
            <w:bookmarkEnd w:id="3385"/>
            <w:bookmarkEnd w:id="3386"/>
            <w:bookmarkEnd w:id="3387"/>
            <w:bookmarkEnd w:id="3388"/>
            <w:bookmarkEnd w:id="3389"/>
            <w:bookmarkEnd w:id="3390"/>
            <w:bookmarkEnd w:id="3391"/>
            <w:bookmarkEnd w:id="3392"/>
            <w:bookmarkEnd w:id="3393"/>
            <w:r w:rsidRPr="003E27E1">
              <w:t xml:space="preserve">LATITUDE:units = </w:t>
            </w:r>
            <w:r w:rsidR="00A3790F" w:rsidRPr="003E27E1">
              <w:t>“</w:t>
            </w:r>
            <w:r w:rsidRPr="003E27E1">
              <w:t>degrees_north</w:t>
            </w:r>
            <w:r w:rsidR="00A3790F" w:rsidRPr="003E27E1">
              <w:t>”</w:t>
            </w:r>
            <w:r w:rsidRPr="003E27E1">
              <w:t xml:space="preserve">; </w:t>
            </w:r>
          </w:p>
          <w:p w:rsidR="00C0177A" w:rsidRPr="003E27E1" w:rsidRDefault="00C0177A" w:rsidP="00274A82">
            <w:pPr>
              <w:pStyle w:val="TableContents"/>
              <w:rPr>
                <w:lang w:val="nb-NO"/>
              </w:rPr>
            </w:pPr>
            <w:bookmarkStart w:id="3394" w:name="oovw3032"/>
            <w:bookmarkStart w:id="3395" w:name="oovw3033"/>
            <w:bookmarkStart w:id="3396" w:name="nr4v1720"/>
            <w:bookmarkStart w:id="3397" w:name="oovw3034"/>
            <w:bookmarkStart w:id="3398" w:name="nr4v1719"/>
            <w:bookmarkStart w:id="3399" w:name="oovw3035"/>
            <w:bookmarkStart w:id="3400" w:name="nr4v1718"/>
            <w:bookmarkStart w:id="3401" w:name="oovw3036"/>
            <w:bookmarkStart w:id="3402" w:name="nr4v1717"/>
            <w:bookmarkStart w:id="3403" w:name="oovw3037"/>
            <w:bookmarkStart w:id="3404" w:name="oovw3038"/>
            <w:bookmarkStart w:id="3405" w:name="oovw3039"/>
            <w:bookmarkStart w:id="3406" w:name="oovw3040"/>
            <w:bookmarkStart w:id="3407" w:name="nr4v17241"/>
            <w:bookmarkStart w:id="3408" w:name="oovw3041"/>
            <w:bookmarkStart w:id="3409" w:name="nr4v17231"/>
            <w:bookmarkStart w:id="3410" w:name="oovw3042"/>
            <w:bookmarkStart w:id="3411" w:name="nr4v17221"/>
            <w:bookmarkStart w:id="3412" w:name="oovw3043"/>
            <w:bookmarkStart w:id="3413" w:name="nr4v17211"/>
            <w:bookmarkStart w:id="3414" w:name="oovw3044"/>
            <w:bookmarkStart w:id="3415" w:name="oovw3045"/>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r w:rsidRPr="003E27E1">
              <w:rPr>
                <w:lang w:val="nb-NO"/>
              </w:rPr>
              <w:t xml:space="preserve">LATITUDE:valid_min = -90.0; </w:t>
            </w:r>
          </w:p>
          <w:p w:rsidR="00C0177A" w:rsidRPr="003E27E1" w:rsidRDefault="00C0177A" w:rsidP="00274A82">
            <w:pPr>
              <w:pStyle w:val="TableContents"/>
              <w:rPr>
                <w:lang w:val="nb-NO"/>
              </w:rPr>
            </w:pPr>
            <w:bookmarkStart w:id="3416" w:name="oovw3046"/>
            <w:bookmarkStart w:id="3417" w:name="oovw3047"/>
            <w:bookmarkStart w:id="3418" w:name="nr4v17285"/>
            <w:bookmarkStart w:id="3419" w:name="oovw3048"/>
            <w:bookmarkStart w:id="3420" w:name="nr4v17275"/>
            <w:bookmarkStart w:id="3421" w:name="oovw3049"/>
            <w:bookmarkStart w:id="3422" w:name="nr4v17265"/>
            <w:bookmarkStart w:id="3423" w:name="oovw3050"/>
            <w:bookmarkStart w:id="3424" w:name="nr4v17255"/>
            <w:bookmarkStart w:id="3425" w:name="oovw3051"/>
            <w:bookmarkStart w:id="3426" w:name="oovw3052"/>
            <w:bookmarkEnd w:id="3416"/>
            <w:bookmarkEnd w:id="3417"/>
            <w:bookmarkEnd w:id="3418"/>
            <w:bookmarkEnd w:id="3419"/>
            <w:bookmarkEnd w:id="3420"/>
            <w:bookmarkEnd w:id="3421"/>
            <w:bookmarkEnd w:id="3422"/>
            <w:bookmarkEnd w:id="3423"/>
            <w:bookmarkEnd w:id="3424"/>
            <w:bookmarkEnd w:id="3425"/>
            <w:bookmarkEnd w:id="3426"/>
            <w:r w:rsidRPr="003E27E1">
              <w:rPr>
                <w:lang w:val="nb-NO"/>
              </w:rPr>
              <w:t xml:space="preserve">LATITUDE:valid_max = 90.0; </w:t>
            </w:r>
          </w:p>
          <w:p w:rsidR="00C0177A" w:rsidRPr="0051496F" w:rsidRDefault="00C0177A" w:rsidP="00274A82">
            <w:pPr>
              <w:pStyle w:val="TableContents"/>
            </w:pPr>
            <w:bookmarkStart w:id="3427" w:name="oovw3053"/>
            <w:bookmarkStart w:id="3428" w:name="oovw3054"/>
            <w:bookmarkStart w:id="3429" w:name="nr4v17286"/>
            <w:bookmarkStart w:id="3430" w:name="oovw3055"/>
            <w:bookmarkStart w:id="3431" w:name="nr4v17276"/>
            <w:bookmarkStart w:id="3432" w:name="oovw3056"/>
            <w:bookmarkStart w:id="3433" w:name="nr4v17266"/>
            <w:bookmarkStart w:id="3434" w:name="oovw3057"/>
            <w:bookmarkStart w:id="3435" w:name="nr4v17256"/>
            <w:bookmarkStart w:id="3436" w:name="oovw3058"/>
            <w:bookmarkStart w:id="3437" w:name="oovw3059"/>
            <w:bookmarkEnd w:id="3427"/>
            <w:bookmarkEnd w:id="3428"/>
            <w:bookmarkEnd w:id="3429"/>
            <w:bookmarkEnd w:id="3430"/>
            <w:bookmarkEnd w:id="3431"/>
            <w:bookmarkEnd w:id="3432"/>
            <w:bookmarkEnd w:id="3433"/>
            <w:bookmarkEnd w:id="3434"/>
            <w:bookmarkEnd w:id="3435"/>
            <w:bookmarkEnd w:id="3436"/>
            <w:bookmarkEnd w:id="3437"/>
            <w:r w:rsidRPr="0051496F">
              <w:t xml:space="preserve">LATITUDE:QC_indicator = &lt;X&gt;; </w:t>
            </w:r>
          </w:p>
          <w:p w:rsidR="00C0177A" w:rsidRPr="0051496F" w:rsidRDefault="00C0177A" w:rsidP="00274A82">
            <w:pPr>
              <w:pStyle w:val="TableContents"/>
            </w:pPr>
            <w:bookmarkStart w:id="3438" w:name="oovw3060"/>
            <w:bookmarkStart w:id="3439" w:name="oovw3061"/>
            <w:bookmarkStart w:id="3440" w:name="nr4v17287"/>
            <w:bookmarkStart w:id="3441" w:name="oovw3062"/>
            <w:bookmarkStart w:id="3442" w:name="nr4v17277"/>
            <w:bookmarkStart w:id="3443" w:name="oovw3063"/>
            <w:bookmarkStart w:id="3444" w:name="nr4v17267"/>
            <w:bookmarkStart w:id="3445" w:name="oovw3064"/>
            <w:bookmarkStart w:id="3446" w:name="nr4v17257"/>
            <w:bookmarkStart w:id="3447" w:name="oovw3065"/>
            <w:bookmarkStart w:id="3448" w:name="bf1y0"/>
            <w:bookmarkStart w:id="3449" w:name="oovw3066"/>
            <w:bookmarkStart w:id="3450" w:name="oovw3067"/>
            <w:bookmarkEnd w:id="3438"/>
            <w:bookmarkEnd w:id="3439"/>
            <w:bookmarkEnd w:id="3440"/>
            <w:bookmarkEnd w:id="3441"/>
            <w:bookmarkEnd w:id="3442"/>
            <w:bookmarkEnd w:id="3443"/>
            <w:bookmarkEnd w:id="3444"/>
            <w:bookmarkEnd w:id="3445"/>
            <w:bookmarkEnd w:id="3446"/>
            <w:bookmarkEnd w:id="3447"/>
            <w:bookmarkEnd w:id="3448"/>
            <w:bookmarkEnd w:id="3449"/>
            <w:bookmarkEnd w:id="3450"/>
            <w:r w:rsidRPr="0051496F">
              <w:t xml:space="preserve">LATITUDE:QC_procedure= &lt;Y&gt;; </w:t>
            </w:r>
          </w:p>
          <w:p w:rsidR="00C0177A" w:rsidRPr="0051496F" w:rsidRDefault="00C0177A" w:rsidP="00274A82">
            <w:pPr>
              <w:pStyle w:val="TableContents"/>
            </w:pPr>
            <w:bookmarkStart w:id="3451" w:name="oovw3068"/>
            <w:bookmarkStart w:id="3452" w:name="oovw3069"/>
            <w:bookmarkStart w:id="3453" w:name="nr4v17288"/>
            <w:bookmarkStart w:id="3454" w:name="oovw3070"/>
            <w:bookmarkStart w:id="3455" w:name="nr4v17278"/>
            <w:bookmarkStart w:id="3456" w:name="oovw3071"/>
            <w:bookmarkStart w:id="3457" w:name="nr4v17268"/>
            <w:bookmarkStart w:id="3458" w:name="oovw3072"/>
            <w:bookmarkStart w:id="3459" w:name="nr4v17258"/>
            <w:bookmarkStart w:id="3460" w:name="oovw3073"/>
            <w:bookmarkStart w:id="3461" w:name="oovw3074"/>
            <w:bookmarkEnd w:id="3451"/>
            <w:bookmarkEnd w:id="3452"/>
            <w:bookmarkEnd w:id="3453"/>
            <w:bookmarkEnd w:id="3454"/>
            <w:bookmarkEnd w:id="3455"/>
            <w:bookmarkEnd w:id="3456"/>
            <w:bookmarkEnd w:id="3457"/>
            <w:bookmarkEnd w:id="3458"/>
            <w:bookmarkEnd w:id="3459"/>
            <w:bookmarkEnd w:id="3460"/>
            <w:bookmarkEnd w:id="3461"/>
            <w:r w:rsidRPr="0051496F">
              <w:t xml:space="preserve">LATITUDE:uncertainty = &lt;Z&gt;; </w:t>
            </w:r>
          </w:p>
          <w:p w:rsidR="00C0177A" w:rsidRPr="0051496F" w:rsidRDefault="00C0177A" w:rsidP="00274A82">
            <w:pPr>
              <w:pStyle w:val="TableContents"/>
            </w:pPr>
            <w:bookmarkStart w:id="3462" w:name="oovw3075"/>
            <w:bookmarkStart w:id="3463" w:name="oovw3076"/>
            <w:bookmarkStart w:id="3464" w:name="nr4v17289"/>
            <w:bookmarkStart w:id="3465" w:name="oovw3077"/>
            <w:bookmarkStart w:id="3466" w:name="nr4v17279"/>
            <w:bookmarkStart w:id="3467" w:name="oovw3078"/>
            <w:bookmarkStart w:id="3468" w:name="nr4v17269"/>
            <w:bookmarkStart w:id="3469" w:name="oovw3079"/>
            <w:bookmarkStart w:id="3470" w:name="nr4v17259"/>
            <w:bookmarkStart w:id="3471" w:name="oovw3080"/>
            <w:bookmarkStart w:id="3472" w:name="oovw3081"/>
            <w:bookmarkEnd w:id="3462"/>
            <w:bookmarkEnd w:id="3463"/>
            <w:bookmarkEnd w:id="3464"/>
            <w:bookmarkEnd w:id="3465"/>
            <w:bookmarkEnd w:id="3466"/>
            <w:bookmarkEnd w:id="3467"/>
            <w:bookmarkEnd w:id="3468"/>
            <w:bookmarkEnd w:id="3469"/>
            <w:bookmarkEnd w:id="3470"/>
            <w:bookmarkEnd w:id="3471"/>
            <w:bookmarkEnd w:id="3472"/>
            <w:r w:rsidRPr="0051496F">
              <w:t xml:space="preserve">LATITUDE:comment = </w:t>
            </w:r>
            <w:r w:rsidR="00A3790F" w:rsidRPr="0051496F">
              <w:t>“</w:t>
            </w:r>
            <w:r w:rsidRPr="0051496F">
              <w:t>Optional comment...</w:t>
            </w:r>
            <w:r w:rsidR="00A3790F" w:rsidRPr="0051496F">
              <w:t>”</w:t>
            </w:r>
            <w:r w:rsidRPr="0051496F">
              <w:t xml:space="preserve"> </w:t>
            </w:r>
          </w:p>
          <w:p w:rsidR="00C0177A" w:rsidRPr="0051496F" w:rsidRDefault="00C0177A" w:rsidP="00274A82">
            <w:pPr>
              <w:pStyle w:val="TableContents"/>
            </w:pPr>
            <w:bookmarkStart w:id="3473" w:name="oovw3082"/>
            <w:bookmarkStart w:id="3474" w:name="oovw3083"/>
            <w:bookmarkStart w:id="3475" w:name="nr4v1732"/>
            <w:bookmarkStart w:id="3476" w:name="oovw3084"/>
            <w:bookmarkStart w:id="3477" w:name="nr4v1731"/>
            <w:bookmarkStart w:id="3478" w:name="oovw3085"/>
            <w:bookmarkStart w:id="3479" w:name="nr4v1730"/>
            <w:bookmarkStart w:id="3480" w:name="oovw3086"/>
            <w:bookmarkStart w:id="3481" w:name="nr4v1729"/>
            <w:bookmarkStart w:id="3482" w:name="oovw3087"/>
            <w:bookmarkStart w:id="3483" w:name="nr4v1733"/>
            <w:bookmarkStart w:id="3484" w:name="oovw3088"/>
            <w:bookmarkStart w:id="3485" w:name="oovw3089"/>
            <w:bookmarkStart w:id="3486" w:name="oovw3090"/>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r w:rsidRPr="0051496F">
              <w:t>LATITUDE:axis=</w:t>
            </w:r>
            <w:r w:rsidR="00A3790F" w:rsidRPr="0051496F">
              <w:t>”</w:t>
            </w:r>
            <w:r w:rsidRPr="0051496F">
              <w:t>Y</w:t>
            </w:r>
            <w:r w:rsidR="00A3790F" w:rsidRPr="0051496F">
              <w:t>”</w:t>
            </w:r>
            <w:r w:rsidRPr="0051496F">
              <w:t xml:space="preserve">; </w:t>
            </w:r>
            <w:bookmarkStart w:id="3487" w:name="oovw3091"/>
            <w:bookmarkEnd w:id="3487"/>
          </w:p>
          <w:p w:rsidR="007204E7" w:rsidRPr="003E27E1" w:rsidRDefault="007204E7" w:rsidP="00274A82">
            <w:pPr>
              <w:pStyle w:val="TableContents"/>
            </w:pPr>
            <w:r w:rsidRPr="003E27E1">
              <w:t>LATITUDE:reference="WGS84";</w:t>
            </w:r>
          </w:p>
          <w:p w:rsidR="0038690F" w:rsidRPr="003E27E1" w:rsidRDefault="00821EE4" w:rsidP="00274A82">
            <w:pPr>
              <w:pStyle w:val="TableContents"/>
            </w:pPr>
            <w:r w:rsidRPr="003E27E1">
              <w:rPr>
                <w:lang w:val="en-GB"/>
              </w:rPr>
              <w:t>LATITUDE</w:t>
            </w:r>
            <w:r w:rsidR="0038690F" w:rsidRPr="003E27E1">
              <w:rPr>
                <w:lang w:val="en-GB"/>
              </w:rPr>
              <w:t>:coordinate_reference_frame="urn:ogc:crs:EPSG::4326"</w:t>
            </w:r>
            <w:r w:rsidR="007204E7" w:rsidRPr="003E27E1">
              <w:rPr>
                <w:lang w:val="en-GB"/>
              </w:rPr>
              <w:t>;</w:t>
            </w:r>
            <w:r w:rsidR="0038690F" w:rsidRPr="003E27E1">
              <w:rPr>
                <w:lang w:val="en-GB"/>
              </w:rPr>
              <w:br/>
            </w:r>
          </w:p>
        </w:tc>
        <w:tc>
          <w:tcPr>
            <w:tcW w:w="2961"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3488" w:name="oovw3092"/>
            <w:bookmarkStart w:id="3489" w:name="oovw3093"/>
            <w:bookmarkStart w:id="3490" w:name="nr4v1737"/>
            <w:bookmarkStart w:id="3491" w:name="oovw3094"/>
            <w:bookmarkStart w:id="3492" w:name="nr4v1736"/>
            <w:bookmarkStart w:id="3493" w:name="oovw3095"/>
            <w:bookmarkStart w:id="3494" w:name="nr4v1735"/>
            <w:bookmarkStart w:id="3495" w:name="oovw3096"/>
            <w:bookmarkStart w:id="3496" w:name="nr4v1734"/>
            <w:bookmarkStart w:id="3497" w:name="oovw3097"/>
            <w:bookmarkStart w:id="3498" w:name="oovw3098"/>
            <w:bookmarkEnd w:id="3488"/>
            <w:bookmarkEnd w:id="3489"/>
            <w:bookmarkEnd w:id="3490"/>
            <w:bookmarkEnd w:id="3491"/>
            <w:bookmarkEnd w:id="3492"/>
            <w:bookmarkEnd w:id="3493"/>
            <w:bookmarkEnd w:id="3494"/>
            <w:bookmarkEnd w:id="3495"/>
            <w:bookmarkEnd w:id="3496"/>
            <w:bookmarkEnd w:id="3497"/>
            <w:bookmarkEnd w:id="3498"/>
            <w:r w:rsidRPr="003E27E1">
              <w:t xml:space="preserve">Latitude of the measurements. </w:t>
            </w:r>
          </w:p>
          <w:p w:rsidR="00C0177A" w:rsidRPr="003E27E1" w:rsidRDefault="00C0177A" w:rsidP="00274A82">
            <w:pPr>
              <w:pStyle w:val="TableContents"/>
            </w:pPr>
            <w:bookmarkStart w:id="3499" w:name="oovw3099"/>
            <w:bookmarkStart w:id="3500" w:name="oovw3100"/>
            <w:bookmarkStart w:id="3501" w:name="nr4v1745"/>
            <w:bookmarkStart w:id="3502" w:name="oovw3101"/>
            <w:bookmarkStart w:id="3503" w:name="nr4v1744"/>
            <w:bookmarkStart w:id="3504" w:name="oovw3102"/>
            <w:bookmarkStart w:id="3505" w:name="nr4v1743"/>
            <w:bookmarkStart w:id="3506" w:name="oovw3103"/>
            <w:bookmarkStart w:id="3507" w:name="nr4v1742"/>
            <w:bookmarkStart w:id="3508" w:name="oovw3104"/>
            <w:bookmarkStart w:id="3509" w:name="oovw3105"/>
            <w:bookmarkEnd w:id="3499"/>
            <w:bookmarkEnd w:id="3500"/>
            <w:bookmarkEnd w:id="3501"/>
            <w:bookmarkEnd w:id="3502"/>
            <w:bookmarkEnd w:id="3503"/>
            <w:bookmarkEnd w:id="3504"/>
            <w:bookmarkEnd w:id="3505"/>
            <w:bookmarkEnd w:id="3506"/>
            <w:bookmarkEnd w:id="3507"/>
            <w:bookmarkEnd w:id="3508"/>
            <w:bookmarkEnd w:id="3509"/>
            <w:r w:rsidRPr="003E27E1">
              <w:t xml:space="preserve">Units: degrees north; southern latitudes are negative. </w:t>
            </w:r>
          </w:p>
          <w:p w:rsidR="00C0177A" w:rsidRPr="003E27E1" w:rsidRDefault="00C0177A" w:rsidP="00274A82">
            <w:pPr>
              <w:pStyle w:val="TableContents"/>
            </w:pPr>
            <w:bookmarkStart w:id="3510" w:name="oovw3106"/>
            <w:bookmarkStart w:id="3511" w:name="oovw3107"/>
            <w:bookmarkStart w:id="3512" w:name="qv3q0"/>
            <w:bookmarkStart w:id="3513" w:name="oovw3108"/>
            <w:bookmarkStart w:id="3514" w:name="nr4v17451"/>
            <w:bookmarkStart w:id="3515" w:name="oovw3109"/>
            <w:bookmarkStart w:id="3516" w:name="nr4v17441"/>
            <w:bookmarkStart w:id="3517" w:name="oovw3110"/>
            <w:bookmarkStart w:id="3518" w:name="nr4v17431"/>
            <w:bookmarkStart w:id="3519" w:name="oovw3111"/>
            <w:bookmarkStart w:id="3520" w:name="nr4v17421"/>
            <w:bookmarkStart w:id="3521" w:name="oovw3112"/>
            <w:bookmarkEnd w:id="3510"/>
            <w:bookmarkEnd w:id="3511"/>
            <w:bookmarkEnd w:id="3512"/>
            <w:bookmarkEnd w:id="3513"/>
            <w:bookmarkEnd w:id="3514"/>
            <w:bookmarkEnd w:id="3515"/>
            <w:bookmarkEnd w:id="3516"/>
            <w:bookmarkEnd w:id="3517"/>
            <w:bookmarkEnd w:id="3518"/>
            <w:bookmarkEnd w:id="3519"/>
            <w:bookmarkEnd w:id="3520"/>
            <w:bookmarkEnd w:id="3521"/>
          </w:p>
          <w:p w:rsidR="00C0177A" w:rsidRPr="003E27E1" w:rsidRDefault="00C0177A" w:rsidP="00274A82">
            <w:pPr>
              <w:pStyle w:val="TableContents"/>
            </w:pPr>
            <w:bookmarkStart w:id="3522" w:name="oovw3113"/>
            <w:bookmarkStart w:id="3523" w:name="oovw3114"/>
            <w:bookmarkStart w:id="3524" w:name="nr4v1749"/>
            <w:bookmarkStart w:id="3525" w:name="oovw3115"/>
            <w:bookmarkStart w:id="3526" w:name="nr4v1748"/>
            <w:bookmarkStart w:id="3527" w:name="oovw3116"/>
            <w:bookmarkStart w:id="3528" w:name="nr4v1747"/>
            <w:bookmarkStart w:id="3529" w:name="oovw3117"/>
            <w:bookmarkStart w:id="3530" w:name="nr4v1746"/>
            <w:bookmarkStart w:id="3531" w:name="oovw3118"/>
            <w:bookmarkStart w:id="3532" w:name="oovw3119"/>
            <w:bookmarkEnd w:id="3522"/>
            <w:bookmarkEnd w:id="3523"/>
            <w:bookmarkEnd w:id="3524"/>
            <w:bookmarkEnd w:id="3525"/>
            <w:bookmarkEnd w:id="3526"/>
            <w:bookmarkEnd w:id="3527"/>
            <w:bookmarkEnd w:id="3528"/>
            <w:bookmarkEnd w:id="3529"/>
            <w:bookmarkEnd w:id="3530"/>
            <w:bookmarkEnd w:id="3531"/>
            <w:bookmarkEnd w:id="3532"/>
            <w:r w:rsidRPr="003E27E1">
              <w:t xml:space="preserve">Example: 44.4991 for 44° 29’ 56.76’’ N </w:t>
            </w:r>
          </w:p>
          <w:p w:rsidR="00C0177A" w:rsidRPr="003E27E1" w:rsidRDefault="00C0177A" w:rsidP="00274A82">
            <w:pPr>
              <w:pStyle w:val="TableContents"/>
            </w:pPr>
            <w:bookmarkStart w:id="3533" w:name="oovw3120"/>
            <w:bookmarkStart w:id="3534" w:name="oovw3121"/>
            <w:bookmarkStart w:id="3535" w:name="xiav01"/>
            <w:bookmarkStart w:id="3536" w:name="oovw3122"/>
            <w:bookmarkStart w:id="3537" w:name="nr4v16917"/>
            <w:bookmarkStart w:id="3538" w:name="oovw3123"/>
            <w:bookmarkStart w:id="3539" w:name="nr4v16907"/>
            <w:bookmarkStart w:id="3540" w:name="oovw3124"/>
            <w:bookmarkStart w:id="3541" w:name="nr4v16897"/>
            <w:bookmarkStart w:id="3542" w:name="oovw3125"/>
            <w:bookmarkStart w:id="3543" w:name="nr4v16885"/>
            <w:bookmarkStart w:id="3544" w:name="oovw3126"/>
            <w:bookmarkStart w:id="3545" w:name="nr4v16886"/>
            <w:bookmarkStart w:id="3546" w:name="oovw3127"/>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p>
          <w:p w:rsidR="00C0177A" w:rsidRPr="003E27E1" w:rsidRDefault="00C0177A" w:rsidP="00274A82">
            <w:pPr>
              <w:pStyle w:val="TableContents"/>
            </w:pPr>
            <w:bookmarkStart w:id="3547" w:name="oovw3128"/>
            <w:bookmarkStart w:id="3548" w:name="oovw3129"/>
            <w:bookmarkStart w:id="3549" w:name="nr4v16918"/>
            <w:bookmarkStart w:id="3550" w:name="oovw3130"/>
            <w:bookmarkStart w:id="3551" w:name="nr4v16908"/>
            <w:bookmarkStart w:id="3552" w:name="oovw3131"/>
            <w:bookmarkStart w:id="3553" w:name="nr4v16898"/>
            <w:bookmarkStart w:id="3554" w:name="oovw3132"/>
            <w:bookmarkStart w:id="3555" w:name="nr4v16887"/>
            <w:bookmarkStart w:id="3556" w:name="oovw3133"/>
            <w:bookmarkStart w:id="3557" w:name="l1qr11"/>
            <w:bookmarkStart w:id="3558" w:name="oovw3134"/>
            <w:bookmarkStart w:id="3559" w:name="oovw3135"/>
            <w:bookmarkEnd w:id="3547"/>
            <w:bookmarkEnd w:id="3548"/>
            <w:bookmarkEnd w:id="3549"/>
            <w:bookmarkEnd w:id="3550"/>
            <w:bookmarkEnd w:id="3551"/>
            <w:bookmarkEnd w:id="3552"/>
            <w:bookmarkEnd w:id="3553"/>
            <w:bookmarkEnd w:id="3554"/>
            <w:bookmarkEnd w:id="3555"/>
            <w:bookmarkEnd w:id="3556"/>
            <w:bookmarkEnd w:id="3557"/>
            <w:bookmarkEnd w:id="3558"/>
            <w:bookmarkEnd w:id="3559"/>
            <w:r w:rsidRPr="003E27E1">
              <w:t xml:space="preserve">&lt;X&gt;: Replaces POSITION_QC if constant. Cf. note on quality control in data variable section, value from reference table 2. </w:t>
            </w:r>
          </w:p>
          <w:p w:rsidR="00C0177A" w:rsidRPr="003E27E1" w:rsidRDefault="00C0177A" w:rsidP="00274A82">
            <w:pPr>
              <w:pStyle w:val="TableContents"/>
            </w:pPr>
            <w:bookmarkStart w:id="3560" w:name="oovw3136"/>
            <w:bookmarkStart w:id="3561" w:name="oovw3137"/>
            <w:bookmarkStart w:id="3562" w:name="nr4v169110"/>
            <w:bookmarkStart w:id="3563" w:name="oovw3138"/>
            <w:bookmarkStart w:id="3564" w:name="nr4v169010"/>
            <w:bookmarkStart w:id="3565" w:name="oovw3139"/>
            <w:bookmarkStart w:id="3566" w:name="nr4v168910"/>
            <w:bookmarkStart w:id="3567" w:name="oovw3140"/>
            <w:bookmarkStart w:id="3568" w:name="nr4v16888"/>
            <w:bookmarkStart w:id="3569" w:name="oovw3141"/>
            <w:bookmarkStart w:id="3570" w:name="nr4v16919"/>
            <w:bookmarkStart w:id="3571" w:name="oovw3142"/>
            <w:bookmarkStart w:id="3572" w:name="nr4v16909"/>
            <w:bookmarkStart w:id="3573" w:name="oovw3143"/>
            <w:bookmarkStart w:id="3574" w:name="nr4v16899"/>
            <w:bookmarkStart w:id="3575" w:name="oovw3144"/>
            <w:bookmarkStart w:id="3576" w:name="oovw3145"/>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r w:rsidRPr="003E27E1">
              <w:t xml:space="preserve">&lt;Y&gt;: Cf. note on quality control in data variable section, value from reference table 2.1. </w:t>
            </w:r>
          </w:p>
          <w:p w:rsidR="00C0177A" w:rsidRPr="003E27E1" w:rsidRDefault="00C0177A" w:rsidP="00274A82">
            <w:pPr>
              <w:pStyle w:val="TableContents"/>
            </w:pPr>
            <w:bookmarkStart w:id="3577" w:name="oovw3146"/>
            <w:bookmarkStart w:id="3578" w:name="oovw3147"/>
            <w:bookmarkStart w:id="3579" w:name="nr4v169112"/>
            <w:bookmarkStart w:id="3580" w:name="oovw3148"/>
            <w:bookmarkStart w:id="3581" w:name="nr4v169012"/>
            <w:bookmarkStart w:id="3582" w:name="oovw3149"/>
            <w:bookmarkStart w:id="3583" w:name="nr4v168912"/>
            <w:bookmarkStart w:id="3584" w:name="oovw3150"/>
            <w:bookmarkStart w:id="3585" w:name="nr4v16889"/>
            <w:bookmarkStart w:id="3586" w:name="oovw3151"/>
            <w:bookmarkStart w:id="3587" w:name="nr4v169111"/>
            <w:bookmarkStart w:id="3588" w:name="oovw3152"/>
            <w:bookmarkStart w:id="3589" w:name="nr4v169011"/>
            <w:bookmarkStart w:id="3590" w:name="oovw3153"/>
            <w:bookmarkStart w:id="3591" w:name="nr4v168911"/>
            <w:bookmarkStart w:id="3592" w:name="oovw3154"/>
            <w:bookmarkStart w:id="3593" w:name="nr4v1753"/>
            <w:bookmarkStart w:id="3594" w:name="oovw3155"/>
            <w:bookmarkStart w:id="3595" w:name="nr4v1752"/>
            <w:bookmarkStart w:id="3596" w:name="oovw3156"/>
            <w:bookmarkStart w:id="3597" w:name="oovw3157"/>
            <w:bookmarkStart w:id="3598" w:name="oovw3158"/>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r w:rsidRPr="003E27E1">
              <w:t xml:space="preserve">&lt;Z&gt;: Choose appropriate value. </w:t>
            </w:r>
            <w:bookmarkStart w:id="3599" w:name="oovw3159"/>
            <w:bookmarkStart w:id="3600" w:name="oovw3160"/>
            <w:bookmarkEnd w:id="3599"/>
            <w:bookmarkEnd w:id="3600"/>
          </w:p>
        </w:tc>
      </w:tr>
      <w:tr w:rsidR="00C0177A" w:rsidRPr="003E27E1">
        <w:trPr>
          <w:cantSplit/>
        </w:trPr>
        <w:tc>
          <w:tcPr>
            <w:tcW w:w="2039" w:type="pct"/>
            <w:tcBorders>
              <w:left w:val="single" w:sz="8" w:space="0" w:color="000080"/>
              <w:bottom w:val="single" w:sz="8" w:space="0" w:color="000080"/>
            </w:tcBorders>
          </w:tcPr>
          <w:p w:rsidR="00C0177A" w:rsidRPr="003E27E1" w:rsidRDefault="00C0177A" w:rsidP="00274A82">
            <w:pPr>
              <w:pStyle w:val="TableContents"/>
            </w:pPr>
            <w:bookmarkStart w:id="3601" w:name="oovw3161"/>
            <w:bookmarkStart w:id="3602" w:name="oovw3162"/>
            <w:bookmarkStart w:id="3603" w:name="nr4v1764"/>
            <w:bookmarkStart w:id="3604" w:name="oovw3163"/>
            <w:bookmarkStart w:id="3605" w:name="nr4v1763"/>
            <w:bookmarkStart w:id="3606" w:name="oovw3164"/>
            <w:bookmarkStart w:id="3607" w:name="nr4v1762"/>
            <w:bookmarkStart w:id="3608" w:name="oovw3165"/>
            <w:bookmarkStart w:id="3609" w:name="nr4v1761"/>
            <w:bookmarkStart w:id="3610" w:name="oovw3166"/>
            <w:bookmarkStart w:id="3611" w:name="nr4v1757"/>
            <w:bookmarkStart w:id="3612" w:name="oovw3167"/>
            <w:bookmarkStart w:id="3613" w:name="nr4v1756"/>
            <w:bookmarkStart w:id="3614" w:name="oovw3168"/>
            <w:bookmarkStart w:id="3615" w:name="nr4v1755"/>
            <w:bookmarkStart w:id="3616" w:name="oovw3169"/>
            <w:bookmarkStart w:id="3617" w:name="nr4v1754"/>
            <w:bookmarkStart w:id="3618" w:name="oovw3170"/>
            <w:bookmarkStart w:id="3619" w:name="oovw3171"/>
            <w:bookmarkStart w:id="3620" w:name="oovw3172"/>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r w:rsidRPr="003E27E1">
              <w:t xml:space="preserve">Float </w:t>
            </w:r>
            <w:bookmarkStart w:id="3621" w:name="oovw3173"/>
            <w:bookmarkEnd w:id="3621"/>
            <w:r w:rsidRPr="003E27E1">
              <w:rPr>
                <w:b/>
              </w:rPr>
              <w:t>LONGITUDE</w:t>
            </w:r>
            <w:r w:rsidRPr="003E27E1">
              <w:t>(</w:t>
            </w:r>
            <w:r w:rsidR="00285E97">
              <w:t>TIME</w:t>
            </w:r>
            <w:r w:rsidRPr="003E27E1">
              <w:t xml:space="preserve">); </w:t>
            </w:r>
          </w:p>
          <w:p w:rsidR="00C0177A" w:rsidRPr="003E27E1" w:rsidRDefault="00C0177A" w:rsidP="00274A82">
            <w:pPr>
              <w:pStyle w:val="TableContents"/>
            </w:pPr>
            <w:bookmarkStart w:id="3622" w:name="oovw3174"/>
            <w:bookmarkStart w:id="3623" w:name="oovw3175"/>
            <w:bookmarkStart w:id="3624" w:name="nr4v1768"/>
            <w:bookmarkStart w:id="3625" w:name="oovw3176"/>
            <w:bookmarkStart w:id="3626" w:name="nr4v1767"/>
            <w:bookmarkStart w:id="3627" w:name="oovw3177"/>
            <w:bookmarkStart w:id="3628" w:name="nr4v1766"/>
            <w:bookmarkStart w:id="3629" w:name="oovw3178"/>
            <w:bookmarkStart w:id="3630" w:name="nr4v1765"/>
            <w:bookmarkStart w:id="3631" w:name="oovw3179"/>
            <w:bookmarkStart w:id="3632" w:name="oovw3180"/>
            <w:bookmarkEnd w:id="3622"/>
            <w:bookmarkEnd w:id="3623"/>
            <w:bookmarkEnd w:id="3624"/>
            <w:bookmarkEnd w:id="3625"/>
            <w:bookmarkEnd w:id="3626"/>
            <w:bookmarkEnd w:id="3627"/>
            <w:bookmarkEnd w:id="3628"/>
            <w:bookmarkEnd w:id="3629"/>
            <w:bookmarkEnd w:id="3630"/>
            <w:bookmarkEnd w:id="3631"/>
            <w:bookmarkEnd w:id="3632"/>
            <w:r w:rsidRPr="003E27E1">
              <w:t xml:space="preserve">LONGITUDE:long_name = </w:t>
            </w:r>
            <w:r w:rsidR="00A3790F" w:rsidRPr="003E27E1">
              <w:t>“</w:t>
            </w:r>
            <w:r w:rsidRPr="003E27E1">
              <w:t>Longitude of each location</w:t>
            </w:r>
            <w:r w:rsidR="00A3790F" w:rsidRPr="003E27E1">
              <w:t>”</w:t>
            </w:r>
            <w:r w:rsidRPr="003E27E1">
              <w:t xml:space="preserve">; </w:t>
            </w:r>
          </w:p>
          <w:p w:rsidR="00C0177A" w:rsidRPr="003E27E1" w:rsidRDefault="00C0177A" w:rsidP="00274A82">
            <w:pPr>
              <w:pStyle w:val="TableContents"/>
            </w:pPr>
            <w:bookmarkStart w:id="3633" w:name="oovw3181"/>
            <w:bookmarkStart w:id="3634" w:name="oovw3182"/>
            <w:bookmarkStart w:id="3635" w:name="nr4v1772"/>
            <w:bookmarkStart w:id="3636" w:name="oovw3183"/>
            <w:bookmarkStart w:id="3637" w:name="nr4v1771"/>
            <w:bookmarkStart w:id="3638" w:name="oovw3184"/>
            <w:bookmarkStart w:id="3639" w:name="nr4v1770"/>
            <w:bookmarkStart w:id="3640" w:name="oovw3185"/>
            <w:bookmarkStart w:id="3641" w:name="nr4v1769"/>
            <w:bookmarkStart w:id="3642" w:name="oovw3186"/>
            <w:bookmarkStart w:id="3643" w:name="oovw3187"/>
            <w:bookmarkEnd w:id="3633"/>
            <w:bookmarkEnd w:id="3634"/>
            <w:bookmarkEnd w:id="3635"/>
            <w:bookmarkEnd w:id="3636"/>
            <w:bookmarkEnd w:id="3637"/>
            <w:bookmarkEnd w:id="3638"/>
            <w:bookmarkEnd w:id="3639"/>
            <w:bookmarkEnd w:id="3640"/>
            <w:bookmarkEnd w:id="3641"/>
            <w:bookmarkEnd w:id="3642"/>
            <w:bookmarkEnd w:id="3643"/>
            <w:r w:rsidRPr="003E27E1">
              <w:t xml:space="preserve">LONGITUDE:standard_name = </w:t>
            </w:r>
            <w:r w:rsidR="00A3790F" w:rsidRPr="003E27E1">
              <w:t>“</w:t>
            </w:r>
            <w:r w:rsidRPr="003E27E1">
              <w:t>longitude</w:t>
            </w:r>
            <w:r w:rsidR="00A3790F" w:rsidRPr="003E27E1">
              <w:t>”</w:t>
            </w:r>
            <w:r w:rsidRPr="003E27E1">
              <w:t xml:space="preserve">; </w:t>
            </w:r>
          </w:p>
          <w:p w:rsidR="00C0177A" w:rsidRPr="003E27E1" w:rsidRDefault="00C0177A" w:rsidP="00274A82">
            <w:pPr>
              <w:pStyle w:val="TableContents"/>
            </w:pPr>
            <w:bookmarkStart w:id="3644" w:name="oovw3188"/>
            <w:bookmarkStart w:id="3645" w:name="oovw3189"/>
            <w:bookmarkStart w:id="3646" w:name="nr4v1776"/>
            <w:bookmarkStart w:id="3647" w:name="oovw3190"/>
            <w:bookmarkStart w:id="3648" w:name="nr4v1775"/>
            <w:bookmarkStart w:id="3649" w:name="oovw3191"/>
            <w:bookmarkStart w:id="3650" w:name="nr4v1774"/>
            <w:bookmarkStart w:id="3651" w:name="oovw3192"/>
            <w:bookmarkStart w:id="3652" w:name="nr4v1773"/>
            <w:bookmarkStart w:id="3653" w:name="oovw3193"/>
            <w:bookmarkStart w:id="3654" w:name="oovw3194"/>
            <w:bookmarkEnd w:id="3644"/>
            <w:bookmarkEnd w:id="3645"/>
            <w:bookmarkEnd w:id="3646"/>
            <w:bookmarkEnd w:id="3647"/>
            <w:bookmarkEnd w:id="3648"/>
            <w:bookmarkEnd w:id="3649"/>
            <w:bookmarkEnd w:id="3650"/>
            <w:bookmarkEnd w:id="3651"/>
            <w:bookmarkEnd w:id="3652"/>
            <w:bookmarkEnd w:id="3653"/>
            <w:bookmarkEnd w:id="3654"/>
            <w:r w:rsidRPr="003E27E1">
              <w:t xml:space="preserve">LONGITUDE:units = </w:t>
            </w:r>
            <w:r w:rsidR="00A3790F" w:rsidRPr="003E27E1">
              <w:t>“</w:t>
            </w:r>
            <w:r w:rsidRPr="003E27E1">
              <w:t>degrees_east</w:t>
            </w:r>
            <w:r w:rsidR="00A3790F" w:rsidRPr="003E27E1">
              <w:t>”</w:t>
            </w:r>
            <w:r w:rsidRPr="003E27E1">
              <w:t xml:space="preserve">; </w:t>
            </w:r>
          </w:p>
          <w:p w:rsidR="00C0177A" w:rsidRPr="003E27E1" w:rsidRDefault="00C0177A" w:rsidP="00274A82">
            <w:pPr>
              <w:pStyle w:val="TableContents"/>
              <w:rPr>
                <w:lang w:val="nb-NO"/>
              </w:rPr>
            </w:pPr>
            <w:bookmarkStart w:id="3655" w:name="oovw3195"/>
            <w:bookmarkStart w:id="3656" w:name="oovw3196"/>
            <w:bookmarkStart w:id="3657" w:name="nr4v1780"/>
            <w:bookmarkStart w:id="3658" w:name="oovw3197"/>
            <w:bookmarkStart w:id="3659" w:name="nr4v1779"/>
            <w:bookmarkStart w:id="3660" w:name="oovw3198"/>
            <w:bookmarkStart w:id="3661" w:name="nr4v1778"/>
            <w:bookmarkStart w:id="3662" w:name="oovw3199"/>
            <w:bookmarkStart w:id="3663" w:name="nr4v1777"/>
            <w:bookmarkStart w:id="3664" w:name="oovw3200"/>
            <w:bookmarkStart w:id="3665" w:name="oovw3201"/>
            <w:bookmarkStart w:id="3666" w:name="oovw3202"/>
            <w:bookmarkStart w:id="3667" w:name="oovw3203"/>
            <w:bookmarkStart w:id="3668" w:name="nr4v1784"/>
            <w:bookmarkStart w:id="3669" w:name="oovw3204"/>
            <w:bookmarkStart w:id="3670" w:name="nr4v1783"/>
            <w:bookmarkStart w:id="3671" w:name="oovw3205"/>
            <w:bookmarkStart w:id="3672" w:name="nr4v1782"/>
            <w:bookmarkStart w:id="3673" w:name="oovw3206"/>
            <w:bookmarkStart w:id="3674" w:name="nr4v1781"/>
            <w:bookmarkStart w:id="3675" w:name="oovw3207"/>
            <w:bookmarkStart w:id="3676" w:name="oovw3208"/>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r w:rsidRPr="003E27E1">
              <w:rPr>
                <w:lang w:val="nb-NO"/>
              </w:rPr>
              <w:t xml:space="preserve">LONGITUDE:valid_min = -180.0; </w:t>
            </w:r>
          </w:p>
          <w:p w:rsidR="00C0177A" w:rsidRPr="003E27E1" w:rsidRDefault="00C0177A" w:rsidP="00274A82">
            <w:pPr>
              <w:pStyle w:val="TableContents"/>
              <w:rPr>
                <w:lang w:val="nb-NO"/>
              </w:rPr>
            </w:pPr>
            <w:bookmarkStart w:id="3677" w:name="oovw3209"/>
            <w:bookmarkStart w:id="3678" w:name="oovw3210"/>
            <w:bookmarkStart w:id="3679" w:name="nr4v1788"/>
            <w:bookmarkStart w:id="3680" w:name="oovw3211"/>
            <w:bookmarkStart w:id="3681" w:name="nr4v1787"/>
            <w:bookmarkStart w:id="3682" w:name="oovw3212"/>
            <w:bookmarkStart w:id="3683" w:name="nr4v1786"/>
            <w:bookmarkStart w:id="3684" w:name="oovw3213"/>
            <w:bookmarkStart w:id="3685" w:name="nr4v1785"/>
            <w:bookmarkStart w:id="3686" w:name="oovw3214"/>
            <w:bookmarkStart w:id="3687" w:name="oovw3215"/>
            <w:bookmarkEnd w:id="3677"/>
            <w:bookmarkEnd w:id="3678"/>
            <w:bookmarkEnd w:id="3679"/>
            <w:bookmarkEnd w:id="3680"/>
            <w:bookmarkEnd w:id="3681"/>
            <w:bookmarkEnd w:id="3682"/>
            <w:bookmarkEnd w:id="3683"/>
            <w:bookmarkEnd w:id="3684"/>
            <w:bookmarkEnd w:id="3685"/>
            <w:bookmarkEnd w:id="3686"/>
            <w:bookmarkEnd w:id="3687"/>
            <w:r w:rsidRPr="003E27E1">
              <w:rPr>
                <w:lang w:val="nb-NO"/>
              </w:rPr>
              <w:t xml:space="preserve">LONGITUDE:valid_max = 180.0; </w:t>
            </w:r>
          </w:p>
          <w:p w:rsidR="00C0177A" w:rsidRPr="003E27E1" w:rsidRDefault="00C0177A" w:rsidP="00274A82">
            <w:pPr>
              <w:pStyle w:val="TableContents"/>
              <w:rPr>
                <w:lang w:val="nb-NO"/>
              </w:rPr>
            </w:pPr>
            <w:bookmarkStart w:id="3688" w:name="oovw3216"/>
            <w:bookmarkStart w:id="3689" w:name="oovw3217"/>
            <w:bookmarkStart w:id="3690" w:name="nr4v17881"/>
            <w:bookmarkStart w:id="3691" w:name="oovw3218"/>
            <w:bookmarkStart w:id="3692" w:name="nr4v17871"/>
            <w:bookmarkStart w:id="3693" w:name="oovw3219"/>
            <w:bookmarkStart w:id="3694" w:name="nr4v17861"/>
            <w:bookmarkStart w:id="3695" w:name="oovw3220"/>
            <w:bookmarkStart w:id="3696" w:name="nr4v17851"/>
            <w:bookmarkStart w:id="3697" w:name="oovw3221"/>
            <w:bookmarkStart w:id="3698" w:name="oovw3222"/>
            <w:bookmarkEnd w:id="3688"/>
            <w:bookmarkEnd w:id="3689"/>
            <w:bookmarkEnd w:id="3690"/>
            <w:bookmarkEnd w:id="3691"/>
            <w:bookmarkEnd w:id="3692"/>
            <w:bookmarkEnd w:id="3693"/>
            <w:bookmarkEnd w:id="3694"/>
            <w:bookmarkEnd w:id="3695"/>
            <w:bookmarkEnd w:id="3696"/>
            <w:bookmarkEnd w:id="3697"/>
            <w:bookmarkEnd w:id="3698"/>
            <w:r w:rsidRPr="003E27E1">
              <w:rPr>
                <w:lang w:val="nb-NO"/>
              </w:rPr>
              <w:t xml:space="preserve">LONGITUDE:QC_indicator = &lt;X&gt;; </w:t>
            </w:r>
          </w:p>
          <w:p w:rsidR="00C0177A" w:rsidRPr="003E27E1" w:rsidRDefault="00C0177A" w:rsidP="00274A82">
            <w:pPr>
              <w:pStyle w:val="TableContents"/>
              <w:rPr>
                <w:lang w:val="nb-NO"/>
              </w:rPr>
            </w:pPr>
            <w:bookmarkStart w:id="3699" w:name="oovw3223"/>
            <w:bookmarkStart w:id="3700" w:name="oovw3224"/>
            <w:bookmarkStart w:id="3701" w:name="nr4v17882"/>
            <w:bookmarkStart w:id="3702" w:name="oovw3225"/>
            <w:bookmarkStart w:id="3703" w:name="nr4v17872"/>
            <w:bookmarkStart w:id="3704" w:name="oovw3226"/>
            <w:bookmarkStart w:id="3705" w:name="nr4v17862"/>
            <w:bookmarkStart w:id="3706" w:name="oovw3227"/>
            <w:bookmarkStart w:id="3707" w:name="nr4v17852"/>
            <w:bookmarkStart w:id="3708" w:name="oovw3228"/>
            <w:bookmarkStart w:id="3709" w:name="meli0"/>
            <w:bookmarkStart w:id="3710" w:name="oovw3229"/>
            <w:bookmarkStart w:id="3711" w:name="oovw3230"/>
            <w:bookmarkEnd w:id="3699"/>
            <w:bookmarkEnd w:id="3700"/>
            <w:bookmarkEnd w:id="3701"/>
            <w:bookmarkEnd w:id="3702"/>
            <w:bookmarkEnd w:id="3703"/>
            <w:bookmarkEnd w:id="3704"/>
            <w:bookmarkEnd w:id="3705"/>
            <w:bookmarkEnd w:id="3706"/>
            <w:bookmarkEnd w:id="3707"/>
            <w:bookmarkEnd w:id="3708"/>
            <w:bookmarkEnd w:id="3709"/>
            <w:bookmarkEnd w:id="3710"/>
            <w:bookmarkEnd w:id="3711"/>
            <w:r w:rsidRPr="003E27E1">
              <w:rPr>
                <w:lang w:val="nb-NO"/>
              </w:rPr>
              <w:t xml:space="preserve">LONGITUDE:QC_procedure = &lt;Y&gt;; </w:t>
            </w:r>
          </w:p>
          <w:p w:rsidR="00C0177A" w:rsidRPr="003E27E1" w:rsidRDefault="00C0177A" w:rsidP="00274A82">
            <w:pPr>
              <w:pStyle w:val="TableContents"/>
              <w:rPr>
                <w:lang w:val="nb-NO"/>
              </w:rPr>
            </w:pPr>
            <w:bookmarkStart w:id="3712" w:name="oovw3231"/>
            <w:bookmarkStart w:id="3713" w:name="oovw3232"/>
            <w:bookmarkStart w:id="3714" w:name="nr4v172810"/>
            <w:bookmarkStart w:id="3715" w:name="oovw3233"/>
            <w:bookmarkStart w:id="3716" w:name="nr4v172710"/>
            <w:bookmarkStart w:id="3717" w:name="oovw3234"/>
            <w:bookmarkStart w:id="3718" w:name="nr4v172610"/>
            <w:bookmarkStart w:id="3719" w:name="oovw3235"/>
            <w:bookmarkStart w:id="3720" w:name="nr4v172510"/>
            <w:bookmarkStart w:id="3721" w:name="oovw3236"/>
            <w:bookmarkStart w:id="3722" w:name="oovw3237"/>
            <w:bookmarkEnd w:id="3712"/>
            <w:bookmarkEnd w:id="3713"/>
            <w:bookmarkEnd w:id="3714"/>
            <w:bookmarkEnd w:id="3715"/>
            <w:bookmarkEnd w:id="3716"/>
            <w:bookmarkEnd w:id="3717"/>
            <w:bookmarkEnd w:id="3718"/>
            <w:bookmarkEnd w:id="3719"/>
            <w:bookmarkEnd w:id="3720"/>
            <w:bookmarkEnd w:id="3721"/>
            <w:bookmarkEnd w:id="3722"/>
            <w:r w:rsidRPr="003E27E1">
              <w:rPr>
                <w:lang w:val="nb-NO"/>
              </w:rPr>
              <w:t xml:space="preserve">LONGITUDE:uncertainty = &lt;Z&gt;; </w:t>
            </w:r>
          </w:p>
          <w:p w:rsidR="00C0177A" w:rsidRPr="003E27E1" w:rsidRDefault="00C0177A" w:rsidP="00274A82">
            <w:pPr>
              <w:pStyle w:val="TableContents"/>
              <w:rPr>
                <w:lang w:val="nb-NO"/>
              </w:rPr>
            </w:pPr>
            <w:bookmarkStart w:id="3723" w:name="oovw3238"/>
            <w:bookmarkStart w:id="3724" w:name="oovw3239"/>
            <w:bookmarkStart w:id="3725" w:name="nr4v172811"/>
            <w:bookmarkStart w:id="3726" w:name="oovw3240"/>
            <w:bookmarkStart w:id="3727" w:name="nr4v172711"/>
            <w:bookmarkStart w:id="3728" w:name="oovw3241"/>
            <w:bookmarkStart w:id="3729" w:name="nr4v172611"/>
            <w:bookmarkStart w:id="3730" w:name="oovw3242"/>
            <w:bookmarkStart w:id="3731" w:name="nr4v172511"/>
            <w:bookmarkStart w:id="3732" w:name="oovw3243"/>
            <w:bookmarkStart w:id="3733" w:name="oovw3244"/>
            <w:bookmarkEnd w:id="3723"/>
            <w:bookmarkEnd w:id="3724"/>
            <w:bookmarkEnd w:id="3725"/>
            <w:bookmarkEnd w:id="3726"/>
            <w:bookmarkEnd w:id="3727"/>
            <w:bookmarkEnd w:id="3728"/>
            <w:bookmarkEnd w:id="3729"/>
            <w:bookmarkEnd w:id="3730"/>
            <w:bookmarkEnd w:id="3731"/>
            <w:bookmarkEnd w:id="3732"/>
            <w:bookmarkEnd w:id="3733"/>
            <w:r w:rsidRPr="003E27E1">
              <w:rPr>
                <w:lang w:val="nb-NO"/>
              </w:rPr>
              <w:t xml:space="preserve">LONGITUDE:comment = </w:t>
            </w:r>
            <w:r w:rsidR="00A3790F" w:rsidRPr="003E27E1">
              <w:rPr>
                <w:lang w:val="nb-NO"/>
              </w:rPr>
              <w:t>“</w:t>
            </w:r>
            <w:r w:rsidRPr="003E27E1">
              <w:rPr>
                <w:lang w:val="nb-NO"/>
              </w:rPr>
              <w:t>Optional comment...</w:t>
            </w:r>
            <w:r w:rsidR="00A3790F" w:rsidRPr="003E27E1">
              <w:rPr>
                <w:lang w:val="nb-NO"/>
              </w:rPr>
              <w:t>”</w:t>
            </w:r>
            <w:r w:rsidRPr="003E27E1">
              <w:rPr>
                <w:lang w:val="nb-NO"/>
              </w:rPr>
              <w:t xml:space="preserve"> </w:t>
            </w:r>
          </w:p>
          <w:p w:rsidR="00C0177A" w:rsidRPr="003E27E1" w:rsidRDefault="00C0177A" w:rsidP="00274A82">
            <w:pPr>
              <w:pStyle w:val="TableContents"/>
              <w:rPr>
                <w:lang w:val="nb-NO"/>
              </w:rPr>
            </w:pPr>
            <w:bookmarkStart w:id="3734" w:name="oovw3245"/>
            <w:bookmarkStart w:id="3735" w:name="oovw3246"/>
            <w:bookmarkStart w:id="3736" w:name="nr4v17883"/>
            <w:bookmarkStart w:id="3737" w:name="oovw3247"/>
            <w:bookmarkStart w:id="3738" w:name="nr4v17873"/>
            <w:bookmarkStart w:id="3739" w:name="oovw3248"/>
            <w:bookmarkStart w:id="3740" w:name="nr4v17863"/>
            <w:bookmarkStart w:id="3741" w:name="oovw3249"/>
            <w:bookmarkStart w:id="3742" w:name="nr4v17853"/>
            <w:bookmarkStart w:id="3743" w:name="oovw3250"/>
            <w:bookmarkStart w:id="3744" w:name="nr4v1790"/>
            <w:bookmarkStart w:id="3745" w:name="oovw3251"/>
            <w:bookmarkStart w:id="3746" w:name="oovw3252"/>
            <w:bookmarkStart w:id="3747" w:name="oovw325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r w:rsidRPr="003E27E1">
              <w:rPr>
                <w:lang w:val="nb-NO"/>
              </w:rPr>
              <w:t>LONGITUDE:axis=</w:t>
            </w:r>
            <w:r w:rsidR="00A3790F" w:rsidRPr="003E27E1">
              <w:rPr>
                <w:lang w:val="nb-NO"/>
              </w:rPr>
              <w:t>”</w:t>
            </w:r>
            <w:r w:rsidRPr="003E27E1">
              <w:rPr>
                <w:lang w:val="nb-NO"/>
              </w:rPr>
              <w:t>X</w:t>
            </w:r>
            <w:r w:rsidR="00A3790F" w:rsidRPr="003E27E1">
              <w:rPr>
                <w:lang w:val="nb-NO"/>
              </w:rPr>
              <w:t>”</w:t>
            </w:r>
            <w:r w:rsidRPr="003E27E1">
              <w:rPr>
                <w:lang w:val="nb-NO"/>
              </w:rPr>
              <w:t xml:space="preserve">; </w:t>
            </w:r>
            <w:bookmarkStart w:id="3748" w:name="oovw3254"/>
            <w:bookmarkEnd w:id="3748"/>
          </w:p>
          <w:p w:rsidR="007204E7" w:rsidRPr="003E27E1" w:rsidRDefault="007204E7" w:rsidP="007204E7">
            <w:pPr>
              <w:pStyle w:val="TableContents"/>
              <w:rPr>
                <w:lang w:val="nb-NO"/>
              </w:rPr>
            </w:pPr>
            <w:r w:rsidRPr="003E27E1">
              <w:rPr>
                <w:lang w:val="nb-NO"/>
              </w:rPr>
              <w:t>LONGITUDE:reference="WGS84";</w:t>
            </w:r>
          </w:p>
          <w:p w:rsidR="00821EE4" w:rsidRPr="0051496F" w:rsidRDefault="00821EE4" w:rsidP="00274A82">
            <w:pPr>
              <w:pStyle w:val="TableContents"/>
              <w:rPr>
                <w:lang w:val="nb-NO"/>
              </w:rPr>
            </w:pPr>
            <w:r w:rsidRPr="0051496F">
              <w:rPr>
                <w:lang w:val="nb-NO"/>
              </w:rPr>
              <w:t>LONGITUDE:coordinate_reference_frame="urn:ogc:crs:EPSG::4326"</w:t>
            </w:r>
            <w:r w:rsidR="007204E7" w:rsidRPr="0051496F">
              <w:rPr>
                <w:lang w:val="nb-NO"/>
              </w:rPr>
              <w:t>;</w:t>
            </w:r>
          </w:p>
        </w:tc>
        <w:tc>
          <w:tcPr>
            <w:tcW w:w="2961"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3749" w:name="oovw3255"/>
            <w:bookmarkStart w:id="3750" w:name="oovw3256"/>
            <w:bookmarkStart w:id="3751" w:name="nr4v1794"/>
            <w:bookmarkStart w:id="3752" w:name="oovw3257"/>
            <w:bookmarkStart w:id="3753" w:name="nr4v1793"/>
            <w:bookmarkStart w:id="3754" w:name="oovw3258"/>
            <w:bookmarkStart w:id="3755" w:name="nr4v1792"/>
            <w:bookmarkStart w:id="3756" w:name="oovw3259"/>
            <w:bookmarkStart w:id="3757" w:name="nr4v1791"/>
            <w:bookmarkStart w:id="3758" w:name="oovw3260"/>
            <w:bookmarkStart w:id="3759" w:name="oovw3261"/>
            <w:bookmarkEnd w:id="3749"/>
            <w:bookmarkEnd w:id="3750"/>
            <w:bookmarkEnd w:id="3751"/>
            <w:bookmarkEnd w:id="3752"/>
            <w:bookmarkEnd w:id="3753"/>
            <w:bookmarkEnd w:id="3754"/>
            <w:bookmarkEnd w:id="3755"/>
            <w:bookmarkEnd w:id="3756"/>
            <w:bookmarkEnd w:id="3757"/>
            <w:bookmarkEnd w:id="3758"/>
            <w:bookmarkEnd w:id="3759"/>
            <w:r w:rsidRPr="003E27E1">
              <w:t xml:space="preserve">Longitude of the measurements. </w:t>
            </w:r>
          </w:p>
          <w:p w:rsidR="00C0177A" w:rsidRPr="003E27E1" w:rsidRDefault="00C0177A" w:rsidP="00274A82">
            <w:pPr>
              <w:pStyle w:val="TableContents"/>
            </w:pPr>
            <w:bookmarkStart w:id="3760" w:name="oovw3262"/>
            <w:bookmarkStart w:id="3761" w:name="oovw3263"/>
            <w:bookmarkStart w:id="3762" w:name="nr4v1802"/>
            <w:bookmarkStart w:id="3763" w:name="oovw3264"/>
            <w:bookmarkStart w:id="3764" w:name="nr4v1801"/>
            <w:bookmarkStart w:id="3765" w:name="oovw3265"/>
            <w:bookmarkStart w:id="3766" w:name="nr4v1800"/>
            <w:bookmarkStart w:id="3767" w:name="oovw3266"/>
            <w:bookmarkStart w:id="3768" w:name="nr4v1799"/>
            <w:bookmarkStart w:id="3769" w:name="oovw3267"/>
            <w:bookmarkStart w:id="3770" w:name="oovw3268"/>
            <w:bookmarkEnd w:id="3760"/>
            <w:bookmarkEnd w:id="3761"/>
            <w:bookmarkEnd w:id="3762"/>
            <w:bookmarkEnd w:id="3763"/>
            <w:bookmarkEnd w:id="3764"/>
            <w:bookmarkEnd w:id="3765"/>
            <w:bookmarkEnd w:id="3766"/>
            <w:bookmarkEnd w:id="3767"/>
            <w:bookmarkEnd w:id="3768"/>
            <w:bookmarkEnd w:id="3769"/>
            <w:bookmarkEnd w:id="3770"/>
            <w:r w:rsidRPr="003E27E1">
              <w:t xml:space="preserve">Unit: degrees east; western latitudes are negative. </w:t>
            </w:r>
          </w:p>
          <w:p w:rsidR="00C0177A" w:rsidRPr="003E27E1" w:rsidRDefault="00C0177A" w:rsidP="00274A82">
            <w:pPr>
              <w:pStyle w:val="TableContents"/>
            </w:pPr>
            <w:bookmarkStart w:id="3771" w:name="oovw3269"/>
            <w:bookmarkStart w:id="3772" w:name="oovw3270"/>
            <w:bookmarkStart w:id="3773" w:name="lrj51"/>
            <w:bookmarkStart w:id="3774" w:name="oovw3271"/>
            <w:bookmarkStart w:id="3775" w:name="nr4v1806"/>
            <w:bookmarkStart w:id="3776" w:name="oovw3272"/>
            <w:bookmarkStart w:id="3777" w:name="nr4v1805"/>
            <w:bookmarkStart w:id="3778" w:name="oovw3273"/>
            <w:bookmarkStart w:id="3779" w:name="nr4v1804"/>
            <w:bookmarkStart w:id="3780" w:name="oovw3274"/>
            <w:bookmarkStart w:id="3781" w:name="nr4v1803"/>
            <w:bookmarkStart w:id="3782" w:name="oovw3275"/>
            <w:bookmarkEnd w:id="3771"/>
            <w:bookmarkEnd w:id="3772"/>
            <w:bookmarkEnd w:id="3773"/>
            <w:bookmarkEnd w:id="3774"/>
            <w:bookmarkEnd w:id="3775"/>
            <w:bookmarkEnd w:id="3776"/>
            <w:bookmarkEnd w:id="3777"/>
            <w:bookmarkEnd w:id="3778"/>
            <w:bookmarkEnd w:id="3779"/>
            <w:bookmarkEnd w:id="3780"/>
            <w:bookmarkEnd w:id="3781"/>
            <w:bookmarkEnd w:id="3782"/>
          </w:p>
          <w:p w:rsidR="00C0177A" w:rsidRPr="003E27E1" w:rsidRDefault="00C0177A" w:rsidP="00274A82">
            <w:pPr>
              <w:pStyle w:val="TableContents"/>
            </w:pPr>
            <w:bookmarkStart w:id="3783" w:name="oovw3276"/>
            <w:bookmarkStart w:id="3784" w:name="oovw3277"/>
            <w:bookmarkStart w:id="3785" w:name="nr4v18061"/>
            <w:bookmarkStart w:id="3786" w:name="oovw3278"/>
            <w:bookmarkStart w:id="3787" w:name="nr4v18051"/>
            <w:bookmarkStart w:id="3788" w:name="oovw3279"/>
            <w:bookmarkStart w:id="3789" w:name="nr4v18041"/>
            <w:bookmarkStart w:id="3790" w:name="oovw3280"/>
            <w:bookmarkStart w:id="3791" w:name="nr4v1807"/>
            <w:bookmarkStart w:id="3792" w:name="oovw3281"/>
            <w:bookmarkStart w:id="3793" w:name="oovw3282"/>
            <w:bookmarkEnd w:id="3783"/>
            <w:bookmarkEnd w:id="3784"/>
            <w:bookmarkEnd w:id="3785"/>
            <w:bookmarkEnd w:id="3786"/>
            <w:bookmarkEnd w:id="3787"/>
            <w:bookmarkEnd w:id="3788"/>
            <w:bookmarkEnd w:id="3789"/>
            <w:bookmarkEnd w:id="3790"/>
            <w:bookmarkEnd w:id="3791"/>
            <w:bookmarkEnd w:id="3792"/>
            <w:bookmarkEnd w:id="3793"/>
            <w:r w:rsidRPr="003E27E1">
              <w:t xml:space="preserve">Example: 16.7222 for 16° 43’ 19.92’’ E </w:t>
            </w:r>
          </w:p>
          <w:p w:rsidR="00C0177A" w:rsidRPr="003E27E1" w:rsidRDefault="00C0177A" w:rsidP="00274A82">
            <w:pPr>
              <w:pStyle w:val="TableContents"/>
            </w:pPr>
            <w:bookmarkStart w:id="3794" w:name="oovw3283"/>
            <w:bookmarkStart w:id="3795" w:name="oovw3284"/>
            <w:bookmarkStart w:id="3796" w:name="xiav02"/>
            <w:bookmarkStart w:id="3797" w:name="oovw3285"/>
            <w:bookmarkStart w:id="3798" w:name="nr4v169113"/>
            <w:bookmarkStart w:id="3799" w:name="oovw3286"/>
            <w:bookmarkStart w:id="3800" w:name="nr4v169013"/>
            <w:bookmarkStart w:id="3801" w:name="oovw3287"/>
            <w:bookmarkStart w:id="3802" w:name="nr4v168913"/>
            <w:bookmarkStart w:id="3803" w:name="oovw3288"/>
            <w:bookmarkStart w:id="3804" w:name="nr4v168810"/>
            <w:bookmarkStart w:id="3805" w:name="oovw3289"/>
            <w:bookmarkStart w:id="3806" w:name="nr4v168811"/>
            <w:bookmarkStart w:id="3807" w:name="oovw3290"/>
            <w:bookmarkStart w:id="3808" w:name="nr4v17461"/>
            <w:bookmarkStart w:id="3809" w:name="oovw3291"/>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p>
          <w:p w:rsidR="00C0177A" w:rsidRPr="003E27E1" w:rsidRDefault="00C0177A" w:rsidP="00274A82">
            <w:pPr>
              <w:pStyle w:val="TableContents"/>
            </w:pPr>
            <w:bookmarkStart w:id="3810" w:name="oovw3292"/>
            <w:bookmarkStart w:id="3811" w:name="oovw3293"/>
            <w:bookmarkStart w:id="3812" w:name="nr4v169114"/>
            <w:bookmarkStart w:id="3813" w:name="oovw3294"/>
            <w:bookmarkStart w:id="3814" w:name="nr4v169014"/>
            <w:bookmarkStart w:id="3815" w:name="oovw3295"/>
            <w:bookmarkStart w:id="3816" w:name="nr4v168914"/>
            <w:bookmarkStart w:id="3817" w:name="oovw3296"/>
            <w:bookmarkStart w:id="3818" w:name="nr4v168812"/>
            <w:bookmarkStart w:id="3819" w:name="oovw3297"/>
            <w:bookmarkStart w:id="3820" w:name="l1qr12"/>
            <w:bookmarkStart w:id="3821" w:name="oovw3298"/>
            <w:bookmarkStart w:id="3822" w:name="oovw3299"/>
            <w:bookmarkEnd w:id="3810"/>
            <w:bookmarkEnd w:id="3811"/>
            <w:bookmarkEnd w:id="3812"/>
            <w:bookmarkEnd w:id="3813"/>
            <w:bookmarkEnd w:id="3814"/>
            <w:bookmarkEnd w:id="3815"/>
            <w:bookmarkEnd w:id="3816"/>
            <w:bookmarkEnd w:id="3817"/>
            <w:bookmarkEnd w:id="3818"/>
            <w:bookmarkEnd w:id="3819"/>
            <w:bookmarkEnd w:id="3820"/>
            <w:bookmarkEnd w:id="3821"/>
            <w:bookmarkEnd w:id="3822"/>
            <w:r w:rsidRPr="003E27E1">
              <w:t xml:space="preserve">&lt;X&gt;: Replaces POSITION_QC if constant. Cf. note on quality control in data variable section, value from reference table 2. </w:t>
            </w:r>
          </w:p>
          <w:p w:rsidR="00C0177A" w:rsidRPr="003E27E1" w:rsidRDefault="00C0177A" w:rsidP="00274A82">
            <w:pPr>
              <w:pStyle w:val="TableContents"/>
            </w:pPr>
            <w:bookmarkStart w:id="3823" w:name="oovw3300"/>
            <w:bookmarkStart w:id="3824" w:name="oovw3301"/>
            <w:bookmarkStart w:id="3825" w:name="nr4v169116"/>
            <w:bookmarkStart w:id="3826" w:name="oovw3302"/>
            <w:bookmarkStart w:id="3827" w:name="nr4v169016"/>
            <w:bookmarkStart w:id="3828" w:name="oovw3303"/>
            <w:bookmarkStart w:id="3829" w:name="nr4v168916"/>
            <w:bookmarkStart w:id="3830" w:name="oovw3304"/>
            <w:bookmarkStart w:id="3831" w:name="nr4v168813"/>
            <w:bookmarkStart w:id="3832" w:name="oovw3305"/>
            <w:bookmarkStart w:id="3833" w:name="nr4v169115"/>
            <w:bookmarkStart w:id="3834" w:name="oovw3306"/>
            <w:bookmarkStart w:id="3835" w:name="nr4v169015"/>
            <w:bookmarkStart w:id="3836" w:name="oovw3307"/>
            <w:bookmarkStart w:id="3837" w:name="nr4v168915"/>
            <w:bookmarkStart w:id="3838" w:name="oovw3308"/>
            <w:bookmarkStart w:id="3839" w:name="oovw3309"/>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r w:rsidRPr="003E27E1">
              <w:t xml:space="preserve">&lt;Y&gt;: Cf. note on quality control in data variable section, value from reference table 2.1. </w:t>
            </w:r>
          </w:p>
          <w:p w:rsidR="00C0177A" w:rsidRPr="003E27E1" w:rsidRDefault="00C0177A" w:rsidP="00274A82">
            <w:pPr>
              <w:pStyle w:val="TableContents"/>
            </w:pPr>
            <w:bookmarkStart w:id="3840" w:name="oovw3310"/>
            <w:bookmarkStart w:id="3841" w:name="oovw3311"/>
            <w:bookmarkStart w:id="3842" w:name="nr4v169118"/>
            <w:bookmarkStart w:id="3843" w:name="oovw3312"/>
            <w:bookmarkStart w:id="3844" w:name="nr4v169018"/>
            <w:bookmarkStart w:id="3845" w:name="oovw3313"/>
            <w:bookmarkStart w:id="3846" w:name="nr4v168918"/>
            <w:bookmarkStart w:id="3847" w:name="oovw3314"/>
            <w:bookmarkStart w:id="3848" w:name="nr4v168814"/>
            <w:bookmarkStart w:id="3849" w:name="oovw3315"/>
            <w:bookmarkStart w:id="3850" w:name="nr4v169117"/>
            <w:bookmarkStart w:id="3851" w:name="oovw3316"/>
            <w:bookmarkStart w:id="3852" w:name="nr4v169017"/>
            <w:bookmarkStart w:id="3853" w:name="oovw3317"/>
            <w:bookmarkStart w:id="3854" w:name="nr4v168917"/>
            <w:bookmarkStart w:id="3855" w:name="oovw3318"/>
            <w:bookmarkStart w:id="3856" w:name="nr4v18071"/>
            <w:bookmarkStart w:id="3857" w:name="oovw3319"/>
            <w:bookmarkStart w:id="3858" w:name="nr4v1810"/>
            <w:bookmarkStart w:id="3859" w:name="oovw3320"/>
            <w:bookmarkStart w:id="3860" w:name="nr4v1809"/>
            <w:bookmarkStart w:id="3861" w:name="oovw3321"/>
            <w:bookmarkStart w:id="3862" w:name="oovw3322"/>
            <w:bookmarkStart w:id="3863" w:name="oovw3323"/>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r w:rsidRPr="003E27E1">
              <w:t xml:space="preserve">&lt;Z&gt;: Choose appropriate value. </w:t>
            </w:r>
            <w:bookmarkStart w:id="3864" w:name="oovw3324"/>
            <w:bookmarkStart w:id="3865" w:name="oovw3325"/>
            <w:bookmarkEnd w:id="3864"/>
            <w:bookmarkEnd w:id="3865"/>
          </w:p>
        </w:tc>
      </w:tr>
      <w:tr w:rsidR="00C0177A" w:rsidRPr="002C4FEB">
        <w:trPr>
          <w:cantSplit/>
        </w:trPr>
        <w:tc>
          <w:tcPr>
            <w:tcW w:w="2039" w:type="pct"/>
            <w:tcBorders>
              <w:left w:val="single" w:sz="8" w:space="0" w:color="000080"/>
              <w:bottom w:val="single" w:sz="8" w:space="0" w:color="000080"/>
            </w:tcBorders>
          </w:tcPr>
          <w:p w:rsidR="00C0177A" w:rsidRPr="002C4FEB" w:rsidRDefault="00C0177A" w:rsidP="00274A82">
            <w:pPr>
              <w:pStyle w:val="TableContents"/>
            </w:pPr>
            <w:bookmarkStart w:id="3866" w:name="oovw3326"/>
            <w:bookmarkStart w:id="3867" w:name="oovw3327"/>
            <w:bookmarkStart w:id="3868" w:name="nr4v1822"/>
            <w:bookmarkStart w:id="3869" w:name="oovw3328"/>
            <w:bookmarkStart w:id="3870" w:name="nr4v1821"/>
            <w:bookmarkStart w:id="3871" w:name="oovw3329"/>
            <w:bookmarkStart w:id="3872" w:name="nr4v1820"/>
            <w:bookmarkStart w:id="3873" w:name="oovw3330"/>
            <w:bookmarkStart w:id="3874" w:name="nr4v1819"/>
            <w:bookmarkStart w:id="3875" w:name="oovw3331"/>
            <w:bookmarkStart w:id="3876" w:name="nr4v1814"/>
            <w:bookmarkStart w:id="3877" w:name="oovw3332"/>
            <w:bookmarkStart w:id="3878" w:name="nr4v1813"/>
            <w:bookmarkStart w:id="3879" w:name="oovw3333"/>
            <w:bookmarkStart w:id="3880" w:name="nr4v1812"/>
            <w:bookmarkStart w:id="3881" w:name="oovw3334"/>
            <w:bookmarkStart w:id="3882" w:name="nr4v1811"/>
            <w:bookmarkStart w:id="3883" w:name="oovw3335"/>
            <w:bookmarkStart w:id="3884" w:name="oovw3336"/>
            <w:bookmarkStart w:id="3885" w:name="oovw3337"/>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r w:rsidRPr="002C4FEB">
              <w:t xml:space="preserve">Float </w:t>
            </w:r>
            <w:bookmarkStart w:id="3886" w:name="oovw3338"/>
            <w:bookmarkEnd w:id="3886"/>
            <w:r w:rsidR="002C4FEB">
              <w:rPr>
                <w:b/>
              </w:rPr>
              <w:t>PRES</w:t>
            </w:r>
            <w:r w:rsidRPr="002C4FEB">
              <w:t>(</w:t>
            </w:r>
            <w:r w:rsidR="002C4FEB">
              <w:t>PRES</w:t>
            </w:r>
            <w:r w:rsidRPr="002C4FEB">
              <w:t xml:space="preserve">); </w:t>
            </w:r>
          </w:p>
          <w:p w:rsidR="00C0177A" w:rsidRPr="002C4FEB" w:rsidRDefault="002C4FEB" w:rsidP="00274A82">
            <w:pPr>
              <w:pStyle w:val="TableContents"/>
            </w:pPr>
            <w:bookmarkStart w:id="3887" w:name="oovw3339"/>
            <w:bookmarkStart w:id="3888" w:name="oovw3340"/>
            <w:bookmarkStart w:id="3889" w:name="nr4v1826"/>
            <w:bookmarkStart w:id="3890" w:name="oovw3341"/>
            <w:bookmarkStart w:id="3891" w:name="nr4v1825"/>
            <w:bookmarkStart w:id="3892" w:name="oovw3342"/>
            <w:bookmarkStart w:id="3893" w:name="nr4v1824"/>
            <w:bookmarkStart w:id="3894" w:name="oovw3343"/>
            <w:bookmarkStart w:id="3895" w:name="nr4v1823"/>
            <w:bookmarkStart w:id="3896" w:name="oovw3344"/>
            <w:bookmarkStart w:id="3897" w:name="oovw3345"/>
            <w:bookmarkEnd w:id="3887"/>
            <w:bookmarkEnd w:id="3888"/>
            <w:bookmarkEnd w:id="3889"/>
            <w:bookmarkEnd w:id="3890"/>
            <w:bookmarkEnd w:id="3891"/>
            <w:bookmarkEnd w:id="3892"/>
            <w:bookmarkEnd w:id="3893"/>
            <w:bookmarkEnd w:id="3894"/>
            <w:bookmarkEnd w:id="3895"/>
            <w:bookmarkEnd w:id="3896"/>
            <w:bookmarkEnd w:id="3897"/>
            <w:r>
              <w:t>PRES</w:t>
            </w:r>
            <w:r w:rsidR="00C0177A" w:rsidRPr="002C4FEB">
              <w:t xml:space="preserve">:long_name = </w:t>
            </w:r>
            <w:r w:rsidR="00A3790F" w:rsidRPr="002C4FEB">
              <w:t>“</w:t>
            </w:r>
            <w:r>
              <w:t>PRES</w:t>
            </w:r>
            <w:r w:rsidR="00C0177A" w:rsidRPr="002C4FEB">
              <w:t xml:space="preserve"> of each measurement</w:t>
            </w:r>
            <w:r w:rsidR="00A3790F" w:rsidRPr="002C4FEB">
              <w:t>”</w:t>
            </w:r>
            <w:r w:rsidR="00C0177A" w:rsidRPr="002C4FEB">
              <w:t xml:space="preserve">; </w:t>
            </w:r>
          </w:p>
          <w:p w:rsidR="00C0177A" w:rsidRPr="002C4FEB" w:rsidRDefault="002C4FEB" w:rsidP="00274A82">
            <w:pPr>
              <w:pStyle w:val="TableContents"/>
            </w:pPr>
            <w:bookmarkStart w:id="3898" w:name="oovw3346"/>
            <w:bookmarkStart w:id="3899" w:name="oovw3347"/>
            <w:bookmarkStart w:id="3900" w:name="nr4v1830"/>
            <w:bookmarkStart w:id="3901" w:name="oovw3348"/>
            <w:bookmarkStart w:id="3902" w:name="nr4v1829"/>
            <w:bookmarkStart w:id="3903" w:name="oovw3349"/>
            <w:bookmarkStart w:id="3904" w:name="nr4v1828"/>
            <w:bookmarkStart w:id="3905" w:name="oovw3350"/>
            <w:bookmarkStart w:id="3906" w:name="nr4v1827"/>
            <w:bookmarkStart w:id="3907" w:name="oovw3351"/>
            <w:bookmarkStart w:id="3908" w:name="oovw3352"/>
            <w:bookmarkEnd w:id="3898"/>
            <w:bookmarkEnd w:id="3899"/>
            <w:bookmarkEnd w:id="3900"/>
            <w:bookmarkEnd w:id="3901"/>
            <w:bookmarkEnd w:id="3902"/>
            <w:bookmarkEnd w:id="3903"/>
            <w:bookmarkEnd w:id="3904"/>
            <w:bookmarkEnd w:id="3905"/>
            <w:bookmarkEnd w:id="3906"/>
            <w:bookmarkEnd w:id="3907"/>
            <w:bookmarkEnd w:id="3908"/>
            <w:r>
              <w:t>PRES</w:t>
            </w:r>
            <w:r w:rsidR="00C0177A" w:rsidRPr="002C4FEB">
              <w:t xml:space="preserve">:standard_name = </w:t>
            </w:r>
            <w:r w:rsidR="00A3790F" w:rsidRPr="002C4FEB">
              <w:t>“</w:t>
            </w:r>
            <w:r>
              <w:t>PRES</w:t>
            </w:r>
            <w:r w:rsidR="00A3790F" w:rsidRPr="002C4FEB">
              <w:t>”</w:t>
            </w:r>
            <w:r w:rsidR="00C0177A" w:rsidRPr="002C4FEB">
              <w:t xml:space="preserve">; </w:t>
            </w:r>
          </w:p>
          <w:p w:rsidR="00C0177A" w:rsidRPr="002C4FEB" w:rsidRDefault="002C4FEB" w:rsidP="00274A82">
            <w:pPr>
              <w:pStyle w:val="TableContents"/>
            </w:pPr>
            <w:bookmarkStart w:id="3909" w:name="oovw3353"/>
            <w:bookmarkStart w:id="3910" w:name="oovw3354"/>
            <w:bookmarkStart w:id="3911" w:name="nr4v1834"/>
            <w:bookmarkStart w:id="3912" w:name="oovw3355"/>
            <w:bookmarkStart w:id="3913" w:name="nr4v1833"/>
            <w:bookmarkStart w:id="3914" w:name="oovw3356"/>
            <w:bookmarkStart w:id="3915" w:name="nr4v1832"/>
            <w:bookmarkStart w:id="3916" w:name="oovw3357"/>
            <w:bookmarkStart w:id="3917" w:name="nr4v1831"/>
            <w:bookmarkStart w:id="3918" w:name="oovw3358"/>
            <w:bookmarkStart w:id="3919" w:name="oovw3359"/>
            <w:bookmarkEnd w:id="3909"/>
            <w:bookmarkEnd w:id="3910"/>
            <w:bookmarkEnd w:id="3911"/>
            <w:bookmarkEnd w:id="3912"/>
            <w:bookmarkEnd w:id="3913"/>
            <w:bookmarkEnd w:id="3914"/>
            <w:bookmarkEnd w:id="3915"/>
            <w:bookmarkEnd w:id="3916"/>
            <w:bookmarkEnd w:id="3917"/>
            <w:bookmarkEnd w:id="3918"/>
            <w:bookmarkEnd w:id="3919"/>
            <w:r>
              <w:t>PRES</w:t>
            </w:r>
            <w:r w:rsidR="00C0177A" w:rsidRPr="002C4FEB">
              <w:t xml:space="preserve">:units = </w:t>
            </w:r>
            <w:r w:rsidR="00A3790F" w:rsidRPr="002C4FEB">
              <w:t>“</w:t>
            </w:r>
            <w:r w:rsidR="00C0177A" w:rsidRPr="002C4FEB">
              <w:t>meters</w:t>
            </w:r>
            <w:r w:rsidR="00A3790F" w:rsidRPr="002C4FEB">
              <w:t>”</w:t>
            </w:r>
            <w:r w:rsidR="00C0177A" w:rsidRPr="002C4FEB">
              <w:t xml:space="preserve">; </w:t>
            </w:r>
          </w:p>
          <w:p w:rsidR="00C0177A" w:rsidRPr="002C4FEB" w:rsidRDefault="002C4FEB" w:rsidP="00274A82">
            <w:pPr>
              <w:pStyle w:val="TableContents"/>
            </w:pPr>
            <w:bookmarkStart w:id="3920" w:name="oovw3360"/>
            <w:bookmarkStart w:id="3921" w:name="oovw3361"/>
            <w:bookmarkStart w:id="3922" w:name="nr4v1838"/>
            <w:bookmarkStart w:id="3923" w:name="oovw3362"/>
            <w:bookmarkStart w:id="3924" w:name="nr4v1837"/>
            <w:bookmarkStart w:id="3925" w:name="oovw3363"/>
            <w:bookmarkStart w:id="3926" w:name="nr4v1836"/>
            <w:bookmarkStart w:id="3927" w:name="oovw3364"/>
            <w:bookmarkStart w:id="3928" w:name="nr4v1835"/>
            <w:bookmarkStart w:id="3929" w:name="oovw3365"/>
            <w:bookmarkStart w:id="3930" w:name="oovw3366"/>
            <w:bookmarkEnd w:id="3920"/>
            <w:bookmarkEnd w:id="3921"/>
            <w:bookmarkEnd w:id="3922"/>
            <w:bookmarkEnd w:id="3923"/>
            <w:bookmarkEnd w:id="3924"/>
            <w:bookmarkEnd w:id="3925"/>
            <w:bookmarkEnd w:id="3926"/>
            <w:bookmarkEnd w:id="3927"/>
            <w:bookmarkEnd w:id="3928"/>
            <w:bookmarkEnd w:id="3929"/>
            <w:bookmarkEnd w:id="3930"/>
            <w:r>
              <w:t>PRES</w:t>
            </w:r>
            <w:r w:rsidR="00C0177A" w:rsidRPr="002C4FEB">
              <w:t xml:space="preserve">:positive = </w:t>
            </w:r>
            <w:r w:rsidR="00A3790F" w:rsidRPr="002C4FEB">
              <w:t>“</w:t>
            </w:r>
            <w:r w:rsidR="00C0177A" w:rsidRPr="002C4FEB">
              <w:t>down</w:t>
            </w:r>
            <w:r w:rsidR="00A3790F" w:rsidRPr="002C4FEB">
              <w:t>”</w:t>
            </w:r>
            <w:r w:rsidR="00C0177A" w:rsidRPr="002C4FEB">
              <w:t xml:space="preserve">; </w:t>
            </w:r>
          </w:p>
          <w:p w:rsidR="00C0177A" w:rsidRPr="002C4FEB" w:rsidRDefault="002C4FEB" w:rsidP="00274A82">
            <w:pPr>
              <w:pStyle w:val="TableContents"/>
            </w:pPr>
            <w:bookmarkStart w:id="3931" w:name="oovw3367"/>
            <w:bookmarkStart w:id="3932" w:name="oovw3368"/>
            <w:bookmarkStart w:id="3933" w:name="nr4v1842"/>
            <w:bookmarkStart w:id="3934" w:name="oovw3369"/>
            <w:bookmarkStart w:id="3935" w:name="nr4v1841"/>
            <w:bookmarkStart w:id="3936" w:name="oovw3370"/>
            <w:bookmarkStart w:id="3937" w:name="nr4v1840"/>
            <w:bookmarkStart w:id="3938" w:name="oovw3371"/>
            <w:bookmarkStart w:id="3939" w:name="nr4v1839"/>
            <w:bookmarkStart w:id="3940" w:name="oovw3372"/>
            <w:bookmarkStart w:id="3941" w:name="oovw3373"/>
            <w:bookmarkEnd w:id="3931"/>
            <w:bookmarkEnd w:id="3932"/>
            <w:bookmarkEnd w:id="3933"/>
            <w:bookmarkEnd w:id="3934"/>
            <w:bookmarkEnd w:id="3935"/>
            <w:bookmarkEnd w:id="3936"/>
            <w:bookmarkEnd w:id="3937"/>
            <w:bookmarkEnd w:id="3938"/>
            <w:bookmarkEnd w:id="3939"/>
            <w:bookmarkEnd w:id="3940"/>
            <w:bookmarkEnd w:id="3941"/>
            <w:r>
              <w:t>PRES</w:t>
            </w:r>
            <w:r w:rsidR="00C0177A" w:rsidRPr="002C4FEB">
              <w:t xml:space="preserve">:_FillValue = -99999.0; </w:t>
            </w:r>
          </w:p>
          <w:p w:rsidR="00C0177A" w:rsidRPr="002C4FEB" w:rsidRDefault="002C4FEB" w:rsidP="00274A82">
            <w:pPr>
              <w:pStyle w:val="TableContents"/>
              <w:rPr>
                <w:lang w:val="nb-NO"/>
              </w:rPr>
            </w:pPr>
            <w:bookmarkStart w:id="3942" w:name="oovw3374"/>
            <w:bookmarkStart w:id="3943" w:name="oovw3375"/>
            <w:bookmarkStart w:id="3944" w:name="nr4v1846"/>
            <w:bookmarkStart w:id="3945" w:name="oovw3376"/>
            <w:bookmarkStart w:id="3946" w:name="nr4v1845"/>
            <w:bookmarkStart w:id="3947" w:name="oovw3377"/>
            <w:bookmarkStart w:id="3948" w:name="nr4v1844"/>
            <w:bookmarkStart w:id="3949" w:name="oovw3378"/>
            <w:bookmarkStart w:id="3950" w:name="nr4v1843"/>
            <w:bookmarkStart w:id="3951" w:name="oovw3379"/>
            <w:bookmarkStart w:id="3952" w:name="oovw3380"/>
            <w:bookmarkEnd w:id="3942"/>
            <w:bookmarkEnd w:id="3943"/>
            <w:bookmarkEnd w:id="3944"/>
            <w:bookmarkEnd w:id="3945"/>
            <w:bookmarkEnd w:id="3946"/>
            <w:bookmarkEnd w:id="3947"/>
            <w:bookmarkEnd w:id="3948"/>
            <w:bookmarkEnd w:id="3949"/>
            <w:bookmarkEnd w:id="3950"/>
            <w:bookmarkEnd w:id="3951"/>
            <w:bookmarkEnd w:id="3952"/>
            <w:r>
              <w:rPr>
                <w:lang w:val="nb-NO"/>
              </w:rPr>
              <w:t>PRES</w:t>
            </w:r>
            <w:r w:rsidR="00C0177A" w:rsidRPr="002C4FEB">
              <w:rPr>
                <w:lang w:val="nb-NO"/>
              </w:rPr>
              <w:t xml:space="preserve">:valid_min = 0.0; </w:t>
            </w:r>
          </w:p>
          <w:p w:rsidR="00C0177A" w:rsidRPr="002C4FEB" w:rsidRDefault="002C4FEB" w:rsidP="00274A82">
            <w:pPr>
              <w:pStyle w:val="TableContents"/>
              <w:rPr>
                <w:lang w:val="nb-NO"/>
              </w:rPr>
            </w:pPr>
            <w:bookmarkStart w:id="3953" w:name="oovw3381"/>
            <w:bookmarkStart w:id="3954" w:name="oovw3382"/>
            <w:bookmarkStart w:id="3955" w:name="nr4v1850"/>
            <w:bookmarkStart w:id="3956" w:name="oovw3383"/>
            <w:bookmarkStart w:id="3957" w:name="nr4v1849"/>
            <w:bookmarkStart w:id="3958" w:name="oovw3384"/>
            <w:bookmarkStart w:id="3959" w:name="nr4v1848"/>
            <w:bookmarkStart w:id="3960" w:name="oovw3385"/>
            <w:bookmarkStart w:id="3961" w:name="nr4v1847"/>
            <w:bookmarkStart w:id="3962" w:name="oovw3386"/>
            <w:bookmarkStart w:id="3963" w:name="oovw3387"/>
            <w:bookmarkEnd w:id="3953"/>
            <w:bookmarkEnd w:id="3954"/>
            <w:bookmarkEnd w:id="3955"/>
            <w:bookmarkEnd w:id="3956"/>
            <w:bookmarkEnd w:id="3957"/>
            <w:bookmarkEnd w:id="3958"/>
            <w:bookmarkEnd w:id="3959"/>
            <w:bookmarkEnd w:id="3960"/>
            <w:bookmarkEnd w:id="3961"/>
            <w:bookmarkEnd w:id="3962"/>
            <w:bookmarkEnd w:id="3963"/>
            <w:r>
              <w:rPr>
                <w:lang w:val="nb-NO"/>
              </w:rPr>
              <w:t>PRES</w:t>
            </w:r>
            <w:r w:rsidR="00C0177A" w:rsidRPr="002C4FEB">
              <w:rPr>
                <w:lang w:val="nb-NO"/>
              </w:rPr>
              <w:t xml:space="preserve">:valid_max = 12000.0; </w:t>
            </w:r>
          </w:p>
          <w:p w:rsidR="00C0177A" w:rsidRPr="002C4FEB" w:rsidRDefault="002C4FEB" w:rsidP="00274A82">
            <w:pPr>
              <w:pStyle w:val="TableContents"/>
            </w:pPr>
            <w:bookmarkStart w:id="3964" w:name="oovw3388"/>
            <w:bookmarkStart w:id="3965" w:name="oovw3389"/>
            <w:bookmarkStart w:id="3966" w:name="nr4v18501"/>
            <w:bookmarkStart w:id="3967" w:name="oovw3390"/>
            <w:bookmarkStart w:id="3968" w:name="nr4v18491"/>
            <w:bookmarkStart w:id="3969" w:name="oovw3391"/>
            <w:bookmarkStart w:id="3970" w:name="nr4v18481"/>
            <w:bookmarkStart w:id="3971" w:name="oovw3392"/>
            <w:bookmarkStart w:id="3972" w:name="nr4v18471"/>
            <w:bookmarkStart w:id="3973" w:name="oovw3393"/>
            <w:bookmarkStart w:id="3974" w:name="oovw3394"/>
            <w:bookmarkEnd w:id="3964"/>
            <w:bookmarkEnd w:id="3965"/>
            <w:bookmarkEnd w:id="3966"/>
            <w:bookmarkEnd w:id="3967"/>
            <w:bookmarkEnd w:id="3968"/>
            <w:bookmarkEnd w:id="3969"/>
            <w:bookmarkEnd w:id="3970"/>
            <w:bookmarkEnd w:id="3971"/>
            <w:bookmarkEnd w:id="3972"/>
            <w:bookmarkEnd w:id="3973"/>
            <w:bookmarkEnd w:id="3974"/>
            <w:r>
              <w:t>PRES</w:t>
            </w:r>
            <w:r w:rsidR="00C0177A" w:rsidRPr="002C4FEB">
              <w:t xml:space="preserve">:QC_indicator = &lt;X&gt;; </w:t>
            </w:r>
          </w:p>
          <w:p w:rsidR="00C0177A" w:rsidRPr="002C4FEB" w:rsidRDefault="002C4FEB" w:rsidP="00274A82">
            <w:pPr>
              <w:pStyle w:val="TableContents"/>
            </w:pPr>
            <w:bookmarkStart w:id="3975" w:name="oovw3395"/>
            <w:bookmarkStart w:id="3976" w:name="oovw3396"/>
            <w:bookmarkStart w:id="3977" w:name="nr4v18502"/>
            <w:bookmarkStart w:id="3978" w:name="oovw3397"/>
            <w:bookmarkStart w:id="3979" w:name="nr4v18492"/>
            <w:bookmarkStart w:id="3980" w:name="oovw3398"/>
            <w:bookmarkStart w:id="3981" w:name="nr4v18482"/>
            <w:bookmarkStart w:id="3982" w:name="oovw3399"/>
            <w:bookmarkStart w:id="3983" w:name="nr4v18472"/>
            <w:bookmarkStart w:id="3984" w:name="oovw3400"/>
            <w:bookmarkStart w:id="3985" w:name="meli1"/>
            <w:bookmarkStart w:id="3986" w:name="oovw3401"/>
            <w:bookmarkStart w:id="3987" w:name="oovw3402"/>
            <w:bookmarkEnd w:id="3975"/>
            <w:bookmarkEnd w:id="3976"/>
            <w:bookmarkEnd w:id="3977"/>
            <w:bookmarkEnd w:id="3978"/>
            <w:bookmarkEnd w:id="3979"/>
            <w:bookmarkEnd w:id="3980"/>
            <w:bookmarkEnd w:id="3981"/>
            <w:bookmarkEnd w:id="3982"/>
            <w:bookmarkEnd w:id="3983"/>
            <w:bookmarkEnd w:id="3984"/>
            <w:bookmarkEnd w:id="3985"/>
            <w:bookmarkEnd w:id="3986"/>
            <w:bookmarkEnd w:id="3987"/>
            <w:r>
              <w:t>PRES</w:t>
            </w:r>
            <w:r w:rsidR="00C0177A" w:rsidRPr="002C4FEB">
              <w:t xml:space="preserve">:QC_procedure = &lt;Y&gt;; </w:t>
            </w:r>
          </w:p>
          <w:p w:rsidR="00C0177A" w:rsidRPr="002C4FEB" w:rsidRDefault="002C4FEB" w:rsidP="00274A82">
            <w:pPr>
              <w:pStyle w:val="TableContents"/>
            </w:pPr>
            <w:bookmarkStart w:id="3988" w:name="oovw3403"/>
            <w:bookmarkStart w:id="3989" w:name="oovw3404"/>
            <w:bookmarkStart w:id="3990" w:name="nr4v172812"/>
            <w:bookmarkStart w:id="3991" w:name="oovw3405"/>
            <w:bookmarkStart w:id="3992" w:name="nr4v172712"/>
            <w:bookmarkStart w:id="3993" w:name="oovw3406"/>
            <w:bookmarkStart w:id="3994" w:name="nr4v172612"/>
            <w:bookmarkStart w:id="3995" w:name="oovw3407"/>
            <w:bookmarkStart w:id="3996" w:name="nr4v172512"/>
            <w:bookmarkStart w:id="3997" w:name="oovw3408"/>
            <w:bookmarkStart w:id="3998" w:name="oovw3409"/>
            <w:bookmarkEnd w:id="3988"/>
            <w:bookmarkEnd w:id="3989"/>
            <w:bookmarkEnd w:id="3990"/>
            <w:bookmarkEnd w:id="3991"/>
            <w:bookmarkEnd w:id="3992"/>
            <w:bookmarkEnd w:id="3993"/>
            <w:bookmarkEnd w:id="3994"/>
            <w:bookmarkEnd w:id="3995"/>
            <w:bookmarkEnd w:id="3996"/>
            <w:bookmarkEnd w:id="3997"/>
            <w:bookmarkEnd w:id="3998"/>
            <w:r>
              <w:t>PRES</w:t>
            </w:r>
            <w:r w:rsidR="00C0177A" w:rsidRPr="002C4FEB">
              <w:t xml:space="preserve">:uncertainty = &lt;Z&gt;; </w:t>
            </w:r>
          </w:p>
          <w:p w:rsidR="00C0177A" w:rsidRPr="002C4FEB" w:rsidRDefault="002C4FEB" w:rsidP="00274A82">
            <w:pPr>
              <w:pStyle w:val="TableContents"/>
              <w:rPr>
                <w:lang w:val="fr-FR"/>
              </w:rPr>
            </w:pPr>
            <w:bookmarkStart w:id="3999" w:name="oovw3410"/>
            <w:bookmarkStart w:id="4000" w:name="oovw3411"/>
            <w:bookmarkStart w:id="4001" w:name="nr4v172813"/>
            <w:bookmarkStart w:id="4002" w:name="oovw3412"/>
            <w:bookmarkStart w:id="4003" w:name="nr4v172713"/>
            <w:bookmarkStart w:id="4004" w:name="oovw3413"/>
            <w:bookmarkStart w:id="4005" w:name="nr4v172613"/>
            <w:bookmarkStart w:id="4006" w:name="oovw3414"/>
            <w:bookmarkStart w:id="4007" w:name="nr4v172513"/>
            <w:bookmarkStart w:id="4008" w:name="oovw3415"/>
            <w:bookmarkStart w:id="4009" w:name="oovw3416"/>
            <w:bookmarkEnd w:id="3999"/>
            <w:bookmarkEnd w:id="4000"/>
            <w:bookmarkEnd w:id="4001"/>
            <w:bookmarkEnd w:id="4002"/>
            <w:bookmarkEnd w:id="4003"/>
            <w:bookmarkEnd w:id="4004"/>
            <w:bookmarkEnd w:id="4005"/>
            <w:bookmarkEnd w:id="4006"/>
            <w:bookmarkEnd w:id="4007"/>
            <w:bookmarkEnd w:id="4008"/>
            <w:bookmarkEnd w:id="4009"/>
            <w:r w:rsidRPr="002C4FEB">
              <w:rPr>
                <w:lang w:val="fr-FR"/>
              </w:rPr>
              <w:t>PRES</w:t>
            </w:r>
            <w:r w:rsidR="00C0177A" w:rsidRPr="002C4FEB">
              <w:rPr>
                <w:lang w:val="fr-FR"/>
              </w:rPr>
              <w:t xml:space="preserve">:comment = </w:t>
            </w:r>
            <w:r w:rsidR="00A3790F" w:rsidRPr="002C4FEB">
              <w:rPr>
                <w:lang w:val="fr-FR"/>
              </w:rPr>
              <w:t>“</w:t>
            </w:r>
            <w:r w:rsidR="00C0177A" w:rsidRPr="002C4FEB">
              <w:rPr>
                <w:lang w:val="fr-FR"/>
              </w:rPr>
              <w:t>Optional comment...</w:t>
            </w:r>
            <w:r w:rsidR="00A3790F" w:rsidRPr="002C4FEB">
              <w:rPr>
                <w:lang w:val="fr-FR"/>
              </w:rPr>
              <w:t>”</w:t>
            </w:r>
            <w:r w:rsidR="00C0177A" w:rsidRPr="002C4FEB">
              <w:rPr>
                <w:lang w:val="fr-FR"/>
              </w:rPr>
              <w:t xml:space="preserve"> </w:t>
            </w:r>
          </w:p>
          <w:p w:rsidR="00C0177A" w:rsidRPr="002C4FEB" w:rsidRDefault="002C4FEB" w:rsidP="00274A82">
            <w:pPr>
              <w:pStyle w:val="TableContents"/>
              <w:rPr>
                <w:lang w:val="fr-FR"/>
              </w:rPr>
            </w:pPr>
            <w:bookmarkStart w:id="4010" w:name="oovw3417"/>
            <w:bookmarkStart w:id="4011" w:name="oovw3418"/>
            <w:bookmarkStart w:id="4012" w:name="nr4v18503"/>
            <w:bookmarkStart w:id="4013" w:name="oovw3419"/>
            <w:bookmarkStart w:id="4014" w:name="nr4v18493"/>
            <w:bookmarkStart w:id="4015" w:name="oovw3420"/>
            <w:bookmarkStart w:id="4016" w:name="nr4v18483"/>
            <w:bookmarkStart w:id="4017" w:name="oovw3421"/>
            <w:bookmarkStart w:id="4018" w:name="nr4v18473"/>
            <w:bookmarkStart w:id="4019" w:name="oovw3422"/>
            <w:bookmarkStart w:id="4020" w:name="nr4v1852"/>
            <w:bookmarkStart w:id="4021" w:name="oovw3423"/>
            <w:bookmarkStart w:id="4022" w:name="oovw3424"/>
            <w:bookmarkStart w:id="4023" w:name="oovw3425"/>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r w:rsidRPr="002C4FEB">
              <w:rPr>
                <w:lang w:val="fr-FR"/>
              </w:rPr>
              <w:t>PRES</w:t>
            </w:r>
            <w:r w:rsidR="00C0177A" w:rsidRPr="002C4FEB">
              <w:rPr>
                <w:lang w:val="fr-FR"/>
              </w:rPr>
              <w:t>:axis=</w:t>
            </w:r>
            <w:r w:rsidR="00A3790F" w:rsidRPr="002C4FEB">
              <w:rPr>
                <w:lang w:val="fr-FR"/>
              </w:rPr>
              <w:t>”</w:t>
            </w:r>
            <w:r w:rsidR="00C0177A" w:rsidRPr="002C4FEB">
              <w:rPr>
                <w:lang w:val="fr-FR"/>
              </w:rPr>
              <w:t>Z</w:t>
            </w:r>
            <w:r w:rsidR="00A3790F" w:rsidRPr="002C4FEB">
              <w:rPr>
                <w:lang w:val="fr-FR"/>
              </w:rPr>
              <w:t>”</w:t>
            </w:r>
            <w:r w:rsidR="00C0177A" w:rsidRPr="002C4FEB">
              <w:rPr>
                <w:lang w:val="fr-FR"/>
              </w:rPr>
              <w:t xml:space="preserve">; </w:t>
            </w:r>
            <w:bookmarkStart w:id="4024" w:name="oovw3426"/>
            <w:bookmarkEnd w:id="4024"/>
          </w:p>
          <w:p w:rsidR="00C0177A" w:rsidRPr="002C4FEB" w:rsidRDefault="002C4FEB" w:rsidP="00274A82">
            <w:pPr>
              <w:pStyle w:val="TableContents"/>
            </w:pPr>
            <w:r>
              <w:t>PRES</w:t>
            </w:r>
            <w:r w:rsidR="00C0177A" w:rsidRPr="002C4FEB">
              <w:t xml:space="preserve">:reference=&lt;R&gt;; </w:t>
            </w:r>
          </w:p>
          <w:p w:rsidR="00821EE4" w:rsidRPr="002C4FEB" w:rsidRDefault="002C4FEB" w:rsidP="00274A82">
            <w:pPr>
              <w:pStyle w:val="TableContents"/>
            </w:pPr>
            <w:r>
              <w:t>PRES</w:t>
            </w:r>
            <w:r w:rsidR="00821EE4" w:rsidRPr="002C4FEB">
              <w:t>:coordinate_reference_frame="urn:ogc:crs:EPSG::5113"</w:t>
            </w:r>
          </w:p>
        </w:tc>
        <w:tc>
          <w:tcPr>
            <w:tcW w:w="2961" w:type="pct"/>
            <w:tcBorders>
              <w:left w:val="single" w:sz="8" w:space="0" w:color="000080"/>
              <w:bottom w:val="single" w:sz="8" w:space="0" w:color="000080"/>
              <w:right w:val="single" w:sz="8" w:space="0" w:color="000080"/>
            </w:tcBorders>
          </w:tcPr>
          <w:p w:rsidR="00C0177A" w:rsidRPr="002C4FEB" w:rsidRDefault="002C4FEB" w:rsidP="00274A82">
            <w:pPr>
              <w:pStyle w:val="TableContents"/>
            </w:pPr>
            <w:bookmarkStart w:id="4025" w:name="oovw3427"/>
            <w:bookmarkStart w:id="4026" w:name="oovw3428"/>
            <w:bookmarkStart w:id="4027" w:name="nr4v1856"/>
            <w:bookmarkStart w:id="4028" w:name="oovw3429"/>
            <w:bookmarkStart w:id="4029" w:name="nr4v1855"/>
            <w:bookmarkStart w:id="4030" w:name="oovw3430"/>
            <w:bookmarkStart w:id="4031" w:name="nr4v1854"/>
            <w:bookmarkStart w:id="4032" w:name="oovw3431"/>
            <w:bookmarkStart w:id="4033" w:name="nr4v1853"/>
            <w:bookmarkStart w:id="4034" w:name="oovw3432"/>
            <w:bookmarkStart w:id="4035" w:name="oovw3433"/>
            <w:bookmarkEnd w:id="4025"/>
            <w:bookmarkEnd w:id="4026"/>
            <w:bookmarkEnd w:id="4027"/>
            <w:bookmarkEnd w:id="4028"/>
            <w:bookmarkEnd w:id="4029"/>
            <w:bookmarkEnd w:id="4030"/>
            <w:bookmarkEnd w:id="4031"/>
            <w:bookmarkEnd w:id="4032"/>
            <w:bookmarkEnd w:id="4033"/>
            <w:bookmarkEnd w:id="4034"/>
            <w:bookmarkEnd w:id="4035"/>
            <w:r>
              <w:t>PRES</w:t>
            </w:r>
            <w:r w:rsidR="00C0177A" w:rsidRPr="002C4FEB">
              <w:t xml:space="preserve"> of each measurement. </w:t>
            </w:r>
          </w:p>
          <w:p w:rsidR="00C0177A" w:rsidRPr="002C4FEB" w:rsidRDefault="00C0177A" w:rsidP="00274A82">
            <w:pPr>
              <w:pStyle w:val="TableContents"/>
            </w:pPr>
            <w:bookmarkStart w:id="4036" w:name="oovw3434"/>
            <w:bookmarkStart w:id="4037" w:name="oovw3435"/>
            <w:bookmarkStart w:id="4038" w:name="meli2"/>
            <w:bookmarkStart w:id="4039" w:name="oovw3436"/>
            <w:bookmarkStart w:id="4040" w:name="nr4v1860"/>
            <w:bookmarkStart w:id="4041" w:name="oovw3437"/>
            <w:bookmarkStart w:id="4042" w:name="nr4v1859"/>
            <w:bookmarkStart w:id="4043" w:name="oovw3438"/>
            <w:bookmarkStart w:id="4044" w:name="nr4v1858"/>
            <w:bookmarkStart w:id="4045" w:name="oovw3439"/>
            <w:bookmarkStart w:id="4046" w:name="nr4v1857"/>
            <w:bookmarkStart w:id="4047" w:name="oovw3440"/>
            <w:bookmarkEnd w:id="4036"/>
            <w:bookmarkEnd w:id="4037"/>
            <w:bookmarkEnd w:id="4038"/>
            <w:bookmarkEnd w:id="4039"/>
            <w:bookmarkEnd w:id="4040"/>
            <w:bookmarkEnd w:id="4041"/>
            <w:bookmarkEnd w:id="4042"/>
            <w:bookmarkEnd w:id="4043"/>
            <w:bookmarkEnd w:id="4044"/>
            <w:bookmarkEnd w:id="4045"/>
            <w:bookmarkEnd w:id="4046"/>
            <w:bookmarkEnd w:id="4047"/>
          </w:p>
          <w:p w:rsidR="00C0177A" w:rsidRPr="002C4FEB" w:rsidRDefault="00C0177A" w:rsidP="00274A82">
            <w:pPr>
              <w:pStyle w:val="TableContents"/>
            </w:pPr>
            <w:bookmarkStart w:id="4048" w:name="oovw3441"/>
            <w:bookmarkStart w:id="4049" w:name="oovw3442"/>
            <w:bookmarkStart w:id="4050" w:name="nr4v1866"/>
            <w:bookmarkStart w:id="4051" w:name="oovw3443"/>
            <w:bookmarkStart w:id="4052" w:name="nr4v1865"/>
            <w:bookmarkStart w:id="4053" w:name="oovw3444"/>
            <w:bookmarkStart w:id="4054" w:name="nr4v1864"/>
            <w:bookmarkStart w:id="4055" w:name="oovw3445"/>
            <w:bookmarkStart w:id="4056" w:name="nr4v1863"/>
            <w:bookmarkStart w:id="4057" w:name="oovw3446"/>
            <w:bookmarkStart w:id="4058" w:name="oovw3447"/>
            <w:bookmarkEnd w:id="4048"/>
            <w:bookmarkEnd w:id="4049"/>
            <w:bookmarkEnd w:id="4050"/>
            <w:bookmarkEnd w:id="4051"/>
            <w:bookmarkEnd w:id="4052"/>
            <w:bookmarkEnd w:id="4053"/>
            <w:bookmarkEnd w:id="4054"/>
            <w:bookmarkEnd w:id="4055"/>
            <w:bookmarkEnd w:id="4056"/>
            <w:bookmarkEnd w:id="4057"/>
            <w:bookmarkEnd w:id="4058"/>
            <w:r w:rsidRPr="002C4FEB">
              <w:t xml:space="preserve">Example: 513 for a measurement 513 meters below sea surface. </w:t>
            </w:r>
          </w:p>
          <w:p w:rsidR="00C0177A" w:rsidRPr="002C4FEB" w:rsidRDefault="00C0177A" w:rsidP="00274A82">
            <w:pPr>
              <w:pStyle w:val="TableContents"/>
            </w:pPr>
            <w:bookmarkStart w:id="4059" w:name="oovw3448"/>
            <w:bookmarkStart w:id="4060" w:name="oovw3449"/>
            <w:bookmarkStart w:id="4061" w:name="jlxm0"/>
            <w:bookmarkStart w:id="4062" w:name="oovw3450"/>
            <w:bookmarkStart w:id="4063" w:name="nr4v18661"/>
            <w:bookmarkStart w:id="4064" w:name="oovw3451"/>
            <w:bookmarkStart w:id="4065" w:name="nr4v18651"/>
            <w:bookmarkStart w:id="4066" w:name="oovw3452"/>
            <w:bookmarkStart w:id="4067" w:name="nr4v18641"/>
            <w:bookmarkStart w:id="4068" w:name="oovw3453"/>
            <w:bookmarkStart w:id="4069" w:name="nr4v18631"/>
            <w:bookmarkStart w:id="4070" w:name="oovw3454"/>
            <w:bookmarkEnd w:id="4059"/>
            <w:bookmarkEnd w:id="4060"/>
            <w:bookmarkEnd w:id="4061"/>
            <w:bookmarkEnd w:id="4062"/>
            <w:bookmarkEnd w:id="4063"/>
            <w:bookmarkEnd w:id="4064"/>
            <w:bookmarkEnd w:id="4065"/>
            <w:bookmarkEnd w:id="4066"/>
            <w:bookmarkEnd w:id="4067"/>
            <w:bookmarkEnd w:id="4068"/>
            <w:bookmarkEnd w:id="4069"/>
            <w:bookmarkEnd w:id="4070"/>
          </w:p>
          <w:p w:rsidR="00C0177A" w:rsidRPr="002C4FEB" w:rsidRDefault="00C0177A" w:rsidP="00274A82">
            <w:pPr>
              <w:pStyle w:val="TableContents"/>
            </w:pPr>
            <w:bookmarkStart w:id="4071" w:name="oovw3455"/>
            <w:bookmarkStart w:id="4072" w:name="oovw3456"/>
            <w:bookmarkStart w:id="4073" w:name="nr4v1870"/>
            <w:bookmarkStart w:id="4074" w:name="oovw3457"/>
            <w:bookmarkStart w:id="4075" w:name="nr4v1869"/>
            <w:bookmarkStart w:id="4076" w:name="oovw3458"/>
            <w:bookmarkStart w:id="4077" w:name="nr4v1868"/>
            <w:bookmarkStart w:id="4078" w:name="oovw3459"/>
            <w:bookmarkStart w:id="4079" w:name="nr4v1867"/>
            <w:bookmarkStart w:id="4080" w:name="oovw3460"/>
            <w:bookmarkStart w:id="4081" w:name="oovw3461"/>
            <w:bookmarkStart w:id="4082" w:name="oovw3462"/>
            <w:bookmarkStart w:id="4083" w:name="oovw3463"/>
            <w:bookmarkStart w:id="4084" w:name="xiav03"/>
            <w:bookmarkStart w:id="4085" w:name="oovw3464"/>
            <w:bookmarkStart w:id="4086" w:name="nr4v169119"/>
            <w:bookmarkStart w:id="4087" w:name="oovw3465"/>
            <w:bookmarkStart w:id="4088" w:name="nr4v169019"/>
            <w:bookmarkStart w:id="4089" w:name="oovw3466"/>
            <w:bookmarkStart w:id="4090" w:name="nr4v168919"/>
            <w:bookmarkStart w:id="4091" w:name="oovw3467"/>
            <w:bookmarkStart w:id="4092" w:name="nr4v168815"/>
            <w:bookmarkStart w:id="4093" w:name="oovw3468"/>
            <w:bookmarkStart w:id="4094" w:name="nr4v168816"/>
            <w:bookmarkStart w:id="4095" w:name="oovw3469"/>
            <w:bookmarkStart w:id="4096" w:name="nr4v17462"/>
            <w:bookmarkStart w:id="4097" w:name="oovw3470"/>
            <w:bookmarkStart w:id="4098" w:name="nr4v18072"/>
            <w:bookmarkStart w:id="4099" w:name="oovw3471"/>
            <w:bookmarkStart w:id="4100" w:name="oovw3472"/>
            <w:bookmarkStart w:id="4101" w:name="oovw3473"/>
            <w:bookmarkStart w:id="4102" w:name="nr4v169120"/>
            <w:bookmarkStart w:id="4103" w:name="oovw3474"/>
            <w:bookmarkStart w:id="4104" w:name="nr4v169020"/>
            <w:bookmarkStart w:id="4105" w:name="oovw3475"/>
            <w:bookmarkStart w:id="4106" w:name="nr4v168920"/>
            <w:bookmarkStart w:id="4107" w:name="oovw3476"/>
            <w:bookmarkStart w:id="4108" w:name="nr4v168817"/>
            <w:bookmarkStart w:id="4109" w:name="oovw3477"/>
            <w:bookmarkStart w:id="4110" w:name="l1qr13"/>
            <w:bookmarkStart w:id="4111" w:name="oovw3478"/>
            <w:bookmarkStart w:id="4112" w:name="oovw3479"/>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r w:rsidRPr="002C4FEB">
              <w:t xml:space="preserve">&lt;X&gt;: Replaces </w:t>
            </w:r>
            <w:r w:rsidR="002C4FEB">
              <w:t>PRES</w:t>
            </w:r>
            <w:r w:rsidRPr="002C4FEB">
              <w:t xml:space="preserve">_QC if constant. Cf. note on quality control in data variable section, value from reference table 2. </w:t>
            </w:r>
          </w:p>
          <w:p w:rsidR="00C0177A" w:rsidRPr="002C4FEB" w:rsidRDefault="00C0177A" w:rsidP="00274A82">
            <w:pPr>
              <w:pStyle w:val="TableContents"/>
            </w:pPr>
            <w:bookmarkStart w:id="4113" w:name="oovw3480"/>
            <w:bookmarkStart w:id="4114" w:name="oovw3481"/>
            <w:bookmarkStart w:id="4115" w:name="nr4v169122"/>
            <w:bookmarkStart w:id="4116" w:name="oovw3482"/>
            <w:bookmarkStart w:id="4117" w:name="nr4v169022"/>
            <w:bookmarkStart w:id="4118" w:name="oovw3483"/>
            <w:bookmarkStart w:id="4119" w:name="nr4v168922"/>
            <w:bookmarkStart w:id="4120" w:name="oovw3484"/>
            <w:bookmarkStart w:id="4121" w:name="nr4v168818"/>
            <w:bookmarkStart w:id="4122" w:name="oovw3485"/>
            <w:bookmarkStart w:id="4123" w:name="nr4v169121"/>
            <w:bookmarkStart w:id="4124" w:name="oovw3486"/>
            <w:bookmarkStart w:id="4125" w:name="nr4v169021"/>
            <w:bookmarkStart w:id="4126" w:name="oovw3487"/>
            <w:bookmarkStart w:id="4127" w:name="nr4v168921"/>
            <w:bookmarkStart w:id="4128" w:name="oovw3488"/>
            <w:bookmarkStart w:id="4129" w:name="oovw3489"/>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r w:rsidRPr="002C4FEB">
              <w:t xml:space="preserve">&lt;Y&gt;: Cf. note on quality control in data variable section, value from reference table 2.1. </w:t>
            </w:r>
          </w:p>
          <w:p w:rsidR="00C0177A" w:rsidRPr="002C4FEB" w:rsidRDefault="00C0177A" w:rsidP="00274A82">
            <w:pPr>
              <w:pStyle w:val="TableContents"/>
            </w:pPr>
            <w:bookmarkStart w:id="4130" w:name="oovw3490"/>
            <w:bookmarkStart w:id="4131" w:name="oovw3491"/>
            <w:bookmarkStart w:id="4132" w:name="nr4v169124"/>
            <w:bookmarkStart w:id="4133" w:name="oovw3492"/>
            <w:bookmarkStart w:id="4134" w:name="nr4v169024"/>
            <w:bookmarkStart w:id="4135" w:name="oovw3493"/>
            <w:bookmarkStart w:id="4136" w:name="nr4v168924"/>
            <w:bookmarkStart w:id="4137" w:name="oovw3494"/>
            <w:bookmarkStart w:id="4138" w:name="nr4v168819"/>
            <w:bookmarkStart w:id="4139" w:name="oovw3495"/>
            <w:bookmarkStart w:id="4140" w:name="nr4v169123"/>
            <w:bookmarkStart w:id="4141" w:name="oovw3496"/>
            <w:bookmarkStart w:id="4142" w:name="nr4v169023"/>
            <w:bookmarkStart w:id="4143" w:name="oovw3497"/>
            <w:bookmarkStart w:id="4144" w:name="nr4v168923"/>
            <w:bookmarkStart w:id="4145" w:name="oovw3498"/>
            <w:bookmarkStart w:id="4146" w:name="nr4v18671"/>
            <w:bookmarkStart w:id="4147" w:name="oovw3499"/>
            <w:bookmarkStart w:id="4148" w:name="nr4v18672"/>
            <w:bookmarkStart w:id="4149" w:name="oovw3500"/>
            <w:bookmarkStart w:id="4150" w:name="oovw3501"/>
            <w:bookmarkStart w:id="4151" w:name="oovw3502"/>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r w:rsidRPr="002C4FEB">
              <w:t xml:space="preserve">&lt;Z&gt;: Choose appropriate value. </w:t>
            </w:r>
          </w:p>
          <w:p w:rsidR="00C0177A" w:rsidRPr="002C4FEB" w:rsidRDefault="00C0177A" w:rsidP="00274A82">
            <w:pPr>
              <w:pStyle w:val="TableContents"/>
            </w:pPr>
          </w:p>
          <w:p w:rsidR="00645A15" w:rsidRPr="002C4FEB" w:rsidRDefault="00C0177A" w:rsidP="00274A82">
            <w:pPr>
              <w:pStyle w:val="TableContents"/>
            </w:pPr>
            <w:r w:rsidRPr="002C4FEB">
              <w:t xml:space="preserve">&lt;R&gt; : </w:t>
            </w:r>
            <w:r w:rsidR="00645A15" w:rsidRPr="002C4FEB">
              <w:t xml:space="preserve">The </w:t>
            </w:r>
            <w:r w:rsidR="002C4FEB">
              <w:t>PRES</w:t>
            </w:r>
            <w:r w:rsidR="00645A15" w:rsidRPr="002C4FEB">
              <w:t xml:space="preserve"> reference default value is “sea_level”.</w:t>
            </w:r>
          </w:p>
          <w:p w:rsidR="00C0177A" w:rsidRPr="002C4FEB" w:rsidRDefault="00645A15" w:rsidP="00274A82">
            <w:pPr>
              <w:pStyle w:val="TableContents"/>
            </w:pPr>
            <w:r w:rsidRPr="002C4FEB">
              <w:t xml:space="preserve">Other possible values are : </w:t>
            </w:r>
            <w:r w:rsidR="00A3790F" w:rsidRPr="002C4FEB">
              <w:t>“</w:t>
            </w:r>
            <w:r w:rsidR="00C0177A" w:rsidRPr="002C4FEB">
              <w:t>mean_sea_level</w:t>
            </w:r>
            <w:r w:rsidR="00A3790F" w:rsidRPr="002C4FEB">
              <w:t>”</w:t>
            </w:r>
            <w:r w:rsidR="00C0177A" w:rsidRPr="002C4FEB">
              <w:t xml:space="preserve">, </w:t>
            </w:r>
            <w:r w:rsidR="00A3790F" w:rsidRPr="002C4FEB">
              <w:t>“</w:t>
            </w:r>
            <w:r w:rsidR="00C0177A" w:rsidRPr="002C4FEB">
              <w:t>mean_lower_low_water</w:t>
            </w:r>
            <w:r w:rsidR="00A3790F" w:rsidRPr="002C4FEB">
              <w:t>”</w:t>
            </w:r>
            <w:r w:rsidR="00C0177A" w:rsidRPr="002C4FEB">
              <w:t xml:space="preserve">, </w:t>
            </w:r>
            <w:r w:rsidR="00A3790F" w:rsidRPr="002C4FEB">
              <w:t>“</w:t>
            </w:r>
            <w:r w:rsidR="00C0177A" w:rsidRPr="002C4FEB">
              <w:t>wgs84_geoid</w:t>
            </w:r>
            <w:r w:rsidR="00A3790F" w:rsidRPr="002C4FEB">
              <w:t>”</w:t>
            </w:r>
          </w:p>
          <w:p w:rsidR="00A74C9B" w:rsidRPr="002C4FEB" w:rsidRDefault="00A74C9B" w:rsidP="00274A82">
            <w:pPr>
              <w:pStyle w:val="TableContents"/>
            </w:pPr>
          </w:p>
        </w:tc>
      </w:tr>
    </w:tbl>
    <w:p w:rsidR="00C0177A" w:rsidRPr="003E27E1" w:rsidRDefault="00C0177A">
      <w:pPr>
        <w:pStyle w:val="BodyText"/>
        <w:spacing w:before="86" w:after="86"/>
        <w:ind w:left="86" w:right="86"/>
      </w:pPr>
      <w:bookmarkStart w:id="4152" w:name="oovw3503"/>
      <w:bookmarkStart w:id="4153" w:name="oovw3504"/>
      <w:bookmarkStart w:id="4154" w:name="oovw3505"/>
      <w:bookmarkEnd w:id="4152"/>
      <w:bookmarkEnd w:id="4153"/>
      <w:bookmarkEnd w:id="4154"/>
    </w:p>
    <w:p w:rsidR="00A3790F" w:rsidRPr="003E27E1" w:rsidRDefault="00C0177A" w:rsidP="00DB275A">
      <w:pPr>
        <w:pStyle w:val="BodyText"/>
        <w:rPr>
          <w:b/>
        </w:rPr>
      </w:pPr>
      <w:r w:rsidRPr="003E27E1">
        <w:rPr>
          <w:b/>
        </w:rPr>
        <w:t xml:space="preserve">Note on latitude and longitude WGS84 datum </w:t>
      </w:r>
    </w:p>
    <w:p w:rsidR="00A3790F" w:rsidRPr="003E27E1" w:rsidRDefault="00C0177A" w:rsidP="00A3790F">
      <w:pPr>
        <w:pStyle w:val="BodyText"/>
      </w:pPr>
      <w:r w:rsidRPr="003E27E1">
        <w:t xml:space="preserve">The latitude and longitude datum is WGS84. This is the default output of GPS systems. </w:t>
      </w:r>
    </w:p>
    <w:p w:rsidR="000E4807" w:rsidRPr="003E27E1" w:rsidRDefault="00EA12D7" w:rsidP="00A3790F">
      <w:pPr>
        <w:pStyle w:val="BodyText"/>
      </w:pPr>
      <w:r>
        <w:t>Sea-mammals</w:t>
      </w:r>
      <w:r w:rsidR="000E4807" w:rsidRPr="003E27E1">
        <w:t xml:space="preserve"> uses the EPSG coordinate reference system to describe geographical positions; the coordinate reference frame corresponding to WGS84 is : "urn:ogc:crs:EPSG::5113".</w:t>
      </w:r>
    </w:p>
    <w:p w:rsidR="000E4807" w:rsidRPr="003E27E1" w:rsidRDefault="000E4807" w:rsidP="00A3790F">
      <w:pPr>
        <w:pStyle w:val="BodyText"/>
      </w:pPr>
      <w:r w:rsidRPr="003E27E1">
        <w:t xml:space="preserve">More on EPSG : </w:t>
      </w:r>
      <w:hyperlink r:id="rId16" w:tooltip="blocked::http://www.epsg.org/" w:history="1">
        <w:r w:rsidRPr="003E27E1">
          <w:rPr>
            <w:rStyle w:val="Hyperlink"/>
            <w:lang w:val="en-GB"/>
          </w:rPr>
          <w:t>http://www.epsg.org/</w:t>
        </w:r>
      </w:hyperlink>
    </w:p>
    <w:p w:rsidR="00BB3386" w:rsidRPr="003E27E1" w:rsidRDefault="00BB3386" w:rsidP="00B36AAD">
      <w:bookmarkStart w:id="4155" w:name="_Toc241240801"/>
      <w:bookmarkStart w:id="4156" w:name="_Toc241241349"/>
      <w:bookmarkStart w:id="4157" w:name="_Toc241242122"/>
      <w:bookmarkStart w:id="4158" w:name="_Toc241243974"/>
      <w:bookmarkEnd w:id="4155"/>
      <w:bookmarkEnd w:id="4156"/>
      <w:bookmarkEnd w:id="4157"/>
      <w:bookmarkEnd w:id="4158"/>
    </w:p>
    <w:p w:rsidR="00BB3386" w:rsidRPr="003E27E1" w:rsidRDefault="00BB3386" w:rsidP="00BB3386">
      <w:pPr>
        <w:pStyle w:val="BodyText"/>
        <w:rPr>
          <w:b/>
        </w:rPr>
      </w:pPr>
      <w:r w:rsidRPr="003E27E1">
        <w:rPr>
          <w:b/>
        </w:rPr>
        <w:t xml:space="preserve">Note on DEPTH reference </w:t>
      </w:r>
    </w:p>
    <w:p w:rsidR="00BB3386" w:rsidRPr="003E27E1" w:rsidRDefault="00BB3386" w:rsidP="00BB3386">
      <w:pPr>
        <w:pStyle w:val="BodyText"/>
      </w:pPr>
      <w:r w:rsidRPr="003E27E1">
        <w:t>The default depth reference is "sea_level" (free sea surface).</w:t>
      </w:r>
    </w:p>
    <w:p w:rsidR="00BB3386" w:rsidRPr="003E27E1" w:rsidRDefault="00BB3386" w:rsidP="00BB3386">
      <w:pPr>
        <w:pStyle w:val="BodyText"/>
      </w:pPr>
      <w:r w:rsidRPr="003E27E1">
        <w:t>In EPSG coordinate reference system, this default reference is: "urn:ogc:crs:EPSG::5113"</w:t>
      </w:r>
    </w:p>
    <w:p w:rsidR="00BB3386" w:rsidRPr="003E27E1" w:rsidRDefault="00BB3386" w:rsidP="00B36AAD"/>
    <w:p w:rsidR="00BB3386" w:rsidRPr="003E27E1" w:rsidRDefault="00BB3386" w:rsidP="00B36AAD"/>
    <w:p w:rsidR="0093196C" w:rsidRPr="003E27E1" w:rsidRDefault="0093196C" w:rsidP="00B36AAD">
      <w:pPr>
        <w:rPr>
          <w:b/>
          <w:vanish/>
        </w:rPr>
      </w:pPr>
    </w:p>
    <w:p w:rsidR="00A3790F" w:rsidRPr="003E27E1" w:rsidRDefault="00C0177A" w:rsidP="0093196C">
      <w:pPr>
        <w:pStyle w:val="BodyText"/>
        <w:rPr>
          <w:b/>
        </w:rPr>
      </w:pPr>
      <w:bookmarkStart w:id="4159" w:name="_Toc241240802"/>
      <w:bookmarkStart w:id="4160" w:name="_Toc241241350"/>
      <w:bookmarkStart w:id="4161" w:name="_Toc241242123"/>
      <w:bookmarkStart w:id="4162" w:name="_Toc241243975"/>
      <w:bookmarkEnd w:id="4159"/>
      <w:bookmarkEnd w:id="4160"/>
      <w:bookmarkEnd w:id="4161"/>
      <w:bookmarkEnd w:id="4162"/>
      <w:r w:rsidRPr="003E27E1">
        <w:rPr>
          <w:b/>
        </w:rPr>
        <w:t>Note on handling observations in multiple locations</w:t>
      </w:r>
    </w:p>
    <w:p w:rsidR="00A3790F" w:rsidRPr="003E27E1" w:rsidRDefault="00C0177A" w:rsidP="0012197B">
      <w:pPr>
        <w:pStyle w:val="BodyText"/>
      </w:pPr>
      <w:r w:rsidRPr="003E27E1">
        <w:t xml:space="preserve">An </w:t>
      </w:r>
      <w:r w:rsidR="00EA12D7">
        <w:t>Sea-mammals</w:t>
      </w:r>
      <w:r w:rsidRPr="003E27E1">
        <w:t xml:space="preserve"> files may contain observations performed in different locations.</w:t>
      </w:r>
      <w:r w:rsidR="00B36AAD" w:rsidRPr="003E27E1">
        <w:t xml:space="preserve"> </w:t>
      </w:r>
      <w:r w:rsidRPr="003E27E1">
        <w:t>In that case, the TIME, LATITUDE and LONGITUDE dimensions have the same value.</w:t>
      </w:r>
    </w:p>
    <w:p w:rsidR="00A3790F" w:rsidRPr="003E27E1" w:rsidRDefault="00C0177A" w:rsidP="0012197B">
      <w:pPr>
        <w:pStyle w:val="BodyText"/>
      </w:pPr>
      <w:r w:rsidRPr="003E27E1">
        <w:t>For example: two CTD casts performed in different locations.</w:t>
      </w:r>
    </w:p>
    <w:p w:rsidR="00A3790F" w:rsidRPr="003E27E1" w:rsidRDefault="00C0177A" w:rsidP="00520727">
      <w:pPr>
        <w:pStyle w:val="BodyText"/>
        <w:numPr>
          <w:ilvl w:val="0"/>
          <w:numId w:val="13"/>
        </w:numPr>
      </w:pPr>
      <w:r w:rsidRPr="003E27E1">
        <w:t>TIME, LATITUDE and LONGITUDE dimensions are set to 2</w:t>
      </w:r>
    </w:p>
    <w:p w:rsidR="00A3790F" w:rsidRPr="003E27E1" w:rsidRDefault="00C0177A" w:rsidP="00520727">
      <w:pPr>
        <w:pStyle w:val="BodyText"/>
        <w:numPr>
          <w:ilvl w:val="0"/>
          <w:numId w:val="13"/>
        </w:numPr>
      </w:pPr>
      <w:r w:rsidRPr="003E27E1">
        <w:t>TIME(1) is the time of the first CTD cast, TIME(2) is the time of the second CTD cast</w:t>
      </w:r>
    </w:p>
    <w:p w:rsidR="00A3790F" w:rsidRPr="003E27E1" w:rsidRDefault="00C0177A" w:rsidP="00520727">
      <w:pPr>
        <w:pStyle w:val="BodyText"/>
        <w:numPr>
          <w:ilvl w:val="0"/>
          <w:numId w:val="13"/>
        </w:numPr>
      </w:pPr>
      <w:r w:rsidRPr="003E27E1">
        <w:t>LATITUDE(1) is the latitude of the first CTD cast, LATITUDE(2) is the latitude of the second CTD cast</w:t>
      </w:r>
    </w:p>
    <w:p w:rsidR="00A3790F" w:rsidRPr="003E27E1" w:rsidRDefault="00C0177A" w:rsidP="00520727">
      <w:pPr>
        <w:pStyle w:val="BodyText"/>
        <w:numPr>
          <w:ilvl w:val="0"/>
          <w:numId w:val="13"/>
        </w:numPr>
      </w:pPr>
      <w:r w:rsidRPr="003E27E1">
        <w:t>LONGITUDE(1) is the longitude of the first CTD cast, LONGITUDE(2) is the longitude of the second CTD cast</w:t>
      </w:r>
    </w:p>
    <w:p w:rsidR="00C0177A" w:rsidRPr="003E27E1" w:rsidRDefault="00C0177A" w:rsidP="00B36AAD"/>
    <w:p w:rsidR="00A3790F" w:rsidRPr="003E27E1" w:rsidRDefault="00C0177A" w:rsidP="0093196C">
      <w:pPr>
        <w:pStyle w:val="BodyText"/>
        <w:rPr>
          <w:b/>
        </w:rPr>
      </w:pPr>
      <w:r w:rsidRPr="003E27E1">
        <w:rPr>
          <w:b/>
        </w:rPr>
        <w:t xml:space="preserve">Note on TIME </w:t>
      </w:r>
    </w:p>
    <w:p w:rsidR="00E01AAF" w:rsidRPr="003E27E1" w:rsidRDefault="00E01AAF" w:rsidP="0012197B">
      <w:pPr>
        <w:pStyle w:val="BodyText"/>
      </w:pPr>
      <w:r w:rsidRPr="003E27E1">
        <w:t>By default, the time word represents the center of the data sample or averaging period</w:t>
      </w:r>
      <w:r w:rsidR="008C598B" w:rsidRPr="003E27E1">
        <w:t>.</w:t>
      </w:r>
    </w:p>
    <w:p w:rsidR="00C0177A" w:rsidRPr="003E27E1" w:rsidRDefault="00C0177A" w:rsidP="00B36AAD"/>
    <w:p w:rsidR="00C0177A" w:rsidRPr="003E27E1" w:rsidRDefault="00C0177A" w:rsidP="00C0177A">
      <w:pPr>
        <w:pStyle w:val="Heading3"/>
      </w:pPr>
      <w:bookmarkStart w:id="4163" w:name="_toc912"/>
      <w:bookmarkStart w:id="4164" w:name="oovw3506"/>
      <w:bookmarkStart w:id="4165" w:name="oovw3507"/>
      <w:bookmarkStart w:id="4166" w:name="_Toc202957238"/>
      <w:bookmarkStart w:id="4167" w:name="_Toc406416793"/>
      <w:bookmarkEnd w:id="4163"/>
      <w:bookmarkEnd w:id="4164"/>
      <w:bookmarkEnd w:id="4165"/>
      <w:r w:rsidRPr="003E27E1">
        <w:t>Coordinate quality control variables</w:t>
      </w:r>
      <w:bookmarkEnd w:id="4166"/>
      <w:bookmarkEnd w:id="4167"/>
      <w:r w:rsidRPr="003E27E1">
        <w:t xml:space="preserve"> </w:t>
      </w:r>
    </w:p>
    <w:p w:rsidR="00A3790F" w:rsidRPr="003E27E1" w:rsidRDefault="00C0177A" w:rsidP="00A3790F">
      <w:pPr>
        <w:pStyle w:val="BodyText"/>
      </w:pPr>
      <w:bookmarkStart w:id="4168" w:name="oovw3508"/>
      <w:bookmarkEnd w:id="4168"/>
      <w:r w:rsidRPr="003E27E1">
        <w:t xml:space="preserve">The coordinate variables have the same quality control variables as the data variables. If the quality control values are constant, the information is given in attributes of the coordinate variables. For details, see &lt;PARAM&gt;_QC in the section on data variables, and the note on quality control therein. </w:t>
      </w:r>
    </w:p>
    <w:p w:rsidR="00884F58" w:rsidRPr="003E27E1" w:rsidRDefault="00884F58" w:rsidP="00A3790F">
      <w:pPr>
        <w:pStyle w:val="BodyText"/>
      </w:pPr>
    </w:p>
    <w:p w:rsidR="00C0177A" w:rsidRPr="003E27E1" w:rsidRDefault="00C0177A">
      <w:pPr>
        <w:spacing w:before="0" w:after="0"/>
        <w:rPr>
          <w:sz w:val="4"/>
          <w:szCs w:val="4"/>
        </w:rPr>
      </w:pPr>
      <w:bookmarkStart w:id="4169" w:name="oovw3509"/>
      <w:bookmarkStart w:id="4170" w:name="oovw3510"/>
      <w:bookmarkStart w:id="4171" w:name="oovw3511"/>
      <w:bookmarkStart w:id="4172" w:name="oovw3512"/>
      <w:bookmarkStart w:id="4173" w:name="oovw3513"/>
      <w:bookmarkEnd w:id="4169"/>
      <w:bookmarkEnd w:id="4170"/>
      <w:bookmarkEnd w:id="4171"/>
      <w:bookmarkEnd w:id="4172"/>
      <w:bookmarkEnd w:id="4173"/>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3006"/>
        <w:gridCol w:w="4796"/>
      </w:tblGrid>
      <w:tr w:rsidR="00C0177A" w:rsidRPr="003E27E1">
        <w:trPr>
          <w:cantSplit/>
        </w:trPr>
        <w:tc>
          <w:tcPr>
            <w:tcW w:w="3006" w:type="dxa"/>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4174" w:name="oovw3514"/>
            <w:bookmarkStart w:id="4175" w:name="oovw3515"/>
            <w:bookmarkStart w:id="4176" w:name="oovw3516"/>
            <w:bookmarkStart w:id="4177" w:name="nr4v1894"/>
            <w:bookmarkStart w:id="4178" w:name="oovw3517"/>
            <w:bookmarkStart w:id="4179" w:name="nr4v1893"/>
            <w:bookmarkStart w:id="4180" w:name="oovw3518"/>
            <w:bookmarkStart w:id="4181" w:name="nr4v1892"/>
            <w:bookmarkStart w:id="4182" w:name="oovw3519"/>
            <w:bookmarkStart w:id="4183" w:name="nr4v1891"/>
            <w:bookmarkStart w:id="4184" w:name="oovw3520"/>
            <w:bookmarkStart w:id="4185" w:name="nr4v1889"/>
            <w:bookmarkStart w:id="4186" w:name="oovw3521"/>
            <w:bookmarkStart w:id="4187" w:name="nr4v1888"/>
            <w:bookmarkStart w:id="4188" w:name="oovw3522"/>
            <w:bookmarkStart w:id="4189" w:name="nr4v1887"/>
            <w:bookmarkStart w:id="4190" w:name="oovw3523"/>
            <w:bookmarkStart w:id="4191" w:name="nr4v1886"/>
            <w:bookmarkStart w:id="4192" w:name="oovw3524"/>
            <w:bookmarkStart w:id="4193" w:name="nr4v1885"/>
            <w:bookmarkStart w:id="4194" w:name="oovw3525"/>
            <w:bookmarkStart w:id="4195" w:name="nr4v1895"/>
            <w:bookmarkStart w:id="4196" w:name="oovw3526"/>
            <w:bookmarkStart w:id="4197" w:name="oovw3527"/>
            <w:bookmarkStart w:id="4198" w:name="oovw3528"/>
            <w:bookmarkStart w:id="4199" w:name="oovw3529"/>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r w:rsidRPr="003E27E1">
              <w:t xml:space="preserve">Type, </w:t>
            </w:r>
            <w:bookmarkStart w:id="4200" w:name="oovw3530"/>
            <w:bookmarkEnd w:id="4200"/>
            <w:r w:rsidR="00E60384" w:rsidRPr="003E27E1">
              <w:t>name, dimension, a</w:t>
            </w:r>
            <w:r w:rsidRPr="003E27E1">
              <w:t xml:space="preserve">ttributes </w:t>
            </w:r>
            <w:bookmarkStart w:id="4201" w:name="oovw3531"/>
            <w:bookmarkEnd w:id="4201"/>
          </w:p>
        </w:tc>
        <w:tc>
          <w:tcPr>
            <w:tcW w:w="4796" w:type="dxa"/>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4202" w:name="oovw3532"/>
            <w:bookmarkStart w:id="4203" w:name="oovw3533"/>
            <w:bookmarkStart w:id="4204" w:name="nr4v1899"/>
            <w:bookmarkStart w:id="4205" w:name="oovw3534"/>
            <w:bookmarkStart w:id="4206" w:name="nr4v1898"/>
            <w:bookmarkStart w:id="4207" w:name="oovw3535"/>
            <w:bookmarkStart w:id="4208" w:name="nr4v1897"/>
            <w:bookmarkStart w:id="4209" w:name="oovw3536"/>
            <w:bookmarkStart w:id="4210" w:name="nr4v1896"/>
            <w:bookmarkStart w:id="4211" w:name="oovw3537"/>
            <w:bookmarkStart w:id="4212" w:name="nr4v1901"/>
            <w:bookmarkStart w:id="4213" w:name="oovw3538"/>
            <w:bookmarkStart w:id="4214" w:name="nr4v1900"/>
            <w:bookmarkStart w:id="4215" w:name="oovw3539"/>
            <w:bookmarkStart w:id="4216" w:name="oovw3540"/>
            <w:bookmarkStart w:id="4217" w:name="oovw354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r w:rsidRPr="003E27E1">
              <w:t xml:space="preserve">Comment </w:t>
            </w:r>
            <w:bookmarkStart w:id="4218" w:name="oovw3542"/>
            <w:bookmarkStart w:id="4219" w:name="oovw3543"/>
            <w:bookmarkEnd w:id="4218"/>
            <w:bookmarkEnd w:id="4219"/>
          </w:p>
        </w:tc>
      </w:tr>
      <w:tr w:rsidR="00C0177A" w:rsidRPr="003E27E1">
        <w:trPr>
          <w:cantSplit/>
        </w:trPr>
        <w:tc>
          <w:tcPr>
            <w:tcW w:w="3006" w:type="dxa"/>
            <w:tcBorders>
              <w:left w:val="single" w:sz="8" w:space="0" w:color="000080"/>
              <w:bottom w:val="single" w:sz="8" w:space="0" w:color="000080"/>
            </w:tcBorders>
          </w:tcPr>
          <w:p w:rsidR="00C0177A" w:rsidRPr="003E27E1" w:rsidRDefault="00C0177A" w:rsidP="00274A82">
            <w:pPr>
              <w:pStyle w:val="TableContents"/>
            </w:pPr>
            <w:bookmarkStart w:id="4220" w:name="oovw3544"/>
            <w:bookmarkStart w:id="4221" w:name="oovw3545"/>
            <w:bookmarkStart w:id="4222" w:name="nr4v1911"/>
            <w:bookmarkStart w:id="4223" w:name="oovw3546"/>
            <w:bookmarkStart w:id="4224" w:name="nr4v1910"/>
            <w:bookmarkStart w:id="4225" w:name="oovw3547"/>
            <w:bookmarkStart w:id="4226" w:name="nr4v1909"/>
            <w:bookmarkStart w:id="4227" w:name="oovw3548"/>
            <w:bookmarkStart w:id="4228" w:name="nr4v1908"/>
            <w:bookmarkStart w:id="4229" w:name="oovw3549"/>
            <w:bookmarkStart w:id="4230" w:name="nr4v1907"/>
            <w:bookmarkStart w:id="4231" w:name="oovw3550"/>
            <w:bookmarkStart w:id="4232" w:name="nr4v1905"/>
            <w:bookmarkStart w:id="4233" w:name="oovw3551"/>
            <w:bookmarkStart w:id="4234" w:name="nr4v1904"/>
            <w:bookmarkStart w:id="4235" w:name="oovw3552"/>
            <w:bookmarkStart w:id="4236" w:name="nr4v1903"/>
            <w:bookmarkStart w:id="4237" w:name="oovw3553"/>
            <w:bookmarkStart w:id="4238" w:name="nr4v1902"/>
            <w:bookmarkStart w:id="4239" w:name="oovw3554"/>
            <w:bookmarkStart w:id="4240" w:name="nr4v1926"/>
            <w:bookmarkStart w:id="4241" w:name="oovw3555"/>
            <w:bookmarkStart w:id="4242" w:name="oovw3556"/>
            <w:bookmarkStart w:id="4243" w:name="oovw3557"/>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r w:rsidRPr="003E27E1">
              <w:t xml:space="preserve">Byte </w:t>
            </w:r>
            <w:bookmarkStart w:id="4244" w:name="oovw3558"/>
            <w:bookmarkEnd w:id="4244"/>
            <w:r w:rsidRPr="003E27E1">
              <w:t xml:space="preserve">TIME_QC(TIME); </w:t>
            </w:r>
            <w:bookmarkStart w:id="4245" w:name="oovw3559"/>
            <w:bookmarkEnd w:id="4245"/>
          </w:p>
        </w:tc>
        <w:tc>
          <w:tcPr>
            <w:tcW w:w="4796" w:type="dxa"/>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4246" w:name="oovw3560"/>
            <w:bookmarkStart w:id="4247" w:name="oovw3561"/>
            <w:bookmarkStart w:id="4248" w:name="nr4v1930"/>
            <w:bookmarkStart w:id="4249" w:name="oovw3562"/>
            <w:bookmarkStart w:id="4250" w:name="nr4v1929"/>
            <w:bookmarkStart w:id="4251" w:name="oovw3563"/>
            <w:bookmarkStart w:id="4252" w:name="nr4v1928"/>
            <w:bookmarkStart w:id="4253" w:name="oovw3564"/>
            <w:bookmarkStart w:id="4254" w:name="nr4v1927"/>
            <w:bookmarkStart w:id="4255" w:name="oovw3565"/>
            <w:bookmarkStart w:id="4256" w:name="nr4v1948"/>
            <w:bookmarkStart w:id="4257" w:name="oovw3566"/>
            <w:bookmarkStart w:id="4258" w:name="nr4v1947"/>
            <w:bookmarkStart w:id="4259" w:name="oovw3567"/>
            <w:bookmarkStart w:id="4260" w:name="oovw3568"/>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r w:rsidRPr="003E27E1">
              <w:t xml:space="preserve">Quality flag for each TIME value. </w:t>
            </w:r>
            <w:bookmarkStart w:id="4261" w:name="oovw3569"/>
            <w:bookmarkStart w:id="4262" w:name="oovw3570"/>
            <w:bookmarkEnd w:id="4261"/>
            <w:bookmarkEnd w:id="4262"/>
          </w:p>
        </w:tc>
      </w:tr>
      <w:tr w:rsidR="00C0177A" w:rsidRPr="003E27E1">
        <w:trPr>
          <w:cantSplit/>
        </w:trPr>
        <w:tc>
          <w:tcPr>
            <w:tcW w:w="3006" w:type="dxa"/>
            <w:tcBorders>
              <w:left w:val="single" w:sz="8" w:space="0" w:color="000080"/>
              <w:bottom w:val="single" w:sz="8" w:space="0" w:color="000080"/>
            </w:tcBorders>
          </w:tcPr>
          <w:p w:rsidR="00C0177A" w:rsidRPr="003E27E1" w:rsidRDefault="00C0177A" w:rsidP="00274A82">
            <w:pPr>
              <w:pStyle w:val="TableContents"/>
            </w:pPr>
            <w:bookmarkStart w:id="4263" w:name="oovw3571"/>
            <w:bookmarkStart w:id="4264" w:name="oovw3572"/>
            <w:bookmarkStart w:id="4265" w:name="nr4v1958"/>
            <w:bookmarkStart w:id="4266" w:name="oovw3573"/>
            <w:bookmarkStart w:id="4267" w:name="nr4v1957"/>
            <w:bookmarkStart w:id="4268" w:name="oovw3574"/>
            <w:bookmarkStart w:id="4269" w:name="nr4v1956"/>
            <w:bookmarkStart w:id="4270" w:name="oovw3575"/>
            <w:bookmarkStart w:id="4271" w:name="nr4v1955"/>
            <w:bookmarkStart w:id="4272" w:name="oovw3576"/>
            <w:bookmarkStart w:id="4273" w:name="nr4v1954"/>
            <w:bookmarkStart w:id="4274" w:name="oovw3577"/>
            <w:bookmarkStart w:id="4275" w:name="nr4v1952"/>
            <w:bookmarkStart w:id="4276" w:name="oovw3578"/>
            <w:bookmarkStart w:id="4277" w:name="nr4v1951"/>
            <w:bookmarkStart w:id="4278" w:name="oovw3579"/>
            <w:bookmarkStart w:id="4279" w:name="nr4v1950"/>
            <w:bookmarkStart w:id="4280" w:name="oovw3580"/>
            <w:bookmarkStart w:id="4281" w:name="nr4v1949"/>
            <w:bookmarkStart w:id="4282" w:name="oovw3581"/>
            <w:bookmarkStart w:id="4283" w:name="nr4v1971"/>
            <w:bookmarkStart w:id="4284" w:name="oovw3582"/>
            <w:bookmarkStart w:id="4285" w:name="oovw3583"/>
            <w:bookmarkStart w:id="4286" w:name="oovw3584"/>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r w:rsidRPr="003E27E1">
              <w:t xml:space="preserve">Byte </w:t>
            </w:r>
            <w:bookmarkStart w:id="4287" w:name="oovw3585"/>
            <w:bookmarkEnd w:id="4287"/>
            <w:r w:rsidRPr="003E27E1">
              <w:t xml:space="preserve">POSITION_QC(POSITION); </w:t>
            </w:r>
            <w:bookmarkStart w:id="4288" w:name="oovw3586"/>
            <w:bookmarkEnd w:id="4288"/>
          </w:p>
        </w:tc>
        <w:tc>
          <w:tcPr>
            <w:tcW w:w="4796" w:type="dxa"/>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4289" w:name="oovw3587"/>
            <w:bookmarkStart w:id="4290" w:name="oovw3588"/>
            <w:bookmarkStart w:id="4291" w:name="nr4v1975"/>
            <w:bookmarkStart w:id="4292" w:name="oovw3589"/>
            <w:bookmarkStart w:id="4293" w:name="nr4v1974"/>
            <w:bookmarkStart w:id="4294" w:name="oovw3590"/>
            <w:bookmarkStart w:id="4295" w:name="nr4v1973"/>
            <w:bookmarkStart w:id="4296" w:name="oovw3591"/>
            <w:bookmarkStart w:id="4297" w:name="nr4v1972"/>
            <w:bookmarkStart w:id="4298" w:name="oovw3592"/>
            <w:bookmarkStart w:id="4299" w:name="nr4v1996"/>
            <w:bookmarkStart w:id="4300" w:name="oovw3593"/>
            <w:bookmarkStart w:id="4301" w:name="nr4v1995"/>
            <w:bookmarkStart w:id="4302" w:name="oovw3594"/>
            <w:bookmarkStart w:id="4303" w:name="oovw3595"/>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r w:rsidRPr="003E27E1">
              <w:t xml:space="preserve">Quality flag for each LATITUDE and LONGITUDE value. </w:t>
            </w:r>
            <w:bookmarkStart w:id="4304" w:name="oovw3596"/>
            <w:bookmarkStart w:id="4305" w:name="oovw3597"/>
            <w:bookmarkEnd w:id="4304"/>
            <w:bookmarkEnd w:id="4305"/>
          </w:p>
        </w:tc>
      </w:tr>
      <w:tr w:rsidR="00C0177A" w:rsidRPr="003E27E1">
        <w:trPr>
          <w:cantSplit/>
        </w:trPr>
        <w:tc>
          <w:tcPr>
            <w:tcW w:w="3006" w:type="dxa"/>
            <w:tcBorders>
              <w:left w:val="single" w:sz="8" w:space="0" w:color="000080"/>
              <w:bottom w:val="single" w:sz="8" w:space="0" w:color="000080"/>
            </w:tcBorders>
          </w:tcPr>
          <w:p w:rsidR="00C0177A" w:rsidRPr="003E27E1" w:rsidRDefault="00C0177A" w:rsidP="00274A82">
            <w:pPr>
              <w:pStyle w:val="TableContents"/>
            </w:pPr>
            <w:bookmarkStart w:id="4306" w:name="oovw3598"/>
            <w:bookmarkStart w:id="4307" w:name="oovw3599"/>
            <w:bookmarkStart w:id="4308" w:name="nr4v2008"/>
            <w:bookmarkStart w:id="4309" w:name="oovw3600"/>
            <w:bookmarkStart w:id="4310" w:name="nr4v2007"/>
            <w:bookmarkStart w:id="4311" w:name="oovw3601"/>
            <w:bookmarkStart w:id="4312" w:name="nr4v2006"/>
            <w:bookmarkStart w:id="4313" w:name="oovw3602"/>
            <w:bookmarkStart w:id="4314" w:name="nr4v2005"/>
            <w:bookmarkStart w:id="4315" w:name="oovw3603"/>
            <w:bookmarkStart w:id="4316" w:name="nr4v2004"/>
            <w:bookmarkStart w:id="4317" w:name="oovw3604"/>
            <w:bookmarkStart w:id="4318" w:name="nr4v2000"/>
            <w:bookmarkStart w:id="4319" w:name="oovw3605"/>
            <w:bookmarkStart w:id="4320" w:name="nr4v1999"/>
            <w:bookmarkStart w:id="4321" w:name="oovw3606"/>
            <w:bookmarkStart w:id="4322" w:name="nr4v1998"/>
            <w:bookmarkStart w:id="4323" w:name="oovw3607"/>
            <w:bookmarkStart w:id="4324" w:name="nr4v1997"/>
            <w:bookmarkStart w:id="4325" w:name="oovw3608"/>
            <w:bookmarkStart w:id="4326" w:name="nr4v2021"/>
            <w:bookmarkStart w:id="4327" w:name="oovw3609"/>
            <w:bookmarkStart w:id="4328" w:name="oovw3610"/>
            <w:bookmarkStart w:id="4329" w:name="oovw3611"/>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r w:rsidRPr="003E27E1">
              <w:t xml:space="preserve">Byte </w:t>
            </w:r>
            <w:bookmarkStart w:id="4330" w:name="oovw3612"/>
            <w:bookmarkEnd w:id="4330"/>
            <w:r w:rsidRPr="003E27E1">
              <w:t xml:space="preserve">DEPTH_QC(DEPTH); </w:t>
            </w:r>
            <w:bookmarkStart w:id="4331" w:name="oovw3613"/>
            <w:bookmarkEnd w:id="4331"/>
          </w:p>
        </w:tc>
        <w:tc>
          <w:tcPr>
            <w:tcW w:w="4796" w:type="dxa"/>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4332" w:name="oovw3614"/>
            <w:bookmarkStart w:id="4333" w:name="oovw3615"/>
            <w:bookmarkStart w:id="4334" w:name="nr4v2025"/>
            <w:bookmarkStart w:id="4335" w:name="oovw3616"/>
            <w:bookmarkStart w:id="4336" w:name="nr4v2024"/>
            <w:bookmarkStart w:id="4337" w:name="oovw3617"/>
            <w:bookmarkStart w:id="4338" w:name="nr4v2023"/>
            <w:bookmarkStart w:id="4339" w:name="oovw3618"/>
            <w:bookmarkStart w:id="4340" w:name="nr4v2022"/>
            <w:bookmarkStart w:id="4341" w:name="oovw3619"/>
            <w:bookmarkStart w:id="4342" w:name="oovw3620"/>
            <w:bookmarkEnd w:id="4332"/>
            <w:bookmarkEnd w:id="4333"/>
            <w:bookmarkEnd w:id="4334"/>
            <w:bookmarkEnd w:id="4335"/>
            <w:bookmarkEnd w:id="4336"/>
            <w:bookmarkEnd w:id="4337"/>
            <w:bookmarkEnd w:id="4338"/>
            <w:bookmarkEnd w:id="4339"/>
            <w:bookmarkEnd w:id="4340"/>
            <w:bookmarkEnd w:id="4341"/>
            <w:bookmarkEnd w:id="4342"/>
            <w:r w:rsidRPr="003E27E1">
              <w:t xml:space="preserve">Quality flag for each DEPTH value. </w:t>
            </w:r>
          </w:p>
        </w:tc>
      </w:tr>
    </w:tbl>
    <w:p w:rsidR="006E1DB7" w:rsidRPr="003E27E1" w:rsidRDefault="006E1DB7" w:rsidP="006E1DB7">
      <w:bookmarkStart w:id="4343" w:name="oovw3621"/>
      <w:bookmarkStart w:id="4344" w:name="oovw3622"/>
      <w:bookmarkStart w:id="4345" w:name="oovw3623"/>
      <w:bookmarkStart w:id="4346" w:name="_toc942"/>
      <w:bookmarkStart w:id="4347" w:name="oovw3624"/>
      <w:bookmarkStart w:id="4348" w:name="oovw3625"/>
      <w:bookmarkStart w:id="4349" w:name="_Toc202957239"/>
      <w:bookmarkEnd w:id="4343"/>
      <w:bookmarkEnd w:id="4344"/>
      <w:bookmarkEnd w:id="4345"/>
      <w:bookmarkEnd w:id="4346"/>
      <w:bookmarkEnd w:id="4347"/>
      <w:bookmarkEnd w:id="4348"/>
    </w:p>
    <w:p w:rsidR="00C0177A" w:rsidRPr="003E27E1" w:rsidRDefault="00C0177A" w:rsidP="00246973">
      <w:pPr>
        <w:pStyle w:val="Heading3"/>
        <w:pageBreakBefore/>
        <w:ind w:right="85"/>
      </w:pPr>
      <w:bookmarkStart w:id="4350" w:name="_Toc406416794"/>
      <w:r w:rsidRPr="003E27E1">
        <w:lastRenderedPageBreak/>
        <w:t>Data variables</w:t>
      </w:r>
      <w:bookmarkEnd w:id="4349"/>
      <w:bookmarkEnd w:id="4350"/>
      <w:r w:rsidRPr="003E27E1">
        <w:t xml:space="preserve"> </w:t>
      </w:r>
    </w:p>
    <w:p w:rsidR="00A3790F" w:rsidRPr="003E27E1" w:rsidRDefault="00C0177A" w:rsidP="00A3790F">
      <w:pPr>
        <w:pStyle w:val="BodyText"/>
      </w:pPr>
      <w:bookmarkStart w:id="4351" w:name="oovw3626"/>
      <w:bookmarkEnd w:id="4351"/>
      <w:r w:rsidRPr="003E27E1">
        <w:t xml:space="preserve">Data variables contain the actual measurements and indicators about their quality, uncertainty, and mode through which they were obtained. There are different options as to how the indicators are specified, whether in attributes or separate variables, which are outlined in the notes below the table. The variable names are standardized in reference table 3; replace &lt;PARAM&gt; with any of the names indicated there. Mandatory attributes are marked as such, however, </w:t>
      </w:r>
      <w:r w:rsidR="00EA12D7">
        <w:t>Sea-mammals</w:t>
      </w:r>
      <w:r w:rsidRPr="003E27E1">
        <w:t xml:space="preserve"> requests that all other attributes be used and contain meaningful information unless technical reasons make this impossible. </w:t>
      </w:r>
    </w:p>
    <w:p w:rsidR="00C0177A" w:rsidRPr="003E27E1" w:rsidRDefault="00C0177A">
      <w:pPr>
        <w:spacing w:before="0" w:after="0"/>
        <w:rPr>
          <w:sz w:val="4"/>
          <w:szCs w:val="4"/>
        </w:rPr>
      </w:pPr>
      <w:bookmarkStart w:id="4352" w:name="oovw3627"/>
      <w:bookmarkStart w:id="4353" w:name="oovw3628"/>
      <w:bookmarkStart w:id="4354" w:name="oovw3629"/>
      <w:bookmarkStart w:id="4355" w:name="oovw3630"/>
      <w:bookmarkStart w:id="4356" w:name="oovw3631"/>
      <w:bookmarkEnd w:id="4352"/>
      <w:bookmarkEnd w:id="4353"/>
      <w:bookmarkEnd w:id="4354"/>
      <w:bookmarkEnd w:id="4355"/>
      <w:bookmarkEnd w:id="4356"/>
    </w:p>
    <w:tbl>
      <w:tblPr>
        <w:tblW w:w="5000" w:type="pct"/>
        <w:tblLayout w:type="fixed"/>
        <w:tblCellMar>
          <w:top w:w="72" w:type="dxa"/>
          <w:left w:w="72" w:type="dxa"/>
          <w:bottom w:w="72" w:type="dxa"/>
          <w:right w:w="72" w:type="dxa"/>
        </w:tblCellMar>
        <w:tblLook w:val="0000" w:firstRow="0" w:lastRow="0" w:firstColumn="0" w:lastColumn="0" w:noHBand="0" w:noVBand="0"/>
      </w:tblPr>
      <w:tblGrid>
        <w:gridCol w:w="3413"/>
        <w:gridCol w:w="5639"/>
      </w:tblGrid>
      <w:tr w:rsidR="00C0177A" w:rsidRPr="003E27E1">
        <w:trPr>
          <w:cantSplit/>
        </w:trPr>
        <w:tc>
          <w:tcPr>
            <w:tcW w:w="1885" w:type="pct"/>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4357" w:name="oovw3632"/>
            <w:bookmarkStart w:id="4358" w:name="oovw3633"/>
            <w:bookmarkStart w:id="4359" w:name="oovw3634"/>
            <w:bookmarkStart w:id="4360" w:name="nr4v2045"/>
            <w:bookmarkStart w:id="4361" w:name="oovw3635"/>
            <w:bookmarkStart w:id="4362" w:name="nr4v2044"/>
            <w:bookmarkStart w:id="4363" w:name="oovw3636"/>
            <w:bookmarkStart w:id="4364" w:name="nr4v2043"/>
            <w:bookmarkStart w:id="4365" w:name="oovw3637"/>
            <w:bookmarkStart w:id="4366" w:name="nr4v2042"/>
            <w:bookmarkStart w:id="4367" w:name="oovw3638"/>
            <w:bookmarkStart w:id="4368" w:name="wduu0"/>
            <w:bookmarkStart w:id="4369" w:name="oovw3639"/>
            <w:bookmarkStart w:id="4370" w:name="nr4v2041"/>
            <w:bookmarkStart w:id="4371" w:name="oovw3640"/>
            <w:bookmarkStart w:id="4372" w:name="nr4v2040"/>
            <w:bookmarkStart w:id="4373" w:name="oovw3641"/>
            <w:bookmarkStart w:id="4374" w:name="oovw3642"/>
            <w:bookmarkStart w:id="4375" w:name="oovw3643"/>
            <w:bookmarkStart w:id="4376" w:name="oovw3644"/>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r w:rsidRPr="003E27E1">
              <w:t xml:space="preserve">Type, </w:t>
            </w:r>
            <w:bookmarkStart w:id="4377" w:name="oovw3645"/>
            <w:bookmarkEnd w:id="4377"/>
            <w:r w:rsidR="006D2C35" w:rsidRPr="003E27E1">
              <w:t>n</w:t>
            </w:r>
            <w:r w:rsidRPr="003E27E1">
              <w:t xml:space="preserve">ame, </w:t>
            </w:r>
            <w:r w:rsidR="006D2C35" w:rsidRPr="003E27E1">
              <w:t>d</w:t>
            </w:r>
            <w:r w:rsidRPr="003E27E1">
              <w:t xml:space="preserve">imension, </w:t>
            </w:r>
            <w:r w:rsidR="006D2C35" w:rsidRPr="003E27E1">
              <w:t>a</w:t>
            </w:r>
            <w:r w:rsidRPr="003E27E1">
              <w:t xml:space="preserve">ttributes </w:t>
            </w:r>
            <w:bookmarkStart w:id="4378" w:name="oovw3646"/>
            <w:bookmarkEnd w:id="4378"/>
          </w:p>
        </w:tc>
        <w:tc>
          <w:tcPr>
            <w:tcW w:w="3115" w:type="pct"/>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4379" w:name="oovw3647"/>
            <w:bookmarkStart w:id="4380" w:name="oovw3648"/>
            <w:bookmarkStart w:id="4381" w:name="oovw3649"/>
            <w:bookmarkStart w:id="4382" w:name="oovw3650"/>
            <w:bookmarkEnd w:id="4379"/>
            <w:bookmarkEnd w:id="4380"/>
            <w:bookmarkEnd w:id="4381"/>
            <w:bookmarkEnd w:id="4382"/>
            <w:r w:rsidRPr="003E27E1">
              <w:t xml:space="preserve">Comment </w:t>
            </w:r>
            <w:bookmarkStart w:id="4383" w:name="oovw3651"/>
            <w:bookmarkStart w:id="4384" w:name="oovw3652"/>
            <w:bookmarkEnd w:id="4383"/>
            <w:bookmarkEnd w:id="4384"/>
          </w:p>
        </w:tc>
      </w:tr>
      <w:tr w:rsidR="00C0177A" w:rsidRPr="003E27E1">
        <w:tc>
          <w:tcPr>
            <w:tcW w:w="1885" w:type="pct"/>
            <w:tcBorders>
              <w:left w:val="single" w:sz="8" w:space="0" w:color="000080"/>
              <w:bottom w:val="single" w:sz="8" w:space="0" w:color="000080"/>
            </w:tcBorders>
          </w:tcPr>
          <w:p w:rsidR="00C0177A" w:rsidRPr="003E27E1" w:rsidRDefault="00C0177A" w:rsidP="00274A82">
            <w:pPr>
              <w:pStyle w:val="TableContents"/>
            </w:pPr>
            <w:bookmarkStart w:id="4385" w:name="oovw3653"/>
            <w:bookmarkStart w:id="4386" w:name="oovw3654"/>
            <w:bookmarkStart w:id="4387" w:name="nr4v2060"/>
            <w:bookmarkStart w:id="4388" w:name="oovw3655"/>
            <w:bookmarkStart w:id="4389" w:name="nr4v2059"/>
            <w:bookmarkStart w:id="4390" w:name="oovw3656"/>
            <w:bookmarkStart w:id="4391" w:name="nr4v2058"/>
            <w:bookmarkStart w:id="4392" w:name="oovw3657"/>
            <w:bookmarkStart w:id="4393" w:name="nr4v2057"/>
            <w:bookmarkStart w:id="4394" w:name="oovw3658"/>
            <w:bookmarkStart w:id="4395" w:name="oovw3659"/>
            <w:bookmarkStart w:id="4396" w:name="oovw3660"/>
            <w:bookmarkEnd w:id="4385"/>
            <w:bookmarkEnd w:id="4386"/>
            <w:bookmarkEnd w:id="4387"/>
            <w:bookmarkEnd w:id="4388"/>
            <w:bookmarkEnd w:id="4389"/>
            <w:bookmarkEnd w:id="4390"/>
            <w:bookmarkEnd w:id="4391"/>
            <w:bookmarkEnd w:id="4392"/>
            <w:bookmarkEnd w:id="4393"/>
            <w:bookmarkEnd w:id="4394"/>
            <w:bookmarkEnd w:id="4395"/>
            <w:bookmarkEnd w:id="4396"/>
            <w:r w:rsidRPr="003E27E1">
              <w:t>Float &lt;</w:t>
            </w:r>
            <w:bookmarkStart w:id="4397" w:name="oovw3661"/>
            <w:bookmarkEnd w:id="4397"/>
            <w:r w:rsidRPr="003E27E1">
              <w:rPr>
                <w:b/>
              </w:rPr>
              <w:t>PARAM</w:t>
            </w:r>
            <w:r w:rsidRPr="003E27E1">
              <w:t xml:space="preserve">&gt;(TIME); </w:t>
            </w:r>
          </w:p>
          <w:p w:rsidR="00C0177A" w:rsidRPr="003E27E1" w:rsidRDefault="00C0177A" w:rsidP="00274A82">
            <w:pPr>
              <w:pStyle w:val="TableContents"/>
            </w:pPr>
            <w:bookmarkStart w:id="4398" w:name="oovw3662"/>
            <w:bookmarkStart w:id="4399" w:name="oovw3663"/>
            <w:bookmarkStart w:id="4400" w:name="oovw3664"/>
            <w:bookmarkStart w:id="4401" w:name="oovw3665"/>
            <w:bookmarkStart w:id="4402" w:name="oovw3666"/>
            <w:bookmarkStart w:id="4403" w:name="oovw3667"/>
            <w:bookmarkStart w:id="4404" w:name="oovw3668"/>
            <w:bookmarkStart w:id="4405" w:name="oovw3669"/>
            <w:bookmarkEnd w:id="4398"/>
            <w:bookmarkEnd w:id="4399"/>
            <w:bookmarkEnd w:id="4400"/>
            <w:bookmarkEnd w:id="4401"/>
            <w:bookmarkEnd w:id="4402"/>
            <w:bookmarkEnd w:id="4403"/>
            <w:bookmarkEnd w:id="4404"/>
            <w:bookmarkEnd w:id="4405"/>
            <w:r w:rsidRPr="003E27E1">
              <w:t>&lt;PARAM&gt;:</w:t>
            </w:r>
            <w:bookmarkStart w:id="4406" w:name="oovw3670"/>
            <w:bookmarkEnd w:id="4406"/>
            <w:r w:rsidRPr="003E27E1">
              <w:rPr>
                <w:b/>
              </w:rPr>
              <w:t>standard_name</w:t>
            </w:r>
            <w:r w:rsidRPr="003E27E1">
              <w:t xml:space="preserve"> = </w:t>
            </w:r>
            <w:r w:rsidR="00A3790F" w:rsidRPr="003E27E1">
              <w:t>“</w:t>
            </w:r>
            <w:r w:rsidRPr="003E27E1">
              <w:t>&lt;X&gt;</w:t>
            </w:r>
            <w:r w:rsidR="00A3790F" w:rsidRPr="003E27E1">
              <w:t>”</w:t>
            </w:r>
            <w:r w:rsidRPr="003E27E1">
              <w:t xml:space="preserve">; </w:t>
            </w:r>
          </w:p>
          <w:p w:rsidR="00C0177A" w:rsidRPr="00BB7D8C" w:rsidRDefault="00C0177A" w:rsidP="00274A82">
            <w:pPr>
              <w:pStyle w:val="TableContents"/>
              <w:rPr>
                <w:lang w:val="fr-FR"/>
              </w:rPr>
            </w:pPr>
            <w:bookmarkStart w:id="4407" w:name="oovw3671"/>
            <w:bookmarkStart w:id="4408" w:name="oovw3672"/>
            <w:bookmarkStart w:id="4409" w:name="oovw3673"/>
            <w:bookmarkStart w:id="4410" w:name="oovw3674"/>
            <w:bookmarkEnd w:id="4407"/>
            <w:bookmarkEnd w:id="4408"/>
            <w:bookmarkEnd w:id="4409"/>
            <w:bookmarkEnd w:id="4410"/>
            <w:r w:rsidRPr="00BB7D8C">
              <w:rPr>
                <w:lang w:val="fr-FR"/>
              </w:rPr>
              <w:t>&lt;PARAM&gt;:</w:t>
            </w:r>
            <w:bookmarkStart w:id="4411" w:name="oovw3675"/>
            <w:bookmarkEnd w:id="4411"/>
            <w:r w:rsidRPr="00BB7D8C">
              <w:rPr>
                <w:b/>
                <w:lang w:val="fr-FR"/>
              </w:rPr>
              <w:t>units</w:t>
            </w:r>
            <w:r w:rsidRPr="00BB7D8C">
              <w:rPr>
                <w:lang w:val="fr-FR"/>
              </w:rPr>
              <w:t xml:space="preserve"> = </w:t>
            </w:r>
            <w:r w:rsidR="00A3790F" w:rsidRPr="00BB7D8C">
              <w:rPr>
                <w:lang w:val="fr-FR"/>
              </w:rPr>
              <w:t>“</w:t>
            </w:r>
            <w:r w:rsidRPr="00BB7D8C">
              <w:rPr>
                <w:lang w:val="fr-FR"/>
              </w:rPr>
              <w:t>&lt;Y&gt;</w:t>
            </w:r>
            <w:r w:rsidR="00A3790F" w:rsidRPr="00BB7D8C">
              <w:rPr>
                <w:lang w:val="fr-FR"/>
              </w:rPr>
              <w:t>”</w:t>
            </w:r>
            <w:r w:rsidRPr="00BB7D8C">
              <w:rPr>
                <w:lang w:val="fr-FR"/>
              </w:rPr>
              <w:t xml:space="preserve">; </w:t>
            </w:r>
          </w:p>
          <w:p w:rsidR="00C0177A" w:rsidRPr="00BB7D8C" w:rsidRDefault="00C0177A" w:rsidP="00274A82">
            <w:pPr>
              <w:pStyle w:val="TableContents"/>
              <w:rPr>
                <w:lang w:val="fr-FR"/>
              </w:rPr>
            </w:pPr>
            <w:bookmarkStart w:id="4412" w:name="oovw3676"/>
            <w:bookmarkStart w:id="4413" w:name="oovw3677"/>
            <w:bookmarkStart w:id="4414" w:name="oovw3678"/>
            <w:bookmarkStart w:id="4415" w:name="oovw3679"/>
            <w:bookmarkEnd w:id="4412"/>
            <w:bookmarkEnd w:id="4413"/>
            <w:bookmarkEnd w:id="4414"/>
            <w:bookmarkEnd w:id="4415"/>
            <w:r w:rsidRPr="00BB7D8C">
              <w:rPr>
                <w:lang w:val="fr-FR"/>
              </w:rPr>
              <w:t>&lt;PARAM&gt;:</w:t>
            </w:r>
            <w:bookmarkStart w:id="4416" w:name="oovw3680"/>
            <w:bookmarkEnd w:id="4416"/>
            <w:r w:rsidRPr="00BB7D8C">
              <w:rPr>
                <w:b/>
                <w:lang w:val="fr-FR"/>
              </w:rPr>
              <w:t>_FillValue</w:t>
            </w:r>
            <w:r w:rsidRPr="00BB7D8C">
              <w:rPr>
                <w:lang w:val="fr-FR"/>
              </w:rPr>
              <w:t xml:space="preserve"> = &lt;Y&gt;; </w:t>
            </w:r>
          </w:p>
          <w:p w:rsidR="00C0177A" w:rsidRPr="003E27E1" w:rsidRDefault="00C0177A" w:rsidP="00274A82">
            <w:pPr>
              <w:pStyle w:val="TableContents"/>
            </w:pPr>
            <w:r w:rsidRPr="003E27E1">
              <w:t xml:space="preserve">&lt;PARAM&gt;:long_name = </w:t>
            </w:r>
            <w:r w:rsidR="00A3790F" w:rsidRPr="003E27E1">
              <w:t>“</w:t>
            </w:r>
            <w:r w:rsidRPr="003E27E1">
              <w:t>Y</w:t>
            </w:r>
            <w:r w:rsidR="00A3790F" w:rsidRPr="003E27E1">
              <w:t>”</w:t>
            </w:r>
            <w:r w:rsidRPr="003E27E1">
              <w:t xml:space="preserve">; </w:t>
            </w:r>
          </w:p>
          <w:p w:rsidR="00C0177A" w:rsidRPr="003E27E1" w:rsidRDefault="00C0177A" w:rsidP="00274A82">
            <w:pPr>
              <w:pStyle w:val="TableContents"/>
              <w:rPr>
                <w:lang w:val="pt-BR"/>
              </w:rPr>
            </w:pPr>
            <w:bookmarkStart w:id="4417" w:name="oovw3681"/>
            <w:bookmarkStart w:id="4418" w:name="oovw3682"/>
            <w:bookmarkStart w:id="4419" w:name="oovw3683"/>
            <w:bookmarkStart w:id="4420" w:name="oovw3684"/>
            <w:bookmarkEnd w:id="4417"/>
            <w:bookmarkEnd w:id="4418"/>
            <w:bookmarkEnd w:id="4419"/>
            <w:bookmarkEnd w:id="4420"/>
            <w:r w:rsidRPr="003E27E1">
              <w:rPr>
                <w:lang w:val="pt-BR"/>
              </w:rPr>
              <w:t xml:space="preserve">&lt;PARAM&gt;:QC_indicator = &lt;X&gt;; </w:t>
            </w:r>
          </w:p>
          <w:p w:rsidR="00C0177A" w:rsidRPr="003E27E1" w:rsidRDefault="00C0177A" w:rsidP="00274A82">
            <w:pPr>
              <w:pStyle w:val="TableContents"/>
              <w:rPr>
                <w:lang w:val="pt-BR"/>
              </w:rPr>
            </w:pPr>
            <w:bookmarkStart w:id="4421" w:name="oovw3685"/>
            <w:bookmarkStart w:id="4422" w:name="oovw3686"/>
            <w:bookmarkStart w:id="4423" w:name="oovw3687"/>
            <w:bookmarkStart w:id="4424" w:name="oovw3688"/>
            <w:bookmarkEnd w:id="4421"/>
            <w:bookmarkEnd w:id="4422"/>
            <w:bookmarkEnd w:id="4423"/>
            <w:bookmarkEnd w:id="4424"/>
            <w:r w:rsidRPr="003E27E1">
              <w:rPr>
                <w:lang w:val="pt-BR"/>
              </w:rPr>
              <w:t xml:space="preserve">&lt;PARAM&gt;:QC_procedure = &lt;X&gt;; </w:t>
            </w:r>
          </w:p>
          <w:p w:rsidR="00C0177A" w:rsidRPr="003E27E1" w:rsidRDefault="00C0177A" w:rsidP="00274A82">
            <w:pPr>
              <w:pStyle w:val="TableContents"/>
              <w:rPr>
                <w:lang w:val="es-ES"/>
              </w:rPr>
            </w:pPr>
            <w:bookmarkStart w:id="4425" w:name="oovw3689"/>
            <w:bookmarkStart w:id="4426" w:name="oovw3690"/>
            <w:bookmarkStart w:id="4427" w:name="oovw3691"/>
            <w:bookmarkEnd w:id="4425"/>
            <w:bookmarkEnd w:id="4426"/>
            <w:bookmarkEnd w:id="4427"/>
            <w:r w:rsidRPr="003E27E1">
              <w:rPr>
                <w:lang w:val="es-ES"/>
              </w:rPr>
              <w:t xml:space="preserve">&lt;PARAM&gt;:valid_min = &lt;Y&gt;; </w:t>
            </w:r>
          </w:p>
          <w:p w:rsidR="00C0177A" w:rsidRPr="003E27E1" w:rsidRDefault="00C0177A" w:rsidP="00274A82">
            <w:pPr>
              <w:pStyle w:val="TableContents"/>
              <w:rPr>
                <w:lang w:val="es-ES"/>
              </w:rPr>
            </w:pPr>
            <w:bookmarkStart w:id="4428" w:name="oovw3692"/>
            <w:bookmarkStart w:id="4429" w:name="oovw3693"/>
            <w:bookmarkStart w:id="4430" w:name="oovw3694"/>
            <w:bookmarkEnd w:id="4428"/>
            <w:bookmarkEnd w:id="4429"/>
            <w:bookmarkEnd w:id="4430"/>
            <w:r w:rsidRPr="003E27E1">
              <w:rPr>
                <w:lang w:val="es-ES"/>
              </w:rPr>
              <w:t xml:space="preserve">&lt;PARAM&gt;:valid_max = &lt;Y&gt;; </w:t>
            </w:r>
          </w:p>
          <w:p w:rsidR="00C0177A" w:rsidRPr="003E27E1" w:rsidRDefault="00C0177A" w:rsidP="00274A82">
            <w:pPr>
              <w:pStyle w:val="TableContents"/>
              <w:rPr>
                <w:lang w:val="pt-BR"/>
              </w:rPr>
            </w:pPr>
            <w:bookmarkStart w:id="4431" w:name="oovw3695"/>
            <w:bookmarkStart w:id="4432" w:name="oovw3696"/>
            <w:bookmarkStart w:id="4433" w:name="oovw3697"/>
            <w:bookmarkEnd w:id="4431"/>
            <w:bookmarkEnd w:id="4432"/>
            <w:bookmarkEnd w:id="4433"/>
            <w:r w:rsidRPr="003E27E1">
              <w:rPr>
                <w:lang w:val="pt-BR"/>
              </w:rPr>
              <w:t xml:space="preserve">&lt;PARAM&gt;:comment = </w:t>
            </w:r>
            <w:r w:rsidR="00A3790F" w:rsidRPr="003E27E1">
              <w:rPr>
                <w:lang w:val="pt-BR"/>
              </w:rPr>
              <w:t>“</w:t>
            </w:r>
            <w:r w:rsidRPr="003E27E1">
              <w:rPr>
                <w:lang w:val="pt-BR"/>
              </w:rPr>
              <w:t>&lt;Y&gt;</w:t>
            </w:r>
            <w:r w:rsidR="00A3790F" w:rsidRPr="003E27E1">
              <w:rPr>
                <w:lang w:val="pt-BR"/>
              </w:rPr>
              <w:t>”</w:t>
            </w:r>
            <w:r w:rsidRPr="003E27E1">
              <w:rPr>
                <w:lang w:val="pt-BR"/>
              </w:rPr>
              <w:t xml:space="preserve">; </w:t>
            </w:r>
          </w:p>
          <w:p w:rsidR="00C0177A" w:rsidRPr="003E27E1" w:rsidRDefault="00C0177A" w:rsidP="00274A82">
            <w:pPr>
              <w:pStyle w:val="TableContents"/>
              <w:rPr>
                <w:lang w:val="pt-BR"/>
              </w:rPr>
            </w:pPr>
            <w:bookmarkStart w:id="4434" w:name="oovw3698"/>
            <w:bookmarkStart w:id="4435" w:name="oovw3699"/>
            <w:bookmarkStart w:id="4436" w:name="oovw3700"/>
            <w:bookmarkStart w:id="4437" w:name="oovw3701"/>
            <w:bookmarkEnd w:id="4434"/>
            <w:bookmarkEnd w:id="4435"/>
            <w:bookmarkEnd w:id="4436"/>
            <w:bookmarkEnd w:id="4437"/>
            <w:r w:rsidRPr="003E27E1">
              <w:rPr>
                <w:lang w:val="pt-BR"/>
              </w:rPr>
              <w:t xml:space="preserve">&lt;PARAM&gt;:sensor_depth = &lt;Y&gt;; </w:t>
            </w:r>
          </w:p>
          <w:p w:rsidR="00C0177A" w:rsidRPr="003E27E1" w:rsidRDefault="00C0177A" w:rsidP="00274A82">
            <w:pPr>
              <w:pStyle w:val="TableContents"/>
              <w:rPr>
                <w:lang w:val="pt-BR"/>
              </w:rPr>
            </w:pPr>
            <w:bookmarkStart w:id="4438" w:name="oovw3702"/>
            <w:bookmarkStart w:id="4439" w:name="oovw3703"/>
            <w:bookmarkStart w:id="4440" w:name="oovw3704"/>
            <w:bookmarkEnd w:id="4438"/>
            <w:bookmarkEnd w:id="4439"/>
            <w:bookmarkEnd w:id="4440"/>
            <w:r w:rsidRPr="003E27E1">
              <w:rPr>
                <w:lang w:val="pt-BR"/>
              </w:rPr>
              <w:t>&lt;PARAM&gt;:sensor_mount = &lt;</w:t>
            </w:r>
            <w:r w:rsidR="008D1284" w:rsidRPr="003E27E1">
              <w:rPr>
                <w:lang w:val="pt-BR"/>
              </w:rPr>
              <w:t>X</w:t>
            </w:r>
            <w:r w:rsidRPr="003E27E1">
              <w:rPr>
                <w:lang w:val="pt-BR"/>
              </w:rPr>
              <w:t xml:space="preserve">&gt;; </w:t>
            </w:r>
          </w:p>
          <w:p w:rsidR="00C0177A" w:rsidRPr="003E27E1" w:rsidRDefault="00C0177A" w:rsidP="00274A82">
            <w:pPr>
              <w:pStyle w:val="TableContents"/>
              <w:rPr>
                <w:lang w:val="pt-BR"/>
              </w:rPr>
            </w:pPr>
            <w:r w:rsidRPr="003E27E1">
              <w:rPr>
                <w:lang w:val="pt-BR"/>
              </w:rPr>
              <w:t>&lt;PARAM&gt;:sensor_orientation = &lt;</w:t>
            </w:r>
            <w:r w:rsidR="008D1284" w:rsidRPr="003E27E1">
              <w:rPr>
                <w:lang w:val="pt-BR"/>
              </w:rPr>
              <w:t>X</w:t>
            </w:r>
            <w:r w:rsidRPr="003E27E1">
              <w:rPr>
                <w:lang w:val="pt-BR"/>
              </w:rPr>
              <w:t xml:space="preserve">&gt;; </w:t>
            </w:r>
          </w:p>
          <w:p w:rsidR="00C0177A" w:rsidRPr="003E27E1" w:rsidRDefault="00C0177A" w:rsidP="00274A82">
            <w:pPr>
              <w:pStyle w:val="TableContents"/>
              <w:rPr>
                <w:lang w:val="pt-BR"/>
              </w:rPr>
            </w:pPr>
            <w:r w:rsidRPr="003E27E1">
              <w:rPr>
                <w:lang w:val="pt-BR"/>
              </w:rPr>
              <w:t xml:space="preserve">&lt;PARAM&gt;:sensor_name = &lt;Y&gt;; </w:t>
            </w:r>
          </w:p>
          <w:p w:rsidR="00C0177A" w:rsidRPr="003E27E1" w:rsidRDefault="00C0177A" w:rsidP="00274A82">
            <w:pPr>
              <w:pStyle w:val="TableContents"/>
              <w:rPr>
                <w:lang w:val="pt-BR"/>
              </w:rPr>
            </w:pPr>
            <w:r w:rsidRPr="003E27E1">
              <w:rPr>
                <w:lang w:val="pt-BR"/>
              </w:rPr>
              <w:t xml:space="preserve">&lt;PARAM&gt;:sensor_serial_number = &lt;Y&gt;;  </w:t>
            </w:r>
          </w:p>
          <w:p w:rsidR="00C0177A" w:rsidRPr="003E27E1" w:rsidRDefault="00C0177A" w:rsidP="00274A82">
            <w:pPr>
              <w:pStyle w:val="TableContents"/>
              <w:rPr>
                <w:lang w:val="pt-BR"/>
              </w:rPr>
            </w:pPr>
            <w:r w:rsidRPr="003E27E1">
              <w:rPr>
                <w:lang w:val="pt-BR"/>
              </w:rPr>
              <w:t xml:space="preserve">&lt;PARAM&gt;:ancillary_variables = </w:t>
            </w:r>
            <w:r w:rsidR="00A3790F" w:rsidRPr="003E27E1">
              <w:rPr>
                <w:lang w:val="pt-BR"/>
              </w:rPr>
              <w:t>“</w:t>
            </w:r>
            <w:r w:rsidRPr="003E27E1">
              <w:rPr>
                <w:lang w:val="pt-BR"/>
              </w:rPr>
              <w:t>&lt;Y&gt;</w:t>
            </w:r>
            <w:r w:rsidR="00A3790F" w:rsidRPr="003E27E1">
              <w:rPr>
                <w:lang w:val="pt-BR"/>
              </w:rPr>
              <w:t>”</w:t>
            </w:r>
            <w:r w:rsidRPr="003E27E1">
              <w:rPr>
                <w:lang w:val="pt-BR"/>
              </w:rPr>
              <w:t xml:space="preserve"> ; </w:t>
            </w:r>
          </w:p>
          <w:p w:rsidR="00C0177A" w:rsidRPr="003E27E1" w:rsidRDefault="00C0177A" w:rsidP="00274A82">
            <w:pPr>
              <w:pStyle w:val="TableContents"/>
              <w:rPr>
                <w:lang w:val="pt-BR"/>
              </w:rPr>
            </w:pPr>
            <w:bookmarkStart w:id="4441" w:name="oovw3705"/>
            <w:bookmarkStart w:id="4442" w:name="oovw3706"/>
            <w:bookmarkStart w:id="4443" w:name="oovw3707"/>
            <w:bookmarkEnd w:id="4441"/>
            <w:bookmarkEnd w:id="4442"/>
            <w:bookmarkEnd w:id="4443"/>
            <w:r w:rsidRPr="003E27E1">
              <w:rPr>
                <w:lang w:val="pt-BR"/>
              </w:rPr>
              <w:t xml:space="preserve">&lt;PARAM&gt;:uncertainty = &lt;Y&gt;; </w:t>
            </w:r>
          </w:p>
          <w:p w:rsidR="00C0177A" w:rsidRPr="003E27E1" w:rsidRDefault="00C0177A" w:rsidP="00274A82">
            <w:pPr>
              <w:pStyle w:val="TableContents"/>
              <w:rPr>
                <w:lang w:val="es-ES"/>
              </w:rPr>
            </w:pPr>
            <w:bookmarkStart w:id="4444" w:name="oovw3708"/>
            <w:bookmarkStart w:id="4445" w:name="oovw3709"/>
            <w:bookmarkStart w:id="4446" w:name="oovw3710"/>
            <w:bookmarkStart w:id="4447" w:name="oovw3711"/>
            <w:bookmarkEnd w:id="4444"/>
            <w:bookmarkEnd w:id="4445"/>
            <w:bookmarkEnd w:id="4446"/>
            <w:bookmarkEnd w:id="4447"/>
            <w:r w:rsidRPr="003E27E1">
              <w:rPr>
                <w:lang w:val="es-ES"/>
              </w:rPr>
              <w:t xml:space="preserve">&lt;PARAM&gt;:accuracy = &lt;Y&gt;; </w:t>
            </w:r>
          </w:p>
          <w:p w:rsidR="00C0177A" w:rsidRPr="003E27E1" w:rsidRDefault="00C0177A" w:rsidP="00274A82">
            <w:pPr>
              <w:pStyle w:val="TableContents"/>
              <w:rPr>
                <w:lang w:val="es-ES"/>
              </w:rPr>
            </w:pPr>
            <w:bookmarkStart w:id="4448" w:name="oovw3712"/>
            <w:bookmarkStart w:id="4449" w:name="oovw3713"/>
            <w:bookmarkStart w:id="4450" w:name="oovw3714"/>
            <w:bookmarkStart w:id="4451" w:name="oovw3715"/>
            <w:bookmarkEnd w:id="4448"/>
            <w:bookmarkEnd w:id="4449"/>
            <w:bookmarkEnd w:id="4450"/>
            <w:bookmarkEnd w:id="4451"/>
            <w:r w:rsidRPr="003E27E1">
              <w:rPr>
                <w:lang w:val="es-ES"/>
              </w:rPr>
              <w:t xml:space="preserve">&lt;PARAM&gt;:precision = &lt;Y&gt;; </w:t>
            </w:r>
          </w:p>
          <w:p w:rsidR="00C0177A" w:rsidRPr="003E27E1" w:rsidRDefault="00C0177A" w:rsidP="00274A82">
            <w:pPr>
              <w:pStyle w:val="TableContents"/>
            </w:pPr>
            <w:bookmarkStart w:id="4452" w:name="oovw3716"/>
            <w:bookmarkStart w:id="4453" w:name="oovw3717"/>
            <w:bookmarkStart w:id="4454" w:name="oovw3718"/>
            <w:bookmarkStart w:id="4455" w:name="oovw3719"/>
            <w:bookmarkEnd w:id="4452"/>
            <w:bookmarkEnd w:id="4453"/>
            <w:bookmarkEnd w:id="4454"/>
            <w:bookmarkEnd w:id="4455"/>
            <w:r w:rsidRPr="003E27E1">
              <w:t xml:space="preserve">&lt;PARAM&gt;:resolution = &lt;Y&gt;; </w:t>
            </w:r>
          </w:p>
          <w:p w:rsidR="00C0177A" w:rsidRPr="003E27E1" w:rsidRDefault="00C0177A" w:rsidP="00274A82">
            <w:pPr>
              <w:pStyle w:val="TableContents"/>
            </w:pPr>
            <w:bookmarkStart w:id="4456" w:name="oovw3720"/>
            <w:bookmarkStart w:id="4457" w:name="oovw3721"/>
            <w:bookmarkStart w:id="4458" w:name="oovw3722"/>
            <w:bookmarkStart w:id="4459" w:name="oovw3723"/>
            <w:bookmarkEnd w:id="4456"/>
            <w:bookmarkEnd w:id="4457"/>
            <w:bookmarkEnd w:id="4458"/>
            <w:bookmarkEnd w:id="4459"/>
            <w:r w:rsidRPr="003E27E1">
              <w:t xml:space="preserve">&lt;PARAM&gt;: cell_methods = </w:t>
            </w:r>
            <w:r w:rsidR="00A3790F" w:rsidRPr="003E27E1">
              <w:t>“</w:t>
            </w:r>
            <w:r w:rsidRPr="003E27E1">
              <w:t>&lt;</w:t>
            </w:r>
            <w:r w:rsidR="008D1284" w:rsidRPr="003E27E1">
              <w:t>X</w:t>
            </w:r>
            <w:r w:rsidRPr="003E27E1">
              <w:t>&gt;</w:t>
            </w:r>
            <w:r w:rsidR="00A3790F" w:rsidRPr="003E27E1">
              <w:t>”</w:t>
            </w:r>
            <w:r w:rsidRPr="003E27E1">
              <w:t xml:space="preserve">; </w:t>
            </w:r>
          </w:p>
          <w:p w:rsidR="00C0177A" w:rsidRPr="003E27E1" w:rsidRDefault="00C0177A" w:rsidP="00274A82">
            <w:pPr>
              <w:pStyle w:val="TableContents"/>
              <w:rPr>
                <w:lang w:val="pt-BR"/>
              </w:rPr>
            </w:pPr>
            <w:bookmarkStart w:id="4460" w:name="oovw3724"/>
            <w:bookmarkStart w:id="4461" w:name="oovw3725"/>
            <w:bookmarkStart w:id="4462" w:name="cz5l0"/>
            <w:bookmarkStart w:id="4463" w:name="oovw3726"/>
            <w:bookmarkStart w:id="4464" w:name="dok70"/>
            <w:bookmarkStart w:id="4465" w:name="oovw3727"/>
            <w:bookmarkStart w:id="4466" w:name="nr4v20571"/>
            <w:bookmarkStart w:id="4467" w:name="oovw3728"/>
            <w:bookmarkStart w:id="4468" w:name="oovw3729"/>
            <w:bookmarkStart w:id="4469" w:name="oovw3730"/>
            <w:bookmarkEnd w:id="4460"/>
            <w:bookmarkEnd w:id="4461"/>
            <w:bookmarkEnd w:id="4462"/>
            <w:bookmarkEnd w:id="4463"/>
            <w:bookmarkEnd w:id="4464"/>
            <w:bookmarkEnd w:id="4465"/>
            <w:bookmarkEnd w:id="4466"/>
            <w:bookmarkEnd w:id="4467"/>
            <w:bookmarkEnd w:id="4468"/>
            <w:bookmarkEnd w:id="4469"/>
            <w:r w:rsidRPr="003E27E1">
              <w:rPr>
                <w:lang w:val="pt-BR"/>
              </w:rPr>
              <w:t xml:space="preserve">&lt;PARAM&gt;:DM_indicator = </w:t>
            </w:r>
            <w:r w:rsidR="00A3790F" w:rsidRPr="003E27E1">
              <w:rPr>
                <w:lang w:val="pt-BR"/>
              </w:rPr>
              <w:t>“</w:t>
            </w:r>
            <w:r w:rsidRPr="003E27E1">
              <w:rPr>
                <w:lang w:val="pt-BR"/>
              </w:rPr>
              <w:t>&lt;</w:t>
            </w:r>
            <w:r w:rsidR="008D1284" w:rsidRPr="003E27E1">
              <w:rPr>
                <w:lang w:val="pt-BR"/>
              </w:rPr>
              <w:t>X</w:t>
            </w:r>
            <w:r w:rsidRPr="003E27E1">
              <w:rPr>
                <w:lang w:val="pt-BR"/>
              </w:rPr>
              <w:t>&gt;</w:t>
            </w:r>
            <w:r w:rsidR="00A3790F" w:rsidRPr="003E27E1">
              <w:rPr>
                <w:lang w:val="pt-BR"/>
              </w:rPr>
              <w:t>”</w:t>
            </w:r>
            <w:r w:rsidRPr="003E27E1">
              <w:rPr>
                <w:lang w:val="pt-BR"/>
              </w:rPr>
              <w:t xml:space="preserve"> </w:t>
            </w:r>
          </w:p>
          <w:p w:rsidR="00A97B8F" w:rsidRPr="003E27E1" w:rsidRDefault="00A97B8F" w:rsidP="00274A82">
            <w:pPr>
              <w:pStyle w:val="TableContents"/>
              <w:rPr>
                <w:lang w:val="pt-BR"/>
              </w:rPr>
            </w:pPr>
            <w:bookmarkStart w:id="4470" w:name="oovw3731"/>
            <w:bookmarkStart w:id="4471" w:name="oovw3732"/>
            <w:bookmarkStart w:id="4472" w:name="nr4v20601"/>
            <w:bookmarkStart w:id="4473" w:name="oovw3733"/>
            <w:bookmarkStart w:id="4474" w:name="nr4v20591"/>
            <w:bookmarkStart w:id="4475" w:name="oovw3734"/>
            <w:bookmarkStart w:id="4476" w:name="nr4v20581"/>
            <w:bookmarkStart w:id="4477" w:name="oovw3735"/>
            <w:bookmarkStart w:id="4478" w:name="nr4v20572"/>
            <w:bookmarkStart w:id="4479" w:name="oovw3736"/>
            <w:bookmarkStart w:id="4480" w:name="oovw3737"/>
            <w:bookmarkStart w:id="4481" w:name="cz5l1"/>
            <w:bookmarkStart w:id="4482" w:name="oovw3738"/>
            <w:bookmarkStart w:id="4483" w:name="nr4v20603"/>
            <w:bookmarkStart w:id="4484" w:name="oovw3739"/>
            <w:bookmarkStart w:id="4485" w:name="nr4v20593"/>
            <w:bookmarkStart w:id="4486" w:name="oovw3740"/>
            <w:bookmarkStart w:id="4487" w:name="nr4v20583"/>
            <w:bookmarkStart w:id="4488" w:name="oovw3741"/>
            <w:bookmarkStart w:id="4489" w:name="nr4v20574"/>
            <w:bookmarkStart w:id="4490" w:name="oovw3742"/>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r w:rsidRPr="003E27E1">
              <w:rPr>
                <w:lang w:val="pt-BR"/>
              </w:rPr>
              <w:t xml:space="preserve">&lt;PARAM&gt;:reference_scale = “&lt;Y&gt;” </w:t>
            </w:r>
          </w:p>
          <w:p w:rsidR="00C0177A" w:rsidRPr="003E27E1" w:rsidRDefault="00C0177A" w:rsidP="00274A82">
            <w:pPr>
              <w:pStyle w:val="TableContents"/>
              <w:rPr>
                <w:lang w:val="pt-BR"/>
              </w:rPr>
            </w:pPr>
          </w:p>
          <w:p w:rsidR="00C0177A" w:rsidRPr="003E27E1" w:rsidRDefault="00C0177A" w:rsidP="00274A82">
            <w:pPr>
              <w:pStyle w:val="TableContents"/>
              <w:rPr>
                <w:lang w:val="pt-BR"/>
              </w:rPr>
            </w:pPr>
            <w:bookmarkStart w:id="4491" w:name="oovw3743"/>
            <w:bookmarkStart w:id="4492" w:name="oovw3744"/>
            <w:bookmarkStart w:id="4493" w:name="nr4v20604"/>
            <w:bookmarkStart w:id="4494" w:name="oovw3745"/>
            <w:bookmarkStart w:id="4495" w:name="nr4v20594"/>
            <w:bookmarkStart w:id="4496" w:name="oovw3746"/>
            <w:bookmarkStart w:id="4497" w:name="nr4v20584"/>
            <w:bookmarkStart w:id="4498" w:name="oovw3747"/>
            <w:bookmarkStart w:id="4499" w:name="nr4v20575"/>
            <w:bookmarkStart w:id="4500" w:name="oovw3748"/>
            <w:bookmarkEnd w:id="4491"/>
            <w:bookmarkEnd w:id="4492"/>
            <w:bookmarkEnd w:id="4493"/>
            <w:bookmarkEnd w:id="4494"/>
            <w:bookmarkEnd w:id="4495"/>
            <w:bookmarkEnd w:id="4496"/>
            <w:bookmarkEnd w:id="4497"/>
            <w:bookmarkEnd w:id="4498"/>
            <w:bookmarkEnd w:id="4499"/>
            <w:bookmarkEnd w:id="4500"/>
          </w:p>
          <w:p w:rsidR="00C0177A" w:rsidRPr="003E27E1" w:rsidRDefault="00C0177A" w:rsidP="00274A82">
            <w:pPr>
              <w:pStyle w:val="TableContents"/>
              <w:rPr>
                <w:lang w:val="pt-BR"/>
              </w:rPr>
            </w:pPr>
            <w:bookmarkStart w:id="4501" w:name="oovw3757"/>
            <w:bookmarkStart w:id="4502" w:name="oovw3749"/>
            <w:bookmarkStart w:id="4503" w:name="oovw3750"/>
            <w:bookmarkStart w:id="4504" w:name="cz5l2"/>
            <w:bookmarkStart w:id="4505" w:name="oovw3751"/>
            <w:bookmarkStart w:id="4506" w:name="nr4v2061"/>
            <w:bookmarkStart w:id="4507" w:name="oovw3752"/>
            <w:bookmarkStart w:id="4508" w:name="nr4v20605"/>
            <w:bookmarkStart w:id="4509" w:name="oovw3753"/>
            <w:bookmarkStart w:id="4510" w:name="nr4v20595"/>
            <w:bookmarkStart w:id="4511" w:name="oovw3754"/>
            <w:bookmarkStart w:id="4512" w:name="nr4v20585"/>
            <w:bookmarkStart w:id="4513" w:name="oovw3755"/>
            <w:bookmarkStart w:id="4514" w:name="nr4v20576"/>
            <w:bookmarkStart w:id="4515" w:name="oovw3756"/>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p>
        </w:tc>
        <w:tc>
          <w:tcPr>
            <w:tcW w:w="3115"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4516" w:name="oovw3758"/>
            <w:bookmarkStart w:id="4517" w:name="oovw3759"/>
            <w:bookmarkStart w:id="4518" w:name="wduu2"/>
            <w:bookmarkStart w:id="4519" w:name="oovw3760"/>
            <w:bookmarkStart w:id="4520" w:name="nr4v2065"/>
            <w:bookmarkStart w:id="4521" w:name="oovw3761"/>
            <w:bookmarkStart w:id="4522" w:name="nr4v2064"/>
            <w:bookmarkStart w:id="4523" w:name="oovw3762"/>
            <w:bookmarkStart w:id="4524" w:name="nr4v2063"/>
            <w:bookmarkStart w:id="4525" w:name="oovw3763"/>
            <w:bookmarkStart w:id="4526" w:name="mf540"/>
            <w:bookmarkStart w:id="4527" w:name="oovw3764"/>
            <w:bookmarkStart w:id="4528" w:name="nr4v2062"/>
            <w:bookmarkStart w:id="4529" w:name="oovw3765"/>
            <w:bookmarkStart w:id="4530" w:name="oovw3766"/>
            <w:bookmarkStart w:id="4531" w:name="oovw3767"/>
            <w:bookmarkStart w:id="4532" w:name="oovw3768"/>
            <w:bookmarkStart w:id="4533" w:name="oovw3769"/>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r w:rsidRPr="003E27E1">
              <w:t>&lt;PARAM&gt; names are defined in reference table 3.</w:t>
            </w:r>
            <w:r w:rsidR="00876D43" w:rsidRPr="003E27E1">
              <w:br/>
            </w:r>
            <w:bookmarkStart w:id="4534" w:name="oovw3770"/>
            <w:bookmarkStart w:id="4535" w:name="oovw3771"/>
            <w:bookmarkStart w:id="4536" w:name="nr4v20606"/>
            <w:bookmarkStart w:id="4537" w:name="oovw3772"/>
            <w:bookmarkStart w:id="4538" w:name="nr4v20596"/>
            <w:bookmarkStart w:id="4539" w:name="oovw3773"/>
            <w:bookmarkStart w:id="4540" w:name="nr4v20586"/>
            <w:bookmarkStart w:id="4541" w:name="oovw3774"/>
            <w:bookmarkStart w:id="4542" w:name="nr4v20577"/>
            <w:bookmarkStart w:id="4543" w:name="oovw3775"/>
            <w:bookmarkStart w:id="4544" w:name="oovw3776"/>
            <w:bookmarkEnd w:id="4534"/>
            <w:bookmarkEnd w:id="4535"/>
            <w:bookmarkEnd w:id="4536"/>
            <w:bookmarkEnd w:id="4537"/>
            <w:bookmarkEnd w:id="4538"/>
            <w:bookmarkEnd w:id="4539"/>
            <w:bookmarkEnd w:id="4540"/>
            <w:bookmarkEnd w:id="4541"/>
            <w:bookmarkEnd w:id="4542"/>
            <w:bookmarkEnd w:id="4543"/>
            <w:bookmarkEnd w:id="4544"/>
            <w:r w:rsidRPr="003E27E1">
              <w:t xml:space="preserve">Examples: </w:t>
            </w:r>
            <w:bookmarkStart w:id="4545" w:name="oovw3777"/>
            <w:bookmarkStart w:id="4546" w:name="oovw3778"/>
            <w:bookmarkStart w:id="4547" w:name="nr4v20607"/>
            <w:bookmarkStart w:id="4548" w:name="oovw3779"/>
            <w:bookmarkStart w:id="4549" w:name="nr4v20597"/>
            <w:bookmarkStart w:id="4550" w:name="oovw3780"/>
            <w:bookmarkStart w:id="4551" w:name="nr4v20587"/>
            <w:bookmarkStart w:id="4552" w:name="oovw3781"/>
            <w:bookmarkStart w:id="4553" w:name="nr4v20578"/>
            <w:bookmarkStart w:id="4554" w:name="oovw3782"/>
            <w:bookmarkStart w:id="4555" w:name="oovw3783"/>
            <w:bookmarkEnd w:id="4545"/>
            <w:bookmarkEnd w:id="4546"/>
            <w:bookmarkEnd w:id="4547"/>
            <w:bookmarkEnd w:id="4548"/>
            <w:bookmarkEnd w:id="4549"/>
            <w:bookmarkEnd w:id="4550"/>
            <w:bookmarkEnd w:id="4551"/>
            <w:bookmarkEnd w:id="4552"/>
            <w:bookmarkEnd w:id="4553"/>
            <w:bookmarkEnd w:id="4554"/>
            <w:bookmarkEnd w:id="4555"/>
            <w:r w:rsidRPr="003E27E1">
              <w:t xml:space="preserve">TEMP, PSAL, DOXY. </w:t>
            </w:r>
          </w:p>
          <w:p w:rsidR="004B0E0E" w:rsidRPr="003E27E1" w:rsidRDefault="004B0E0E" w:rsidP="00274A82">
            <w:pPr>
              <w:pStyle w:val="TableContents"/>
            </w:pPr>
            <w:bookmarkStart w:id="4556" w:name="oovw3784"/>
            <w:bookmarkStart w:id="4557" w:name="oovw3785"/>
            <w:bookmarkStart w:id="4558" w:name="oovw3786"/>
            <w:bookmarkStart w:id="4559" w:name="oovw3787"/>
            <w:bookmarkStart w:id="4560" w:name="oovw3788"/>
            <w:bookmarkStart w:id="4561" w:name="oovw3789"/>
            <w:bookmarkEnd w:id="4556"/>
            <w:bookmarkEnd w:id="4557"/>
            <w:bookmarkEnd w:id="4558"/>
            <w:bookmarkEnd w:id="4559"/>
            <w:bookmarkEnd w:id="4560"/>
            <w:bookmarkEnd w:id="4561"/>
          </w:p>
          <w:p w:rsidR="004B0E0E" w:rsidRPr="003E27E1" w:rsidRDefault="00C0177A" w:rsidP="00274A82">
            <w:pPr>
              <w:pStyle w:val="TableContents"/>
            </w:pPr>
            <w:r w:rsidRPr="003E27E1">
              <w:t xml:space="preserve">These 3 attributes are mandatory: standard_name, units and _FillValue. </w:t>
            </w:r>
            <w:bookmarkStart w:id="4562" w:name="oovw3790"/>
            <w:bookmarkStart w:id="4563" w:name="oovw3791"/>
            <w:bookmarkStart w:id="4564" w:name="oovw3792"/>
            <w:bookmarkStart w:id="4565" w:name="oovw3793"/>
            <w:bookmarkEnd w:id="4562"/>
            <w:bookmarkEnd w:id="4563"/>
            <w:bookmarkEnd w:id="4564"/>
            <w:bookmarkEnd w:id="4565"/>
            <w:r w:rsidR="00876D43" w:rsidRPr="003E27E1">
              <w:br/>
            </w:r>
          </w:p>
          <w:p w:rsidR="004B0E0E" w:rsidRPr="003E27E1" w:rsidRDefault="00087C2A" w:rsidP="00274A82">
            <w:pPr>
              <w:pStyle w:val="TableContents"/>
            </w:pPr>
            <w:r w:rsidRPr="003E27E1">
              <w:t xml:space="preserve">These </w:t>
            </w:r>
            <w:r w:rsidR="00502D33" w:rsidRPr="003E27E1">
              <w:t>11</w:t>
            </w:r>
            <w:r w:rsidRPr="003E27E1">
              <w:t xml:space="preserve"> attributes are highly desirables :</w:t>
            </w:r>
            <w:r w:rsidR="00A63CC7" w:rsidRPr="003E27E1">
              <w:t xml:space="preserve"> QC_indicator, QC_procedure, valid_min, valid_max, sensor_name, uncertainty sensor_serial_number accuracy, precision, resolution, DM_indicator.</w:t>
            </w:r>
            <w:r w:rsidR="00876D43" w:rsidRPr="003E27E1">
              <w:br/>
            </w:r>
          </w:p>
          <w:p w:rsidR="00C0177A" w:rsidRPr="003E27E1" w:rsidRDefault="00C0177A" w:rsidP="00274A82">
            <w:pPr>
              <w:pStyle w:val="TableContents"/>
            </w:pPr>
            <w:r w:rsidRPr="003E27E1">
              <w:t xml:space="preserve">The other attributes are </w:t>
            </w:r>
            <w:r w:rsidR="00811D7B" w:rsidRPr="003E27E1">
              <w:t>optional</w:t>
            </w:r>
            <w:r w:rsidR="00A63CC7" w:rsidRPr="003E27E1">
              <w:t>.</w:t>
            </w:r>
          </w:p>
          <w:p w:rsidR="00C0177A" w:rsidRPr="003E27E1" w:rsidRDefault="00C0177A" w:rsidP="00274A82">
            <w:pPr>
              <w:pStyle w:val="TableContents"/>
            </w:pPr>
            <w:bookmarkStart w:id="4566" w:name="oovw3794"/>
            <w:bookmarkStart w:id="4567" w:name="oovw3795"/>
            <w:bookmarkStart w:id="4568" w:name="oovw3796"/>
            <w:bookmarkStart w:id="4569" w:name="oovw3797"/>
            <w:bookmarkStart w:id="4570" w:name="oovw3798"/>
            <w:bookmarkEnd w:id="4566"/>
            <w:bookmarkEnd w:id="4567"/>
            <w:bookmarkEnd w:id="4568"/>
            <w:bookmarkEnd w:id="4569"/>
            <w:bookmarkEnd w:id="4570"/>
            <w:r w:rsidRPr="003E27E1">
              <w:t xml:space="preserve">&lt;X&gt; : standardized attributes listed in reference tables </w:t>
            </w:r>
            <w:bookmarkStart w:id="4571" w:name="oovw3799"/>
            <w:bookmarkStart w:id="4572" w:name="oovw3800"/>
            <w:bookmarkStart w:id="4573" w:name="oovw3801"/>
            <w:bookmarkStart w:id="4574" w:name="oovw3802"/>
            <w:bookmarkEnd w:id="4571"/>
            <w:bookmarkEnd w:id="4572"/>
            <w:bookmarkEnd w:id="4573"/>
            <w:bookmarkEnd w:id="4574"/>
            <w:r w:rsidR="00876D43" w:rsidRPr="003E27E1">
              <w:br/>
            </w:r>
            <w:r w:rsidRPr="003E27E1">
              <w:t xml:space="preserve">&lt;Y&gt; : attributes whose value is set by the PI (Principal Investigator) </w:t>
            </w:r>
          </w:p>
          <w:p w:rsidR="004B0E0E" w:rsidRPr="003E27E1" w:rsidRDefault="004B0E0E" w:rsidP="00274A82">
            <w:pPr>
              <w:pStyle w:val="TableContents"/>
            </w:pPr>
            <w:bookmarkStart w:id="4575" w:name="oovw3803"/>
            <w:bookmarkStart w:id="4576" w:name="oovw3804"/>
            <w:bookmarkStart w:id="4577" w:name="oovw3805"/>
            <w:bookmarkStart w:id="4578" w:name="oovw3806"/>
            <w:bookmarkStart w:id="4579" w:name="oovw3807"/>
            <w:bookmarkStart w:id="4580" w:name="oovw3808"/>
            <w:bookmarkStart w:id="4581" w:name="oovw3809"/>
            <w:bookmarkStart w:id="4582" w:name="oovw3810"/>
            <w:bookmarkStart w:id="4583" w:name="oovw3811"/>
            <w:bookmarkStart w:id="4584" w:name="v21u0"/>
            <w:bookmarkStart w:id="4585" w:name="oovw3812"/>
            <w:bookmarkStart w:id="4586" w:name="nr4v2070"/>
            <w:bookmarkStart w:id="4587" w:name="oovw3813"/>
            <w:bookmarkStart w:id="4588" w:name="nr4v2069"/>
            <w:bookmarkStart w:id="4589" w:name="oovw3814"/>
            <w:bookmarkStart w:id="4590" w:name="nr4v2068"/>
            <w:bookmarkStart w:id="4591" w:name="oovw3815"/>
            <w:bookmarkStart w:id="4592" w:name="nr4v2067"/>
            <w:bookmarkStart w:id="4593" w:name="oovw3816"/>
            <w:bookmarkStart w:id="4594" w:name="nr4v20651"/>
            <w:bookmarkStart w:id="4595" w:name="oovw3817"/>
            <w:bookmarkStart w:id="4596" w:name="nr4v20641"/>
            <w:bookmarkStart w:id="4597" w:name="oovw3818"/>
            <w:bookmarkStart w:id="4598" w:name="nr4v20631"/>
            <w:bookmarkStart w:id="4599" w:name="oovw3819"/>
            <w:bookmarkStart w:id="4600" w:name="mf5401"/>
            <w:bookmarkStart w:id="4601" w:name="oovw3820"/>
            <w:bookmarkStart w:id="4602" w:name="oovw3821"/>
            <w:bookmarkStart w:id="4603" w:name="oovw3822"/>
            <w:bookmarkStart w:id="4604" w:name="oovw3823"/>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p>
          <w:p w:rsidR="00C0177A" w:rsidRPr="003E27E1" w:rsidRDefault="00C0177A" w:rsidP="00274A82">
            <w:pPr>
              <w:pStyle w:val="TableContents"/>
            </w:pPr>
            <w:r w:rsidRPr="003E27E1">
              <w:rPr>
                <w:b/>
              </w:rPr>
              <w:t>standard_name</w:t>
            </w:r>
            <w:r w:rsidRPr="003E27E1">
              <w:t xml:space="preserve">: type char, see reference. table 3 </w:t>
            </w:r>
          </w:p>
          <w:p w:rsidR="004B0E0E" w:rsidRPr="003E27E1" w:rsidRDefault="004B0E0E" w:rsidP="00274A82">
            <w:pPr>
              <w:pStyle w:val="TableContents"/>
            </w:pPr>
            <w:bookmarkStart w:id="4605" w:name="oovw3824"/>
            <w:bookmarkStart w:id="4606" w:name="oovw3825"/>
            <w:bookmarkStart w:id="4607" w:name="vksa0"/>
            <w:bookmarkStart w:id="4608" w:name="oovw3826"/>
            <w:bookmarkStart w:id="4609" w:name="nr4v20741"/>
            <w:bookmarkStart w:id="4610" w:name="oovw3827"/>
            <w:bookmarkStart w:id="4611" w:name="nr4v20731"/>
            <w:bookmarkStart w:id="4612" w:name="oovw3828"/>
            <w:bookmarkStart w:id="4613" w:name="nr4v20721"/>
            <w:bookmarkStart w:id="4614" w:name="oovw3829"/>
            <w:bookmarkStart w:id="4615" w:name="nr4v2071"/>
            <w:bookmarkStart w:id="4616" w:name="oovw3830"/>
            <w:bookmarkStart w:id="4617" w:name="nr4v20652"/>
            <w:bookmarkStart w:id="4618" w:name="oovw3831"/>
            <w:bookmarkStart w:id="4619" w:name="nr4v20642"/>
            <w:bookmarkStart w:id="4620" w:name="oovw3832"/>
            <w:bookmarkStart w:id="4621" w:name="nr4v20632"/>
            <w:bookmarkStart w:id="4622" w:name="oovw3833"/>
            <w:bookmarkStart w:id="4623" w:name="mf5402"/>
            <w:bookmarkStart w:id="4624" w:name="oovw3834"/>
            <w:bookmarkStart w:id="4625" w:name="nr4v2075"/>
            <w:bookmarkStart w:id="4626" w:name="oovw3835"/>
            <w:bookmarkStart w:id="4627" w:name="vksa1"/>
            <w:bookmarkStart w:id="4628" w:name="oovw3836"/>
            <w:bookmarkStart w:id="4629" w:name="nr4v2074"/>
            <w:bookmarkStart w:id="4630" w:name="oovw3837"/>
            <w:bookmarkStart w:id="4631" w:name="nr4v2073"/>
            <w:bookmarkStart w:id="4632" w:name="oovw3838"/>
            <w:bookmarkStart w:id="4633" w:name="nr4v2072"/>
            <w:bookmarkStart w:id="4634" w:name="oovw3839"/>
            <w:bookmarkStart w:id="4635" w:name="oovw3840"/>
            <w:bookmarkStart w:id="4636" w:name="oovw3841"/>
            <w:bookmarkStart w:id="4637" w:name="oovw3842"/>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p>
          <w:p w:rsidR="004B0E0E" w:rsidRPr="003E27E1" w:rsidRDefault="00C0177A" w:rsidP="00274A82">
            <w:pPr>
              <w:pStyle w:val="TableContents"/>
            </w:pPr>
            <w:r w:rsidRPr="003E27E1">
              <w:rPr>
                <w:b/>
              </w:rPr>
              <w:t>units</w:t>
            </w:r>
            <w:r w:rsidRPr="003E27E1">
              <w:t>: type char, see reference table 3</w:t>
            </w:r>
            <w:bookmarkStart w:id="4638" w:name="oovw3843"/>
            <w:bookmarkEnd w:id="4638"/>
            <w:r w:rsidRPr="003E27E1">
              <w:br/>
            </w:r>
            <w:bookmarkStart w:id="4639" w:name="oovw3844"/>
            <w:bookmarkEnd w:id="4639"/>
          </w:p>
          <w:p w:rsidR="00C0177A" w:rsidRPr="003E27E1" w:rsidRDefault="00C0177A" w:rsidP="00274A82">
            <w:pPr>
              <w:pStyle w:val="TableContents"/>
            </w:pPr>
            <w:r w:rsidRPr="003E27E1">
              <w:rPr>
                <w:b/>
              </w:rPr>
              <w:t>_FillValue</w:t>
            </w:r>
            <w:r w:rsidRPr="003E27E1">
              <w:t xml:space="preserve">: type float, see reference table 3 </w:t>
            </w:r>
          </w:p>
          <w:p w:rsidR="004B0E0E" w:rsidRPr="003E27E1" w:rsidRDefault="004B0E0E" w:rsidP="00274A82">
            <w:pPr>
              <w:pStyle w:val="TableContents"/>
            </w:pPr>
          </w:p>
          <w:p w:rsidR="00C0177A" w:rsidRPr="003E27E1" w:rsidRDefault="00C0177A" w:rsidP="00274A82">
            <w:pPr>
              <w:pStyle w:val="TableContents"/>
            </w:pPr>
            <w:r w:rsidRPr="003E27E1">
              <w:rPr>
                <w:b/>
              </w:rPr>
              <w:t>long_name</w:t>
            </w:r>
            <w:r w:rsidRPr="003E27E1">
              <w:t>: type char, free text</w:t>
            </w:r>
          </w:p>
          <w:p w:rsidR="004B0E0E" w:rsidRPr="003E27E1" w:rsidRDefault="004B0E0E" w:rsidP="00274A82">
            <w:pPr>
              <w:pStyle w:val="TableContents"/>
            </w:pPr>
            <w:bookmarkStart w:id="4640" w:name="oovw3845"/>
            <w:bookmarkStart w:id="4641" w:name="oovw3846"/>
            <w:bookmarkStart w:id="4642" w:name="vksa2"/>
            <w:bookmarkStart w:id="4643" w:name="oovw3847"/>
            <w:bookmarkStart w:id="4644" w:name="nr4v2079"/>
            <w:bookmarkStart w:id="4645" w:name="oovw3848"/>
            <w:bookmarkStart w:id="4646" w:name="nr4v2078"/>
            <w:bookmarkStart w:id="4647" w:name="oovw3849"/>
            <w:bookmarkStart w:id="4648" w:name="nr4v2077"/>
            <w:bookmarkStart w:id="4649" w:name="oovw3850"/>
            <w:bookmarkStart w:id="4650" w:name="nr4v2076"/>
            <w:bookmarkStart w:id="4651" w:name="oovw3851"/>
            <w:bookmarkStart w:id="4652" w:name="h68i0"/>
            <w:bookmarkStart w:id="4653" w:name="oovw3852"/>
            <w:bookmarkStart w:id="4654" w:name="oovw3853"/>
            <w:bookmarkStart w:id="4655" w:name="oovw3854"/>
            <w:bookmarkStart w:id="4656" w:name="oovw3855"/>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p>
          <w:p w:rsidR="00C0177A" w:rsidRPr="003E27E1" w:rsidRDefault="00C0177A" w:rsidP="00274A82">
            <w:pPr>
              <w:pStyle w:val="TableContents"/>
            </w:pPr>
            <w:r w:rsidRPr="003E27E1">
              <w:rPr>
                <w:b/>
              </w:rPr>
              <w:t>QC_indicator</w:t>
            </w:r>
            <w:r w:rsidRPr="003E27E1">
              <w:t xml:space="preserve">: type byte, see reference table 2 and note on quality control below </w:t>
            </w:r>
          </w:p>
          <w:p w:rsidR="004B0E0E" w:rsidRPr="003E27E1" w:rsidRDefault="004B0E0E" w:rsidP="00274A82">
            <w:pPr>
              <w:pStyle w:val="TableContents"/>
            </w:pPr>
            <w:bookmarkStart w:id="4657" w:name="oovw3856"/>
            <w:bookmarkStart w:id="4658" w:name="oovw3857"/>
            <w:bookmarkStart w:id="4659" w:name="pzqm0"/>
            <w:bookmarkStart w:id="4660" w:name="oovw3858"/>
            <w:bookmarkStart w:id="4661" w:name="nr4v20792"/>
            <w:bookmarkStart w:id="4662" w:name="oovw3859"/>
            <w:bookmarkStart w:id="4663" w:name="nr4v20782"/>
            <w:bookmarkStart w:id="4664" w:name="oovw3860"/>
            <w:bookmarkStart w:id="4665" w:name="nr4v20772"/>
            <w:bookmarkStart w:id="4666" w:name="oovw3861"/>
            <w:bookmarkStart w:id="4667" w:name="nr4v20761"/>
            <w:bookmarkStart w:id="4668" w:name="oovw3862"/>
            <w:bookmarkStart w:id="4669" w:name="nr4v20791"/>
            <w:bookmarkStart w:id="4670" w:name="oovw3863"/>
            <w:bookmarkStart w:id="4671" w:name="nr4v20781"/>
            <w:bookmarkStart w:id="4672" w:name="oovw3864"/>
            <w:bookmarkStart w:id="4673" w:name="nr4v20771"/>
            <w:bookmarkStart w:id="4674" w:name="oovw3865"/>
            <w:bookmarkStart w:id="4675" w:name="oovw3866"/>
            <w:bookmarkStart w:id="4676" w:name="oovw3867"/>
            <w:bookmarkStart w:id="4677" w:name="oovw3868"/>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p>
          <w:p w:rsidR="00C0177A" w:rsidRPr="003E27E1" w:rsidRDefault="00C0177A" w:rsidP="00274A82">
            <w:pPr>
              <w:pStyle w:val="TableContents"/>
            </w:pPr>
            <w:r w:rsidRPr="003E27E1">
              <w:rPr>
                <w:b/>
              </w:rPr>
              <w:t>QC_procedure</w:t>
            </w:r>
            <w:r w:rsidRPr="003E27E1">
              <w:t xml:space="preserve"> type byte, see reference table 2.1 and note on quality control below </w:t>
            </w:r>
          </w:p>
          <w:p w:rsidR="004B0E0E" w:rsidRPr="003E27E1" w:rsidRDefault="004B0E0E" w:rsidP="00274A82">
            <w:pPr>
              <w:pStyle w:val="TableContents"/>
            </w:pPr>
            <w:bookmarkStart w:id="4678" w:name="oovw3869"/>
            <w:bookmarkStart w:id="4679" w:name="oovw3870"/>
            <w:bookmarkStart w:id="4680" w:name="dder0"/>
            <w:bookmarkStart w:id="4681" w:name="oovw3871"/>
            <w:bookmarkStart w:id="4682" w:name="nr4v2083"/>
            <w:bookmarkStart w:id="4683" w:name="oovw3872"/>
            <w:bookmarkStart w:id="4684" w:name="nr4v2082"/>
            <w:bookmarkStart w:id="4685" w:name="oovw3873"/>
            <w:bookmarkStart w:id="4686" w:name="nr4v2081"/>
            <w:bookmarkStart w:id="4687" w:name="oovw3874"/>
            <w:bookmarkStart w:id="4688" w:name="nr4v2080"/>
            <w:bookmarkStart w:id="4689" w:name="oovw3875"/>
            <w:bookmarkStart w:id="4690" w:name="oovw3876"/>
            <w:bookmarkStart w:id="4691" w:name="oovw3877"/>
            <w:bookmarkStart w:id="4692" w:name="oovw3878"/>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p>
          <w:p w:rsidR="00C0177A" w:rsidRPr="003E27E1" w:rsidRDefault="00C0177A" w:rsidP="00274A82">
            <w:pPr>
              <w:pStyle w:val="TableContents"/>
              <w:rPr>
                <w:lang w:val="nb-NO"/>
              </w:rPr>
            </w:pPr>
            <w:r w:rsidRPr="003E27E1">
              <w:rPr>
                <w:b/>
                <w:lang w:val="nb-NO"/>
              </w:rPr>
              <w:t>valid_min</w:t>
            </w:r>
            <w:r w:rsidRPr="003E27E1">
              <w:rPr>
                <w:lang w:val="nb-NO"/>
              </w:rPr>
              <w:t xml:space="preserve">: type float. Minimum value for valid data </w:t>
            </w:r>
          </w:p>
          <w:p w:rsidR="004B0E0E" w:rsidRPr="003E27E1" w:rsidRDefault="004B0E0E" w:rsidP="00274A82">
            <w:pPr>
              <w:pStyle w:val="TableContents"/>
              <w:rPr>
                <w:lang w:val="nb-NO"/>
              </w:rPr>
            </w:pPr>
            <w:bookmarkStart w:id="4693" w:name="oovw3879"/>
            <w:bookmarkStart w:id="4694" w:name="oovw3880"/>
            <w:bookmarkStart w:id="4695" w:name="wkns0"/>
            <w:bookmarkStart w:id="4696" w:name="oovw3881"/>
            <w:bookmarkStart w:id="4697" w:name="nr4v2087"/>
            <w:bookmarkStart w:id="4698" w:name="oovw3882"/>
            <w:bookmarkStart w:id="4699" w:name="nr4v2086"/>
            <w:bookmarkStart w:id="4700" w:name="oovw3883"/>
            <w:bookmarkStart w:id="4701" w:name="nr4v2085"/>
            <w:bookmarkStart w:id="4702" w:name="oovw3884"/>
            <w:bookmarkStart w:id="4703" w:name="nr4v2084"/>
            <w:bookmarkStart w:id="4704" w:name="oovw3885"/>
            <w:bookmarkStart w:id="4705" w:name="oovw3886"/>
            <w:bookmarkStart w:id="4706" w:name="oovw3887"/>
            <w:bookmarkStart w:id="4707" w:name="oovw3888"/>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p>
          <w:p w:rsidR="00C0177A" w:rsidRPr="003E27E1" w:rsidRDefault="00C0177A" w:rsidP="00274A82">
            <w:pPr>
              <w:pStyle w:val="TableContents"/>
            </w:pPr>
            <w:r w:rsidRPr="003E27E1">
              <w:rPr>
                <w:b/>
              </w:rPr>
              <w:t>valid_max</w:t>
            </w:r>
            <w:r w:rsidRPr="003E27E1">
              <w:t xml:space="preserve">: type float. Maximum value for valid data </w:t>
            </w:r>
          </w:p>
          <w:p w:rsidR="004B0E0E" w:rsidRPr="003E27E1" w:rsidRDefault="004B0E0E" w:rsidP="00274A82">
            <w:pPr>
              <w:pStyle w:val="TableContents"/>
            </w:pPr>
            <w:bookmarkStart w:id="4708" w:name="oovw3889"/>
            <w:bookmarkStart w:id="4709" w:name="oovw3890"/>
            <w:bookmarkStart w:id="4710" w:name="wkns1"/>
            <w:bookmarkStart w:id="4711" w:name="oovw3891"/>
            <w:bookmarkStart w:id="4712" w:name="nr4v2091"/>
            <w:bookmarkStart w:id="4713" w:name="oovw3892"/>
            <w:bookmarkStart w:id="4714" w:name="nr4v2090"/>
            <w:bookmarkStart w:id="4715" w:name="oovw3893"/>
            <w:bookmarkStart w:id="4716" w:name="nr4v2089"/>
            <w:bookmarkStart w:id="4717" w:name="oovw3894"/>
            <w:bookmarkStart w:id="4718" w:name="nr4v2088"/>
            <w:bookmarkStart w:id="4719" w:name="oovw3895"/>
            <w:bookmarkStart w:id="4720" w:name="oovw3896"/>
            <w:bookmarkStart w:id="4721" w:name="oovw3897"/>
            <w:bookmarkStart w:id="4722" w:name="oovw3898"/>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p>
          <w:p w:rsidR="00C0177A" w:rsidRPr="003E27E1" w:rsidRDefault="00C0177A" w:rsidP="00274A82">
            <w:pPr>
              <w:pStyle w:val="TableContents"/>
            </w:pPr>
            <w:r w:rsidRPr="003E27E1">
              <w:rPr>
                <w:b/>
              </w:rPr>
              <w:t>comment</w:t>
            </w:r>
            <w:r w:rsidRPr="003E27E1">
              <w:t xml:space="preserve">. type char. Any free-format text with comments as appropriate. </w:t>
            </w:r>
          </w:p>
          <w:p w:rsidR="004B0E0E" w:rsidRPr="003E27E1" w:rsidRDefault="004B0E0E" w:rsidP="00274A82">
            <w:pPr>
              <w:pStyle w:val="TableContents"/>
            </w:pPr>
            <w:bookmarkStart w:id="4723" w:name="oovw3899"/>
            <w:bookmarkStart w:id="4724" w:name="oovw3900"/>
            <w:bookmarkStart w:id="4725" w:name="wkns2"/>
            <w:bookmarkStart w:id="4726" w:name="oovw3901"/>
            <w:bookmarkStart w:id="4727" w:name="nr4v2095"/>
            <w:bookmarkStart w:id="4728" w:name="oovw3902"/>
            <w:bookmarkStart w:id="4729" w:name="nr4v2094"/>
            <w:bookmarkStart w:id="4730" w:name="oovw3903"/>
            <w:bookmarkStart w:id="4731" w:name="nr4v2093"/>
            <w:bookmarkStart w:id="4732" w:name="oovw3904"/>
            <w:bookmarkStart w:id="4733" w:name="mf541"/>
            <w:bookmarkStart w:id="4734" w:name="oovw3905"/>
            <w:bookmarkStart w:id="4735" w:name="nr4v2092"/>
            <w:bookmarkStart w:id="4736" w:name="oovw3906"/>
            <w:bookmarkStart w:id="4737" w:name="ukk40"/>
            <w:bookmarkStart w:id="4738" w:name="oovw3907"/>
            <w:bookmarkStart w:id="4739" w:name="nr4v2099"/>
            <w:bookmarkStart w:id="4740" w:name="oovw3908"/>
            <w:bookmarkStart w:id="4741" w:name="nr4v2098"/>
            <w:bookmarkStart w:id="4742" w:name="oovw3909"/>
            <w:bookmarkStart w:id="4743" w:name="nr4v2097"/>
            <w:bookmarkStart w:id="4744" w:name="oovw3910"/>
            <w:bookmarkStart w:id="4745" w:name="oovw3911"/>
            <w:bookmarkStart w:id="4746" w:name="oovw3912"/>
            <w:bookmarkStart w:id="4747" w:name="oovw3913"/>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p>
          <w:p w:rsidR="00C0177A" w:rsidRPr="003E27E1" w:rsidRDefault="00C0177A" w:rsidP="00274A82">
            <w:pPr>
              <w:pStyle w:val="TableContents"/>
            </w:pPr>
            <w:r w:rsidRPr="003E27E1">
              <w:rPr>
                <w:b/>
              </w:rPr>
              <w:t>sensor_depth</w:t>
            </w:r>
            <w:r w:rsidRPr="003E27E1">
              <w:t xml:space="preserve">. type float. Nominal sensor depth(s) in meters, counting positive as per DEPTH:positive. </w:t>
            </w:r>
          </w:p>
          <w:p w:rsidR="004B0E0E" w:rsidRPr="003E27E1" w:rsidRDefault="004B0E0E" w:rsidP="00274A82">
            <w:pPr>
              <w:pStyle w:val="TableContents"/>
            </w:pPr>
            <w:bookmarkStart w:id="4748" w:name="oovw3914"/>
            <w:bookmarkStart w:id="4749" w:name="oovw3915"/>
            <w:bookmarkStart w:id="4750" w:name="dlmr0"/>
            <w:bookmarkStart w:id="4751" w:name="oovw3916"/>
            <w:bookmarkStart w:id="4752" w:name="nr4v20991"/>
            <w:bookmarkStart w:id="4753" w:name="oovw3917"/>
            <w:bookmarkStart w:id="4754" w:name="nr4v20981"/>
            <w:bookmarkStart w:id="4755" w:name="oovw3918"/>
            <w:bookmarkStart w:id="4756" w:name="nr4v20971"/>
            <w:bookmarkStart w:id="4757" w:name="oovw3919"/>
            <w:bookmarkStart w:id="4758" w:name="nr4v20921"/>
            <w:bookmarkStart w:id="4759" w:name="oovw3920"/>
            <w:bookmarkStart w:id="4760" w:name="oovw3921"/>
            <w:bookmarkStart w:id="4761" w:name="oovw3922"/>
            <w:bookmarkStart w:id="4762" w:name="oovw3923"/>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p>
          <w:p w:rsidR="00876D43" w:rsidRPr="003E27E1" w:rsidRDefault="00C0177A" w:rsidP="00274A82">
            <w:pPr>
              <w:pStyle w:val="TableContents"/>
            </w:pPr>
            <w:r w:rsidRPr="003E27E1">
              <w:rPr>
                <w:b/>
              </w:rPr>
              <w:t>sensor_mount</w:t>
            </w:r>
            <w:r w:rsidRPr="003E27E1">
              <w:t xml:space="preserve"> type char. See reference table 7 for sensor mounting characteristics. </w:t>
            </w:r>
          </w:p>
          <w:p w:rsidR="004B0E0E" w:rsidRPr="003E27E1" w:rsidRDefault="004B0E0E" w:rsidP="00274A82">
            <w:pPr>
              <w:pStyle w:val="TableContents"/>
            </w:pPr>
          </w:p>
          <w:p w:rsidR="00C0177A" w:rsidRPr="003E27E1" w:rsidRDefault="00C0177A" w:rsidP="00274A82">
            <w:pPr>
              <w:pStyle w:val="TableContents"/>
            </w:pPr>
            <w:r w:rsidRPr="003E27E1">
              <w:rPr>
                <w:b/>
              </w:rPr>
              <w:t>sensor_orientation</w:t>
            </w:r>
            <w:r w:rsidRPr="003E27E1">
              <w:t xml:space="preserve"> type char. See reference table 8 for sensor orientation characteristics.</w:t>
            </w:r>
          </w:p>
          <w:p w:rsidR="004B0E0E" w:rsidRPr="003E27E1" w:rsidRDefault="004B0E0E" w:rsidP="00274A82">
            <w:pPr>
              <w:pStyle w:val="TableContents"/>
            </w:pPr>
          </w:p>
          <w:p w:rsidR="00876D43" w:rsidRPr="003E27E1" w:rsidRDefault="00342DF7" w:rsidP="00274A82">
            <w:pPr>
              <w:pStyle w:val="TableContents"/>
            </w:pPr>
            <w:r w:rsidRPr="003E27E1">
              <w:rPr>
                <w:b/>
              </w:rPr>
              <w:t>sensor_name</w:t>
            </w:r>
            <w:r w:rsidRPr="003E27E1">
              <w:t xml:space="preserve"> type char (if the data all come from a single sensor).</w:t>
            </w:r>
          </w:p>
          <w:p w:rsidR="004B0E0E" w:rsidRPr="003E27E1" w:rsidRDefault="004B0E0E" w:rsidP="00274A82">
            <w:pPr>
              <w:pStyle w:val="TableContents"/>
            </w:pPr>
          </w:p>
          <w:p w:rsidR="00342DF7" w:rsidRPr="003E27E1" w:rsidRDefault="00342DF7" w:rsidP="00274A82">
            <w:pPr>
              <w:pStyle w:val="TableContents"/>
            </w:pPr>
            <w:r w:rsidRPr="003E27E1">
              <w:rPr>
                <w:b/>
              </w:rPr>
              <w:t>sensor_serial_number</w:t>
            </w:r>
            <w:r w:rsidRPr="003E27E1">
              <w:t xml:space="preserve"> type char (if the data all come from a single sensor).</w:t>
            </w:r>
          </w:p>
          <w:p w:rsidR="004B0E0E" w:rsidRPr="003E27E1" w:rsidRDefault="004B0E0E" w:rsidP="00274A82">
            <w:pPr>
              <w:pStyle w:val="TableContents"/>
            </w:pPr>
          </w:p>
          <w:p w:rsidR="00C0177A" w:rsidRPr="003E27E1" w:rsidRDefault="00C0177A" w:rsidP="00274A82">
            <w:pPr>
              <w:pStyle w:val="TableContents"/>
            </w:pPr>
            <w:r w:rsidRPr="003E27E1">
              <w:rPr>
                <w:b/>
              </w:rPr>
              <w:t>ancillary_variables</w:t>
            </w:r>
            <w:r w:rsidRPr="003E27E1">
              <w:t>. type char. Other variables associated with &lt;PARAM&gt;, e.g. &lt;PARAM&gt;_QC. List as space-separated string. Example: TEMP:ancillary_variables=</w:t>
            </w:r>
            <w:r w:rsidR="00A3790F" w:rsidRPr="003E27E1">
              <w:t>”</w:t>
            </w:r>
            <w:r w:rsidRPr="003E27E1">
              <w:t>TEMP_QC TEMP_DM TEMP_UNCERTAINTY</w:t>
            </w:r>
            <w:r w:rsidR="00A3790F" w:rsidRPr="003E27E1">
              <w:t>”</w:t>
            </w:r>
            <w:r w:rsidRPr="003E27E1">
              <w:t xml:space="preserve"> </w:t>
            </w:r>
          </w:p>
          <w:p w:rsidR="004B0E0E" w:rsidRPr="003E27E1" w:rsidRDefault="004B0E0E" w:rsidP="00274A82">
            <w:pPr>
              <w:pStyle w:val="TableContents"/>
            </w:pPr>
            <w:bookmarkStart w:id="4763" w:name="oovw3924"/>
            <w:bookmarkStart w:id="4764" w:name="oovw3925"/>
            <w:bookmarkStart w:id="4765" w:name="dlmr1"/>
            <w:bookmarkStart w:id="4766" w:name="oovw3926"/>
            <w:bookmarkStart w:id="4767" w:name="nr4v2107"/>
            <w:bookmarkStart w:id="4768" w:name="oovw3927"/>
            <w:bookmarkStart w:id="4769" w:name="nr4v2106"/>
            <w:bookmarkStart w:id="4770" w:name="oovw3928"/>
            <w:bookmarkStart w:id="4771" w:name="nr4v2105"/>
            <w:bookmarkStart w:id="4772" w:name="oovw3929"/>
            <w:bookmarkStart w:id="4773" w:name="mf542"/>
            <w:bookmarkStart w:id="4774" w:name="oovw3930"/>
            <w:bookmarkStart w:id="4775" w:name="nr4v2104"/>
            <w:bookmarkStart w:id="4776" w:name="oovw3931"/>
            <w:bookmarkStart w:id="4777" w:name="nr4v2096"/>
            <w:bookmarkStart w:id="4778" w:name="oovw3932"/>
            <w:bookmarkStart w:id="4779" w:name="afp40"/>
            <w:bookmarkStart w:id="4780" w:name="oovw3933"/>
            <w:bookmarkStart w:id="4781" w:name="oovw3934"/>
            <w:bookmarkStart w:id="4782" w:name="oovw3935"/>
            <w:bookmarkStart w:id="4783" w:name="oovw3936"/>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p>
          <w:p w:rsidR="00C0177A" w:rsidRPr="003E27E1" w:rsidRDefault="00C0177A" w:rsidP="00274A82">
            <w:pPr>
              <w:pStyle w:val="TableContents"/>
            </w:pPr>
            <w:r w:rsidRPr="003E27E1">
              <w:rPr>
                <w:b/>
              </w:rPr>
              <w:lastRenderedPageBreak/>
              <w:t>uncertainty</w:t>
            </w:r>
            <w:r w:rsidRPr="003E27E1">
              <w:t xml:space="preserve">: type float. Overall measurement uncertainty, if constant. Cf. note on uncertainty below. </w:t>
            </w:r>
          </w:p>
          <w:p w:rsidR="004B0E0E" w:rsidRPr="003E27E1" w:rsidRDefault="004B0E0E" w:rsidP="00274A82">
            <w:pPr>
              <w:pStyle w:val="TableContents"/>
            </w:pPr>
            <w:bookmarkStart w:id="4784" w:name="oovw3937"/>
            <w:bookmarkStart w:id="4785" w:name="oovw3938"/>
            <w:bookmarkStart w:id="4786" w:name="dlmr2"/>
            <w:bookmarkStart w:id="4787" w:name="oovw3939"/>
            <w:bookmarkStart w:id="4788" w:name="nr4v21072"/>
            <w:bookmarkStart w:id="4789" w:name="oovw3940"/>
            <w:bookmarkStart w:id="4790" w:name="nr4v21062"/>
            <w:bookmarkStart w:id="4791" w:name="oovw3941"/>
            <w:bookmarkStart w:id="4792" w:name="nr4v21052"/>
            <w:bookmarkStart w:id="4793" w:name="oovw3942"/>
            <w:bookmarkStart w:id="4794" w:name="mf5422"/>
            <w:bookmarkStart w:id="4795" w:name="oovw3943"/>
            <w:bookmarkStart w:id="4796" w:name="nr4v21041"/>
            <w:bookmarkStart w:id="4797" w:name="oovw3944"/>
            <w:bookmarkStart w:id="4798" w:name="nr4v21071"/>
            <w:bookmarkStart w:id="4799" w:name="oovw3945"/>
            <w:bookmarkStart w:id="4800" w:name="nr4v21061"/>
            <w:bookmarkStart w:id="4801" w:name="oovw3946"/>
            <w:bookmarkStart w:id="4802" w:name="nr4v21051"/>
            <w:bookmarkStart w:id="4803" w:name="oovw3947"/>
            <w:bookmarkStart w:id="4804" w:name="mf5421"/>
            <w:bookmarkStart w:id="4805" w:name="oovw3948"/>
            <w:bookmarkStart w:id="4806" w:name="oovw3949"/>
            <w:bookmarkStart w:id="4807" w:name="oovw3950"/>
            <w:bookmarkStart w:id="4808" w:name="oovw3951"/>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p>
          <w:p w:rsidR="00C0177A" w:rsidRPr="003E27E1" w:rsidRDefault="00C0177A" w:rsidP="00274A82">
            <w:pPr>
              <w:pStyle w:val="TableContents"/>
            </w:pPr>
            <w:r w:rsidRPr="003E27E1">
              <w:rPr>
                <w:b/>
              </w:rPr>
              <w:t>accuracy</w:t>
            </w:r>
            <w:r w:rsidRPr="003E27E1">
              <w:t xml:space="preserve">: type float. Nominal sensor accuracy. Cf. note on uncertainty below. </w:t>
            </w:r>
          </w:p>
          <w:p w:rsidR="004B0E0E" w:rsidRPr="003E27E1" w:rsidRDefault="004B0E0E" w:rsidP="00274A82">
            <w:pPr>
              <w:pStyle w:val="TableContents"/>
            </w:pPr>
            <w:bookmarkStart w:id="4809" w:name="oovw3952"/>
            <w:bookmarkStart w:id="4810" w:name="oovw3953"/>
            <w:bookmarkStart w:id="4811" w:name="nr4v21075"/>
            <w:bookmarkStart w:id="4812" w:name="oovw3954"/>
            <w:bookmarkStart w:id="4813" w:name="nr4v21065"/>
            <w:bookmarkStart w:id="4814" w:name="oovw3955"/>
            <w:bookmarkStart w:id="4815" w:name="nr4v21055"/>
            <w:bookmarkStart w:id="4816" w:name="oovw3956"/>
            <w:bookmarkStart w:id="4817" w:name="mf5425"/>
            <w:bookmarkStart w:id="4818" w:name="oovw3957"/>
            <w:bookmarkStart w:id="4819" w:name="dlmr3"/>
            <w:bookmarkStart w:id="4820" w:name="oovw3958"/>
            <w:bookmarkStart w:id="4821" w:name="nr4v21042"/>
            <w:bookmarkStart w:id="4822" w:name="oovw3959"/>
            <w:bookmarkStart w:id="4823" w:name="nr4v21074"/>
            <w:bookmarkStart w:id="4824" w:name="oovw3960"/>
            <w:bookmarkStart w:id="4825" w:name="nr4v21064"/>
            <w:bookmarkStart w:id="4826" w:name="oovw3961"/>
            <w:bookmarkStart w:id="4827" w:name="nr4v21054"/>
            <w:bookmarkStart w:id="4828" w:name="oovw3962"/>
            <w:bookmarkStart w:id="4829" w:name="mf5424"/>
            <w:bookmarkStart w:id="4830" w:name="oovw3963"/>
            <w:bookmarkStart w:id="4831" w:name="nr4v21073"/>
            <w:bookmarkStart w:id="4832" w:name="oovw3964"/>
            <w:bookmarkStart w:id="4833" w:name="nr4v21063"/>
            <w:bookmarkStart w:id="4834" w:name="oovw3965"/>
            <w:bookmarkStart w:id="4835" w:name="nr4v21053"/>
            <w:bookmarkStart w:id="4836" w:name="oovw3966"/>
            <w:bookmarkStart w:id="4837" w:name="mf5423"/>
            <w:bookmarkStart w:id="4838" w:name="oovw3967"/>
            <w:bookmarkStart w:id="4839" w:name="oovw3968"/>
            <w:bookmarkStart w:id="4840" w:name="oovw3969"/>
            <w:bookmarkStart w:id="4841" w:name="oovw3970"/>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p>
          <w:p w:rsidR="00C0177A" w:rsidRPr="003E27E1" w:rsidRDefault="00C0177A" w:rsidP="00274A82">
            <w:pPr>
              <w:pStyle w:val="TableContents"/>
            </w:pPr>
            <w:r w:rsidRPr="003E27E1">
              <w:rPr>
                <w:b/>
              </w:rPr>
              <w:t>precision</w:t>
            </w:r>
            <w:r w:rsidRPr="003E27E1">
              <w:t xml:space="preserve">: type float. Nominal sensor precision. Cf. note on uncertainty below. </w:t>
            </w:r>
          </w:p>
          <w:p w:rsidR="004B0E0E" w:rsidRPr="003E27E1" w:rsidRDefault="004B0E0E" w:rsidP="00274A82">
            <w:pPr>
              <w:pStyle w:val="TableContents"/>
            </w:pPr>
            <w:bookmarkStart w:id="4842" w:name="oovw3971"/>
            <w:bookmarkStart w:id="4843" w:name="oovw3972"/>
            <w:bookmarkStart w:id="4844" w:name="dlmr4"/>
            <w:bookmarkStart w:id="4845" w:name="oovw3973"/>
            <w:bookmarkStart w:id="4846" w:name="nr4v21078"/>
            <w:bookmarkStart w:id="4847" w:name="oovw3974"/>
            <w:bookmarkStart w:id="4848" w:name="nr4v21068"/>
            <w:bookmarkStart w:id="4849" w:name="oovw3975"/>
            <w:bookmarkStart w:id="4850" w:name="nr4v21058"/>
            <w:bookmarkStart w:id="4851" w:name="oovw3976"/>
            <w:bookmarkStart w:id="4852" w:name="mf5428"/>
            <w:bookmarkStart w:id="4853" w:name="oovw3977"/>
            <w:bookmarkStart w:id="4854" w:name="nr4v21043"/>
            <w:bookmarkStart w:id="4855" w:name="oovw3978"/>
            <w:bookmarkStart w:id="4856" w:name="nr4v21077"/>
            <w:bookmarkStart w:id="4857" w:name="oovw3979"/>
            <w:bookmarkStart w:id="4858" w:name="nr4v21067"/>
            <w:bookmarkStart w:id="4859" w:name="oovw3980"/>
            <w:bookmarkStart w:id="4860" w:name="nr4v21057"/>
            <w:bookmarkStart w:id="4861" w:name="oovw3981"/>
            <w:bookmarkStart w:id="4862" w:name="mf5427"/>
            <w:bookmarkStart w:id="4863" w:name="oovw3982"/>
            <w:bookmarkStart w:id="4864" w:name="nr4v21076"/>
            <w:bookmarkStart w:id="4865" w:name="oovw3983"/>
            <w:bookmarkStart w:id="4866" w:name="nr4v21066"/>
            <w:bookmarkStart w:id="4867" w:name="oovw3984"/>
            <w:bookmarkStart w:id="4868" w:name="nr4v21056"/>
            <w:bookmarkStart w:id="4869" w:name="oovw3985"/>
            <w:bookmarkStart w:id="4870" w:name="mf5426"/>
            <w:bookmarkStart w:id="4871" w:name="oovw3986"/>
            <w:bookmarkStart w:id="4872" w:name="oovw3987"/>
            <w:bookmarkStart w:id="4873" w:name="oovw3988"/>
            <w:bookmarkStart w:id="4874" w:name="oovw3989"/>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p>
          <w:p w:rsidR="00C0177A" w:rsidRPr="003E27E1" w:rsidRDefault="00C0177A" w:rsidP="00274A82">
            <w:pPr>
              <w:pStyle w:val="TableContents"/>
            </w:pPr>
            <w:r w:rsidRPr="003E27E1">
              <w:rPr>
                <w:b/>
              </w:rPr>
              <w:t>resolution</w:t>
            </w:r>
            <w:r w:rsidRPr="003E27E1">
              <w:t xml:space="preserve">: type float. Nominal resolution of this data parameter.  </w:t>
            </w:r>
          </w:p>
          <w:p w:rsidR="004B0E0E" w:rsidRPr="003E27E1" w:rsidRDefault="004B0E0E" w:rsidP="00274A82">
            <w:pPr>
              <w:pStyle w:val="TableContents"/>
            </w:pPr>
            <w:bookmarkStart w:id="4875" w:name="oovw3990"/>
            <w:bookmarkStart w:id="4876" w:name="oovw3991"/>
            <w:bookmarkStart w:id="4877" w:name="dlmr5"/>
            <w:bookmarkStart w:id="4878" w:name="oovw3992"/>
            <w:bookmarkStart w:id="4879" w:name="nr4v2110"/>
            <w:bookmarkStart w:id="4880" w:name="oovw3993"/>
            <w:bookmarkStart w:id="4881" w:name="nr4v2109"/>
            <w:bookmarkStart w:id="4882" w:name="oovw3994"/>
            <w:bookmarkStart w:id="4883" w:name="nr4v21059"/>
            <w:bookmarkStart w:id="4884" w:name="oovw3995"/>
            <w:bookmarkStart w:id="4885" w:name="mf5429"/>
            <w:bookmarkStart w:id="4886" w:name="oovw3996"/>
            <w:bookmarkStart w:id="4887" w:name="nr4v21044"/>
            <w:bookmarkStart w:id="4888" w:name="oovw3997"/>
            <w:bookmarkStart w:id="4889" w:name="oovw3998"/>
            <w:bookmarkStart w:id="4890" w:name="oovw3999"/>
            <w:bookmarkStart w:id="4891" w:name="oovw4000"/>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p>
          <w:p w:rsidR="00C0177A" w:rsidRPr="003E27E1" w:rsidRDefault="00C0177A" w:rsidP="00274A82">
            <w:pPr>
              <w:pStyle w:val="TableContents"/>
            </w:pPr>
            <w:r w:rsidRPr="003E27E1">
              <w:rPr>
                <w:b/>
              </w:rPr>
              <w:t>cell_methods</w:t>
            </w:r>
            <w:r w:rsidRPr="003E27E1">
              <w:t>: type char. Specifies cell method as per CF convention. Example: TEMP:cell_methods=</w:t>
            </w:r>
            <w:r w:rsidR="00A3790F" w:rsidRPr="003E27E1">
              <w:t>”</w:t>
            </w:r>
            <w:r w:rsidRPr="003E27E1">
              <w:t>TIME: point DEPTH: point LATITUDE: point LONGITUDE: point</w:t>
            </w:r>
            <w:r w:rsidR="00A3790F" w:rsidRPr="003E27E1">
              <w:t>”</w:t>
            </w:r>
            <w:r w:rsidRPr="003E27E1">
              <w:t xml:space="preserve"> Values are listed in table 2.2  </w:t>
            </w:r>
          </w:p>
          <w:p w:rsidR="004B0E0E" w:rsidRPr="003E27E1" w:rsidRDefault="004B0E0E" w:rsidP="00274A82">
            <w:pPr>
              <w:pStyle w:val="TableContents"/>
            </w:pPr>
            <w:bookmarkStart w:id="4892" w:name="oovw4001"/>
            <w:bookmarkStart w:id="4893" w:name="oovw4002"/>
            <w:bookmarkStart w:id="4894" w:name="h3e20"/>
            <w:bookmarkStart w:id="4895" w:name="oovw4003"/>
            <w:bookmarkStart w:id="4896" w:name="nr4v2114"/>
            <w:bookmarkStart w:id="4897" w:name="oovw4004"/>
            <w:bookmarkStart w:id="4898" w:name="nr4v2113"/>
            <w:bookmarkStart w:id="4899" w:name="oovw4005"/>
            <w:bookmarkStart w:id="4900" w:name="nr4v2112"/>
            <w:bookmarkStart w:id="4901" w:name="oovw4006"/>
            <w:bookmarkStart w:id="4902" w:name="z4fw0"/>
            <w:bookmarkStart w:id="4903" w:name="oovw4007"/>
            <w:bookmarkStart w:id="4904" w:name="nr4v2111"/>
            <w:bookmarkStart w:id="4905" w:name="oovw4008"/>
            <w:bookmarkStart w:id="4906" w:name="nr4v2171"/>
            <w:bookmarkStart w:id="4907" w:name="oovw4009"/>
            <w:bookmarkStart w:id="4908" w:name="nr4v2170"/>
            <w:bookmarkStart w:id="4909" w:name="oovw4010"/>
            <w:bookmarkStart w:id="4910" w:name="oovw4011"/>
            <w:bookmarkStart w:id="4911" w:name="oovw4012"/>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p>
          <w:p w:rsidR="00C0177A" w:rsidRPr="003E27E1" w:rsidRDefault="00C0177A" w:rsidP="00274A82">
            <w:pPr>
              <w:pStyle w:val="TableContents"/>
            </w:pPr>
            <w:r w:rsidRPr="003E27E1">
              <w:rPr>
                <w:b/>
              </w:rPr>
              <w:t>DM_indicator</w:t>
            </w:r>
            <w:r w:rsidRPr="003E27E1">
              <w:t xml:space="preserve">: Type char. Data mode, if constant, as per reference table 5. Cf. note on data modes below. </w:t>
            </w:r>
            <w:bookmarkStart w:id="4912" w:name="oovw4013"/>
            <w:bookmarkStart w:id="4913" w:name="oovw4014"/>
            <w:bookmarkEnd w:id="4912"/>
            <w:bookmarkEnd w:id="4913"/>
          </w:p>
          <w:p w:rsidR="004B0E0E" w:rsidRPr="003E27E1" w:rsidRDefault="004B0E0E" w:rsidP="00274A82">
            <w:pPr>
              <w:pStyle w:val="TableContents"/>
            </w:pPr>
          </w:p>
          <w:p w:rsidR="00A97B8F" w:rsidRPr="003E27E1" w:rsidRDefault="00A97B8F" w:rsidP="00274A82">
            <w:pPr>
              <w:pStyle w:val="TableContents"/>
            </w:pPr>
            <w:r w:rsidRPr="003E27E1">
              <w:rPr>
                <w:b/>
              </w:rPr>
              <w:t>reference_scale</w:t>
            </w:r>
            <w:r w:rsidRPr="003E27E1">
              <w:t>: type char. For some measurements that are provided according to a standard reference scale specify the the reference scale with this optional attribute. Example: ITS-90, PSS-78</w:t>
            </w:r>
          </w:p>
        </w:tc>
      </w:tr>
      <w:tr w:rsidR="00C0177A" w:rsidRPr="003E27E1">
        <w:trPr>
          <w:cantSplit/>
        </w:trPr>
        <w:tc>
          <w:tcPr>
            <w:tcW w:w="1885" w:type="pct"/>
            <w:tcBorders>
              <w:left w:val="single" w:sz="8" w:space="0" w:color="000080"/>
              <w:bottom w:val="single" w:sz="8" w:space="0" w:color="000080"/>
            </w:tcBorders>
          </w:tcPr>
          <w:p w:rsidR="00C0177A" w:rsidRPr="003E27E1" w:rsidRDefault="00C0177A" w:rsidP="00274A82">
            <w:pPr>
              <w:pStyle w:val="TableContents"/>
            </w:pPr>
            <w:bookmarkStart w:id="4914" w:name="oovw4015"/>
            <w:bookmarkStart w:id="4915" w:name="oovw4016"/>
            <w:bookmarkStart w:id="4916" w:name="nr4v2175"/>
            <w:bookmarkStart w:id="4917" w:name="oovw4017"/>
            <w:bookmarkStart w:id="4918" w:name="nr4v2174"/>
            <w:bookmarkStart w:id="4919" w:name="oovw4018"/>
            <w:bookmarkStart w:id="4920" w:name="nr4v2173"/>
            <w:bookmarkStart w:id="4921" w:name="oovw4019"/>
            <w:bookmarkStart w:id="4922" w:name="nr4v2172"/>
            <w:bookmarkStart w:id="4923" w:name="oovw4020"/>
            <w:bookmarkStart w:id="4924" w:name="oovw4021"/>
            <w:bookmarkStart w:id="4925" w:name="oovw4022"/>
            <w:bookmarkEnd w:id="4914"/>
            <w:bookmarkEnd w:id="4915"/>
            <w:bookmarkEnd w:id="4916"/>
            <w:bookmarkEnd w:id="4917"/>
            <w:bookmarkEnd w:id="4918"/>
            <w:bookmarkEnd w:id="4919"/>
            <w:bookmarkEnd w:id="4920"/>
            <w:bookmarkEnd w:id="4921"/>
            <w:bookmarkEnd w:id="4922"/>
            <w:bookmarkEnd w:id="4923"/>
            <w:bookmarkEnd w:id="4924"/>
            <w:bookmarkEnd w:id="4925"/>
            <w:r w:rsidRPr="003E27E1">
              <w:lastRenderedPageBreak/>
              <w:t xml:space="preserve">Byte </w:t>
            </w:r>
            <w:bookmarkStart w:id="4926" w:name="oovw4023"/>
            <w:bookmarkEnd w:id="4926"/>
            <w:r w:rsidRPr="003E27E1">
              <w:rPr>
                <w:b/>
              </w:rPr>
              <w:t>&lt;PARAM&gt;_QC</w:t>
            </w:r>
            <w:r w:rsidRPr="003E27E1">
              <w:t xml:space="preserve">(TIME, DEPTH); </w:t>
            </w:r>
          </w:p>
          <w:p w:rsidR="00C0177A" w:rsidRPr="003E27E1" w:rsidRDefault="00C0177A" w:rsidP="00274A82">
            <w:pPr>
              <w:pStyle w:val="TableContents"/>
            </w:pPr>
            <w:bookmarkStart w:id="4927" w:name="oovw4024"/>
            <w:bookmarkStart w:id="4928" w:name="oovw4025"/>
            <w:bookmarkStart w:id="4929" w:name="oovw4026"/>
            <w:bookmarkEnd w:id="4927"/>
            <w:bookmarkEnd w:id="4928"/>
            <w:bookmarkEnd w:id="4929"/>
            <w:r w:rsidRPr="003E27E1">
              <w:t xml:space="preserve">&lt;PARAM&gt;_QC:long_name = </w:t>
            </w:r>
            <w:r w:rsidR="00A3790F" w:rsidRPr="003E27E1">
              <w:t>“</w:t>
            </w:r>
            <w:r w:rsidRPr="003E27E1">
              <w:t>quality flag</w:t>
            </w:r>
            <w:r w:rsidR="00A3790F" w:rsidRPr="003E27E1">
              <w:t>”</w:t>
            </w:r>
            <w:r w:rsidRPr="003E27E1">
              <w:t xml:space="preserve">; </w:t>
            </w:r>
          </w:p>
          <w:p w:rsidR="00C0177A" w:rsidRPr="003E27E1" w:rsidRDefault="00C0177A" w:rsidP="00274A82">
            <w:pPr>
              <w:pStyle w:val="TableContents"/>
            </w:pPr>
            <w:bookmarkStart w:id="4930" w:name="oovw4027"/>
            <w:bookmarkStart w:id="4931" w:name="oovw4028"/>
            <w:bookmarkStart w:id="4932" w:name="oovw4029"/>
            <w:bookmarkEnd w:id="4930"/>
            <w:bookmarkEnd w:id="4931"/>
            <w:bookmarkEnd w:id="4932"/>
            <w:r w:rsidRPr="003E27E1">
              <w:t xml:space="preserve">&lt;PARAM&gt;_QC:conventions = </w:t>
            </w:r>
            <w:r w:rsidR="00A3790F" w:rsidRPr="003E27E1">
              <w:t>“</w:t>
            </w:r>
            <w:r w:rsidR="00EA12D7">
              <w:t>Sea-mammals</w:t>
            </w:r>
            <w:r w:rsidRPr="003E27E1">
              <w:t xml:space="preserve"> reference table 2</w:t>
            </w:r>
            <w:r w:rsidR="00A3790F" w:rsidRPr="003E27E1">
              <w:t>”</w:t>
            </w:r>
            <w:r w:rsidRPr="003E27E1">
              <w:t xml:space="preserve">; </w:t>
            </w:r>
          </w:p>
          <w:p w:rsidR="00C0177A" w:rsidRPr="003E27E1" w:rsidRDefault="00C0177A" w:rsidP="00274A82">
            <w:pPr>
              <w:pStyle w:val="TableContents"/>
              <w:rPr>
                <w:lang w:val="pt-BR"/>
              </w:rPr>
            </w:pPr>
            <w:bookmarkStart w:id="4933" w:name="oovw4030"/>
            <w:bookmarkStart w:id="4934" w:name="oovw4031"/>
            <w:bookmarkStart w:id="4935" w:name="oovw4032"/>
            <w:bookmarkStart w:id="4936" w:name="oovw4033"/>
            <w:bookmarkEnd w:id="4933"/>
            <w:bookmarkEnd w:id="4934"/>
            <w:bookmarkEnd w:id="4935"/>
            <w:bookmarkEnd w:id="4936"/>
            <w:r w:rsidRPr="003E27E1">
              <w:rPr>
                <w:lang w:val="pt-BR"/>
              </w:rPr>
              <w:t xml:space="preserve">&lt;PARAM&gt;_QC:_FillValue = -128; </w:t>
            </w:r>
          </w:p>
          <w:p w:rsidR="00C0177A" w:rsidRPr="003E27E1" w:rsidRDefault="00C0177A" w:rsidP="00274A82">
            <w:pPr>
              <w:pStyle w:val="TableContents"/>
              <w:rPr>
                <w:lang w:val="pt-BR"/>
              </w:rPr>
            </w:pPr>
            <w:bookmarkStart w:id="4937" w:name="oovw4034"/>
            <w:bookmarkStart w:id="4938" w:name="oovw4035"/>
            <w:bookmarkStart w:id="4939" w:name="oovw4036"/>
            <w:bookmarkStart w:id="4940" w:name="oovw4037"/>
            <w:bookmarkEnd w:id="4937"/>
            <w:bookmarkEnd w:id="4938"/>
            <w:bookmarkEnd w:id="4939"/>
            <w:bookmarkEnd w:id="4940"/>
            <w:r w:rsidRPr="003E27E1">
              <w:rPr>
                <w:lang w:val="pt-BR"/>
              </w:rPr>
              <w:t xml:space="preserve">&lt;PARAM&gt;_QC:valid_min = 0; </w:t>
            </w:r>
          </w:p>
          <w:p w:rsidR="00C0177A" w:rsidRPr="003E27E1" w:rsidRDefault="00C0177A" w:rsidP="00274A82">
            <w:pPr>
              <w:pStyle w:val="TableContents"/>
              <w:rPr>
                <w:lang w:val="en-GB"/>
              </w:rPr>
            </w:pPr>
            <w:bookmarkStart w:id="4941" w:name="oovw4038"/>
            <w:bookmarkStart w:id="4942" w:name="oovw4039"/>
            <w:bookmarkStart w:id="4943" w:name="kp9s0"/>
            <w:bookmarkStart w:id="4944" w:name="oovw4040"/>
            <w:bookmarkStart w:id="4945" w:name="dok71"/>
            <w:bookmarkStart w:id="4946" w:name="oovw4041"/>
            <w:bookmarkStart w:id="4947" w:name="nr4v21721"/>
            <w:bookmarkStart w:id="4948" w:name="oovw4042"/>
            <w:bookmarkStart w:id="4949" w:name="oovw4043"/>
            <w:bookmarkStart w:id="4950" w:name="oovw4044"/>
            <w:bookmarkEnd w:id="4941"/>
            <w:bookmarkEnd w:id="4942"/>
            <w:bookmarkEnd w:id="4943"/>
            <w:bookmarkEnd w:id="4944"/>
            <w:bookmarkEnd w:id="4945"/>
            <w:bookmarkEnd w:id="4946"/>
            <w:bookmarkEnd w:id="4947"/>
            <w:bookmarkEnd w:id="4948"/>
            <w:bookmarkEnd w:id="4949"/>
            <w:bookmarkEnd w:id="4950"/>
            <w:r w:rsidRPr="003E27E1">
              <w:rPr>
                <w:lang w:val="en-GB"/>
              </w:rPr>
              <w:t xml:space="preserve">&lt;PARAM&gt;_QC:valid_max= 9; </w:t>
            </w:r>
          </w:p>
          <w:p w:rsidR="00C0177A" w:rsidRPr="003E27E1" w:rsidRDefault="00C0177A" w:rsidP="00274A82">
            <w:pPr>
              <w:pStyle w:val="TableContents"/>
              <w:rPr>
                <w:lang w:val="en-GB"/>
              </w:rPr>
            </w:pPr>
            <w:bookmarkStart w:id="4951" w:name="oovw4045"/>
            <w:bookmarkStart w:id="4952" w:name="oovw4046"/>
            <w:bookmarkStart w:id="4953" w:name="nr4v21751"/>
            <w:bookmarkStart w:id="4954" w:name="oovw4047"/>
            <w:bookmarkStart w:id="4955" w:name="nr4v21741"/>
            <w:bookmarkStart w:id="4956" w:name="oovw4048"/>
            <w:bookmarkStart w:id="4957" w:name="nr4v21731"/>
            <w:bookmarkStart w:id="4958" w:name="oovw4049"/>
            <w:bookmarkStart w:id="4959" w:name="nr4v21722"/>
            <w:bookmarkStart w:id="4960" w:name="oovw4050"/>
            <w:bookmarkStart w:id="4961" w:name="oovw4051"/>
            <w:bookmarkStart w:id="4962" w:name="oovw4052"/>
            <w:bookmarkEnd w:id="4951"/>
            <w:bookmarkEnd w:id="4952"/>
            <w:bookmarkEnd w:id="4953"/>
            <w:bookmarkEnd w:id="4954"/>
            <w:bookmarkEnd w:id="4955"/>
            <w:bookmarkEnd w:id="4956"/>
            <w:bookmarkEnd w:id="4957"/>
            <w:bookmarkEnd w:id="4958"/>
            <w:bookmarkEnd w:id="4959"/>
            <w:bookmarkEnd w:id="4960"/>
            <w:bookmarkEnd w:id="4961"/>
            <w:bookmarkEnd w:id="4962"/>
            <w:r w:rsidRPr="003E27E1">
              <w:rPr>
                <w:lang w:val="en-GB"/>
              </w:rPr>
              <w:t xml:space="preserve">&lt;PARAM&gt;_QC:flag_values = 0, 1, 2, 3, 4, 5, 7, 8, 9; </w:t>
            </w:r>
          </w:p>
          <w:p w:rsidR="00C0177A" w:rsidRPr="003E27E1" w:rsidRDefault="00C0177A" w:rsidP="00274A82">
            <w:pPr>
              <w:pStyle w:val="TableContents"/>
            </w:pPr>
            <w:bookmarkStart w:id="4963" w:name="oovw4053"/>
            <w:bookmarkStart w:id="4964" w:name="oovw4054"/>
            <w:bookmarkStart w:id="4965" w:name="kp9s1"/>
            <w:bookmarkStart w:id="4966" w:name="oovw4055"/>
            <w:bookmarkStart w:id="4967" w:name="nr4v21753"/>
            <w:bookmarkStart w:id="4968" w:name="oovw4056"/>
            <w:bookmarkStart w:id="4969" w:name="nr4v21743"/>
            <w:bookmarkStart w:id="4970" w:name="oovw4057"/>
            <w:bookmarkStart w:id="4971" w:name="nr4v21733"/>
            <w:bookmarkStart w:id="4972" w:name="oovw4058"/>
            <w:bookmarkStart w:id="4973" w:name="nr4v21724"/>
            <w:bookmarkStart w:id="4974" w:name="oovw4059"/>
            <w:bookmarkStart w:id="4975" w:name="nr4v2177"/>
            <w:bookmarkStart w:id="4976" w:name="oovw4060"/>
            <w:bookmarkStart w:id="4977" w:name="mf547"/>
            <w:bookmarkStart w:id="4978" w:name="oovw4061"/>
            <w:bookmarkStart w:id="4979" w:name="nr4v2176"/>
            <w:bookmarkStart w:id="4980" w:name="oovw4062"/>
            <w:bookmarkStart w:id="4981" w:name="nr4v2178"/>
            <w:bookmarkStart w:id="4982" w:name="oovw4063"/>
            <w:bookmarkStart w:id="4983" w:name="nr4v21754"/>
            <w:bookmarkStart w:id="4984" w:name="oovw4064"/>
            <w:bookmarkStart w:id="4985" w:name="nr4v21744"/>
            <w:bookmarkStart w:id="4986" w:name="oovw4065"/>
            <w:bookmarkStart w:id="4987" w:name="nr4v21734"/>
            <w:bookmarkStart w:id="4988" w:name="oovw4066"/>
            <w:bookmarkStart w:id="4989" w:name="nr4v21725"/>
            <w:bookmarkStart w:id="4990" w:name="oovw4067"/>
            <w:bookmarkStart w:id="4991" w:name="oovw4068"/>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r w:rsidRPr="003E27E1">
              <w:t xml:space="preserve">&lt;PARAM&gt;_QC:flag_meanings = </w:t>
            </w:r>
            <w:r w:rsidR="00A3790F" w:rsidRPr="003E27E1">
              <w:t>“</w:t>
            </w:r>
            <w:r w:rsidRPr="003E27E1">
              <w:t>no_qc_performed good_data probably_good_data bad_data_that_are_potentially_correctable bad_data value_changed</w:t>
            </w:r>
            <w:r w:rsidR="006E78F1" w:rsidRPr="003E27E1">
              <w:t xml:space="preserve"> </w:t>
            </w:r>
            <w:r w:rsidRPr="003E27E1">
              <w:t>nominal_value interpolated_value missing_value</w:t>
            </w:r>
            <w:r w:rsidR="00A3790F" w:rsidRPr="003E27E1">
              <w:t>”</w:t>
            </w:r>
            <w:r w:rsidRPr="003E27E1">
              <w:t xml:space="preserve"> </w:t>
            </w:r>
            <w:bookmarkStart w:id="4992" w:name="oovw4069"/>
            <w:bookmarkEnd w:id="4992"/>
          </w:p>
        </w:tc>
        <w:tc>
          <w:tcPr>
            <w:tcW w:w="3115" w:type="pct"/>
            <w:tcBorders>
              <w:left w:val="single" w:sz="8" w:space="0" w:color="000080"/>
              <w:bottom w:val="single" w:sz="8" w:space="0" w:color="000080"/>
              <w:right w:val="single" w:sz="8" w:space="0" w:color="000080"/>
            </w:tcBorders>
          </w:tcPr>
          <w:p w:rsidR="00C0177A" w:rsidRPr="003E27E1" w:rsidRDefault="00876D43" w:rsidP="00274A82">
            <w:pPr>
              <w:pStyle w:val="TableContents"/>
            </w:pPr>
            <w:bookmarkStart w:id="4993" w:name="oovw4070"/>
            <w:bookmarkStart w:id="4994" w:name="oovw4071"/>
            <w:bookmarkStart w:id="4995" w:name="h3e21"/>
            <w:bookmarkStart w:id="4996" w:name="oovw4072"/>
            <w:bookmarkStart w:id="4997" w:name="nr4v2187"/>
            <w:bookmarkStart w:id="4998" w:name="oovw4073"/>
            <w:bookmarkStart w:id="4999" w:name="nr4v2186"/>
            <w:bookmarkStart w:id="5000" w:name="oovw4074"/>
            <w:bookmarkStart w:id="5001" w:name="nr4v2185"/>
            <w:bookmarkStart w:id="5002" w:name="oovw4075"/>
            <w:bookmarkStart w:id="5003" w:name="mf548"/>
            <w:bookmarkStart w:id="5004" w:name="oovw4076"/>
            <w:bookmarkStart w:id="5005" w:name="nr4v2184"/>
            <w:bookmarkStart w:id="5006" w:name="oovw4077"/>
            <w:bookmarkStart w:id="5007" w:name="kp9s2"/>
            <w:bookmarkStart w:id="5008" w:name="oovw4078"/>
            <w:bookmarkStart w:id="5009" w:name="oovw4079"/>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r w:rsidRPr="003E27E1">
              <w:t>Q</w:t>
            </w:r>
            <w:r w:rsidR="00C0177A" w:rsidRPr="003E27E1">
              <w:t>uality flags for values of associated &lt;PARAM&gt;.</w:t>
            </w:r>
            <w:r w:rsidRPr="003E27E1">
              <w:br/>
              <w:t>The f</w:t>
            </w:r>
            <w:r w:rsidR="00C0177A" w:rsidRPr="003E27E1">
              <w:t>lag scale is specified in reference table 2, and is included in the flag_meanings attribute.</w:t>
            </w:r>
            <w:bookmarkStart w:id="5010" w:name="mva2"/>
            <w:bookmarkEnd w:id="5010"/>
          </w:p>
          <w:p w:rsidR="00C0177A" w:rsidRPr="003E27E1" w:rsidRDefault="00C0177A" w:rsidP="00274A82">
            <w:pPr>
              <w:pStyle w:val="TableContents"/>
            </w:pPr>
            <w:bookmarkStart w:id="5011" w:name="oovw4080"/>
            <w:bookmarkStart w:id="5012" w:name="oovw4081"/>
            <w:bookmarkStart w:id="5013" w:name="oovw4082"/>
            <w:bookmarkStart w:id="5014" w:name="oovw4083"/>
            <w:bookmarkStart w:id="5015" w:name="oovw4084"/>
            <w:bookmarkStart w:id="5016" w:name="oovw4085"/>
            <w:bookmarkStart w:id="5017" w:name="oovw4086"/>
            <w:bookmarkEnd w:id="5011"/>
            <w:bookmarkEnd w:id="5012"/>
            <w:bookmarkEnd w:id="5013"/>
            <w:bookmarkEnd w:id="5014"/>
            <w:bookmarkEnd w:id="5015"/>
            <w:bookmarkEnd w:id="5016"/>
            <w:bookmarkEnd w:id="5017"/>
            <w:r w:rsidRPr="003E27E1">
              <w:rPr>
                <w:b/>
              </w:rPr>
              <w:t>long_name</w:t>
            </w:r>
            <w:r w:rsidRPr="003E27E1">
              <w:t xml:space="preserve">: type char.  fixed value </w:t>
            </w:r>
          </w:p>
          <w:p w:rsidR="00C0177A" w:rsidRPr="003E27E1" w:rsidRDefault="00C0177A" w:rsidP="00274A82">
            <w:pPr>
              <w:pStyle w:val="TableContents"/>
            </w:pPr>
            <w:bookmarkStart w:id="5018" w:name="oovw4087"/>
            <w:bookmarkStart w:id="5019" w:name="oovw4088"/>
            <w:bookmarkStart w:id="5020" w:name="h3e22"/>
            <w:bookmarkStart w:id="5021" w:name="oovw4089"/>
            <w:bookmarkStart w:id="5022" w:name="nr4v21911"/>
            <w:bookmarkStart w:id="5023" w:name="oovw4090"/>
            <w:bookmarkStart w:id="5024" w:name="nr4v21901"/>
            <w:bookmarkStart w:id="5025" w:name="oovw4091"/>
            <w:bookmarkStart w:id="5026" w:name="nr4v21891"/>
            <w:bookmarkStart w:id="5027" w:name="oovw4092"/>
            <w:bookmarkStart w:id="5028" w:name="mf5491"/>
            <w:bookmarkStart w:id="5029" w:name="oovw4093"/>
            <w:bookmarkStart w:id="5030" w:name="nr4v2192"/>
            <w:bookmarkStart w:id="5031" w:name="oovw4094"/>
            <w:bookmarkStart w:id="5032" w:name="nr4v21871"/>
            <w:bookmarkStart w:id="5033" w:name="oovw4095"/>
            <w:bookmarkStart w:id="5034" w:name="nr4v21861"/>
            <w:bookmarkStart w:id="5035" w:name="oovw4096"/>
            <w:bookmarkStart w:id="5036" w:name="nr4v21851"/>
            <w:bookmarkStart w:id="5037" w:name="oovw4097"/>
            <w:bookmarkStart w:id="5038" w:name="mf5481"/>
            <w:bookmarkStart w:id="5039" w:name="oovw4098"/>
            <w:bookmarkStart w:id="5040" w:name="nr4v2191"/>
            <w:bookmarkStart w:id="5041" w:name="oovw4099"/>
            <w:bookmarkStart w:id="5042" w:name="nr4v2190"/>
            <w:bookmarkStart w:id="5043" w:name="oovw4100"/>
            <w:bookmarkStart w:id="5044" w:name="nr4v2189"/>
            <w:bookmarkStart w:id="5045" w:name="oovw4101"/>
            <w:bookmarkStart w:id="5046" w:name="mf549"/>
            <w:bookmarkStart w:id="5047" w:name="oovw4102"/>
            <w:bookmarkStart w:id="5048" w:name="oovw4103"/>
            <w:bookmarkStart w:id="5049" w:name="oovw4104"/>
            <w:bookmarkStart w:id="5050" w:name="oovw4105"/>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r w:rsidRPr="003E27E1">
              <w:rPr>
                <w:b/>
              </w:rPr>
              <w:t>conventions</w:t>
            </w:r>
            <w:r w:rsidRPr="003E27E1">
              <w:t xml:space="preserve">. type char. Required; fixed value </w:t>
            </w:r>
          </w:p>
          <w:p w:rsidR="00876D43" w:rsidRPr="003E27E1" w:rsidRDefault="00C0177A" w:rsidP="00274A82">
            <w:pPr>
              <w:pStyle w:val="TableContents"/>
            </w:pPr>
            <w:bookmarkStart w:id="5051" w:name="oovw4106"/>
            <w:bookmarkStart w:id="5052" w:name="oovw4107"/>
            <w:bookmarkStart w:id="5053" w:name="h3e23"/>
            <w:bookmarkStart w:id="5054" w:name="oovw4108"/>
            <w:bookmarkStart w:id="5055" w:name="nr4v21873"/>
            <w:bookmarkStart w:id="5056" w:name="oovw4109"/>
            <w:bookmarkStart w:id="5057" w:name="nr4v21863"/>
            <w:bookmarkStart w:id="5058" w:name="oovw4110"/>
            <w:bookmarkStart w:id="5059" w:name="nr4v21853"/>
            <w:bookmarkStart w:id="5060" w:name="oovw4111"/>
            <w:bookmarkStart w:id="5061" w:name="mf5483"/>
            <w:bookmarkStart w:id="5062" w:name="oovw4112"/>
            <w:bookmarkStart w:id="5063" w:name="nr4v21921"/>
            <w:bookmarkStart w:id="5064" w:name="oovw4113"/>
            <w:bookmarkStart w:id="5065" w:name="dmdl4"/>
            <w:bookmarkStart w:id="5066" w:name="oovw4114"/>
            <w:bookmarkStart w:id="5067" w:name="h3e24"/>
            <w:bookmarkStart w:id="5068" w:name="oovw4115"/>
            <w:bookmarkStart w:id="5069" w:name="nr4v21872"/>
            <w:bookmarkStart w:id="5070" w:name="oovw4116"/>
            <w:bookmarkStart w:id="5071" w:name="nr4v21862"/>
            <w:bookmarkStart w:id="5072" w:name="oovw4117"/>
            <w:bookmarkStart w:id="5073" w:name="nr4v21852"/>
            <w:bookmarkStart w:id="5074" w:name="oovw4118"/>
            <w:bookmarkStart w:id="5075" w:name="mf5482"/>
            <w:bookmarkStart w:id="5076" w:name="oovw4119"/>
            <w:bookmarkStart w:id="5077" w:name="oovw4120"/>
            <w:bookmarkStart w:id="5078" w:name="oovw4121"/>
            <w:bookmarkStart w:id="5079" w:name="oovw4122"/>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r w:rsidRPr="003E27E1">
              <w:rPr>
                <w:b/>
              </w:rPr>
              <w:t>_FillValue</w:t>
            </w:r>
            <w:r w:rsidRPr="003E27E1">
              <w:t>. type byte. Required; fixed value</w:t>
            </w:r>
            <w:bookmarkStart w:id="5080" w:name="oovw4123"/>
            <w:bookmarkStart w:id="5081" w:name="oovw4124"/>
            <w:bookmarkEnd w:id="5080"/>
            <w:bookmarkEnd w:id="5081"/>
          </w:p>
          <w:p w:rsidR="00C0177A" w:rsidRPr="003E27E1" w:rsidRDefault="00C0177A" w:rsidP="00274A82">
            <w:pPr>
              <w:pStyle w:val="TableContents"/>
            </w:pPr>
            <w:r w:rsidRPr="003E27E1">
              <w:rPr>
                <w:b/>
              </w:rPr>
              <w:t>valid_min</w:t>
            </w:r>
            <w:r w:rsidRPr="003E27E1">
              <w:t xml:space="preserve">. type byte. Required; fixed value </w:t>
            </w:r>
          </w:p>
          <w:p w:rsidR="00876D43" w:rsidRPr="003E27E1" w:rsidRDefault="00C0177A" w:rsidP="00274A82">
            <w:pPr>
              <w:pStyle w:val="TableContents"/>
            </w:pPr>
            <w:bookmarkStart w:id="5082" w:name="oovw4125"/>
            <w:bookmarkStart w:id="5083" w:name="oovw4126"/>
            <w:bookmarkStart w:id="5084" w:name="h3e25"/>
            <w:bookmarkStart w:id="5085" w:name="oovw4127"/>
            <w:bookmarkStart w:id="5086" w:name="nr4v21876"/>
            <w:bookmarkStart w:id="5087" w:name="oovw4128"/>
            <w:bookmarkStart w:id="5088" w:name="nr4v21866"/>
            <w:bookmarkStart w:id="5089" w:name="oovw4129"/>
            <w:bookmarkStart w:id="5090" w:name="nr4v21856"/>
            <w:bookmarkStart w:id="5091" w:name="oovw4130"/>
            <w:bookmarkStart w:id="5092" w:name="mf5486"/>
            <w:bookmarkStart w:id="5093" w:name="oovw4131"/>
            <w:bookmarkStart w:id="5094" w:name="nr4v21922"/>
            <w:bookmarkStart w:id="5095" w:name="oovw4132"/>
            <w:bookmarkStart w:id="5096" w:name="dmdl5"/>
            <w:bookmarkStart w:id="5097" w:name="oovw4133"/>
            <w:bookmarkStart w:id="5098" w:name="nr4v21954"/>
            <w:bookmarkStart w:id="5099" w:name="oovw4134"/>
            <w:bookmarkStart w:id="5100" w:name="nr4v21944"/>
            <w:bookmarkStart w:id="5101" w:name="oovw4135"/>
            <w:bookmarkStart w:id="5102" w:name="nr4v21934"/>
            <w:bookmarkStart w:id="5103" w:name="oovw4136"/>
            <w:bookmarkStart w:id="5104" w:name="sq6o0"/>
            <w:bookmarkStart w:id="5105" w:name="oovw4137"/>
            <w:bookmarkStart w:id="5106" w:name="nr4v21875"/>
            <w:bookmarkStart w:id="5107" w:name="oovw4138"/>
            <w:bookmarkStart w:id="5108" w:name="nr4v21865"/>
            <w:bookmarkStart w:id="5109" w:name="oovw4139"/>
            <w:bookmarkStart w:id="5110" w:name="nr4v21855"/>
            <w:bookmarkStart w:id="5111" w:name="oovw4140"/>
            <w:bookmarkStart w:id="5112" w:name="mf5485"/>
            <w:bookmarkStart w:id="5113" w:name="oovw4141"/>
            <w:bookmarkStart w:id="5114" w:name="nr4v21953"/>
            <w:bookmarkStart w:id="5115" w:name="oovw4142"/>
            <w:bookmarkStart w:id="5116" w:name="nr4v21943"/>
            <w:bookmarkStart w:id="5117" w:name="oovw4143"/>
            <w:bookmarkStart w:id="5118" w:name="nr4v21933"/>
            <w:bookmarkStart w:id="5119" w:name="oovw4144"/>
            <w:bookmarkStart w:id="5120" w:name="oovw4145"/>
            <w:bookmarkStart w:id="5121" w:name="oovw4146"/>
            <w:bookmarkStart w:id="5122" w:name="oovw4147"/>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r w:rsidRPr="003E27E1">
              <w:rPr>
                <w:b/>
              </w:rPr>
              <w:t>valid_max</w:t>
            </w:r>
            <w:r w:rsidRPr="003E27E1">
              <w:t>: type byte. Required; fixed value</w:t>
            </w:r>
            <w:bookmarkStart w:id="5123" w:name="oovw4148"/>
            <w:bookmarkStart w:id="5124" w:name="oovw4149"/>
            <w:bookmarkEnd w:id="5123"/>
            <w:bookmarkEnd w:id="5124"/>
          </w:p>
          <w:p w:rsidR="00C0177A" w:rsidRPr="003E27E1" w:rsidRDefault="00C0177A" w:rsidP="00274A82">
            <w:pPr>
              <w:pStyle w:val="TableContents"/>
            </w:pPr>
            <w:r w:rsidRPr="003E27E1">
              <w:rPr>
                <w:b/>
              </w:rPr>
              <w:t>flag_values</w:t>
            </w:r>
            <w:r w:rsidRPr="003E27E1">
              <w:t xml:space="preserve">: type byte. Required; fixed value </w:t>
            </w:r>
          </w:p>
          <w:p w:rsidR="00C0177A" w:rsidRPr="003E27E1" w:rsidRDefault="00C0177A" w:rsidP="00274A82">
            <w:pPr>
              <w:pStyle w:val="TableContents"/>
            </w:pPr>
            <w:bookmarkStart w:id="5125" w:name="oovw4150"/>
            <w:bookmarkStart w:id="5126" w:name="oovw4151"/>
            <w:bookmarkStart w:id="5127" w:name="di9u0"/>
            <w:bookmarkStart w:id="5128" w:name="oovw4152"/>
            <w:bookmarkStart w:id="5129" w:name="nr4v21874"/>
            <w:bookmarkStart w:id="5130" w:name="oovw4153"/>
            <w:bookmarkStart w:id="5131" w:name="nr4v21864"/>
            <w:bookmarkStart w:id="5132" w:name="oovw4154"/>
            <w:bookmarkStart w:id="5133" w:name="nr4v21854"/>
            <w:bookmarkStart w:id="5134" w:name="oovw4155"/>
            <w:bookmarkStart w:id="5135" w:name="mf5484"/>
            <w:bookmarkStart w:id="5136" w:name="oovw4156"/>
            <w:bookmarkStart w:id="5137" w:name="dmdl7"/>
            <w:bookmarkStart w:id="5138" w:name="oovw4157"/>
            <w:bookmarkStart w:id="5139" w:name="nr4v2218"/>
            <w:bookmarkStart w:id="5140" w:name="oovw4158"/>
            <w:bookmarkStart w:id="5141" w:name="nr4v2217"/>
            <w:bookmarkStart w:id="5142" w:name="oovw4159"/>
            <w:bookmarkStart w:id="5143" w:name="nr4v21952"/>
            <w:bookmarkStart w:id="5144" w:name="oovw4160"/>
            <w:bookmarkStart w:id="5145" w:name="nr4v21942"/>
            <w:bookmarkStart w:id="5146" w:name="oovw4161"/>
            <w:bookmarkStart w:id="5147" w:name="nr4v21932"/>
            <w:bookmarkStart w:id="5148" w:name="oovw4162"/>
            <w:bookmarkStart w:id="5149" w:name="oovw4163"/>
            <w:bookmarkStart w:id="5150" w:name="oovw4164"/>
            <w:bookmarkStart w:id="5151" w:name="oovw4165"/>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r w:rsidRPr="003E27E1">
              <w:rPr>
                <w:b/>
              </w:rPr>
              <w:t>flag_meanings</w:t>
            </w:r>
            <w:r w:rsidRPr="003E27E1">
              <w:t xml:space="preserve">: type char. Required; fixed value </w:t>
            </w:r>
            <w:bookmarkStart w:id="5152" w:name="oovw4166"/>
            <w:bookmarkStart w:id="5153" w:name="oovw4167"/>
            <w:bookmarkEnd w:id="5152"/>
            <w:bookmarkEnd w:id="5153"/>
          </w:p>
        </w:tc>
      </w:tr>
      <w:tr w:rsidR="00C0177A" w:rsidRPr="003E27E1">
        <w:trPr>
          <w:cantSplit/>
        </w:trPr>
        <w:tc>
          <w:tcPr>
            <w:tcW w:w="1885" w:type="pct"/>
            <w:tcBorders>
              <w:left w:val="single" w:sz="8" w:space="0" w:color="000080"/>
              <w:bottom w:val="single" w:sz="8" w:space="0" w:color="000080"/>
            </w:tcBorders>
          </w:tcPr>
          <w:p w:rsidR="00C0177A" w:rsidRPr="003E27E1" w:rsidRDefault="00C0177A" w:rsidP="00274A82">
            <w:pPr>
              <w:pStyle w:val="TableContents"/>
            </w:pPr>
            <w:bookmarkStart w:id="5154" w:name="oovw4168"/>
            <w:bookmarkStart w:id="5155" w:name="oovw4169"/>
            <w:bookmarkStart w:id="5156" w:name="nr4v2222"/>
            <w:bookmarkStart w:id="5157" w:name="oovw4170"/>
            <w:bookmarkStart w:id="5158" w:name="nr4v2221"/>
            <w:bookmarkStart w:id="5159" w:name="oovw4171"/>
            <w:bookmarkStart w:id="5160" w:name="nr4v2220"/>
            <w:bookmarkStart w:id="5161" w:name="oovw4172"/>
            <w:bookmarkStart w:id="5162" w:name="mf5411"/>
            <w:bookmarkStart w:id="5163" w:name="oovw4173"/>
            <w:bookmarkStart w:id="5164" w:name="nr4v2219"/>
            <w:bookmarkStart w:id="5165" w:name="oovw4174"/>
            <w:bookmarkStart w:id="5166" w:name="oovw4175"/>
            <w:bookmarkStart w:id="5167" w:name="oovw4176"/>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r w:rsidRPr="003E27E1">
              <w:t xml:space="preserve">Char </w:t>
            </w:r>
            <w:bookmarkStart w:id="5168" w:name="oovw4177"/>
            <w:bookmarkEnd w:id="5168"/>
            <w:r w:rsidRPr="003E27E1">
              <w:rPr>
                <w:b/>
              </w:rPr>
              <w:t>&lt;PARAM&gt;_DM</w:t>
            </w:r>
            <w:r w:rsidRPr="003E27E1">
              <w:t xml:space="preserve">(TIME, DEPTH); </w:t>
            </w:r>
          </w:p>
          <w:p w:rsidR="00C0177A" w:rsidRPr="003E27E1" w:rsidRDefault="00C0177A" w:rsidP="00274A82">
            <w:pPr>
              <w:pStyle w:val="TableContents"/>
            </w:pPr>
            <w:bookmarkStart w:id="5169" w:name="oovw4178"/>
            <w:bookmarkStart w:id="5170" w:name="oovw4179"/>
            <w:bookmarkStart w:id="5171" w:name="oovw4180"/>
            <w:bookmarkEnd w:id="5169"/>
            <w:bookmarkEnd w:id="5170"/>
            <w:bookmarkEnd w:id="5171"/>
            <w:r w:rsidRPr="003E27E1">
              <w:t xml:space="preserve">&lt;PARAM&gt;_DM:long_name = </w:t>
            </w:r>
            <w:r w:rsidR="00A3790F" w:rsidRPr="003E27E1">
              <w:t>“</w:t>
            </w:r>
            <w:r w:rsidRPr="003E27E1">
              <w:t xml:space="preserve">method of data processing </w:t>
            </w:r>
            <w:r w:rsidR="00A3790F" w:rsidRPr="003E27E1">
              <w:t>“</w:t>
            </w:r>
            <w:r w:rsidRPr="003E27E1">
              <w:t xml:space="preserve">; </w:t>
            </w:r>
          </w:p>
          <w:p w:rsidR="00C0177A" w:rsidRPr="003E27E1" w:rsidRDefault="00C0177A" w:rsidP="00274A82">
            <w:pPr>
              <w:pStyle w:val="TableContents"/>
            </w:pPr>
            <w:bookmarkStart w:id="5172" w:name="oovw4181"/>
            <w:bookmarkStart w:id="5173" w:name="oovw4182"/>
            <w:bookmarkStart w:id="5174" w:name="oovw4183"/>
            <w:bookmarkStart w:id="5175" w:name="oovw4184"/>
            <w:bookmarkEnd w:id="5172"/>
            <w:bookmarkEnd w:id="5173"/>
            <w:bookmarkEnd w:id="5174"/>
            <w:bookmarkEnd w:id="5175"/>
            <w:r w:rsidRPr="003E27E1">
              <w:t xml:space="preserve">&lt;PARAM&gt;_DM:conventions = </w:t>
            </w:r>
            <w:r w:rsidR="00A3790F" w:rsidRPr="003E27E1">
              <w:t>“</w:t>
            </w:r>
            <w:r w:rsidRPr="003E27E1">
              <w:t xml:space="preserve"> </w:t>
            </w:r>
            <w:r w:rsidR="00EA12D7">
              <w:t>Sea-mammals</w:t>
            </w:r>
            <w:r w:rsidRPr="003E27E1">
              <w:t xml:space="preserve"> reference table 5</w:t>
            </w:r>
            <w:r w:rsidR="00A3790F" w:rsidRPr="003E27E1">
              <w:t>”</w:t>
            </w:r>
            <w:r w:rsidRPr="003E27E1">
              <w:t xml:space="preserve">; </w:t>
            </w:r>
          </w:p>
          <w:p w:rsidR="00C0177A" w:rsidRPr="003E27E1" w:rsidRDefault="00C0177A" w:rsidP="00274A82">
            <w:pPr>
              <w:pStyle w:val="TableContents"/>
            </w:pPr>
            <w:bookmarkStart w:id="5176" w:name="oovw4185"/>
            <w:bookmarkStart w:id="5177" w:name="oovw4186"/>
            <w:bookmarkStart w:id="5178" w:name="oovw4187"/>
            <w:bookmarkEnd w:id="5176"/>
            <w:bookmarkEnd w:id="5177"/>
            <w:bookmarkEnd w:id="5178"/>
            <w:r w:rsidRPr="003E27E1">
              <w:t xml:space="preserve">&lt;PARAM&gt;_DM:flag_values = </w:t>
            </w:r>
            <w:r w:rsidR="00A3790F" w:rsidRPr="003E27E1">
              <w:t>“</w:t>
            </w:r>
            <w:r w:rsidRPr="003E27E1">
              <w:t>R</w:t>
            </w:r>
            <w:r w:rsidR="00A3790F" w:rsidRPr="003E27E1">
              <w:t>”</w:t>
            </w:r>
            <w:r w:rsidRPr="003E27E1">
              <w:t xml:space="preserve">, </w:t>
            </w:r>
            <w:r w:rsidR="00A3790F" w:rsidRPr="003E27E1">
              <w:t>“</w:t>
            </w:r>
            <w:r w:rsidRPr="003E27E1">
              <w:t>P</w:t>
            </w:r>
            <w:r w:rsidR="00A3790F" w:rsidRPr="003E27E1">
              <w:t>”</w:t>
            </w:r>
            <w:r w:rsidRPr="003E27E1">
              <w:t xml:space="preserve">, </w:t>
            </w:r>
            <w:r w:rsidR="00A3790F" w:rsidRPr="003E27E1">
              <w:t>“</w:t>
            </w:r>
            <w:r w:rsidRPr="003E27E1">
              <w:t>D</w:t>
            </w:r>
            <w:r w:rsidR="00A3790F" w:rsidRPr="003E27E1">
              <w:t>”</w:t>
            </w:r>
            <w:r w:rsidRPr="003E27E1">
              <w:t xml:space="preserve">, </w:t>
            </w:r>
            <w:r w:rsidR="00A3790F" w:rsidRPr="003E27E1">
              <w:t>“</w:t>
            </w:r>
            <w:r w:rsidRPr="003E27E1">
              <w:t>M</w:t>
            </w:r>
            <w:r w:rsidR="00A3790F" w:rsidRPr="003E27E1">
              <w:t>”</w:t>
            </w:r>
            <w:r w:rsidRPr="003E27E1">
              <w:t xml:space="preserve">; </w:t>
            </w:r>
          </w:p>
          <w:p w:rsidR="00C0177A" w:rsidRPr="003E27E1" w:rsidRDefault="00C0177A" w:rsidP="00274A82">
            <w:pPr>
              <w:pStyle w:val="TableContents"/>
            </w:pPr>
            <w:bookmarkStart w:id="5179" w:name="oovw4188"/>
            <w:bookmarkStart w:id="5180" w:name="oovw4189"/>
            <w:bookmarkStart w:id="5181" w:name="oovw4190"/>
            <w:bookmarkEnd w:id="5179"/>
            <w:bookmarkEnd w:id="5180"/>
            <w:bookmarkEnd w:id="5181"/>
            <w:r w:rsidRPr="003E27E1">
              <w:t xml:space="preserve">&lt;PARAM&gt;_DM:flag_meanings = </w:t>
            </w:r>
            <w:r w:rsidR="00A3790F" w:rsidRPr="003E27E1">
              <w:t>“</w:t>
            </w:r>
            <w:r w:rsidRPr="003E27E1">
              <w:t xml:space="preserve">real-time </w:t>
            </w:r>
            <w:r w:rsidR="00427295" w:rsidRPr="003E27E1">
              <w:t>provisional</w:t>
            </w:r>
            <w:r w:rsidRPr="003E27E1">
              <w:t xml:space="preserve"> delayed-mode mixed</w:t>
            </w:r>
            <w:r w:rsidR="00A3790F" w:rsidRPr="003E27E1">
              <w:t>”</w:t>
            </w:r>
            <w:r w:rsidRPr="003E27E1">
              <w:t xml:space="preserve">; </w:t>
            </w:r>
          </w:p>
          <w:p w:rsidR="00C0177A" w:rsidRPr="003E27E1" w:rsidRDefault="00C0177A" w:rsidP="00274A82">
            <w:pPr>
              <w:pStyle w:val="TableContents"/>
            </w:pPr>
            <w:bookmarkStart w:id="5182" w:name="oovw4191"/>
            <w:bookmarkStart w:id="5183" w:name="oovw4192"/>
            <w:bookmarkStart w:id="5184" w:name="x.8p1"/>
            <w:bookmarkStart w:id="5185" w:name="oovw4193"/>
            <w:bookmarkStart w:id="5186" w:name="x.8p0"/>
            <w:bookmarkStart w:id="5187" w:name="oovw4194"/>
            <w:bookmarkStart w:id="5188" w:name="nr4v2251"/>
            <w:bookmarkStart w:id="5189" w:name="oovw4195"/>
            <w:bookmarkStart w:id="5190" w:name="dok73"/>
            <w:bookmarkStart w:id="5191" w:name="oovw4196"/>
            <w:bookmarkStart w:id="5192" w:name="nr4v22231"/>
            <w:bookmarkStart w:id="5193" w:name="oovw4197"/>
            <w:bookmarkStart w:id="5194" w:name="nr4v22213"/>
            <w:bookmarkStart w:id="5195" w:name="oovw4198"/>
            <w:bookmarkStart w:id="5196" w:name="nr4v22203"/>
            <w:bookmarkStart w:id="5197" w:name="oovw4199"/>
            <w:bookmarkStart w:id="5198" w:name="mf54113"/>
            <w:bookmarkStart w:id="5199" w:name="oovw4200"/>
            <w:bookmarkStart w:id="5200" w:name="nr4v22194"/>
            <w:bookmarkStart w:id="5201" w:name="oovw4201"/>
            <w:bookmarkStart w:id="5202" w:name="nr4v2226"/>
            <w:bookmarkStart w:id="5203" w:name="oovw4202"/>
            <w:bookmarkStart w:id="5204" w:name="oovw4203"/>
            <w:bookmarkStart w:id="5205" w:name="oovw4204"/>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r w:rsidRPr="003E27E1">
              <w:t xml:space="preserve">&lt;PARAM&gt;_DM:_FillValue = </w:t>
            </w:r>
            <w:r w:rsidR="00A3790F" w:rsidRPr="003E27E1">
              <w:t>“</w:t>
            </w:r>
            <w:r w:rsidRPr="003E27E1">
              <w:t xml:space="preserve"> </w:t>
            </w:r>
            <w:r w:rsidR="00A3790F" w:rsidRPr="003E27E1">
              <w:t>“</w:t>
            </w:r>
            <w:r w:rsidRPr="003E27E1">
              <w:t xml:space="preserve">; </w:t>
            </w:r>
            <w:bookmarkStart w:id="5206" w:name="oovw4205"/>
            <w:bookmarkEnd w:id="5206"/>
          </w:p>
        </w:tc>
        <w:tc>
          <w:tcPr>
            <w:tcW w:w="3115" w:type="pct"/>
            <w:tcBorders>
              <w:left w:val="single" w:sz="8" w:space="0" w:color="000080"/>
              <w:bottom w:val="single" w:sz="8" w:space="0" w:color="000080"/>
              <w:right w:val="single" w:sz="8" w:space="0" w:color="000080"/>
            </w:tcBorders>
          </w:tcPr>
          <w:p w:rsidR="004353E3" w:rsidRPr="003E27E1" w:rsidRDefault="004353E3" w:rsidP="00274A82">
            <w:pPr>
              <w:pStyle w:val="TableContents"/>
            </w:pPr>
            <w:bookmarkStart w:id="5207" w:name="oovw4206"/>
            <w:bookmarkStart w:id="5208" w:name="oovw4207"/>
            <w:bookmarkStart w:id="5209" w:name="di9u1"/>
            <w:bookmarkStart w:id="5210" w:name="oovw4208"/>
            <w:bookmarkStart w:id="5211" w:name="nr4v21877"/>
            <w:bookmarkStart w:id="5212" w:name="oovw4209"/>
            <w:bookmarkStart w:id="5213" w:name="nr4v21867"/>
            <w:bookmarkStart w:id="5214" w:name="oovw4210"/>
            <w:bookmarkStart w:id="5215" w:name="nr4v21857"/>
            <w:bookmarkStart w:id="5216" w:name="oovw4211"/>
            <w:bookmarkStart w:id="5217" w:name="mf5487"/>
            <w:bookmarkStart w:id="5218" w:name="oovw4212"/>
            <w:bookmarkStart w:id="5219" w:name="nr4v2235"/>
            <w:bookmarkStart w:id="5220" w:name="oovw4213"/>
            <w:bookmarkStart w:id="5221" w:name="nr4v2258"/>
            <w:bookmarkStart w:id="5222" w:name="oovw4214"/>
            <w:bookmarkStart w:id="5223" w:name="nr4v2257"/>
            <w:bookmarkStart w:id="5224" w:name="oovw4215"/>
            <w:bookmarkStart w:id="5225" w:name="nr4v2256"/>
            <w:bookmarkStart w:id="5226" w:name="oovw4216"/>
            <w:bookmarkStart w:id="5227" w:name="nr4v2254"/>
            <w:bookmarkStart w:id="5228" w:name="oovw4217"/>
            <w:bookmarkStart w:id="5229" w:name="nr4v2253"/>
            <w:bookmarkStart w:id="5230" w:name="oovw4218"/>
            <w:bookmarkStart w:id="5231" w:name="nr4v2252"/>
            <w:bookmarkStart w:id="5232" w:name="oovw4219"/>
            <w:bookmarkStart w:id="5233" w:name="oovw4220"/>
            <w:bookmarkStart w:id="5234" w:name="oovw4221"/>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r w:rsidRPr="003E27E1">
              <w:t>This is the d</w:t>
            </w:r>
            <w:r w:rsidR="00C0177A" w:rsidRPr="003E27E1">
              <w:t>ata mode.</w:t>
            </w:r>
          </w:p>
          <w:p w:rsidR="00C0177A" w:rsidRPr="003E27E1" w:rsidRDefault="00C0177A" w:rsidP="00274A82">
            <w:pPr>
              <w:pStyle w:val="TableContents"/>
            </w:pPr>
            <w:r w:rsidRPr="003E27E1">
              <w:t>Indicates if the data point is real-time, delayed-</w:t>
            </w:r>
            <w:r w:rsidR="004353E3" w:rsidRPr="003E27E1">
              <w:t>mode</w:t>
            </w:r>
            <w:r w:rsidRPr="003E27E1">
              <w:t xml:space="preserve"> or </w:t>
            </w:r>
            <w:r w:rsidR="00427295" w:rsidRPr="003E27E1">
              <w:t>provisional</w:t>
            </w:r>
            <w:r w:rsidRPr="003E27E1">
              <w:t xml:space="preserve"> mode. It is included when the dataset mixes modes for a single variable. </w:t>
            </w:r>
          </w:p>
          <w:p w:rsidR="00C0177A" w:rsidRPr="003E27E1" w:rsidRDefault="00C0177A" w:rsidP="00274A82">
            <w:pPr>
              <w:pStyle w:val="TableContents"/>
            </w:pPr>
            <w:bookmarkStart w:id="5235" w:name="oovw4222"/>
            <w:bookmarkStart w:id="5236" w:name="oovw4223"/>
            <w:bookmarkStart w:id="5237" w:name="nr4v22542"/>
            <w:bookmarkStart w:id="5238" w:name="oovw4224"/>
            <w:bookmarkStart w:id="5239" w:name="nr4v22532"/>
            <w:bookmarkStart w:id="5240" w:name="oovw4225"/>
            <w:bookmarkStart w:id="5241" w:name="nr4v22522"/>
            <w:bookmarkStart w:id="5242" w:name="oovw4226"/>
            <w:bookmarkStart w:id="5243" w:name="nr4v22512"/>
            <w:bookmarkStart w:id="5244" w:name="oovw4227"/>
            <w:bookmarkStart w:id="5245" w:name="ss.k0"/>
            <w:bookmarkStart w:id="5246" w:name="oovw4228"/>
            <w:bookmarkStart w:id="5247" w:name="nr4v22541"/>
            <w:bookmarkStart w:id="5248" w:name="oovw4229"/>
            <w:bookmarkStart w:id="5249" w:name="nr4v22531"/>
            <w:bookmarkStart w:id="5250" w:name="oovw4230"/>
            <w:bookmarkStart w:id="5251" w:name="nr4v22521"/>
            <w:bookmarkStart w:id="5252" w:name="oovw4231"/>
            <w:bookmarkStart w:id="5253" w:name="nr4v22511"/>
            <w:bookmarkStart w:id="5254" w:name="oovw4232"/>
            <w:bookmarkStart w:id="5255" w:name="oovw4233"/>
            <w:bookmarkStart w:id="5256" w:name="oovw4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r w:rsidRPr="003E27E1">
              <w:t xml:space="preserve">See note on data modes below, and reference table 5. </w:t>
            </w:r>
          </w:p>
          <w:p w:rsidR="00C0177A" w:rsidRPr="003E27E1" w:rsidRDefault="00C0177A" w:rsidP="00274A82">
            <w:pPr>
              <w:pStyle w:val="TableContents"/>
            </w:pPr>
            <w:bookmarkStart w:id="5257" w:name="oovw4235"/>
            <w:bookmarkStart w:id="5258" w:name="oovw4236"/>
            <w:bookmarkStart w:id="5259" w:name="oovw4237"/>
            <w:bookmarkStart w:id="5260" w:name="oovw4238"/>
            <w:bookmarkStart w:id="5261" w:name="nr4v2238"/>
            <w:bookmarkStart w:id="5262" w:name="oovw4239"/>
            <w:bookmarkStart w:id="5263" w:name="nr4v2237"/>
            <w:bookmarkStart w:id="5264" w:name="oovw4240"/>
            <w:bookmarkStart w:id="5265" w:name="nr4v2236"/>
            <w:bookmarkStart w:id="5266" w:name="oovw4241"/>
            <w:bookmarkStart w:id="5267" w:name="mf5413"/>
            <w:bookmarkStart w:id="5268" w:name="oovw4242"/>
            <w:bookmarkStart w:id="5269" w:name="oovw4243"/>
            <w:bookmarkStart w:id="5270" w:name="oovw4244"/>
            <w:bookmarkStart w:id="5271" w:name="oovw4245"/>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r w:rsidRPr="003E27E1">
              <w:rPr>
                <w:b/>
              </w:rPr>
              <w:t>long_name</w:t>
            </w:r>
            <w:r w:rsidRPr="003E27E1">
              <w:t>: type char. Required; fixed value</w:t>
            </w:r>
          </w:p>
          <w:p w:rsidR="00C0177A" w:rsidRPr="003E27E1" w:rsidRDefault="00C0177A" w:rsidP="00274A82">
            <w:pPr>
              <w:pStyle w:val="TableContents"/>
            </w:pPr>
            <w:bookmarkStart w:id="5272" w:name="oovw4246"/>
            <w:bookmarkStart w:id="5273" w:name="oovw4247"/>
            <w:bookmarkStart w:id="5274" w:name="di9u2"/>
            <w:bookmarkStart w:id="5275" w:name="oovw4248"/>
            <w:bookmarkStart w:id="5276" w:name="nr4v21912"/>
            <w:bookmarkStart w:id="5277" w:name="oovw4249"/>
            <w:bookmarkStart w:id="5278" w:name="nr4v21902"/>
            <w:bookmarkStart w:id="5279" w:name="oovw4250"/>
            <w:bookmarkStart w:id="5280" w:name="nr4v21892"/>
            <w:bookmarkStart w:id="5281" w:name="oovw4251"/>
            <w:bookmarkStart w:id="5282" w:name="mf5492"/>
            <w:bookmarkStart w:id="5283" w:name="oovw4252"/>
            <w:bookmarkStart w:id="5284" w:name="nr4v2240"/>
            <w:bookmarkStart w:id="5285" w:name="oovw4253"/>
            <w:bookmarkStart w:id="5286" w:name="di9u3"/>
            <w:bookmarkStart w:id="5287" w:name="oovw4254"/>
            <w:bookmarkStart w:id="5288" w:name="nr4v21879"/>
            <w:bookmarkStart w:id="5289" w:name="oovw4255"/>
            <w:bookmarkStart w:id="5290" w:name="nr4v21869"/>
            <w:bookmarkStart w:id="5291" w:name="oovw4256"/>
            <w:bookmarkStart w:id="5292" w:name="nr4v21859"/>
            <w:bookmarkStart w:id="5293" w:name="oovw4257"/>
            <w:bookmarkStart w:id="5294" w:name="mf5489"/>
            <w:bookmarkStart w:id="5295" w:name="oovw4258"/>
            <w:bookmarkStart w:id="5296" w:name="nr4v22401"/>
            <w:bookmarkStart w:id="5297" w:name="oovw4259"/>
            <w:bookmarkStart w:id="5298" w:name="nr4v2243"/>
            <w:bookmarkStart w:id="5299" w:name="oovw4260"/>
            <w:bookmarkStart w:id="5300" w:name="nr4v2242"/>
            <w:bookmarkStart w:id="5301" w:name="oovw4261"/>
            <w:bookmarkStart w:id="5302" w:name="nr4v2241"/>
            <w:bookmarkStart w:id="5303" w:name="oovw4262"/>
            <w:bookmarkStart w:id="5304" w:name="mf5414"/>
            <w:bookmarkStart w:id="5305" w:name="oovw4263"/>
            <w:bookmarkStart w:id="5306" w:name="oovw4264"/>
            <w:bookmarkStart w:id="5307" w:name="oovw4265"/>
            <w:bookmarkStart w:id="5308" w:name="oovw4266"/>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r w:rsidRPr="003E27E1">
              <w:rPr>
                <w:b/>
              </w:rPr>
              <w:t>conventions</w:t>
            </w:r>
            <w:r w:rsidRPr="003E27E1">
              <w:t>: type char. Required; fixed value</w:t>
            </w:r>
          </w:p>
          <w:p w:rsidR="00C0177A" w:rsidRPr="003E27E1" w:rsidRDefault="00C0177A" w:rsidP="00274A82">
            <w:pPr>
              <w:pStyle w:val="TableContents"/>
            </w:pPr>
            <w:bookmarkStart w:id="5309" w:name="oovw4267"/>
            <w:bookmarkStart w:id="5310" w:name="oovw4268"/>
            <w:bookmarkStart w:id="5311" w:name="nr4v22441"/>
            <w:bookmarkStart w:id="5312" w:name="oovw4269"/>
            <w:bookmarkStart w:id="5313" w:name="nr4v22421"/>
            <w:bookmarkStart w:id="5314" w:name="oovw4270"/>
            <w:bookmarkStart w:id="5315" w:name="nr4v22411"/>
            <w:bookmarkStart w:id="5316" w:name="oovw4271"/>
            <w:bookmarkStart w:id="5317" w:name="mf5415"/>
            <w:bookmarkStart w:id="5318" w:name="oovw4272"/>
            <w:bookmarkStart w:id="5319" w:name="oovw4273"/>
            <w:bookmarkStart w:id="5320" w:name="oovw4274"/>
            <w:bookmarkStart w:id="5321" w:name="oovw4275"/>
            <w:bookmarkEnd w:id="5309"/>
            <w:bookmarkEnd w:id="5310"/>
            <w:bookmarkEnd w:id="5311"/>
            <w:bookmarkEnd w:id="5312"/>
            <w:bookmarkEnd w:id="5313"/>
            <w:bookmarkEnd w:id="5314"/>
            <w:bookmarkEnd w:id="5315"/>
            <w:bookmarkEnd w:id="5316"/>
            <w:bookmarkEnd w:id="5317"/>
            <w:bookmarkEnd w:id="5318"/>
            <w:bookmarkEnd w:id="5319"/>
            <w:bookmarkEnd w:id="5320"/>
            <w:bookmarkEnd w:id="5321"/>
            <w:r w:rsidRPr="003E27E1">
              <w:rPr>
                <w:b/>
              </w:rPr>
              <w:t>flag_values</w:t>
            </w:r>
            <w:r w:rsidRPr="003E27E1">
              <w:t>: type char. Required; fixed value</w:t>
            </w:r>
          </w:p>
          <w:p w:rsidR="00C0177A" w:rsidRPr="003E27E1" w:rsidRDefault="00C0177A" w:rsidP="00274A82">
            <w:pPr>
              <w:pStyle w:val="TableContents"/>
            </w:pPr>
            <w:bookmarkStart w:id="5322" w:name="oovw4276"/>
            <w:bookmarkStart w:id="5323" w:name="oovw4277"/>
            <w:bookmarkStart w:id="5324" w:name="di9u4"/>
            <w:bookmarkStart w:id="5325" w:name="oovw4278"/>
            <w:bookmarkStart w:id="5326" w:name="nr4v218710"/>
            <w:bookmarkStart w:id="5327" w:name="oovw4279"/>
            <w:bookmarkStart w:id="5328" w:name="nr4v218610"/>
            <w:bookmarkStart w:id="5329" w:name="oovw4280"/>
            <w:bookmarkStart w:id="5330" w:name="nr4v218510"/>
            <w:bookmarkStart w:id="5331" w:name="oovw4281"/>
            <w:bookmarkStart w:id="5332" w:name="mf54810"/>
            <w:bookmarkStart w:id="5333" w:name="oovw4282"/>
            <w:bookmarkStart w:id="5334" w:name="nr4v22402"/>
            <w:bookmarkStart w:id="5335" w:name="oovw4283"/>
            <w:bookmarkStart w:id="5336" w:name="pczs0"/>
            <w:bookmarkStart w:id="5337" w:name="oovw4284"/>
            <w:bookmarkStart w:id="5338" w:name="nr4v22442"/>
            <w:bookmarkStart w:id="5339" w:name="oovw4285"/>
            <w:bookmarkStart w:id="5340" w:name="nr4v22422"/>
            <w:bookmarkStart w:id="5341" w:name="oovw4286"/>
            <w:bookmarkStart w:id="5342" w:name="nr4v22412"/>
            <w:bookmarkStart w:id="5343" w:name="oovw4287"/>
            <w:bookmarkStart w:id="5344" w:name="mf5416"/>
            <w:bookmarkStart w:id="5345" w:name="oovw4288"/>
            <w:bookmarkStart w:id="5346" w:name="oovw4289"/>
            <w:bookmarkStart w:id="5347" w:name="oovw4290"/>
            <w:bookmarkStart w:id="5348" w:name="oovw429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r w:rsidRPr="003E27E1">
              <w:rPr>
                <w:b/>
              </w:rPr>
              <w:t>flag_meanings</w:t>
            </w:r>
            <w:r w:rsidRPr="003E27E1">
              <w:t>: type char. Required; fixed value</w:t>
            </w:r>
          </w:p>
          <w:p w:rsidR="00C0177A" w:rsidRPr="003E27E1" w:rsidRDefault="00C0177A" w:rsidP="00274A82">
            <w:pPr>
              <w:pStyle w:val="TableContents"/>
            </w:pPr>
            <w:bookmarkStart w:id="5349" w:name="oovw4292"/>
            <w:bookmarkStart w:id="5350" w:name="oovw4293"/>
            <w:bookmarkStart w:id="5351" w:name="z99x0"/>
            <w:bookmarkStart w:id="5352" w:name="oovw4294"/>
            <w:bookmarkStart w:id="5353" w:name="nr4v218711"/>
            <w:bookmarkStart w:id="5354" w:name="oovw4295"/>
            <w:bookmarkStart w:id="5355" w:name="nr4v218611"/>
            <w:bookmarkStart w:id="5356" w:name="oovw4296"/>
            <w:bookmarkStart w:id="5357" w:name="nr4v218511"/>
            <w:bookmarkStart w:id="5358" w:name="oovw4297"/>
            <w:bookmarkStart w:id="5359" w:name="mf54811"/>
            <w:bookmarkStart w:id="5360" w:name="oovw4298"/>
            <w:bookmarkStart w:id="5361" w:name="nr4v2245"/>
            <w:bookmarkStart w:id="5362" w:name="oovw4299"/>
            <w:bookmarkStart w:id="5363" w:name="gv8m1"/>
            <w:bookmarkStart w:id="5364" w:name="oovw4300"/>
            <w:bookmarkStart w:id="5365" w:name="gv8m0"/>
            <w:bookmarkStart w:id="5366" w:name="oovw4301"/>
            <w:bookmarkStart w:id="5367" w:name="oovw4302"/>
            <w:bookmarkStart w:id="5368" w:name="oovw4303"/>
            <w:bookmarkStart w:id="5369" w:name="oovw4304"/>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r w:rsidRPr="003E27E1">
              <w:rPr>
                <w:b/>
              </w:rPr>
              <w:t>_FillValue</w:t>
            </w:r>
            <w:r w:rsidRPr="003E27E1">
              <w:t>: type char. Required; fixed value</w:t>
            </w:r>
            <w:bookmarkStart w:id="5370" w:name="oovw4305"/>
            <w:bookmarkStart w:id="5371" w:name="oovw4306"/>
            <w:bookmarkEnd w:id="5370"/>
            <w:bookmarkEnd w:id="5371"/>
          </w:p>
        </w:tc>
      </w:tr>
      <w:tr w:rsidR="00C0177A" w:rsidRPr="003E27E1">
        <w:trPr>
          <w:cantSplit/>
        </w:trPr>
        <w:tc>
          <w:tcPr>
            <w:tcW w:w="1885" w:type="pct"/>
            <w:tcBorders>
              <w:left w:val="single" w:sz="8" w:space="0" w:color="000080"/>
              <w:bottom w:val="single" w:sz="8" w:space="0" w:color="000080"/>
            </w:tcBorders>
          </w:tcPr>
          <w:p w:rsidR="00C0177A" w:rsidRPr="003E27E1" w:rsidRDefault="00C0177A" w:rsidP="00274A82">
            <w:pPr>
              <w:pStyle w:val="TableContents"/>
            </w:pPr>
            <w:bookmarkStart w:id="5372" w:name="oovw4307"/>
            <w:bookmarkStart w:id="5373" w:name="oovw4308"/>
            <w:bookmarkStart w:id="5374" w:name="mf5418"/>
            <w:bookmarkStart w:id="5375" w:name="oovw4309"/>
            <w:bookmarkStart w:id="5376" w:name="eklx0"/>
            <w:bookmarkStart w:id="5377" w:name="oovw4310"/>
            <w:bookmarkStart w:id="5378" w:name="eklx1"/>
            <w:bookmarkStart w:id="5379" w:name="oovw4311"/>
            <w:bookmarkStart w:id="5380" w:name="nr4v22391"/>
            <w:bookmarkStart w:id="5381" w:name="oovw4312"/>
            <w:bookmarkStart w:id="5382" w:name="oovw4313"/>
            <w:bookmarkEnd w:id="5372"/>
            <w:bookmarkEnd w:id="5373"/>
            <w:bookmarkEnd w:id="5374"/>
            <w:bookmarkEnd w:id="5375"/>
            <w:bookmarkEnd w:id="5376"/>
            <w:bookmarkEnd w:id="5377"/>
            <w:bookmarkEnd w:id="5378"/>
            <w:bookmarkEnd w:id="5379"/>
            <w:bookmarkEnd w:id="5380"/>
            <w:bookmarkEnd w:id="5381"/>
            <w:bookmarkEnd w:id="5382"/>
            <w:r w:rsidRPr="003E27E1">
              <w:t xml:space="preserve">Float </w:t>
            </w:r>
            <w:bookmarkStart w:id="5383" w:name="oovw4314"/>
            <w:bookmarkEnd w:id="5383"/>
            <w:r w:rsidRPr="003E27E1">
              <w:rPr>
                <w:b/>
              </w:rPr>
              <w:t>&lt;PARAM&gt;_UNCERTAINTY</w:t>
            </w:r>
            <w:r w:rsidRPr="003E27E1">
              <w:t>(TIME, DEPTH):</w:t>
            </w:r>
            <w:bookmarkStart w:id="5384" w:name="oovw4315"/>
            <w:bookmarkEnd w:id="5384"/>
            <w:r w:rsidRPr="003E27E1">
              <w:br/>
            </w:r>
            <w:bookmarkStart w:id="5385" w:name="oovw4316"/>
            <w:bookmarkEnd w:id="5385"/>
            <w:r w:rsidRPr="003E27E1">
              <w:t xml:space="preserve">&lt;PARAM&gt;_UNCERTAINTY:long_name = </w:t>
            </w:r>
            <w:r w:rsidR="00A3790F" w:rsidRPr="003E27E1">
              <w:t>“</w:t>
            </w:r>
            <w:r w:rsidRPr="003E27E1">
              <w:t>uncertainty</w:t>
            </w:r>
            <w:r w:rsidR="00A3790F" w:rsidRPr="003E27E1">
              <w:t>”</w:t>
            </w:r>
            <w:r w:rsidRPr="003E27E1">
              <w:t xml:space="preserve"> </w:t>
            </w:r>
          </w:p>
          <w:p w:rsidR="00E83DA5" w:rsidRPr="003E27E1" w:rsidRDefault="00C0177A" w:rsidP="00274A82">
            <w:pPr>
              <w:pStyle w:val="TableContents"/>
            </w:pPr>
            <w:bookmarkStart w:id="5386" w:name="oovw4317"/>
            <w:bookmarkStart w:id="5387" w:name="oovw4318"/>
            <w:bookmarkStart w:id="5388" w:name="gv8m2"/>
            <w:bookmarkStart w:id="5389" w:name="oovw4319"/>
            <w:bookmarkStart w:id="5390" w:name="gv8m3"/>
            <w:bookmarkStart w:id="5391" w:name="oovw4320"/>
            <w:bookmarkStart w:id="5392" w:name="oovw4321"/>
            <w:bookmarkStart w:id="5393" w:name="oovw4322"/>
            <w:bookmarkEnd w:id="5386"/>
            <w:bookmarkEnd w:id="5387"/>
            <w:bookmarkEnd w:id="5388"/>
            <w:bookmarkEnd w:id="5389"/>
            <w:bookmarkEnd w:id="5390"/>
            <w:bookmarkEnd w:id="5391"/>
            <w:bookmarkEnd w:id="5392"/>
            <w:bookmarkEnd w:id="5393"/>
            <w:r w:rsidRPr="003E27E1">
              <w:t>&lt;PARAM&gt;_UNCERTAINTY:_FillValue=&lt;Y&gt;</w:t>
            </w:r>
            <w:bookmarkStart w:id="5394" w:name="oovw4323"/>
            <w:bookmarkEnd w:id="5394"/>
          </w:p>
          <w:p w:rsidR="00C0177A" w:rsidRPr="003E27E1" w:rsidRDefault="00C0177A" w:rsidP="00274A82">
            <w:pPr>
              <w:pStyle w:val="TableContents"/>
            </w:pPr>
            <w:bookmarkStart w:id="5395" w:name="oovw4324"/>
            <w:bookmarkEnd w:id="5395"/>
            <w:r w:rsidRPr="003E27E1">
              <w:t xml:space="preserve">&lt;PARAM&gt;:units = </w:t>
            </w:r>
            <w:r w:rsidR="00A3790F" w:rsidRPr="003E27E1">
              <w:t>“</w:t>
            </w:r>
            <w:r w:rsidRPr="003E27E1">
              <w:t>&lt;Y&gt;</w:t>
            </w:r>
            <w:r w:rsidR="00A3790F" w:rsidRPr="003E27E1">
              <w:t>”</w:t>
            </w:r>
            <w:r w:rsidRPr="003E27E1">
              <w:t xml:space="preserve">; </w:t>
            </w:r>
            <w:bookmarkStart w:id="5396" w:name="oovw4325"/>
            <w:bookmarkEnd w:id="5396"/>
          </w:p>
        </w:tc>
        <w:tc>
          <w:tcPr>
            <w:tcW w:w="3115" w:type="pct"/>
            <w:tcBorders>
              <w:left w:val="single" w:sz="8" w:space="0" w:color="000080"/>
              <w:bottom w:val="single" w:sz="8" w:space="0" w:color="000080"/>
              <w:right w:val="single" w:sz="8" w:space="0" w:color="000080"/>
            </w:tcBorders>
          </w:tcPr>
          <w:p w:rsidR="00E83DA5" w:rsidRPr="003E27E1" w:rsidRDefault="00C0177A" w:rsidP="00274A82">
            <w:pPr>
              <w:pStyle w:val="TableContents"/>
            </w:pPr>
            <w:bookmarkStart w:id="5397" w:name="oovw4326"/>
            <w:bookmarkStart w:id="5398" w:name="oovw4327"/>
            <w:bookmarkStart w:id="5399" w:name="z99x1"/>
            <w:bookmarkStart w:id="5400" w:name="oovw4328"/>
            <w:bookmarkStart w:id="5401" w:name="nr4v218712"/>
            <w:bookmarkStart w:id="5402" w:name="oovw4329"/>
            <w:bookmarkStart w:id="5403" w:name="nr4v218612"/>
            <w:bookmarkStart w:id="5404" w:name="oovw4330"/>
            <w:bookmarkStart w:id="5405" w:name="nr4v218512"/>
            <w:bookmarkStart w:id="5406" w:name="oovw4331"/>
            <w:bookmarkStart w:id="5407" w:name="mf54812"/>
            <w:bookmarkStart w:id="5408" w:name="oovw4332"/>
            <w:bookmarkStart w:id="5409" w:name="nr4v22351"/>
            <w:bookmarkStart w:id="5410" w:name="oovw4333"/>
            <w:bookmarkStart w:id="5411" w:name="x-jc0"/>
            <w:bookmarkStart w:id="5412" w:name="oovw4334"/>
            <w:bookmarkStart w:id="5413" w:name="x-jc1"/>
            <w:bookmarkStart w:id="5414" w:name="oovw4335"/>
            <w:bookmarkStart w:id="5415" w:name="oovw433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r w:rsidRPr="003E27E1">
              <w:t>Overall uncertainty of the data given in &lt;PARAM&gt;.</w:t>
            </w:r>
            <w:bookmarkStart w:id="5416" w:name="oovw4337"/>
            <w:bookmarkEnd w:id="5416"/>
          </w:p>
          <w:p w:rsidR="00C0177A" w:rsidRPr="003E27E1" w:rsidRDefault="00E83DA5" w:rsidP="00274A82">
            <w:pPr>
              <w:pStyle w:val="TableContents"/>
            </w:pPr>
            <w:r w:rsidRPr="003E27E1">
              <w:t>See</w:t>
            </w:r>
            <w:r w:rsidR="00C0177A" w:rsidRPr="003E27E1">
              <w:t xml:space="preserve"> note on uncertainty below. </w:t>
            </w:r>
          </w:p>
          <w:p w:rsidR="00C0177A" w:rsidRPr="003E27E1" w:rsidRDefault="00C0177A" w:rsidP="00274A82">
            <w:pPr>
              <w:pStyle w:val="TableContents"/>
            </w:pPr>
            <w:bookmarkStart w:id="5417" w:name="oovw4339"/>
            <w:bookmarkStart w:id="5418" w:name="oovw4340"/>
            <w:bookmarkStart w:id="5419" w:name="z99x2"/>
            <w:bookmarkStart w:id="5420" w:name="oovw4341"/>
            <w:bookmarkStart w:id="5421" w:name="nr4v22392"/>
            <w:bookmarkStart w:id="5422" w:name="oovw4342"/>
            <w:bookmarkStart w:id="5423" w:name="nr4v22372"/>
            <w:bookmarkStart w:id="5424" w:name="oovw4343"/>
            <w:bookmarkStart w:id="5425" w:name="nr4v22362"/>
            <w:bookmarkStart w:id="5426" w:name="oovw4344"/>
            <w:bookmarkStart w:id="5427" w:name="mf54132"/>
            <w:bookmarkStart w:id="5428" w:name="oovw4345"/>
            <w:bookmarkStart w:id="5429" w:name="nr4v22352"/>
            <w:bookmarkStart w:id="5430" w:name="oovw4346"/>
            <w:bookmarkStart w:id="5431" w:name="nr4v22381"/>
            <w:bookmarkStart w:id="5432" w:name="oovw4347"/>
            <w:bookmarkStart w:id="5433" w:name="nr4v22371"/>
            <w:bookmarkStart w:id="5434" w:name="oovw4348"/>
            <w:bookmarkStart w:id="5435" w:name="nr4v22361"/>
            <w:bookmarkStart w:id="5436" w:name="oovw4349"/>
            <w:bookmarkStart w:id="5437" w:name="mf54131"/>
            <w:bookmarkStart w:id="5438" w:name="oovw4350"/>
            <w:bookmarkStart w:id="5439" w:name="oovw4351"/>
            <w:bookmarkStart w:id="5440" w:name="oovw4352"/>
            <w:bookmarkStart w:id="5441" w:name="oovw4353"/>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r w:rsidRPr="003E27E1">
              <w:rPr>
                <w:b/>
              </w:rPr>
              <w:t>long_name</w:t>
            </w:r>
            <w:r w:rsidRPr="003E27E1">
              <w:t xml:space="preserve">: type char. Required; fixed value </w:t>
            </w:r>
          </w:p>
          <w:p w:rsidR="00C0177A" w:rsidRPr="003E27E1" w:rsidRDefault="00C0177A" w:rsidP="00274A82">
            <w:pPr>
              <w:pStyle w:val="TableContents"/>
            </w:pPr>
            <w:bookmarkStart w:id="5442" w:name="oovw4354"/>
            <w:bookmarkStart w:id="5443" w:name="oovw4355"/>
            <w:bookmarkStart w:id="5444" w:name="oovw4356"/>
            <w:bookmarkStart w:id="5445" w:name="oovw4357"/>
            <w:bookmarkStart w:id="5446" w:name="oovw4358"/>
            <w:bookmarkEnd w:id="5442"/>
            <w:bookmarkEnd w:id="5443"/>
            <w:bookmarkEnd w:id="5444"/>
            <w:bookmarkEnd w:id="5445"/>
            <w:bookmarkEnd w:id="5446"/>
            <w:r w:rsidRPr="003E27E1">
              <w:rPr>
                <w:b/>
              </w:rPr>
              <w:t>_FillValue</w:t>
            </w:r>
            <w:r w:rsidRPr="003E27E1">
              <w:t xml:space="preserve">: type float. Required. </w:t>
            </w:r>
          </w:p>
          <w:p w:rsidR="00C0177A" w:rsidRPr="003E27E1" w:rsidRDefault="00C0177A" w:rsidP="00274A82">
            <w:pPr>
              <w:pStyle w:val="TableContents"/>
            </w:pPr>
            <w:bookmarkStart w:id="5447" w:name="oovw4359"/>
            <w:bookmarkStart w:id="5448" w:name="oovw4360"/>
            <w:bookmarkStart w:id="5449" w:name="z99x3"/>
            <w:bookmarkStart w:id="5450" w:name="oovw4361"/>
            <w:bookmarkStart w:id="5451" w:name="nr4v22393"/>
            <w:bookmarkStart w:id="5452" w:name="oovw4362"/>
            <w:bookmarkStart w:id="5453" w:name="nr4v22373"/>
            <w:bookmarkStart w:id="5454" w:name="oovw4363"/>
            <w:bookmarkStart w:id="5455" w:name="nr4v22363"/>
            <w:bookmarkStart w:id="5456" w:name="oovw4364"/>
            <w:bookmarkStart w:id="5457" w:name="mf54133"/>
            <w:bookmarkStart w:id="5458" w:name="oovw4365"/>
            <w:bookmarkStart w:id="5459" w:name="nr4v22353"/>
            <w:bookmarkStart w:id="5460" w:name="oovw4366"/>
            <w:bookmarkStart w:id="5461" w:name="pdqf0"/>
            <w:bookmarkStart w:id="5462" w:name="oovw4367"/>
            <w:bookmarkStart w:id="5463" w:name="oovw4368"/>
            <w:bookmarkStart w:id="5464" w:name="oovw4369"/>
            <w:bookmarkStart w:id="5465" w:name="oovw4370"/>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r w:rsidRPr="003E27E1">
              <w:rPr>
                <w:b/>
              </w:rPr>
              <w:t>units</w:t>
            </w:r>
            <w:r w:rsidRPr="003E27E1">
              <w:t xml:space="preserve">: type char. Required. Must be the same as &lt;PARAM&gt;:units. </w:t>
            </w:r>
          </w:p>
        </w:tc>
      </w:tr>
    </w:tbl>
    <w:p w:rsidR="00C0177A" w:rsidRPr="003E27E1" w:rsidRDefault="00C0177A" w:rsidP="00A0259D">
      <w:bookmarkStart w:id="5466" w:name="oovw4371"/>
      <w:bookmarkStart w:id="5467" w:name="oovw4372"/>
      <w:bookmarkStart w:id="5468" w:name="oovw4373"/>
      <w:bookmarkEnd w:id="5466"/>
      <w:bookmarkEnd w:id="5467"/>
      <w:bookmarkEnd w:id="5468"/>
    </w:p>
    <w:p w:rsidR="00A3790F" w:rsidRPr="003E27E1" w:rsidRDefault="00C0177A" w:rsidP="00DB275A">
      <w:pPr>
        <w:pStyle w:val="BodyText"/>
        <w:rPr>
          <w:b/>
        </w:rPr>
      </w:pPr>
      <w:bookmarkStart w:id="5469" w:name="oovw4374"/>
      <w:bookmarkStart w:id="5470" w:name="oovw4375"/>
      <w:bookmarkEnd w:id="5469"/>
      <w:bookmarkEnd w:id="5470"/>
      <w:r w:rsidRPr="003E27E1">
        <w:rPr>
          <w:b/>
        </w:rPr>
        <w:t xml:space="preserve">Note on quality control (QC) </w:t>
      </w:r>
    </w:p>
    <w:p w:rsidR="00A3790F" w:rsidRPr="003E27E1" w:rsidRDefault="00C0177A" w:rsidP="00A3790F">
      <w:pPr>
        <w:pStyle w:val="BodyText"/>
      </w:pPr>
      <w:bookmarkStart w:id="5471" w:name="oovw4376"/>
      <w:bookmarkStart w:id="5472" w:name="oovw4377"/>
      <w:bookmarkEnd w:id="5471"/>
      <w:bookmarkEnd w:id="5472"/>
      <w:r w:rsidRPr="003E27E1">
        <w:t xml:space="preserve">The quality of the data in a variable &lt;PARAM&gt; is described by the attribute &lt;PARAM&gt;:QC_procedure, and one of the following: the attribute &lt;PARAM&gt;:QC_indicator or the variable &lt;PARAM_QC&gt;. </w:t>
      </w:r>
    </w:p>
    <w:p w:rsidR="00A3790F" w:rsidRPr="003E27E1" w:rsidRDefault="00C0177A" w:rsidP="00A3790F">
      <w:pPr>
        <w:pStyle w:val="BodyText"/>
      </w:pPr>
      <w:bookmarkStart w:id="5473" w:name="oovw4378"/>
      <w:bookmarkStart w:id="5474" w:name="oovw4379"/>
      <w:bookmarkEnd w:id="5473"/>
      <w:bookmarkEnd w:id="5474"/>
      <w:r w:rsidRPr="003E27E1">
        <w:t xml:space="preserve">&lt;PARAM&gt;:QC_procedure is mandatory and contains values from reference table 2.1, which describe what kind of quality control procedure has been applied. </w:t>
      </w:r>
    </w:p>
    <w:p w:rsidR="00A3790F" w:rsidRPr="003E27E1" w:rsidRDefault="00C0177A" w:rsidP="00A3790F">
      <w:pPr>
        <w:pStyle w:val="BodyText"/>
      </w:pPr>
      <w:bookmarkStart w:id="5475" w:name="oovw4380"/>
      <w:bookmarkStart w:id="5476" w:name="oovw4381"/>
      <w:bookmarkEnd w:id="5475"/>
      <w:bookmarkEnd w:id="5476"/>
      <w:r w:rsidRPr="003E27E1">
        <w:lastRenderedPageBreak/>
        <w:t xml:space="preserve">It is mandatory to define one of &lt;PARAM&gt;:QC_indicator or &lt;PARAM_QC&gt;, both of which would contain values describing the data quality as per reference table 2. If the quality is the same for all &lt;PARAM&gt;, use &lt;PARAM&gt;:QC_indicator. Else, use &lt;PARAM_QC&gt;. </w:t>
      </w:r>
    </w:p>
    <w:p w:rsidR="001820B4" w:rsidRPr="003E27E1" w:rsidRDefault="001820B4" w:rsidP="00A3790F">
      <w:pPr>
        <w:pStyle w:val="BodyText"/>
      </w:pPr>
    </w:p>
    <w:p w:rsidR="00A3790F" w:rsidRPr="003E27E1" w:rsidRDefault="00C0177A" w:rsidP="001820B4">
      <w:pPr>
        <w:pStyle w:val="BodyText"/>
        <w:rPr>
          <w:b/>
        </w:rPr>
      </w:pPr>
      <w:bookmarkStart w:id="5477" w:name="_Toc241240808"/>
      <w:bookmarkStart w:id="5478" w:name="_Toc241241356"/>
      <w:bookmarkStart w:id="5479" w:name="_Toc241242129"/>
      <w:bookmarkStart w:id="5480" w:name="_Toc241243981"/>
      <w:bookmarkStart w:id="5481" w:name="oovw4382"/>
      <w:bookmarkStart w:id="5482" w:name="oovw4384"/>
      <w:bookmarkStart w:id="5483" w:name="_Toc241240809"/>
      <w:bookmarkStart w:id="5484" w:name="_Toc241241357"/>
      <w:bookmarkStart w:id="5485" w:name="_Toc241242130"/>
      <w:bookmarkStart w:id="5486" w:name="_Toc241243982"/>
      <w:bookmarkStart w:id="5487" w:name="oovw4385"/>
      <w:bookmarkStart w:id="5488" w:name="oovw4386"/>
      <w:bookmarkStart w:id="5489" w:name="oovw4387"/>
      <w:bookmarkEnd w:id="5477"/>
      <w:bookmarkEnd w:id="5478"/>
      <w:bookmarkEnd w:id="5479"/>
      <w:bookmarkEnd w:id="5480"/>
      <w:bookmarkEnd w:id="5481"/>
      <w:bookmarkEnd w:id="5482"/>
      <w:bookmarkEnd w:id="5483"/>
      <w:bookmarkEnd w:id="5484"/>
      <w:bookmarkEnd w:id="5485"/>
      <w:bookmarkEnd w:id="5486"/>
      <w:bookmarkEnd w:id="5487"/>
      <w:bookmarkEnd w:id="5488"/>
      <w:bookmarkEnd w:id="5489"/>
      <w:r w:rsidRPr="003E27E1">
        <w:rPr>
          <w:b/>
        </w:rPr>
        <w:t xml:space="preserve">Note on uncertainty </w:t>
      </w:r>
    </w:p>
    <w:p w:rsidR="00A3790F" w:rsidRPr="003E27E1" w:rsidRDefault="00C0177A" w:rsidP="00A3790F">
      <w:pPr>
        <w:pStyle w:val="BodyText"/>
      </w:pPr>
      <w:bookmarkStart w:id="5490" w:name="oovw4388"/>
      <w:bookmarkEnd w:id="5490"/>
      <w:r w:rsidRPr="003E27E1">
        <w:t>If the overall measurement uncertainty for a variable &lt;PARAM&gt; is reasonably well-known, it must be provided in the attribute &lt;PARAM&gt;:uncertainty if it is constant, or in a variable of its own, &lt;PARAM&gt;_UNCERTAINTY, if it is not constant. If uncertainty is given in either way, the attribute &lt;PARAM&gt;:accuracy is optional.</w:t>
      </w:r>
      <w:bookmarkStart w:id="5491" w:name="oovw4389"/>
      <w:bookmarkEnd w:id="5491"/>
      <w:r w:rsidRPr="003E27E1">
        <w:br/>
        <w:t>If it is impossible to estimate the overall measurement uncertainty, it is required to define at least the attribute &lt;PARAM&gt;:accuracy with the nominal sensor accuracy.</w:t>
      </w:r>
      <w:bookmarkStart w:id="5492" w:name="oovw4390"/>
      <w:bookmarkEnd w:id="5492"/>
      <w:r w:rsidRPr="003E27E1">
        <w:br/>
        <w:t xml:space="preserve">The attributes &lt;PARAM&gt;:precision and &lt;PARAM&gt;:resolution are optional; they contain the sensor precision and resolution if defined. </w:t>
      </w:r>
    </w:p>
    <w:p w:rsidR="001820B4" w:rsidRPr="003E27E1" w:rsidRDefault="001820B4" w:rsidP="00A3790F">
      <w:pPr>
        <w:pStyle w:val="BodyText"/>
      </w:pPr>
    </w:p>
    <w:p w:rsidR="00A3790F" w:rsidRPr="003E27E1" w:rsidRDefault="00C0177A" w:rsidP="001820B4">
      <w:pPr>
        <w:pStyle w:val="BodyText"/>
        <w:rPr>
          <w:b/>
        </w:rPr>
      </w:pPr>
      <w:bookmarkStart w:id="5493" w:name="_Toc241243984"/>
      <w:bookmarkStart w:id="5494" w:name="k7ek15"/>
      <w:bookmarkStart w:id="5495" w:name="ddtt"/>
      <w:bookmarkStart w:id="5496" w:name="_Toc241243985"/>
      <w:bookmarkStart w:id="5497" w:name="oovw4391"/>
      <w:bookmarkStart w:id="5498" w:name="oovw4392"/>
      <w:bookmarkEnd w:id="5493"/>
      <w:bookmarkEnd w:id="5494"/>
      <w:bookmarkEnd w:id="5495"/>
      <w:bookmarkEnd w:id="5496"/>
      <w:bookmarkEnd w:id="5497"/>
      <w:bookmarkEnd w:id="5498"/>
      <w:r w:rsidRPr="003E27E1">
        <w:rPr>
          <w:b/>
        </w:rPr>
        <w:t xml:space="preserve">Note on data modes (DM) </w:t>
      </w:r>
    </w:p>
    <w:p w:rsidR="00A3790F" w:rsidRPr="003E27E1" w:rsidRDefault="00C0177A" w:rsidP="00A3790F">
      <w:pPr>
        <w:pStyle w:val="BodyText"/>
      </w:pPr>
      <w:bookmarkStart w:id="5499" w:name="oovw4393"/>
      <w:bookmarkEnd w:id="5499"/>
      <w:r w:rsidRPr="003E27E1">
        <w:t xml:space="preserve">Data mode may be represented as a global attribute </w:t>
      </w:r>
      <w:r w:rsidR="00A3790F" w:rsidRPr="003E27E1">
        <w:t>“</w:t>
      </w:r>
      <w:r w:rsidRPr="003E27E1">
        <w:t>data_mode</w:t>
      </w:r>
      <w:r w:rsidR="00A3790F" w:rsidRPr="003E27E1">
        <w:t>”</w:t>
      </w:r>
      <w:r w:rsidRPr="003E27E1">
        <w:t xml:space="preserve"> if all data is a single mode, or as an attribute to a variable &lt;PARAM&gt;:DM_indicator if all data for &lt;PARAM&gt; is in a single mode. If a parameter contains a mixture of modes, these attributes should be set to </w:t>
      </w:r>
      <w:r w:rsidR="00A3790F" w:rsidRPr="003E27E1">
        <w:t>“</w:t>
      </w:r>
      <w:r w:rsidRPr="003E27E1">
        <w:t>M</w:t>
      </w:r>
      <w:r w:rsidR="00A3790F" w:rsidRPr="003E27E1">
        <w:t>”</w:t>
      </w:r>
      <w:r w:rsidRPr="003E27E1">
        <w:t xml:space="preserve"> and the actual data modes should be represented by an extra variable, &lt;PARAM&gt;_DM. The values for the data modes are explained in reference table 5. </w:t>
      </w:r>
    </w:p>
    <w:p w:rsidR="004B1E54" w:rsidRPr="003E27E1" w:rsidRDefault="004B1E54" w:rsidP="00A3790F">
      <w:pPr>
        <w:pStyle w:val="BodyText"/>
      </w:pPr>
    </w:p>
    <w:p w:rsidR="00A3790F" w:rsidRPr="003E27E1" w:rsidRDefault="00C0177A" w:rsidP="004B1E54">
      <w:pPr>
        <w:pStyle w:val="BodyText"/>
        <w:rPr>
          <w:b/>
        </w:rPr>
      </w:pPr>
      <w:bookmarkStart w:id="5500" w:name="_Toc241240812"/>
      <w:bookmarkStart w:id="5501" w:name="_Toc241241360"/>
      <w:bookmarkStart w:id="5502" w:name="_Toc241242133"/>
      <w:bookmarkStart w:id="5503" w:name="oovw4394"/>
      <w:bookmarkStart w:id="5504" w:name="oovw4395"/>
      <w:bookmarkStart w:id="5505" w:name="oovw4396"/>
      <w:bookmarkStart w:id="5506" w:name="vujh2"/>
      <w:bookmarkStart w:id="5507" w:name="oovw4402"/>
      <w:bookmarkStart w:id="5508" w:name="oovw4403"/>
      <w:bookmarkStart w:id="5509" w:name="oovw4404"/>
      <w:bookmarkStart w:id="5510" w:name="_Toc241240813"/>
      <w:bookmarkStart w:id="5511" w:name="_Toc241241361"/>
      <w:bookmarkStart w:id="5512" w:name="_Toc241242134"/>
      <w:bookmarkStart w:id="5513" w:name="oovw4405"/>
      <w:bookmarkStart w:id="5514" w:name="oovw4406"/>
      <w:bookmarkStart w:id="5515" w:name="oovw4407"/>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r w:rsidRPr="003E27E1">
        <w:rPr>
          <w:b/>
        </w:rPr>
        <w:t>Example for sea temperature measurements and associated quality flags</w:t>
      </w:r>
    </w:p>
    <w:p w:rsidR="00A3790F" w:rsidRPr="003E27E1" w:rsidRDefault="00C0177A" w:rsidP="00274A82">
      <w:pPr>
        <w:pStyle w:val="TableContents"/>
      </w:pPr>
      <w:r w:rsidRPr="003E27E1">
        <w:t xml:space="preserve">Float TEMP(TIME, DEPTH);  </w:t>
      </w:r>
    </w:p>
    <w:p w:rsidR="00E60606" w:rsidRPr="003E27E1" w:rsidRDefault="00E60606" w:rsidP="00E60606">
      <w:pPr>
        <w:pStyle w:val="TableContents"/>
      </w:pPr>
      <w:r w:rsidRPr="003E27E1">
        <w:t xml:space="preserve">TEMP:standard_name = “sea_water_temperature”;  </w:t>
      </w:r>
    </w:p>
    <w:p w:rsidR="00E60606" w:rsidRPr="003E27E1" w:rsidRDefault="00E60606" w:rsidP="00E60606">
      <w:pPr>
        <w:pStyle w:val="TableContents"/>
      </w:pPr>
      <w:r w:rsidRPr="003E27E1">
        <w:t xml:space="preserve">TEMP:units = “degree_Celsius”;  </w:t>
      </w:r>
    </w:p>
    <w:p w:rsidR="00E60606" w:rsidRPr="003E27E1" w:rsidRDefault="00E60606" w:rsidP="00E60606">
      <w:pPr>
        <w:pStyle w:val="TableContents"/>
      </w:pPr>
      <w:r w:rsidRPr="003E27E1">
        <w:t xml:space="preserve">TEMP:_FillValue = 99999.f;  </w:t>
      </w:r>
    </w:p>
    <w:p w:rsidR="00A3790F" w:rsidRPr="003E27E1" w:rsidRDefault="00C0177A" w:rsidP="00274A82">
      <w:pPr>
        <w:pStyle w:val="TableContents"/>
      </w:pPr>
      <w:r w:rsidRPr="003E27E1">
        <w:t xml:space="preserve">TEMP:long_name = </w:t>
      </w:r>
      <w:r w:rsidR="00A3790F" w:rsidRPr="003E27E1">
        <w:t>“</w:t>
      </w:r>
      <w:r w:rsidRPr="003E27E1">
        <w:t>sea water temperature in-situ ITS-90 scale</w:t>
      </w:r>
      <w:r w:rsidR="00A3790F" w:rsidRPr="003E27E1">
        <w:t>”</w:t>
      </w:r>
      <w:r w:rsidRPr="003E27E1">
        <w:t xml:space="preserve">;  </w:t>
      </w:r>
    </w:p>
    <w:p w:rsidR="00A3790F" w:rsidRPr="003E27E1" w:rsidRDefault="00C0177A" w:rsidP="00274A82">
      <w:pPr>
        <w:pStyle w:val="TableContents"/>
      </w:pPr>
      <w:r w:rsidRPr="003E27E1">
        <w:t xml:space="preserve">TEMP:QC_indicator = 1;  </w:t>
      </w:r>
    </w:p>
    <w:p w:rsidR="00E60606" w:rsidRPr="003E27E1" w:rsidRDefault="00E60606" w:rsidP="00E60606">
      <w:pPr>
        <w:pStyle w:val="TableContents"/>
      </w:pPr>
      <w:r w:rsidRPr="003E27E1">
        <w:t xml:space="preserve">TEMP:QC_procedure = 5;  </w:t>
      </w:r>
    </w:p>
    <w:p w:rsidR="00A3790F" w:rsidRPr="00BB7D8C" w:rsidRDefault="00C0177A" w:rsidP="00274A82">
      <w:pPr>
        <w:pStyle w:val="TableContents"/>
        <w:rPr>
          <w:lang w:val="sv-SE"/>
        </w:rPr>
      </w:pPr>
      <w:r w:rsidRPr="00BB7D8C">
        <w:rPr>
          <w:lang w:val="sv-SE"/>
        </w:rPr>
        <w:t xml:space="preserve">TEMP:valid_min = -2.0f;  </w:t>
      </w:r>
    </w:p>
    <w:p w:rsidR="00A3790F" w:rsidRPr="00BB7D8C" w:rsidRDefault="00C0177A" w:rsidP="00274A82">
      <w:pPr>
        <w:pStyle w:val="TableContents"/>
        <w:rPr>
          <w:lang w:val="sv-SE"/>
        </w:rPr>
      </w:pPr>
      <w:r w:rsidRPr="00BB7D8C">
        <w:rPr>
          <w:lang w:val="sv-SE"/>
        </w:rPr>
        <w:t>TEMP:valid_max = 40.f;</w:t>
      </w:r>
    </w:p>
    <w:p w:rsidR="00A3790F" w:rsidRPr="00BB7D8C" w:rsidRDefault="00C0177A" w:rsidP="00274A82">
      <w:pPr>
        <w:pStyle w:val="TableContents"/>
        <w:rPr>
          <w:lang w:val="fr-FR"/>
        </w:rPr>
      </w:pPr>
      <w:r w:rsidRPr="00BB7D8C">
        <w:rPr>
          <w:lang w:val="fr-FR"/>
        </w:rPr>
        <w:t xml:space="preserve">TEMP:comment = </w:t>
      </w:r>
      <w:r w:rsidR="00A3790F" w:rsidRPr="00BB7D8C">
        <w:rPr>
          <w:lang w:val="fr-FR"/>
        </w:rPr>
        <w:t>“”</w:t>
      </w:r>
      <w:r w:rsidRPr="00BB7D8C">
        <w:rPr>
          <w:lang w:val="fr-FR"/>
        </w:rPr>
        <w:t>;</w:t>
      </w:r>
    </w:p>
    <w:p w:rsidR="00E60606" w:rsidRPr="00BB7D8C" w:rsidRDefault="00E60606" w:rsidP="00E60606">
      <w:pPr>
        <w:pStyle w:val="TableContents"/>
        <w:rPr>
          <w:lang w:val="fr-FR"/>
        </w:rPr>
      </w:pPr>
      <w:r w:rsidRPr="00BB7D8C">
        <w:rPr>
          <w:lang w:val="fr-FR"/>
        </w:rPr>
        <w:t xml:space="preserve">TEMP:sensor_depth = 1; </w:t>
      </w:r>
    </w:p>
    <w:p w:rsidR="00E60606" w:rsidRPr="003E27E1" w:rsidRDefault="00E60606" w:rsidP="00E60606">
      <w:pPr>
        <w:pStyle w:val="TableContents"/>
        <w:rPr>
          <w:lang w:val="en-GB"/>
        </w:rPr>
      </w:pPr>
      <w:r w:rsidRPr="003E27E1">
        <w:rPr>
          <w:lang w:val="en-GB"/>
        </w:rPr>
        <w:t>TEMP:sensor_mount = "</w:t>
      </w:r>
      <w:r w:rsidRPr="003E27E1">
        <w:rPr>
          <w:sz w:val="20"/>
          <w:szCs w:val="20"/>
          <w:lang w:eastAsia="fr-FR"/>
        </w:rPr>
        <w:t>mounted_on_surface_buoy"</w:t>
      </w:r>
      <w:r w:rsidRPr="003E27E1">
        <w:rPr>
          <w:lang w:val="en-GB"/>
        </w:rPr>
        <w:t xml:space="preserve">; </w:t>
      </w:r>
    </w:p>
    <w:p w:rsidR="00E60606" w:rsidRPr="003E27E1" w:rsidRDefault="00E60606" w:rsidP="00E60606">
      <w:pPr>
        <w:pStyle w:val="TableContents"/>
      </w:pPr>
      <w:r w:rsidRPr="003E27E1">
        <w:t xml:space="preserve">TEMP:sensor_name = "SBE41"; </w:t>
      </w:r>
    </w:p>
    <w:p w:rsidR="00E60606" w:rsidRPr="003E27E1" w:rsidRDefault="00E60606" w:rsidP="00E60606">
      <w:pPr>
        <w:pStyle w:val="TableContents"/>
      </w:pPr>
      <w:r w:rsidRPr="003E27E1">
        <w:t xml:space="preserve">TEMP:sensor_serial_number = "3263";  </w:t>
      </w:r>
    </w:p>
    <w:p w:rsidR="00A3790F" w:rsidRPr="003E27E1" w:rsidRDefault="00C0177A" w:rsidP="00274A82">
      <w:pPr>
        <w:pStyle w:val="TableContents"/>
      </w:pPr>
      <w:r w:rsidRPr="003E27E1">
        <w:t xml:space="preserve">TEMP:ancillary_variables = </w:t>
      </w:r>
      <w:r w:rsidR="00A3790F" w:rsidRPr="003E27E1">
        <w:t>“</w:t>
      </w:r>
      <w:r w:rsidRPr="003E27E1">
        <w:t>TEMP_QC</w:t>
      </w:r>
      <w:r w:rsidR="00A3790F" w:rsidRPr="003E27E1">
        <w:t>”</w:t>
      </w:r>
      <w:r w:rsidRPr="003E27E1">
        <w:t xml:space="preserve"> ;</w:t>
      </w:r>
    </w:p>
    <w:p w:rsidR="00A038DD" w:rsidRPr="003E27E1" w:rsidRDefault="00A038DD" w:rsidP="00A038DD">
      <w:pPr>
        <w:pStyle w:val="TableContents"/>
      </w:pPr>
      <w:r w:rsidRPr="003E27E1">
        <w:t>TEMP:uncertainty = 0.01f;</w:t>
      </w:r>
    </w:p>
    <w:p w:rsidR="00A038DD" w:rsidRPr="003E27E1" w:rsidRDefault="00A038DD" w:rsidP="00A038DD">
      <w:pPr>
        <w:pStyle w:val="TableContents"/>
        <w:rPr>
          <w:lang w:val="en-GB"/>
        </w:rPr>
      </w:pPr>
      <w:r w:rsidRPr="003E27E1">
        <w:rPr>
          <w:lang w:val="en-GB"/>
        </w:rPr>
        <w:t xml:space="preserve">TEMP:accuracy = 0.01f; </w:t>
      </w:r>
    </w:p>
    <w:p w:rsidR="00AF355F" w:rsidRPr="003E27E1" w:rsidRDefault="00AF355F" w:rsidP="00AF355F">
      <w:pPr>
        <w:pStyle w:val="TableContents"/>
      </w:pPr>
      <w:r w:rsidRPr="003E27E1">
        <w:t xml:space="preserve">TEMP:precision = 0.01f; </w:t>
      </w:r>
    </w:p>
    <w:p w:rsidR="00A3790F" w:rsidRPr="003E27E1" w:rsidRDefault="00C0177A" w:rsidP="00A038DD">
      <w:pPr>
        <w:pStyle w:val="TableContents"/>
      </w:pPr>
      <w:r w:rsidRPr="003E27E1">
        <w:t>TEMP:resolution = 0.001f;</w:t>
      </w:r>
    </w:p>
    <w:p w:rsidR="00AD7E38" w:rsidRPr="003E27E1" w:rsidRDefault="00C0177A" w:rsidP="00274A82">
      <w:pPr>
        <w:pStyle w:val="TableContents"/>
      </w:pPr>
      <w:r w:rsidRPr="003E27E1">
        <w:t>TEMP:cell_methods=</w:t>
      </w:r>
      <w:r w:rsidR="00A3790F" w:rsidRPr="003E27E1">
        <w:t>”</w:t>
      </w:r>
      <w:r w:rsidR="00AD7E38" w:rsidRPr="003E27E1">
        <w:t>median</w:t>
      </w:r>
      <w:r w:rsidR="00A3790F" w:rsidRPr="003E27E1">
        <w:t>”</w:t>
      </w:r>
      <w:r w:rsidRPr="003E27E1">
        <w:t>;</w:t>
      </w:r>
    </w:p>
    <w:p w:rsidR="00A3790F" w:rsidRPr="003E27E1" w:rsidRDefault="00C0177A" w:rsidP="00274A82">
      <w:pPr>
        <w:pStyle w:val="TableContents"/>
      </w:pPr>
      <w:r w:rsidRPr="003E27E1">
        <w:t>TEMP:DM_indicator=</w:t>
      </w:r>
      <w:r w:rsidR="00A3790F" w:rsidRPr="003E27E1">
        <w:t>”</w:t>
      </w:r>
      <w:r w:rsidRPr="003E27E1">
        <w:t>P</w:t>
      </w:r>
      <w:r w:rsidR="00A3790F" w:rsidRPr="003E27E1">
        <w:t>”</w:t>
      </w:r>
      <w:r w:rsidRPr="003E27E1">
        <w:t xml:space="preserve">;  </w:t>
      </w:r>
    </w:p>
    <w:p w:rsidR="00A3790F" w:rsidRPr="003E27E1" w:rsidRDefault="00E1147D" w:rsidP="00274A82">
      <w:pPr>
        <w:pStyle w:val="TableContents"/>
      </w:pPr>
      <w:r w:rsidRPr="003E27E1">
        <w:t>TEMP:reference_scale = “ITS-90”;</w:t>
      </w:r>
    </w:p>
    <w:p w:rsidR="00DC1D8A" w:rsidRPr="003E27E1" w:rsidRDefault="00DC1D8A" w:rsidP="00274A82">
      <w:pPr>
        <w:pStyle w:val="TableContents"/>
      </w:pPr>
    </w:p>
    <w:p w:rsidR="00A3790F" w:rsidRPr="003E27E1" w:rsidRDefault="00C0177A" w:rsidP="00274A82">
      <w:pPr>
        <w:pStyle w:val="TableContents"/>
      </w:pPr>
      <w:r w:rsidRPr="003E27E1">
        <w:t xml:space="preserve">TEMP_QC:long_name = </w:t>
      </w:r>
      <w:r w:rsidR="00A3790F" w:rsidRPr="003E27E1">
        <w:t>“</w:t>
      </w:r>
      <w:r w:rsidRPr="003E27E1">
        <w:t>quality flag</w:t>
      </w:r>
      <w:r w:rsidR="00A3790F" w:rsidRPr="003E27E1">
        <w:t>”</w:t>
      </w:r>
      <w:r w:rsidRPr="003E27E1">
        <w:t xml:space="preserve">; </w:t>
      </w:r>
    </w:p>
    <w:p w:rsidR="00A3790F" w:rsidRPr="003E27E1" w:rsidRDefault="00C0177A" w:rsidP="00274A82">
      <w:pPr>
        <w:pStyle w:val="TableContents"/>
      </w:pPr>
      <w:r w:rsidRPr="003E27E1">
        <w:t xml:space="preserve">TEMP_QC:conventions = </w:t>
      </w:r>
      <w:r w:rsidR="00A3790F" w:rsidRPr="003E27E1">
        <w:t>“</w:t>
      </w:r>
      <w:r w:rsidR="00EA12D7">
        <w:t>Sea-mammals</w:t>
      </w:r>
      <w:r w:rsidRPr="003E27E1">
        <w:t xml:space="preserve"> reference table 2</w:t>
      </w:r>
      <w:r w:rsidR="00A3790F" w:rsidRPr="003E27E1">
        <w:t>”</w:t>
      </w:r>
      <w:r w:rsidRPr="003E27E1">
        <w:t xml:space="preserve">; </w:t>
      </w:r>
    </w:p>
    <w:p w:rsidR="006C1BF5" w:rsidRPr="003E27E1" w:rsidRDefault="006C1BF5" w:rsidP="006C1BF5">
      <w:pPr>
        <w:pStyle w:val="TableContents"/>
        <w:rPr>
          <w:lang w:val="en-GB"/>
        </w:rPr>
      </w:pPr>
      <w:r w:rsidRPr="003E27E1">
        <w:rPr>
          <w:lang w:val="en-GB"/>
        </w:rPr>
        <w:t xml:space="preserve">TEMP_QC:_FillValue = -128;  </w:t>
      </w:r>
    </w:p>
    <w:p w:rsidR="00A3790F" w:rsidRPr="003E27E1" w:rsidRDefault="00C0177A" w:rsidP="00274A82">
      <w:pPr>
        <w:pStyle w:val="TableContents"/>
        <w:rPr>
          <w:lang w:val="en-GB"/>
        </w:rPr>
      </w:pPr>
      <w:r w:rsidRPr="003E27E1">
        <w:rPr>
          <w:lang w:val="en-GB"/>
        </w:rPr>
        <w:t xml:space="preserve">TEMP_QC:flag_values = 0, 1, 2, 3, 4, 5, 7, 8, 9; </w:t>
      </w:r>
    </w:p>
    <w:p w:rsidR="00A3790F" w:rsidRPr="003E27E1" w:rsidRDefault="00C0177A" w:rsidP="00274A82">
      <w:pPr>
        <w:pStyle w:val="TableContents"/>
      </w:pPr>
      <w:r w:rsidRPr="003E27E1">
        <w:t xml:space="preserve">TEMP_QC:flag_meanings = </w:t>
      </w:r>
      <w:r w:rsidR="00A3790F" w:rsidRPr="003E27E1">
        <w:t>“</w:t>
      </w:r>
      <w:r w:rsidRPr="003E27E1">
        <w:t>no_qc_performed good_data probably_good_data bad_data_that_are_potentially_correctable bad_data value_changed nominal_value interpolated_value missing_value</w:t>
      </w:r>
      <w:r w:rsidR="00A3790F" w:rsidRPr="003E27E1">
        <w:t>”</w:t>
      </w:r>
      <w:r w:rsidRPr="003E27E1">
        <w:t xml:space="preserve"> </w:t>
      </w:r>
    </w:p>
    <w:p w:rsidR="00AA65B8" w:rsidRDefault="00AA65B8" w:rsidP="00274A82">
      <w:pPr>
        <w:pStyle w:val="TableContents"/>
      </w:pPr>
    </w:p>
    <w:p w:rsidR="00A00014" w:rsidRPr="003E27E1" w:rsidRDefault="00A00014" w:rsidP="00A00014">
      <w:bookmarkStart w:id="5516" w:name="_Toc259524719"/>
      <w:bookmarkStart w:id="5517" w:name="_Toc259691767"/>
      <w:bookmarkStart w:id="5518" w:name="_Toc241240815"/>
      <w:bookmarkStart w:id="5519" w:name="_Toc241241363"/>
      <w:bookmarkStart w:id="5520" w:name="_Toc241242136"/>
      <w:bookmarkStart w:id="5521" w:name="_Toc241243987"/>
      <w:bookmarkStart w:id="5522" w:name="oovw4408"/>
      <w:bookmarkStart w:id="5523" w:name="oovw4409"/>
      <w:bookmarkStart w:id="5524" w:name="oovw4436"/>
      <w:bookmarkStart w:id="5525" w:name="oovw4437"/>
      <w:bookmarkStart w:id="5526" w:name="oovw4438"/>
      <w:bookmarkStart w:id="5527" w:name="oovw4439"/>
      <w:bookmarkStart w:id="5528" w:name="oovw4440"/>
      <w:bookmarkStart w:id="5529" w:name="oovw4441"/>
      <w:bookmarkStart w:id="5530" w:name="_Toc241240816"/>
      <w:bookmarkStart w:id="5531" w:name="_Toc241241364"/>
      <w:bookmarkStart w:id="5532" w:name="_Toc241242137"/>
      <w:bookmarkStart w:id="5533" w:name="_Toc241243988"/>
      <w:bookmarkStart w:id="5534" w:name="_Toc241231882"/>
      <w:bookmarkStart w:id="5535" w:name="_Toc241233186"/>
      <w:bookmarkStart w:id="5536" w:name="_Toc241234735"/>
      <w:bookmarkStart w:id="5537" w:name="_Toc241240817"/>
      <w:bookmarkStart w:id="5538" w:name="_Toc241241365"/>
      <w:bookmarkStart w:id="5539" w:name="_Toc241242138"/>
      <w:bookmarkStart w:id="5540" w:name="_Toc241243989"/>
      <w:bookmarkStart w:id="5541" w:name="_Toc241231886"/>
      <w:bookmarkStart w:id="5542" w:name="_Toc241233190"/>
      <w:bookmarkStart w:id="5543" w:name="_Toc241234739"/>
      <w:bookmarkStart w:id="5544" w:name="_Toc241240821"/>
      <w:bookmarkStart w:id="5545" w:name="_Toc241241369"/>
      <w:bookmarkStart w:id="5546" w:name="_Toc241242142"/>
      <w:bookmarkStart w:id="5547" w:name="_Toc241243993"/>
      <w:bookmarkStart w:id="5548" w:name="_toc1127"/>
      <w:bookmarkStart w:id="5549" w:name="oovw4442"/>
      <w:bookmarkStart w:id="5550" w:name="oovw4443"/>
      <w:bookmarkStart w:id="5551" w:name="oovw4444"/>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p>
    <w:p w:rsidR="00C0177A" w:rsidRPr="003E27E1" w:rsidRDefault="00C0177A" w:rsidP="00C0177A">
      <w:pPr>
        <w:pStyle w:val="Heading1"/>
      </w:pPr>
      <w:bookmarkStart w:id="5552" w:name="_toc1131"/>
      <w:bookmarkStart w:id="5553" w:name="oovw4456"/>
      <w:bookmarkStart w:id="5554" w:name="oovw4457"/>
      <w:bookmarkStart w:id="5555" w:name="_Toc202957241"/>
      <w:bookmarkStart w:id="5556" w:name="_Toc406416795"/>
      <w:bookmarkEnd w:id="5552"/>
      <w:bookmarkEnd w:id="5553"/>
      <w:bookmarkEnd w:id="5554"/>
      <w:r w:rsidRPr="003E27E1">
        <w:lastRenderedPageBreak/>
        <w:t>Reference tables</w:t>
      </w:r>
      <w:bookmarkEnd w:id="5555"/>
      <w:bookmarkEnd w:id="5556"/>
      <w:r w:rsidRPr="003E27E1">
        <w:t xml:space="preserve"> </w:t>
      </w:r>
    </w:p>
    <w:p w:rsidR="00C0177A" w:rsidRPr="003E27E1" w:rsidRDefault="00C0177A" w:rsidP="00C0177A">
      <w:pPr>
        <w:pStyle w:val="Heading2"/>
      </w:pPr>
      <w:bookmarkStart w:id="5557" w:name="_toc1132"/>
      <w:bookmarkStart w:id="5558" w:name="oovw4458"/>
      <w:bookmarkStart w:id="5559" w:name="oovw4459"/>
      <w:bookmarkStart w:id="5560" w:name="oovw4460"/>
      <w:bookmarkStart w:id="5561" w:name="_Toc202957242"/>
      <w:bookmarkStart w:id="5562" w:name="_Toc406416796"/>
      <w:bookmarkEnd w:id="5557"/>
      <w:bookmarkEnd w:id="5558"/>
      <w:bookmarkEnd w:id="5559"/>
      <w:bookmarkEnd w:id="5560"/>
      <w:r w:rsidRPr="003E27E1">
        <w:t>Reference tables 1: data type and data code</w:t>
      </w:r>
      <w:bookmarkEnd w:id="5561"/>
      <w:bookmarkEnd w:id="5562"/>
      <w:r w:rsidRPr="003E27E1">
        <w:t xml:space="preserve"> </w:t>
      </w:r>
    </w:p>
    <w:p w:rsidR="00C0177A" w:rsidRPr="003E27E1" w:rsidRDefault="00F90945" w:rsidP="00C0177A">
      <w:pPr>
        <w:pStyle w:val="Heading3"/>
      </w:pPr>
      <w:bookmarkStart w:id="5563" w:name="_toc1133"/>
      <w:bookmarkStart w:id="5564" w:name="oovw4461"/>
      <w:bookmarkStart w:id="5565" w:name="oovw4462"/>
      <w:bookmarkStart w:id="5566" w:name="_Toc202957243"/>
      <w:bookmarkStart w:id="5567" w:name="_Toc406416797"/>
      <w:bookmarkEnd w:id="5563"/>
      <w:bookmarkEnd w:id="5564"/>
      <w:bookmarkEnd w:id="5565"/>
      <w:r w:rsidRPr="003E27E1">
        <w:t xml:space="preserve">Reference table 1: </w:t>
      </w:r>
      <w:r w:rsidR="00C0177A" w:rsidRPr="003E27E1">
        <w:t>Data type</w:t>
      </w:r>
      <w:bookmarkEnd w:id="5566"/>
      <w:bookmarkEnd w:id="5567"/>
    </w:p>
    <w:p w:rsidR="00A3790F" w:rsidRPr="003E27E1" w:rsidRDefault="00C0177A" w:rsidP="008F5CF9">
      <w:pPr>
        <w:pStyle w:val="BodyText"/>
      </w:pPr>
      <w:bookmarkStart w:id="5568" w:name="oovw4463"/>
      <w:bookmarkStart w:id="5569" w:name="oovw4464"/>
      <w:bookmarkEnd w:id="5568"/>
      <w:bookmarkEnd w:id="5569"/>
      <w:r w:rsidRPr="003E27E1">
        <w:t>The data_type global attribute should have one of the valid values</w:t>
      </w:r>
      <w:r w:rsidR="00884F58" w:rsidRPr="003E27E1">
        <w:t xml:space="preserve"> listed here.</w:t>
      </w:r>
      <w:r w:rsidRPr="003E27E1">
        <w:t xml:space="preserve"> </w:t>
      </w:r>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2981"/>
      </w:tblGrid>
      <w:tr w:rsidR="00C0177A" w:rsidRPr="003E27E1">
        <w:trPr>
          <w:cantSplit/>
        </w:trPr>
        <w:tc>
          <w:tcPr>
            <w:tcW w:w="2981" w:type="dxa"/>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5570" w:name="oovw4465"/>
            <w:bookmarkStart w:id="5571" w:name="oovw4466"/>
            <w:bookmarkStart w:id="5572" w:name="oovw4467"/>
            <w:bookmarkStart w:id="5573" w:name="oovw4468"/>
            <w:bookmarkStart w:id="5574" w:name="oovw4469"/>
            <w:bookmarkStart w:id="5575" w:name="oovw4470"/>
            <w:bookmarkStart w:id="5576" w:name="oovw4471"/>
            <w:bookmarkStart w:id="5577" w:name="oovw4472"/>
            <w:bookmarkStart w:id="5578" w:name="oovw4473"/>
            <w:bookmarkStart w:id="5579" w:name="nr4v2380"/>
            <w:bookmarkStart w:id="5580" w:name="oovw4474"/>
            <w:bookmarkStart w:id="5581" w:name="nr4v2379"/>
            <w:bookmarkStart w:id="5582" w:name="oovw4475"/>
            <w:bookmarkStart w:id="5583" w:name="nr4v2378"/>
            <w:bookmarkStart w:id="5584" w:name="oovw4476"/>
            <w:bookmarkStart w:id="5585" w:name="nr4v2377"/>
            <w:bookmarkStart w:id="5586" w:name="oovw4477"/>
            <w:bookmarkStart w:id="5587" w:name="nr4v2376"/>
            <w:bookmarkStart w:id="5588" w:name="oovw4478"/>
            <w:bookmarkStart w:id="5589" w:name="nr4v2375"/>
            <w:bookmarkStart w:id="5590" w:name="oovw4479"/>
            <w:bookmarkStart w:id="5591" w:name="nr4v2382"/>
            <w:bookmarkStart w:id="5592" w:name="oovw4480"/>
            <w:bookmarkStart w:id="5593" w:name="nr4v2381"/>
            <w:bookmarkStart w:id="5594" w:name="oovw4481"/>
            <w:bookmarkStart w:id="5595" w:name="oovw4482"/>
            <w:bookmarkStart w:id="5596" w:name="oovw4483"/>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r w:rsidRPr="003E27E1">
              <w:t xml:space="preserve">Data type </w:t>
            </w:r>
            <w:bookmarkStart w:id="5597" w:name="oovw4484"/>
            <w:bookmarkStart w:id="5598" w:name="oovw4485"/>
            <w:bookmarkEnd w:id="5597"/>
            <w:bookmarkEnd w:id="5598"/>
          </w:p>
        </w:tc>
      </w:tr>
      <w:tr w:rsidR="00C0177A" w:rsidRPr="003E27E1">
        <w:trPr>
          <w:cantSplit/>
        </w:trPr>
        <w:tc>
          <w:tcPr>
            <w:tcW w:w="2981" w:type="dxa"/>
            <w:tcBorders>
              <w:left w:val="single" w:sz="8" w:space="0" w:color="000080"/>
              <w:bottom w:val="single" w:sz="8" w:space="0" w:color="000080"/>
              <w:right w:val="single" w:sz="8" w:space="0" w:color="000080"/>
            </w:tcBorders>
          </w:tcPr>
          <w:p w:rsidR="00C0177A" w:rsidRPr="003E27E1" w:rsidRDefault="00790910" w:rsidP="00274A82">
            <w:pPr>
              <w:pStyle w:val="TableContents"/>
            </w:pPr>
            <w:bookmarkStart w:id="5599" w:name="oovw4486"/>
            <w:bookmarkStart w:id="5600" w:name="oovw4487"/>
            <w:bookmarkStart w:id="5601" w:name="nr4v2387"/>
            <w:bookmarkStart w:id="5602" w:name="oovw4488"/>
            <w:bookmarkStart w:id="5603" w:name="nr4v2386"/>
            <w:bookmarkStart w:id="5604" w:name="oovw4489"/>
            <w:bookmarkStart w:id="5605" w:name="nr4v2385"/>
            <w:bookmarkStart w:id="5606" w:name="oovw4490"/>
            <w:bookmarkStart w:id="5607" w:name="nr4v2384"/>
            <w:bookmarkStart w:id="5608" w:name="oovw4491"/>
            <w:bookmarkStart w:id="5609" w:name="nr4v2383"/>
            <w:bookmarkStart w:id="5610" w:name="oovw4492"/>
            <w:bookmarkStart w:id="5611" w:name="nr4v2389"/>
            <w:bookmarkStart w:id="5612" w:name="oovw4493"/>
            <w:bookmarkStart w:id="5613" w:name="nr4v2388"/>
            <w:bookmarkStart w:id="5614" w:name="oovw4494"/>
            <w:bookmarkStart w:id="5615" w:name="oovw4495"/>
            <w:bookmarkStart w:id="5616" w:name="oovw4496"/>
            <w:bookmarkStart w:id="5617" w:name="oovw4499"/>
            <w:bookmarkStart w:id="5618" w:name="oovw4500"/>
            <w:bookmarkStart w:id="5619" w:name="nr4v2394"/>
            <w:bookmarkStart w:id="5620" w:name="oovw4501"/>
            <w:bookmarkStart w:id="5621" w:name="nr4v2393"/>
            <w:bookmarkStart w:id="5622" w:name="oovw4502"/>
            <w:bookmarkStart w:id="5623" w:name="nr4v2392"/>
            <w:bookmarkStart w:id="5624" w:name="oovw4503"/>
            <w:bookmarkStart w:id="5625" w:name="nr4v2391"/>
            <w:bookmarkStart w:id="5626" w:name="oovw4504"/>
            <w:bookmarkStart w:id="5627" w:name="nr4v2390"/>
            <w:bookmarkStart w:id="5628" w:name="oovw4505"/>
            <w:bookmarkStart w:id="5629" w:name="nr4v2396"/>
            <w:bookmarkStart w:id="5630" w:name="oovw4506"/>
            <w:bookmarkStart w:id="5631" w:name="nr4v2395"/>
            <w:bookmarkStart w:id="5632" w:name="oovw4507"/>
            <w:bookmarkStart w:id="5633" w:name="oovw4508"/>
            <w:bookmarkStart w:id="5634" w:name="oovw4509"/>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r w:rsidRPr="00790910">
              <w:t>Marine animals</w:t>
            </w:r>
            <w:r w:rsidRPr="00790910" w:rsidDel="00790910">
              <w:t xml:space="preserve"> </w:t>
            </w:r>
            <w:r w:rsidR="00C0177A" w:rsidRPr="003E27E1">
              <w:t xml:space="preserve">profile data </w:t>
            </w:r>
            <w:bookmarkStart w:id="5635" w:name="oovw4510"/>
            <w:bookmarkStart w:id="5636" w:name="oovw4511"/>
            <w:bookmarkEnd w:id="5635"/>
            <w:bookmarkEnd w:id="5636"/>
          </w:p>
        </w:tc>
      </w:tr>
      <w:tr w:rsidR="00C0177A" w:rsidRPr="003E27E1">
        <w:trPr>
          <w:cantSplit/>
        </w:trPr>
        <w:tc>
          <w:tcPr>
            <w:tcW w:w="2981" w:type="dxa"/>
            <w:tcBorders>
              <w:left w:val="single" w:sz="8" w:space="0" w:color="000080"/>
              <w:bottom w:val="single" w:sz="8" w:space="0" w:color="000080"/>
              <w:right w:val="single" w:sz="8" w:space="0" w:color="000080"/>
            </w:tcBorders>
          </w:tcPr>
          <w:p w:rsidR="00C0177A" w:rsidRPr="003E27E1" w:rsidRDefault="00790910" w:rsidP="00274A82">
            <w:pPr>
              <w:pStyle w:val="TableContents"/>
            </w:pPr>
            <w:bookmarkStart w:id="5637" w:name="oovw4512"/>
            <w:bookmarkStart w:id="5638" w:name="oovw4513"/>
            <w:bookmarkStart w:id="5639" w:name="nr4v2399"/>
            <w:bookmarkStart w:id="5640" w:name="oovw4514"/>
            <w:bookmarkStart w:id="5641" w:name="nr4v2398"/>
            <w:bookmarkStart w:id="5642" w:name="oovw4515"/>
            <w:bookmarkStart w:id="5643" w:name="nr4v2397"/>
            <w:bookmarkStart w:id="5644" w:name="oovw4516"/>
            <w:bookmarkStart w:id="5645" w:name="nr4v2401"/>
            <w:bookmarkStart w:id="5646" w:name="oovw4517"/>
            <w:bookmarkStart w:id="5647" w:name="nr4v2400"/>
            <w:bookmarkStart w:id="5648" w:name="oovw4518"/>
            <w:bookmarkStart w:id="5649" w:name="oovw4519"/>
            <w:bookmarkEnd w:id="5637"/>
            <w:bookmarkEnd w:id="5638"/>
            <w:bookmarkEnd w:id="5639"/>
            <w:bookmarkEnd w:id="5640"/>
            <w:bookmarkEnd w:id="5641"/>
            <w:bookmarkEnd w:id="5642"/>
            <w:bookmarkEnd w:id="5643"/>
            <w:bookmarkEnd w:id="5644"/>
            <w:bookmarkEnd w:id="5645"/>
            <w:bookmarkEnd w:id="5646"/>
            <w:bookmarkEnd w:id="5647"/>
            <w:bookmarkEnd w:id="5648"/>
            <w:bookmarkEnd w:id="5649"/>
            <w:r w:rsidRPr="00790910">
              <w:t>Marine animals</w:t>
            </w:r>
            <w:r w:rsidRPr="00790910" w:rsidDel="00790910">
              <w:t xml:space="preserve"> </w:t>
            </w:r>
            <w:r w:rsidR="00C0177A" w:rsidRPr="003E27E1">
              <w:t xml:space="preserve">time-series data </w:t>
            </w:r>
            <w:bookmarkStart w:id="5650" w:name="oovw4520"/>
            <w:bookmarkStart w:id="5651" w:name="oovw4521"/>
            <w:bookmarkEnd w:id="5650"/>
            <w:bookmarkEnd w:id="5651"/>
          </w:p>
        </w:tc>
      </w:tr>
      <w:tr w:rsidR="00C0177A" w:rsidRPr="003E27E1">
        <w:trPr>
          <w:cantSplit/>
        </w:trPr>
        <w:tc>
          <w:tcPr>
            <w:tcW w:w="2981" w:type="dxa"/>
            <w:tcBorders>
              <w:left w:val="single" w:sz="8" w:space="0" w:color="000080"/>
              <w:bottom w:val="single" w:sz="8" w:space="0" w:color="000080"/>
              <w:right w:val="single" w:sz="8" w:space="0" w:color="000080"/>
            </w:tcBorders>
          </w:tcPr>
          <w:p w:rsidR="00C0177A" w:rsidRPr="003E27E1" w:rsidRDefault="00790910" w:rsidP="00274A82">
            <w:pPr>
              <w:pStyle w:val="TableContents"/>
            </w:pPr>
            <w:bookmarkStart w:id="5652" w:name="oovw4522"/>
            <w:bookmarkStart w:id="5653" w:name="oovw4523"/>
            <w:bookmarkStart w:id="5654" w:name="nr4v2406"/>
            <w:bookmarkStart w:id="5655" w:name="oovw4524"/>
            <w:bookmarkStart w:id="5656" w:name="nr4v2405"/>
            <w:bookmarkStart w:id="5657" w:name="oovw4525"/>
            <w:bookmarkStart w:id="5658" w:name="nr4v2404"/>
            <w:bookmarkStart w:id="5659" w:name="oovw4526"/>
            <w:bookmarkStart w:id="5660" w:name="nr4v2403"/>
            <w:bookmarkStart w:id="5661" w:name="oovw4527"/>
            <w:bookmarkStart w:id="5662" w:name="nr4v2402"/>
            <w:bookmarkStart w:id="5663" w:name="oovw4528"/>
            <w:bookmarkStart w:id="5664" w:name="oovw4529"/>
            <w:bookmarkStart w:id="5665" w:name="oovw4530"/>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r w:rsidRPr="00790910">
              <w:t>Marine animals</w:t>
            </w:r>
            <w:r w:rsidRPr="00790910" w:rsidDel="00790910">
              <w:t xml:space="preserve"> </w:t>
            </w:r>
            <w:r w:rsidR="00C0177A" w:rsidRPr="003E27E1">
              <w:t xml:space="preserve">trajectory data </w:t>
            </w:r>
          </w:p>
        </w:tc>
      </w:tr>
    </w:tbl>
    <w:p w:rsidR="008E32B9" w:rsidRPr="003E27E1" w:rsidRDefault="00C0177A" w:rsidP="00F90945">
      <w:pPr>
        <w:pStyle w:val="ListContinue2"/>
      </w:pPr>
      <w:bookmarkStart w:id="5666" w:name="oovw4531"/>
      <w:bookmarkStart w:id="5667" w:name="oovw4532"/>
      <w:bookmarkStart w:id="5668" w:name="_toc1155"/>
      <w:bookmarkStart w:id="5669" w:name="oovw4533"/>
      <w:bookmarkStart w:id="5670" w:name="oovw4534"/>
      <w:bookmarkStart w:id="5671" w:name="oovw4535"/>
      <w:bookmarkStart w:id="5672" w:name="oovw4536"/>
      <w:bookmarkStart w:id="5673" w:name="oovw4537"/>
      <w:bookmarkStart w:id="5674" w:name="oovw4538"/>
      <w:bookmarkEnd w:id="5666"/>
      <w:bookmarkEnd w:id="5667"/>
      <w:bookmarkEnd w:id="5668"/>
      <w:bookmarkEnd w:id="5669"/>
      <w:bookmarkEnd w:id="5670"/>
      <w:bookmarkEnd w:id="5671"/>
      <w:bookmarkEnd w:id="5672"/>
      <w:bookmarkEnd w:id="5673"/>
      <w:bookmarkEnd w:id="5674"/>
      <w:r w:rsidRPr="003E27E1">
        <w:t xml:space="preserve"> </w:t>
      </w:r>
    </w:p>
    <w:p w:rsidR="00C0177A" w:rsidRPr="003E27E1" w:rsidRDefault="00C0177A" w:rsidP="00B223C2">
      <w:pPr>
        <w:pStyle w:val="Heading2"/>
      </w:pPr>
      <w:bookmarkStart w:id="5675" w:name="_Toc241231892"/>
      <w:bookmarkStart w:id="5676" w:name="_Toc241233196"/>
      <w:bookmarkStart w:id="5677" w:name="_Toc241234745"/>
      <w:bookmarkStart w:id="5678" w:name="_Toc241240827"/>
      <w:bookmarkStart w:id="5679" w:name="_Toc241241375"/>
      <w:bookmarkStart w:id="5680" w:name="_Toc241242148"/>
      <w:bookmarkStart w:id="5681" w:name="_Toc241243999"/>
      <w:bookmarkStart w:id="5682" w:name="oovw4539"/>
      <w:bookmarkStart w:id="5683" w:name="oovw4540"/>
      <w:bookmarkStart w:id="5684" w:name="oovw4541"/>
      <w:bookmarkStart w:id="5685" w:name="oovw4542"/>
      <w:bookmarkStart w:id="5686" w:name="oovw4543"/>
      <w:bookmarkStart w:id="5687" w:name="oovw4544"/>
      <w:bookmarkStart w:id="5688" w:name="oovw4545"/>
      <w:bookmarkStart w:id="5689" w:name="_Toc241231893"/>
      <w:bookmarkStart w:id="5690" w:name="_Toc241233197"/>
      <w:bookmarkStart w:id="5691" w:name="_Toc241234746"/>
      <w:bookmarkStart w:id="5692" w:name="_Toc241240828"/>
      <w:bookmarkStart w:id="5693" w:name="_Toc241241376"/>
      <w:bookmarkStart w:id="5694" w:name="_Toc241242149"/>
      <w:bookmarkStart w:id="5695" w:name="_Toc241244000"/>
      <w:bookmarkStart w:id="5696" w:name="oovw4546"/>
      <w:bookmarkStart w:id="5697" w:name="oovw4547"/>
      <w:bookmarkStart w:id="5698" w:name="oovw4548"/>
      <w:bookmarkStart w:id="5699" w:name="ko4v1"/>
      <w:bookmarkStart w:id="5700" w:name="oovw4549"/>
      <w:bookmarkStart w:id="5701" w:name="ko4v0"/>
      <w:bookmarkStart w:id="5702" w:name="oovw4550"/>
      <w:bookmarkStart w:id="5703" w:name="izcq3"/>
      <w:bookmarkStart w:id="5704" w:name="oovw4551"/>
      <w:bookmarkStart w:id="5705" w:name="izcq4"/>
      <w:bookmarkStart w:id="5706" w:name="oovw4552"/>
      <w:bookmarkStart w:id="5707" w:name="izcq5"/>
      <w:bookmarkStart w:id="5708" w:name="oovw4553"/>
      <w:bookmarkStart w:id="5709" w:name="oovw4554"/>
      <w:bookmarkStart w:id="5710" w:name="oovw4555"/>
      <w:bookmarkStart w:id="5711" w:name="oovw4568"/>
      <w:bookmarkStart w:id="5712" w:name="oovw4569"/>
      <w:bookmarkStart w:id="5713" w:name="ko4v4"/>
      <w:bookmarkStart w:id="5714" w:name="oovw4570"/>
      <w:bookmarkStart w:id="5715" w:name="izcq9"/>
      <w:bookmarkStart w:id="5716" w:name="oovw4571"/>
      <w:bookmarkStart w:id="5717" w:name="izcq10"/>
      <w:bookmarkStart w:id="5718" w:name="oovw4572"/>
      <w:bookmarkStart w:id="5719" w:name="oovw4573"/>
      <w:bookmarkStart w:id="5720" w:name="oovw4584"/>
      <w:bookmarkStart w:id="5721" w:name="oovw4585"/>
      <w:bookmarkStart w:id="5722" w:name="ko4v6"/>
      <w:bookmarkStart w:id="5723" w:name="oovw4586"/>
      <w:bookmarkStart w:id="5724" w:name="izcq14"/>
      <w:bookmarkStart w:id="5725" w:name="oovw4587"/>
      <w:bookmarkStart w:id="5726" w:name="izcq15"/>
      <w:bookmarkStart w:id="5727" w:name="oovw4588"/>
      <w:bookmarkStart w:id="5728" w:name="oovw4589"/>
      <w:bookmarkStart w:id="5729" w:name="oovw4600"/>
      <w:bookmarkStart w:id="5730" w:name="oovw4601"/>
      <w:bookmarkStart w:id="5731" w:name="ko4v8"/>
      <w:bookmarkStart w:id="5732" w:name="oovw4602"/>
      <w:bookmarkStart w:id="5733" w:name="izcq19"/>
      <w:bookmarkStart w:id="5734" w:name="oovw4603"/>
      <w:bookmarkStart w:id="5735" w:name="izcq20"/>
      <w:bookmarkStart w:id="5736" w:name="oovw4604"/>
      <w:bookmarkStart w:id="5737" w:name="oovw4605"/>
      <w:bookmarkStart w:id="5738" w:name="oovw4616"/>
      <w:bookmarkStart w:id="5739" w:name="oovw4617"/>
      <w:bookmarkStart w:id="5740" w:name="ko4v10"/>
      <w:bookmarkStart w:id="5741" w:name="oovw4618"/>
      <w:bookmarkStart w:id="5742" w:name="izcq24"/>
      <w:bookmarkStart w:id="5743" w:name="oovw4619"/>
      <w:bookmarkStart w:id="5744" w:name="izcq25"/>
      <w:bookmarkStart w:id="5745" w:name="oovw4620"/>
      <w:bookmarkStart w:id="5746" w:name="oovw4621"/>
      <w:bookmarkStart w:id="5747" w:name="oovw4632"/>
      <w:bookmarkStart w:id="5748" w:name="oovw4633"/>
      <w:bookmarkStart w:id="5749" w:name="ko4v12"/>
      <w:bookmarkStart w:id="5750" w:name="oovw4634"/>
      <w:bookmarkStart w:id="5751" w:name="izcq29"/>
      <w:bookmarkStart w:id="5752" w:name="oovw4635"/>
      <w:bookmarkStart w:id="5753" w:name="izcq30"/>
      <w:bookmarkStart w:id="5754" w:name="oovw4636"/>
      <w:bookmarkStart w:id="5755" w:name="oovw4637"/>
      <w:bookmarkStart w:id="5756" w:name="oovw4648"/>
      <w:bookmarkStart w:id="5757" w:name="oovw4649"/>
      <w:bookmarkStart w:id="5758" w:name="ko4v14"/>
      <w:bookmarkStart w:id="5759" w:name="oovw4650"/>
      <w:bookmarkStart w:id="5760" w:name="izcq34"/>
      <w:bookmarkStart w:id="5761" w:name="oovw4651"/>
      <w:bookmarkStart w:id="5762" w:name="izcq35"/>
      <w:bookmarkStart w:id="5763" w:name="oovw4652"/>
      <w:bookmarkStart w:id="5764" w:name="oovw4653"/>
      <w:bookmarkStart w:id="5765" w:name="oovw4660"/>
      <w:bookmarkStart w:id="5766" w:name="oovw4661"/>
      <w:bookmarkStart w:id="5767" w:name="oovw4662"/>
      <w:bookmarkStart w:id="5768" w:name="_Toc241231915"/>
      <w:bookmarkStart w:id="5769" w:name="_Toc241233219"/>
      <w:bookmarkStart w:id="5770" w:name="_Toc241234768"/>
      <w:bookmarkStart w:id="5771" w:name="_Toc241240850"/>
      <w:bookmarkStart w:id="5772" w:name="_Toc241241398"/>
      <w:bookmarkStart w:id="5773" w:name="_Toc241242171"/>
      <w:bookmarkStart w:id="5774" w:name="_Toc241244022"/>
      <w:bookmarkStart w:id="5775" w:name="_toc1205"/>
      <w:bookmarkStart w:id="5776" w:name="oovw4663"/>
      <w:bookmarkStart w:id="5777" w:name="oovw4664"/>
      <w:bookmarkStart w:id="5778" w:name="oovw4665"/>
      <w:bookmarkStart w:id="5779" w:name="_Toc202957245"/>
      <w:bookmarkStart w:id="5780" w:name="_Toc406416798"/>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r w:rsidRPr="003E27E1">
        <w:t>Reference table</w:t>
      </w:r>
      <w:bookmarkStart w:id="5781" w:name="oovw4666"/>
      <w:bookmarkEnd w:id="5781"/>
      <w:r w:rsidRPr="003E27E1">
        <w:t xml:space="preserve"> 2: </w:t>
      </w:r>
      <w:r w:rsidR="00761CC5" w:rsidRPr="003E27E1">
        <w:t xml:space="preserve">Variable </w:t>
      </w:r>
      <w:r w:rsidRPr="003E27E1">
        <w:t>quality control flag scale</w:t>
      </w:r>
      <w:bookmarkEnd w:id="5779"/>
      <w:bookmarkEnd w:id="5780"/>
      <w:r w:rsidRPr="003E27E1">
        <w:t xml:space="preserve"> </w:t>
      </w:r>
    </w:p>
    <w:p w:rsidR="00A05924" w:rsidRPr="003E27E1" w:rsidRDefault="00C0177A" w:rsidP="00A3790F">
      <w:pPr>
        <w:pStyle w:val="BodyText"/>
        <w:spacing w:after="0"/>
      </w:pPr>
      <w:bookmarkStart w:id="5782" w:name="oovw4671"/>
      <w:bookmarkStart w:id="5783" w:name="oovw4668"/>
      <w:bookmarkEnd w:id="5782"/>
      <w:bookmarkEnd w:id="5783"/>
      <w:r w:rsidRPr="003E27E1">
        <w:t>The quality control flags indicate the data quality of the data values in a file, and are normally assigned after quality control procedures have been performed. These codes are used in the &lt;PARAM&gt;_QC variables to describe the quality of each measurement,</w:t>
      </w:r>
      <w:r w:rsidR="00A05924" w:rsidRPr="003E27E1">
        <w:t> or</w:t>
      </w:r>
      <w:r w:rsidRPr="003E27E1">
        <w:t>  in the attribute &lt;PARAM&gt;:QC_indicator to describe the overall quality of the parameter.</w:t>
      </w:r>
    </w:p>
    <w:p w:rsidR="00A3790F" w:rsidRPr="003E27E1" w:rsidRDefault="00C0177A" w:rsidP="00A3790F">
      <w:pPr>
        <w:pStyle w:val="BodyText"/>
        <w:spacing w:after="0"/>
      </w:pPr>
      <w:r w:rsidRPr="003E27E1">
        <w:t xml:space="preserve"> </w:t>
      </w:r>
    </w:p>
    <w:tbl>
      <w:tblPr>
        <w:tblW w:w="5000" w:type="pct"/>
        <w:tblCellMar>
          <w:top w:w="72" w:type="dxa"/>
          <w:left w:w="72" w:type="dxa"/>
          <w:bottom w:w="72" w:type="dxa"/>
          <w:right w:w="72" w:type="dxa"/>
        </w:tblCellMar>
        <w:tblLook w:val="0000" w:firstRow="0" w:lastRow="0" w:firstColumn="0" w:lastColumn="0" w:noHBand="0" w:noVBand="0"/>
      </w:tblPr>
      <w:tblGrid>
        <w:gridCol w:w="725"/>
        <w:gridCol w:w="2584"/>
        <w:gridCol w:w="5753"/>
      </w:tblGrid>
      <w:tr w:rsidR="00A72C19" w:rsidRPr="003E27E1">
        <w:trPr>
          <w:cantSplit/>
        </w:trPr>
        <w:tc>
          <w:tcPr>
            <w:tcW w:w="400" w:type="pct"/>
            <w:tcBorders>
              <w:top w:val="single" w:sz="8" w:space="0" w:color="000080"/>
              <w:left w:val="single" w:sz="8" w:space="0" w:color="000080"/>
              <w:bottom w:val="single" w:sz="8" w:space="0" w:color="000080"/>
            </w:tcBorders>
            <w:shd w:val="clear" w:color="auto" w:fill="000080"/>
          </w:tcPr>
          <w:p w:rsidR="00A72C19" w:rsidRPr="003E27E1" w:rsidRDefault="00A72C19" w:rsidP="00ED3D0E">
            <w:pPr>
              <w:pStyle w:val="tableheader"/>
            </w:pPr>
            <w:bookmarkStart w:id="5784" w:name="oovw4672"/>
            <w:bookmarkStart w:id="5785" w:name="oovw4673"/>
            <w:bookmarkStart w:id="5786" w:name="oovw4674"/>
            <w:bookmarkStart w:id="5787" w:name="oovw4675"/>
            <w:bookmarkStart w:id="5788" w:name="oovw4676"/>
            <w:bookmarkStart w:id="5789" w:name="oovw4677"/>
            <w:bookmarkStart w:id="5790" w:name="oovw4678"/>
            <w:bookmarkStart w:id="5791" w:name="oovw4679"/>
            <w:bookmarkStart w:id="5792" w:name="oovw4680"/>
            <w:bookmarkStart w:id="5793" w:name="oovw4681"/>
            <w:bookmarkStart w:id="5794" w:name="nr4v2461"/>
            <w:bookmarkStart w:id="5795" w:name="oovw4682"/>
            <w:bookmarkStart w:id="5796" w:name="nr4v2460"/>
            <w:bookmarkStart w:id="5797" w:name="oovw4683"/>
            <w:bookmarkStart w:id="5798" w:name="nr4v2459"/>
            <w:bookmarkStart w:id="5799" w:name="oovw4684"/>
            <w:bookmarkStart w:id="5800" w:name="nr4v2458"/>
            <w:bookmarkStart w:id="5801" w:name="oovw4685"/>
            <w:bookmarkStart w:id="5802" w:name="nr4v2457"/>
            <w:bookmarkStart w:id="5803" w:name="oovw4686"/>
            <w:bookmarkStart w:id="5804" w:name="nr4v2456"/>
            <w:bookmarkStart w:id="5805" w:name="oovw4687"/>
            <w:bookmarkStart w:id="5806" w:name="nr4v2462"/>
            <w:bookmarkStart w:id="5807" w:name="oovw4688"/>
            <w:bookmarkStart w:id="5808" w:name="oovw4689"/>
            <w:bookmarkStart w:id="5809" w:name="oovw4690"/>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r w:rsidRPr="003E27E1">
              <w:t xml:space="preserve">Code </w:t>
            </w:r>
            <w:bookmarkStart w:id="5810" w:name="oovw4691"/>
            <w:bookmarkEnd w:id="5810"/>
          </w:p>
        </w:tc>
        <w:tc>
          <w:tcPr>
            <w:tcW w:w="1426" w:type="pct"/>
            <w:tcBorders>
              <w:top w:val="single" w:sz="8" w:space="0" w:color="000080"/>
              <w:left w:val="single" w:sz="8" w:space="0" w:color="000080"/>
              <w:bottom w:val="single" w:sz="8" w:space="0" w:color="000080"/>
            </w:tcBorders>
            <w:shd w:val="clear" w:color="auto" w:fill="000080"/>
          </w:tcPr>
          <w:p w:rsidR="00A72C19" w:rsidRPr="003E27E1" w:rsidRDefault="00A72C19" w:rsidP="00ED3D0E">
            <w:pPr>
              <w:pStyle w:val="tableheader"/>
            </w:pPr>
            <w:bookmarkStart w:id="5811" w:name="oovw4692"/>
            <w:bookmarkStart w:id="5812" w:name="oovw4693"/>
            <w:bookmarkStart w:id="5813" w:name="nr4v2467"/>
            <w:bookmarkStart w:id="5814" w:name="oovw4694"/>
            <w:bookmarkStart w:id="5815" w:name="nr4v2466"/>
            <w:bookmarkStart w:id="5816" w:name="oovw4695"/>
            <w:bookmarkStart w:id="5817" w:name="nr4v2465"/>
            <w:bookmarkStart w:id="5818" w:name="oovw4696"/>
            <w:bookmarkStart w:id="5819" w:name="nr4v2464"/>
            <w:bookmarkStart w:id="5820" w:name="oovw4697"/>
            <w:bookmarkStart w:id="5821" w:name="nr4v2463"/>
            <w:bookmarkStart w:id="5822" w:name="oovw4698"/>
            <w:bookmarkStart w:id="5823" w:name="nr4v2468"/>
            <w:bookmarkStart w:id="5824" w:name="oovw4699"/>
            <w:bookmarkStart w:id="5825" w:name="oovw4700"/>
            <w:bookmarkStart w:id="5826" w:name="oovw4701"/>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r w:rsidRPr="003E27E1">
              <w:t xml:space="preserve">Meaning </w:t>
            </w:r>
            <w:bookmarkStart w:id="5827" w:name="oovw4702"/>
            <w:bookmarkEnd w:id="5827"/>
          </w:p>
        </w:tc>
        <w:tc>
          <w:tcPr>
            <w:tcW w:w="3174" w:type="pct"/>
            <w:tcBorders>
              <w:top w:val="single" w:sz="8" w:space="0" w:color="000080"/>
              <w:left w:val="single" w:sz="8" w:space="0" w:color="000080"/>
              <w:bottom w:val="single" w:sz="8" w:space="0" w:color="000080"/>
            </w:tcBorders>
            <w:shd w:val="clear" w:color="auto" w:fill="000080"/>
          </w:tcPr>
          <w:p w:rsidR="00A72C19" w:rsidRPr="003E27E1" w:rsidRDefault="00A72C19" w:rsidP="00ED3D0E">
            <w:pPr>
              <w:pStyle w:val="tableheader"/>
            </w:pPr>
            <w:bookmarkStart w:id="5828" w:name="oovw4703"/>
            <w:bookmarkStart w:id="5829" w:name="oovw4704"/>
            <w:bookmarkStart w:id="5830" w:name="nr4v2473"/>
            <w:bookmarkStart w:id="5831" w:name="oovw4705"/>
            <w:bookmarkStart w:id="5832" w:name="nr4v2472"/>
            <w:bookmarkStart w:id="5833" w:name="oovw4706"/>
            <w:bookmarkStart w:id="5834" w:name="nr4v2471"/>
            <w:bookmarkStart w:id="5835" w:name="oovw4707"/>
            <w:bookmarkStart w:id="5836" w:name="nr4v2470"/>
            <w:bookmarkStart w:id="5837" w:name="oovw4708"/>
            <w:bookmarkStart w:id="5838" w:name="nr4v2469"/>
            <w:bookmarkStart w:id="5839" w:name="oovw4709"/>
            <w:bookmarkStart w:id="5840" w:name="nr4v2474"/>
            <w:bookmarkStart w:id="5841" w:name="oovw4710"/>
            <w:bookmarkStart w:id="5842" w:name="oovw4711"/>
            <w:bookmarkStart w:id="5843" w:name="oovw4712"/>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r w:rsidRPr="003E27E1">
              <w:t xml:space="preserve">Comment </w:t>
            </w:r>
            <w:bookmarkStart w:id="5844" w:name="oovw4713"/>
            <w:bookmarkEnd w:id="5844"/>
          </w:p>
        </w:tc>
        <w:bookmarkStart w:id="5845" w:name="oovw4714"/>
        <w:bookmarkStart w:id="5846" w:name="oovw4715"/>
        <w:bookmarkStart w:id="5847" w:name="nr4v2480"/>
        <w:bookmarkStart w:id="5848" w:name="oovw4716"/>
        <w:bookmarkStart w:id="5849" w:name="nr4v2479"/>
        <w:bookmarkStart w:id="5850" w:name="oovw4717"/>
        <w:bookmarkStart w:id="5851" w:name="nr4v2478"/>
        <w:bookmarkStart w:id="5852" w:name="oovw4718"/>
        <w:bookmarkStart w:id="5853" w:name="nr4v2477"/>
        <w:bookmarkStart w:id="5854" w:name="oovw4719"/>
        <w:bookmarkStart w:id="5855" w:name="nr4v2476"/>
        <w:bookmarkStart w:id="5856" w:name="oovw4720"/>
        <w:bookmarkStart w:id="5857" w:name="nr4v2475"/>
        <w:bookmarkStart w:id="5858" w:name="oovw4721"/>
        <w:bookmarkStart w:id="5859" w:name="nr4v2482"/>
        <w:bookmarkStart w:id="5860" w:name="oovw4722"/>
        <w:bookmarkStart w:id="5861" w:name="nr4v2481"/>
        <w:bookmarkStart w:id="5862" w:name="oovw4723"/>
        <w:bookmarkStart w:id="5863" w:name="oovw4724"/>
        <w:bookmarkStart w:id="5864" w:name="oovw4725"/>
        <w:bookmarkStart w:id="5865" w:name="oovw4726"/>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866" w:name="oovw4729"/>
            <w:bookmarkStart w:id="5867" w:name="oovw4730"/>
            <w:bookmarkStart w:id="5868" w:name="nr4v2485"/>
            <w:bookmarkStart w:id="5869" w:name="oovw4731"/>
            <w:bookmarkStart w:id="5870" w:name="nr4v2484"/>
            <w:bookmarkStart w:id="5871" w:name="oovw4732"/>
            <w:bookmarkStart w:id="5872" w:name="nr4v2483"/>
            <w:bookmarkStart w:id="5873" w:name="oovw4733"/>
            <w:bookmarkStart w:id="5874" w:name="nr4v2486"/>
            <w:bookmarkStart w:id="5875" w:name="oovw4734"/>
            <w:bookmarkStart w:id="5876" w:name="oovw4735"/>
            <w:bookmarkEnd w:id="5866"/>
            <w:bookmarkEnd w:id="5867"/>
            <w:bookmarkEnd w:id="5868"/>
            <w:bookmarkEnd w:id="5869"/>
            <w:bookmarkEnd w:id="5870"/>
            <w:bookmarkEnd w:id="5871"/>
            <w:bookmarkEnd w:id="5872"/>
            <w:bookmarkEnd w:id="5873"/>
            <w:bookmarkEnd w:id="5874"/>
            <w:bookmarkEnd w:id="5875"/>
            <w:bookmarkEnd w:id="5876"/>
            <w:r w:rsidRPr="003E27E1">
              <w:t xml:space="preserve">0 </w:t>
            </w:r>
            <w:bookmarkStart w:id="5877" w:name="oovw4736"/>
            <w:bookmarkEnd w:id="5877"/>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5878" w:name="oovw4737"/>
            <w:bookmarkStart w:id="5879" w:name="oovw4738"/>
            <w:bookmarkStart w:id="5880" w:name="nr4v2489"/>
            <w:bookmarkStart w:id="5881" w:name="oovw4739"/>
            <w:bookmarkStart w:id="5882" w:name="nr4v2488"/>
            <w:bookmarkStart w:id="5883" w:name="oovw4740"/>
            <w:bookmarkStart w:id="5884" w:name="nr4v2487"/>
            <w:bookmarkStart w:id="5885" w:name="oovw4741"/>
            <w:bookmarkStart w:id="5886" w:name="nr4v2490"/>
            <w:bookmarkStart w:id="5887" w:name="oovw4742"/>
            <w:bookmarkStart w:id="5888" w:name="oovw4743"/>
            <w:bookmarkEnd w:id="5878"/>
            <w:bookmarkEnd w:id="5879"/>
            <w:bookmarkEnd w:id="5880"/>
            <w:bookmarkEnd w:id="5881"/>
            <w:bookmarkEnd w:id="5882"/>
            <w:bookmarkEnd w:id="5883"/>
            <w:bookmarkEnd w:id="5884"/>
            <w:bookmarkEnd w:id="5885"/>
            <w:bookmarkEnd w:id="5886"/>
            <w:bookmarkEnd w:id="5887"/>
            <w:bookmarkEnd w:id="5888"/>
            <w:r w:rsidRPr="003E27E1">
              <w:t xml:space="preserve">No QC was performed </w:t>
            </w:r>
            <w:bookmarkStart w:id="5889" w:name="oovw4744"/>
            <w:bookmarkEnd w:id="5889"/>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5890" w:name="oovw4745"/>
            <w:bookmarkStart w:id="5891" w:name="oovw4746"/>
            <w:bookmarkStart w:id="5892" w:name="nr4v2493"/>
            <w:bookmarkStart w:id="5893" w:name="oovw4747"/>
            <w:bookmarkStart w:id="5894" w:name="nr4v2492"/>
            <w:bookmarkStart w:id="5895" w:name="oovw4748"/>
            <w:bookmarkStart w:id="5896" w:name="nr4v2491"/>
            <w:bookmarkStart w:id="5897" w:name="oovw4749"/>
            <w:bookmarkStart w:id="5898" w:name="nr4v2494"/>
            <w:bookmarkStart w:id="5899" w:name="oovw4750"/>
            <w:bookmarkStart w:id="5900" w:name="oovw4751"/>
            <w:bookmarkEnd w:id="5890"/>
            <w:bookmarkEnd w:id="5891"/>
            <w:bookmarkEnd w:id="5892"/>
            <w:bookmarkEnd w:id="5893"/>
            <w:bookmarkEnd w:id="5894"/>
            <w:bookmarkEnd w:id="5895"/>
            <w:bookmarkEnd w:id="5896"/>
            <w:bookmarkEnd w:id="5897"/>
            <w:bookmarkEnd w:id="5898"/>
            <w:bookmarkEnd w:id="5899"/>
            <w:bookmarkEnd w:id="5900"/>
            <w:r w:rsidRPr="003E27E1">
              <w:t xml:space="preserve">- </w:t>
            </w:r>
            <w:bookmarkStart w:id="5901" w:name="oovw4752"/>
            <w:bookmarkEnd w:id="5901"/>
          </w:p>
        </w:tc>
        <w:bookmarkStart w:id="5902" w:name="oovw4753"/>
        <w:bookmarkStart w:id="5903" w:name="oovw4754"/>
        <w:bookmarkStart w:id="5904" w:name="nr4v2497"/>
        <w:bookmarkStart w:id="5905" w:name="oovw4755"/>
        <w:bookmarkStart w:id="5906" w:name="nr4v2496"/>
        <w:bookmarkStart w:id="5907" w:name="oovw4756"/>
        <w:bookmarkStart w:id="5908" w:name="nr4v2495"/>
        <w:bookmarkStart w:id="5909" w:name="oovw4757"/>
        <w:bookmarkStart w:id="5910" w:name="nr4v2499"/>
        <w:bookmarkStart w:id="5911" w:name="oovw4758"/>
        <w:bookmarkStart w:id="5912" w:name="nr4v2498"/>
        <w:bookmarkStart w:id="5913" w:name="oovw4759"/>
        <w:bookmarkStart w:id="5914" w:name="oovw4760"/>
        <w:bookmarkEnd w:id="5902"/>
        <w:bookmarkEnd w:id="5903"/>
        <w:bookmarkEnd w:id="5904"/>
        <w:bookmarkEnd w:id="5905"/>
        <w:bookmarkEnd w:id="5906"/>
        <w:bookmarkEnd w:id="5907"/>
        <w:bookmarkEnd w:id="5908"/>
        <w:bookmarkEnd w:id="5909"/>
        <w:bookmarkEnd w:id="5910"/>
        <w:bookmarkEnd w:id="5911"/>
        <w:bookmarkEnd w:id="5912"/>
        <w:bookmarkEnd w:id="5913"/>
        <w:bookmarkEnd w:id="5914"/>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915" w:name="oovw4763"/>
            <w:bookmarkStart w:id="5916" w:name="oovw4764"/>
            <w:bookmarkStart w:id="5917" w:name="nr4v2502"/>
            <w:bookmarkStart w:id="5918" w:name="oovw4765"/>
            <w:bookmarkStart w:id="5919" w:name="nr4v2501"/>
            <w:bookmarkStart w:id="5920" w:name="oovw4766"/>
            <w:bookmarkStart w:id="5921" w:name="nr4v2500"/>
            <w:bookmarkStart w:id="5922" w:name="oovw4767"/>
            <w:bookmarkStart w:id="5923" w:name="nr4v2503"/>
            <w:bookmarkStart w:id="5924" w:name="oovw4768"/>
            <w:bookmarkStart w:id="5925" w:name="oovw4769"/>
            <w:bookmarkEnd w:id="5915"/>
            <w:bookmarkEnd w:id="5916"/>
            <w:bookmarkEnd w:id="5917"/>
            <w:bookmarkEnd w:id="5918"/>
            <w:bookmarkEnd w:id="5919"/>
            <w:bookmarkEnd w:id="5920"/>
            <w:bookmarkEnd w:id="5921"/>
            <w:bookmarkEnd w:id="5922"/>
            <w:bookmarkEnd w:id="5923"/>
            <w:bookmarkEnd w:id="5924"/>
            <w:bookmarkEnd w:id="5925"/>
            <w:r w:rsidRPr="003E27E1">
              <w:t xml:space="preserve">1 </w:t>
            </w:r>
            <w:bookmarkStart w:id="5926" w:name="oovw4770"/>
            <w:bookmarkEnd w:id="5926"/>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5927" w:name="oovw4771"/>
            <w:bookmarkStart w:id="5928" w:name="oovw4772"/>
            <w:bookmarkStart w:id="5929" w:name="nr4v2506"/>
            <w:bookmarkStart w:id="5930" w:name="oovw4773"/>
            <w:bookmarkStart w:id="5931" w:name="nr4v2505"/>
            <w:bookmarkStart w:id="5932" w:name="oovw4774"/>
            <w:bookmarkStart w:id="5933" w:name="nr4v2504"/>
            <w:bookmarkStart w:id="5934" w:name="oovw4775"/>
            <w:bookmarkStart w:id="5935" w:name="nr4v2507"/>
            <w:bookmarkStart w:id="5936" w:name="oovw4776"/>
            <w:bookmarkStart w:id="5937" w:name="oovw4777"/>
            <w:bookmarkEnd w:id="5927"/>
            <w:bookmarkEnd w:id="5928"/>
            <w:bookmarkEnd w:id="5929"/>
            <w:bookmarkEnd w:id="5930"/>
            <w:bookmarkEnd w:id="5931"/>
            <w:bookmarkEnd w:id="5932"/>
            <w:bookmarkEnd w:id="5933"/>
            <w:bookmarkEnd w:id="5934"/>
            <w:bookmarkEnd w:id="5935"/>
            <w:bookmarkEnd w:id="5936"/>
            <w:bookmarkEnd w:id="5937"/>
            <w:r w:rsidRPr="003E27E1">
              <w:t xml:space="preserve">Good data </w:t>
            </w:r>
            <w:bookmarkStart w:id="5938" w:name="oovw4778"/>
            <w:bookmarkEnd w:id="5938"/>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5939" w:name="oovw4779"/>
            <w:bookmarkStart w:id="5940" w:name="oovw4780"/>
            <w:bookmarkStart w:id="5941" w:name="nr4v2510"/>
            <w:bookmarkStart w:id="5942" w:name="oovw4781"/>
            <w:bookmarkStart w:id="5943" w:name="nr4v2509"/>
            <w:bookmarkStart w:id="5944" w:name="oovw4782"/>
            <w:bookmarkStart w:id="5945" w:name="nr4v2513"/>
            <w:bookmarkStart w:id="5946" w:name="oovw4783"/>
            <w:bookmarkStart w:id="5947" w:name="nr4v2515"/>
            <w:bookmarkStart w:id="5948" w:name="oovw4784"/>
            <w:bookmarkStart w:id="5949" w:name="oovw4785"/>
            <w:bookmarkEnd w:id="5939"/>
            <w:bookmarkEnd w:id="5940"/>
            <w:bookmarkEnd w:id="5941"/>
            <w:bookmarkEnd w:id="5942"/>
            <w:bookmarkEnd w:id="5943"/>
            <w:bookmarkEnd w:id="5944"/>
            <w:bookmarkEnd w:id="5945"/>
            <w:bookmarkEnd w:id="5946"/>
            <w:bookmarkEnd w:id="5947"/>
            <w:bookmarkEnd w:id="5948"/>
            <w:bookmarkEnd w:id="5949"/>
            <w:r w:rsidRPr="003E27E1">
              <w:t xml:space="preserve">All QC tests passed. </w:t>
            </w:r>
            <w:bookmarkStart w:id="5950" w:name="oovw4786"/>
            <w:bookmarkEnd w:id="5950"/>
          </w:p>
        </w:tc>
        <w:bookmarkStart w:id="5951" w:name="oovw4787"/>
        <w:bookmarkStart w:id="5952" w:name="oovw4788"/>
        <w:bookmarkStart w:id="5953" w:name="nr4v2520"/>
        <w:bookmarkStart w:id="5954" w:name="oovw4789"/>
        <w:bookmarkStart w:id="5955" w:name="nr4v2519"/>
        <w:bookmarkStart w:id="5956" w:name="oovw4790"/>
        <w:bookmarkStart w:id="5957" w:name="nr4v2518"/>
        <w:bookmarkStart w:id="5958" w:name="oovw4791"/>
        <w:bookmarkStart w:id="5959" w:name="nr4v2517"/>
        <w:bookmarkStart w:id="5960" w:name="oovw4792"/>
        <w:bookmarkStart w:id="5961" w:name="skm70"/>
        <w:bookmarkStart w:id="5962" w:name="oovw4793"/>
        <w:bookmarkStart w:id="5963" w:name="nr4v2525"/>
        <w:bookmarkStart w:id="5964" w:name="oovw4794"/>
        <w:bookmarkStart w:id="5965" w:name="nr4v2526"/>
        <w:bookmarkStart w:id="5966" w:name="oovw4795"/>
        <w:bookmarkStart w:id="5967" w:name="nr4v2528"/>
        <w:bookmarkStart w:id="5968" w:name="oovw4796"/>
        <w:bookmarkStart w:id="5969" w:name="nr4v2527"/>
        <w:bookmarkStart w:id="5970" w:name="oovw4797"/>
        <w:bookmarkStart w:id="5971" w:name="oovw4798"/>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972" w:name="oovw4801"/>
            <w:bookmarkStart w:id="5973" w:name="oovw4802"/>
            <w:bookmarkStart w:id="5974" w:name="nr4v2531"/>
            <w:bookmarkStart w:id="5975" w:name="oovw4803"/>
            <w:bookmarkStart w:id="5976" w:name="nr4v2530"/>
            <w:bookmarkStart w:id="5977" w:name="oovw4804"/>
            <w:bookmarkStart w:id="5978" w:name="nr4v2529"/>
            <w:bookmarkStart w:id="5979" w:name="oovw4805"/>
            <w:bookmarkStart w:id="5980" w:name="nr4v2532"/>
            <w:bookmarkStart w:id="5981" w:name="oovw4806"/>
            <w:bookmarkStart w:id="5982" w:name="oovw4807"/>
            <w:bookmarkEnd w:id="5972"/>
            <w:bookmarkEnd w:id="5973"/>
            <w:bookmarkEnd w:id="5974"/>
            <w:bookmarkEnd w:id="5975"/>
            <w:bookmarkEnd w:id="5976"/>
            <w:bookmarkEnd w:id="5977"/>
            <w:bookmarkEnd w:id="5978"/>
            <w:bookmarkEnd w:id="5979"/>
            <w:bookmarkEnd w:id="5980"/>
            <w:bookmarkEnd w:id="5981"/>
            <w:bookmarkEnd w:id="5982"/>
            <w:r w:rsidRPr="003E27E1">
              <w:t xml:space="preserve">2 </w:t>
            </w:r>
            <w:bookmarkStart w:id="5983" w:name="oovw4808"/>
            <w:bookmarkEnd w:id="5983"/>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5984" w:name="oovw4809"/>
            <w:bookmarkStart w:id="5985" w:name="oovw4810"/>
            <w:bookmarkStart w:id="5986" w:name="nr4v2535"/>
            <w:bookmarkStart w:id="5987" w:name="oovw4811"/>
            <w:bookmarkStart w:id="5988" w:name="nr4v2534"/>
            <w:bookmarkStart w:id="5989" w:name="oovw4812"/>
            <w:bookmarkStart w:id="5990" w:name="nr4v2533"/>
            <w:bookmarkStart w:id="5991" w:name="oovw4813"/>
            <w:bookmarkStart w:id="5992" w:name="nr4v2536"/>
            <w:bookmarkStart w:id="5993" w:name="oovw4814"/>
            <w:bookmarkStart w:id="5994" w:name="oovw4815"/>
            <w:bookmarkEnd w:id="5984"/>
            <w:bookmarkEnd w:id="5985"/>
            <w:bookmarkEnd w:id="5986"/>
            <w:bookmarkEnd w:id="5987"/>
            <w:bookmarkEnd w:id="5988"/>
            <w:bookmarkEnd w:id="5989"/>
            <w:bookmarkEnd w:id="5990"/>
            <w:bookmarkEnd w:id="5991"/>
            <w:bookmarkEnd w:id="5992"/>
            <w:bookmarkEnd w:id="5993"/>
            <w:bookmarkEnd w:id="5994"/>
            <w:r w:rsidRPr="003E27E1">
              <w:t xml:space="preserve">Probably good data </w:t>
            </w:r>
            <w:bookmarkStart w:id="5995" w:name="oovw4816"/>
            <w:bookmarkEnd w:id="5995"/>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5996" w:name="oovw4817"/>
            <w:bookmarkStart w:id="5997" w:name="oovw4818"/>
            <w:bookmarkStart w:id="5998" w:name="nr4v2539"/>
            <w:bookmarkStart w:id="5999" w:name="oovw4819"/>
            <w:bookmarkStart w:id="6000" w:name="nr4v2538"/>
            <w:bookmarkStart w:id="6001" w:name="oovw4820"/>
            <w:bookmarkStart w:id="6002" w:name="nr4v2542"/>
            <w:bookmarkStart w:id="6003" w:name="oovw4821"/>
            <w:bookmarkStart w:id="6004" w:name="nr4v2543"/>
            <w:bookmarkStart w:id="6005" w:name="oovw4822"/>
            <w:bookmarkStart w:id="6006" w:name="skm71"/>
            <w:bookmarkStart w:id="6007" w:name="oovw4823"/>
            <w:bookmarkStart w:id="6008" w:name="nr4v2544"/>
            <w:bookmarkStart w:id="6009" w:name="oovw4824"/>
            <w:bookmarkStart w:id="6010" w:name="oovw482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r w:rsidRPr="003E27E1">
              <w:t xml:space="preserve">- </w:t>
            </w:r>
            <w:bookmarkStart w:id="6011" w:name="oovw4826"/>
            <w:bookmarkEnd w:id="6011"/>
          </w:p>
        </w:tc>
        <w:bookmarkStart w:id="6012" w:name="oovw4827"/>
        <w:bookmarkStart w:id="6013" w:name="oovw4828"/>
        <w:bookmarkStart w:id="6014" w:name="nr4v2547"/>
        <w:bookmarkStart w:id="6015" w:name="oovw4829"/>
        <w:bookmarkStart w:id="6016" w:name="nr4v2546"/>
        <w:bookmarkStart w:id="6017" w:name="oovw4830"/>
        <w:bookmarkStart w:id="6018" w:name="nr4v2545"/>
        <w:bookmarkStart w:id="6019" w:name="oovw4831"/>
        <w:bookmarkStart w:id="6020" w:name="nr4v2549"/>
        <w:bookmarkStart w:id="6021" w:name="oovw4832"/>
        <w:bookmarkStart w:id="6022" w:name="nr4v2548"/>
        <w:bookmarkStart w:id="6023" w:name="oovw4833"/>
        <w:bookmarkStart w:id="6024" w:name="oovw4834"/>
        <w:bookmarkEnd w:id="6012"/>
        <w:bookmarkEnd w:id="6013"/>
        <w:bookmarkEnd w:id="6014"/>
        <w:bookmarkEnd w:id="6015"/>
        <w:bookmarkEnd w:id="6016"/>
        <w:bookmarkEnd w:id="6017"/>
        <w:bookmarkEnd w:id="6018"/>
        <w:bookmarkEnd w:id="6019"/>
        <w:bookmarkEnd w:id="6020"/>
        <w:bookmarkEnd w:id="6021"/>
        <w:bookmarkEnd w:id="6022"/>
        <w:bookmarkEnd w:id="6023"/>
        <w:bookmarkEnd w:id="6024"/>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6025" w:name="oovw4837"/>
            <w:bookmarkStart w:id="6026" w:name="oovw4838"/>
            <w:bookmarkStart w:id="6027" w:name="nr4v2552"/>
            <w:bookmarkStart w:id="6028" w:name="oovw4839"/>
            <w:bookmarkStart w:id="6029" w:name="nr4v2551"/>
            <w:bookmarkStart w:id="6030" w:name="oovw4840"/>
            <w:bookmarkStart w:id="6031" w:name="nr4v2550"/>
            <w:bookmarkStart w:id="6032" w:name="oovw4841"/>
            <w:bookmarkStart w:id="6033" w:name="nr4v2553"/>
            <w:bookmarkStart w:id="6034" w:name="oovw4842"/>
            <w:bookmarkStart w:id="6035" w:name="oovw4843"/>
            <w:bookmarkEnd w:id="6025"/>
            <w:bookmarkEnd w:id="6026"/>
            <w:bookmarkEnd w:id="6027"/>
            <w:bookmarkEnd w:id="6028"/>
            <w:bookmarkEnd w:id="6029"/>
            <w:bookmarkEnd w:id="6030"/>
            <w:bookmarkEnd w:id="6031"/>
            <w:bookmarkEnd w:id="6032"/>
            <w:bookmarkEnd w:id="6033"/>
            <w:bookmarkEnd w:id="6034"/>
            <w:bookmarkEnd w:id="6035"/>
            <w:r w:rsidRPr="003E27E1">
              <w:t xml:space="preserve">3 </w:t>
            </w:r>
            <w:bookmarkStart w:id="6036" w:name="oovw4844"/>
            <w:bookmarkEnd w:id="6036"/>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6037" w:name="oovw4845"/>
            <w:bookmarkStart w:id="6038" w:name="oovw4846"/>
            <w:bookmarkStart w:id="6039" w:name="nr4v2556"/>
            <w:bookmarkStart w:id="6040" w:name="oovw4847"/>
            <w:bookmarkStart w:id="6041" w:name="nr4v2555"/>
            <w:bookmarkStart w:id="6042" w:name="oovw4848"/>
            <w:bookmarkStart w:id="6043" w:name="nr4v2554"/>
            <w:bookmarkStart w:id="6044" w:name="oovw4849"/>
            <w:bookmarkStart w:id="6045" w:name="nr4v2557"/>
            <w:bookmarkStart w:id="6046" w:name="oovw4850"/>
            <w:bookmarkStart w:id="6047" w:name="oovw4851"/>
            <w:bookmarkEnd w:id="6037"/>
            <w:bookmarkEnd w:id="6038"/>
            <w:bookmarkEnd w:id="6039"/>
            <w:bookmarkEnd w:id="6040"/>
            <w:bookmarkEnd w:id="6041"/>
            <w:bookmarkEnd w:id="6042"/>
            <w:bookmarkEnd w:id="6043"/>
            <w:bookmarkEnd w:id="6044"/>
            <w:bookmarkEnd w:id="6045"/>
            <w:bookmarkEnd w:id="6046"/>
            <w:bookmarkEnd w:id="6047"/>
            <w:r w:rsidRPr="003E27E1">
              <w:t xml:space="preserve">Bad data that are potentially correctable </w:t>
            </w:r>
            <w:bookmarkStart w:id="6048" w:name="oovw4852"/>
            <w:bookmarkEnd w:id="6048"/>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6049" w:name="oovw4853"/>
            <w:bookmarkStart w:id="6050" w:name="oovw4854"/>
            <w:bookmarkStart w:id="6051" w:name="nr4v2560"/>
            <w:bookmarkStart w:id="6052" w:name="oovw4855"/>
            <w:bookmarkStart w:id="6053" w:name="nr4v2559"/>
            <w:bookmarkStart w:id="6054" w:name="oovw4856"/>
            <w:bookmarkStart w:id="6055" w:name="nr4v2565"/>
            <w:bookmarkStart w:id="6056" w:name="oovw4857"/>
            <w:bookmarkStart w:id="6057" w:name="nr4v2566"/>
            <w:bookmarkStart w:id="6058" w:name="oovw4858"/>
            <w:bookmarkStart w:id="6059" w:name="skm72"/>
            <w:bookmarkStart w:id="6060" w:name="oovw4859"/>
            <w:bookmarkStart w:id="6061" w:name="nr4v2567"/>
            <w:bookmarkStart w:id="6062" w:name="oovw4860"/>
            <w:bookmarkStart w:id="6063" w:name="oovw4861"/>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r w:rsidRPr="003E27E1">
              <w:t xml:space="preserve">These data are not to be used without scientific correction or re-calibration. </w:t>
            </w:r>
            <w:bookmarkStart w:id="6064" w:name="oovw4862"/>
            <w:bookmarkEnd w:id="6064"/>
          </w:p>
        </w:tc>
        <w:bookmarkStart w:id="6065" w:name="oovw4863"/>
        <w:bookmarkStart w:id="6066" w:name="oovw4864"/>
        <w:bookmarkStart w:id="6067" w:name="nr4v2572"/>
        <w:bookmarkStart w:id="6068" w:name="oovw4865"/>
        <w:bookmarkStart w:id="6069" w:name="nr4v2571"/>
        <w:bookmarkStart w:id="6070" w:name="oovw4866"/>
        <w:bookmarkStart w:id="6071" w:name="nr4v2570"/>
        <w:bookmarkStart w:id="6072" w:name="oovw4867"/>
        <w:bookmarkStart w:id="6073" w:name="nr4v2569"/>
        <w:bookmarkStart w:id="6074" w:name="oovw4868"/>
        <w:bookmarkStart w:id="6075" w:name="nr4v2568"/>
        <w:bookmarkStart w:id="6076" w:name="oovw4869"/>
        <w:bookmarkStart w:id="6077" w:name="nr4v2574"/>
        <w:bookmarkStart w:id="6078" w:name="oovw4870"/>
        <w:bookmarkStart w:id="6079" w:name="nr4v2573"/>
        <w:bookmarkStart w:id="6080" w:name="oovw4871"/>
        <w:bookmarkStart w:id="6081" w:name="oovw4872"/>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6082" w:name="oovw4875"/>
            <w:bookmarkStart w:id="6083" w:name="oovw4876"/>
            <w:bookmarkStart w:id="6084" w:name="nr4v2577"/>
            <w:bookmarkStart w:id="6085" w:name="oovw4877"/>
            <w:bookmarkStart w:id="6086" w:name="nr4v2576"/>
            <w:bookmarkStart w:id="6087" w:name="oovw4878"/>
            <w:bookmarkStart w:id="6088" w:name="nr4v2575"/>
            <w:bookmarkStart w:id="6089" w:name="oovw4879"/>
            <w:bookmarkStart w:id="6090" w:name="nr4v2578"/>
            <w:bookmarkStart w:id="6091" w:name="oovw4880"/>
            <w:bookmarkStart w:id="6092" w:name="oovw4881"/>
            <w:bookmarkEnd w:id="6082"/>
            <w:bookmarkEnd w:id="6083"/>
            <w:bookmarkEnd w:id="6084"/>
            <w:bookmarkEnd w:id="6085"/>
            <w:bookmarkEnd w:id="6086"/>
            <w:bookmarkEnd w:id="6087"/>
            <w:bookmarkEnd w:id="6088"/>
            <w:bookmarkEnd w:id="6089"/>
            <w:bookmarkEnd w:id="6090"/>
            <w:bookmarkEnd w:id="6091"/>
            <w:bookmarkEnd w:id="6092"/>
            <w:r w:rsidRPr="003E27E1">
              <w:t xml:space="preserve">4 </w:t>
            </w:r>
            <w:bookmarkStart w:id="6093" w:name="oovw4882"/>
            <w:bookmarkEnd w:id="6093"/>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6094" w:name="oovw4883"/>
            <w:bookmarkStart w:id="6095" w:name="oovw4884"/>
            <w:bookmarkStart w:id="6096" w:name="nr4v2581"/>
            <w:bookmarkStart w:id="6097" w:name="oovw4885"/>
            <w:bookmarkStart w:id="6098" w:name="nr4v2580"/>
            <w:bookmarkStart w:id="6099" w:name="oovw4886"/>
            <w:bookmarkStart w:id="6100" w:name="nr4v2579"/>
            <w:bookmarkStart w:id="6101" w:name="oovw4887"/>
            <w:bookmarkStart w:id="6102" w:name="nr4v2582"/>
            <w:bookmarkStart w:id="6103" w:name="oovw4888"/>
            <w:bookmarkStart w:id="6104" w:name="oovw4889"/>
            <w:bookmarkEnd w:id="6094"/>
            <w:bookmarkEnd w:id="6095"/>
            <w:bookmarkEnd w:id="6096"/>
            <w:bookmarkEnd w:id="6097"/>
            <w:bookmarkEnd w:id="6098"/>
            <w:bookmarkEnd w:id="6099"/>
            <w:bookmarkEnd w:id="6100"/>
            <w:bookmarkEnd w:id="6101"/>
            <w:bookmarkEnd w:id="6102"/>
            <w:bookmarkEnd w:id="6103"/>
            <w:bookmarkEnd w:id="6104"/>
            <w:r w:rsidRPr="003E27E1">
              <w:t xml:space="preserve">Bad data </w:t>
            </w:r>
            <w:bookmarkStart w:id="6105" w:name="oovw4890"/>
            <w:bookmarkEnd w:id="6105"/>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6106" w:name="oovw4891"/>
            <w:bookmarkStart w:id="6107" w:name="oovw4892"/>
            <w:bookmarkStart w:id="6108" w:name="nr4v2587"/>
            <w:bookmarkStart w:id="6109" w:name="oovw4893"/>
            <w:bookmarkStart w:id="6110" w:name="nr4v2586"/>
            <w:bookmarkStart w:id="6111" w:name="oovw4894"/>
            <w:bookmarkStart w:id="6112" w:name="nr4v2585"/>
            <w:bookmarkStart w:id="6113" w:name="oovw4895"/>
            <w:bookmarkStart w:id="6114" w:name="nr4v2584"/>
            <w:bookmarkStart w:id="6115" w:name="oovw4896"/>
            <w:bookmarkStart w:id="6116" w:name="nr4v2592"/>
            <w:bookmarkStart w:id="6117" w:name="oovw4897"/>
            <w:bookmarkStart w:id="6118" w:name="nr4v2588"/>
            <w:bookmarkStart w:id="6119" w:name="oovw4898"/>
            <w:bookmarkStart w:id="6120" w:name="nr4v2589"/>
            <w:bookmarkStart w:id="6121" w:name="oovw4899"/>
            <w:bookmarkStart w:id="6122" w:name="nr4v2593"/>
            <w:bookmarkStart w:id="6123" w:name="oovw4900"/>
            <w:bookmarkStart w:id="6124" w:name="skm73"/>
            <w:bookmarkStart w:id="6125" w:name="oovw4901"/>
            <w:bookmarkStart w:id="6126" w:name="nr4v2594"/>
            <w:bookmarkStart w:id="6127" w:name="oovw4902"/>
            <w:bookmarkStart w:id="6128" w:name="oovw4903"/>
            <w:bookmarkStart w:id="6129" w:name="oovw4904"/>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r w:rsidRPr="003E27E1">
              <w:t xml:space="preserve">Data have failed one or more </w:t>
            </w:r>
            <w:bookmarkStart w:id="6130" w:name="oovw4905"/>
            <w:bookmarkEnd w:id="6130"/>
            <w:r w:rsidRPr="003E27E1">
              <w:t xml:space="preserve">tests. </w:t>
            </w:r>
            <w:bookmarkStart w:id="6131" w:name="oovw4906"/>
            <w:bookmarkEnd w:id="6131"/>
          </w:p>
        </w:tc>
        <w:bookmarkStart w:id="6132" w:name="oovw4907"/>
        <w:bookmarkStart w:id="6133" w:name="oovw4908"/>
        <w:bookmarkStart w:id="6134" w:name="nr4v2599"/>
        <w:bookmarkStart w:id="6135" w:name="oovw4909"/>
        <w:bookmarkStart w:id="6136" w:name="nr4v2598"/>
        <w:bookmarkStart w:id="6137" w:name="oovw4910"/>
        <w:bookmarkStart w:id="6138" w:name="nr4v2597"/>
        <w:bookmarkStart w:id="6139" w:name="oovw4911"/>
        <w:bookmarkStart w:id="6140" w:name="nr4v2596"/>
        <w:bookmarkStart w:id="6141" w:name="oovw4912"/>
        <w:bookmarkStart w:id="6142" w:name="nr4v2606"/>
        <w:bookmarkStart w:id="6143" w:name="oovw4913"/>
        <w:bookmarkStart w:id="6144" w:name="nr4v2600"/>
        <w:bookmarkStart w:id="6145" w:name="oovw4914"/>
        <w:bookmarkStart w:id="6146" w:name="nr4v2601"/>
        <w:bookmarkStart w:id="6147" w:name="oovw4915"/>
        <w:bookmarkStart w:id="6148" w:name="nr4v2607"/>
        <w:bookmarkStart w:id="6149" w:name="oovw4916"/>
        <w:bookmarkStart w:id="6150" w:name="skm74"/>
        <w:bookmarkStart w:id="6151" w:name="oovw4917"/>
        <w:bookmarkStart w:id="6152" w:name="nr4v2609"/>
        <w:bookmarkStart w:id="6153" w:name="oovw4918"/>
        <w:bookmarkStart w:id="6154" w:name="nr4v2608"/>
        <w:bookmarkStart w:id="6155" w:name="oovw4919"/>
        <w:bookmarkStart w:id="6156" w:name="oovw4920"/>
        <w:bookmarkStart w:id="6157" w:name="oovw492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6158" w:name="oovw4925"/>
            <w:bookmarkStart w:id="6159" w:name="oovw4926"/>
            <w:bookmarkStart w:id="6160" w:name="nr4v2612"/>
            <w:bookmarkStart w:id="6161" w:name="oovw4927"/>
            <w:bookmarkStart w:id="6162" w:name="nr4v2611"/>
            <w:bookmarkStart w:id="6163" w:name="oovw4928"/>
            <w:bookmarkStart w:id="6164" w:name="nr4v2610"/>
            <w:bookmarkStart w:id="6165" w:name="oovw4929"/>
            <w:bookmarkStart w:id="6166" w:name="nr4v2613"/>
            <w:bookmarkStart w:id="6167" w:name="oovw4930"/>
            <w:bookmarkStart w:id="6168" w:name="oovw4931"/>
            <w:bookmarkEnd w:id="6158"/>
            <w:bookmarkEnd w:id="6159"/>
            <w:bookmarkEnd w:id="6160"/>
            <w:bookmarkEnd w:id="6161"/>
            <w:bookmarkEnd w:id="6162"/>
            <w:bookmarkEnd w:id="6163"/>
            <w:bookmarkEnd w:id="6164"/>
            <w:bookmarkEnd w:id="6165"/>
            <w:bookmarkEnd w:id="6166"/>
            <w:bookmarkEnd w:id="6167"/>
            <w:bookmarkEnd w:id="6168"/>
            <w:r w:rsidRPr="003E27E1">
              <w:t xml:space="preserve">5 </w:t>
            </w:r>
            <w:bookmarkStart w:id="6169" w:name="oovw4932"/>
            <w:bookmarkEnd w:id="6169"/>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6170" w:name="oovw4933"/>
            <w:bookmarkStart w:id="6171" w:name="oovw4934"/>
            <w:bookmarkStart w:id="6172" w:name="nr4v2616"/>
            <w:bookmarkStart w:id="6173" w:name="oovw4935"/>
            <w:bookmarkStart w:id="6174" w:name="nr4v2615"/>
            <w:bookmarkStart w:id="6175" w:name="oovw4936"/>
            <w:bookmarkStart w:id="6176" w:name="nr4v2614"/>
            <w:bookmarkStart w:id="6177" w:name="oovw4937"/>
            <w:bookmarkStart w:id="6178" w:name="nr4v2617"/>
            <w:bookmarkStart w:id="6179" w:name="oovw4938"/>
            <w:bookmarkStart w:id="6180" w:name="oovw4939"/>
            <w:bookmarkEnd w:id="6170"/>
            <w:bookmarkEnd w:id="6171"/>
            <w:bookmarkEnd w:id="6172"/>
            <w:bookmarkEnd w:id="6173"/>
            <w:bookmarkEnd w:id="6174"/>
            <w:bookmarkEnd w:id="6175"/>
            <w:bookmarkEnd w:id="6176"/>
            <w:bookmarkEnd w:id="6177"/>
            <w:bookmarkEnd w:id="6178"/>
            <w:bookmarkEnd w:id="6179"/>
            <w:bookmarkEnd w:id="6180"/>
            <w:r w:rsidRPr="003E27E1">
              <w:t xml:space="preserve">Value changed </w:t>
            </w:r>
            <w:bookmarkStart w:id="6181" w:name="oovw4940"/>
            <w:bookmarkEnd w:id="6181"/>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6182" w:name="oovw4941"/>
            <w:bookmarkStart w:id="6183" w:name="oovw4942"/>
            <w:bookmarkStart w:id="6184" w:name="nr4v2620"/>
            <w:bookmarkStart w:id="6185" w:name="oovw4943"/>
            <w:bookmarkStart w:id="6186" w:name="nr4v2619"/>
            <w:bookmarkStart w:id="6187" w:name="oovw4944"/>
            <w:bookmarkStart w:id="6188" w:name="nr4v2618"/>
            <w:bookmarkStart w:id="6189" w:name="oovw4945"/>
            <w:bookmarkStart w:id="6190" w:name="nr4v2621"/>
            <w:bookmarkStart w:id="6191" w:name="oovw4946"/>
            <w:bookmarkStart w:id="6192" w:name="oovw4947"/>
            <w:bookmarkEnd w:id="6182"/>
            <w:bookmarkEnd w:id="6183"/>
            <w:bookmarkEnd w:id="6184"/>
            <w:bookmarkEnd w:id="6185"/>
            <w:bookmarkEnd w:id="6186"/>
            <w:bookmarkEnd w:id="6187"/>
            <w:bookmarkEnd w:id="6188"/>
            <w:bookmarkEnd w:id="6189"/>
            <w:bookmarkEnd w:id="6190"/>
            <w:bookmarkEnd w:id="6191"/>
            <w:bookmarkEnd w:id="6192"/>
            <w:r w:rsidRPr="003E27E1">
              <w:t xml:space="preserve">Data may be recovered after transmission error. </w:t>
            </w:r>
            <w:bookmarkStart w:id="6193" w:name="oovw4948"/>
            <w:bookmarkEnd w:id="6193"/>
          </w:p>
        </w:tc>
        <w:bookmarkStart w:id="6194" w:name="oovw4949"/>
        <w:bookmarkStart w:id="6195" w:name="oovw4950"/>
        <w:bookmarkStart w:id="6196" w:name="nr4v2624"/>
        <w:bookmarkStart w:id="6197" w:name="oovw4951"/>
        <w:bookmarkStart w:id="6198" w:name="nr4v2623"/>
        <w:bookmarkStart w:id="6199" w:name="oovw4952"/>
        <w:bookmarkStart w:id="6200" w:name="nr4v2622"/>
        <w:bookmarkStart w:id="6201" w:name="oovw4953"/>
        <w:bookmarkStart w:id="6202" w:name="nr4v2626"/>
        <w:bookmarkStart w:id="6203" w:name="oovw4954"/>
        <w:bookmarkStart w:id="6204" w:name="nr4v2625"/>
        <w:bookmarkStart w:id="6205" w:name="oovw4955"/>
        <w:bookmarkStart w:id="6206" w:name="oovw4956"/>
        <w:bookmarkEnd w:id="6194"/>
        <w:bookmarkEnd w:id="6195"/>
        <w:bookmarkEnd w:id="6196"/>
        <w:bookmarkEnd w:id="6197"/>
        <w:bookmarkEnd w:id="6198"/>
        <w:bookmarkEnd w:id="6199"/>
        <w:bookmarkEnd w:id="6200"/>
        <w:bookmarkEnd w:id="6201"/>
        <w:bookmarkEnd w:id="6202"/>
        <w:bookmarkEnd w:id="6203"/>
        <w:bookmarkEnd w:id="6204"/>
        <w:bookmarkEnd w:id="6205"/>
        <w:bookmarkEnd w:id="6206"/>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6207" w:name="oovw4959"/>
            <w:bookmarkStart w:id="6208" w:name="oovw4960"/>
            <w:bookmarkStart w:id="6209" w:name="nr4v2629"/>
            <w:bookmarkStart w:id="6210" w:name="oovw4961"/>
            <w:bookmarkStart w:id="6211" w:name="nr4v2628"/>
            <w:bookmarkStart w:id="6212" w:name="oovw4962"/>
            <w:bookmarkStart w:id="6213" w:name="nr4v2627"/>
            <w:bookmarkStart w:id="6214" w:name="oovw4963"/>
            <w:bookmarkStart w:id="6215" w:name="nr4v2630"/>
            <w:bookmarkStart w:id="6216" w:name="oovw4964"/>
            <w:bookmarkStart w:id="6217" w:name="oovw4965"/>
            <w:bookmarkEnd w:id="6207"/>
            <w:bookmarkEnd w:id="6208"/>
            <w:bookmarkEnd w:id="6209"/>
            <w:bookmarkEnd w:id="6210"/>
            <w:bookmarkEnd w:id="6211"/>
            <w:bookmarkEnd w:id="6212"/>
            <w:bookmarkEnd w:id="6213"/>
            <w:bookmarkEnd w:id="6214"/>
            <w:bookmarkEnd w:id="6215"/>
            <w:bookmarkEnd w:id="6216"/>
            <w:bookmarkEnd w:id="6217"/>
            <w:r w:rsidRPr="003E27E1">
              <w:t xml:space="preserve">6 </w:t>
            </w:r>
            <w:bookmarkStart w:id="6218" w:name="oovw4966"/>
            <w:bookmarkEnd w:id="6218"/>
          </w:p>
        </w:tc>
        <w:tc>
          <w:tcPr>
            <w:tcW w:w="1426" w:type="pct"/>
            <w:tcBorders>
              <w:left w:val="single" w:sz="8" w:space="0" w:color="000080"/>
              <w:bottom w:val="single" w:sz="8" w:space="0" w:color="000080"/>
            </w:tcBorders>
          </w:tcPr>
          <w:p w:rsidR="00A72C19" w:rsidRPr="003E27E1" w:rsidRDefault="00DB4CF5" w:rsidP="00ED3D0E">
            <w:pPr>
              <w:pStyle w:val="tablecontent"/>
            </w:pPr>
            <w:bookmarkStart w:id="6219" w:name="oovw4967"/>
            <w:bookmarkStart w:id="6220" w:name="oovw4968"/>
            <w:bookmarkStart w:id="6221" w:name="nr4v2633"/>
            <w:bookmarkStart w:id="6222" w:name="oovw4969"/>
            <w:bookmarkStart w:id="6223" w:name="nr4v2632"/>
            <w:bookmarkStart w:id="6224" w:name="oovw4970"/>
            <w:bookmarkStart w:id="6225" w:name="nr4v2631"/>
            <w:bookmarkStart w:id="6226" w:name="oovw4971"/>
            <w:bookmarkStart w:id="6227" w:name="nr4v2634"/>
            <w:bookmarkStart w:id="6228" w:name="oovw4972"/>
            <w:bookmarkStart w:id="6229" w:name="oovw4973"/>
            <w:bookmarkEnd w:id="6219"/>
            <w:bookmarkEnd w:id="6220"/>
            <w:bookmarkEnd w:id="6221"/>
            <w:bookmarkEnd w:id="6222"/>
            <w:bookmarkEnd w:id="6223"/>
            <w:bookmarkEnd w:id="6224"/>
            <w:bookmarkEnd w:id="6225"/>
            <w:bookmarkEnd w:id="6226"/>
            <w:bookmarkEnd w:id="6227"/>
            <w:bookmarkEnd w:id="6228"/>
            <w:bookmarkEnd w:id="6229"/>
            <w:r w:rsidRPr="003E27E1">
              <w:t>-</w:t>
            </w:r>
            <w:r w:rsidR="00A72C19" w:rsidRPr="003E27E1">
              <w:t xml:space="preserve"> </w:t>
            </w:r>
            <w:bookmarkStart w:id="6230" w:name="oovw4974"/>
            <w:bookmarkEnd w:id="6230"/>
          </w:p>
        </w:tc>
        <w:tc>
          <w:tcPr>
            <w:tcW w:w="3174" w:type="pct"/>
            <w:tcBorders>
              <w:left w:val="single" w:sz="8" w:space="0" w:color="000080"/>
              <w:bottom w:val="single" w:sz="8" w:space="0" w:color="000080"/>
            </w:tcBorders>
          </w:tcPr>
          <w:p w:rsidR="00A72C19" w:rsidRPr="003E27E1" w:rsidRDefault="00DB4CF5" w:rsidP="00ED3D0E">
            <w:pPr>
              <w:pStyle w:val="tablecontent"/>
            </w:pPr>
            <w:bookmarkStart w:id="6231" w:name="oovw4975"/>
            <w:bookmarkStart w:id="6232" w:name="oovw4976"/>
            <w:bookmarkStart w:id="6233" w:name="nr4v2637"/>
            <w:bookmarkStart w:id="6234" w:name="oovw4977"/>
            <w:bookmarkStart w:id="6235" w:name="nr4v2636"/>
            <w:bookmarkStart w:id="6236" w:name="oovw4978"/>
            <w:bookmarkStart w:id="6237" w:name="nr4v2635"/>
            <w:bookmarkStart w:id="6238" w:name="oovw4979"/>
            <w:bookmarkStart w:id="6239" w:name="nr4v2638"/>
            <w:bookmarkStart w:id="6240" w:name="oovw4980"/>
            <w:bookmarkStart w:id="6241" w:name="oovw4981"/>
            <w:bookmarkEnd w:id="6231"/>
            <w:bookmarkEnd w:id="6232"/>
            <w:bookmarkEnd w:id="6233"/>
            <w:bookmarkEnd w:id="6234"/>
            <w:bookmarkEnd w:id="6235"/>
            <w:bookmarkEnd w:id="6236"/>
            <w:bookmarkEnd w:id="6237"/>
            <w:bookmarkEnd w:id="6238"/>
            <w:bookmarkEnd w:id="6239"/>
            <w:bookmarkEnd w:id="6240"/>
            <w:bookmarkEnd w:id="6241"/>
            <w:r w:rsidRPr="003E27E1">
              <w:t>Not used.</w:t>
            </w:r>
            <w:bookmarkStart w:id="6242" w:name="oovw4982"/>
            <w:bookmarkEnd w:id="6242"/>
          </w:p>
        </w:tc>
        <w:bookmarkStart w:id="6243" w:name="oovw4983"/>
        <w:bookmarkStart w:id="6244" w:name="oovw4984"/>
        <w:bookmarkStart w:id="6245" w:name="nr4v2641"/>
        <w:bookmarkStart w:id="6246" w:name="oovw4985"/>
        <w:bookmarkStart w:id="6247" w:name="nr4v2640"/>
        <w:bookmarkStart w:id="6248" w:name="oovw4986"/>
        <w:bookmarkStart w:id="6249" w:name="nr4v2639"/>
        <w:bookmarkStart w:id="6250" w:name="oovw4987"/>
        <w:bookmarkStart w:id="6251" w:name="nr4v2643"/>
        <w:bookmarkStart w:id="6252" w:name="oovw4988"/>
        <w:bookmarkStart w:id="6253" w:name="nr4v2642"/>
        <w:bookmarkStart w:id="6254" w:name="oovw4989"/>
        <w:bookmarkStart w:id="6255" w:name="oovw4990"/>
        <w:bookmarkEnd w:id="6243"/>
        <w:bookmarkEnd w:id="6244"/>
        <w:bookmarkEnd w:id="6245"/>
        <w:bookmarkEnd w:id="6246"/>
        <w:bookmarkEnd w:id="6247"/>
        <w:bookmarkEnd w:id="6248"/>
        <w:bookmarkEnd w:id="6249"/>
        <w:bookmarkEnd w:id="6250"/>
        <w:bookmarkEnd w:id="6251"/>
        <w:bookmarkEnd w:id="6252"/>
        <w:bookmarkEnd w:id="6253"/>
        <w:bookmarkEnd w:id="6254"/>
        <w:bookmarkEnd w:id="6255"/>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6256" w:name="oovw4993"/>
            <w:bookmarkStart w:id="6257" w:name="oovw4994"/>
            <w:bookmarkStart w:id="6258" w:name="nr4v2646"/>
            <w:bookmarkStart w:id="6259" w:name="oovw4995"/>
            <w:bookmarkStart w:id="6260" w:name="nr4v2645"/>
            <w:bookmarkStart w:id="6261" w:name="oovw4996"/>
            <w:bookmarkStart w:id="6262" w:name="nr4v2644"/>
            <w:bookmarkStart w:id="6263" w:name="oovw4997"/>
            <w:bookmarkStart w:id="6264" w:name="nr4v2647"/>
            <w:bookmarkStart w:id="6265" w:name="oovw4998"/>
            <w:bookmarkStart w:id="6266" w:name="oovw4999"/>
            <w:bookmarkEnd w:id="6256"/>
            <w:bookmarkEnd w:id="6257"/>
            <w:bookmarkEnd w:id="6258"/>
            <w:bookmarkEnd w:id="6259"/>
            <w:bookmarkEnd w:id="6260"/>
            <w:bookmarkEnd w:id="6261"/>
            <w:bookmarkEnd w:id="6262"/>
            <w:bookmarkEnd w:id="6263"/>
            <w:bookmarkEnd w:id="6264"/>
            <w:bookmarkEnd w:id="6265"/>
            <w:bookmarkEnd w:id="6266"/>
            <w:r w:rsidRPr="003E27E1">
              <w:t xml:space="preserve">7 </w:t>
            </w:r>
            <w:bookmarkStart w:id="6267" w:name="oovw5000"/>
            <w:bookmarkEnd w:id="6267"/>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6268" w:name="oovw5001"/>
            <w:bookmarkStart w:id="6269" w:name="oovw5002"/>
            <w:bookmarkStart w:id="6270" w:name="nr4v2651"/>
            <w:bookmarkStart w:id="6271" w:name="oovw5003"/>
            <w:bookmarkStart w:id="6272" w:name="nr4v2650"/>
            <w:bookmarkStart w:id="6273" w:name="oovw5004"/>
            <w:bookmarkStart w:id="6274" w:name="nr4v2649"/>
            <w:bookmarkStart w:id="6275" w:name="oovw5005"/>
            <w:bookmarkStart w:id="6276" w:name="skm75"/>
            <w:bookmarkStart w:id="6277" w:name="oovw5006"/>
            <w:bookmarkStart w:id="6278" w:name="nr4v2648"/>
            <w:bookmarkStart w:id="6279" w:name="oovw5007"/>
            <w:bookmarkStart w:id="6280" w:name="nr4v2652"/>
            <w:bookmarkStart w:id="6281" w:name="oovw5008"/>
            <w:bookmarkStart w:id="6282" w:name="oovw5009"/>
            <w:bookmarkStart w:id="6283" w:name="oovw5010"/>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r w:rsidRPr="003E27E1">
              <w:t xml:space="preserve">Nominal value </w:t>
            </w:r>
            <w:bookmarkStart w:id="6284" w:name="oovw5011"/>
            <w:bookmarkEnd w:id="6284"/>
          </w:p>
        </w:tc>
        <w:tc>
          <w:tcPr>
            <w:tcW w:w="3174" w:type="pct"/>
            <w:tcBorders>
              <w:left w:val="single" w:sz="8" w:space="0" w:color="000080"/>
              <w:bottom w:val="single" w:sz="8" w:space="0" w:color="000080"/>
            </w:tcBorders>
          </w:tcPr>
          <w:p w:rsidR="003C28B5" w:rsidRPr="003E27E1" w:rsidRDefault="00A72C19" w:rsidP="00ED3D0E">
            <w:pPr>
              <w:pStyle w:val="tablecontent"/>
            </w:pPr>
            <w:bookmarkStart w:id="6285" w:name="oovw5012"/>
            <w:bookmarkStart w:id="6286" w:name="oovw5013"/>
            <w:bookmarkStart w:id="6287" w:name="nr4v2656"/>
            <w:bookmarkStart w:id="6288" w:name="oovw5014"/>
            <w:bookmarkStart w:id="6289" w:name="nr4v2655"/>
            <w:bookmarkStart w:id="6290" w:name="oovw5015"/>
            <w:bookmarkStart w:id="6291" w:name="nr4v2654"/>
            <w:bookmarkStart w:id="6292" w:name="oovw5016"/>
            <w:bookmarkStart w:id="6293" w:name="skm76"/>
            <w:bookmarkStart w:id="6294" w:name="oovw5017"/>
            <w:bookmarkStart w:id="6295" w:name="nr4v2653"/>
            <w:bookmarkStart w:id="6296" w:name="oovw5018"/>
            <w:bookmarkStart w:id="6297" w:name="nr4v2657"/>
            <w:bookmarkStart w:id="6298" w:name="oovw5019"/>
            <w:bookmarkStart w:id="6299" w:name="oovw5020"/>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r w:rsidRPr="003E27E1">
              <w:t>Data were not observed but reported</w:t>
            </w:r>
            <w:r w:rsidR="003C28B5" w:rsidRPr="003E27E1">
              <w:t>.</w:t>
            </w:r>
          </w:p>
          <w:p w:rsidR="00A72C19" w:rsidRPr="003E27E1" w:rsidRDefault="003C28B5" w:rsidP="00ED3D0E">
            <w:pPr>
              <w:pStyle w:val="tablecontent"/>
            </w:pPr>
            <w:r w:rsidRPr="003E27E1">
              <w:t>Example: an instrument target depth</w:t>
            </w:r>
            <w:r w:rsidR="00A72C19" w:rsidRPr="003E27E1">
              <w:t xml:space="preserve">. </w:t>
            </w:r>
            <w:bookmarkStart w:id="6300" w:name="oovw5021"/>
            <w:bookmarkEnd w:id="6300"/>
          </w:p>
        </w:tc>
        <w:bookmarkStart w:id="6301" w:name="oovw5022"/>
        <w:bookmarkStart w:id="6302" w:name="oovw5023"/>
        <w:bookmarkStart w:id="6303" w:name="nr4v2660"/>
        <w:bookmarkStart w:id="6304" w:name="oovw5024"/>
        <w:bookmarkStart w:id="6305" w:name="nr4v2659"/>
        <w:bookmarkStart w:id="6306" w:name="oovw5025"/>
        <w:bookmarkStart w:id="6307" w:name="nr4v2658"/>
        <w:bookmarkStart w:id="6308" w:name="oovw5026"/>
        <w:bookmarkStart w:id="6309" w:name="nr4v2662"/>
        <w:bookmarkStart w:id="6310" w:name="oovw5027"/>
        <w:bookmarkStart w:id="6311" w:name="nr4v2661"/>
        <w:bookmarkStart w:id="6312" w:name="oovw5028"/>
        <w:bookmarkStart w:id="6313" w:name="oovw5029"/>
        <w:bookmarkEnd w:id="6301"/>
        <w:bookmarkEnd w:id="6302"/>
        <w:bookmarkEnd w:id="6303"/>
        <w:bookmarkEnd w:id="6304"/>
        <w:bookmarkEnd w:id="6305"/>
        <w:bookmarkEnd w:id="6306"/>
        <w:bookmarkEnd w:id="6307"/>
        <w:bookmarkEnd w:id="6308"/>
        <w:bookmarkEnd w:id="6309"/>
        <w:bookmarkEnd w:id="6310"/>
        <w:bookmarkEnd w:id="6311"/>
        <w:bookmarkEnd w:id="6312"/>
        <w:bookmarkEnd w:id="6313"/>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6314" w:name="oovw5032"/>
            <w:bookmarkStart w:id="6315" w:name="oovw5033"/>
            <w:bookmarkStart w:id="6316" w:name="nr4v2665"/>
            <w:bookmarkStart w:id="6317" w:name="oovw5034"/>
            <w:bookmarkStart w:id="6318" w:name="nr4v2664"/>
            <w:bookmarkStart w:id="6319" w:name="oovw5035"/>
            <w:bookmarkStart w:id="6320" w:name="nr4v2663"/>
            <w:bookmarkStart w:id="6321" w:name="oovw5036"/>
            <w:bookmarkStart w:id="6322" w:name="nr4v2666"/>
            <w:bookmarkStart w:id="6323" w:name="oovw5037"/>
            <w:bookmarkStart w:id="6324" w:name="oovw5038"/>
            <w:bookmarkEnd w:id="6314"/>
            <w:bookmarkEnd w:id="6315"/>
            <w:bookmarkEnd w:id="6316"/>
            <w:bookmarkEnd w:id="6317"/>
            <w:bookmarkEnd w:id="6318"/>
            <w:bookmarkEnd w:id="6319"/>
            <w:bookmarkEnd w:id="6320"/>
            <w:bookmarkEnd w:id="6321"/>
            <w:bookmarkEnd w:id="6322"/>
            <w:bookmarkEnd w:id="6323"/>
            <w:bookmarkEnd w:id="6324"/>
            <w:r w:rsidRPr="003E27E1">
              <w:t xml:space="preserve">8 </w:t>
            </w:r>
            <w:bookmarkStart w:id="6325" w:name="oovw5039"/>
            <w:bookmarkEnd w:id="6325"/>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6326" w:name="oovw5040"/>
            <w:bookmarkStart w:id="6327" w:name="oovw5041"/>
            <w:bookmarkStart w:id="6328" w:name="nr4v2669"/>
            <w:bookmarkStart w:id="6329" w:name="oovw5042"/>
            <w:bookmarkStart w:id="6330" w:name="nr4v2668"/>
            <w:bookmarkStart w:id="6331" w:name="oovw5043"/>
            <w:bookmarkStart w:id="6332" w:name="nr4v2667"/>
            <w:bookmarkStart w:id="6333" w:name="oovw5044"/>
            <w:bookmarkStart w:id="6334" w:name="nr4v2670"/>
            <w:bookmarkStart w:id="6335" w:name="oovw5045"/>
            <w:bookmarkStart w:id="6336" w:name="oovw5046"/>
            <w:bookmarkEnd w:id="6326"/>
            <w:bookmarkEnd w:id="6327"/>
            <w:bookmarkEnd w:id="6328"/>
            <w:bookmarkEnd w:id="6329"/>
            <w:bookmarkEnd w:id="6330"/>
            <w:bookmarkEnd w:id="6331"/>
            <w:bookmarkEnd w:id="6332"/>
            <w:bookmarkEnd w:id="6333"/>
            <w:bookmarkEnd w:id="6334"/>
            <w:bookmarkEnd w:id="6335"/>
            <w:bookmarkEnd w:id="6336"/>
            <w:r w:rsidRPr="003E27E1">
              <w:t xml:space="preserve">Interpolated value </w:t>
            </w:r>
            <w:bookmarkStart w:id="6337" w:name="oovw5047"/>
            <w:bookmarkEnd w:id="6337"/>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6338" w:name="oovw5048"/>
            <w:bookmarkStart w:id="6339" w:name="oovw5049"/>
            <w:bookmarkStart w:id="6340" w:name="nr4v2673"/>
            <w:bookmarkStart w:id="6341" w:name="oovw5050"/>
            <w:bookmarkStart w:id="6342" w:name="nr4v2672"/>
            <w:bookmarkStart w:id="6343" w:name="oovw5051"/>
            <w:bookmarkStart w:id="6344" w:name="nr4v2671"/>
            <w:bookmarkStart w:id="6345" w:name="oovw5052"/>
            <w:bookmarkStart w:id="6346" w:name="nr4v2674"/>
            <w:bookmarkStart w:id="6347" w:name="oovw5053"/>
            <w:bookmarkStart w:id="6348" w:name="oovw5054"/>
            <w:bookmarkEnd w:id="6338"/>
            <w:bookmarkEnd w:id="6339"/>
            <w:bookmarkEnd w:id="6340"/>
            <w:bookmarkEnd w:id="6341"/>
            <w:bookmarkEnd w:id="6342"/>
            <w:bookmarkEnd w:id="6343"/>
            <w:bookmarkEnd w:id="6344"/>
            <w:bookmarkEnd w:id="6345"/>
            <w:bookmarkEnd w:id="6346"/>
            <w:bookmarkEnd w:id="6347"/>
            <w:bookmarkEnd w:id="6348"/>
            <w:r w:rsidRPr="003E27E1">
              <w:t xml:space="preserve">Missing data may be interpolated from </w:t>
            </w:r>
            <w:r w:rsidR="006C5890" w:rsidRPr="003E27E1">
              <w:t>neighboring</w:t>
            </w:r>
            <w:r w:rsidRPr="003E27E1">
              <w:t xml:space="preserve"> data in space or time. </w:t>
            </w:r>
            <w:bookmarkStart w:id="6349" w:name="oovw5055"/>
            <w:bookmarkEnd w:id="6349"/>
          </w:p>
        </w:tc>
        <w:bookmarkStart w:id="6350" w:name="oovw5056"/>
        <w:bookmarkStart w:id="6351" w:name="oovw5057"/>
        <w:bookmarkStart w:id="6352" w:name="nr4v2677"/>
        <w:bookmarkStart w:id="6353" w:name="oovw5058"/>
        <w:bookmarkStart w:id="6354" w:name="nr4v2676"/>
        <w:bookmarkStart w:id="6355" w:name="oovw5059"/>
        <w:bookmarkStart w:id="6356" w:name="nr4v2675"/>
        <w:bookmarkStart w:id="6357" w:name="oovw5060"/>
        <w:bookmarkStart w:id="6358" w:name="nr4v2679"/>
        <w:bookmarkStart w:id="6359" w:name="oovw5061"/>
        <w:bookmarkStart w:id="6360" w:name="nr4v2678"/>
        <w:bookmarkStart w:id="6361" w:name="oovw5062"/>
        <w:bookmarkStart w:id="6362" w:name="oovw5063"/>
        <w:bookmarkEnd w:id="6350"/>
        <w:bookmarkEnd w:id="6351"/>
        <w:bookmarkEnd w:id="6352"/>
        <w:bookmarkEnd w:id="6353"/>
        <w:bookmarkEnd w:id="6354"/>
        <w:bookmarkEnd w:id="6355"/>
        <w:bookmarkEnd w:id="6356"/>
        <w:bookmarkEnd w:id="6357"/>
        <w:bookmarkEnd w:id="6358"/>
        <w:bookmarkEnd w:id="6359"/>
        <w:bookmarkEnd w:id="6360"/>
        <w:bookmarkEnd w:id="6361"/>
        <w:bookmarkEnd w:id="6362"/>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6363" w:name="oovw5066"/>
            <w:bookmarkStart w:id="6364" w:name="oovw5067"/>
            <w:bookmarkStart w:id="6365" w:name="nr4v2682"/>
            <w:bookmarkStart w:id="6366" w:name="oovw5068"/>
            <w:bookmarkStart w:id="6367" w:name="nr4v2681"/>
            <w:bookmarkStart w:id="6368" w:name="oovw5069"/>
            <w:bookmarkStart w:id="6369" w:name="nr4v2680"/>
            <w:bookmarkStart w:id="6370" w:name="oovw5070"/>
            <w:bookmarkStart w:id="6371" w:name="nr4v2683"/>
            <w:bookmarkStart w:id="6372" w:name="oovw5071"/>
            <w:bookmarkStart w:id="6373" w:name="oovw5072"/>
            <w:bookmarkEnd w:id="6363"/>
            <w:bookmarkEnd w:id="6364"/>
            <w:bookmarkEnd w:id="6365"/>
            <w:bookmarkEnd w:id="6366"/>
            <w:bookmarkEnd w:id="6367"/>
            <w:bookmarkEnd w:id="6368"/>
            <w:bookmarkEnd w:id="6369"/>
            <w:bookmarkEnd w:id="6370"/>
            <w:bookmarkEnd w:id="6371"/>
            <w:bookmarkEnd w:id="6372"/>
            <w:bookmarkEnd w:id="6373"/>
            <w:r w:rsidRPr="003E27E1">
              <w:t xml:space="preserve">9 </w:t>
            </w:r>
            <w:bookmarkStart w:id="6374" w:name="oovw5073"/>
            <w:bookmarkEnd w:id="6374"/>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6375" w:name="oovw5074"/>
            <w:bookmarkStart w:id="6376" w:name="oovw5075"/>
            <w:bookmarkStart w:id="6377" w:name="nr4v2686"/>
            <w:bookmarkStart w:id="6378" w:name="oovw5076"/>
            <w:bookmarkStart w:id="6379" w:name="nr4v2685"/>
            <w:bookmarkStart w:id="6380" w:name="oovw5077"/>
            <w:bookmarkStart w:id="6381" w:name="nr4v2684"/>
            <w:bookmarkStart w:id="6382" w:name="oovw5078"/>
            <w:bookmarkStart w:id="6383" w:name="nr4v2687"/>
            <w:bookmarkStart w:id="6384" w:name="oovw5079"/>
            <w:bookmarkStart w:id="6385" w:name="oovw5080"/>
            <w:bookmarkEnd w:id="6375"/>
            <w:bookmarkEnd w:id="6376"/>
            <w:bookmarkEnd w:id="6377"/>
            <w:bookmarkEnd w:id="6378"/>
            <w:bookmarkEnd w:id="6379"/>
            <w:bookmarkEnd w:id="6380"/>
            <w:bookmarkEnd w:id="6381"/>
            <w:bookmarkEnd w:id="6382"/>
            <w:bookmarkEnd w:id="6383"/>
            <w:bookmarkEnd w:id="6384"/>
            <w:bookmarkEnd w:id="6385"/>
            <w:r w:rsidRPr="003E27E1">
              <w:t xml:space="preserve">Missing value </w:t>
            </w:r>
            <w:bookmarkStart w:id="6386" w:name="oovw5081"/>
            <w:bookmarkEnd w:id="6386"/>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6387" w:name="oovw5082"/>
            <w:bookmarkStart w:id="6388" w:name="oovw5083"/>
            <w:bookmarkStart w:id="6389" w:name="nr4v2690"/>
            <w:bookmarkStart w:id="6390" w:name="oovw5084"/>
            <w:bookmarkStart w:id="6391" w:name="nr4v2689"/>
            <w:bookmarkStart w:id="6392" w:name="oovw5085"/>
            <w:bookmarkStart w:id="6393" w:name="nr4v2688"/>
            <w:bookmarkStart w:id="6394" w:name="oovw5086"/>
            <w:bookmarkStart w:id="6395" w:name="nr4v2691"/>
            <w:bookmarkStart w:id="6396" w:name="oovw5087"/>
            <w:bookmarkStart w:id="6397" w:name="oovw5088"/>
            <w:bookmarkEnd w:id="6387"/>
            <w:bookmarkEnd w:id="6388"/>
            <w:bookmarkEnd w:id="6389"/>
            <w:bookmarkEnd w:id="6390"/>
            <w:bookmarkEnd w:id="6391"/>
            <w:bookmarkEnd w:id="6392"/>
            <w:bookmarkEnd w:id="6393"/>
            <w:bookmarkEnd w:id="6394"/>
            <w:bookmarkEnd w:id="6395"/>
            <w:bookmarkEnd w:id="6396"/>
            <w:bookmarkEnd w:id="6397"/>
            <w:r w:rsidRPr="003E27E1">
              <w:t xml:space="preserve">- </w:t>
            </w:r>
            <w:bookmarkStart w:id="6398" w:name="oovw5089"/>
            <w:bookmarkEnd w:id="6398"/>
          </w:p>
        </w:tc>
        <w:bookmarkStart w:id="6399" w:name="oovw5090"/>
        <w:bookmarkStart w:id="6400" w:name="oovw5091"/>
        <w:bookmarkStart w:id="6401" w:name="nr4v2694"/>
        <w:bookmarkStart w:id="6402" w:name="oovw5092"/>
        <w:bookmarkStart w:id="6403" w:name="nr4v2693"/>
        <w:bookmarkStart w:id="6404" w:name="oovw5093"/>
        <w:bookmarkStart w:id="6405" w:name="nr4v2692"/>
        <w:bookmarkStart w:id="6406" w:name="oovw5094"/>
        <w:bookmarkStart w:id="6407" w:name="oovw5095"/>
        <w:bookmarkEnd w:id="6399"/>
        <w:bookmarkEnd w:id="6400"/>
        <w:bookmarkEnd w:id="6401"/>
        <w:bookmarkEnd w:id="6402"/>
        <w:bookmarkEnd w:id="6403"/>
        <w:bookmarkEnd w:id="6404"/>
        <w:bookmarkEnd w:id="6405"/>
        <w:bookmarkEnd w:id="6406"/>
        <w:bookmarkEnd w:id="6407"/>
      </w:tr>
    </w:tbl>
    <w:p w:rsidR="00C0177A" w:rsidRPr="003E27E1" w:rsidRDefault="00C0177A">
      <w:pPr>
        <w:pStyle w:val="BodyText"/>
        <w:spacing w:before="86" w:after="86"/>
        <w:ind w:left="86" w:right="86"/>
      </w:pPr>
      <w:bookmarkStart w:id="6408" w:name="oovw5096"/>
      <w:bookmarkStart w:id="6409" w:name="oovw5097"/>
      <w:bookmarkStart w:id="6410" w:name="oovw5098"/>
      <w:bookmarkEnd w:id="6408"/>
      <w:bookmarkEnd w:id="6409"/>
      <w:bookmarkEnd w:id="6410"/>
    </w:p>
    <w:p w:rsidR="00C0177A" w:rsidRPr="003E27E1" w:rsidRDefault="00C0177A">
      <w:pPr>
        <w:pStyle w:val="BodyText"/>
        <w:spacing w:before="115"/>
        <w:ind w:left="461"/>
        <w:jc w:val="both"/>
      </w:pPr>
      <w:bookmarkStart w:id="6411" w:name="_toc1343"/>
      <w:bookmarkStart w:id="6412" w:name="oovw5099"/>
      <w:bookmarkStart w:id="6413" w:name="oovw5100"/>
      <w:bookmarkStart w:id="6414" w:name="oovw5291"/>
      <w:bookmarkStart w:id="6415" w:name="oovw5292"/>
      <w:bookmarkEnd w:id="6411"/>
      <w:bookmarkEnd w:id="6412"/>
      <w:bookmarkEnd w:id="6413"/>
      <w:bookmarkEnd w:id="6414"/>
      <w:bookmarkEnd w:id="6415"/>
    </w:p>
    <w:p w:rsidR="00C0177A" w:rsidRPr="003E27E1" w:rsidRDefault="00C0177A" w:rsidP="00C0177A">
      <w:pPr>
        <w:pStyle w:val="Heading3"/>
      </w:pPr>
      <w:bookmarkStart w:id="6416" w:name="dn_d"/>
      <w:bookmarkStart w:id="6417" w:name="oovw5293"/>
      <w:bookmarkStart w:id="6418" w:name="dn_d0"/>
      <w:bookmarkStart w:id="6419" w:name="k7ek44"/>
      <w:bookmarkStart w:id="6420" w:name="_Toc202957247"/>
      <w:bookmarkStart w:id="6421" w:name="_Toc406416799"/>
      <w:bookmarkEnd w:id="6416"/>
      <w:bookmarkEnd w:id="6417"/>
      <w:bookmarkEnd w:id="6418"/>
      <w:bookmarkEnd w:id="6419"/>
      <w:r w:rsidRPr="003E27E1">
        <w:t>Reference table 2.2: cell methods</w:t>
      </w:r>
      <w:bookmarkEnd w:id="6420"/>
      <w:bookmarkEnd w:id="6421"/>
      <w:r w:rsidRPr="003E27E1">
        <w:t xml:space="preserve"> </w:t>
      </w:r>
    </w:p>
    <w:p w:rsidR="00A3790F" w:rsidRPr="003E27E1" w:rsidRDefault="00C0177A" w:rsidP="00A94DAF">
      <w:r w:rsidRPr="003E27E1">
        <w:t>From</w:t>
      </w:r>
      <w:bookmarkStart w:id="6422" w:name="duyd"/>
      <w:bookmarkEnd w:id="6422"/>
      <w:r w:rsidRPr="003E27E1">
        <w:t xml:space="preserve"> </w:t>
      </w:r>
      <w:r w:rsidRPr="003E27E1">
        <w:rPr>
          <w:rStyle w:val="BodyTextChar"/>
        </w:rPr>
        <w:t xml:space="preserve">NetCDF Climate and Forecast (CF) Metadata Conventions, </w:t>
      </w:r>
      <w:bookmarkStart w:id="6423" w:name="duyd0"/>
      <w:bookmarkEnd w:id="6423"/>
      <w:r w:rsidR="00597231">
        <w:rPr>
          <w:rStyle w:val="BodyTextChar"/>
        </w:rPr>
        <w:t>Version 1.0</w:t>
      </w:r>
      <w:r w:rsidRPr="003E27E1">
        <w:rPr>
          <w:rStyle w:val="BodyTextChar"/>
        </w:rPr>
        <w:t>, 4 May, 2008</w:t>
      </w:r>
      <w:bookmarkStart w:id="6424" w:name="duyd1"/>
      <w:bookmarkEnd w:id="6424"/>
      <w:r w:rsidR="008159FA" w:rsidRPr="003E27E1">
        <w:rPr>
          <w:rStyle w:val="BodyTextChar"/>
        </w:rPr>
        <w:t>.</w:t>
      </w:r>
      <w:bookmarkStart w:id="6425" w:name="duyd2"/>
      <w:bookmarkEnd w:id="6425"/>
      <w:r w:rsidR="008159FA" w:rsidRPr="003E27E1">
        <w:rPr>
          <w:rStyle w:val="BodyTextChar"/>
        </w:rPr>
        <w:t xml:space="preserve"> </w:t>
      </w:r>
      <w:r w:rsidRPr="003E27E1">
        <w:rPr>
          <w:rStyle w:val="BodyTextChar"/>
        </w:rPr>
        <w:t xml:space="preserve">In the </w:t>
      </w:r>
      <w:bookmarkStart w:id="6426" w:name="nas4"/>
      <w:bookmarkStart w:id="6427" w:name="nas40"/>
      <w:bookmarkEnd w:id="6426"/>
      <w:bookmarkEnd w:id="6427"/>
      <w:r w:rsidRPr="003E27E1">
        <w:rPr>
          <w:rStyle w:val="BodyTextChar"/>
        </w:rPr>
        <w:t>Units c</w:t>
      </w:r>
      <w:r w:rsidRPr="003E27E1">
        <w:t xml:space="preserve">olumn, </w:t>
      </w:r>
      <w:bookmarkStart w:id="6428" w:name="nas41"/>
      <w:bookmarkStart w:id="6429" w:name="nas42"/>
      <w:bookmarkEnd w:id="6428"/>
      <w:bookmarkEnd w:id="6429"/>
      <w:r w:rsidRPr="003E27E1">
        <w:rPr>
          <w:rStyle w:val="SourceText"/>
          <w:i/>
        </w:rPr>
        <w:t>u</w:t>
      </w:r>
      <w:r w:rsidRPr="003E27E1">
        <w:t xml:space="preserve"> indicates the units of the physical quantity before the method is applied.</w:t>
      </w:r>
      <w:bookmarkStart w:id="6430" w:name="psp2"/>
      <w:bookmarkStart w:id="6431" w:name="nas43"/>
      <w:bookmarkStart w:id="6432" w:name="c2ha"/>
      <w:bookmarkStart w:id="6433" w:name="psp21"/>
      <w:bookmarkStart w:id="6434" w:name="oovw6093"/>
      <w:bookmarkEnd w:id="6430"/>
      <w:bookmarkEnd w:id="6431"/>
      <w:bookmarkEnd w:id="6432"/>
      <w:bookmarkEnd w:id="6433"/>
      <w:bookmarkEnd w:id="6434"/>
    </w:p>
    <w:p w:rsidR="00C0177A" w:rsidRPr="003E27E1" w:rsidRDefault="00C0177A" w:rsidP="00C0177A">
      <w:pPr>
        <w:pStyle w:val="BodyText"/>
        <w:rPr>
          <w:sz w:val="4"/>
          <w:szCs w:val="4"/>
        </w:rPr>
      </w:pPr>
    </w:p>
    <w:tbl>
      <w:tblPr>
        <w:tblW w:w="0" w:type="auto"/>
        <w:tblBorders>
          <w:top w:val="single" w:sz="8" w:space="0" w:color="000080"/>
          <w:left w:val="single" w:sz="8" w:space="0" w:color="000080"/>
          <w:bottom w:val="single" w:sz="8" w:space="0" w:color="000080"/>
          <w:right w:val="single" w:sz="8" w:space="0" w:color="000080"/>
          <w:insideH w:val="single" w:sz="6" w:space="0" w:color="000080"/>
          <w:insideV w:val="single" w:sz="6" w:space="0" w:color="000080"/>
        </w:tblBorders>
        <w:tblLayout w:type="fixed"/>
        <w:tblCellMar>
          <w:top w:w="86" w:type="dxa"/>
          <w:left w:w="86" w:type="dxa"/>
          <w:bottom w:w="86" w:type="dxa"/>
          <w:right w:w="86" w:type="dxa"/>
        </w:tblCellMar>
        <w:tblLook w:val="0000" w:firstRow="0" w:lastRow="0" w:firstColumn="0" w:lastColumn="0" w:noHBand="0" w:noVBand="0"/>
      </w:tblPr>
      <w:tblGrid>
        <w:gridCol w:w="1646"/>
        <w:gridCol w:w="708"/>
        <w:gridCol w:w="5520"/>
      </w:tblGrid>
      <w:tr w:rsidR="00C0177A" w:rsidRPr="003E27E1" w:rsidTr="000B6ECE">
        <w:trPr>
          <w:cantSplit/>
          <w:trHeight w:val="287"/>
        </w:trPr>
        <w:tc>
          <w:tcPr>
            <w:tcW w:w="1646" w:type="dxa"/>
            <w:shd w:val="clear" w:color="auto" w:fill="000080"/>
            <w:vAlign w:val="bottom"/>
          </w:tcPr>
          <w:p w:rsidR="00C0177A" w:rsidRPr="003E27E1" w:rsidRDefault="005B7CD4" w:rsidP="00A94DAF">
            <w:pPr>
              <w:pStyle w:val="tableheader"/>
            </w:pPr>
            <w:bookmarkStart w:id="6435" w:name="oovw6094"/>
            <w:bookmarkStart w:id="6436" w:name="oovw6095"/>
            <w:bookmarkStart w:id="6437" w:name="oovw6096"/>
            <w:bookmarkStart w:id="6438" w:name="oovw6097"/>
            <w:bookmarkStart w:id="6439" w:name="oovw6098"/>
            <w:bookmarkEnd w:id="6435"/>
            <w:bookmarkEnd w:id="6436"/>
            <w:bookmarkEnd w:id="6437"/>
            <w:bookmarkEnd w:id="6438"/>
            <w:bookmarkEnd w:id="6439"/>
            <w:r>
              <w:lastRenderedPageBreak/>
              <w:t>Cell m</w:t>
            </w:r>
            <w:r w:rsidR="00C0177A" w:rsidRPr="003E27E1">
              <w:t>ethod</w:t>
            </w:r>
            <w:bookmarkStart w:id="6440" w:name="oovw6099"/>
            <w:bookmarkStart w:id="6441" w:name="cdbq"/>
            <w:bookmarkEnd w:id="6440"/>
            <w:bookmarkEnd w:id="6441"/>
          </w:p>
        </w:tc>
        <w:tc>
          <w:tcPr>
            <w:tcW w:w="708" w:type="dxa"/>
            <w:shd w:val="clear" w:color="auto" w:fill="000080"/>
            <w:vAlign w:val="bottom"/>
          </w:tcPr>
          <w:p w:rsidR="00C0177A" w:rsidRPr="003E27E1" w:rsidRDefault="000B6ECE" w:rsidP="00A94DAF">
            <w:pPr>
              <w:pStyle w:val="tableheader"/>
            </w:pPr>
            <w:bookmarkStart w:id="6442" w:name="oovw6100"/>
            <w:bookmarkStart w:id="6443" w:name="oovw6101"/>
            <w:bookmarkStart w:id="6444" w:name="oovw6102"/>
            <w:bookmarkStart w:id="6445" w:name="oovw6103"/>
            <w:bookmarkEnd w:id="6442"/>
            <w:bookmarkEnd w:id="6443"/>
            <w:bookmarkEnd w:id="6444"/>
            <w:bookmarkEnd w:id="6445"/>
            <w:r>
              <w:t>u</w:t>
            </w:r>
            <w:r w:rsidR="00C0177A" w:rsidRPr="003E27E1">
              <w:t>nits</w:t>
            </w:r>
            <w:bookmarkStart w:id="6446" w:name="oovw6104"/>
            <w:bookmarkStart w:id="6447" w:name="smpo"/>
            <w:bookmarkEnd w:id="6446"/>
            <w:bookmarkEnd w:id="6447"/>
          </w:p>
        </w:tc>
        <w:tc>
          <w:tcPr>
            <w:tcW w:w="5520" w:type="dxa"/>
            <w:shd w:val="clear" w:color="auto" w:fill="000080"/>
            <w:vAlign w:val="bottom"/>
          </w:tcPr>
          <w:p w:rsidR="00C0177A" w:rsidRPr="003E27E1" w:rsidRDefault="000B6ECE" w:rsidP="00A94DAF">
            <w:pPr>
              <w:pStyle w:val="tableheader"/>
            </w:pPr>
            <w:bookmarkStart w:id="6448" w:name="oovw6105"/>
            <w:bookmarkStart w:id="6449" w:name="oovw6106"/>
            <w:bookmarkStart w:id="6450" w:name="oovw6107"/>
            <w:bookmarkStart w:id="6451" w:name="oovw6108"/>
            <w:bookmarkEnd w:id="6448"/>
            <w:bookmarkEnd w:id="6449"/>
            <w:bookmarkEnd w:id="6450"/>
            <w:bookmarkEnd w:id="6451"/>
            <w:r>
              <w:t>d</w:t>
            </w:r>
            <w:r w:rsidR="00C0177A" w:rsidRPr="003E27E1">
              <w:t>escription</w:t>
            </w:r>
            <w:bookmarkStart w:id="6452" w:name="tdn215"/>
            <w:bookmarkStart w:id="6453" w:name="tdn216"/>
            <w:bookmarkStart w:id="6454" w:name="smpo0"/>
            <w:bookmarkEnd w:id="6452"/>
            <w:bookmarkEnd w:id="6453"/>
            <w:bookmarkEnd w:id="6454"/>
          </w:p>
        </w:tc>
      </w:tr>
      <w:tr w:rsidR="00C0177A" w:rsidRPr="003E27E1" w:rsidTr="000B6ECE">
        <w:trPr>
          <w:cantSplit/>
        </w:trPr>
        <w:tc>
          <w:tcPr>
            <w:tcW w:w="1646" w:type="dxa"/>
            <w:vAlign w:val="center"/>
          </w:tcPr>
          <w:p w:rsidR="00C0177A" w:rsidRPr="003E27E1" w:rsidRDefault="00C0177A" w:rsidP="00A94DAF">
            <w:pPr>
              <w:pStyle w:val="tablecontent"/>
            </w:pPr>
            <w:bookmarkStart w:id="6455" w:name="kmfl"/>
            <w:bookmarkStart w:id="6456" w:name="tdn217"/>
            <w:bookmarkEnd w:id="6455"/>
            <w:bookmarkEnd w:id="6456"/>
            <w:r w:rsidRPr="003E27E1">
              <w:rPr>
                <w:rStyle w:val="SourceText"/>
                <w:rFonts w:ascii="Arial" w:hAnsi="Arial" w:cs="Arial"/>
                <w:szCs w:val="20"/>
              </w:rPr>
              <w:t>point</w:t>
            </w:r>
            <w:r w:rsidRPr="003E27E1">
              <w:t xml:space="preserve"> </w:t>
            </w:r>
            <w:bookmarkStart w:id="6457" w:name="tdn218"/>
            <w:bookmarkEnd w:id="6457"/>
          </w:p>
        </w:tc>
        <w:tc>
          <w:tcPr>
            <w:tcW w:w="708" w:type="dxa"/>
            <w:vAlign w:val="center"/>
          </w:tcPr>
          <w:p w:rsidR="00C0177A" w:rsidRPr="003E27E1" w:rsidRDefault="00C0177A" w:rsidP="00A94DAF">
            <w:pPr>
              <w:pStyle w:val="tablecontent"/>
            </w:pPr>
            <w:bookmarkStart w:id="6458" w:name="kmfl0"/>
            <w:bookmarkStart w:id="6459" w:name="tdn219"/>
            <w:bookmarkStart w:id="6460" w:name="tdn220"/>
            <w:bookmarkEnd w:id="6458"/>
            <w:bookmarkEnd w:id="6459"/>
            <w:bookmarkEnd w:id="6460"/>
            <w:r w:rsidRPr="003E27E1">
              <w:rPr>
                <w:rStyle w:val="SourceText"/>
                <w:rFonts w:ascii="Arial" w:hAnsi="Arial" w:cs="Arial"/>
                <w:szCs w:val="20"/>
              </w:rPr>
              <w:t>u</w:t>
            </w:r>
            <w:r w:rsidRPr="003E27E1">
              <w:t xml:space="preserve"> </w:t>
            </w:r>
            <w:bookmarkStart w:id="6461" w:name="tdn221"/>
            <w:bookmarkEnd w:id="6461"/>
          </w:p>
        </w:tc>
        <w:tc>
          <w:tcPr>
            <w:tcW w:w="5520" w:type="dxa"/>
            <w:vAlign w:val="center"/>
          </w:tcPr>
          <w:p w:rsidR="00C0177A" w:rsidRPr="003E27E1" w:rsidRDefault="00C0177A" w:rsidP="00A94DAF">
            <w:pPr>
              <w:pStyle w:val="tablecontent"/>
            </w:pPr>
            <w:bookmarkStart w:id="6462" w:name="kmfl1"/>
            <w:bookmarkEnd w:id="6462"/>
            <w:r w:rsidRPr="003E27E1">
              <w:t>The data values are representative of points in space or time (instantaneous).</w:t>
            </w:r>
            <w:bookmarkStart w:id="6463" w:name="ihe1"/>
            <w:bookmarkStart w:id="6464" w:name="ihe10"/>
            <w:bookmarkStart w:id="6465" w:name="f.m9"/>
            <w:bookmarkEnd w:id="6463"/>
            <w:bookmarkEnd w:id="6464"/>
            <w:bookmarkEnd w:id="6465"/>
          </w:p>
        </w:tc>
      </w:tr>
      <w:tr w:rsidR="00C0177A" w:rsidRPr="003E27E1" w:rsidTr="000B6ECE">
        <w:trPr>
          <w:cantSplit/>
        </w:trPr>
        <w:tc>
          <w:tcPr>
            <w:tcW w:w="1646" w:type="dxa"/>
            <w:vAlign w:val="center"/>
          </w:tcPr>
          <w:p w:rsidR="00C0177A" w:rsidRPr="003E27E1" w:rsidRDefault="00C0177A" w:rsidP="00A94DAF">
            <w:pPr>
              <w:pStyle w:val="tablecontent"/>
            </w:pPr>
            <w:bookmarkStart w:id="6466" w:name="ihe12"/>
            <w:bookmarkStart w:id="6467" w:name="ihe11"/>
            <w:bookmarkStart w:id="6468" w:name="kmfl2"/>
            <w:bookmarkStart w:id="6469" w:name="tdn224"/>
            <w:bookmarkEnd w:id="6466"/>
            <w:bookmarkEnd w:id="6467"/>
            <w:bookmarkEnd w:id="6468"/>
            <w:bookmarkEnd w:id="6469"/>
            <w:r w:rsidRPr="003E27E1">
              <w:rPr>
                <w:rStyle w:val="SourceText"/>
                <w:rFonts w:ascii="Arial" w:hAnsi="Arial" w:cs="Arial"/>
                <w:szCs w:val="20"/>
              </w:rPr>
              <w:t>sum</w:t>
            </w:r>
            <w:r w:rsidRPr="003E27E1">
              <w:t xml:space="preserve"> </w:t>
            </w:r>
            <w:bookmarkStart w:id="6470" w:name="tdn225"/>
            <w:bookmarkEnd w:id="6470"/>
          </w:p>
        </w:tc>
        <w:tc>
          <w:tcPr>
            <w:tcW w:w="708" w:type="dxa"/>
            <w:vAlign w:val="center"/>
          </w:tcPr>
          <w:p w:rsidR="00C0177A" w:rsidRPr="003E27E1" w:rsidRDefault="00C0177A" w:rsidP="00A94DAF">
            <w:pPr>
              <w:pStyle w:val="tablecontent"/>
            </w:pPr>
            <w:bookmarkStart w:id="6471" w:name="kmfl3"/>
            <w:bookmarkStart w:id="6472" w:name="tdn226"/>
            <w:bookmarkStart w:id="6473" w:name="tdn227"/>
            <w:bookmarkEnd w:id="6471"/>
            <w:bookmarkEnd w:id="6472"/>
            <w:bookmarkEnd w:id="6473"/>
            <w:r w:rsidRPr="003E27E1">
              <w:rPr>
                <w:rStyle w:val="SourceText"/>
                <w:rFonts w:ascii="Arial" w:hAnsi="Arial" w:cs="Arial"/>
                <w:szCs w:val="20"/>
              </w:rPr>
              <w:t>u</w:t>
            </w:r>
            <w:r w:rsidRPr="003E27E1">
              <w:t xml:space="preserve"> </w:t>
            </w:r>
            <w:bookmarkStart w:id="6474" w:name="tdn228"/>
            <w:bookmarkEnd w:id="6474"/>
          </w:p>
        </w:tc>
        <w:tc>
          <w:tcPr>
            <w:tcW w:w="5520" w:type="dxa"/>
            <w:vAlign w:val="center"/>
          </w:tcPr>
          <w:p w:rsidR="00C0177A" w:rsidRPr="003E27E1" w:rsidRDefault="00C0177A" w:rsidP="00A94DAF">
            <w:pPr>
              <w:pStyle w:val="tablecontent"/>
            </w:pPr>
            <w:bookmarkStart w:id="6475" w:name="kmfl4"/>
            <w:bookmarkEnd w:id="6475"/>
            <w:r w:rsidRPr="003E27E1">
              <w:t>The data values are representative of a sum or accumulation over the cell.</w:t>
            </w:r>
            <w:bookmarkStart w:id="6476" w:name="tdn229"/>
            <w:bookmarkStart w:id="6477" w:name="tdn230"/>
            <w:bookmarkStart w:id="6478" w:name="f.m90"/>
            <w:bookmarkEnd w:id="6476"/>
            <w:bookmarkEnd w:id="6477"/>
            <w:bookmarkEnd w:id="6478"/>
          </w:p>
        </w:tc>
      </w:tr>
      <w:tr w:rsidR="00C0177A" w:rsidRPr="003E27E1" w:rsidTr="000B6ECE">
        <w:trPr>
          <w:cantSplit/>
        </w:trPr>
        <w:tc>
          <w:tcPr>
            <w:tcW w:w="1646" w:type="dxa"/>
            <w:vAlign w:val="center"/>
          </w:tcPr>
          <w:p w:rsidR="00C0177A" w:rsidRPr="003E27E1" w:rsidRDefault="00C0177A" w:rsidP="00A94DAF">
            <w:pPr>
              <w:pStyle w:val="tablecontent"/>
            </w:pPr>
            <w:bookmarkStart w:id="6479" w:name="kmfl5"/>
            <w:bookmarkStart w:id="6480" w:name="tdn231"/>
            <w:bookmarkEnd w:id="6479"/>
            <w:bookmarkEnd w:id="6480"/>
            <w:r w:rsidRPr="003E27E1">
              <w:rPr>
                <w:rStyle w:val="SourceText"/>
                <w:rFonts w:ascii="Arial" w:hAnsi="Arial" w:cs="Arial"/>
                <w:szCs w:val="20"/>
              </w:rPr>
              <w:t>maximum</w:t>
            </w:r>
            <w:r w:rsidRPr="003E27E1">
              <w:t xml:space="preserve"> </w:t>
            </w:r>
            <w:bookmarkStart w:id="6481" w:name="tdn232"/>
            <w:bookmarkEnd w:id="6481"/>
          </w:p>
        </w:tc>
        <w:tc>
          <w:tcPr>
            <w:tcW w:w="708" w:type="dxa"/>
            <w:vAlign w:val="center"/>
          </w:tcPr>
          <w:p w:rsidR="00C0177A" w:rsidRPr="003E27E1" w:rsidRDefault="00C0177A" w:rsidP="00A94DAF">
            <w:pPr>
              <w:pStyle w:val="tablecontent"/>
            </w:pPr>
            <w:bookmarkStart w:id="6482" w:name="kmfl6"/>
            <w:bookmarkStart w:id="6483" w:name="tdn233"/>
            <w:bookmarkStart w:id="6484" w:name="tdn234"/>
            <w:bookmarkEnd w:id="6482"/>
            <w:bookmarkEnd w:id="6483"/>
            <w:bookmarkEnd w:id="6484"/>
            <w:r w:rsidRPr="003E27E1">
              <w:rPr>
                <w:rStyle w:val="SourceText"/>
                <w:rFonts w:ascii="Arial" w:hAnsi="Arial" w:cs="Arial"/>
                <w:szCs w:val="20"/>
              </w:rPr>
              <w:t>u</w:t>
            </w:r>
            <w:r w:rsidRPr="003E27E1">
              <w:t xml:space="preserve"> </w:t>
            </w:r>
            <w:bookmarkStart w:id="6485" w:name="tdn235"/>
            <w:bookmarkEnd w:id="6485"/>
          </w:p>
        </w:tc>
        <w:tc>
          <w:tcPr>
            <w:tcW w:w="5520" w:type="dxa"/>
            <w:vAlign w:val="center"/>
          </w:tcPr>
          <w:p w:rsidR="00C0177A" w:rsidRPr="003E27E1" w:rsidRDefault="00C0177A" w:rsidP="00A94DAF">
            <w:pPr>
              <w:pStyle w:val="tablecontent"/>
            </w:pPr>
            <w:bookmarkStart w:id="6486" w:name="kmfl7"/>
            <w:bookmarkEnd w:id="6486"/>
            <w:r w:rsidRPr="003E27E1">
              <w:t xml:space="preserve">Maximum </w:t>
            </w:r>
            <w:bookmarkStart w:id="6487" w:name="tdn236"/>
            <w:bookmarkStart w:id="6488" w:name="tdn237"/>
            <w:bookmarkEnd w:id="6487"/>
            <w:bookmarkEnd w:id="6488"/>
          </w:p>
        </w:tc>
      </w:tr>
      <w:tr w:rsidR="00C0177A" w:rsidRPr="003E27E1" w:rsidTr="000B6ECE">
        <w:trPr>
          <w:cantSplit/>
        </w:trPr>
        <w:tc>
          <w:tcPr>
            <w:tcW w:w="1646" w:type="dxa"/>
            <w:vAlign w:val="center"/>
          </w:tcPr>
          <w:p w:rsidR="00C0177A" w:rsidRPr="003E27E1" w:rsidRDefault="00C0177A" w:rsidP="00A94DAF">
            <w:pPr>
              <w:pStyle w:val="tablecontent"/>
            </w:pPr>
            <w:bookmarkStart w:id="6489" w:name="kmfl8"/>
            <w:bookmarkStart w:id="6490" w:name="tdn238"/>
            <w:bookmarkEnd w:id="6489"/>
            <w:bookmarkEnd w:id="6490"/>
            <w:r w:rsidRPr="003E27E1">
              <w:rPr>
                <w:rStyle w:val="SourceText"/>
                <w:rFonts w:ascii="Arial" w:hAnsi="Arial" w:cs="Arial"/>
                <w:szCs w:val="20"/>
              </w:rPr>
              <w:t>median</w:t>
            </w:r>
            <w:r w:rsidRPr="003E27E1">
              <w:t xml:space="preserve"> </w:t>
            </w:r>
            <w:bookmarkStart w:id="6491" w:name="tdn239"/>
            <w:bookmarkEnd w:id="6491"/>
          </w:p>
        </w:tc>
        <w:tc>
          <w:tcPr>
            <w:tcW w:w="708" w:type="dxa"/>
            <w:vAlign w:val="center"/>
          </w:tcPr>
          <w:p w:rsidR="00C0177A" w:rsidRPr="003E27E1" w:rsidRDefault="00C0177A" w:rsidP="00A94DAF">
            <w:pPr>
              <w:pStyle w:val="tablecontent"/>
            </w:pPr>
            <w:bookmarkStart w:id="6492" w:name="kmfl9"/>
            <w:bookmarkStart w:id="6493" w:name="tdn240"/>
            <w:bookmarkStart w:id="6494" w:name="tdn241"/>
            <w:bookmarkEnd w:id="6492"/>
            <w:bookmarkEnd w:id="6493"/>
            <w:bookmarkEnd w:id="6494"/>
            <w:r w:rsidRPr="003E27E1">
              <w:rPr>
                <w:rStyle w:val="SourceText"/>
                <w:rFonts w:ascii="Arial" w:hAnsi="Arial" w:cs="Arial"/>
                <w:szCs w:val="20"/>
              </w:rPr>
              <w:t>u</w:t>
            </w:r>
            <w:r w:rsidRPr="003E27E1">
              <w:t xml:space="preserve"> </w:t>
            </w:r>
            <w:bookmarkStart w:id="6495" w:name="tdn242"/>
            <w:bookmarkEnd w:id="6495"/>
          </w:p>
        </w:tc>
        <w:tc>
          <w:tcPr>
            <w:tcW w:w="5520" w:type="dxa"/>
            <w:vAlign w:val="center"/>
          </w:tcPr>
          <w:p w:rsidR="00C0177A" w:rsidRPr="003E27E1" w:rsidRDefault="00C0177A" w:rsidP="00A94DAF">
            <w:pPr>
              <w:pStyle w:val="tablecontent"/>
            </w:pPr>
            <w:bookmarkStart w:id="6496" w:name="kmfl10"/>
            <w:bookmarkEnd w:id="6496"/>
            <w:r w:rsidRPr="003E27E1">
              <w:t xml:space="preserve">Median </w:t>
            </w:r>
            <w:bookmarkStart w:id="6497" w:name="tdn243"/>
            <w:bookmarkStart w:id="6498" w:name="tdn244"/>
            <w:bookmarkEnd w:id="6497"/>
            <w:bookmarkEnd w:id="6498"/>
          </w:p>
        </w:tc>
      </w:tr>
      <w:tr w:rsidR="00C0177A" w:rsidRPr="003E27E1" w:rsidTr="000B6ECE">
        <w:trPr>
          <w:cantSplit/>
        </w:trPr>
        <w:tc>
          <w:tcPr>
            <w:tcW w:w="1646" w:type="dxa"/>
            <w:vAlign w:val="center"/>
          </w:tcPr>
          <w:p w:rsidR="00C0177A" w:rsidRPr="003E27E1" w:rsidRDefault="00C0177A" w:rsidP="00A94DAF">
            <w:pPr>
              <w:pStyle w:val="tablecontent"/>
            </w:pPr>
            <w:bookmarkStart w:id="6499" w:name="kmfl11"/>
            <w:bookmarkStart w:id="6500" w:name="tdn245"/>
            <w:bookmarkEnd w:id="6499"/>
            <w:bookmarkEnd w:id="6500"/>
            <w:r w:rsidRPr="003E27E1">
              <w:rPr>
                <w:rStyle w:val="SourceText"/>
                <w:rFonts w:ascii="Arial" w:hAnsi="Arial" w:cs="Arial"/>
                <w:szCs w:val="20"/>
              </w:rPr>
              <w:t>mid_range</w:t>
            </w:r>
            <w:r w:rsidRPr="003E27E1">
              <w:t xml:space="preserve"> </w:t>
            </w:r>
            <w:bookmarkStart w:id="6501" w:name="tdn246"/>
            <w:bookmarkEnd w:id="6501"/>
          </w:p>
        </w:tc>
        <w:tc>
          <w:tcPr>
            <w:tcW w:w="708" w:type="dxa"/>
            <w:vAlign w:val="center"/>
          </w:tcPr>
          <w:p w:rsidR="00C0177A" w:rsidRPr="003E27E1" w:rsidRDefault="00C0177A" w:rsidP="00A94DAF">
            <w:pPr>
              <w:pStyle w:val="tablecontent"/>
            </w:pPr>
            <w:bookmarkStart w:id="6502" w:name="kmfl12"/>
            <w:bookmarkStart w:id="6503" w:name="tdn247"/>
            <w:bookmarkStart w:id="6504" w:name="tdn248"/>
            <w:bookmarkEnd w:id="6502"/>
            <w:bookmarkEnd w:id="6503"/>
            <w:bookmarkEnd w:id="6504"/>
            <w:r w:rsidRPr="003E27E1">
              <w:rPr>
                <w:rStyle w:val="SourceText"/>
                <w:rFonts w:ascii="Arial" w:hAnsi="Arial" w:cs="Arial"/>
                <w:szCs w:val="20"/>
              </w:rPr>
              <w:t>u</w:t>
            </w:r>
            <w:r w:rsidRPr="003E27E1">
              <w:t xml:space="preserve"> </w:t>
            </w:r>
            <w:bookmarkStart w:id="6505" w:name="tdn249"/>
            <w:bookmarkEnd w:id="6505"/>
          </w:p>
        </w:tc>
        <w:tc>
          <w:tcPr>
            <w:tcW w:w="5520" w:type="dxa"/>
            <w:vAlign w:val="center"/>
          </w:tcPr>
          <w:p w:rsidR="00C0177A" w:rsidRPr="003E27E1" w:rsidRDefault="00C0177A" w:rsidP="00A94DAF">
            <w:pPr>
              <w:pStyle w:val="tablecontent"/>
            </w:pPr>
            <w:bookmarkStart w:id="6506" w:name="kmfl13"/>
            <w:bookmarkEnd w:id="6506"/>
            <w:r w:rsidRPr="003E27E1">
              <w:t xml:space="preserve">Average of maximum and minimum </w:t>
            </w:r>
            <w:bookmarkStart w:id="6507" w:name="tdn250"/>
            <w:bookmarkStart w:id="6508" w:name="tdn251"/>
            <w:bookmarkEnd w:id="6507"/>
            <w:bookmarkEnd w:id="6508"/>
          </w:p>
        </w:tc>
      </w:tr>
      <w:tr w:rsidR="00C0177A" w:rsidRPr="003E27E1" w:rsidTr="000B6ECE">
        <w:trPr>
          <w:cantSplit/>
        </w:trPr>
        <w:tc>
          <w:tcPr>
            <w:tcW w:w="1646" w:type="dxa"/>
            <w:vAlign w:val="center"/>
          </w:tcPr>
          <w:p w:rsidR="00C0177A" w:rsidRPr="003E27E1" w:rsidRDefault="00C0177A" w:rsidP="00A94DAF">
            <w:pPr>
              <w:pStyle w:val="tablecontent"/>
            </w:pPr>
            <w:bookmarkStart w:id="6509" w:name="kmfl14"/>
            <w:bookmarkStart w:id="6510" w:name="tdn252"/>
            <w:bookmarkEnd w:id="6509"/>
            <w:bookmarkEnd w:id="6510"/>
            <w:r w:rsidRPr="003E27E1">
              <w:rPr>
                <w:rStyle w:val="SourceText"/>
                <w:rFonts w:ascii="Arial" w:hAnsi="Arial" w:cs="Arial"/>
                <w:szCs w:val="20"/>
              </w:rPr>
              <w:t>minimum</w:t>
            </w:r>
            <w:r w:rsidRPr="003E27E1">
              <w:t xml:space="preserve"> </w:t>
            </w:r>
            <w:bookmarkStart w:id="6511" w:name="tdn253"/>
            <w:bookmarkEnd w:id="6511"/>
          </w:p>
        </w:tc>
        <w:tc>
          <w:tcPr>
            <w:tcW w:w="708" w:type="dxa"/>
            <w:vAlign w:val="center"/>
          </w:tcPr>
          <w:p w:rsidR="00C0177A" w:rsidRPr="003E27E1" w:rsidRDefault="00C0177A" w:rsidP="00A94DAF">
            <w:pPr>
              <w:pStyle w:val="tablecontent"/>
            </w:pPr>
            <w:bookmarkStart w:id="6512" w:name="kmfl15"/>
            <w:bookmarkStart w:id="6513" w:name="tdn254"/>
            <w:bookmarkStart w:id="6514" w:name="tdn255"/>
            <w:bookmarkEnd w:id="6512"/>
            <w:bookmarkEnd w:id="6513"/>
            <w:bookmarkEnd w:id="6514"/>
            <w:r w:rsidRPr="003E27E1">
              <w:rPr>
                <w:rStyle w:val="SourceText"/>
                <w:rFonts w:ascii="Arial" w:hAnsi="Arial" w:cs="Arial"/>
                <w:szCs w:val="20"/>
              </w:rPr>
              <w:t>u</w:t>
            </w:r>
            <w:r w:rsidRPr="003E27E1">
              <w:t xml:space="preserve"> </w:t>
            </w:r>
            <w:bookmarkStart w:id="6515" w:name="tdn256"/>
            <w:bookmarkEnd w:id="6515"/>
          </w:p>
        </w:tc>
        <w:tc>
          <w:tcPr>
            <w:tcW w:w="5520" w:type="dxa"/>
            <w:vAlign w:val="center"/>
          </w:tcPr>
          <w:p w:rsidR="00C0177A" w:rsidRPr="003E27E1" w:rsidRDefault="00C0177A" w:rsidP="00A94DAF">
            <w:pPr>
              <w:pStyle w:val="tablecontent"/>
            </w:pPr>
            <w:bookmarkStart w:id="6516" w:name="kmfl16"/>
            <w:bookmarkEnd w:id="6516"/>
            <w:r w:rsidRPr="003E27E1">
              <w:t xml:space="preserve">Minimum </w:t>
            </w:r>
            <w:bookmarkStart w:id="6517" w:name="tdn257"/>
            <w:bookmarkStart w:id="6518" w:name="tdn258"/>
            <w:bookmarkEnd w:id="6517"/>
            <w:bookmarkEnd w:id="6518"/>
          </w:p>
        </w:tc>
      </w:tr>
      <w:tr w:rsidR="00C0177A" w:rsidRPr="003E27E1" w:rsidTr="000B6ECE">
        <w:trPr>
          <w:cantSplit/>
        </w:trPr>
        <w:tc>
          <w:tcPr>
            <w:tcW w:w="1646" w:type="dxa"/>
            <w:vAlign w:val="center"/>
          </w:tcPr>
          <w:p w:rsidR="00C0177A" w:rsidRPr="003E27E1" w:rsidRDefault="00C0177A" w:rsidP="00A94DAF">
            <w:pPr>
              <w:pStyle w:val="tablecontent"/>
            </w:pPr>
            <w:bookmarkStart w:id="6519" w:name="kmfl17"/>
            <w:bookmarkStart w:id="6520" w:name="tdn259"/>
            <w:bookmarkEnd w:id="6519"/>
            <w:bookmarkEnd w:id="6520"/>
            <w:r w:rsidRPr="003E27E1">
              <w:rPr>
                <w:rStyle w:val="SourceText"/>
                <w:rFonts w:ascii="Arial" w:hAnsi="Arial" w:cs="Arial"/>
                <w:szCs w:val="20"/>
              </w:rPr>
              <w:t>mean</w:t>
            </w:r>
            <w:r w:rsidRPr="003E27E1">
              <w:t xml:space="preserve"> </w:t>
            </w:r>
            <w:bookmarkStart w:id="6521" w:name="tdn260"/>
            <w:bookmarkEnd w:id="6521"/>
          </w:p>
        </w:tc>
        <w:tc>
          <w:tcPr>
            <w:tcW w:w="708" w:type="dxa"/>
            <w:vAlign w:val="center"/>
          </w:tcPr>
          <w:p w:rsidR="00C0177A" w:rsidRPr="003E27E1" w:rsidRDefault="00C0177A" w:rsidP="00A94DAF">
            <w:pPr>
              <w:pStyle w:val="tablecontent"/>
            </w:pPr>
            <w:bookmarkStart w:id="6522" w:name="kmfl18"/>
            <w:bookmarkStart w:id="6523" w:name="tdn261"/>
            <w:bookmarkStart w:id="6524" w:name="tdn262"/>
            <w:bookmarkEnd w:id="6522"/>
            <w:bookmarkEnd w:id="6523"/>
            <w:bookmarkEnd w:id="6524"/>
            <w:r w:rsidRPr="003E27E1">
              <w:rPr>
                <w:rStyle w:val="SourceText"/>
                <w:rFonts w:ascii="Arial" w:hAnsi="Arial" w:cs="Arial"/>
                <w:szCs w:val="20"/>
              </w:rPr>
              <w:t>u</w:t>
            </w:r>
            <w:r w:rsidRPr="003E27E1">
              <w:t xml:space="preserve"> </w:t>
            </w:r>
            <w:bookmarkStart w:id="6525" w:name="tdn263"/>
            <w:bookmarkEnd w:id="6525"/>
          </w:p>
        </w:tc>
        <w:tc>
          <w:tcPr>
            <w:tcW w:w="5520" w:type="dxa"/>
            <w:vAlign w:val="center"/>
          </w:tcPr>
          <w:p w:rsidR="00C0177A" w:rsidRPr="003E27E1" w:rsidRDefault="00C0177A" w:rsidP="00A94DAF">
            <w:pPr>
              <w:pStyle w:val="tablecontent"/>
            </w:pPr>
            <w:bookmarkStart w:id="6526" w:name="kmfl19"/>
            <w:bookmarkEnd w:id="6526"/>
            <w:r w:rsidRPr="003E27E1">
              <w:t xml:space="preserve">Mean (average value) </w:t>
            </w:r>
            <w:bookmarkStart w:id="6527" w:name="tdn264"/>
            <w:bookmarkStart w:id="6528" w:name="tdn265"/>
            <w:bookmarkEnd w:id="6527"/>
            <w:bookmarkEnd w:id="6528"/>
          </w:p>
        </w:tc>
      </w:tr>
      <w:tr w:rsidR="00C0177A" w:rsidRPr="003E27E1" w:rsidTr="000B6ECE">
        <w:trPr>
          <w:cantSplit/>
        </w:trPr>
        <w:tc>
          <w:tcPr>
            <w:tcW w:w="1646" w:type="dxa"/>
            <w:vAlign w:val="center"/>
          </w:tcPr>
          <w:p w:rsidR="00C0177A" w:rsidRPr="003E27E1" w:rsidRDefault="00C0177A" w:rsidP="00A94DAF">
            <w:pPr>
              <w:pStyle w:val="tablecontent"/>
            </w:pPr>
            <w:bookmarkStart w:id="6529" w:name="kmfl20"/>
            <w:bookmarkStart w:id="6530" w:name="tdn266"/>
            <w:bookmarkEnd w:id="6529"/>
            <w:bookmarkEnd w:id="6530"/>
            <w:r w:rsidRPr="003E27E1">
              <w:rPr>
                <w:rStyle w:val="SourceText"/>
                <w:rFonts w:ascii="Arial" w:hAnsi="Arial" w:cs="Arial"/>
                <w:szCs w:val="20"/>
              </w:rPr>
              <w:t>mode</w:t>
            </w:r>
            <w:r w:rsidRPr="003E27E1">
              <w:t xml:space="preserve"> </w:t>
            </w:r>
            <w:bookmarkStart w:id="6531" w:name="tdn267"/>
            <w:bookmarkEnd w:id="6531"/>
          </w:p>
        </w:tc>
        <w:tc>
          <w:tcPr>
            <w:tcW w:w="708" w:type="dxa"/>
            <w:vAlign w:val="center"/>
          </w:tcPr>
          <w:p w:rsidR="00C0177A" w:rsidRPr="003E27E1" w:rsidRDefault="00C0177A" w:rsidP="00A94DAF">
            <w:pPr>
              <w:pStyle w:val="tablecontent"/>
            </w:pPr>
            <w:bookmarkStart w:id="6532" w:name="kmfl21"/>
            <w:bookmarkStart w:id="6533" w:name="tdn268"/>
            <w:bookmarkStart w:id="6534" w:name="tdn269"/>
            <w:bookmarkEnd w:id="6532"/>
            <w:bookmarkEnd w:id="6533"/>
            <w:bookmarkEnd w:id="6534"/>
            <w:r w:rsidRPr="003E27E1">
              <w:rPr>
                <w:rStyle w:val="SourceText"/>
                <w:rFonts w:ascii="Arial" w:hAnsi="Arial" w:cs="Arial"/>
                <w:szCs w:val="20"/>
              </w:rPr>
              <w:t>u</w:t>
            </w:r>
            <w:r w:rsidRPr="003E27E1">
              <w:t xml:space="preserve"> </w:t>
            </w:r>
            <w:bookmarkStart w:id="6535" w:name="tdn270"/>
            <w:bookmarkEnd w:id="6535"/>
          </w:p>
        </w:tc>
        <w:tc>
          <w:tcPr>
            <w:tcW w:w="5520" w:type="dxa"/>
            <w:vAlign w:val="center"/>
          </w:tcPr>
          <w:p w:rsidR="00C0177A" w:rsidRPr="003E27E1" w:rsidRDefault="00C0177A" w:rsidP="00A94DAF">
            <w:pPr>
              <w:pStyle w:val="tablecontent"/>
            </w:pPr>
            <w:bookmarkStart w:id="6536" w:name="kmfl22"/>
            <w:bookmarkEnd w:id="6536"/>
            <w:r w:rsidRPr="003E27E1">
              <w:t xml:space="preserve">Mode (most common value) </w:t>
            </w:r>
            <w:bookmarkStart w:id="6537" w:name="tdn271"/>
            <w:bookmarkStart w:id="6538" w:name="tdn272"/>
            <w:bookmarkEnd w:id="6537"/>
            <w:bookmarkEnd w:id="6538"/>
          </w:p>
        </w:tc>
      </w:tr>
      <w:tr w:rsidR="00C0177A" w:rsidRPr="003E27E1" w:rsidTr="000B6ECE">
        <w:trPr>
          <w:cantSplit/>
        </w:trPr>
        <w:tc>
          <w:tcPr>
            <w:tcW w:w="1646" w:type="dxa"/>
            <w:vAlign w:val="center"/>
          </w:tcPr>
          <w:p w:rsidR="00C0177A" w:rsidRPr="003E27E1" w:rsidRDefault="00C0177A" w:rsidP="00A94DAF">
            <w:pPr>
              <w:pStyle w:val="tablecontent"/>
            </w:pPr>
            <w:bookmarkStart w:id="6539" w:name="kmfl23"/>
            <w:bookmarkStart w:id="6540" w:name="tdn273"/>
            <w:bookmarkEnd w:id="6539"/>
            <w:bookmarkEnd w:id="6540"/>
            <w:r w:rsidRPr="003E27E1">
              <w:rPr>
                <w:rStyle w:val="SourceText"/>
                <w:rFonts w:ascii="Arial" w:hAnsi="Arial" w:cs="Arial"/>
                <w:szCs w:val="20"/>
              </w:rPr>
              <w:t>standard_deviation</w:t>
            </w:r>
            <w:r w:rsidRPr="003E27E1">
              <w:t xml:space="preserve"> </w:t>
            </w:r>
            <w:bookmarkStart w:id="6541" w:name="tdn274"/>
            <w:bookmarkEnd w:id="6541"/>
          </w:p>
        </w:tc>
        <w:tc>
          <w:tcPr>
            <w:tcW w:w="708" w:type="dxa"/>
            <w:vAlign w:val="center"/>
          </w:tcPr>
          <w:p w:rsidR="00C0177A" w:rsidRPr="003E27E1" w:rsidRDefault="00C0177A" w:rsidP="00A94DAF">
            <w:pPr>
              <w:pStyle w:val="tablecontent"/>
            </w:pPr>
            <w:bookmarkStart w:id="6542" w:name="kmfl24"/>
            <w:bookmarkStart w:id="6543" w:name="tdn275"/>
            <w:bookmarkStart w:id="6544" w:name="tdn276"/>
            <w:bookmarkEnd w:id="6542"/>
            <w:bookmarkEnd w:id="6543"/>
            <w:bookmarkEnd w:id="6544"/>
            <w:r w:rsidRPr="003E27E1">
              <w:rPr>
                <w:rStyle w:val="SourceText"/>
                <w:rFonts w:ascii="Arial" w:hAnsi="Arial" w:cs="Arial"/>
                <w:szCs w:val="20"/>
              </w:rPr>
              <w:t>u</w:t>
            </w:r>
            <w:r w:rsidRPr="003E27E1">
              <w:t xml:space="preserve"> </w:t>
            </w:r>
            <w:bookmarkStart w:id="6545" w:name="tdn277"/>
            <w:bookmarkEnd w:id="6545"/>
          </w:p>
        </w:tc>
        <w:tc>
          <w:tcPr>
            <w:tcW w:w="5520" w:type="dxa"/>
            <w:vAlign w:val="center"/>
          </w:tcPr>
          <w:p w:rsidR="00C0177A" w:rsidRPr="003E27E1" w:rsidRDefault="00C0177A" w:rsidP="00A94DAF">
            <w:pPr>
              <w:pStyle w:val="tablecontent"/>
            </w:pPr>
            <w:bookmarkStart w:id="6546" w:name="kmfl25"/>
            <w:bookmarkEnd w:id="6546"/>
            <w:r w:rsidRPr="003E27E1">
              <w:t xml:space="preserve">Standard deviation </w:t>
            </w:r>
            <w:bookmarkStart w:id="6547" w:name="tdn278"/>
            <w:bookmarkStart w:id="6548" w:name="tdn279"/>
            <w:bookmarkEnd w:id="6547"/>
            <w:bookmarkEnd w:id="6548"/>
          </w:p>
        </w:tc>
      </w:tr>
      <w:tr w:rsidR="00C0177A" w:rsidRPr="003E27E1" w:rsidTr="000B6ECE">
        <w:trPr>
          <w:cantSplit/>
        </w:trPr>
        <w:tc>
          <w:tcPr>
            <w:tcW w:w="1646" w:type="dxa"/>
            <w:vAlign w:val="center"/>
          </w:tcPr>
          <w:p w:rsidR="00C0177A" w:rsidRPr="003E27E1" w:rsidRDefault="00C0177A" w:rsidP="00A94DAF">
            <w:pPr>
              <w:pStyle w:val="tablecontent"/>
            </w:pPr>
            <w:bookmarkStart w:id="6549" w:name="kmfl26"/>
            <w:bookmarkStart w:id="6550" w:name="tdn280"/>
            <w:bookmarkEnd w:id="6549"/>
            <w:bookmarkEnd w:id="6550"/>
            <w:r w:rsidRPr="003E27E1">
              <w:rPr>
                <w:rStyle w:val="SourceText"/>
                <w:rFonts w:ascii="Arial" w:hAnsi="Arial" w:cs="Arial"/>
                <w:szCs w:val="20"/>
              </w:rPr>
              <w:t>variance</w:t>
            </w:r>
            <w:r w:rsidRPr="003E27E1">
              <w:t xml:space="preserve"> </w:t>
            </w:r>
            <w:bookmarkStart w:id="6551" w:name="tdn281"/>
            <w:bookmarkEnd w:id="6551"/>
          </w:p>
        </w:tc>
        <w:tc>
          <w:tcPr>
            <w:tcW w:w="708" w:type="dxa"/>
            <w:vAlign w:val="center"/>
          </w:tcPr>
          <w:p w:rsidR="00C0177A" w:rsidRPr="003E27E1" w:rsidRDefault="00C0177A" w:rsidP="00A94DAF">
            <w:pPr>
              <w:pStyle w:val="tablecontent"/>
            </w:pPr>
            <w:bookmarkStart w:id="6552" w:name="kmfl27"/>
            <w:bookmarkStart w:id="6553" w:name="tdn282"/>
            <w:bookmarkStart w:id="6554" w:name="tdn283"/>
            <w:bookmarkEnd w:id="6552"/>
            <w:bookmarkEnd w:id="6553"/>
            <w:bookmarkEnd w:id="6554"/>
            <w:r w:rsidRPr="003E27E1">
              <w:rPr>
                <w:rStyle w:val="SourceText"/>
                <w:rFonts w:ascii="Arial" w:hAnsi="Arial" w:cs="Arial"/>
                <w:szCs w:val="20"/>
              </w:rPr>
              <w:t>u</w:t>
            </w:r>
            <w:bookmarkStart w:id="6555" w:name="tdn284"/>
            <w:bookmarkEnd w:id="6555"/>
            <w:r w:rsidRPr="003E27E1">
              <w:t xml:space="preserve">2 </w:t>
            </w:r>
            <w:bookmarkStart w:id="6556" w:name="tdn285"/>
            <w:bookmarkEnd w:id="6556"/>
          </w:p>
        </w:tc>
        <w:tc>
          <w:tcPr>
            <w:tcW w:w="5520" w:type="dxa"/>
            <w:vAlign w:val="center"/>
          </w:tcPr>
          <w:p w:rsidR="00C0177A" w:rsidRPr="003E27E1" w:rsidRDefault="00C0177A" w:rsidP="00A94DAF">
            <w:pPr>
              <w:pStyle w:val="tablecontent"/>
            </w:pPr>
            <w:bookmarkStart w:id="6557" w:name="kmfl28"/>
            <w:bookmarkEnd w:id="6557"/>
            <w:r w:rsidRPr="003E27E1">
              <w:t xml:space="preserve">Variance </w:t>
            </w:r>
          </w:p>
        </w:tc>
      </w:tr>
    </w:tbl>
    <w:p w:rsidR="00C0177A" w:rsidRPr="003E27E1" w:rsidRDefault="00C0177A" w:rsidP="00C0177A">
      <w:bookmarkStart w:id="6558" w:name="qpdn"/>
      <w:bookmarkStart w:id="6559" w:name="qpdn0"/>
      <w:bookmarkStart w:id="6560" w:name="tdn288"/>
      <w:bookmarkStart w:id="6561" w:name="tdn289"/>
      <w:bookmarkStart w:id="6562" w:name="appendix-grid-mappings"/>
      <w:bookmarkStart w:id="6563" w:name="tdn290"/>
      <w:bookmarkStart w:id="6564" w:name="_toc1531"/>
      <w:bookmarkStart w:id="6565" w:name="k7ek45"/>
      <w:bookmarkStart w:id="6566" w:name="oovw5295"/>
      <w:bookmarkStart w:id="6567" w:name="oovw5296"/>
      <w:bookmarkStart w:id="6568" w:name="_Toc202957248"/>
      <w:bookmarkEnd w:id="6558"/>
      <w:bookmarkEnd w:id="6559"/>
      <w:bookmarkEnd w:id="6560"/>
      <w:bookmarkEnd w:id="6561"/>
      <w:bookmarkEnd w:id="6562"/>
      <w:bookmarkEnd w:id="6563"/>
      <w:bookmarkEnd w:id="6564"/>
      <w:bookmarkEnd w:id="6565"/>
      <w:bookmarkEnd w:id="6566"/>
      <w:bookmarkEnd w:id="6567"/>
    </w:p>
    <w:p w:rsidR="00C0177A" w:rsidRPr="003E27E1" w:rsidRDefault="00C0177A">
      <w:pPr>
        <w:pStyle w:val="Heading2"/>
        <w:tabs>
          <w:tab w:val="left" w:pos="461"/>
        </w:tabs>
        <w:ind w:left="461" w:right="0"/>
      </w:pPr>
      <w:bookmarkStart w:id="6569" w:name="oovw5297"/>
      <w:bookmarkStart w:id="6570" w:name="_Toc406416800"/>
      <w:bookmarkEnd w:id="6569"/>
      <w:r w:rsidRPr="003E27E1">
        <w:t xml:space="preserve">Reference table 3: </w:t>
      </w:r>
      <w:r w:rsidR="00EA12D7">
        <w:t>Sea-mammals</w:t>
      </w:r>
      <w:bookmarkStart w:id="6571" w:name="oovw5298"/>
      <w:bookmarkEnd w:id="6571"/>
      <w:r w:rsidRPr="003E27E1">
        <w:t xml:space="preserve"> parameter dictionary</w:t>
      </w:r>
      <w:bookmarkEnd w:id="6568"/>
      <w:bookmarkEnd w:id="6570"/>
      <w:r w:rsidRPr="003E27E1">
        <w:t xml:space="preserve"> </w:t>
      </w:r>
    </w:p>
    <w:p w:rsidR="00A3790F" w:rsidRDefault="00C0177A" w:rsidP="00A3790F">
      <w:pPr>
        <w:pStyle w:val="Heading3"/>
      </w:pPr>
      <w:bookmarkStart w:id="6572" w:name="oovw5299"/>
      <w:bookmarkStart w:id="6573" w:name="oovw5300"/>
      <w:bookmarkStart w:id="6574" w:name="oovw5301"/>
      <w:bookmarkStart w:id="6575" w:name="_Toc406416801"/>
      <w:bookmarkEnd w:id="6572"/>
      <w:bookmarkEnd w:id="6573"/>
      <w:bookmarkEnd w:id="6574"/>
      <w:r w:rsidRPr="003E27E1">
        <w:t>Convention for parameter names, standard names and units</w:t>
      </w:r>
      <w:bookmarkEnd w:id="6575"/>
    </w:p>
    <w:p w:rsidR="002F0FD9" w:rsidRDefault="002F0FD9" w:rsidP="002F0FD9">
      <w:pPr>
        <w:pStyle w:val="BodyText"/>
        <w:spacing w:after="0"/>
      </w:pPr>
      <w:r>
        <w:t>The parameters list used for sea-mammals is a subset of Argo floats project parameters list.</w:t>
      </w:r>
    </w:p>
    <w:p w:rsidR="002F0FD9" w:rsidRDefault="002F0FD9" w:rsidP="002F0FD9">
      <w:pPr>
        <w:pStyle w:val="BodyText"/>
        <w:spacing w:after="0"/>
      </w:pPr>
    </w:p>
    <w:tbl>
      <w:tblPr>
        <w:tblW w:w="9828" w:type="dxa"/>
        <w:tblInd w:w="55" w:type="dxa"/>
        <w:tblLayout w:type="fixed"/>
        <w:tblCellMar>
          <w:left w:w="70" w:type="dxa"/>
          <w:right w:w="70" w:type="dxa"/>
        </w:tblCellMar>
        <w:tblLook w:val="04A0" w:firstRow="1" w:lastRow="0" w:firstColumn="1" w:lastColumn="0" w:noHBand="0" w:noVBand="1"/>
      </w:tblPr>
      <w:tblGrid>
        <w:gridCol w:w="1011"/>
        <w:gridCol w:w="1414"/>
        <w:gridCol w:w="4111"/>
        <w:gridCol w:w="1310"/>
        <w:gridCol w:w="971"/>
        <w:gridCol w:w="1011"/>
      </w:tblGrid>
      <w:tr w:rsidR="002F0FD9" w:rsidRPr="0032174B" w:rsidTr="00520727">
        <w:trPr>
          <w:trHeight w:val="720"/>
        </w:trPr>
        <w:tc>
          <w:tcPr>
            <w:tcW w:w="1011"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parameter name</w:t>
            </w:r>
          </w:p>
        </w:tc>
        <w:tc>
          <w:tcPr>
            <w:tcW w:w="1414"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long_name</w:t>
            </w:r>
          </w:p>
        </w:tc>
        <w:tc>
          <w:tcPr>
            <w:tcW w:w="4111"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cf standard_name</w:t>
            </w:r>
          </w:p>
        </w:tc>
        <w:tc>
          <w:tcPr>
            <w:tcW w:w="1310"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unit</w:t>
            </w:r>
          </w:p>
        </w:tc>
        <w:tc>
          <w:tcPr>
            <w:tcW w:w="971"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valid_min</w:t>
            </w:r>
          </w:p>
        </w:tc>
        <w:tc>
          <w:tcPr>
            <w:tcW w:w="1011"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valid_max</w:t>
            </w:r>
          </w:p>
        </w:tc>
      </w:tr>
      <w:tr w:rsidR="002F0FD9" w:rsidRPr="0032174B" w:rsidTr="00520727">
        <w:trPr>
          <w:trHeight w:val="480"/>
        </w:trPr>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CNDC</w:t>
            </w:r>
          </w:p>
        </w:tc>
        <w:tc>
          <w:tcPr>
            <w:tcW w:w="1414"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Electrical conductivity</w:t>
            </w:r>
          </w:p>
        </w:tc>
        <w:tc>
          <w:tcPr>
            <w:tcW w:w="41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sea_water_electrical_conductivity</w:t>
            </w:r>
          </w:p>
        </w:tc>
        <w:tc>
          <w:tcPr>
            <w:tcW w:w="1310"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mhos/m</w:t>
            </w:r>
          </w:p>
        </w:tc>
        <w:tc>
          <w:tcPr>
            <w:tcW w:w="97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0.f</w:t>
            </w:r>
          </w:p>
        </w:tc>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8.5f</w:t>
            </w:r>
          </w:p>
        </w:tc>
      </w:tr>
      <w:tr w:rsidR="002F0FD9" w:rsidRPr="0032174B" w:rsidTr="00520727">
        <w:trPr>
          <w:trHeight w:val="960"/>
        </w:trPr>
        <w:tc>
          <w:tcPr>
            <w:tcW w:w="1011"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PRES</w:t>
            </w:r>
          </w:p>
        </w:tc>
        <w:tc>
          <w:tcPr>
            <w:tcW w:w="1414"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 xml:space="preserve">Sea water pressure, equals 0 at sea-level </w:t>
            </w:r>
          </w:p>
        </w:tc>
        <w:tc>
          <w:tcPr>
            <w:tcW w:w="4111"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sea_water_pressure</w:t>
            </w:r>
          </w:p>
        </w:tc>
        <w:tc>
          <w:tcPr>
            <w:tcW w:w="1310"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decibar</w:t>
            </w:r>
          </w:p>
        </w:tc>
        <w:tc>
          <w:tcPr>
            <w:tcW w:w="971"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0.f</w:t>
            </w:r>
          </w:p>
        </w:tc>
        <w:tc>
          <w:tcPr>
            <w:tcW w:w="1011"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12000.f</w:t>
            </w:r>
          </w:p>
        </w:tc>
      </w:tr>
      <w:tr w:rsidR="002F0FD9" w:rsidRPr="0032174B" w:rsidTr="00520727">
        <w:trPr>
          <w:trHeight w:val="480"/>
        </w:trPr>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PSAL</w:t>
            </w:r>
          </w:p>
        </w:tc>
        <w:tc>
          <w:tcPr>
            <w:tcW w:w="1414"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Practical salinity</w:t>
            </w:r>
          </w:p>
        </w:tc>
        <w:tc>
          <w:tcPr>
            <w:tcW w:w="41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sea_water_salinity</w:t>
            </w:r>
          </w:p>
        </w:tc>
        <w:tc>
          <w:tcPr>
            <w:tcW w:w="1310"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psu</w:t>
            </w:r>
          </w:p>
        </w:tc>
        <w:tc>
          <w:tcPr>
            <w:tcW w:w="97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2.f</w:t>
            </w:r>
          </w:p>
        </w:tc>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41.f</w:t>
            </w:r>
          </w:p>
        </w:tc>
      </w:tr>
      <w:tr w:rsidR="002F0FD9" w:rsidRPr="0032174B" w:rsidTr="00520727">
        <w:trPr>
          <w:trHeight w:val="480"/>
        </w:trPr>
        <w:tc>
          <w:tcPr>
            <w:tcW w:w="1011"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TEMP</w:t>
            </w:r>
          </w:p>
        </w:tc>
        <w:tc>
          <w:tcPr>
            <w:tcW w:w="1414"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Sea temperature in-situ ITS-90 scale</w:t>
            </w:r>
          </w:p>
        </w:tc>
        <w:tc>
          <w:tcPr>
            <w:tcW w:w="4111"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sea_water_temperature</w:t>
            </w:r>
          </w:p>
        </w:tc>
        <w:tc>
          <w:tcPr>
            <w:tcW w:w="1310"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degree_Celsius</w:t>
            </w:r>
          </w:p>
        </w:tc>
        <w:tc>
          <w:tcPr>
            <w:tcW w:w="971"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-2.5f</w:t>
            </w:r>
          </w:p>
        </w:tc>
        <w:tc>
          <w:tcPr>
            <w:tcW w:w="1011"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40.f</w:t>
            </w:r>
          </w:p>
        </w:tc>
      </w:tr>
      <w:tr w:rsidR="002F0FD9" w:rsidRPr="0032174B" w:rsidTr="00520727">
        <w:trPr>
          <w:trHeight w:val="720"/>
        </w:trPr>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DOXY</w:t>
            </w:r>
          </w:p>
        </w:tc>
        <w:tc>
          <w:tcPr>
            <w:tcW w:w="1414"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Dissolved oxygen</w:t>
            </w:r>
          </w:p>
        </w:tc>
        <w:tc>
          <w:tcPr>
            <w:tcW w:w="41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moles_of_oxygen_per_unit_mass_in_sea_water</w:t>
            </w:r>
          </w:p>
        </w:tc>
        <w:tc>
          <w:tcPr>
            <w:tcW w:w="1310"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micromole/kg</w:t>
            </w:r>
          </w:p>
        </w:tc>
        <w:tc>
          <w:tcPr>
            <w:tcW w:w="97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0.f</w:t>
            </w:r>
          </w:p>
        </w:tc>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600.f</w:t>
            </w:r>
          </w:p>
        </w:tc>
      </w:tr>
      <w:tr w:rsidR="002F0FD9" w:rsidRPr="0032174B" w:rsidTr="00520727">
        <w:trPr>
          <w:trHeight w:val="720"/>
        </w:trPr>
        <w:tc>
          <w:tcPr>
            <w:tcW w:w="1011"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Pr>
                <w:rFonts w:ascii="Arial" w:hAnsi="Arial" w:cs="Arial"/>
                <w:color w:val="000000"/>
                <w:sz w:val="18"/>
                <w:szCs w:val="18"/>
                <w:lang w:eastAsia="fr-FR"/>
              </w:rPr>
              <w:t>CHLA</w:t>
            </w:r>
          </w:p>
        </w:tc>
        <w:tc>
          <w:tcPr>
            <w:tcW w:w="1414"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Chlorophyll-A</w:t>
            </w:r>
          </w:p>
        </w:tc>
        <w:tc>
          <w:tcPr>
            <w:tcW w:w="4111"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mass_concentration_of_chlorophyll_a_in_sea_water</w:t>
            </w:r>
          </w:p>
        </w:tc>
        <w:tc>
          <w:tcPr>
            <w:tcW w:w="1310"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mg/m3</w:t>
            </w:r>
          </w:p>
        </w:tc>
        <w:tc>
          <w:tcPr>
            <w:tcW w:w="971"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p>
        </w:tc>
        <w:tc>
          <w:tcPr>
            <w:tcW w:w="1011"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p>
        </w:tc>
      </w:tr>
    </w:tbl>
    <w:p w:rsidR="002F0FD9" w:rsidRPr="002F0FD9" w:rsidRDefault="002F0FD9" w:rsidP="002F0FD9">
      <w:pPr>
        <w:pStyle w:val="BodyText"/>
      </w:pPr>
    </w:p>
    <w:p w:rsidR="00C0177A" w:rsidRPr="003E27E1" w:rsidRDefault="00C0177A" w:rsidP="00C0177A">
      <w:pPr>
        <w:pStyle w:val="Heading2"/>
      </w:pPr>
      <w:bookmarkStart w:id="6576" w:name="oovw5302"/>
      <w:bookmarkStart w:id="6577" w:name="oovw5303"/>
      <w:bookmarkStart w:id="6578" w:name="_Toc202957249"/>
      <w:bookmarkStart w:id="6579" w:name="_Toc406416802"/>
      <w:bookmarkEnd w:id="6576"/>
      <w:bookmarkEnd w:id="6577"/>
      <w:r w:rsidRPr="003E27E1">
        <w:t>Reference</w:t>
      </w:r>
      <w:bookmarkStart w:id="6580" w:name="oovw5791"/>
      <w:bookmarkEnd w:id="6580"/>
      <w:r w:rsidRPr="003E27E1">
        <w:t xml:space="preserve"> table 4: Data Assembly Center Codes</w:t>
      </w:r>
      <w:bookmarkEnd w:id="6578"/>
      <w:bookmarkEnd w:id="6579"/>
      <w:r w:rsidRPr="003E27E1">
        <w:t xml:space="preserve"> </w:t>
      </w:r>
    </w:p>
    <w:p w:rsidR="00C0177A" w:rsidRPr="003E27E1" w:rsidRDefault="00C0177A">
      <w:pPr>
        <w:spacing w:before="0" w:after="0"/>
        <w:rPr>
          <w:sz w:val="4"/>
          <w:szCs w:val="4"/>
        </w:rPr>
      </w:pPr>
      <w:bookmarkStart w:id="6581" w:name="oovw5792"/>
      <w:bookmarkStart w:id="6582" w:name="oovw5793"/>
      <w:bookmarkStart w:id="6583" w:name="oovw5794"/>
      <w:bookmarkStart w:id="6584" w:name="oovw5795"/>
      <w:bookmarkStart w:id="6585" w:name="oovw5796"/>
      <w:bookmarkEnd w:id="6581"/>
      <w:bookmarkEnd w:id="6582"/>
      <w:bookmarkEnd w:id="6583"/>
      <w:bookmarkEnd w:id="6584"/>
      <w:bookmarkEnd w:id="6585"/>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1468"/>
        <w:gridCol w:w="6121"/>
      </w:tblGrid>
      <w:tr w:rsidR="00BD5B4B" w:rsidRPr="003E27E1" w:rsidTr="009F66CA">
        <w:trPr>
          <w:cantSplit/>
        </w:trPr>
        <w:tc>
          <w:tcPr>
            <w:tcW w:w="7589" w:type="dxa"/>
            <w:gridSpan w:val="2"/>
            <w:tcBorders>
              <w:top w:val="single" w:sz="8" w:space="0" w:color="000080"/>
              <w:left w:val="single" w:sz="8" w:space="0" w:color="000080"/>
              <w:bottom w:val="single" w:sz="4" w:space="0" w:color="auto"/>
              <w:right w:val="single" w:sz="8" w:space="0" w:color="000080"/>
            </w:tcBorders>
            <w:shd w:val="clear" w:color="auto" w:fill="000080"/>
          </w:tcPr>
          <w:p w:rsidR="00BD5B4B" w:rsidRPr="003E27E1" w:rsidRDefault="00BD5B4B" w:rsidP="00EB0683">
            <w:pPr>
              <w:pStyle w:val="tableheader"/>
            </w:pPr>
            <w:bookmarkStart w:id="6586" w:name="oovw5797"/>
            <w:bookmarkStart w:id="6587" w:name="oovw5798"/>
            <w:bookmarkStart w:id="6588" w:name="oovw5799"/>
            <w:bookmarkStart w:id="6589" w:name="nr4v2898"/>
            <w:bookmarkStart w:id="6590" w:name="oovw5800"/>
            <w:bookmarkStart w:id="6591" w:name="nr4v2897"/>
            <w:bookmarkStart w:id="6592" w:name="oovw5801"/>
            <w:bookmarkStart w:id="6593" w:name="nr4v2896"/>
            <w:bookmarkStart w:id="6594" w:name="oovw5802"/>
            <w:bookmarkStart w:id="6595" w:name="nr4v2895"/>
            <w:bookmarkStart w:id="6596" w:name="oovw5803"/>
            <w:bookmarkStart w:id="6597" w:name="nr4v2894"/>
            <w:bookmarkStart w:id="6598" w:name="oovw5804"/>
            <w:bookmarkStart w:id="6599" w:name="nr4v2893"/>
            <w:bookmarkStart w:id="6600" w:name="oovw5805"/>
            <w:bookmarkStart w:id="6601" w:name="nr4v2900"/>
            <w:bookmarkStart w:id="6602" w:name="oovw5806"/>
            <w:bookmarkStart w:id="6603" w:name="nr4v2899"/>
            <w:bookmarkStart w:id="6604" w:name="oovw5807"/>
            <w:bookmarkStart w:id="6605" w:name="oovw5808"/>
            <w:bookmarkStart w:id="6606" w:name="oovw5809"/>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r w:rsidRPr="003E27E1">
              <w:t xml:space="preserve">Data Assembly Centers and institutions </w:t>
            </w:r>
          </w:p>
        </w:tc>
      </w:tr>
      <w:tr w:rsidR="00EB0683" w:rsidRPr="003E27E1" w:rsidTr="009F66CA">
        <w:trPr>
          <w:cantSplit/>
        </w:trPr>
        <w:tc>
          <w:tcPr>
            <w:tcW w:w="1468" w:type="dxa"/>
            <w:tcBorders>
              <w:top w:val="single" w:sz="4" w:space="0" w:color="auto"/>
              <w:left w:val="single" w:sz="4" w:space="0" w:color="auto"/>
              <w:bottom w:val="single" w:sz="4" w:space="0" w:color="auto"/>
              <w:right w:val="single" w:sz="4" w:space="0" w:color="auto"/>
            </w:tcBorders>
          </w:tcPr>
          <w:p w:rsidR="00EB0683" w:rsidRPr="003E27E1" w:rsidRDefault="00EB0683" w:rsidP="00D9306A">
            <w:pPr>
              <w:pStyle w:val="tablecontent"/>
            </w:pPr>
            <w:r>
              <w:lastRenderedPageBreak/>
              <w:t>SMRU</w:t>
            </w:r>
          </w:p>
        </w:tc>
        <w:tc>
          <w:tcPr>
            <w:tcW w:w="6121" w:type="dxa"/>
            <w:tcBorders>
              <w:top w:val="single" w:sz="4" w:space="0" w:color="auto"/>
              <w:left w:val="single" w:sz="4" w:space="0" w:color="auto"/>
              <w:bottom w:val="single" w:sz="4" w:space="0" w:color="auto"/>
              <w:right w:val="single" w:sz="4" w:space="0" w:color="auto"/>
            </w:tcBorders>
          </w:tcPr>
          <w:p w:rsidR="00EB0683" w:rsidRPr="003E27E1" w:rsidRDefault="002F0FD9" w:rsidP="00D9306A">
            <w:pPr>
              <w:pStyle w:val="tablecontent"/>
            </w:pPr>
            <w:r>
              <w:t>Sea-Mammals Research Unit, university of Saint-Andrews, UK</w:t>
            </w:r>
          </w:p>
        </w:tc>
      </w:tr>
      <w:tr w:rsidR="009F66CA" w:rsidRPr="003E27E1" w:rsidTr="009F66CA">
        <w:trPr>
          <w:cantSplit/>
        </w:trPr>
        <w:tc>
          <w:tcPr>
            <w:tcW w:w="1468" w:type="dxa"/>
            <w:tcBorders>
              <w:top w:val="single" w:sz="4" w:space="0" w:color="auto"/>
              <w:left w:val="single" w:sz="4" w:space="0" w:color="auto"/>
              <w:bottom w:val="single" w:sz="4" w:space="0" w:color="auto"/>
              <w:right w:val="single" w:sz="4" w:space="0" w:color="auto"/>
            </w:tcBorders>
          </w:tcPr>
          <w:p w:rsidR="009F66CA" w:rsidRPr="003E27E1" w:rsidRDefault="009F66CA" w:rsidP="009F66CA">
            <w:pPr>
              <w:pStyle w:val="tablecontent"/>
            </w:pPr>
            <w:r>
              <w:t>Coriolis</w:t>
            </w:r>
          </w:p>
        </w:tc>
        <w:tc>
          <w:tcPr>
            <w:tcW w:w="6121" w:type="dxa"/>
            <w:tcBorders>
              <w:top w:val="single" w:sz="4" w:space="0" w:color="auto"/>
              <w:left w:val="single" w:sz="4" w:space="0" w:color="auto"/>
              <w:bottom w:val="single" w:sz="4" w:space="0" w:color="auto"/>
              <w:right w:val="single" w:sz="4" w:space="0" w:color="auto"/>
            </w:tcBorders>
          </w:tcPr>
          <w:p w:rsidR="009F66CA" w:rsidRPr="003E27E1" w:rsidRDefault="009F66CA" w:rsidP="009F66CA">
            <w:pPr>
              <w:pStyle w:val="tablecontent"/>
              <w:rPr>
                <w:lang w:val="en-GB"/>
              </w:rPr>
            </w:pPr>
            <w:r>
              <w:t>Coriolis data centre, France</w:t>
            </w:r>
          </w:p>
        </w:tc>
      </w:tr>
    </w:tbl>
    <w:p w:rsidR="00C0177A" w:rsidRPr="003E27E1" w:rsidRDefault="00C0177A">
      <w:pPr>
        <w:pStyle w:val="BodyText"/>
        <w:spacing w:before="86" w:after="86"/>
        <w:ind w:left="86" w:right="86"/>
      </w:pPr>
      <w:bookmarkStart w:id="6607" w:name="oovw5812"/>
      <w:bookmarkStart w:id="6608" w:name="oovw5813"/>
      <w:bookmarkStart w:id="6609" w:name="nr4v2904"/>
      <w:bookmarkStart w:id="6610" w:name="oovw5814"/>
      <w:bookmarkStart w:id="6611" w:name="nr4v2903"/>
      <w:bookmarkStart w:id="6612" w:name="oovw5815"/>
      <w:bookmarkStart w:id="6613" w:name="nr4v2902"/>
      <w:bookmarkStart w:id="6614" w:name="oovw5816"/>
      <w:bookmarkStart w:id="6615" w:name="nr4v2901"/>
      <w:bookmarkStart w:id="6616" w:name="oovw5817"/>
      <w:bookmarkStart w:id="6617" w:name="nr4v2905"/>
      <w:bookmarkStart w:id="6618" w:name="oovw5818"/>
      <w:bookmarkStart w:id="6619" w:name="oovw5819"/>
      <w:bookmarkStart w:id="6620" w:name="oovw5831"/>
      <w:bookmarkStart w:id="6621" w:name="oovw5832"/>
      <w:bookmarkStart w:id="6622" w:name="nr4v2914"/>
      <w:bookmarkStart w:id="6623" w:name="oovw5833"/>
      <w:bookmarkStart w:id="6624" w:name="nr4v2913"/>
      <w:bookmarkStart w:id="6625" w:name="oovw5834"/>
      <w:bookmarkStart w:id="6626" w:name="nr4v2912"/>
      <w:bookmarkStart w:id="6627" w:name="oovw5835"/>
      <w:bookmarkStart w:id="6628" w:name="nr4v2911"/>
      <w:bookmarkStart w:id="6629" w:name="oovw5836"/>
      <w:bookmarkStart w:id="6630" w:name="nr4v2915"/>
      <w:bookmarkStart w:id="6631" w:name="oovw5837"/>
      <w:bookmarkStart w:id="6632" w:name="oovw5838"/>
      <w:bookmarkStart w:id="6633" w:name="oovw5850"/>
      <w:bookmarkStart w:id="6634" w:name="oovw5851"/>
      <w:bookmarkStart w:id="6635" w:name="nr4v2924"/>
      <w:bookmarkStart w:id="6636" w:name="oovw5852"/>
      <w:bookmarkStart w:id="6637" w:name="nr4v2923"/>
      <w:bookmarkStart w:id="6638" w:name="oovw5853"/>
      <w:bookmarkStart w:id="6639" w:name="nr4v2922"/>
      <w:bookmarkStart w:id="6640" w:name="oovw5854"/>
      <w:bookmarkStart w:id="6641" w:name="nr4v2921"/>
      <w:bookmarkStart w:id="6642" w:name="oovw5855"/>
      <w:bookmarkStart w:id="6643" w:name="nr4v2925"/>
      <w:bookmarkStart w:id="6644" w:name="oovw5856"/>
      <w:bookmarkStart w:id="6645" w:name="oovw5857"/>
      <w:bookmarkStart w:id="6646" w:name="oovw5869"/>
      <w:bookmarkStart w:id="6647" w:name="oovw5870"/>
      <w:bookmarkStart w:id="6648" w:name="nr4v2934"/>
      <w:bookmarkStart w:id="6649" w:name="oovw5871"/>
      <w:bookmarkStart w:id="6650" w:name="nr4v2933"/>
      <w:bookmarkStart w:id="6651" w:name="oovw5872"/>
      <w:bookmarkStart w:id="6652" w:name="nr4v2932"/>
      <w:bookmarkStart w:id="6653" w:name="oovw5873"/>
      <w:bookmarkStart w:id="6654" w:name="nr4v2931"/>
      <w:bookmarkStart w:id="6655" w:name="oovw5874"/>
      <w:bookmarkStart w:id="6656" w:name="nr4v2935"/>
      <w:bookmarkStart w:id="6657" w:name="oovw5875"/>
      <w:bookmarkStart w:id="6658" w:name="oovw5876"/>
      <w:bookmarkStart w:id="6659" w:name="oovw5888"/>
      <w:bookmarkStart w:id="6660" w:name="oovw5889"/>
      <w:bookmarkStart w:id="6661" w:name="nr4v2944"/>
      <w:bookmarkStart w:id="6662" w:name="oovw5890"/>
      <w:bookmarkStart w:id="6663" w:name="nr4v2943"/>
      <w:bookmarkStart w:id="6664" w:name="oovw5891"/>
      <w:bookmarkStart w:id="6665" w:name="nr4v2942"/>
      <w:bookmarkStart w:id="6666" w:name="oovw5892"/>
      <w:bookmarkStart w:id="6667" w:name="nr4v2941"/>
      <w:bookmarkStart w:id="6668" w:name="oovw5893"/>
      <w:bookmarkStart w:id="6669" w:name="nr4v2945"/>
      <w:bookmarkStart w:id="6670" w:name="oovw5894"/>
      <w:bookmarkStart w:id="6671" w:name="oovw5895"/>
      <w:bookmarkStart w:id="6672" w:name="oovw5907"/>
      <w:bookmarkStart w:id="6673" w:name="oovw5908"/>
      <w:bookmarkStart w:id="6674" w:name="nr4v2954"/>
      <w:bookmarkStart w:id="6675" w:name="oovw5909"/>
      <w:bookmarkStart w:id="6676" w:name="nr4v2953"/>
      <w:bookmarkStart w:id="6677" w:name="oovw5910"/>
      <w:bookmarkStart w:id="6678" w:name="nr4v2952"/>
      <w:bookmarkStart w:id="6679" w:name="oovw5911"/>
      <w:bookmarkStart w:id="6680" w:name="nr4v2951"/>
      <w:bookmarkStart w:id="6681" w:name="oovw5912"/>
      <w:bookmarkStart w:id="6682" w:name="nr4v2955"/>
      <w:bookmarkStart w:id="6683" w:name="oovw5913"/>
      <w:bookmarkStart w:id="6684" w:name="oovw5914"/>
      <w:bookmarkStart w:id="6685" w:name="oovw5926"/>
      <w:bookmarkStart w:id="6686" w:name="oovw5927"/>
      <w:bookmarkStart w:id="6687" w:name="nr4v2964"/>
      <w:bookmarkStart w:id="6688" w:name="oovw5928"/>
      <w:bookmarkStart w:id="6689" w:name="nr4v2963"/>
      <w:bookmarkStart w:id="6690" w:name="oovw5929"/>
      <w:bookmarkStart w:id="6691" w:name="nr4v2962"/>
      <w:bookmarkStart w:id="6692" w:name="oovw5930"/>
      <w:bookmarkStart w:id="6693" w:name="nr4v2961"/>
      <w:bookmarkStart w:id="6694" w:name="oovw5931"/>
      <w:bookmarkStart w:id="6695" w:name="nr4v2965"/>
      <w:bookmarkStart w:id="6696" w:name="oovw5932"/>
      <w:bookmarkStart w:id="6697" w:name="oovw5933"/>
      <w:bookmarkStart w:id="6698" w:name="oovw5945"/>
      <w:bookmarkStart w:id="6699" w:name="oovw5946"/>
      <w:bookmarkStart w:id="6700" w:name="nr4v2974"/>
      <w:bookmarkStart w:id="6701" w:name="oovw5947"/>
      <w:bookmarkStart w:id="6702" w:name="nr4v2973"/>
      <w:bookmarkStart w:id="6703" w:name="oovw5948"/>
      <w:bookmarkStart w:id="6704" w:name="nr4v2972"/>
      <w:bookmarkStart w:id="6705" w:name="oovw5949"/>
      <w:bookmarkStart w:id="6706" w:name="nr4v2971"/>
      <w:bookmarkStart w:id="6707" w:name="oovw5950"/>
      <w:bookmarkStart w:id="6708" w:name="nr4v2975"/>
      <w:bookmarkStart w:id="6709" w:name="oovw5951"/>
      <w:bookmarkStart w:id="6710" w:name="oovw5952"/>
      <w:bookmarkStart w:id="6711" w:name="oovw5960"/>
      <w:bookmarkStart w:id="6712" w:name="oovw5961"/>
      <w:bookmarkStart w:id="6713" w:name="oovw5962"/>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p>
    <w:p w:rsidR="00C0177A" w:rsidRPr="003E27E1" w:rsidRDefault="00C0177A" w:rsidP="00E06919">
      <w:pPr>
        <w:pStyle w:val="Heading2"/>
      </w:pPr>
      <w:bookmarkStart w:id="6714" w:name="_toc1885"/>
      <w:bookmarkStart w:id="6715" w:name="oovw5963"/>
      <w:bookmarkStart w:id="6716" w:name="oovw5964"/>
      <w:bookmarkStart w:id="6717" w:name="_Toc202957250"/>
      <w:bookmarkStart w:id="6718" w:name="_Toc406416803"/>
      <w:bookmarkEnd w:id="6714"/>
      <w:bookmarkEnd w:id="6715"/>
      <w:bookmarkEnd w:id="6716"/>
      <w:r w:rsidRPr="003E27E1">
        <w:t>Reference table 5: data mode</w:t>
      </w:r>
      <w:bookmarkEnd w:id="6717"/>
      <w:bookmarkEnd w:id="6718"/>
      <w:r w:rsidRPr="003E27E1">
        <w:t xml:space="preserve"> </w:t>
      </w:r>
    </w:p>
    <w:p w:rsidR="00A3790F" w:rsidRPr="003E27E1" w:rsidRDefault="00C0177A" w:rsidP="00A3790F">
      <w:pPr>
        <w:pStyle w:val="ListContinue"/>
      </w:pPr>
      <w:bookmarkStart w:id="6719" w:name="oovw5965"/>
      <w:bookmarkStart w:id="6720" w:name="oovw5966"/>
      <w:bookmarkEnd w:id="6719"/>
      <w:bookmarkEnd w:id="6720"/>
      <w:r w:rsidRPr="003E27E1">
        <w:t xml:space="preserve">The values for the variables </w:t>
      </w:r>
      <w:r w:rsidR="00A3790F" w:rsidRPr="003E27E1">
        <w:t>“</w:t>
      </w:r>
      <w:r w:rsidRPr="003E27E1">
        <w:t>&lt;PARAM&gt;_DM</w:t>
      </w:r>
      <w:r w:rsidR="00A3790F" w:rsidRPr="003E27E1">
        <w:t>”</w:t>
      </w:r>
      <w:r w:rsidRPr="003E27E1">
        <w:t xml:space="preserve">, the global attribute </w:t>
      </w:r>
      <w:r w:rsidR="00A3790F" w:rsidRPr="003E27E1">
        <w:t>“</w:t>
      </w:r>
      <w:r w:rsidRPr="003E27E1">
        <w:t>data_mode</w:t>
      </w:r>
      <w:r w:rsidR="00A3790F" w:rsidRPr="003E27E1">
        <w:t>”</w:t>
      </w:r>
      <w:r w:rsidRPr="003E27E1">
        <w:t xml:space="preserve">, and variable attributes </w:t>
      </w:r>
      <w:r w:rsidR="00A3790F" w:rsidRPr="003E27E1">
        <w:t>“</w:t>
      </w:r>
      <w:r w:rsidRPr="003E27E1">
        <w:t>&lt;PARAM&gt;:DM_indicator</w:t>
      </w:r>
      <w:r w:rsidR="00A3790F" w:rsidRPr="003E27E1">
        <w:t>”</w:t>
      </w:r>
      <w:r w:rsidRPr="003E27E1">
        <w:t xml:space="preserve"> are defined as follows: </w:t>
      </w:r>
    </w:p>
    <w:tbl>
      <w:tblPr>
        <w:tblW w:w="5000" w:type="pct"/>
        <w:tblCellMar>
          <w:top w:w="43" w:type="dxa"/>
          <w:left w:w="43" w:type="dxa"/>
          <w:bottom w:w="43" w:type="dxa"/>
          <w:right w:w="43" w:type="dxa"/>
        </w:tblCellMar>
        <w:tblLook w:val="0000" w:firstRow="0" w:lastRow="0" w:firstColumn="0" w:lastColumn="0" w:noHBand="0" w:noVBand="0"/>
      </w:tblPr>
      <w:tblGrid>
        <w:gridCol w:w="634"/>
        <w:gridCol w:w="8418"/>
      </w:tblGrid>
      <w:tr w:rsidR="00C0177A" w:rsidRPr="003E27E1">
        <w:trPr>
          <w:cantSplit/>
        </w:trPr>
        <w:tc>
          <w:tcPr>
            <w:tcW w:w="350" w:type="pct"/>
            <w:tcBorders>
              <w:top w:val="single" w:sz="8" w:space="0" w:color="000000"/>
              <w:left w:val="single" w:sz="8" w:space="0" w:color="000000"/>
              <w:bottom w:val="single" w:sz="8" w:space="0" w:color="000000"/>
            </w:tcBorders>
            <w:shd w:val="clear" w:color="auto" w:fill="000080"/>
            <w:vAlign w:val="center"/>
          </w:tcPr>
          <w:p w:rsidR="00C0177A" w:rsidRPr="003E27E1" w:rsidRDefault="00C0177A" w:rsidP="00274A82">
            <w:pPr>
              <w:pStyle w:val="TableContents"/>
            </w:pPr>
            <w:bookmarkStart w:id="6721" w:name="oovw5967"/>
            <w:bookmarkStart w:id="6722" w:name="oovw5968"/>
            <w:bookmarkStart w:id="6723" w:name="oovw5969"/>
            <w:bookmarkStart w:id="6724" w:name="oovw5970"/>
            <w:bookmarkStart w:id="6725" w:name="oovw5971"/>
            <w:bookmarkStart w:id="6726" w:name="oovw5972"/>
            <w:bookmarkStart w:id="6727" w:name="oovw5973"/>
            <w:bookmarkStart w:id="6728" w:name="oovw5974"/>
            <w:bookmarkStart w:id="6729" w:name="oovw5975"/>
            <w:bookmarkStart w:id="6730" w:name="oovw5976"/>
            <w:bookmarkStart w:id="6731" w:name="wbiu1"/>
            <w:bookmarkStart w:id="6732" w:name="oovw5977"/>
            <w:bookmarkStart w:id="6733" w:name="wbiu0"/>
            <w:bookmarkStart w:id="6734" w:name="oovw5978"/>
            <w:bookmarkStart w:id="6735" w:name="u6%3Ac3"/>
            <w:bookmarkStart w:id="6736" w:name="oovw5979"/>
            <w:bookmarkStart w:id="6737" w:name="ub4q0"/>
            <w:bookmarkStart w:id="6738" w:name="oovw5980"/>
            <w:bookmarkStart w:id="6739" w:name="u6%3Ac5"/>
            <w:bookmarkStart w:id="6740" w:name="oovw5981"/>
            <w:bookmarkStart w:id="6741" w:name="oovw5982"/>
            <w:bookmarkStart w:id="6742" w:name="oovw5983"/>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r w:rsidRPr="003E27E1">
              <w:t xml:space="preserve">Value </w:t>
            </w:r>
            <w:bookmarkStart w:id="6743" w:name="oovw5984"/>
            <w:bookmarkEnd w:id="6743"/>
          </w:p>
        </w:tc>
        <w:tc>
          <w:tcPr>
            <w:tcW w:w="4650" w:type="pct"/>
            <w:tcBorders>
              <w:top w:val="single" w:sz="8" w:space="0" w:color="000000"/>
              <w:left w:val="single" w:sz="8" w:space="0" w:color="000000"/>
              <w:bottom w:val="single" w:sz="8" w:space="0" w:color="000000"/>
              <w:right w:val="single" w:sz="8" w:space="0" w:color="000000"/>
            </w:tcBorders>
            <w:shd w:val="clear" w:color="auto" w:fill="000080"/>
            <w:vAlign w:val="center"/>
          </w:tcPr>
          <w:p w:rsidR="00C0177A" w:rsidRPr="003E27E1" w:rsidRDefault="00C0177A" w:rsidP="00274A82">
            <w:pPr>
              <w:pStyle w:val="TableContents"/>
            </w:pPr>
            <w:bookmarkStart w:id="6744" w:name="oovw5985"/>
            <w:bookmarkStart w:id="6745" w:name="oovw5986"/>
            <w:bookmarkStart w:id="6746" w:name="wbiu3"/>
            <w:bookmarkStart w:id="6747" w:name="oovw5987"/>
            <w:bookmarkStart w:id="6748" w:name="wbiu2"/>
            <w:bookmarkStart w:id="6749" w:name="oovw5988"/>
            <w:bookmarkStart w:id="6750" w:name="u6%3Ac6"/>
            <w:bookmarkStart w:id="6751" w:name="oovw5989"/>
            <w:bookmarkStart w:id="6752" w:name="u6%3Ac8"/>
            <w:bookmarkStart w:id="6753" w:name="oovw5990"/>
            <w:bookmarkStart w:id="6754" w:name="u6%3Ac7"/>
            <w:bookmarkStart w:id="6755" w:name="oovw5991"/>
            <w:bookmarkStart w:id="6756" w:name="oovw5992"/>
            <w:bookmarkStart w:id="6757" w:name="oovw599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r w:rsidRPr="003E27E1">
              <w:t xml:space="preserve">Meaning </w:t>
            </w:r>
            <w:bookmarkStart w:id="6758" w:name="oovw5994"/>
            <w:bookmarkStart w:id="6759" w:name="oovw5995"/>
            <w:bookmarkEnd w:id="6758"/>
            <w:bookmarkEnd w:id="6759"/>
          </w:p>
        </w:tc>
      </w:tr>
      <w:tr w:rsidR="00C0177A" w:rsidRPr="003E27E1">
        <w:trPr>
          <w:cantSplit/>
        </w:trPr>
        <w:tc>
          <w:tcPr>
            <w:tcW w:w="350" w:type="pct"/>
            <w:tcBorders>
              <w:left w:val="single" w:sz="8" w:space="0" w:color="000000"/>
              <w:bottom w:val="single" w:sz="8" w:space="0" w:color="000000"/>
            </w:tcBorders>
            <w:vAlign w:val="center"/>
          </w:tcPr>
          <w:p w:rsidR="00C0177A" w:rsidRPr="003E27E1" w:rsidRDefault="00C0177A" w:rsidP="00274A82">
            <w:pPr>
              <w:pStyle w:val="TableContents"/>
            </w:pPr>
            <w:bookmarkStart w:id="6760" w:name="oovw5996"/>
            <w:bookmarkStart w:id="6761" w:name="oovw5997"/>
            <w:bookmarkStart w:id="6762" w:name="wbiu4"/>
            <w:bookmarkStart w:id="6763" w:name="oovw5998"/>
            <w:bookmarkStart w:id="6764" w:name="u6%3Ac9"/>
            <w:bookmarkStart w:id="6765" w:name="oovw5999"/>
            <w:bookmarkStart w:id="6766" w:name="u6%3Ac10"/>
            <w:bookmarkStart w:id="6767" w:name="oovw6000"/>
            <w:bookmarkStart w:id="6768" w:name="oovw6001"/>
            <w:bookmarkEnd w:id="6760"/>
            <w:bookmarkEnd w:id="6761"/>
            <w:bookmarkEnd w:id="6762"/>
            <w:bookmarkEnd w:id="6763"/>
            <w:bookmarkEnd w:id="6764"/>
            <w:bookmarkEnd w:id="6765"/>
            <w:bookmarkEnd w:id="6766"/>
            <w:bookmarkEnd w:id="6767"/>
            <w:bookmarkEnd w:id="6768"/>
            <w:r w:rsidRPr="003E27E1">
              <w:t xml:space="preserve">R </w:t>
            </w:r>
            <w:bookmarkStart w:id="6769" w:name="oovw6002"/>
            <w:bookmarkEnd w:id="6769"/>
          </w:p>
        </w:tc>
        <w:tc>
          <w:tcPr>
            <w:tcW w:w="4650" w:type="pct"/>
            <w:tcBorders>
              <w:left w:val="single" w:sz="8" w:space="0" w:color="000000"/>
              <w:bottom w:val="single" w:sz="8" w:space="0" w:color="000000"/>
              <w:right w:val="single" w:sz="8" w:space="0" w:color="000000"/>
            </w:tcBorders>
            <w:vAlign w:val="center"/>
          </w:tcPr>
          <w:p w:rsidR="00C0177A" w:rsidRPr="003E27E1" w:rsidRDefault="00C0177A" w:rsidP="00274A82">
            <w:pPr>
              <w:pStyle w:val="TableContents"/>
            </w:pPr>
            <w:bookmarkStart w:id="6770" w:name="oovw6003"/>
            <w:bookmarkStart w:id="6771" w:name="oovw6004"/>
            <w:bookmarkStart w:id="6772" w:name="xw350"/>
            <w:bookmarkStart w:id="6773" w:name="oovw6005"/>
            <w:bookmarkStart w:id="6774" w:name="wbiu5"/>
            <w:bookmarkStart w:id="6775" w:name="oovw6006"/>
            <w:bookmarkStart w:id="6776" w:name="u6%3Ac11"/>
            <w:bookmarkStart w:id="6777" w:name="oovw6007"/>
            <w:bookmarkStart w:id="6778" w:name="u6%3Ac13"/>
            <w:bookmarkStart w:id="6779" w:name="oovw6008"/>
            <w:bookmarkStart w:id="6780" w:name="u6%3Ac12"/>
            <w:bookmarkStart w:id="6781" w:name="oovw6009"/>
            <w:bookmarkStart w:id="6782" w:name="oovw6010"/>
            <w:bookmarkStart w:id="6783" w:name="oovw6011"/>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r w:rsidRPr="003E27E1">
              <w:t xml:space="preserve">Real-time data. Data coming from the (typically remote) platform through a communication channel without physical access to the instruments, disassembly or recovery of the platform. Example: for a mooring with a radio communication, this would be data obtained through the radio. </w:t>
            </w:r>
            <w:bookmarkStart w:id="6784" w:name="oovw6012"/>
            <w:bookmarkStart w:id="6785" w:name="oovw6013"/>
            <w:bookmarkEnd w:id="6784"/>
            <w:bookmarkEnd w:id="6785"/>
          </w:p>
        </w:tc>
      </w:tr>
      <w:tr w:rsidR="00C0177A" w:rsidRPr="003E27E1">
        <w:trPr>
          <w:cantSplit/>
        </w:trPr>
        <w:tc>
          <w:tcPr>
            <w:tcW w:w="350" w:type="pct"/>
            <w:tcBorders>
              <w:left w:val="single" w:sz="8" w:space="0" w:color="000000"/>
              <w:bottom w:val="single" w:sz="8" w:space="0" w:color="000000"/>
            </w:tcBorders>
            <w:vAlign w:val="center"/>
          </w:tcPr>
          <w:p w:rsidR="00C0177A" w:rsidRPr="003E27E1" w:rsidRDefault="00C0177A" w:rsidP="00274A82">
            <w:pPr>
              <w:pStyle w:val="TableContents"/>
            </w:pPr>
            <w:bookmarkStart w:id="6786" w:name="oovw6014"/>
            <w:bookmarkStart w:id="6787" w:name="oovw6015"/>
            <w:bookmarkStart w:id="6788" w:name="wbiu6"/>
            <w:bookmarkStart w:id="6789" w:name="oovw6016"/>
            <w:bookmarkStart w:id="6790" w:name="u6%3Ac14"/>
            <w:bookmarkStart w:id="6791" w:name="oovw6017"/>
            <w:bookmarkStart w:id="6792" w:name="u6%3Ac15"/>
            <w:bookmarkStart w:id="6793" w:name="oovw6018"/>
            <w:bookmarkStart w:id="6794" w:name="oovw6019"/>
            <w:bookmarkEnd w:id="6786"/>
            <w:bookmarkEnd w:id="6787"/>
            <w:bookmarkEnd w:id="6788"/>
            <w:bookmarkEnd w:id="6789"/>
            <w:bookmarkEnd w:id="6790"/>
            <w:bookmarkEnd w:id="6791"/>
            <w:bookmarkEnd w:id="6792"/>
            <w:bookmarkEnd w:id="6793"/>
            <w:bookmarkEnd w:id="6794"/>
            <w:r w:rsidRPr="003E27E1">
              <w:t xml:space="preserve">P </w:t>
            </w:r>
            <w:bookmarkStart w:id="6795" w:name="oovw6020"/>
            <w:bookmarkEnd w:id="6795"/>
          </w:p>
        </w:tc>
        <w:tc>
          <w:tcPr>
            <w:tcW w:w="4650" w:type="pct"/>
            <w:tcBorders>
              <w:left w:val="single" w:sz="8" w:space="0" w:color="000000"/>
              <w:bottom w:val="single" w:sz="8" w:space="0" w:color="000000"/>
              <w:right w:val="single" w:sz="8" w:space="0" w:color="000000"/>
            </w:tcBorders>
            <w:vAlign w:val="center"/>
          </w:tcPr>
          <w:p w:rsidR="00C0177A" w:rsidRPr="003E27E1" w:rsidRDefault="00427295" w:rsidP="00274A82">
            <w:pPr>
              <w:pStyle w:val="TableContents"/>
            </w:pPr>
            <w:bookmarkStart w:id="6796" w:name="oovw6021"/>
            <w:bookmarkStart w:id="6797" w:name="oovw6022"/>
            <w:bookmarkStart w:id="6798" w:name="nc5v0"/>
            <w:bookmarkStart w:id="6799" w:name="oovw6023"/>
            <w:bookmarkStart w:id="6800" w:name="wbiu7"/>
            <w:bookmarkStart w:id="6801" w:name="oovw6024"/>
            <w:bookmarkStart w:id="6802" w:name="u6%3Ac16"/>
            <w:bookmarkStart w:id="6803" w:name="oovw6025"/>
            <w:bookmarkStart w:id="6804" w:name="u6%3Ac18"/>
            <w:bookmarkStart w:id="6805" w:name="oovw6026"/>
            <w:bookmarkStart w:id="6806" w:name="u6%3Ac17"/>
            <w:bookmarkStart w:id="6807" w:name="oovw6027"/>
            <w:bookmarkStart w:id="6808" w:name="oovw6028"/>
            <w:bookmarkStart w:id="6809" w:name="oovw6029"/>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r w:rsidRPr="003E27E1">
              <w:t>Provisional</w:t>
            </w:r>
            <w:r w:rsidR="00C0177A" w:rsidRPr="003E27E1">
              <w:t xml:space="preserve"> data. Data obtained after the instruments or the platform have been recovered or serviced. Example: for instruments on a mooring, this would be data downloaded directly from the instruments after the mooring has been </w:t>
            </w:r>
            <w:r w:rsidR="00C7278F" w:rsidRPr="003E27E1">
              <w:t>recovered on a ship.</w:t>
            </w:r>
            <w:bookmarkStart w:id="6810" w:name="oovw6030"/>
            <w:bookmarkStart w:id="6811" w:name="oovw6031"/>
            <w:bookmarkEnd w:id="6810"/>
            <w:bookmarkEnd w:id="6811"/>
          </w:p>
        </w:tc>
      </w:tr>
      <w:tr w:rsidR="00C0177A" w:rsidRPr="003E27E1">
        <w:trPr>
          <w:cantSplit/>
        </w:trPr>
        <w:tc>
          <w:tcPr>
            <w:tcW w:w="350" w:type="pct"/>
            <w:tcBorders>
              <w:left w:val="single" w:sz="8" w:space="0" w:color="000000"/>
              <w:bottom w:val="single" w:sz="8" w:space="0" w:color="000000"/>
            </w:tcBorders>
            <w:vAlign w:val="center"/>
          </w:tcPr>
          <w:p w:rsidR="00C0177A" w:rsidRPr="003E27E1" w:rsidRDefault="00C0177A" w:rsidP="00274A82">
            <w:pPr>
              <w:pStyle w:val="TableContents"/>
            </w:pPr>
            <w:bookmarkStart w:id="6812" w:name="oovw6032"/>
            <w:bookmarkStart w:id="6813" w:name="oovw6033"/>
            <w:bookmarkStart w:id="6814" w:name="wbiu8"/>
            <w:bookmarkStart w:id="6815" w:name="oovw6034"/>
            <w:bookmarkStart w:id="6816" w:name="u6%3Ac19"/>
            <w:bookmarkStart w:id="6817" w:name="oovw6035"/>
            <w:bookmarkStart w:id="6818" w:name="u6%3Ac20"/>
            <w:bookmarkStart w:id="6819" w:name="oovw6036"/>
            <w:bookmarkStart w:id="6820" w:name="oovw6037"/>
            <w:bookmarkEnd w:id="6812"/>
            <w:bookmarkEnd w:id="6813"/>
            <w:bookmarkEnd w:id="6814"/>
            <w:bookmarkEnd w:id="6815"/>
            <w:bookmarkEnd w:id="6816"/>
            <w:bookmarkEnd w:id="6817"/>
            <w:bookmarkEnd w:id="6818"/>
            <w:bookmarkEnd w:id="6819"/>
            <w:bookmarkEnd w:id="6820"/>
            <w:r w:rsidRPr="003E27E1">
              <w:t xml:space="preserve">D </w:t>
            </w:r>
            <w:bookmarkStart w:id="6821" w:name="oovw6038"/>
            <w:bookmarkEnd w:id="6821"/>
          </w:p>
        </w:tc>
        <w:tc>
          <w:tcPr>
            <w:tcW w:w="4650" w:type="pct"/>
            <w:tcBorders>
              <w:left w:val="single" w:sz="8" w:space="0" w:color="000000"/>
              <w:bottom w:val="single" w:sz="8" w:space="0" w:color="000000"/>
              <w:right w:val="single" w:sz="8" w:space="0" w:color="000000"/>
            </w:tcBorders>
            <w:vAlign w:val="center"/>
          </w:tcPr>
          <w:p w:rsidR="00C0177A" w:rsidRPr="003E27E1" w:rsidRDefault="00C0177A" w:rsidP="00274A82">
            <w:pPr>
              <w:pStyle w:val="TableContents"/>
            </w:pPr>
            <w:bookmarkStart w:id="6822" w:name="oovw6039"/>
            <w:bookmarkStart w:id="6823" w:name="oovw6040"/>
            <w:bookmarkStart w:id="6824" w:name="nc5v1"/>
            <w:bookmarkStart w:id="6825" w:name="oovw6041"/>
            <w:bookmarkStart w:id="6826" w:name="wbiu9"/>
            <w:bookmarkStart w:id="6827" w:name="oovw6042"/>
            <w:bookmarkStart w:id="6828" w:name="u6%3Ac21"/>
            <w:bookmarkStart w:id="6829" w:name="oovw6043"/>
            <w:bookmarkStart w:id="6830" w:name="u6%3Ac23"/>
            <w:bookmarkStart w:id="6831" w:name="oovw6044"/>
            <w:bookmarkStart w:id="6832" w:name="u6%3Ac22"/>
            <w:bookmarkStart w:id="6833" w:name="oovw6045"/>
            <w:bookmarkStart w:id="6834" w:name="oovw6046"/>
            <w:bookmarkStart w:id="6835" w:name="oovw6047"/>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r w:rsidRPr="003E27E1">
              <w:t>Delayed-mode data. Data published after all calibrations and quality control procedures have been applied</w:t>
            </w:r>
            <w:r w:rsidR="00F34794" w:rsidRPr="003E27E1">
              <w:t xml:space="preserve"> on the internally recorded or best available original data. This is the best possible version of processed data.</w:t>
            </w:r>
            <w:r w:rsidRPr="003E27E1">
              <w:t xml:space="preserve"> </w:t>
            </w:r>
            <w:bookmarkStart w:id="6836" w:name="oovw6048"/>
            <w:bookmarkStart w:id="6837" w:name="oovw6049"/>
            <w:bookmarkEnd w:id="6836"/>
            <w:bookmarkEnd w:id="6837"/>
          </w:p>
        </w:tc>
      </w:tr>
      <w:tr w:rsidR="00C0177A" w:rsidRPr="003E27E1">
        <w:trPr>
          <w:cantSplit/>
        </w:trPr>
        <w:tc>
          <w:tcPr>
            <w:tcW w:w="350" w:type="pct"/>
            <w:tcBorders>
              <w:left w:val="single" w:sz="8" w:space="0" w:color="000000"/>
              <w:bottom w:val="single" w:sz="8" w:space="0" w:color="000000"/>
            </w:tcBorders>
            <w:vAlign w:val="center"/>
          </w:tcPr>
          <w:p w:rsidR="00C0177A" w:rsidRPr="003E27E1" w:rsidRDefault="00C0177A" w:rsidP="00274A82">
            <w:pPr>
              <w:pStyle w:val="TableContents"/>
            </w:pPr>
            <w:bookmarkStart w:id="6838" w:name="oovw6050"/>
            <w:bookmarkStart w:id="6839" w:name="oovw6051"/>
            <w:bookmarkStart w:id="6840" w:name="wbiu10"/>
            <w:bookmarkStart w:id="6841" w:name="oovw6052"/>
            <w:bookmarkStart w:id="6842" w:name="u6%3Ac24"/>
            <w:bookmarkStart w:id="6843" w:name="oovw6053"/>
            <w:bookmarkStart w:id="6844" w:name="u6%3Ac25"/>
            <w:bookmarkStart w:id="6845" w:name="oovw6054"/>
            <w:bookmarkStart w:id="6846" w:name="oovw6055"/>
            <w:bookmarkEnd w:id="6838"/>
            <w:bookmarkEnd w:id="6839"/>
            <w:bookmarkEnd w:id="6840"/>
            <w:bookmarkEnd w:id="6841"/>
            <w:bookmarkEnd w:id="6842"/>
            <w:bookmarkEnd w:id="6843"/>
            <w:bookmarkEnd w:id="6844"/>
            <w:bookmarkEnd w:id="6845"/>
            <w:bookmarkEnd w:id="6846"/>
            <w:r w:rsidRPr="003E27E1">
              <w:t xml:space="preserve">M </w:t>
            </w:r>
            <w:bookmarkStart w:id="6847" w:name="oovw6056"/>
            <w:bookmarkEnd w:id="6847"/>
          </w:p>
        </w:tc>
        <w:tc>
          <w:tcPr>
            <w:tcW w:w="4650" w:type="pct"/>
            <w:tcBorders>
              <w:left w:val="single" w:sz="8" w:space="0" w:color="000000"/>
              <w:bottom w:val="single" w:sz="8" w:space="0" w:color="000000"/>
              <w:right w:val="single" w:sz="8" w:space="0" w:color="000000"/>
            </w:tcBorders>
            <w:vAlign w:val="center"/>
          </w:tcPr>
          <w:p w:rsidR="00C0177A" w:rsidRPr="003E27E1" w:rsidRDefault="00C0177A" w:rsidP="00274A82">
            <w:pPr>
              <w:pStyle w:val="TableContents"/>
            </w:pPr>
            <w:bookmarkStart w:id="6848" w:name="oovw6057"/>
            <w:bookmarkStart w:id="6849" w:name="oovw6058"/>
            <w:bookmarkStart w:id="6850" w:name="nc5v2"/>
            <w:bookmarkStart w:id="6851" w:name="oovw6059"/>
            <w:bookmarkStart w:id="6852" w:name="wbiu11"/>
            <w:bookmarkStart w:id="6853" w:name="oovw6060"/>
            <w:bookmarkStart w:id="6854" w:name="u6%3Ac26"/>
            <w:bookmarkStart w:id="6855" w:name="oovw6061"/>
            <w:bookmarkStart w:id="6856" w:name="oovw6062"/>
            <w:bookmarkStart w:id="6857" w:name="oovw6063"/>
            <w:bookmarkEnd w:id="6848"/>
            <w:bookmarkEnd w:id="6849"/>
            <w:bookmarkEnd w:id="6850"/>
            <w:bookmarkEnd w:id="6851"/>
            <w:bookmarkEnd w:id="6852"/>
            <w:bookmarkEnd w:id="6853"/>
            <w:bookmarkEnd w:id="6854"/>
            <w:bookmarkEnd w:id="6855"/>
            <w:bookmarkEnd w:id="6856"/>
            <w:bookmarkEnd w:id="6857"/>
            <w:r w:rsidRPr="003E27E1">
              <w:t xml:space="preserve">Mixed. This value is only allowed in the global attribute </w:t>
            </w:r>
            <w:r w:rsidR="00A3790F" w:rsidRPr="003E27E1">
              <w:t>“</w:t>
            </w:r>
            <w:r w:rsidRPr="003E27E1">
              <w:t>data_mode</w:t>
            </w:r>
            <w:r w:rsidR="00A3790F" w:rsidRPr="003E27E1">
              <w:t>”</w:t>
            </w:r>
            <w:r w:rsidRPr="003E27E1">
              <w:t xml:space="preserve"> or in attributes to variables in the form </w:t>
            </w:r>
            <w:r w:rsidR="00A3790F" w:rsidRPr="003E27E1">
              <w:t>“</w:t>
            </w:r>
            <w:r w:rsidRPr="003E27E1">
              <w:t>&lt;PARAM&gt;:DM_indicator</w:t>
            </w:r>
            <w:r w:rsidR="00A3790F" w:rsidRPr="003E27E1">
              <w:t>”</w:t>
            </w:r>
            <w:r w:rsidRPr="003E27E1">
              <w:t xml:space="preserve">. It indicates that the file contains data in more than one of the above states. In this case, the variable(s) &lt;PARAM&gt;_DM specify which data is in which data mode. </w:t>
            </w:r>
          </w:p>
        </w:tc>
      </w:tr>
    </w:tbl>
    <w:p w:rsidR="00DB7840" w:rsidRPr="00006433" w:rsidRDefault="00DB7840" w:rsidP="00DB7840">
      <w:pPr>
        <w:pStyle w:val="Heading2"/>
        <w:keepLines/>
        <w:pageBreakBefore/>
        <w:widowControl/>
        <w:tabs>
          <w:tab w:val="clear" w:pos="576"/>
        </w:tabs>
        <w:suppressAutoHyphens w:val="0"/>
        <w:spacing w:before="720" w:after="120"/>
        <w:ind w:left="578" w:right="0" w:hanging="578"/>
      </w:pPr>
      <w:bookmarkStart w:id="6858" w:name="oovw6064"/>
      <w:bookmarkStart w:id="6859" w:name="oovw6065"/>
      <w:bookmarkStart w:id="6860" w:name="oovw6066"/>
      <w:bookmarkStart w:id="6861" w:name="_toc1922"/>
      <w:bookmarkStart w:id="6862" w:name="oovw6067"/>
      <w:bookmarkStart w:id="6863" w:name="oovw6068"/>
      <w:bookmarkStart w:id="6864" w:name="_Toc534891539"/>
      <w:bookmarkStart w:id="6865" w:name="_Toc392843948"/>
      <w:bookmarkStart w:id="6866" w:name="_Toc406416804"/>
      <w:bookmarkEnd w:id="6858"/>
      <w:bookmarkEnd w:id="6859"/>
      <w:bookmarkEnd w:id="6860"/>
      <w:bookmarkEnd w:id="6861"/>
      <w:bookmarkEnd w:id="6862"/>
      <w:bookmarkEnd w:id="6863"/>
      <w:r w:rsidRPr="00006433">
        <w:lastRenderedPageBreak/>
        <w:t>Reference table 6: data state indicators</w:t>
      </w:r>
      <w:bookmarkEnd w:id="6864"/>
      <w:bookmarkEnd w:id="6865"/>
      <w:bookmarkEnd w:id="6866"/>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0"/>
        <w:gridCol w:w="8018"/>
      </w:tblGrid>
      <w:tr w:rsidR="00DB7840" w:rsidRPr="00006433" w:rsidTr="00520727">
        <w:tc>
          <w:tcPr>
            <w:tcW w:w="740" w:type="dxa"/>
            <w:shd w:val="clear" w:color="auto" w:fill="1F497D"/>
          </w:tcPr>
          <w:p w:rsidR="00DB7840" w:rsidRPr="00520727" w:rsidRDefault="00DB7840" w:rsidP="00D9306A">
            <w:pPr>
              <w:pStyle w:val="tableheader"/>
              <w:rPr>
                <w:lang w:val="en-US"/>
              </w:rPr>
            </w:pPr>
            <w:r w:rsidRPr="00520727">
              <w:rPr>
                <w:lang w:val="en-US"/>
              </w:rPr>
              <w:t>Level</w:t>
            </w:r>
          </w:p>
        </w:tc>
        <w:tc>
          <w:tcPr>
            <w:tcW w:w="8018" w:type="dxa"/>
            <w:shd w:val="clear" w:color="auto" w:fill="1F497D"/>
          </w:tcPr>
          <w:p w:rsidR="00DB7840" w:rsidRPr="00520727" w:rsidRDefault="00DB7840" w:rsidP="00D9306A">
            <w:pPr>
              <w:pStyle w:val="tableheader"/>
              <w:rPr>
                <w:lang w:val="en-US"/>
              </w:rPr>
            </w:pPr>
            <w:r w:rsidRPr="00520727">
              <w:rPr>
                <w:lang w:val="en-US"/>
              </w:rPr>
              <w:t>Descriptor</w:t>
            </w:r>
          </w:p>
        </w:tc>
      </w:tr>
      <w:tr w:rsidR="00DB7840" w:rsidRPr="00006433" w:rsidTr="00520727">
        <w:tc>
          <w:tcPr>
            <w:tcW w:w="740" w:type="dxa"/>
            <w:shd w:val="clear" w:color="auto" w:fill="auto"/>
          </w:tcPr>
          <w:p w:rsidR="00DB7840" w:rsidRPr="00520727" w:rsidRDefault="00DB7840" w:rsidP="00D9306A">
            <w:pPr>
              <w:pStyle w:val="tablecontent"/>
              <w:rPr>
                <w:lang w:val="en-US"/>
              </w:rPr>
            </w:pPr>
            <w:r w:rsidRPr="00520727">
              <w:rPr>
                <w:lang w:val="en-US"/>
              </w:rPr>
              <w:t>0</w:t>
            </w:r>
          </w:p>
        </w:tc>
        <w:tc>
          <w:tcPr>
            <w:tcW w:w="8018" w:type="dxa"/>
            <w:shd w:val="clear" w:color="auto" w:fill="auto"/>
          </w:tcPr>
          <w:p w:rsidR="00DB7840" w:rsidRPr="00520727" w:rsidRDefault="00DB7840" w:rsidP="00D9306A">
            <w:pPr>
              <w:pStyle w:val="tablecontent"/>
              <w:rPr>
                <w:lang w:val="en-US"/>
              </w:rPr>
            </w:pPr>
            <w:r w:rsidRPr="00520727">
              <w:rPr>
                <w:lang w:val="en-US"/>
              </w:rPr>
              <w:t>Data are the raw output from instruments, without calibration, and not necessarily converted to engineering units. These data are rarely exchanged</w:t>
            </w:r>
          </w:p>
        </w:tc>
      </w:tr>
      <w:tr w:rsidR="00DB7840" w:rsidRPr="00006433" w:rsidTr="00520727">
        <w:tc>
          <w:tcPr>
            <w:tcW w:w="740" w:type="dxa"/>
            <w:shd w:val="clear" w:color="auto" w:fill="auto"/>
          </w:tcPr>
          <w:p w:rsidR="00DB7840" w:rsidRPr="00520727" w:rsidRDefault="00DB7840" w:rsidP="00D9306A">
            <w:pPr>
              <w:pStyle w:val="tablecontent"/>
              <w:rPr>
                <w:lang w:val="en-US"/>
              </w:rPr>
            </w:pPr>
            <w:r w:rsidRPr="00520727">
              <w:rPr>
                <w:lang w:val="en-US"/>
              </w:rPr>
              <w:t>1</w:t>
            </w:r>
          </w:p>
        </w:tc>
        <w:tc>
          <w:tcPr>
            <w:tcW w:w="8018" w:type="dxa"/>
            <w:shd w:val="clear" w:color="auto" w:fill="auto"/>
          </w:tcPr>
          <w:p w:rsidR="00DB7840" w:rsidRPr="00520727" w:rsidRDefault="00DB7840" w:rsidP="00D9306A">
            <w:pPr>
              <w:pStyle w:val="tablecontent"/>
              <w:rPr>
                <w:lang w:val="en-US"/>
              </w:rPr>
            </w:pPr>
            <w:r w:rsidRPr="00520727">
              <w:rPr>
                <w:lang w:val="en-US"/>
              </w:rPr>
              <w:t>Data have been converted to values independent of detailed instrument knowledge. Automated calibrations may have been done. Data may not have full geospatial and temporal referencing, but have sufficient information to uniquely reference the data to the point of measurement.</w:t>
            </w:r>
          </w:p>
        </w:tc>
      </w:tr>
      <w:tr w:rsidR="00DB7840" w:rsidRPr="00006433" w:rsidTr="00520727">
        <w:tc>
          <w:tcPr>
            <w:tcW w:w="740" w:type="dxa"/>
            <w:shd w:val="clear" w:color="auto" w:fill="auto"/>
          </w:tcPr>
          <w:p w:rsidR="00DB7840" w:rsidRPr="00520727" w:rsidRDefault="00DB7840" w:rsidP="00D9306A">
            <w:pPr>
              <w:pStyle w:val="tablecontent"/>
              <w:rPr>
                <w:lang w:val="en-US"/>
              </w:rPr>
            </w:pPr>
            <w:r w:rsidRPr="00520727">
              <w:rPr>
                <w:lang w:val="en-US"/>
              </w:rPr>
              <w:t>2</w:t>
            </w:r>
          </w:p>
        </w:tc>
        <w:tc>
          <w:tcPr>
            <w:tcW w:w="8018" w:type="dxa"/>
            <w:shd w:val="clear" w:color="auto" w:fill="auto"/>
          </w:tcPr>
          <w:p w:rsidR="00DB7840" w:rsidRPr="00520727" w:rsidRDefault="00DB7840" w:rsidP="00D9306A">
            <w:pPr>
              <w:pStyle w:val="tablecontent"/>
              <w:rPr>
                <w:lang w:val="en-US"/>
              </w:rPr>
            </w:pPr>
            <w:r w:rsidRPr="00520727">
              <w:rPr>
                <w:lang w:val="en-US"/>
              </w:rPr>
              <w:t>Data have complete geospatial and temporal references. Information may have been compressed (e.g. subsampled, averaged, etc.) but no assumptions of scales of variability or thermodynamic relationships have been used in the processing.</w:t>
            </w:r>
          </w:p>
        </w:tc>
      </w:tr>
      <w:tr w:rsidR="00DB7840" w:rsidRPr="00006433" w:rsidTr="00520727">
        <w:tc>
          <w:tcPr>
            <w:tcW w:w="740" w:type="dxa"/>
            <w:shd w:val="clear" w:color="auto" w:fill="auto"/>
          </w:tcPr>
          <w:p w:rsidR="00DB7840" w:rsidRPr="00520727" w:rsidRDefault="00DB7840" w:rsidP="00D9306A">
            <w:pPr>
              <w:pStyle w:val="tablecontent"/>
              <w:rPr>
                <w:lang w:val="en-US"/>
              </w:rPr>
            </w:pPr>
            <w:r w:rsidRPr="00520727">
              <w:rPr>
                <w:lang w:val="en-US"/>
              </w:rPr>
              <w:t>3</w:t>
            </w:r>
          </w:p>
        </w:tc>
        <w:tc>
          <w:tcPr>
            <w:tcW w:w="8018" w:type="dxa"/>
            <w:shd w:val="clear" w:color="auto" w:fill="auto"/>
          </w:tcPr>
          <w:p w:rsidR="00DB7840" w:rsidRPr="00520727" w:rsidRDefault="00DB7840" w:rsidP="00D9306A">
            <w:pPr>
              <w:pStyle w:val="tablecontent"/>
              <w:rPr>
                <w:lang w:val="en-US"/>
              </w:rPr>
            </w:pPr>
            <w:r w:rsidRPr="00520727">
              <w:rPr>
                <w:lang w:val="en-US"/>
              </w:rPr>
              <w:t>The data have been processed with assumptions about the scales of variability or thermodynamic relationships. The data are normally reduced to regular space, time intervals with enhanced signal to noise.</w:t>
            </w:r>
          </w:p>
        </w:tc>
      </w:tr>
    </w:tbl>
    <w:p w:rsidR="00DB7840" w:rsidRDefault="00DB7840" w:rsidP="00DB78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50"/>
        <w:gridCol w:w="4014"/>
        <w:gridCol w:w="3991"/>
      </w:tblGrid>
      <w:tr w:rsidR="00DB7840" w:rsidRPr="00006433" w:rsidTr="00520727">
        <w:tc>
          <w:tcPr>
            <w:tcW w:w="750" w:type="dxa"/>
            <w:shd w:val="clear" w:color="auto" w:fill="1F497D"/>
          </w:tcPr>
          <w:p w:rsidR="00DB7840" w:rsidRPr="00520727" w:rsidRDefault="00DB7840" w:rsidP="00D9306A">
            <w:pPr>
              <w:pStyle w:val="tableheader"/>
              <w:rPr>
                <w:lang w:val="en-US"/>
              </w:rPr>
            </w:pPr>
            <w:r w:rsidRPr="00520727">
              <w:rPr>
                <w:lang w:val="en-US"/>
              </w:rPr>
              <w:t>Class</w:t>
            </w:r>
          </w:p>
        </w:tc>
        <w:tc>
          <w:tcPr>
            <w:tcW w:w="4014" w:type="dxa"/>
            <w:shd w:val="clear" w:color="auto" w:fill="1F497D"/>
          </w:tcPr>
          <w:p w:rsidR="00DB7840" w:rsidRPr="00520727" w:rsidRDefault="00DB7840" w:rsidP="00D9306A">
            <w:pPr>
              <w:pStyle w:val="tableheader"/>
              <w:rPr>
                <w:lang w:val="en-US"/>
              </w:rPr>
            </w:pPr>
            <w:r w:rsidRPr="00520727">
              <w:rPr>
                <w:lang w:val="en-US"/>
              </w:rPr>
              <w:t>Descriptor</w:t>
            </w:r>
          </w:p>
        </w:tc>
        <w:tc>
          <w:tcPr>
            <w:tcW w:w="3991" w:type="dxa"/>
            <w:shd w:val="clear" w:color="auto" w:fill="1F497D"/>
          </w:tcPr>
          <w:p w:rsidR="00DB7840" w:rsidRPr="00520727" w:rsidRDefault="00DB7840" w:rsidP="00D9306A">
            <w:pPr>
              <w:pStyle w:val="tableheader"/>
              <w:rPr>
                <w:lang w:val="en-US"/>
              </w:rPr>
            </w:pPr>
            <w:r w:rsidRPr="00520727">
              <w:rPr>
                <w:lang w:val="en-US"/>
              </w:rPr>
              <w:t>Subclass</w:t>
            </w:r>
          </w:p>
        </w:tc>
      </w:tr>
      <w:tr w:rsidR="00DB7840" w:rsidRPr="00006433" w:rsidTr="00520727">
        <w:tc>
          <w:tcPr>
            <w:tcW w:w="750" w:type="dxa"/>
            <w:shd w:val="clear" w:color="auto" w:fill="auto"/>
          </w:tcPr>
          <w:p w:rsidR="00DB7840" w:rsidRPr="00520727" w:rsidRDefault="00DB7840" w:rsidP="00D9306A">
            <w:pPr>
              <w:pStyle w:val="tablecontent"/>
              <w:rPr>
                <w:lang w:val="en-US"/>
              </w:rPr>
            </w:pPr>
            <w:r w:rsidRPr="00520727">
              <w:rPr>
                <w:lang w:val="en-US"/>
              </w:rPr>
              <w:t>A</w:t>
            </w:r>
          </w:p>
        </w:tc>
        <w:tc>
          <w:tcPr>
            <w:tcW w:w="4014" w:type="dxa"/>
            <w:shd w:val="clear" w:color="auto" w:fill="auto"/>
          </w:tcPr>
          <w:p w:rsidR="00DB7840" w:rsidRPr="00520727" w:rsidRDefault="00DB7840" w:rsidP="00D9306A">
            <w:pPr>
              <w:pStyle w:val="tablecontent"/>
              <w:rPr>
                <w:lang w:val="en-US"/>
              </w:rPr>
            </w:pPr>
            <w:r w:rsidRPr="00520727">
              <w:rPr>
                <w:lang w:val="en-US"/>
              </w:rPr>
              <w:t>No scrutiny, value judgements or intercomparisons are performed on the data. The records are derived directly from the input with no filtering, or subsampling.</w:t>
            </w:r>
          </w:p>
          <w:p w:rsidR="00DB7840" w:rsidRPr="00520727" w:rsidRDefault="00DB7840" w:rsidP="00D9306A">
            <w:pPr>
              <w:pStyle w:val="tablecontent"/>
              <w:rPr>
                <w:lang w:val="en-US"/>
              </w:rPr>
            </w:pPr>
          </w:p>
        </w:tc>
        <w:tc>
          <w:tcPr>
            <w:tcW w:w="3991" w:type="dxa"/>
            <w:shd w:val="clear" w:color="auto" w:fill="auto"/>
          </w:tcPr>
          <w:p w:rsidR="00DB7840" w:rsidRPr="00520727" w:rsidRDefault="00DB7840" w:rsidP="00D9306A">
            <w:pPr>
              <w:pStyle w:val="tablecontent"/>
              <w:rPr>
                <w:lang w:val="en-US"/>
              </w:rPr>
            </w:pPr>
            <w:r w:rsidRPr="00520727">
              <w:rPr>
                <w:b/>
                <w:bCs/>
                <w:lang w:val="en-US"/>
              </w:rPr>
              <w:t>-</w:t>
            </w:r>
            <w:r w:rsidRPr="00520727">
              <w:rPr>
                <w:lang w:val="en-US"/>
              </w:rPr>
              <w:t xml:space="preserve"> Some reductions or subsampling has been performed, but the original record is available.</w:t>
            </w:r>
          </w:p>
          <w:p w:rsidR="00DB7840" w:rsidRPr="00520727" w:rsidRDefault="00DB7840" w:rsidP="00D9306A">
            <w:pPr>
              <w:pStyle w:val="tablecontent"/>
              <w:rPr>
                <w:lang w:val="en-US"/>
              </w:rPr>
            </w:pPr>
          </w:p>
          <w:p w:rsidR="00DB7840" w:rsidRPr="00520727" w:rsidRDefault="00DB7840" w:rsidP="00D9306A">
            <w:pPr>
              <w:pStyle w:val="tablecontent"/>
              <w:rPr>
                <w:lang w:val="en-US"/>
              </w:rPr>
            </w:pPr>
            <w:r w:rsidRPr="00520727">
              <w:rPr>
                <w:b/>
                <w:bCs/>
                <w:lang w:val="en-US"/>
              </w:rPr>
              <w:t>+</w:t>
            </w:r>
            <w:r w:rsidRPr="00520727">
              <w:rPr>
                <w:lang w:val="en-US"/>
              </w:rPr>
              <w:t xml:space="preserve"> Geospatial and temporal properties are checked. Geophysical values are validated. If not validated, this is clearly indicated.</w:t>
            </w:r>
          </w:p>
        </w:tc>
      </w:tr>
      <w:tr w:rsidR="00DB7840" w:rsidRPr="00006433" w:rsidTr="00520727">
        <w:tc>
          <w:tcPr>
            <w:tcW w:w="750" w:type="dxa"/>
            <w:shd w:val="clear" w:color="auto" w:fill="auto"/>
          </w:tcPr>
          <w:p w:rsidR="00DB7840" w:rsidRPr="00520727" w:rsidRDefault="00DB7840" w:rsidP="00D9306A">
            <w:pPr>
              <w:pStyle w:val="tablecontent"/>
              <w:rPr>
                <w:lang w:val="en-US"/>
              </w:rPr>
            </w:pPr>
            <w:r w:rsidRPr="00520727">
              <w:rPr>
                <w:lang w:val="en-US"/>
              </w:rPr>
              <w:t>B</w:t>
            </w:r>
          </w:p>
        </w:tc>
        <w:tc>
          <w:tcPr>
            <w:tcW w:w="4014" w:type="dxa"/>
            <w:shd w:val="clear" w:color="auto" w:fill="auto"/>
          </w:tcPr>
          <w:p w:rsidR="00DB7840" w:rsidRPr="00520727" w:rsidRDefault="00DB7840" w:rsidP="00D9306A">
            <w:pPr>
              <w:pStyle w:val="tablecontent"/>
              <w:rPr>
                <w:lang w:val="en-US"/>
              </w:rPr>
            </w:pPr>
            <w:r w:rsidRPr="00520727">
              <w:rPr>
                <w:lang w:val="en-US"/>
              </w:rPr>
              <w:t>Data have been scrutinized and evaluated against a defined and documented set of measures. The process is often automated (i.e. has no human intervention) and the measures are published and widely available.</w:t>
            </w:r>
          </w:p>
        </w:tc>
        <w:tc>
          <w:tcPr>
            <w:tcW w:w="3991" w:type="dxa"/>
            <w:shd w:val="clear" w:color="auto" w:fill="auto"/>
          </w:tcPr>
          <w:p w:rsidR="00DB7840" w:rsidRPr="00520727" w:rsidRDefault="00DB7840" w:rsidP="00D9306A">
            <w:pPr>
              <w:pStyle w:val="tablecontent"/>
              <w:rPr>
                <w:lang w:val="en-US"/>
              </w:rPr>
            </w:pPr>
            <w:r w:rsidRPr="00520727">
              <w:rPr>
                <w:b/>
                <w:bCs/>
                <w:lang w:val="en-US"/>
              </w:rPr>
              <w:t>-</w:t>
            </w:r>
            <w:r w:rsidRPr="00520727">
              <w:rPr>
                <w:lang w:val="en-US"/>
              </w:rPr>
              <w:t xml:space="preserve"> Measures are completely automated, or documentation is not widely available.</w:t>
            </w:r>
          </w:p>
          <w:p w:rsidR="00DB7840" w:rsidRPr="00520727" w:rsidRDefault="00DB7840" w:rsidP="00D9306A">
            <w:pPr>
              <w:pStyle w:val="tablecontent"/>
              <w:rPr>
                <w:lang w:val="en-US"/>
              </w:rPr>
            </w:pPr>
          </w:p>
          <w:p w:rsidR="00DB7840" w:rsidRPr="00520727" w:rsidRDefault="00DB7840" w:rsidP="00D9306A">
            <w:pPr>
              <w:pStyle w:val="tablecontent"/>
              <w:rPr>
                <w:lang w:val="en-US"/>
              </w:rPr>
            </w:pPr>
            <w:r w:rsidRPr="00520727">
              <w:rPr>
                <w:b/>
                <w:bCs/>
                <w:lang w:val="en-US"/>
              </w:rPr>
              <w:t>+</w:t>
            </w:r>
            <w:r w:rsidRPr="00520727">
              <w:rPr>
                <w:lang w:val="en-US"/>
              </w:rPr>
              <w:t xml:space="preserve"> The measures have been tested on independent data sets for completeness and robustness and are widely accepted.</w:t>
            </w:r>
          </w:p>
        </w:tc>
      </w:tr>
      <w:tr w:rsidR="00DB7840" w:rsidRPr="00006433" w:rsidTr="00520727">
        <w:tc>
          <w:tcPr>
            <w:tcW w:w="750" w:type="dxa"/>
            <w:shd w:val="clear" w:color="auto" w:fill="auto"/>
          </w:tcPr>
          <w:p w:rsidR="00DB7840" w:rsidRPr="00520727" w:rsidRDefault="00DB7840" w:rsidP="00D9306A">
            <w:pPr>
              <w:pStyle w:val="tablecontent"/>
              <w:rPr>
                <w:lang w:val="en-US"/>
              </w:rPr>
            </w:pPr>
            <w:r w:rsidRPr="00520727">
              <w:rPr>
                <w:lang w:val="en-US"/>
              </w:rPr>
              <w:t>C</w:t>
            </w:r>
          </w:p>
        </w:tc>
        <w:tc>
          <w:tcPr>
            <w:tcW w:w="4014" w:type="dxa"/>
            <w:shd w:val="clear" w:color="auto" w:fill="auto"/>
          </w:tcPr>
          <w:p w:rsidR="00DB7840" w:rsidRPr="00520727" w:rsidRDefault="00DB7840" w:rsidP="00D9306A">
            <w:pPr>
              <w:pStyle w:val="tablecontent"/>
              <w:rPr>
                <w:lang w:val="en-US"/>
              </w:rPr>
            </w:pPr>
            <w:r w:rsidRPr="00520727">
              <w:rPr>
                <w:lang w:val="en-US"/>
              </w:rPr>
              <w:t>Data have been scrutinized fully including intra-record and intra-dataset comparison and consistency checks. Scientists have been involved in the evaluation and brought latest knowledge to bear. The procedures are published, widely available and widely accepted.</w:t>
            </w:r>
          </w:p>
        </w:tc>
        <w:tc>
          <w:tcPr>
            <w:tcW w:w="3991" w:type="dxa"/>
            <w:shd w:val="clear" w:color="auto" w:fill="auto"/>
          </w:tcPr>
          <w:p w:rsidR="00DB7840" w:rsidRPr="00520727" w:rsidRDefault="00DB7840" w:rsidP="00D9306A">
            <w:pPr>
              <w:pStyle w:val="tablecontent"/>
              <w:rPr>
                <w:lang w:val="en-US"/>
              </w:rPr>
            </w:pPr>
            <w:r w:rsidRPr="00520727">
              <w:rPr>
                <w:b/>
                <w:bCs/>
                <w:lang w:val="en-US"/>
              </w:rPr>
              <w:t>-</w:t>
            </w:r>
            <w:r w:rsidRPr="00520727">
              <w:rPr>
                <w:lang w:val="en-US"/>
              </w:rPr>
              <w:t xml:space="preserve"> Procedures are not published or widely available. Procedures have not undergone full scrutiny and testing.</w:t>
            </w:r>
          </w:p>
          <w:p w:rsidR="00DB7840" w:rsidRPr="00520727" w:rsidRDefault="00DB7840" w:rsidP="00D9306A">
            <w:pPr>
              <w:pStyle w:val="tablecontent"/>
              <w:rPr>
                <w:lang w:val="en-US"/>
              </w:rPr>
            </w:pPr>
          </w:p>
          <w:p w:rsidR="00DB7840" w:rsidRPr="00520727" w:rsidRDefault="00DB7840" w:rsidP="00D9306A">
            <w:pPr>
              <w:pStyle w:val="tablecontent"/>
              <w:rPr>
                <w:lang w:val="en-US"/>
              </w:rPr>
            </w:pPr>
            <w:r w:rsidRPr="00520727">
              <w:rPr>
                <w:b/>
                <w:bCs/>
                <w:lang w:val="en-US"/>
              </w:rPr>
              <w:t>+</w:t>
            </w:r>
            <w:r w:rsidRPr="00520727">
              <w:rPr>
                <w:lang w:val="en-US"/>
              </w:rPr>
              <w:t xml:space="preserve"> Data are fully quality controlled, peer reviewed and are widely accepted as valid. Documentation is complete and widely available.</w:t>
            </w:r>
          </w:p>
        </w:tc>
      </w:tr>
    </w:tbl>
    <w:p w:rsidR="00DB7840" w:rsidRPr="00006433" w:rsidRDefault="00DB7840" w:rsidP="00DB7840">
      <w:pPr>
        <w:pStyle w:val="Subtitle"/>
        <w:rPr>
          <w:lang w:val="en-US"/>
        </w:rPr>
      </w:pPr>
      <w:r w:rsidRPr="00006433">
        <w:rPr>
          <w:lang w:val="en-US"/>
        </w:rPr>
        <w:t xml:space="preserve">Data state indicator recommended use </w:t>
      </w:r>
    </w:p>
    <w:p w:rsidR="00DB7840" w:rsidRPr="00006433" w:rsidRDefault="00DB7840" w:rsidP="00DB7840">
      <w:r w:rsidRPr="00006433">
        <w:t>The following table describes the processing stage of data and the value to be assigned the data state indicator (DS Indicator). It is the concatenation of level and class described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952"/>
        <w:gridCol w:w="1120"/>
      </w:tblGrid>
      <w:tr w:rsidR="00DB7840" w:rsidRPr="00006433" w:rsidTr="00520727">
        <w:trPr>
          <w:cantSplit/>
        </w:trPr>
        <w:tc>
          <w:tcPr>
            <w:tcW w:w="7952" w:type="dxa"/>
            <w:shd w:val="clear" w:color="auto" w:fill="1F497D"/>
          </w:tcPr>
          <w:p w:rsidR="00DB7840" w:rsidRPr="00520727" w:rsidRDefault="00DB7840" w:rsidP="00D9306A">
            <w:pPr>
              <w:pStyle w:val="tableheader"/>
              <w:rPr>
                <w:lang w:val="en-US"/>
              </w:rPr>
            </w:pPr>
            <w:r w:rsidRPr="00520727">
              <w:rPr>
                <w:lang w:val="en-US"/>
              </w:rPr>
              <w:t>Processing Stage</w:t>
            </w:r>
          </w:p>
        </w:tc>
        <w:tc>
          <w:tcPr>
            <w:tcW w:w="1120" w:type="dxa"/>
            <w:shd w:val="clear" w:color="auto" w:fill="1F497D"/>
          </w:tcPr>
          <w:p w:rsidR="00DB7840" w:rsidRPr="00520727" w:rsidRDefault="00DB7840" w:rsidP="00D9306A">
            <w:pPr>
              <w:pStyle w:val="tableheader"/>
              <w:rPr>
                <w:lang w:val="en-US"/>
              </w:rPr>
            </w:pPr>
            <w:r w:rsidRPr="00520727">
              <w:rPr>
                <w:lang w:val="en-US"/>
              </w:rPr>
              <w:t>DS Indicator</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1. Data pass through a communications system and arrive at a processing centre. The data resolution is the highest permitted by the technical constraints of the floats and communications system.</w:t>
            </w:r>
          </w:p>
        </w:tc>
        <w:tc>
          <w:tcPr>
            <w:tcW w:w="1120" w:type="dxa"/>
            <w:shd w:val="clear" w:color="auto" w:fill="auto"/>
          </w:tcPr>
          <w:p w:rsidR="00DB7840" w:rsidRPr="00520727" w:rsidRDefault="00DB7840" w:rsidP="00D9306A">
            <w:pPr>
              <w:pStyle w:val="tablecontent"/>
              <w:rPr>
                <w:lang w:val="en-US"/>
              </w:rPr>
            </w:pPr>
            <w:r w:rsidRPr="00520727">
              <w:rPr>
                <w:lang w:val="en-US"/>
              </w:rPr>
              <w:t>0A (note 1)</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2. The national centre assembles all of the raw information into a complete profile located in space and time.</w:t>
            </w:r>
          </w:p>
        </w:tc>
        <w:tc>
          <w:tcPr>
            <w:tcW w:w="1120" w:type="dxa"/>
            <w:shd w:val="clear" w:color="auto" w:fill="auto"/>
          </w:tcPr>
          <w:p w:rsidR="00DB7840" w:rsidRPr="00520727" w:rsidRDefault="00DB7840" w:rsidP="00D9306A">
            <w:pPr>
              <w:pStyle w:val="tablecontent"/>
              <w:rPr>
                <w:lang w:val="en-US"/>
              </w:rPr>
            </w:pPr>
            <w:r w:rsidRPr="00520727">
              <w:rPr>
                <w:lang w:val="en-US"/>
              </w:rPr>
              <w:t>1A (note 2)</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3. The national centre passes the data through automated QC procedures and prepares the data for distribution on the GTS, to global servers and to PIs.</w:t>
            </w:r>
          </w:p>
        </w:tc>
        <w:tc>
          <w:tcPr>
            <w:tcW w:w="1120" w:type="dxa"/>
            <w:shd w:val="clear" w:color="auto" w:fill="auto"/>
          </w:tcPr>
          <w:p w:rsidR="00DB7840" w:rsidRPr="00520727" w:rsidRDefault="00DB7840" w:rsidP="00D9306A">
            <w:pPr>
              <w:pStyle w:val="tablecontent"/>
              <w:rPr>
                <w:lang w:val="en-US"/>
              </w:rPr>
            </w:pPr>
            <w:r w:rsidRPr="00520727">
              <w:rPr>
                <w:lang w:val="en-US"/>
              </w:rPr>
              <w:t>2B</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4. Real-time data are received at global data centres that apply QC including visual inspection of the data. These are then distributed to users in near real-time</w:t>
            </w:r>
          </w:p>
        </w:tc>
        <w:tc>
          <w:tcPr>
            <w:tcW w:w="1120" w:type="dxa"/>
            <w:shd w:val="clear" w:color="auto" w:fill="auto"/>
          </w:tcPr>
          <w:p w:rsidR="00DB7840" w:rsidRPr="00520727" w:rsidRDefault="00DB7840" w:rsidP="00D9306A">
            <w:pPr>
              <w:pStyle w:val="tablecontent"/>
              <w:rPr>
                <w:lang w:val="en-US"/>
              </w:rPr>
            </w:pPr>
            <w:r w:rsidRPr="00520727">
              <w:rPr>
                <w:lang w:val="en-US"/>
              </w:rPr>
              <w:t>2B+ (note 3)</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5. Data are reviewed by PIs and returned to processing centres. The processing centres forward the data to the global Argo servers.</w:t>
            </w:r>
          </w:p>
        </w:tc>
        <w:tc>
          <w:tcPr>
            <w:tcW w:w="1120" w:type="dxa"/>
            <w:shd w:val="clear" w:color="auto" w:fill="auto"/>
          </w:tcPr>
          <w:p w:rsidR="00DB7840" w:rsidRPr="00520727" w:rsidRDefault="00DB7840" w:rsidP="00D9306A">
            <w:pPr>
              <w:pStyle w:val="tablecontent"/>
              <w:rPr>
                <w:lang w:val="en-US"/>
              </w:rPr>
            </w:pPr>
            <w:r w:rsidRPr="00520727">
              <w:rPr>
                <w:lang w:val="en-US"/>
              </w:rPr>
              <w:t>2C</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6. Scientists accept data from various sources, combine them as they see fit with other data and generate a product. Results of the scientific analysis may be returned to regional centres or global servers. Incorporation of these results improves the quality of the data.</w:t>
            </w:r>
          </w:p>
        </w:tc>
        <w:tc>
          <w:tcPr>
            <w:tcW w:w="1120" w:type="dxa"/>
            <w:shd w:val="clear" w:color="auto" w:fill="auto"/>
          </w:tcPr>
          <w:p w:rsidR="00DB7840" w:rsidRPr="00520727" w:rsidRDefault="00DB7840" w:rsidP="00D9306A">
            <w:pPr>
              <w:pStyle w:val="tablecontent"/>
              <w:rPr>
                <w:lang w:val="en-US"/>
              </w:rPr>
            </w:pPr>
            <w:r w:rsidRPr="00520727">
              <w:rPr>
                <w:lang w:val="en-US"/>
              </w:rPr>
              <w:t>2C+</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7. Scientists working as part of GODAE generate fields of gridded products delivered in near real-time for distribution from the global servers. Generally, these products mostly will be based on data having passed through automated QC procedures.</w:t>
            </w:r>
          </w:p>
        </w:tc>
        <w:tc>
          <w:tcPr>
            <w:tcW w:w="1120" w:type="dxa"/>
            <w:shd w:val="clear" w:color="auto" w:fill="auto"/>
          </w:tcPr>
          <w:p w:rsidR="00DB7840" w:rsidRPr="00520727" w:rsidRDefault="00DB7840" w:rsidP="00D9306A">
            <w:pPr>
              <w:pStyle w:val="tablecontent"/>
              <w:rPr>
                <w:lang w:val="en-US"/>
              </w:rPr>
            </w:pPr>
            <w:r w:rsidRPr="00520727">
              <w:rPr>
                <w:lang w:val="en-US"/>
              </w:rPr>
              <w:t>3B (note 4)</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 xml:space="preserve">8. Scientists working as part of GODAE generate fields of gridded products delivered with some time delay for distribution from the global servers. Generally, these products mostly will be </w:t>
            </w:r>
            <w:r w:rsidRPr="00520727">
              <w:rPr>
                <w:lang w:val="en-US"/>
              </w:rPr>
              <w:lastRenderedPageBreak/>
              <w:t>based on data having passed through manual or more sophisticated QC procedures than employed on the real-time data.</w:t>
            </w:r>
          </w:p>
        </w:tc>
        <w:tc>
          <w:tcPr>
            <w:tcW w:w="1120" w:type="dxa"/>
            <w:shd w:val="clear" w:color="auto" w:fill="auto"/>
          </w:tcPr>
          <w:p w:rsidR="00DB7840" w:rsidRPr="00520727" w:rsidRDefault="00DB7840" w:rsidP="00D9306A">
            <w:pPr>
              <w:pStyle w:val="tablecontent"/>
              <w:rPr>
                <w:lang w:val="en-US"/>
              </w:rPr>
            </w:pPr>
            <w:r w:rsidRPr="00520727">
              <w:rPr>
                <w:lang w:val="en-US"/>
              </w:rPr>
              <w:lastRenderedPageBreak/>
              <w:t>3C</w:t>
            </w:r>
          </w:p>
        </w:tc>
      </w:tr>
    </w:tbl>
    <w:p w:rsidR="00DB7840" w:rsidRPr="00006433" w:rsidRDefault="00DB7840" w:rsidP="00DB7840">
      <w:pPr>
        <w:pStyle w:val="Subtitle"/>
        <w:rPr>
          <w:lang w:val="en-US"/>
        </w:rPr>
      </w:pPr>
      <w:r w:rsidRPr="00006433">
        <w:rPr>
          <w:lang w:val="en-US"/>
        </w:rPr>
        <w:t>Notes</w:t>
      </w:r>
    </w:p>
    <w:p w:rsidR="00DB7840" w:rsidRPr="00006433" w:rsidRDefault="00DB7840" w:rsidP="00520727">
      <w:pPr>
        <w:pStyle w:val="ColorfulList-Accent11"/>
        <w:numPr>
          <w:ilvl w:val="0"/>
          <w:numId w:val="28"/>
        </w:numPr>
        <w:rPr>
          <w:lang w:val="en-US"/>
        </w:rPr>
      </w:pPr>
      <w:r w:rsidRPr="00006433">
        <w:rPr>
          <w:lang w:val="en-US"/>
        </w:rPr>
        <w:t>We need to have a pragmatic approach to what constitutes "original" or "raw" data. Despite the fact that an instrument may be capable of high sampling rates, what is reported from the instrument defines what is considered "raw". For example, Argo floats can certainly sample at finer scales than every 10 db, but because of communications, all we see for now is data at that (or worse) vertical resolution. Therefore the data "coming from the instrument" is "raw" output at 10db resolution.</w:t>
      </w:r>
    </w:p>
    <w:p w:rsidR="00DB7840" w:rsidRPr="00006433" w:rsidRDefault="00DB7840" w:rsidP="00520727">
      <w:pPr>
        <w:pStyle w:val="ColorfulList-Accent11"/>
        <w:numPr>
          <w:ilvl w:val="0"/>
          <w:numId w:val="28"/>
        </w:numPr>
        <w:rPr>
          <w:lang w:val="en-US"/>
        </w:rPr>
      </w:pPr>
      <w:r w:rsidRPr="00006433">
        <w:rPr>
          <w:lang w:val="en-US"/>
        </w:rPr>
        <w:t>The conversion of the raw data stream from the communications system into profiles of variables causes the data state indicator to switch from level 0 to 1.</w:t>
      </w:r>
    </w:p>
    <w:p w:rsidR="00DB7840" w:rsidRPr="00006433" w:rsidRDefault="00DB7840" w:rsidP="00520727">
      <w:pPr>
        <w:pStyle w:val="ColorfulList-Accent11"/>
        <w:numPr>
          <w:ilvl w:val="0"/>
          <w:numId w:val="28"/>
        </w:numPr>
        <w:rPr>
          <w:lang w:val="en-US"/>
        </w:rPr>
      </w:pPr>
      <w:r w:rsidRPr="00006433">
        <w:rPr>
          <w:lang w:val="en-US"/>
        </w:rPr>
        <w:t>Even though the data at global data centres use manual or semi-automated QC procedures, there is often not the intercomparisons to larger data collections and fields that would qualify the data state indicator to be set to class C. This is generally only provided by scientific scrutiny of the data.</w:t>
      </w:r>
    </w:p>
    <w:p w:rsidR="00DB7840" w:rsidRPr="00006433" w:rsidRDefault="00DB7840" w:rsidP="00520727">
      <w:pPr>
        <w:pStyle w:val="ColorfulList-Accent11"/>
        <w:numPr>
          <w:ilvl w:val="0"/>
          <w:numId w:val="28"/>
        </w:numPr>
        <w:rPr>
          <w:lang w:val="en-US"/>
        </w:rPr>
      </w:pPr>
      <w:r w:rsidRPr="00006433">
        <w:rPr>
          <w:lang w:val="en-US"/>
        </w:rPr>
        <w:t>The transition from class 2 to 3 occurs when assumptions of scales of variability are applied. During the course of normal data processing it is common to carry out some averaging and subsampling. This is usually done to exploit oversampling by the instrument, and to ensure good measurements are achieved. These are considered to be part of the geospatial and temporal referencing process.</w:t>
      </w:r>
    </w:p>
    <w:p w:rsidR="00043F7E" w:rsidRPr="00006433" w:rsidRDefault="00043F7E" w:rsidP="00043F7E">
      <w:pPr>
        <w:pStyle w:val="Heading2"/>
        <w:keepLines/>
        <w:widowControl/>
        <w:tabs>
          <w:tab w:val="clear" w:pos="576"/>
        </w:tabs>
        <w:suppressAutoHyphens w:val="0"/>
        <w:spacing w:before="720" w:after="120"/>
        <w:ind w:left="578" w:right="0" w:hanging="578"/>
      </w:pPr>
      <w:bookmarkStart w:id="6867" w:name="_Toc534891540"/>
      <w:bookmarkStart w:id="6868" w:name="_Toc392843949"/>
      <w:bookmarkStart w:id="6869" w:name="_Toc406416805"/>
      <w:r w:rsidRPr="00006433">
        <w:t>Reference table 7: history action codes</w:t>
      </w:r>
      <w:bookmarkEnd w:id="6867"/>
      <w:bookmarkEnd w:id="6868"/>
      <w:bookmarkEnd w:id="68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1"/>
        <w:gridCol w:w="7732"/>
      </w:tblGrid>
      <w:tr w:rsidR="00043F7E" w:rsidRPr="00006433" w:rsidTr="00520727">
        <w:tc>
          <w:tcPr>
            <w:tcW w:w="891" w:type="dxa"/>
            <w:shd w:val="clear" w:color="auto" w:fill="1F497D"/>
          </w:tcPr>
          <w:p w:rsidR="00043F7E" w:rsidRPr="00520727" w:rsidRDefault="00043F7E" w:rsidP="00D9306A">
            <w:pPr>
              <w:pStyle w:val="tableheader"/>
              <w:rPr>
                <w:snapToGrid w:val="0"/>
                <w:lang w:val="en-US" w:eastAsia="en-US"/>
              </w:rPr>
            </w:pPr>
            <w:r w:rsidRPr="00520727">
              <w:rPr>
                <w:snapToGrid w:val="0"/>
                <w:lang w:val="en-US" w:eastAsia="en-US"/>
              </w:rPr>
              <w:t>Code</w:t>
            </w:r>
          </w:p>
        </w:tc>
        <w:tc>
          <w:tcPr>
            <w:tcW w:w="7732" w:type="dxa"/>
            <w:shd w:val="clear" w:color="auto" w:fill="1F497D"/>
          </w:tcPr>
          <w:p w:rsidR="00043F7E" w:rsidRPr="00520727" w:rsidRDefault="00043F7E" w:rsidP="00D9306A">
            <w:pPr>
              <w:pStyle w:val="tableheader"/>
              <w:rPr>
                <w:snapToGrid w:val="0"/>
                <w:lang w:val="en-US" w:eastAsia="en-US"/>
              </w:rPr>
            </w:pPr>
            <w:r w:rsidRPr="00520727">
              <w:rPr>
                <w:snapToGrid w:val="0"/>
                <w:lang w:val="en-US" w:eastAsia="en-US"/>
              </w:rPr>
              <w:t>Meaning</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CF</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Change a quality flag</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CR</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Create record</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CV</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Change value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DC</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Station was checked by duplicate checking software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ED</w:t>
            </w:r>
          </w:p>
        </w:tc>
        <w:tc>
          <w:tcPr>
            <w:tcW w:w="7732" w:type="dxa"/>
            <w:shd w:val="clear" w:color="auto" w:fill="auto"/>
          </w:tcPr>
          <w:p w:rsidR="00043F7E" w:rsidRPr="00520727" w:rsidRDefault="00043F7E" w:rsidP="00D9306A">
            <w:pPr>
              <w:pStyle w:val="tablecontent"/>
              <w:rPr>
                <w:lang w:val="en-US"/>
              </w:rPr>
            </w:pPr>
            <w:r w:rsidRPr="00520727">
              <w:rPr>
                <w:lang w:val="en-US"/>
              </w:rPr>
              <w:t>Edit a parameter value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IP</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This history group operates on the complete input record</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NG</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No good trace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PE</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Position error. Profile position has been erroneously encoded. Corrected if possible.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QC</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Quality Control</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QCF$</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Tests failed</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QCP$</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Test performed</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SV</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Set a value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TE</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Time error. Profile date/time has been erroneously encoded. Corrected if possible.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UP</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Station passed through the update program</w:t>
            </w:r>
          </w:p>
        </w:tc>
      </w:tr>
    </w:tbl>
    <w:p w:rsidR="00C0177A" w:rsidRDefault="00C0177A">
      <w:pPr>
        <w:pStyle w:val="BodyText"/>
        <w:spacing w:before="86" w:after="86"/>
        <w:ind w:left="86" w:right="86"/>
      </w:pPr>
    </w:p>
    <w:p w:rsidR="0022635A" w:rsidRPr="00006433" w:rsidRDefault="0022635A" w:rsidP="0022635A">
      <w:pPr>
        <w:pStyle w:val="Heading2"/>
        <w:keepLines/>
        <w:widowControl/>
        <w:tabs>
          <w:tab w:val="clear" w:pos="576"/>
        </w:tabs>
        <w:suppressAutoHyphens w:val="0"/>
        <w:spacing w:before="720" w:after="120"/>
        <w:ind w:left="578" w:right="0" w:hanging="578"/>
      </w:pPr>
      <w:bookmarkStart w:id="6870" w:name="_Toc534891541"/>
      <w:bookmarkStart w:id="6871" w:name="_Ref359416816"/>
      <w:bookmarkStart w:id="6872" w:name="_Toc392843950"/>
      <w:bookmarkStart w:id="6873" w:name="_Toc406416806"/>
      <w:r w:rsidRPr="00006433">
        <w:t>Reference table 8: instrument types</w:t>
      </w:r>
      <w:bookmarkEnd w:id="6870"/>
      <w:bookmarkEnd w:id="6871"/>
      <w:bookmarkEnd w:id="6872"/>
      <w:bookmarkEnd w:id="6873"/>
    </w:p>
    <w:p w:rsidR="0022635A" w:rsidRDefault="0022635A" w:rsidP="0022635A">
      <w:r w:rsidRPr="00006433">
        <w:t>The instrument type codes come from WMO table 1770.</w:t>
      </w:r>
    </w:p>
    <w:p w:rsidR="003224FA" w:rsidRDefault="003224FA" w:rsidP="0022635A">
      <w:r>
        <w:t>Note : this table should be updated with additional instrument codes specifics to sea-mammals.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4"/>
        <w:gridCol w:w="3589"/>
      </w:tblGrid>
      <w:tr w:rsidR="0022635A" w:rsidRPr="00006433" w:rsidTr="00520727">
        <w:tc>
          <w:tcPr>
            <w:tcW w:w="1354" w:type="dxa"/>
            <w:shd w:val="clear" w:color="auto" w:fill="1F497D"/>
          </w:tcPr>
          <w:p w:rsidR="0022635A" w:rsidRPr="00520727" w:rsidRDefault="0022635A" w:rsidP="00D9306A">
            <w:pPr>
              <w:pStyle w:val="tableheader"/>
              <w:rPr>
                <w:lang w:val="en-US"/>
              </w:rPr>
            </w:pPr>
            <w:r w:rsidRPr="00520727">
              <w:rPr>
                <w:lang w:val="en-US"/>
              </w:rPr>
              <w:t>Code number</w:t>
            </w:r>
          </w:p>
        </w:tc>
        <w:tc>
          <w:tcPr>
            <w:tcW w:w="3589" w:type="dxa"/>
            <w:shd w:val="clear" w:color="auto" w:fill="1F497D"/>
          </w:tcPr>
          <w:p w:rsidR="0022635A" w:rsidRPr="00520727" w:rsidRDefault="0022635A" w:rsidP="00D9306A">
            <w:pPr>
              <w:pStyle w:val="tableheader"/>
              <w:rPr>
                <w:lang w:val="en-US"/>
              </w:rPr>
            </w:pPr>
            <w:r w:rsidRPr="00520727">
              <w:rPr>
                <w:lang w:val="en-US"/>
              </w:rPr>
              <w:t>Instrument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831</w:t>
            </w:r>
          </w:p>
        </w:tc>
        <w:tc>
          <w:tcPr>
            <w:tcW w:w="3589" w:type="dxa"/>
            <w:shd w:val="clear" w:color="auto" w:fill="auto"/>
          </w:tcPr>
          <w:p w:rsidR="0022635A" w:rsidRPr="00520727" w:rsidRDefault="0022635A" w:rsidP="00D9306A">
            <w:pPr>
              <w:pStyle w:val="tablecontent"/>
              <w:rPr>
                <w:szCs w:val="24"/>
                <w:lang w:val="en-US"/>
              </w:rPr>
            </w:pPr>
            <w:r w:rsidRPr="00520727">
              <w:rPr>
                <w:lang w:val="en-US"/>
              </w:rPr>
              <w:t>P-Alace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837</w:t>
            </w:r>
          </w:p>
        </w:tc>
        <w:tc>
          <w:tcPr>
            <w:tcW w:w="3589" w:type="dxa"/>
            <w:shd w:val="clear" w:color="auto" w:fill="auto"/>
          </w:tcPr>
          <w:p w:rsidR="0022635A" w:rsidRPr="00520727" w:rsidRDefault="0022635A" w:rsidP="00D9306A">
            <w:pPr>
              <w:pStyle w:val="tablecontent"/>
              <w:rPr>
                <w:lang w:val="en-US"/>
              </w:rPr>
            </w:pPr>
            <w:r w:rsidRPr="00520727">
              <w:rPr>
                <w:lang w:val="en-US"/>
              </w:rPr>
              <w:t>Arvor-C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838</w:t>
            </w:r>
          </w:p>
        </w:tc>
        <w:tc>
          <w:tcPr>
            <w:tcW w:w="3589" w:type="dxa"/>
            <w:shd w:val="clear" w:color="auto" w:fill="auto"/>
          </w:tcPr>
          <w:p w:rsidR="0022635A" w:rsidRPr="00520727" w:rsidRDefault="0022635A" w:rsidP="00D9306A">
            <w:pPr>
              <w:pStyle w:val="tablecontent"/>
              <w:rPr>
                <w:lang w:val="en-US"/>
              </w:rPr>
            </w:pPr>
            <w:r w:rsidRPr="00520727">
              <w:rPr>
                <w:lang w:val="en-US"/>
              </w:rPr>
              <w:t>Arvor-D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lastRenderedPageBreak/>
              <w:t>839</w:t>
            </w:r>
          </w:p>
        </w:tc>
        <w:tc>
          <w:tcPr>
            <w:tcW w:w="3589" w:type="dxa"/>
            <w:shd w:val="clear" w:color="auto" w:fill="auto"/>
          </w:tcPr>
          <w:p w:rsidR="0022635A" w:rsidRPr="00520727" w:rsidRDefault="0022635A" w:rsidP="00D9306A">
            <w:pPr>
              <w:pStyle w:val="tablecontent"/>
              <w:rPr>
                <w:lang w:val="en-US"/>
              </w:rPr>
            </w:pPr>
            <w:r w:rsidRPr="00520727">
              <w:rPr>
                <w:lang w:val="en-US"/>
              </w:rPr>
              <w:t>Provor-II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840</w:t>
            </w:r>
          </w:p>
        </w:tc>
        <w:tc>
          <w:tcPr>
            <w:tcW w:w="3589" w:type="dxa"/>
            <w:shd w:val="clear" w:color="auto" w:fill="auto"/>
          </w:tcPr>
          <w:p w:rsidR="0022635A" w:rsidRPr="00520727" w:rsidRDefault="0022635A" w:rsidP="00D9306A">
            <w:pPr>
              <w:pStyle w:val="tablecontent"/>
              <w:rPr>
                <w:szCs w:val="24"/>
                <w:lang w:val="en-US"/>
              </w:rPr>
            </w:pPr>
            <w:r w:rsidRPr="00520727">
              <w:rPr>
                <w:lang w:val="en-US"/>
              </w:rPr>
              <w:t>Provor, no conductivity</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841</w:t>
            </w:r>
          </w:p>
        </w:tc>
        <w:tc>
          <w:tcPr>
            <w:tcW w:w="3589" w:type="dxa"/>
            <w:shd w:val="clear" w:color="auto" w:fill="auto"/>
          </w:tcPr>
          <w:p w:rsidR="0022635A" w:rsidRPr="00520727" w:rsidRDefault="0022635A" w:rsidP="00D9306A">
            <w:pPr>
              <w:pStyle w:val="tablecontent"/>
              <w:rPr>
                <w:szCs w:val="24"/>
                <w:lang w:val="en-US"/>
              </w:rPr>
            </w:pPr>
            <w:r w:rsidRPr="00520727">
              <w:rPr>
                <w:lang w:val="en-US"/>
              </w:rPr>
              <w:t>Provor, Seabird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842</w:t>
            </w:r>
          </w:p>
        </w:tc>
        <w:tc>
          <w:tcPr>
            <w:tcW w:w="3589" w:type="dxa"/>
            <w:shd w:val="clear" w:color="auto" w:fill="auto"/>
          </w:tcPr>
          <w:p w:rsidR="0022635A" w:rsidRPr="00520727" w:rsidRDefault="0022635A" w:rsidP="00D9306A">
            <w:pPr>
              <w:pStyle w:val="tablecontent"/>
              <w:rPr>
                <w:szCs w:val="24"/>
                <w:lang w:val="en-US"/>
              </w:rPr>
            </w:pPr>
            <w:r w:rsidRPr="00520727">
              <w:rPr>
                <w:lang w:val="en-US"/>
              </w:rPr>
              <w:t>Provor, FSI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843</w:t>
            </w:r>
          </w:p>
        </w:tc>
        <w:tc>
          <w:tcPr>
            <w:tcW w:w="3589" w:type="dxa"/>
            <w:shd w:val="clear" w:color="auto" w:fill="auto"/>
          </w:tcPr>
          <w:p w:rsidR="0022635A" w:rsidRPr="00520727" w:rsidRDefault="0022635A" w:rsidP="00D9306A">
            <w:pPr>
              <w:pStyle w:val="tablecontent"/>
              <w:rPr>
                <w:lang w:val="en-US"/>
              </w:rPr>
            </w:pPr>
            <w:r w:rsidRPr="00520727">
              <w:rPr>
                <w:lang w:val="en-US"/>
              </w:rPr>
              <w:t>POPS ice Buoy/Float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844</w:t>
            </w:r>
          </w:p>
        </w:tc>
        <w:tc>
          <w:tcPr>
            <w:tcW w:w="3589" w:type="dxa"/>
            <w:shd w:val="clear" w:color="auto" w:fill="auto"/>
          </w:tcPr>
          <w:p w:rsidR="0022635A" w:rsidRPr="00520727" w:rsidRDefault="0022635A" w:rsidP="00D9306A">
            <w:pPr>
              <w:pStyle w:val="tablecontent"/>
              <w:rPr>
                <w:szCs w:val="24"/>
                <w:lang w:val="en-US"/>
              </w:rPr>
            </w:pPr>
            <w:r w:rsidRPr="00520727">
              <w:rPr>
                <w:lang w:val="en-US"/>
              </w:rPr>
              <w:t>Arvor, Seabird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845</w:t>
            </w:r>
          </w:p>
        </w:tc>
        <w:tc>
          <w:tcPr>
            <w:tcW w:w="3589" w:type="dxa"/>
            <w:shd w:val="clear" w:color="auto" w:fill="auto"/>
          </w:tcPr>
          <w:p w:rsidR="0022635A" w:rsidRPr="00520727" w:rsidRDefault="0022635A" w:rsidP="00D9306A">
            <w:pPr>
              <w:pStyle w:val="tablecontent"/>
              <w:rPr>
                <w:szCs w:val="24"/>
                <w:lang w:val="en-US"/>
              </w:rPr>
            </w:pPr>
            <w:r w:rsidRPr="00520727">
              <w:rPr>
                <w:lang w:val="en-US"/>
              </w:rPr>
              <w:t>Webb Research, no conductivity</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846</w:t>
            </w:r>
          </w:p>
        </w:tc>
        <w:tc>
          <w:tcPr>
            <w:tcW w:w="3589" w:type="dxa"/>
            <w:shd w:val="clear" w:color="auto" w:fill="auto"/>
          </w:tcPr>
          <w:p w:rsidR="0022635A" w:rsidRPr="00520727" w:rsidRDefault="0022635A" w:rsidP="00D9306A">
            <w:pPr>
              <w:pStyle w:val="tablecontent"/>
              <w:rPr>
                <w:szCs w:val="24"/>
                <w:lang w:val="en-US"/>
              </w:rPr>
            </w:pPr>
            <w:r w:rsidRPr="00520727">
              <w:rPr>
                <w:lang w:val="en-US"/>
              </w:rPr>
              <w:t>Webb Research, Seabird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847</w:t>
            </w:r>
          </w:p>
        </w:tc>
        <w:tc>
          <w:tcPr>
            <w:tcW w:w="3589" w:type="dxa"/>
            <w:shd w:val="clear" w:color="auto" w:fill="auto"/>
          </w:tcPr>
          <w:p w:rsidR="0022635A" w:rsidRPr="00520727" w:rsidRDefault="0022635A" w:rsidP="00D9306A">
            <w:pPr>
              <w:pStyle w:val="tablecontent"/>
              <w:rPr>
                <w:szCs w:val="24"/>
                <w:lang w:val="en-US"/>
              </w:rPr>
            </w:pPr>
            <w:r w:rsidRPr="00520727">
              <w:rPr>
                <w:lang w:val="en-US"/>
              </w:rPr>
              <w:t>Webb Research, FSI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848</w:t>
            </w:r>
          </w:p>
        </w:tc>
        <w:tc>
          <w:tcPr>
            <w:tcW w:w="3589" w:type="dxa"/>
            <w:shd w:val="clear" w:color="auto" w:fill="auto"/>
          </w:tcPr>
          <w:p w:rsidR="0022635A" w:rsidRPr="00520727" w:rsidRDefault="0022635A" w:rsidP="00D9306A">
            <w:pPr>
              <w:pStyle w:val="tablecontent"/>
              <w:rPr>
                <w:lang w:val="en-US"/>
              </w:rPr>
            </w:pPr>
            <w:r w:rsidRPr="00520727">
              <w:rPr>
                <w:lang w:val="en-US"/>
              </w:rPr>
              <w:t>Apex-EM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849</w:t>
            </w:r>
          </w:p>
        </w:tc>
        <w:tc>
          <w:tcPr>
            <w:tcW w:w="3589" w:type="dxa"/>
            <w:shd w:val="clear" w:color="auto" w:fill="auto"/>
          </w:tcPr>
          <w:p w:rsidR="0022635A" w:rsidRPr="00520727" w:rsidRDefault="0022635A" w:rsidP="00D9306A">
            <w:pPr>
              <w:pStyle w:val="tablecontent"/>
              <w:rPr>
                <w:lang w:val="en-US"/>
              </w:rPr>
            </w:pPr>
            <w:r w:rsidRPr="00520727">
              <w:rPr>
                <w:lang w:val="en-US"/>
              </w:rPr>
              <w:t>Apex-D deep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850</w:t>
            </w:r>
          </w:p>
        </w:tc>
        <w:tc>
          <w:tcPr>
            <w:tcW w:w="3589" w:type="dxa"/>
            <w:shd w:val="clear" w:color="auto" w:fill="auto"/>
          </w:tcPr>
          <w:p w:rsidR="0022635A" w:rsidRPr="00520727" w:rsidRDefault="0022635A" w:rsidP="00D9306A">
            <w:pPr>
              <w:pStyle w:val="tablecontent"/>
              <w:rPr>
                <w:szCs w:val="24"/>
                <w:lang w:val="en-US"/>
              </w:rPr>
            </w:pPr>
            <w:r w:rsidRPr="00520727">
              <w:rPr>
                <w:lang w:val="en-US"/>
              </w:rPr>
              <w:t>Solo, no conductivity</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851</w:t>
            </w:r>
          </w:p>
        </w:tc>
        <w:tc>
          <w:tcPr>
            <w:tcW w:w="3589" w:type="dxa"/>
            <w:shd w:val="clear" w:color="auto" w:fill="auto"/>
          </w:tcPr>
          <w:p w:rsidR="0022635A" w:rsidRPr="00520727" w:rsidRDefault="0022635A" w:rsidP="00D9306A">
            <w:pPr>
              <w:pStyle w:val="tablecontent"/>
              <w:rPr>
                <w:szCs w:val="24"/>
                <w:lang w:val="en-US"/>
              </w:rPr>
            </w:pPr>
            <w:r w:rsidRPr="00520727">
              <w:rPr>
                <w:lang w:val="en-US"/>
              </w:rPr>
              <w:t>Solo,  Seabird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852</w:t>
            </w:r>
          </w:p>
        </w:tc>
        <w:tc>
          <w:tcPr>
            <w:tcW w:w="3589" w:type="dxa"/>
            <w:shd w:val="clear" w:color="auto" w:fill="auto"/>
          </w:tcPr>
          <w:p w:rsidR="0022635A" w:rsidRPr="00520727" w:rsidRDefault="0022635A" w:rsidP="00D9306A">
            <w:pPr>
              <w:pStyle w:val="tablecontent"/>
              <w:rPr>
                <w:szCs w:val="24"/>
                <w:lang w:val="en-US"/>
              </w:rPr>
            </w:pPr>
            <w:r w:rsidRPr="00520727">
              <w:rPr>
                <w:lang w:val="en-US"/>
              </w:rPr>
              <w:t>Solo, FSI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853</w:t>
            </w:r>
          </w:p>
        </w:tc>
        <w:tc>
          <w:tcPr>
            <w:tcW w:w="3589" w:type="dxa"/>
            <w:shd w:val="clear" w:color="auto" w:fill="auto"/>
          </w:tcPr>
          <w:p w:rsidR="0022635A" w:rsidRPr="00520727" w:rsidRDefault="0022635A" w:rsidP="00D9306A">
            <w:pPr>
              <w:pStyle w:val="tablecontent"/>
              <w:rPr>
                <w:lang w:val="en-US"/>
              </w:rPr>
            </w:pPr>
            <w:r w:rsidRPr="00520727">
              <w:rPr>
                <w:lang w:val="en-US"/>
              </w:rPr>
              <w:t>Solo2, Seabird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854</w:t>
            </w:r>
          </w:p>
        </w:tc>
        <w:tc>
          <w:tcPr>
            <w:tcW w:w="3589" w:type="dxa"/>
            <w:shd w:val="clear" w:color="auto" w:fill="auto"/>
          </w:tcPr>
          <w:p w:rsidR="0022635A" w:rsidRPr="00520727" w:rsidRDefault="0022635A" w:rsidP="00D9306A">
            <w:pPr>
              <w:pStyle w:val="tablecontent"/>
              <w:rPr>
                <w:lang w:val="en-US"/>
              </w:rPr>
            </w:pPr>
            <w:r w:rsidRPr="00520727">
              <w:rPr>
                <w:lang w:val="en-US"/>
              </w:rPr>
              <w:t>S2A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855</w:t>
            </w:r>
          </w:p>
        </w:tc>
        <w:tc>
          <w:tcPr>
            <w:tcW w:w="3589" w:type="dxa"/>
            <w:shd w:val="clear" w:color="auto" w:fill="auto"/>
          </w:tcPr>
          <w:p w:rsidR="0022635A" w:rsidRPr="00520727" w:rsidRDefault="0022635A" w:rsidP="00D9306A">
            <w:pPr>
              <w:pStyle w:val="tablecontent"/>
              <w:rPr>
                <w:lang w:val="en-US"/>
              </w:rPr>
            </w:pPr>
            <w:r w:rsidRPr="00520727">
              <w:rPr>
                <w:lang w:val="en-US"/>
              </w:rPr>
              <w:t>Ninja, no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856</w:t>
            </w:r>
          </w:p>
        </w:tc>
        <w:tc>
          <w:tcPr>
            <w:tcW w:w="3589" w:type="dxa"/>
            <w:shd w:val="clear" w:color="auto" w:fill="auto"/>
          </w:tcPr>
          <w:p w:rsidR="0022635A" w:rsidRPr="00520727" w:rsidRDefault="0022635A" w:rsidP="00D9306A">
            <w:pPr>
              <w:pStyle w:val="tablecontent"/>
              <w:rPr>
                <w:lang w:val="en-US"/>
              </w:rPr>
            </w:pPr>
            <w:r w:rsidRPr="00520727">
              <w:rPr>
                <w:lang w:val="en-US"/>
              </w:rPr>
              <w:t>Ninja, SBE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857</w:t>
            </w:r>
          </w:p>
        </w:tc>
        <w:tc>
          <w:tcPr>
            <w:tcW w:w="3589" w:type="dxa"/>
            <w:shd w:val="clear" w:color="auto" w:fill="auto"/>
          </w:tcPr>
          <w:p w:rsidR="0022635A" w:rsidRPr="00520727" w:rsidRDefault="0022635A" w:rsidP="00D9306A">
            <w:pPr>
              <w:pStyle w:val="tablecontent"/>
              <w:rPr>
                <w:lang w:val="en-US"/>
              </w:rPr>
            </w:pPr>
            <w:r w:rsidRPr="00520727">
              <w:rPr>
                <w:lang w:val="en-US"/>
              </w:rPr>
              <w:t>Ninja, FSI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858</w:t>
            </w:r>
          </w:p>
        </w:tc>
        <w:tc>
          <w:tcPr>
            <w:tcW w:w="3589" w:type="dxa"/>
            <w:shd w:val="clear" w:color="auto" w:fill="auto"/>
          </w:tcPr>
          <w:p w:rsidR="0022635A" w:rsidRPr="00520727" w:rsidRDefault="0022635A" w:rsidP="00D9306A">
            <w:pPr>
              <w:pStyle w:val="tablecontent"/>
              <w:rPr>
                <w:lang w:val="en-US"/>
              </w:rPr>
            </w:pPr>
            <w:r w:rsidRPr="00520727">
              <w:rPr>
                <w:lang w:val="en-US"/>
              </w:rPr>
              <w:t>Ninja, TSK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859</w:t>
            </w:r>
          </w:p>
        </w:tc>
        <w:tc>
          <w:tcPr>
            <w:tcW w:w="3589" w:type="dxa"/>
            <w:shd w:val="clear" w:color="auto" w:fill="auto"/>
          </w:tcPr>
          <w:p w:rsidR="0022635A" w:rsidRPr="00520727" w:rsidRDefault="0022635A" w:rsidP="00D9306A">
            <w:pPr>
              <w:pStyle w:val="tablecontent"/>
              <w:rPr>
                <w:lang w:val="en-US"/>
              </w:rPr>
            </w:pPr>
            <w:r w:rsidRPr="00520727">
              <w:rPr>
                <w:lang w:val="en-US"/>
              </w:rPr>
              <w:t>Profiling Float, NEMO, no conductivity</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860</w:t>
            </w:r>
          </w:p>
        </w:tc>
        <w:tc>
          <w:tcPr>
            <w:tcW w:w="3589" w:type="dxa"/>
            <w:shd w:val="clear" w:color="auto" w:fill="auto"/>
          </w:tcPr>
          <w:p w:rsidR="0022635A" w:rsidRPr="00520727" w:rsidRDefault="0022635A" w:rsidP="00D9306A">
            <w:pPr>
              <w:pStyle w:val="tablecontent"/>
              <w:rPr>
                <w:lang w:val="en-US"/>
              </w:rPr>
            </w:pPr>
            <w:r w:rsidRPr="00520727">
              <w:rPr>
                <w:lang w:val="en-US"/>
              </w:rPr>
              <w:t>Profiling Float, NEMO, SBE conductivity</w:t>
            </w:r>
          </w:p>
          <w:p w:rsidR="0022635A" w:rsidRPr="00520727" w:rsidRDefault="0022635A" w:rsidP="00D9306A">
            <w:pPr>
              <w:pStyle w:val="tablecontent"/>
              <w:rPr>
                <w:lang w:val="en-US"/>
              </w:rPr>
            </w:pPr>
            <w:r w:rsidRPr="00520727">
              <w:rPr>
                <w:lang w:val="en-US"/>
              </w:rPr>
              <w:t>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861</w:t>
            </w:r>
          </w:p>
        </w:tc>
        <w:tc>
          <w:tcPr>
            <w:tcW w:w="3589" w:type="dxa"/>
            <w:shd w:val="clear" w:color="auto" w:fill="auto"/>
          </w:tcPr>
          <w:p w:rsidR="0022635A" w:rsidRPr="00520727" w:rsidRDefault="0022635A" w:rsidP="00D9306A">
            <w:pPr>
              <w:pStyle w:val="tablecontent"/>
              <w:rPr>
                <w:lang w:val="en-US"/>
              </w:rPr>
            </w:pPr>
            <w:r w:rsidRPr="00520727">
              <w:rPr>
                <w:lang w:val="en-US"/>
              </w:rPr>
              <w:t>Profiling Float, NEMO, FSI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862</w:t>
            </w:r>
          </w:p>
        </w:tc>
        <w:tc>
          <w:tcPr>
            <w:tcW w:w="3589" w:type="dxa"/>
            <w:shd w:val="clear" w:color="auto" w:fill="auto"/>
          </w:tcPr>
          <w:p w:rsidR="0022635A" w:rsidRPr="00520727" w:rsidRDefault="0022635A" w:rsidP="00D9306A">
            <w:pPr>
              <w:pStyle w:val="tablecontent"/>
              <w:rPr>
                <w:lang w:val="en-US"/>
              </w:rPr>
            </w:pPr>
            <w:r w:rsidRPr="00520727">
              <w:rPr>
                <w:lang w:val="en-US"/>
              </w:rPr>
              <w:t>Solo-D deep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863</w:t>
            </w:r>
          </w:p>
        </w:tc>
        <w:tc>
          <w:tcPr>
            <w:tcW w:w="3589" w:type="dxa"/>
            <w:shd w:val="clear" w:color="auto" w:fill="auto"/>
          </w:tcPr>
          <w:p w:rsidR="0022635A" w:rsidRPr="00520727" w:rsidRDefault="0022635A" w:rsidP="00D9306A">
            <w:pPr>
              <w:pStyle w:val="tablecontent"/>
              <w:rPr>
                <w:lang w:val="en-US"/>
              </w:rPr>
            </w:pPr>
            <w:r w:rsidRPr="00520727">
              <w:rPr>
                <w:lang w:val="en-US"/>
              </w:rPr>
              <w:t>Navis-A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864</w:t>
            </w:r>
          </w:p>
        </w:tc>
        <w:tc>
          <w:tcPr>
            <w:tcW w:w="3589" w:type="dxa"/>
            <w:shd w:val="clear" w:color="auto" w:fill="auto"/>
          </w:tcPr>
          <w:p w:rsidR="0022635A" w:rsidRPr="00520727" w:rsidRDefault="0022635A" w:rsidP="00D9306A">
            <w:pPr>
              <w:pStyle w:val="tablecontent"/>
              <w:rPr>
                <w:lang w:val="en-US"/>
              </w:rPr>
            </w:pPr>
            <w:r w:rsidRPr="00520727">
              <w:rPr>
                <w:lang w:val="en-US"/>
              </w:rPr>
              <w:t>Ninja-D deep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865</w:t>
            </w:r>
          </w:p>
        </w:tc>
        <w:tc>
          <w:tcPr>
            <w:tcW w:w="3589" w:type="dxa"/>
            <w:shd w:val="clear" w:color="auto" w:fill="auto"/>
          </w:tcPr>
          <w:p w:rsidR="0022635A" w:rsidRPr="00520727" w:rsidRDefault="0022635A" w:rsidP="00D9306A">
            <w:pPr>
              <w:pStyle w:val="tablecontent"/>
              <w:rPr>
                <w:lang w:val="en-US"/>
              </w:rPr>
            </w:pPr>
            <w:r w:rsidRPr="00520727">
              <w:rPr>
                <w:lang w:val="en-US"/>
              </w:rPr>
              <w:t>Nova float</w:t>
            </w:r>
          </w:p>
        </w:tc>
      </w:tr>
    </w:tbl>
    <w:p w:rsidR="0022635A" w:rsidRPr="003E27E1" w:rsidRDefault="0022635A">
      <w:pPr>
        <w:pStyle w:val="BodyText"/>
        <w:spacing w:before="86" w:after="86"/>
        <w:ind w:left="86" w:right="86"/>
      </w:pPr>
    </w:p>
    <w:p w:rsidR="0044554F" w:rsidRPr="00A1730B" w:rsidRDefault="0044554F" w:rsidP="0044554F">
      <w:pPr>
        <w:pStyle w:val="Heading2"/>
        <w:keepLines/>
        <w:pageBreakBefore/>
        <w:widowControl/>
        <w:tabs>
          <w:tab w:val="clear" w:pos="576"/>
        </w:tabs>
        <w:suppressAutoHyphens w:val="0"/>
        <w:spacing w:before="360" w:after="120" w:line="276" w:lineRule="auto"/>
        <w:ind w:left="578" w:right="0" w:hanging="578"/>
        <w:rPr>
          <w:lang w:val="en-GB"/>
        </w:rPr>
      </w:pPr>
      <w:bookmarkStart w:id="6874" w:name="oovw6542"/>
      <w:bookmarkStart w:id="6875" w:name="oovw6543"/>
      <w:bookmarkStart w:id="6876" w:name="oovw6544"/>
      <w:bookmarkStart w:id="6877" w:name="_Toc534891538"/>
      <w:bookmarkStart w:id="6878" w:name="_Toc320976565"/>
      <w:bookmarkStart w:id="6879" w:name="_Toc406416807"/>
      <w:bookmarkEnd w:id="6874"/>
      <w:bookmarkEnd w:id="6875"/>
      <w:bookmarkEnd w:id="6876"/>
      <w:r w:rsidRPr="00A1730B">
        <w:rPr>
          <w:lang w:val="en-GB"/>
        </w:rPr>
        <w:lastRenderedPageBreak/>
        <w:t xml:space="preserve">Reference table </w:t>
      </w:r>
      <w:r>
        <w:rPr>
          <w:lang w:val="en-GB"/>
        </w:rPr>
        <w:t>9</w:t>
      </w:r>
      <w:r w:rsidRPr="00A1730B">
        <w:rPr>
          <w:lang w:val="en-GB"/>
        </w:rPr>
        <w:t>: location classes</w:t>
      </w:r>
      <w:bookmarkEnd w:id="6877"/>
      <w:bookmarkEnd w:id="6878"/>
      <w:bookmarkEnd w:id="68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4"/>
        <w:gridCol w:w="5939"/>
      </w:tblGrid>
      <w:tr w:rsidR="0044554F" w:rsidRPr="00A1730B" w:rsidTr="00A10FEA">
        <w:tc>
          <w:tcPr>
            <w:tcW w:w="7203" w:type="dxa"/>
            <w:gridSpan w:val="2"/>
            <w:shd w:val="clear" w:color="auto" w:fill="1F497D"/>
          </w:tcPr>
          <w:p w:rsidR="0044554F" w:rsidRPr="00A1730B" w:rsidRDefault="006267FF" w:rsidP="00A10FEA">
            <w:pPr>
              <w:pStyle w:val="tableheader"/>
            </w:pPr>
            <w:r>
              <w:t>SEA-MAMMAL</w:t>
            </w:r>
            <w:r w:rsidR="0044554F" w:rsidRPr="00A1730B">
              <w:t>S location classes</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fldChar w:fldCharType="begin"/>
            </w:r>
            <w:r w:rsidRPr="00A10FEA">
              <w:rPr>
                <w:rFonts w:ascii="Tahoma" w:hAnsi="Tahoma" w:cs="Tahoma"/>
                <w:sz w:val="20"/>
                <w:szCs w:val="22"/>
                <w:lang w:val="en-GB"/>
              </w:rPr>
              <w:instrText>PRIVATE</w:instrText>
            </w:r>
            <w:r w:rsidRPr="00A10FEA">
              <w:rPr>
                <w:rFonts w:ascii="Tahoma" w:hAnsi="Tahoma" w:cs="Tahoma"/>
                <w:sz w:val="20"/>
                <w:szCs w:val="22"/>
                <w:lang w:val="en-GB"/>
              </w:rPr>
              <w:fldChar w:fldCharType="end"/>
            </w:r>
            <w:r w:rsidRPr="00A10FEA">
              <w:rPr>
                <w:rFonts w:ascii="Tahoma" w:hAnsi="Tahoma" w:cs="Tahoma"/>
                <w:sz w:val="20"/>
                <w:szCs w:val="22"/>
                <w:lang w:val="en-GB"/>
              </w:rPr>
              <w:t>Value</w:t>
            </w:r>
          </w:p>
        </w:tc>
        <w:tc>
          <w:tcPr>
            <w:tcW w:w="5939"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Estimated accuracy in latitude and longitude</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0</w:t>
            </w:r>
          </w:p>
        </w:tc>
        <w:tc>
          <w:tcPr>
            <w:tcW w:w="5939" w:type="dxa"/>
            <w:shd w:val="clear" w:color="auto" w:fill="auto"/>
          </w:tcPr>
          <w:p w:rsidR="0044554F" w:rsidRPr="00A10FEA" w:rsidRDefault="006267FF" w:rsidP="00A10FEA">
            <w:pPr>
              <w:rPr>
                <w:rFonts w:ascii="Tahoma" w:hAnsi="Tahoma" w:cs="Tahoma"/>
                <w:sz w:val="20"/>
                <w:szCs w:val="22"/>
                <w:lang w:val="en-GB"/>
              </w:rPr>
            </w:pPr>
            <w:r>
              <w:rPr>
                <w:rFonts w:ascii="Tahoma" w:hAnsi="Tahoma" w:cs="Tahoma"/>
                <w:sz w:val="20"/>
                <w:szCs w:val="22"/>
                <w:lang w:val="en-GB"/>
              </w:rPr>
              <w:t>Sea-mammal</w:t>
            </w:r>
            <w:r w:rsidR="0044554F" w:rsidRPr="00A10FEA">
              <w:rPr>
                <w:rFonts w:ascii="Tahoma" w:hAnsi="Tahoma" w:cs="Tahoma"/>
                <w:sz w:val="20"/>
                <w:szCs w:val="22"/>
                <w:lang w:val="en-GB"/>
              </w:rPr>
              <w:t>s accuracy estimation over 1500m radius</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1</w:t>
            </w:r>
          </w:p>
        </w:tc>
        <w:tc>
          <w:tcPr>
            <w:tcW w:w="5939" w:type="dxa"/>
            <w:shd w:val="clear" w:color="auto" w:fill="auto"/>
          </w:tcPr>
          <w:p w:rsidR="0044554F" w:rsidRPr="00A10FEA" w:rsidRDefault="006267FF" w:rsidP="00A10FEA">
            <w:pPr>
              <w:autoSpaceDE w:val="0"/>
              <w:autoSpaceDN w:val="0"/>
              <w:adjustRightInd w:val="0"/>
              <w:rPr>
                <w:rFonts w:ascii="Tahoma" w:hAnsi="Tahoma" w:cs="Tahoma"/>
                <w:sz w:val="20"/>
                <w:szCs w:val="22"/>
                <w:lang w:val="en-GB"/>
              </w:rPr>
            </w:pPr>
            <w:r>
              <w:rPr>
                <w:rFonts w:ascii="Tahoma" w:hAnsi="Tahoma" w:cs="Tahoma"/>
                <w:sz w:val="20"/>
                <w:szCs w:val="22"/>
                <w:lang w:val="en-GB"/>
              </w:rPr>
              <w:t>Sea-mammal</w:t>
            </w:r>
            <w:r w:rsidR="0044554F" w:rsidRPr="00A10FEA">
              <w:rPr>
                <w:rFonts w:ascii="Tahoma" w:hAnsi="Tahoma" w:cs="Tahoma"/>
                <w:sz w:val="20"/>
                <w:szCs w:val="22"/>
                <w:lang w:val="en-GB"/>
              </w:rPr>
              <w:t>s accuracy estimation better than 1500m radius</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2</w:t>
            </w:r>
          </w:p>
        </w:tc>
        <w:tc>
          <w:tcPr>
            <w:tcW w:w="5939" w:type="dxa"/>
            <w:shd w:val="clear" w:color="auto" w:fill="auto"/>
          </w:tcPr>
          <w:p w:rsidR="0044554F" w:rsidRPr="00A10FEA" w:rsidRDefault="006267FF" w:rsidP="00A10FEA">
            <w:pPr>
              <w:rPr>
                <w:rFonts w:ascii="Tahoma" w:hAnsi="Tahoma" w:cs="Tahoma"/>
                <w:sz w:val="20"/>
                <w:szCs w:val="22"/>
                <w:lang w:val="en-GB"/>
              </w:rPr>
            </w:pPr>
            <w:r>
              <w:rPr>
                <w:rFonts w:ascii="Tahoma" w:hAnsi="Tahoma" w:cs="Tahoma"/>
                <w:sz w:val="20"/>
                <w:szCs w:val="22"/>
                <w:lang w:val="en-GB"/>
              </w:rPr>
              <w:t>Sea-mammal</w:t>
            </w:r>
            <w:r w:rsidR="0044554F" w:rsidRPr="00A10FEA">
              <w:rPr>
                <w:rFonts w:ascii="Tahoma" w:hAnsi="Tahoma" w:cs="Tahoma"/>
                <w:sz w:val="20"/>
                <w:szCs w:val="22"/>
                <w:lang w:val="en-GB"/>
              </w:rPr>
              <w:t>s accuracy estimation better than  500 m radius</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3</w:t>
            </w:r>
          </w:p>
        </w:tc>
        <w:tc>
          <w:tcPr>
            <w:tcW w:w="5939" w:type="dxa"/>
            <w:shd w:val="clear" w:color="auto" w:fill="auto"/>
          </w:tcPr>
          <w:p w:rsidR="0044554F" w:rsidRPr="00A10FEA" w:rsidRDefault="006267FF" w:rsidP="00A10FE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Pr>
                <w:rFonts w:ascii="Tahoma" w:hAnsi="Tahoma" w:cs="Tahoma"/>
                <w:snapToGrid/>
                <w:lang w:val="en-GB"/>
              </w:rPr>
              <w:t>Sea-mammal</w:t>
            </w:r>
            <w:r w:rsidR="0044554F" w:rsidRPr="00A10FEA">
              <w:rPr>
                <w:rFonts w:ascii="Tahoma" w:hAnsi="Tahoma" w:cs="Tahoma"/>
                <w:snapToGrid/>
                <w:lang w:val="en-GB"/>
              </w:rPr>
              <w:t>s accuracy estimation better than  250 m radius</w:t>
            </w:r>
          </w:p>
        </w:tc>
      </w:tr>
      <w:tr w:rsidR="0044554F" w:rsidRPr="00A1730B"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G</w:t>
            </w:r>
          </w:p>
        </w:tc>
        <w:tc>
          <w:tcPr>
            <w:tcW w:w="5939" w:type="dxa"/>
            <w:shd w:val="clear" w:color="auto" w:fill="auto"/>
          </w:tcPr>
          <w:p w:rsidR="0044554F" w:rsidRPr="00A10FEA" w:rsidRDefault="0044554F" w:rsidP="00A10FE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sidRPr="00A10FEA">
              <w:rPr>
                <w:rFonts w:ascii="Tahoma" w:hAnsi="Tahoma" w:cs="Tahoma"/>
                <w:snapToGrid/>
                <w:lang w:val="en-GB"/>
              </w:rPr>
              <w:t>GPS positioning accuracy</w:t>
            </w:r>
          </w:p>
        </w:tc>
      </w:tr>
      <w:tr w:rsidR="00490D23" w:rsidRPr="00A1730B" w:rsidTr="00A10FEA">
        <w:tc>
          <w:tcPr>
            <w:tcW w:w="1264" w:type="dxa"/>
            <w:shd w:val="clear" w:color="auto" w:fill="auto"/>
          </w:tcPr>
          <w:p w:rsidR="00490D23" w:rsidRPr="00A10FEA" w:rsidRDefault="00490D23" w:rsidP="00BE6549">
            <w:pPr>
              <w:rPr>
                <w:rFonts w:ascii="Tahoma" w:hAnsi="Tahoma" w:cs="Tahoma"/>
                <w:sz w:val="20"/>
                <w:szCs w:val="22"/>
                <w:lang w:val="en-GB"/>
              </w:rPr>
            </w:pPr>
            <w:r w:rsidRPr="00A10FEA">
              <w:rPr>
                <w:rFonts w:ascii="Tahoma" w:hAnsi="Tahoma" w:cs="Tahoma"/>
                <w:sz w:val="20"/>
                <w:szCs w:val="22"/>
                <w:lang w:val="en-GB"/>
              </w:rPr>
              <w:t>I</w:t>
            </w:r>
          </w:p>
        </w:tc>
        <w:tc>
          <w:tcPr>
            <w:tcW w:w="5939" w:type="dxa"/>
            <w:shd w:val="clear" w:color="auto" w:fill="auto"/>
          </w:tcPr>
          <w:p w:rsidR="00490D23" w:rsidRPr="00A10FEA" w:rsidRDefault="00490D23" w:rsidP="00BE654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sidRPr="00A10FEA">
              <w:rPr>
                <w:rFonts w:ascii="Tahoma" w:hAnsi="Tahoma" w:cs="Tahoma"/>
                <w:snapToGrid/>
                <w:lang w:val="en-GB"/>
              </w:rPr>
              <w:t>Iridium accuracy</w:t>
            </w:r>
          </w:p>
        </w:tc>
      </w:tr>
      <w:tr w:rsidR="00490D23" w:rsidRPr="00A1730B" w:rsidTr="00A10FEA">
        <w:tc>
          <w:tcPr>
            <w:tcW w:w="1264" w:type="dxa"/>
            <w:shd w:val="clear" w:color="auto" w:fill="auto"/>
          </w:tcPr>
          <w:p w:rsidR="00490D23" w:rsidRPr="00A10FEA" w:rsidRDefault="00490D23" w:rsidP="00BE6549">
            <w:pPr>
              <w:rPr>
                <w:rFonts w:ascii="Tahoma" w:hAnsi="Tahoma" w:cs="Tahoma"/>
                <w:sz w:val="20"/>
                <w:szCs w:val="22"/>
                <w:lang w:val="en-GB"/>
              </w:rPr>
            </w:pPr>
            <w:r>
              <w:rPr>
                <w:rFonts w:ascii="Tahoma" w:hAnsi="Tahoma" w:cs="Tahoma"/>
                <w:sz w:val="20"/>
                <w:szCs w:val="22"/>
                <w:lang w:val="en-GB"/>
              </w:rPr>
              <w:t>LS</w:t>
            </w:r>
          </w:p>
        </w:tc>
        <w:tc>
          <w:tcPr>
            <w:tcW w:w="5939" w:type="dxa"/>
            <w:shd w:val="clear" w:color="auto" w:fill="auto"/>
          </w:tcPr>
          <w:p w:rsidR="00490D23" w:rsidRPr="00A10FEA" w:rsidRDefault="00490D23" w:rsidP="00BE654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Pr>
                <w:rFonts w:ascii="Tahoma" w:hAnsi="Tahoma" w:cs="Tahoma"/>
                <w:snapToGrid/>
                <w:lang w:val="en-GB"/>
              </w:rPr>
              <w:t>Least-square CLS method</w:t>
            </w:r>
          </w:p>
        </w:tc>
      </w:tr>
      <w:tr w:rsidR="00490D23" w:rsidRPr="00A1730B" w:rsidTr="00A10FEA">
        <w:tc>
          <w:tcPr>
            <w:tcW w:w="1264" w:type="dxa"/>
            <w:shd w:val="clear" w:color="auto" w:fill="auto"/>
          </w:tcPr>
          <w:p w:rsidR="00490D23" w:rsidRPr="00A10FEA" w:rsidRDefault="00490D23" w:rsidP="00BE6549">
            <w:pPr>
              <w:rPr>
                <w:rFonts w:ascii="Tahoma" w:hAnsi="Tahoma" w:cs="Tahoma"/>
                <w:sz w:val="20"/>
                <w:szCs w:val="22"/>
                <w:lang w:val="en-GB"/>
              </w:rPr>
            </w:pPr>
            <w:r>
              <w:rPr>
                <w:rFonts w:ascii="Tahoma" w:hAnsi="Tahoma" w:cs="Tahoma"/>
                <w:sz w:val="20"/>
                <w:szCs w:val="22"/>
                <w:lang w:val="en-GB"/>
              </w:rPr>
              <w:t>KA</w:t>
            </w:r>
          </w:p>
        </w:tc>
        <w:tc>
          <w:tcPr>
            <w:tcW w:w="5939" w:type="dxa"/>
            <w:shd w:val="clear" w:color="auto" w:fill="auto"/>
          </w:tcPr>
          <w:p w:rsidR="00490D23" w:rsidRPr="00A10FEA" w:rsidRDefault="00490D23" w:rsidP="00BE654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Pr>
                <w:rFonts w:ascii="Tahoma" w:hAnsi="Tahoma" w:cs="Tahoma"/>
                <w:snapToGrid/>
                <w:lang w:val="en-GB"/>
              </w:rPr>
              <w:t>Kalman method (see Lopez et al. 2014)</w:t>
            </w:r>
          </w:p>
        </w:tc>
      </w:tr>
      <w:tr w:rsidR="00490D23" w:rsidRPr="00A1730B" w:rsidTr="00A10FEA">
        <w:tc>
          <w:tcPr>
            <w:tcW w:w="1264" w:type="dxa"/>
            <w:shd w:val="clear" w:color="auto" w:fill="auto"/>
          </w:tcPr>
          <w:p w:rsidR="00490D23" w:rsidRDefault="00490D23" w:rsidP="00A24B0E">
            <w:pPr>
              <w:rPr>
                <w:rFonts w:ascii="Tahoma" w:hAnsi="Tahoma" w:cs="Tahoma"/>
                <w:sz w:val="20"/>
                <w:szCs w:val="22"/>
                <w:lang w:val="en-GB"/>
              </w:rPr>
            </w:pPr>
            <w:r>
              <w:rPr>
                <w:rFonts w:ascii="Tahoma" w:hAnsi="Tahoma" w:cs="Tahoma"/>
                <w:sz w:val="20"/>
                <w:szCs w:val="22"/>
                <w:lang w:val="en-GB"/>
              </w:rPr>
              <w:t>S</w:t>
            </w:r>
            <w:r w:rsidR="00A24B0E">
              <w:rPr>
                <w:rFonts w:ascii="Tahoma" w:hAnsi="Tahoma" w:cs="Tahoma"/>
                <w:sz w:val="20"/>
                <w:szCs w:val="22"/>
                <w:lang w:val="en-GB"/>
              </w:rPr>
              <w:t>K</w:t>
            </w:r>
          </w:p>
        </w:tc>
        <w:tc>
          <w:tcPr>
            <w:tcW w:w="5939" w:type="dxa"/>
            <w:shd w:val="clear" w:color="auto" w:fill="auto"/>
          </w:tcPr>
          <w:p w:rsidR="00490D23" w:rsidRDefault="00490D23" w:rsidP="00BE654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Pr>
                <w:rFonts w:ascii="Tahoma" w:hAnsi="Tahoma" w:cs="Tahoma"/>
                <w:snapToGrid/>
                <w:lang w:val="en-GB"/>
              </w:rPr>
              <w:t>Smoothed Kalman method (see Lopez et al. 2015)</w:t>
            </w:r>
          </w:p>
        </w:tc>
      </w:tr>
    </w:tbl>
    <w:p w:rsidR="0044554F" w:rsidRPr="00A1730B" w:rsidRDefault="0044554F" w:rsidP="0044554F">
      <w:pPr>
        <w:rPr>
          <w:lang w:val="en-GB"/>
        </w:rPr>
      </w:pPr>
    </w:p>
    <w:p w:rsidR="00C0177A" w:rsidRPr="003E27E1" w:rsidRDefault="00C0177A">
      <w:pPr>
        <w:pStyle w:val="BodyText"/>
        <w:spacing w:before="86" w:after="86"/>
        <w:ind w:left="86" w:right="86"/>
      </w:pPr>
    </w:p>
    <w:p w:rsidR="00C0177A" w:rsidRPr="003E27E1" w:rsidRDefault="00C0177A" w:rsidP="00C0177A">
      <w:pPr>
        <w:pStyle w:val="Heading1"/>
      </w:pPr>
      <w:bookmarkStart w:id="6880" w:name="_toc2248"/>
      <w:bookmarkStart w:id="6881" w:name="oovw6545"/>
      <w:bookmarkStart w:id="6882" w:name="oovw6546"/>
      <w:bookmarkStart w:id="6883" w:name="oovw6547"/>
      <w:bookmarkStart w:id="6884" w:name="_Toc202957252"/>
      <w:bookmarkStart w:id="6885" w:name="_Toc406416808"/>
      <w:bookmarkEnd w:id="6880"/>
      <w:bookmarkEnd w:id="6881"/>
      <w:bookmarkEnd w:id="6882"/>
      <w:bookmarkEnd w:id="6883"/>
      <w:r w:rsidRPr="003E27E1">
        <w:lastRenderedPageBreak/>
        <w:t>GDAC organization</w:t>
      </w:r>
      <w:bookmarkEnd w:id="6884"/>
      <w:bookmarkEnd w:id="6885"/>
      <w:r w:rsidRPr="003E27E1">
        <w:t xml:space="preserve"> </w:t>
      </w:r>
    </w:p>
    <w:p w:rsidR="00A3790F" w:rsidRPr="003E27E1" w:rsidRDefault="00C0177A" w:rsidP="00514F60">
      <w:pPr>
        <w:pStyle w:val="BodyText"/>
      </w:pPr>
      <w:bookmarkStart w:id="6886" w:name="oovw6548"/>
      <w:bookmarkStart w:id="6887" w:name="oovw6549"/>
      <w:bookmarkEnd w:id="6886"/>
      <w:bookmarkEnd w:id="6887"/>
      <w:r w:rsidRPr="003E27E1">
        <w:t xml:space="preserve">The </w:t>
      </w:r>
      <w:r w:rsidR="00191BB4">
        <w:t>Global Data Assembly Centre (GDAC)</w:t>
      </w:r>
      <w:r w:rsidRPr="003E27E1">
        <w:t xml:space="preserve"> handle</w:t>
      </w:r>
      <w:r w:rsidR="00191BB4">
        <w:t>s</w:t>
      </w:r>
      <w:r w:rsidRPr="003E27E1">
        <w:t xml:space="preserve"> </w:t>
      </w:r>
      <w:r w:rsidR="00EA12D7">
        <w:t>Sea-mammals</w:t>
      </w:r>
      <w:r w:rsidRPr="003E27E1">
        <w:t xml:space="preserve"> data and index files on ftp servers. The servers at both GDACs are synchronized at least daily to provide the same </w:t>
      </w:r>
      <w:r w:rsidR="00EA12D7">
        <w:t>Sea-mammals</w:t>
      </w:r>
      <w:bookmarkStart w:id="6888" w:name="oovw6550"/>
      <w:bookmarkEnd w:id="6888"/>
      <w:r w:rsidRPr="003E27E1">
        <w:t xml:space="preserve"> data. </w:t>
      </w:r>
    </w:p>
    <w:p w:rsidR="00A3790F" w:rsidRPr="003E27E1" w:rsidRDefault="00C0177A" w:rsidP="00514F60">
      <w:pPr>
        <w:pStyle w:val="BodyText"/>
      </w:pPr>
      <w:bookmarkStart w:id="6889" w:name="oovw6551"/>
      <w:bookmarkStart w:id="6890" w:name="oovw6552"/>
      <w:bookmarkEnd w:id="6889"/>
      <w:bookmarkEnd w:id="6890"/>
      <w:r w:rsidRPr="003E27E1">
        <w:t>The user can access the data at either GDAC</w:t>
      </w:r>
      <w:r w:rsidR="00A3790F" w:rsidRPr="003E27E1">
        <w:t>’</w:t>
      </w:r>
      <w:r w:rsidRPr="003E27E1">
        <w:t xml:space="preserve">s ftp site: </w:t>
      </w:r>
    </w:p>
    <w:bookmarkStart w:id="6891" w:name="oovw6553"/>
    <w:bookmarkStart w:id="6892" w:name="oovw6554"/>
    <w:bookmarkStart w:id="6893" w:name="oovw6555"/>
    <w:bookmarkStart w:id="6894" w:name="oovw6556"/>
    <w:bookmarkStart w:id="6895" w:name="oovw6557"/>
    <w:bookmarkEnd w:id="6891"/>
    <w:bookmarkEnd w:id="6892"/>
    <w:bookmarkEnd w:id="6893"/>
    <w:bookmarkEnd w:id="6894"/>
    <w:bookmarkEnd w:id="6895"/>
    <w:p w:rsidR="00A3790F" w:rsidRPr="00BB7D8C" w:rsidRDefault="00DE5B12" w:rsidP="00520727">
      <w:pPr>
        <w:pStyle w:val="BodyText"/>
        <w:numPr>
          <w:ilvl w:val="0"/>
          <w:numId w:val="14"/>
        </w:numPr>
        <w:rPr>
          <w:lang w:val="sv-SE"/>
        </w:rPr>
      </w:pPr>
      <w:r>
        <w:fldChar w:fldCharType="begin"/>
      </w:r>
      <w:r w:rsidRPr="00BB7D8C">
        <w:rPr>
          <w:lang w:val="sv-SE"/>
        </w:rPr>
        <w:instrText xml:space="preserve"> HYPERLINK "ftp://ftp.ifremer.fr/ifremer/sea_mammal" </w:instrText>
      </w:r>
      <w:r>
        <w:fldChar w:fldCharType="separate"/>
      </w:r>
      <w:r w:rsidRPr="00BB7D8C">
        <w:rPr>
          <w:rStyle w:val="Hyperlink"/>
          <w:lang w:val="sv-SE"/>
        </w:rPr>
        <w:t>ftp://ftp.ifremer.fr/ifremer/sea_mammal</w:t>
      </w:r>
      <w:r>
        <w:fldChar w:fldCharType="end"/>
      </w:r>
      <w:bookmarkStart w:id="6896" w:name="oovw6558"/>
      <w:bookmarkStart w:id="6897" w:name="oovw6559"/>
      <w:bookmarkEnd w:id="6896"/>
      <w:bookmarkEnd w:id="6897"/>
      <w:r w:rsidRPr="00BB7D8C">
        <w:rPr>
          <w:lang w:val="sv-SE"/>
        </w:rPr>
        <w:t xml:space="preserve"> </w:t>
      </w:r>
    </w:p>
    <w:p w:rsidR="001C1017" w:rsidRPr="00BB7D8C" w:rsidRDefault="001C1017" w:rsidP="001C1017">
      <w:pPr>
        <w:pStyle w:val="BodyText"/>
        <w:ind w:left="360"/>
        <w:rPr>
          <w:vanish/>
          <w:lang w:val="sv-SE"/>
        </w:rPr>
      </w:pPr>
    </w:p>
    <w:p w:rsidR="00ED3768" w:rsidRPr="00BB7D8C" w:rsidRDefault="00ED3768" w:rsidP="00514F60">
      <w:pPr>
        <w:pStyle w:val="BodyText"/>
        <w:rPr>
          <w:lang w:val="sv-SE"/>
        </w:rPr>
      </w:pPr>
    </w:p>
    <w:p w:rsidR="00ED3768" w:rsidRPr="003E27E1" w:rsidRDefault="00ED3768" w:rsidP="00514F60">
      <w:pPr>
        <w:pStyle w:val="BodyText"/>
      </w:pPr>
      <w:r w:rsidRPr="003E27E1">
        <w:t xml:space="preserve">From </w:t>
      </w:r>
      <w:r w:rsidR="009D1558">
        <w:t>this root directory</w:t>
      </w:r>
      <w:r w:rsidRPr="003E27E1">
        <w:t xml:space="preserve"> of the GDAs downward, the organization of the directories and files is</w:t>
      </w:r>
      <w:r w:rsidR="00D52823" w:rsidRPr="003E27E1">
        <w:t>:</w:t>
      </w:r>
    </w:p>
    <w:p w:rsidR="00ED3768" w:rsidRPr="003E27E1" w:rsidRDefault="00ED3768" w:rsidP="00514F60">
      <w:pPr>
        <w:pStyle w:val="BodyText"/>
        <w:rPr>
          <w:vanish/>
        </w:rPr>
      </w:pPr>
    </w:p>
    <w:p w:rsidR="00A3790F" w:rsidRPr="003E27E1" w:rsidRDefault="009D1558" w:rsidP="00520727">
      <w:pPr>
        <w:pStyle w:val="BodyText"/>
        <w:numPr>
          <w:ilvl w:val="0"/>
          <w:numId w:val="17"/>
        </w:numPr>
        <w:rPr>
          <w:lang w:val="pt-BR"/>
        </w:rPr>
      </w:pPr>
      <w:bookmarkStart w:id="6898" w:name="oovw6560"/>
      <w:bookmarkStart w:id="6899" w:name="oovw6561"/>
      <w:bookmarkStart w:id="6900" w:name="oovw6562"/>
      <w:bookmarkEnd w:id="6898"/>
      <w:bookmarkEnd w:id="6899"/>
      <w:bookmarkEnd w:id="6900"/>
      <w:r>
        <w:rPr>
          <w:lang w:val="pt-BR"/>
        </w:rPr>
        <w:t>data</w:t>
      </w:r>
      <w:r w:rsidR="00503993" w:rsidRPr="003E27E1">
        <w:rPr>
          <w:lang w:val="pt-BR"/>
        </w:rPr>
        <w:t>/</w:t>
      </w:r>
      <w:r>
        <w:rPr>
          <w:lang w:val="pt-BR"/>
        </w:rPr>
        <w:t>platform_code</w:t>
      </w:r>
      <w:r w:rsidR="00ED3768" w:rsidRPr="003E27E1">
        <w:rPr>
          <w:lang w:val="pt-BR"/>
        </w:rPr>
        <w:t>/FileName</w:t>
      </w:r>
      <w:r w:rsidR="00C0177A" w:rsidRPr="003E27E1">
        <w:rPr>
          <w:lang w:val="pt-BR"/>
        </w:rPr>
        <w:t>.nc</w:t>
      </w:r>
      <w:bookmarkStart w:id="6901" w:name="oovw6563"/>
      <w:bookmarkStart w:id="6902" w:name="oovw6564"/>
      <w:bookmarkStart w:id="6903" w:name="oovw6565"/>
      <w:bookmarkEnd w:id="6901"/>
      <w:bookmarkEnd w:id="6902"/>
      <w:bookmarkEnd w:id="6903"/>
      <w:r w:rsidR="00514F60" w:rsidRPr="003E27E1">
        <w:rPr>
          <w:lang w:val="pt-BR"/>
        </w:rPr>
        <w:br/>
      </w:r>
      <w:r>
        <w:rPr>
          <w:lang w:val="pt-BR"/>
        </w:rPr>
        <w:t>platform_code</w:t>
      </w:r>
      <w:r w:rsidR="00C0177A" w:rsidRPr="003E27E1">
        <w:rPr>
          <w:lang w:val="pt-BR"/>
        </w:rPr>
        <w:t xml:space="preserve">: </w:t>
      </w:r>
      <w:r>
        <w:rPr>
          <w:lang w:val="pt-BR"/>
        </w:rPr>
        <w:t>s</w:t>
      </w:r>
      <w:r w:rsidR="00EA12D7">
        <w:rPr>
          <w:lang w:val="pt-BR"/>
        </w:rPr>
        <w:t>ea-mammals</w:t>
      </w:r>
      <w:r w:rsidR="00C0177A" w:rsidRPr="003E27E1">
        <w:rPr>
          <w:lang w:val="pt-BR"/>
        </w:rPr>
        <w:t xml:space="preserve"> </w:t>
      </w:r>
      <w:r>
        <w:rPr>
          <w:lang w:val="pt-BR"/>
        </w:rPr>
        <w:t xml:space="preserve">unique </w:t>
      </w:r>
      <w:r w:rsidR="00C0177A" w:rsidRPr="003E27E1">
        <w:rPr>
          <w:lang w:val="pt-BR"/>
        </w:rPr>
        <w:t xml:space="preserve">code </w:t>
      </w:r>
    </w:p>
    <w:p w:rsidR="00C0177A" w:rsidRPr="003E27E1" w:rsidRDefault="00C0177A" w:rsidP="00514F60">
      <w:pPr>
        <w:pStyle w:val="BodyText"/>
      </w:pPr>
      <w:bookmarkStart w:id="6904" w:name="oovw6566"/>
      <w:bookmarkStart w:id="6905" w:name="oovw6567"/>
      <w:bookmarkStart w:id="6906" w:name="oovw6568"/>
      <w:bookmarkEnd w:id="6904"/>
      <w:bookmarkEnd w:id="6905"/>
      <w:bookmarkEnd w:id="6906"/>
      <w:r w:rsidRPr="003E27E1">
        <w:t xml:space="preserve">The sites </w:t>
      </w:r>
      <w:r w:rsidR="00514F60" w:rsidRPr="003E27E1">
        <w:t>c</w:t>
      </w:r>
      <w:r w:rsidRPr="003E27E1">
        <w:t xml:space="preserve">odes </w:t>
      </w:r>
      <w:r w:rsidR="003E68C0" w:rsidRPr="003E27E1">
        <w:t>will be</w:t>
      </w:r>
      <w:r w:rsidRPr="003E27E1">
        <w:t xml:space="preserve"> </w:t>
      </w:r>
      <w:r w:rsidR="003E68C0" w:rsidRPr="003E27E1">
        <w:t>listed</w:t>
      </w:r>
      <w:r w:rsidRPr="003E27E1">
        <w:t xml:space="preserve"> in the </w:t>
      </w:r>
      <w:r w:rsidR="00A3790F" w:rsidRPr="003E27E1">
        <w:t>“</w:t>
      </w:r>
      <w:r w:rsidR="00EA12D7">
        <w:t>Sea-mammals</w:t>
      </w:r>
      <w:r w:rsidRPr="003E27E1">
        <w:t xml:space="preserve"> catalogue</w:t>
      </w:r>
      <w:r w:rsidR="00A3790F" w:rsidRPr="003E27E1">
        <w:t>”</w:t>
      </w:r>
      <w:r w:rsidRPr="003E27E1">
        <w:t xml:space="preserve"> document at either GDAC</w:t>
      </w:r>
      <w:r w:rsidR="00A3790F" w:rsidRPr="003E27E1">
        <w:t>’</w:t>
      </w:r>
      <w:r w:rsidR="00514F60" w:rsidRPr="003E27E1">
        <w:t>s root directory.</w:t>
      </w:r>
      <w:bookmarkStart w:id="6907" w:name="oovw6569"/>
      <w:bookmarkStart w:id="6908" w:name="oovw6570"/>
      <w:bookmarkStart w:id="6909" w:name="oovw6571"/>
      <w:bookmarkStart w:id="6910" w:name="oovw6572"/>
      <w:bookmarkStart w:id="6911" w:name="oovw6573"/>
      <w:bookmarkStart w:id="6912" w:name="oovw6574"/>
      <w:bookmarkEnd w:id="6907"/>
      <w:bookmarkEnd w:id="6908"/>
      <w:bookmarkEnd w:id="6909"/>
      <w:bookmarkEnd w:id="6910"/>
      <w:bookmarkEnd w:id="6911"/>
      <w:bookmarkEnd w:id="6912"/>
    </w:p>
    <w:p w:rsidR="00C0177A" w:rsidRPr="003E27E1" w:rsidRDefault="00C0177A" w:rsidP="00C0177A">
      <w:pPr>
        <w:pStyle w:val="Heading2"/>
      </w:pPr>
      <w:bookmarkStart w:id="6913" w:name="_toc2260"/>
      <w:bookmarkStart w:id="6914" w:name="oovw6575"/>
      <w:bookmarkStart w:id="6915" w:name="oovw6576"/>
      <w:bookmarkStart w:id="6916" w:name="oovw6577"/>
      <w:bookmarkStart w:id="6917" w:name="_Toc202957253"/>
      <w:bookmarkStart w:id="6918" w:name="_Ref406172083"/>
      <w:bookmarkStart w:id="6919" w:name="_Toc406416809"/>
      <w:bookmarkEnd w:id="6913"/>
      <w:bookmarkEnd w:id="6914"/>
      <w:bookmarkEnd w:id="6915"/>
      <w:bookmarkEnd w:id="6916"/>
      <w:r w:rsidRPr="003E27E1">
        <w:t>File naming</w:t>
      </w:r>
      <w:bookmarkStart w:id="6920" w:name="oovw6578"/>
      <w:bookmarkEnd w:id="6920"/>
      <w:r w:rsidRPr="003E27E1">
        <w:t xml:space="preserve"> convention</w:t>
      </w:r>
      <w:bookmarkEnd w:id="6917"/>
      <w:bookmarkEnd w:id="6918"/>
      <w:bookmarkEnd w:id="6919"/>
      <w:r w:rsidRPr="003E27E1">
        <w:t xml:space="preserve"> </w:t>
      </w:r>
    </w:p>
    <w:p w:rsidR="00A3790F" w:rsidRPr="003E27E1" w:rsidRDefault="00C0177A" w:rsidP="00A3790F">
      <w:pPr>
        <w:pStyle w:val="BodyText"/>
      </w:pPr>
      <w:bookmarkStart w:id="6921" w:name="oovw6579"/>
      <w:bookmarkStart w:id="6922" w:name="oovw6580"/>
      <w:bookmarkStart w:id="6923" w:name="_toc2262"/>
      <w:bookmarkStart w:id="6924" w:name="oovw6581"/>
      <w:bookmarkStart w:id="6925" w:name="oovw6582"/>
      <w:bookmarkStart w:id="6926" w:name="_Toc202957254"/>
      <w:bookmarkEnd w:id="6921"/>
      <w:bookmarkEnd w:id="6922"/>
      <w:bookmarkEnd w:id="6923"/>
      <w:bookmarkEnd w:id="6924"/>
      <w:bookmarkEnd w:id="6925"/>
      <w:r w:rsidRPr="003E27E1">
        <w:t xml:space="preserve">The </w:t>
      </w:r>
      <w:r w:rsidR="00EA12D7">
        <w:t>Sea-mammals</w:t>
      </w:r>
      <w:r w:rsidRPr="003E27E1">
        <w:t xml:space="preserve"> file names use the following naming convention for data and metadata files. </w:t>
      </w:r>
    </w:p>
    <w:p w:rsidR="00C0177A" w:rsidRPr="003E27E1" w:rsidRDefault="00C0177A" w:rsidP="00C0177A">
      <w:pPr>
        <w:pStyle w:val="Heading3"/>
      </w:pPr>
      <w:bookmarkStart w:id="6927" w:name="_Toc241240865"/>
      <w:bookmarkStart w:id="6928" w:name="_Toc241241413"/>
      <w:bookmarkStart w:id="6929" w:name="_Toc241242186"/>
      <w:bookmarkStart w:id="6930" w:name="_Toc241244037"/>
      <w:bookmarkStart w:id="6931" w:name="_Toc406416810"/>
      <w:bookmarkEnd w:id="6927"/>
      <w:bookmarkEnd w:id="6928"/>
      <w:bookmarkEnd w:id="6929"/>
      <w:bookmarkEnd w:id="6930"/>
      <w:r w:rsidRPr="003E27E1">
        <w:t>Data</w:t>
      </w:r>
      <w:bookmarkStart w:id="6932" w:name="oovw6583"/>
      <w:bookmarkEnd w:id="6932"/>
      <w:r w:rsidRPr="003E27E1">
        <w:t xml:space="preserve"> file naming convention</w:t>
      </w:r>
      <w:bookmarkEnd w:id="6926"/>
      <w:bookmarkEnd w:id="6931"/>
      <w:r w:rsidRPr="003E27E1">
        <w:t xml:space="preserve"> </w:t>
      </w:r>
    </w:p>
    <w:p w:rsidR="00BE6E92" w:rsidRPr="003E27E1" w:rsidRDefault="00F216E7" w:rsidP="00BE6E92">
      <w:pPr>
        <w:pStyle w:val="ListBullet2"/>
        <w:numPr>
          <w:ilvl w:val="0"/>
          <w:numId w:val="0"/>
        </w:numPr>
        <w:ind w:left="86"/>
        <w:rPr>
          <w:lang w:val="fr-FR"/>
        </w:rPr>
      </w:pPr>
      <w:bookmarkStart w:id="6933" w:name="oovw6584"/>
      <w:bookmarkStart w:id="6934" w:name="oovw6585"/>
      <w:bookmarkStart w:id="6935" w:name="oovw6586"/>
      <w:bookmarkEnd w:id="6933"/>
      <w:bookmarkEnd w:id="6934"/>
      <w:bookmarkEnd w:id="6935"/>
      <w:r>
        <w:rPr>
          <w:lang w:val="fr-FR"/>
        </w:rPr>
        <w:t>SM</w:t>
      </w:r>
      <w:r w:rsidR="00BE6E92" w:rsidRPr="003E27E1">
        <w:rPr>
          <w:lang w:val="fr-FR"/>
        </w:rPr>
        <w:t>_XXX_</w:t>
      </w:r>
      <w:r w:rsidR="0055773C">
        <w:rPr>
          <w:lang w:val="fr-FR"/>
        </w:rPr>
        <w:t>ZZZ</w:t>
      </w:r>
      <w:r w:rsidR="00BE6E92" w:rsidRPr="003E27E1">
        <w:rPr>
          <w:lang w:val="fr-FR"/>
        </w:rPr>
        <w:t xml:space="preserve">.nc </w:t>
      </w:r>
    </w:p>
    <w:p w:rsidR="00A3790F" w:rsidRPr="003E27E1" w:rsidRDefault="00F216E7" w:rsidP="00520727">
      <w:pPr>
        <w:pStyle w:val="ListBullet2"/>
        <w:numPr>
          <w:ilvl w:val="0"/>
          <w:numId w:val="9"/>
        </w:numPr>
      </w:pPr>
      <w:bookmarkStart w:id="6936" w:name="oovw6587"/>
      <w:bookmarkStart w:id="6937" w:name="oovw6588"/>
      <w:bookmarkStart w:id="6938" w:name="oovw6589"/>
      <w:bookmarkStart w:id="6939" w:name="oovw6590"/>
      <w:bookmarkEnd w:id="6936"/>
      <w:bookmarkEnd w:id="6937"/>
      <w:bookmarkEnd w:id="6938"/>
      <w:bookmarkEnd w:id="6939"/>
      <w:r>
        <w:t>SM</w:t>
      </w:r>
      <w:r w:rsidR="005432F7" w:rsidRPr="003E27E1">
        <w:t xml:space="preserve"> -</w:t>
      </w:r>
      <w:r w:rsidR="00C0177A" w:rsidRPr="003E27E1">
        <w:t xml:space="preserve"> </w:t>
      </w:r>
      <w:r w:rsidR="00EA12D7">
        <w:t>Sea-mammals</w:t>
      </w:r>
      <w:r w:rsidR="00C0177A" w:rsidRPr="003E27E1">
        <w:t xml:space="preserve"> prefix </w:t>
      </w:r>
    </w:p>
    <w:p w:rsidR="0006760B" w:rsidRPr="003E27E1" w:rsidRDefault="0006760B" w:rsidP="00520727">
      <w:pPr>
        <w:numPr>
          <w:ilvl w:val="0"/>
          <w:numId w:val="9"/>
        </w:numPr>
        <w:rPr>
          <w:lang w:val="en-GB"/>
        </w:rPr>
      </w:pPr>
      <w:r w:rsidRPr="003E27E1">
        <w:rPr>
          <w:lang w:val="en-GB"/>
        </w:rPr>
        <w:t xml:space="preserve">XXX - Platform code from the </w:t>
      </w:r>
      <w:r w:rsidR="00EA12D7">
        <w:rPr>
          <w:lang w:val="en-GB"/>
        </w:rPr>
        <w:t>Sea-mammals</w:t>
      </w:r>
      <w:r w:rsidRPr="003E27E1">
        <w:rPr>
          <w:lang w:val="en-GB"/>
        </w:rPr>
        <w:t xml:space="preserve"> catalogue</w:t>
      </w:r>
    </w:p>
    <w:p w:rsidR="00577828" w:rsidRDefault="00577828" w:rsidP="00520727">
      <w:pPr>
        <w:numPr>
          <w:ilvl w:val="0"/>
          <w:numId w:val="9"/>
        </w:numPr>
        <w:rPr>
          <w:lang w:val="en-GB"/>
        </w:rPr>
      </w:pPr>
      <w:r>
        <w:rPr>
          <w:lang w:val="en-GB"/>
        </w:rPr>
        <w:t>ZZZ : _prof for profile files, _traj for trajectory file</w:t>
      </w:r>
    </w:p>
    <w:p w:rsidR="005D1AE6" w:rsidRPr="003E27E1" w:rsidRDefault="005D1AE6" w:rsidP="005D1AE6">
      <w:pPr>
        <w:ind w:left="0"/>
        <w:rPr>
          <w:vanish/>
        </w:rPr>
      </w:pPr>
    </w:p>
    <w:p w:rsidR="00A3790F" w:rsidRPr="003E27E1" w:rsidRDefault="00A3790F" w:rsidP="005D1AE6">
      <w:pPr>
        <w:pStyle w:val="ListBullet2"/>
        <w:numPr>
          <w:ilvl w:val="0"/>
          <w:numId w:val="0"/>
        </w:numPr>
      </w:pPr>
    </w:p>
    <w:p w:rsidR="00A3790F" w:rsidRPr="003E27E1" w:rsidRDefault="00C0177A" w:rsidP="00040088">
      <w:pPr>
        <w:rPr>
          <w:b/>
        </w:rPr>
      </w:pPr>
      <w:bookmarkStart w:id="6940" w:name="_Toc241240867"/>
      <w:bookmarkStart w:id="6941" w:name="_Toc241241415"/>
      <w:bookmarkStart w:id="6942" w:name="_Toc241242188"/>
      <w:bookmarkStart w:id="6943" w:name="_Toc241244039"/>
      <w:bookmarkStart w:id="6944" w:name="oovw6599"/>
      <w:bookmarkStart w:id="6945" w:name="oovw6600"/>
      <w:bookmarkStart w:id="6946" w:name="oovw6601"/>
      <w:bookmarkStart w:id="6947" w:name="oovw6602"/>
      <w:bookmarkStart w:id="6948" w:name="oovw6603"/>
      <w:bookmarkStart w:id="6949" w:name="oovw6604"/>
      <w:bookmarkEnd w:id="6940"/>
      <w:bookmarkEnd w:id="6941"/>
      <w:bookmarkEnd w:id="6942"/>
      <w:bookmarkEnd w:id="6943"/>
      <w:bookmarkEnd w:id="6944"/>
      <w:bookmarkEnd w:id="6945"/>
      <w:bookmarkEnd w:id="6946"/>
      <w:bookmarkEnd w:id="6947"/>
      <w:bookmarkEnd w:id="6948"/>
      <w:bookmarkEnd w:id="6949"/>
      <w:r w:rsidRPr="003E27E1">
        <w:rPr>
          <w:b/>
        </w:rPr>
        <w:t xml:space="preserve">Example </w:t>
      </w:r>
    </w:p>
    <w:p w:rsidR="00A3790F" w:rsidRPr="003E27E1" w:rsidRDefault="00247F48" w:rsidP="00520727">
      <w:pPr>
        <w:pStyle w:val="ListBullet2"/>
        <w:numPr>
          <w:ilvl w:val="0"/>
          <w:numId w:val="9"/>
        </w:numPr>
        <w:rPr>
          <w:lang w:val="fr-FR"/>
        </w:rPr>
      </w:pPr>
      <w:bookmarkStart w:id="6950" w:name="oovw6605"/>
      <w:bookmarkStart w:id="6951" w:name="oovw6606"/>
      <w:bookmarkStart w:id="6952" w:name="oovw6607"/>
      <w:bookmarkStart w:id="6953" w:name="oovw6608"/>
      <w:bookmarkStart w:id="6954" w:name="oovw6609"/>
      <w:bookmarkEnd w:id="6950"/>
      <w:bookmarkEnd w:id="6951"/>
      <w:bookmarkEnd w:id="6952"/>
      <w:bookmarkEnd w:id="6953"/>
      <w:bookmarkEnd w:id="6954"/>
      <w:r>
        <w:rPr>
          <w:lang w:val="fr-FR"/>
        </w:rPr>
        <w:t>SM_</w:t>
      </w:r>
      <w:r w:rsidRPr="00247F48">
        <w:rPr>
          <w:lang w:val="fr-FR"/>
        </w:rPr>
        <w:t>ct96-01-13_prof</w:t>
      </w:r>
      <w:r>
        <w:rPr>
          <w:lang w:val="fr-FR"/>
        </w:rPr>
        <w:t>.nc</w:t>
      </w:r>
    </w:p>
    <w:p w:rsidR="00A3790F" w:rsidRPr="003E27E1" w:rsidRDefault="00C0177A" w:rsidP="00A3790F">
      <w:pPr>
        <w:pStyle w:val="BodyText"/>
      </w:pPr>
      <w:bookmarkStart w:id="6955" w:name="oovw6610"/>
      <w:bookmarkEnd w:id="6955"/>
      <w:r w:rsidRPr="003E27E1">
        <w:t xml:space="preserve">This file contains temperature and salinity data from the </w:t>
      </w:r>
      <w:r w:rsidR="000C148A">
        <w:t>sea-mammals ct96-01-13</w:t>
      </w:r>
      <w:r w:rsidRPr="003E27E1">
        <w:t>.</w:t>
      </w:r>
    </w:p>
    <w:p w:rsidR="00005BF3" w:rsidRPr="003E27E1" w:rsidRDefault="00005BF3" w:rsidP="00A3790F">
      <w:pPr>
        <w:pStyle w:val="BodyText"/>
      </w:pPr>
    </w:p>
    <w:p w:rsidR="00A3790F" w:rsidRPr="003E27E1" w:rsidRDefault="00C0177A" w:rsidP="00A3790F">
      <w:pPr>
        <w:pStyle w:val="BodyText"/>
      </w:pPr>
      <w:bookmarkStart w:id="6956" w:name="_Toc241240870"/>
      <w:bookmarkStart w:id="6957" w:name="_Toc241241418"/>
      <w:bookmarkStart w:id="6958" w:name="_Toc241242191"/>
      <w:bookmarkStart w:id="6959" w:name="_Toc241244042"/>
      <w:bookmarkStart w:id="6960" w:name="oovw6611"/>
      <w:bookmarkStart w:id="6961" w:name="oovw6612"/>
      <w:bookmarkStart w:id="6962" w:name="_Toc241240871"/>
      <w:bookmarkStart w:id="6963" w:name="_Toc241241419"/>
      <w:bookmarkStart w:id="6964" w:name="_Toc241242192"/>
      <w:bookmarkStart w:id="6965" w:name="_Toc241244043"/>
      <w:bookmarkStart w:id="6966" w:name="_toc2274"/>
      <w:bookmarkStart w:id="6967" w:name="oovw6613"/>
      <w:bookmarkStart w:id="6968" w:name="oovw6614"/>
      <w:bookmarkEnd w:id="6956"/>
      <w:bookmarkEnd w:id="6957"/>
      <w:bookmarkEnd w:id="6958"/>
      <w:bookmarkEnd w:id="6959"/>
      <w:bookmarkEnd w:id="6960"/>
      <w:bookmarkEnd w:id="6961"/>
      <w:bookmarkEnd w:id="6962"/>
      <w:bookmarkEnd w:id="6963"/>
      <w:bookmarkEnd w:id="6964"/>
      <w:bookmarkEnd w:id="6965"/>
      <w:bookmarkEnd w:id="6966"/>
      <w:bookmarkEnd w:id="6967"/>
      <w:bookmarkEnd w:id="6968"/>
      <w:r w:rsidRPr="003E27E1">
        <w:t xml:space="preserve"> </w:t>
      </w:r>
    </w:p>
    <w:p w:rsidR="00C0177A" w:rsidRPr="003E27E1" w:rsidRDefault="00C0177A" w:rsidP="00503993">
      <w:pPr>
        <w:pStyle w:val="Heading2"/>
      </w:pPr>
      <w:bookmarkStart w:id="6969" w:name="_Toc241240873"/>
      <w:bookmarkStart w:id="6970" w:name="_Toc241241421"/>
      <w:bookmarkStart w:id="6971" w:name="_Toc241242194"/>
      <w:bookmarkStart w:id="6972" w:name="_Toc241244045"/>
      <w:bookmarkStart w:id="6973" w:name="oovw6639"/>
      <w:bookmarkStart w:id="6974" w:name="oovw6640"/>
      <w:bookmarkStart w:id="6975" w:name="_Toc241240874"/>
      <w:bookmarkStart w:id="6976" w:name="_Toc241241422"/>
      <w:bookmarkStart w:id="6977" w:name="_Toc241242195"/>
      <w:bookmarkStart w:id="6978" w:name="_Toc241244046"/>
      <w:bookmarkStart w:id="6979" w:name="_toc2285"/>
      <w:bookmarkStart w:id="6980" w:name="oovw6641"/>
      <w:bookmarkStart w:id="6981" w:name="oovw6642"/>
      <w:bookmarkStart w:id="6982" w:name="_Toc202957256"/>
      <w:bookmarkStart w:id="6983" w:name="_Toc406416811"/>
      <w:bookmarkEnd w:id="6969"/>
      <w:bookmarkEnd w:id="6970"/>
      <w:bookmarkEnd w:id="6971"/>
      <w:bookmarkEnd w:id="6972"/>
      <w:bookmarkEnd w:id="6973"/>
      <w:bookmarkEnd w:id="6974"/>
      <w:bookmarkEnd w:id="6975"/>
      <w:bookmarkEnd w:id="6976"/>
      <w:bookmarkEnd w:id="6977"/>
      <w:bookmarkEnd w:id="6978"/>
      <w:bookmarkEnd w:id="6979"/>
      <w:bookmarkEnd w:id="6980"/>
      <w:bookmarkEnd w:id="6981"/>
      <w:r w:rsidRPr="003E27E1">
        <w:t>Index</w:t>
      </w:r>
      <w:bookmarkStart w:id="6984" w:name="oovw6643"/>
      <w:bookmarkEnd w:id="6984"/>
      <w:r w:rsidRPr="003E27E1">
        <w:t xml:space="preserve"> file for data files</w:t>
      </w:r>
      <w:bookmarkEnd w:id="6982"/>
      <w:bookmarkEnd w:id="6983"/>
      <w:r w:rsidRPr="003E27E1">
        <w:t xml:space="preserve"> </w:t>
      </w:r>
    </w:p>
    <w:p w:rsidR="00A3790F" w:rsidRPr="003E27E1" w:rsidRDefault="00C0177A" w:rsidP="00A3790F">
      <w:pPr>
        <w:pStyle w:val="BodyText"/>
      </w:pPr>
      <w:bookmarkStart w:id="6985" w:name="oovw6644"/>
      <w:bookmarkEnd w:id="6985"/>
      <w:r w:rsidRPr="003E27E1">
        <w:t>To allow for data discovery without downloading the data files themselves, an index file is created at the GDAC level, which</w:t>
      </w:r>
      <w:bookmarkStart w:id="6986" w:name="oovw6645"/>
      <w:bookmarkEnd w:id="6986"/>
      <w:r w:rsidRPr="003E27E1">
        <w:t xml:space="preserve"> lists all available data files and the location and time ranges of their data contents: </w:t>
      </w:r>
    </w:p>
    <w:p w:rsidR="00A3790F" w:rsidRPr="003E27E1" w:rsidRDefault="00C0177A" w:rsidP="00520727">
      <w:pPr>
        <w:pStyle w:val="ListBullet2"/>
        <w:numPr>
          <w:ilvl w:val="0"/>
          <w:numId w:val="9"/>
        </w:numPr>
      </w:pPr>
      <w:bookmarkStart w:id="6987" w:name="oovw6646"/>
      <w:bookmarkStart w:id="6988" w:name="oovw6647"/>
      <w:bookmarkStart w:id="6989" w:name="oovw6648"/>
      <w:bookmarkEnd w:id="6987"/>
      <w:bookmarkEnd w:id="6988"/>
      <w:bookmarkEnd w:id="6989"/>
      <w:r w:rsidRPr="003E27E1">
        <w:t xml:space="preserve">The data index file is located at the root directory of the GDAC. </w:t>
      </w:r>
    </w:p>
    <w:p w:rsidR="00A3790F" w:rsidRPr="003E27E1" w:rsidRDefault="00C0177A" w:rsidP="00520727">
      <w:pPr>
        <w:pStyle w:val="ListBullet2"/>
        <w:numPr>
          <w:ilvl w:val="0"/>
          <w:numId w:val="9"/>
        </w:numPr>
      </w:pPr>
      <w:bookmarkStart w:id="6990" w:name="oovw6649"/>
      <w:bookmarkStart w:id="6991" w:name="oovw6650"/>
      <w:bookmarkEnd w:id="6990"/>
      <w:bookmarkEnd w:id="6991"/>
      <w:r w:rsidRPr="003E27E1">
        <w:t xml:space="preserve">The index file contains the list and a description of all data files available on the GDAC. </w:t>
      </w:r>
    </w:p>
    <w:p w:rsidR="00A3790F" w:rsidRPr="003E27E1" w:rsidRDefault="00C0177A" w:rsidP="00520727">
      <w:pPr>
        <w:pStyle w:val="ListBullet2"/>
        <w:numPr>
          <w:ilvl w:val="0"/>
          <w:numId w:val="9"/>
        </w:numPr>
      </w:pPr>
      <w:bookmarkStart w:id="6992" w:name="oovw6651"/>
      <w:bookmarkStart w:id="6993" w:name="oovw6652"/>
      <w:bookmarkEnd w:id="6992"/>
      <w:bookmarkEnd w:id="6993"/>
      <w:r w:rsidRPr="003E27E1">
        <w:lastRenderedPageBreak/>
        <w:t xml:space="preserve">There is a header section, lines of which start with # characters. </w:t>
      </w:r>
    </w:p>
    <w:p w:rsidR="00A3790F" w:rsidRPr="003E27E1" w:rsidRDefault="00C0177A" w:rsidP="00520727">
      <w:pPr>
        <w:pStyle w:val="ListBullet2"/>
        <w:numPr>
          <w:ilvl w:val="0"/>
          <w:numId w:val="9"/>
        </w:numPr>
      </w:pPr>
      <w:bookmarkStart w:id="6994" w:name="oovw6653"/>
      <w:bookmarkStart w:id="6995" w:name="oovw6654"/>
      <w:bookmarkEnd w:id="6994"/>
      <w:bookmarkEnd w:id="6995"/>
      <w:r w:rsidRPr="003E27E1">
        <w:t xml:space="preserve">The information sections are comma-separated values. </w:t>
      </w:r>
    </w:p>
    <w:p w:rsidR="00A3790F" w:rsidRPr="003E27E1" w:rsidRDefault="00C0177A" w:rsidP="00520727">
      <w:pPr>
        <w:pStyle w:val="ListBullet2"/>
        <w:numPr>
          <w:ilvl w:val="0"/>
          <w:numId w:val="9"/>
        </w:numPr>
      </w:pPr>
      <w:bookmarkStart w:id="6996" w:name="oovw6655"/>
      <w:bookmarkStart w:id="6997" w:name="oovw6656"/>
      <w:bookmarkEnd w:id="6996"/>
      <w:bookmarkEnd w:id="6997"/>
      <w:r w:rsidRPr="003E27E1">
        <w:t xml:space="preserve">Each line contains the following information: </w:t>
      </w:r>
    </w:p>
    <w:p w:rsidR="00A3790F" w:rsidRPr="003E27E1" w:rsidRDefault="00CC16ED" w:rsidP="00520727">
      <w:pPr>
        <w:pStyle w:val="ListBullet3"/>
        <w:numPr>
          <w:ilvl w:val="0"/>
          <w:numId w:val="9"/>
        </w:numPr>
      </w:pPr>
      <w:bookmarkStart w:id="6998" w:name="oovw6657"/>
      <w:bookmarkStart w:id="6999" w:name="oovw6658"/>
      <w:bookmarkStart w:id="7000" w:name="oovw6659"/>
      <w:bookmarkStart w:id="7001" w:name="oovw6660"/>
      <w:bookmarkEnd w:id="6998"/>
      <w:bookmarkEnd w:id="6999"/>
      <w:bookmarkEnd w:id="7000"/>
      <w:bookmarkEnd w:id="7001"/>
      <w:r w:rsidRPr="003E27E1">
        <w:t>file</w:t>
      </w:r>
      <w:r w:rsidR="00C0177A" w:rsidRPr="003E27E1">
        <w:t xml:space="preserve">: the file name, beginning from the GDAC root directory </w:t>
      </w:r>
    </w:p>
    <w:p w:rsidR="00A3790F" w:rsidRPr="003E27E1" w:rsidRDefault="00CC16ED" w:rsidP="00520727">
      <w:pPr>
        <w:pStyle w:val="ListBullet3"/>
        <w:numPr>
          <w:ilvl w:val="0"/>
          <w:numId w:val="9"/>
        </w:numPr>
      </w:pPr>
      <w:bookmarkStart w:id="7002" w:name="oovw6661"/>
      <w:bookmarkStart w:id="7003" w:name="oovw6662"/>
      <w:bookmarkStart w:id="7004" w:name="oovw6663"/>
      <w:bookmarkEnd w:id="7002"/>
      <w:bookmarkEnd w:id="7003"/>
      <w:bookmarkEnd w:id="7004"/>
      <w:r w:rsidRPr="003E27E1">
        <w:t>date_update</w:t>
      </w:r>
      <w:r w:rsidR="00C0177A" w:rsidRPr="003E27E1">
        <w:t xml:space="preserve">: the update date of the file, YYYY-MM-DDTHH:MI:SSZ </w:t>
      </w:r>
    </w:p>
    <w:p w:rsidR="00A3790F" w:rsidRPr="003E27E1" w:rsidRDefault="00CC16ED" w:rsidP="00520727">
      <w:pPr>
        <w:pStyle w:val="ListBullet3"/>
        <w:numPr>
          <w:ilvl w:val="0"/>
          <w:numId w:val="9"/>
        </w:numPr>
      </w:pPr>
      <w:bookmarkStart w:id="7005" w:name="oovw6664"/>
      <w:bookmarkStart w:id="7006" w:name="oovw6665"/>
      <w:bookmarkStart w:id="7007" w:name="oovw6666"/>
      <w:bookmarkEnd w:id="7005"/>
      <w:bookmarkEnd w:id="7006"/>
      <w:bookmarkEnd w:id="7007"/>
      <w:r w:rsidRPr="003E27E1">
        <w:t>start_date</w:t>
      </w:r>
      <w:r w:rsidR="00C0177A" w:rsidRPr="003E27E1">
        <w:t xml:space="preserve">: first date for observations, YYYY-MM-DDTHH:MI:SSZ </w:t>
      </w:r>
    </w:p>
    <w:p w:rsidR="00A3790F" w:rsidRPr="003E27E1" w:rsidRDefault="00CC16ED" w:rsidP="00520727">
      <w:pPr>
        <w:pStyle w:val="ListBullet3"/>
        <w:numPr>
          <w:ilvl w:val="0"/>
          <w:numId w:val="9"/>
        </w:numPr>
      </w:pPr>
      <w:bookmarkStart w:id="7008" w:name="oovw6667"/>
      <w:bookmarkStart w:id="7009" w:name="oovw6668"/>
      <w:bookmarkStart w:id="7010" w:name="oovw6669"/>
      <w:bookmarkEnd w:id="7008"/>
      <w:bookmarkEnd w:id="7009"/>
      <w:bookmarkEnd w:id="7010"/>
      <w:r w:rsidRPr="003E27E1">
        <w:t>end_date</w:t>
      </w:r>
      <w:r w:rsidR="00C0177A" w:rsidRPr="003E27E1">
        <w:t xml:space="preserve">: last date for observations, YYYY-MM-DDTHH:MI:SSZ </w:t>
      </w:r>
    </w:p>
    <w:p w:rsidR="00CC16ED" w:rsidRPr="003E27E1" w:rsidRDefault="00CC16ED" w:rsidP="00520727">
      <w:pPr>
        <w:pStyle w:val="ListBullet3"/>
        <w:numPr>
          <w:ilvl w:val="0"/>
          <w:numId w:val="9"/>
        </w:numPr>
      </w:pPr>
      <w:bookmarkStart w:id="7011" w:name="oovw6670"/>
      <w:bookmarkStart w:id="7012" w:name="oovw6671"/>
      <w:bookmarkStart w:id="7013" w:name="oovw6672"/>
      <w:bookmarkEnd w:id="7011"/>
      <w:bookmarkEnd w:id="7012"/>
      <w:bookmarkEnd w:id="7013"/>
      <w:r w:rsidRPr="003E27E1">
        <w:t>southern_most_latitude</w:t>
      </w:r>
    </w:p>
    <w:p w:rsidR="00CC16ED" w:rsidRPr="003E27E1" w:rsidRDefault="00CC16ED" w:rsidP="00520727">
      <w:pPr>
        <w:pStyle w:val="ListBullet3"/>
        <w:numPr>
          <w:ilvl w:val="0"/>
          <w:numId w:val="9"/>
        </w:numPr>
      </w:pPr>
      <w:bookmarkStart w:id="7014" w:name="oovw6673"/>
      <w:bookmarkStart w:id="7015" w:name="oovw6674"/>
      <w:bookmarkStart w:id="7016" w:name="oovw6675"/>
      <w:bookmarkEnd w:id="7014"/>
      <w:bookmarkEnd w:id="7015"/>
      <w:bookmarkEnd w:id="7016"/>
      <w:r w:rsidRPr="003E27E1">
        <w:t>northern_most_latitude</w:t>
      </w:r>
    </w:p>
    <w:p w:rsidR="00CC16ED" w:rsidRPr="003E27E1" w:rsidRDefault="00CC16ED" w:rsidP="00520727">
      <w:pPr>
        <w:pStyle w:val="ListBullet3"/>
        <w:numPr>
          <w:ilvl w:val="0"/>
          <w:numId w:val="9"/>
        </w:numPr>
      </w:pPr>
      <w:bookmarkStart w:id="7017" w:name="oovw6676"/>
      <w:bookmarkStart w:id="7018" w:name="oovw6677"/>
      <w:bookmarkStart w:id="7019" w:name="oovw6678"/>
      <w:bookmarkEnd w:id="7017"/>
      <w:bookmarkEnd w:id="7018"/>
      <w:bookmarkEnd w:id="7019"/>
      <w:r w:rsidRPr="003E27E1">
        <w:t>western_most_longitude</w:t>
      </w:r>
    </w:p>
    <w:p w:rsidR="00CC16ED" w:rsidRPr="003E27E1" w:rsidRDefault="00CC16ED" w:rsidP="00520727">
      <w:pPr>
        <w:pStyle w:val="ListBullet3"/>
        <w:numPr>
          <w:ilvl w:val="0"/>
          <w:numId w:val="9"/>
        </w:numPr>
      </w:pPr>
      <w:bookmarkStart w:id="7020" w:name="oovw6679"/>
      <w:bookmarkStart w:id="7021" w:name="oovw6680"/>
      <w:bookmarkStart w:id="7022" w:name="oovw6681"/>
      <w:bookmarkEnd w:id="7020"/>
      <w:bookmarkEnd w:id="7021"/>
      <w:bookmarkEnd w:id="7022"/>
      <w:r w:rsidRPr="003E27E1">
        <w:t>eastern_most_longitude</w:t>
      </w:r>
    </w:p>
    <w:p w:rsidR="008D2458" w:rsidRPr="003E27E1" w:rsidRDefault="008D2458" w:rsidP="00520727">
      <w:pPr>
        <w:pStyle w:val="ListBullet3"/>
        <w:numPr>
          <w:ilvl w:val="0"/>
          <w:numId w:val="9"/>
        </w:numPr>
      </w:pPr>
      <w:bookmarkStart w:id="7023" w:name="oovw6682"/>
      <w:bookmarkStart w:id="7024" w:name="oovw6683"/>
      <w:bookmarkStart w:id="7025" w:name="oovw6684"/>
      <w:bookmarkEnd w:id="7023"/>
      <w:bookmarkEnd w:id="7024"/>
      <w:bookmarkEnd w:id="7025"/>
      <w:r w:rsidRPr="003E27E1">
        <w:t>geospatial_vertical_min</w:t>
      </w:r>
    </w:p>
    <w:p w:rsidR="008D2458" w:rsidRPr="003E27E1" w:rsidRDefault="008D2458" w:rsidP="00520727">
      <w:pPr>
        <w:pStyle w:val="ListBullet3"/>
        <w:numPr>
          <w:ilvl w:val="0"/>
          <w:numId w:val="9"/>
        </w:numPr>
      </w:pPr>
      <w:r w:rsidRPr="003E27E1">
        <w:t>geospatial_vertical_min</w:t>
      </w:r>
    </w:p>
    <w:p w:rsidR="00A3790F" w:rsidRPr="003E27E1" w:rsidRDefault="00CC16ED" w:rsidP="00520727">
      <w:pPr>
        <w:pStyle w:val="ListBullet3"/>
        <w:numPr>
          <w:ilvl w:val="0"/>
          <w:numId w:val="9"/>
        </w:numPr>
      </w:pPr>
      <w:r w:rsidRPr="003E27E1">
        <w:t>update_interval</w:t>
      </w:r>
      <w:r w:rsidR="00C0177A" w:rsidRPr="003E27E1">
        <w:t xml:space="preserve">: M monthly, D daily, Y yearly, V void </w:t>
      </w:r>
    </w:p>
    <w:p w:rsidR="00A3790F" w:rsidRPr="003E27E1" w:rsidRDefault="00CC16ED" w:rsidP="00520727">
      <w:pPr>
        <w:pStyle w:val="ListBullet3"/>
        <w:numPr>
          <w:ilvl w:val="0"/>
          <w:numId w:val="9"/>
        </w:numPr>
      </w:pPr>
      <w:bookmarkStart w:id="7026" w:name="oovw6685"/>
      <w:bookmarkStart w:id="7027" w:name="oovw6686"/>
      <w:bookmarkStart w:id="7028" w:name="oovw6687"/>
      <w:bookmarkEnd w:id="7026"/>
      <w:bookmarkEnd w:id="7027"/>
      <w:bookmarkEnd w:id="7028"/>
      <w:r w:rsidRPr="003E27E1">
        <w:t>size</w:t>
      </w:r>
      <w:r w:rsidR="00C0177A" w:rsidRPr="003E27E1">
        <w:t xml:space="preserve">: the size of the file in megabytes </w:t>
      </w:r>
    </w:p>
    <w:p w:rsidR="00A3790F" w:rsidRPr="003E27E1" w:rsidRDefault="00920214" w:rsidP="00520727">
      <w:pPr>
        <w:pStyle w:val="ListBullet3"/>
        <w:numPr>
          <w:ilvl w:val="0"/>
          <w:numId w:val="9"/>
        </w:numPr>
      </w:pPr>
      <w:r w:rsidRPr="003E27E1">
        <w:t>gdac_creation_date</w:t>
      </w:r>
      <w:r w:rsidR="00C0177A" w:rsidRPr="003E27E1">
        <w:t>: date of creation of the file on the GDAC</w:t>
      </w:r>
    </w:p>
    <w:p w:rsidR="00A3790F" w:rsidRPr="003E27E1" w:rsidRDefault="00920214" w:rsidP="00520727">
      <w:pPr>
        <w:pStyle w:val="ListBullet3"/>
        <w:numPr>
          <w:ilvl w:val="0"/>
          <w:numId w:val="9"/>
        </w:numPr>
      </w:pPr>
      <w:r w:rsidRPr="003E27E1">
        <w:t>gdac_update_date</w:t>
      </w:r>
      <w:r w:rsidR="00C0177A" w:rsidRPr="003E27E1">
        <w:t>: date of update of the file on the GDAC.</w:t>
      </w:r>
    </w:p>
    <w:p w:rsidR="00901093" w:rsidRPr="003E27E1" w:rsidRDefault="00920214" w:rsidP="00520727">
      <w:pPr>
        <w:pStyle w:val="ListBullet3"/>
        <w:numPr>
          <w:ilvl w:val="0"/>
          <w:numId w:val="9"/>
        </w:numPr>
      </w:pPr>
      <w:r w:rsidRPr="003E27E1">
        <w:t>data_mode</w:t>
      </w:r>
      <w:r w:rsidR="00901093" w:rsidRPr="003E27E1">
        <w:t xml:space="preserve">: </w:t>
      </w:r>
      <w:r w:rsidR="00EE5EC3" w:rsidRPr="003E27E1">
        <w:t>R, P, D, M (real-time, provisional, delayed mode, mixed; see reference table 5)</w:t>
      </w:r>
    </w:p>
    <w:p w:rsidR="00A3790F" w:rsidRPr="003E27E1" w:rsidRDefault="00920214" w:rsidP="00520727">
      <w:pPr>
        <w:pStyle w:val="ListBullet3"/>
        <w:numPr>
          <w:ilvl w:val="0"/>
          <w:numId w:val="9"/>
        </w:numPr>
      </w:pPr>
      <w:r w:rsidRPr="003E27E1">
        <w:t>parameters</w:t>
      </w:r>
      <w:r w:rsidR="00C0177A" w:rsidRPr="003E27E1">
        <w:t>: list of parameters (standard_name) available in the file separated with blank</w:t>
      </w:r>
    </w:p>
    <w:p w:rsidR="00A3790F" w:rsidRPr="003E27E1" w:rsidRDefault="00C0177A" w:rsidP="00920214">
      <w:pPr>
        <w:pStyle w:val="ListBullet2"/>
        <w:numPr>
          <w:ilvl w:val="0"/>
          <w:numId w:val="0"/>
        </w:numPr>
        <w:ind w:left="86"/>
      </w:pPr>
      <w:bookmarkStart w:id="7029" w:name="oovw6688"/>
      <w:bookmarkStart w:id="7030" w:name="oovw6689"/>
      <w:bookmarkEnd w:id="7029"/>
      <w:bookmarkEnd w:id="7030"/>
      <w:r w:rsidRPr="003E27E1">
        <w:t>The fill value is empty</w:t>
      </w:r>
      <w:r w:rsidR="00920214" w:rsidRPr="003E27E1">
        <w:t>: ",,"</w:t>
      </w:r>
      <w:r w:rsidRPr="003E27E1">
        <w:t xml:space="preserve">. </w:t>
      </w:r>
    </w:p>
    <w:p w:rsidR="007D6459" w:rsidRPr="003E27E1" w:rsidRDefault="007D6459" w:rsidP="007D6459">
      <w:pPr>
        <w:pStyle w:val="ListBullet2"/>
        <w:numPr>
          <w:ilvl w:val="0"/>
          <w:numId w:val="0"/>
        </w:numPr>
        <w:ind w:left="643" w:hanging="360"/>
      </w:pPr>
    </w:p>
    <w:p w:rsidR="00C0177A" w:rsidRPr="003E27E1" w:rsidRDefault="00C0177A" w:rsidP="005E7305">
      <w:pPr>
        <w:pageBreakBefore/>
        <w:ind w:left="352" w:right="85"/>
        <w:rPr>
          <w:sz w:val="4"/>
          <w:szCs w:val="4"/>
        </w:rPr>
      </w:pPr>
      <w:bookmarkStart w:id="7031" w:name="oovw6690"/>
      <w:bookmarkStart w:id="7032" w:name="oovw6691"/>
      <w:bookmarkStart w:id="7033" w:name="oovw6692"/>
      <w:bookmarkStart w:id="7034" w:name="oovw6693"/>
      <w:bookmarkStart w:id="7035" w:name="oovw6694"/>
      <w:bookmarkStart w:id="7036" w:name="oovw6695"/>
      <w:bookmarkEnd w:id="7031"/>
      <w:bookmarkEnd w:id="7032"/>
      <w:bookmarkEnd w:id="7033"/>
      <w:bookmarkEnd w:id="7034"/>
      <w:bookmarkEnd w:id="7035"/>
      <w:bookmarkEnd w:id="7036"/>
    </w:p>
    <w:tbl>
      <w:tblPr>
        <w:tblW w:w="4862" w:type="pct"/>
        <w:tblLayout w:type="fixed"/>
        <w:tblCellMar>
          <w:top w:w="115" w:type="dxa"/>
          <w:left w:w="115" w:type="dxa"/>
          <w:bottom w:w="115" w:type="dxa"/>
          <w:right w:w="115" w:type="dxa"/>
        </w:tblCellMar>
        <w:tblLook w:val="0000" w:firstRow="0" w:lastRow="0" w:firstColumn="0" w:lastColumn="0" w:noHBand="0" w:noVBand="0"/>
      </w:tblPr>
      <w:tblGrid>
        <w:gridCol w:w="8802"/>
      </w:tblGrid>
      <w:tr w:rsidR="00C0177A" w:rsidRPr="003E27E1">
        <w:trPr>
          <w:cantSplit/>
        </w:trPr>
        <w:tc>
          <w:tcPr>
            <w:tcW w:w="5000" w:type="pct"/>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7037" w:name="oovw6696"/>
            <w:bookmarkStart w:id="7038" w:name="oovw6697"/>
            <w:bookmarkStart w:id="7039" w:name="oovw6698"/>
            <w:bookmarkStart w:id="7040" w:name="nr4v3127"/>
            <w:bookmarkStart w:id="7041" w:name="oovw6699"/>
            <w:bookmarkStart w:id="7042" w:name="nr4v3126"/>
            <w:bookmarkStart w:id="7043" w:name="oovw6700"/>
            <w:bookmarkStart w:id="7044" w:name="nr4v3125"/>
            <w:bookmarkStart w:id="7045" w:name="oovw6701"/>
            <w:bookmarkStart w:id="7046" w:name="nr4v3124"/>
            <w:bookmarkStart w:id="7047" w:name="oovw6702"/>
            <w:bookmarkStart w:id="7048" w:name="zva61"/>
            <w:bookmarkStart w:id="7049" w:name="oovw6703"/>
            <w:bookmarkStart w:id="7050" w:name="zva60"/>
            <w:bookmarkStart w:id="7051" w:name="oovw6704"/>
            <w:bookmarkStart w:id="7052" w:name="nr4v3123"/>
            <w:bookmarkStart w:id="7053" w:name="oovw6705"/>
            <w:bookmarkStart w:id="7054" w:name="nr4v3122"/>
            <w:bookmarkStart w:id="7055" w:name="oovw6706"/>
            <w:bookmarkStart w:id="7056" w:name="zva62"/>
            <w:bookmarkStart w:id="7057" w:name="oovw6707"/>
            <w:bookmarkStart w:id="7058" w:name="nr4v3129"/>
            <w:bookmarkStart w:id="7059" w:name="oovw6708"/>
            <w:bookmarkStart w:id="7060" w:name="nr4v3128"/>
            <w:bookmarkStart w:id="7061" w:name="oovw6709"/>
            <w:bookmarkStart w:id="7062" w:name="oovw6710"/>
            <w:bookmarkStart w:id="7063" w:name="oovw6711"/>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r w:rsidRPr="003E27E1">
              <w:t xml:space="preserve">GDAC data files index: </w:t>
            </w:r>
            <w:r w:rsidR="00EA12D7">
              <w:t>Sea-mammals</w:t>
            </w:r>
            <w:r w:rsidRPr="003E27E1">
              <w:t xml:space="preserve">_files_index.txt </w:t>
            </w:r>
            <w:bookmarkStart w:id="7064" w:name="oovw6712"/>
            <w:bookmarkStart w:id="7065" w:name="oovw6713"/>
            <w:bookmarkEnd w:id="7064"/>
            <w:bookmarkEnd w:id="7065"/>
          </w:p>
        </w:tc>
      </w:tr>
      <w:tr w:rsidR="00C0177A" w:rsidRPr="003E27E1">
        <w:trPr>
          <w:cantSplit/>
        </w:trPr>
        <w:tc>
          <w:tcPr>
            <w:tcW w:w="5000" w:type="pct"/>
            <w:tcBorders>
              <w:left w:val="single" w:sz="8" w:space="0" w:color="000080"/>
              <w:bottom w:val="single" w:sz="8" w:space="0" w:color="000080"/>
              <w:right w:val="single" w:sz="8" w:space="0" w:color="000080"/>
            </w:tcBorders>
          </w:tcPr>
          <w:p w:rsidR="00C0177A" w:rsidRPr="00BB7D8C" w:rsidRDefault="00C0177A" w:rsidP="00274A82">
            <w:pPr>
              <w:pStyle w:val="TableContents"/>
              <w:rPr>
                <w:lang w:val="sv-SE"/>
              </w:rPr>
            </w:pPr>
            <w:bookmarkStart w:id="7066" w:name="oovw6714"/>
            <w:bookmarkStart w:id="7067" w:name="oovw6715"/>
            <w:bookmarkStart w:id="7068" w:name="nr4v3133"/>
            <w:bookmarkStart w:id="7069" w:name="oovw6716"/>
            <w:bookmarkStart w:id="7070" w:name="nr4v3132"/>
            <w:bookmarkStart w:id="7071" w:name="oovw6717"/>
            <w:bookmarkStart w:id="7072" w:name="nr4v3131"/>
            <w:bookmarkStart w:id="7073" w:name="oovw6718"/>
            <w:bookmarkStart w:id="7074" w:name="nr4v3130"/>
            <w:bookmarkStart w:id="7075" w:name="oovw6719"/>
            <w:bookmarkStart w:id="7076" w:name="oovw6720"/>
            <w:bookmarkEnd w:id="7066"/>
            <w:bookmarkEnd w:id="7067"/>
            <w:bookmarkEnd w:id="7068"/>
            <w:bookmarkEnd w:id="7069"/>
            <w:bookmarkEnd w:id="7070"/>
            <w:bookmarkEnd w:id="7071"/>
            <w:bookmarkEnd w:id="7072"/>
            <w:bookmarkEnd w:id="7073"/>
            <w:bookmarkEnd w:id="7074"/>
            <w:bookmarkEnd w:id="7075"/>
            <w:bookmarkEnd w:id="7076"/>
            <w:r w:rsidRPr="00BB7D8C">
              <w:rPr>
                <w:lang w:val="sv-SE"/>
              </w:rPr>
              <w:t xml:space="preserve"># </w:t>
            </w:r>
            <w:r w:rsidR="00EA12D7" w:rsidRPr="00BB7D8C">
              <w:rPr>
                <w:lang w:val="sv-SE"/>
              </w:rPr>
              <w:t>Sea-mammals</w:t>
            </w:r>
            <w:r w:rsidRPr="00BB7D8C">
              <w:rPr>
                <w:lang w:val="sv-SE"/>
              </w:rPr>
              <w:t xml:space="preserve"> FTP GLOBAL INDEX </w:t>
            </w:r>
          </w:p>
          <w:p w:rsidR="00C0177A" w:rsidRPr="00BB7D8C" w:rsidRDefault="00C0177A" w:rsidP="00274A82">
            <w:pPr>
              <w:pStyle w:val="TableContents"/>
              <w:rPr>
                <w:lang w:val="sv-SE"/>
              </w:rPr>
            </w:pPr>
            <w:bookmarkStart w:id="7077" w:name="oovw6721"/>
            <w:bookmarkStart w:id="7078" w:name="oovw6722"/>
            <w:bookmarkStart w:id="7079" w:name="nr4v3137"/>
            <w:bookmarkStart w:id="7080" w:name="oovw6723"/>
            <w:bookmarkStart w:id="7081" w:name="nr4v3136"/>
            <w:bookmarkStart w:id="7082" w:name="oovw6724"/>
            <w:bookmarkStart w:id="7083" w:name="nr4v3135"/>
            <w:bookmarkStart w:id="7084" w:name="oovw6725"/>
            <w:bookmarkStart w:id="7085" w:name="nr4v3134"/>
            <w:bookmarkStart w:id="7086" w:name="oovw6726"/>
            <w:bookmarkStart w:id="7087" w:name="oovw6727"/>
            <w:bookmarkEnd w:id="7077"/>
            <w:bookmarkEnd w:id="7078"/>
            <w:bookmarkEnd w:id="7079"/>
            <w:bookmarkEnd w:id="7080"/>
            <w:bookmarkEnd w:id="7081"/>
            <w:bookmarkEnd w:id="7082"/>
            <w:bookmarkEnd w:id="7083"/>
            <w:bookmarkEnd w:id="7084"/>
            <w:bookmarkEnd w:id="7085"/>
            <w:bookmarkEnd w:id="7086"/>
            <w:bookmarkEnd w:id="7087"/>
            <w:r w:rsidRPr="00BB7D8C">
              <w:rPr>
                <w:lang w:val="sv-SE"/>
              </w:rPr>
              <w:t xml:space="preserve"># </w:t>
            </w:r>
            <w:hyperlink r:id="rId17" w:history="1">
              <w:r w:rsidR="00A3790F" w:rsidRPr="00BB7D8C">
                <w:rPr>
                  <w:rStyle w:val="Hyperlink"/>
                  <w:smallCaps/>
                  <w:lang w:val="sv-SE"/>
                </w:rPr>
                <w:t>ftp://ftp.ifremer.fr/ifremer/</w:t>
              </w:r>
              <w:r w:rsidR="00EA12D7" w:rsidRPr="00BB7D8C">
                <w:rPr>
                  <w:rStyle w:val="Hyperlink"/>
                  <w:smallCaps/>
                  <w:lang w:val="sv-SE"/>
                </w:rPr>
                <w:t>Sea-mammals</w:t>
              </w:r>
            </w:hyperlink>
            <w:r w:rsidRPr="00BB7D8C">
              <w:rPr>
                <w:lang w:val="sv-SE"/>
              </w:rPr>
              <w:t xml:space="preserve"> </w:t>
            </w:r>
          </w:p>
          <w:p w:rsidR="00C0177A" w:rsidRPr="00BB7D8C" w:rsidRDefault="00C0177A" w:rsidP="00274A82">
            <w:pPr>
              <w:pStyle w:val="TableContents"/>
              <w:rPr>
                <w:lang w:val="sv-SE"/>
              </w:rPr>
            </w:pPr>
            <w:bookmarkStart w:id="7088" w:name="oovw6728"/>
            <w:bookmarkStart w:id="7089" w:name="oovw6729"/>
            <w:bookmarkStart w:id="7090" w:name="nr4v3141"/>
            <w:bookmarkStart w:id="7091" w:name="oovw6730"/>
            <w:bookmarkStart w:id="7092" w:name="nr4v3140"/>
            <w:bookmarkStart w:id="7093" w:name="oovw6731"/>
            <w:bookmarkStart w:id="7094" w:name="nr4v3139"/>
            <w:bookmarkStart w:id="7095" w:name="oovw6732"/>
            <w:bookmarkStart w:id="7096" w:name="nr4v3138"/>
            <w:bookmarkStart w:id="7097" w:name="oovw6733"/>
            <w:bookmarkStart w:id="7098" w:name="oovw6734"/>
            <w:bookmarkEnd w:id="7088"/>
            <w:bookmarkEnd w:id="7089"/>
            <w:bookmarkEnd w:id="7090"/>
            <w:bookmarkEnd w:id="7091"/>
            <w:bookmarkEnd w:id="7092"/>
            <w:bookmarkEnd w:id="7093"/>
            <w:bookmarkEnd w:id="7094"/>
            <w:bookmarkEnd w:id="7095"/>
            <w:bookmarkEnd w:id="7096"/>
            <w:bookmarkEnd w:id="7097"/>
            <w:bookmarkEnd w:id="7098"/>
            <w:r w:rsidRPr="00BB7D8C">
              <w:rPr>
                <w:lang w:val="sv-SE"/>
              </w:rPr>
              <w:t xml:space="preserve"># Contact: </w:t>
            </w:r>
            <w:hyperlink r:id="rId18" w:history="1">
              <w:r w:rsidR="00A3790F" w:rsidRPr="00BB7D8C">
                <w:rPr>
                  <w:rStyle w:val="Hyperlink"/>
                  <w:smallCaps/>
                  <w:lang w:val="sv-SE"/>
                </w:rPr>
                <w:t>http://www.</w:t>
              </w:r>
              <w:r w:rsidR="00EA12D7" w:rsidRPr="00BB7D8C">
                <w:rPr>
                  <w:rStyle w:val="Hyperlink"/>
                  <w:smallCaps/>
                  <w:lang w:val="sv-SE"/>
                </w:rPr>
                <w:t>Sea-mammals</w:t>
              </w:r>
              <w:r w:rsidR="00A3790F" w:rsidRPr="00BB7D8C">
                <w:rPr>
                  <w:rStyle w:val="Hyperlink"/>
                  <w:smallCaps/>
                  <w:lang w:val="sv-SE"/>
                </w:rPr>
                <w:t>.org</w:t>
              </w:r>
            </w:hyperlink>
            <w:r w:rsidRPr="00BB7D8C">
              <w:rPr>
                <w:lang w:val="sv-SE"/>
              </w:rPr>
              <w:t xml:space="preserve"> </w:t>
            </w:r>
          </w:p>
          <w:p w:rsidR="00C0177A" w:rsidRPr="003E27E1" w:rsidRDefault="00C0177A" w:rsidP="00274A82">
            <w:pPr>
              <w:pStyle w:val="TableContents"/>
            </w:pPr>
            <w:bookmarkStart w:id="7099" w:name="oovw6735"/>
            <w:bookmarkStart w:id="7100" w:name="oovw6736"/>
            <w:bookmarkStart w:id="7101" w:name="nr4v3145"/>
            <w:bookmarkStart w:id="7102" w:name="oovw6737"/>
            <w:bookmarkStart w:id="7103" w:name="nr4v3144"/>
            <w:bookmarkStart w:id="7104" w:name="oovw6738"/>
            <w:bookmarkStart w:id="7105" w:name="nr4v3143"/>
            <w:bookmarkStart w:id="7106" w:name="oovw6739"/>
            <w:bookmarkStart w:id="7107" w:name="nr4v3142"/>
            <w:bookmarkStart w:id="7108" w:name="oovw6740"/>
            <w:bookmarkStart w:id="7109" w:name="oovw6741"/>
            <w:bookmarkEnd w:id="7099"/>
            <w:bookmarkEnd w:id="7100"/>
            <w:bookmarkEnd w:id="7101"/>
            <w:bookmarkEnd w:id="7102"/>
            <w:bookmarkEnd w:id="7103"/>
            <w:bookmarkEnd w:id="7104"/>
            <w:bookmarkEnd w:id="7105"/>
            <w:bookmarkEnd w:id="7106"/>
            <w:bookmarkEnd w:id="7107"/>
            <w:bookmarkEnd w:id="7108"/>
            <w:bookmarkEnd w:id="7109"/>
            <w:r w:rsidRPr="003E27E1">
              <w:t xml:space="preserve"># Index update date YYYY-MM-DDTHH:MI:SSZ: 2008-03-30T18:37:46Z </w:t>
            </w:r>
          </w:p>
          <w:p w:rsidR="00C0177A" w:rsidRPr="003E27E1" w:rsidRDefault="00C0177A" w:rsidP="00274A82">
            <w:pPr>
              <w:pStyle w:val="TableContents"/>
            </w:pPr>
            <w:bookmarkStart w:id="7110" w:name="oovw6742"/>
            <w:bookmarkStart w:id="7111" w:name="oovw6743"/>
            <w:bookmarkStart w:id="7112" w:name="nr4v3149"/>
            <w:bookmarkStart w:id="7113" w:name="oovw6744"/>
            <w:bookmarkStart w:id="7114" w:name="nr4v3148"/>
            <w:bookmarkStart w:id="7115" w:name="oovw6745"/>
            <w:bookmarkStart w:id="7116" w:name="nr4v3147"/>
            <w:bookmarkStart w:id="7117" w:name="oovw6746"/>
            <w:bookmarkStart w:id="7118" w:name="nr4v3146"/>
            <w:bookmarkStart w:id="7119" w:name="oovw6747"/>
            <w:bookmarkStart w:id="7120" w:name="oovw6748"/>
            <w:bookmarkEnd w:id="7110"/>
            <w:bookmarkEnd w:id="7111"/>
            <w:bookmarkEnd w:id="7112"/>
            <w:bookmarkEnd w:id="7113"/>
            <w:bookmarkEnd w:id="7114"/>
            <w:bookmarkEnd w:id="7115"/>
            <w:bookmarkEnd w:id="7116"/>
            <w:bookmarkEnd w:id="7117"/>
            <w:bookmarkEnd w:id="7118"/>
            <w:bookmarkEnd w:id="7119"/>
            <w:bookmarkEnd w:id="7120"/>
            <w:r w:rsidRPr="003E27E1">
              <w:t xml:space="preserve"># </w:t>
            </w:r>
          </w:p>
          <w:p w:rsidR="00C0177A" w:rsidRPr="003E27E1" w:rsidRDefault="00D80240" w:rsidP="00274A82">
            <w:pPr>
              <w:pStyle w:val="TableContents"/>
            </w:pPr>
            <w:bookmarkStart w:id="7121" w:name="oovw6749"/>
            <w:bookmarkStart w:id="7122" w:name="oovw6750"/>
            <w:bookmarkStart w:id="7123" w:name="nr4v3153"/>
            <w:bookmarkStart w:id="7124" w:name="oovw6751"/>
            <w:bookmarkStart w:id="7125" w:name="nr4v3152"/>
            <w:bookmarkStart w:id="7126" w:name="oovw6752"/>
            <w:bookmarkStart w:id="7127" w:name="nr4v3151"/>
            <w:bookmarkStart w:id="7128" w:name="oovw6753"/>
            <w:bookmarkStart w:id="7129" w:name="nr4v3150"/>
            <w:bookmarkStart w:id="7130" w:name="oovw6754"/>
            <w:bookmarkStart w:id="7131" w:name="nr4v3154"/>
            <w:bookmarkStart w:id="7132" w:name="oovw6755"/>
            <w:bookmarkStart w:id="7133" w:name="oovw6756"/>
            <w:bookmarkEnd w:id="7121"/>
            <w:bookmarkEnd w:id="7122"/>
            <w:bookmarkEnd w:id="7123"/>
            <w:bookmarkEnd w:id="7124"/>
            <w:bookmarkEnd w:id="7125"/>
            <w:bookmarkEnd w:id="7126"/>
            <w:bookmarkEnd w:id="7127"/>
            <w:bookmarkEnd w:id="7128"/>
            <w:bookmarkEnd w:id="7129"/>
            <w:bookmarkEnd w:id="7130"/>
            <w:bookmarkEnd w:id="7131"/>
            <w:bookmarkEnd w:id="7132"/>
            <w:bookmarkEnd w:id="7133"/>
            <w:r w:rsidRPr="003E27E1">
              <w:t>#file,date_update,start_date,end_date, southern_most_latitude,northern_most_latitude,western_most_longitude,eastern_most_longitude,</w:t>
            </w:r>
            <w:r w:rsidR="00714D6E" w:rsidRPr="003E27E1">
              <w:t xml:space="preserve"> geospatial_vertical_min,geospatial_vertical_min,</w:t>
            </w:r>
            <w:r w:rsidRPr="003E27E1">
              <w:t xml:space="preserve">update_interval,size,gdac_creation_date,gdac_update_date,data_mode,parameters </w:t>
            </w:r>
          </w:p>
          <w:p w:rsidR="00C0177A" w:rsidRPr="003E27E1" w:rsidRDefault="00C0177A" w:rsidP="00274A82">
            <w:pPr>
              <w:pStyle w:val="TableContents"/>
            </w:pPr>
            <w:bookmarkStart w:id="7134" w:name="oovw6757"/>
            <w:bookmarkStart w:id="7135" w:name="oovw6758"/>
            <w:bookmarkStart w:id="7136" w:name="nr4v3158"/>
            <w:bookmarkStart w:id="7137" w:name="oovw6759"/>
            <w:bookmarkStart w:id="7138" w:name="nr4v3157"/>
            <w:bookmarkStart w:id="7139" w:name="oovw6760"/>
            <w:bookmarkStart w:id="7140" w:name="nr4v3156"/>
            <w:bookmarkStart w:id="7141" w:name="oovw6761"/>
            <w:bookmarkStart w:id="7142" w:name="nr4v3159"/>
            <w:bookmarkStart w:id="7143" w:name="oovw6762"/>
            <w:bookmarkStart w:id="7144" w:name="oovw6763"/>
            <w:bookmarkEnd w:id="7134"/>
            <w:bookmarkEnd w:id="7135"/>
            <w:bookmarkEnd w:id="7136"/>
            <w:bookmarkEnd w:id="7137"/>
            <w:bookmarkEnd w:id="7138"/>
            <w:bookmarkEnd w:id="7139"/>
            <w:bookmarkEnd w:id="7140"/>
            <w:bookmarkEnd w:id="7141"/>
            <w:bookmarkEnd w:id="7142"/>
            <w:bookmarkEnd w:id="7143"/>
            <w:bookmarkEnd w:id="7144"/>
            <w:r w:rsidRPr="003E27E1">
              <w:t>TAO/0n170w/OS_0n170w_SW_LW_2m.nc,2008-04-12T08:05:00Z,2007-03-17T18:07:00Z,2008-04-12T08:05:00Z,0,0,-170,-170,M,16.7,</w:t>
            </w:r>
            <w:r w:rsidR="00714D6E" w:rsidRPr="003E27E1">
              <w:t>0,550,</w:t>
            </w:r>
            <w:r w:rsidRPr="003E27E1">
              <w:t>2008-04-12T08:05:00Z,2008-04-12T08:05:00Z,</w:t>
            </w:r>
            <w:r w:rsidR="00C72A34" w:rsidRPr="003E27E1">
              <w:t>R,</w:t>
            </w:r>
            <w:r w:rsidRPr="003E27E1">
              <w:t xml:space="preserve">sea_water_pressure sea_water_temperature sea_water_salinity </w:t>
            </w:r>
          </w:p>
        </w:tc>
      </w:tr>
    </w:tbl>
    <w:p w:rsidR="00C0177A" w:rsidRPr="003E27E1" w:rsidRDefault="00C0177A" w:rsidP="00C0177A">
      <w:pPr>
        <w:pStyle w:val="BodyText"/>
        <w:spacing w:after="283"/>
      </w:pPr>
      <w:bookmarkStart w:id="7145" w:name="oovw6764"/>
      <w:bookmarkStart w:id="7146" w:name="oovw6765"/>
      <w:bookmarkStart w:id="7147" w:name="oovw6766"/>
      <w:bookmarkStart w:id="7148" w:name="oovw6767"/>
      <w:bookmarkStart w:id="7149" w:name="oovw6768"/>
      <w:bookmarkStart w:id="7150" w:name="oovw6769"/>
      <w:bookmarkEnd w:id="7145"/>
      <w:bookmarkEnd w:id="7146"/>
      <w:bookmarkEnd w:id="7147"/>
      <w:bookmarkEnd w:id="7148"/>
      <w:bookmarkEnd w:id="7149"/>
      <w:bookmarkEnd w:id="7150"/>
    </w:p>
    <w:p w:rsidR="00BF3D21" w:rsidRPr="003E27E1" w:rsidRDefault="00BF3D21" w:rsidP="00C0177A">
      <w:pPr>
        <w:pStyle w:val="BodyText"/>
        <w:spacing w:after="283"/>
      </w:pPr>
    </w:p>
    <w:p w:rsidR="00BF3D21" w:rsidRPr="003E27E1" w:rsidRDefault="00BF3D21" w:rsidP="00BF3D21">
      <w:pPr>
        <w:pStyle w:val="Heading1"/>
      </w:pPr>
      <w:bookmarkStart w:id="7151" w:name="_Toc406416812"/>
      <w:bookmarkStart w:id="7152" w:name="OLE_LINK1"/>
      <w:bookmarkStart w:id="7153" w:name="OLE_LINK2"/>
      <w:r w:rsidRPr="003E27E1">
        <w:lastRenderedPageBreak/>
        <w:t>Glossary, definitions</w:t>
      </w:r>
      <w:bookmarkEnd w:id="7151"/>
    </w:p>
    <w:p w:rsidR="00BF3D21" w:rsidRPr="003E27E1" w:rsidRDefault="00BF3D21" w:rsidP="00BF3D21">
      <w:pPr>
        <w:pStyle w:val="BodyText"/>
      </w:pPr>
      <w:r w:rsidRPr="003E27E1">
        <w:t xml:space="preserve">This chapter gives a definition for the </w:t>
      </w:r>
      <w:r w:rsidR="00EA12D7">
        <w:t>Sea-mammals</w:t>
      </w:r>
      <w:r w:rsidRPr="003E27E1">
        <w:t xml:space="preserve"> items described in this manua</w:t>
      </w:r>
      <w:bookmarkEnd w:id="7152"/>
      <w:bookmarkEnd w:id="7153"/>
      <w:r w:rsidRPr="003E27E1">
        <w:t>l.</w:t>
      </w:r>
    </w:p>
    <w:p w:rsidR="00BF3D21" w:rsidRPr="003E27E1" w:rsidRDefault="00BF3D21" w:rsidP="00BF3D21">
      <w:pPr>
        <w:pStyle w:val="BodyText"/>
        <w:rPr>
          <w:lang w:val="en-GB"/>
        </w:rPr>
      </w:pPr>
    </w:p>
    <w:p w:rsidR="00BF3D21" w:rsidRPr="003E27E1" w:rsidRDefault="00BF3D21" w:rsidP="00BF3D21">
      <w:pPr>
        <w:pStyle w:val="Heading2"/>
      </w:pPr>
      <w:bookmarkStart w:id="7154" w:name="_Toc406416813"/>
      <w:r w:rsidRPr="003E27E1">
        <w:t>D</w:t>
      </w:r>
      <w:r w:rsidR="00604372" w:rsidRPr="003E27E1">
        <w:t>eployment</w:t>
      </w:r>
      <w:bookmarkEnd w:id="7154"/>
    </w:p>
    <w:p w:rsidR="00BF3D21" w:rsidRPr="003E27E1" w:rsidRDefault="006C11E7" w:rsidP="00D2432F">
      <w:pPr>
        <w:pStyle w:val="BodyText"/>
      </w:pPr>
      <w:r w:rsidRPr="003E27E1">
        <w:t xml:space="preserve">A </w:t>
      </w:r>
      <w:r w:rsidR="00EA12D7">
        <w:t>Sea-mammals</w:t>
      </w:r>
      <w:r w:rsidRPr="003E27E1">
        <w:t xml:space="preserve"> deployment is an instrumented </w:t>
      </w:r>
      <w:r w:rsidR="00D2432F">
        <w:t>individual animal</w:t>
      </w:r>
      <w:r w:rsidRPr="003E27E1">
        <w:t xml:space="preserve"> performing obse</w:t>
      </w:r>
      <w:r w:rsidR="00D2432F">
        <w:t xml:space="preserve">rvations for a period of time. </w:t>
      </w:r>
    </w:p>
    <w:p w:rsidR="0095144B" w:rsidRPr="003E27E1" w:rsidRDefault="0095144B" w:rsidP="0095144B">
      <w:pPr>
        <w:pStyle w:val="Heading2"/>
      </w:pPr>
      <w:bookmarkStart w:id="7155" w:name="_Toc406416814"/>
      <w:r w:rsidRPr="003E27E1">
        <w:t>Sensor</w:t>
      </w:r>
      <w:bookmarkEnd w:id="7155"/>
      <w:r w:rsidRPr="003E27E1">
        <w:t xml:space="preserve"> </w:t>
      </w:r>
    </w:p>
    <w:p w:rsidR="00BF3D21" w:rsidRPr="00BF3D21" w:rsidRDefault="0095144B" w:rsidP="0095144B">
      <w:pPr>
        <w:pStyle w:val="BodyText"/>
      </w:pPr>
      <w:r w:rsidRPr="003E27E1">
        <w:t xml:space="preserve">A device that measures environmental parameter but does not digitize data for transmission, it needs to be connected to an instrument to produce a data stream that a computer can read. </w:t>
      </w:r>
      <w:r w:rsidR="00092894" w:rsidRPr="003E27E1">
        <w:t xml:space="preserve">Examples: </w:t>
      </w:r>
      <w:r w:rsidR="00D2432F">
        <w:t>CTD</w:t>
      </w:r>
      <w:r w:rsidR="00092894" w:rsidRPr="003E27E1">
        <w:t>, Fluorometer, Oxygen sensor.</w:t>
      </w:r>
    </w:p>
    <w:sectPr w:rsidR="00BF3D21" w:rsidRPr="00BF3D21" w:rsidSect="00263D3D">
      <w:headerReference w:type="even" r:id="rId19"/>
      <w:headerReference w:type="default" r:id="rId20"/>
      <w:footerReference w:type="default" r:id="rId21"/>
      <w:headerReference w:type="first" r:id="rId22"/>
      <w:footerReference w:type="first" r:id="rId23"/>
      <w:footnotePr>
        <w:numRestart w:val="eachPage"/>
      </w:footnotePr>
      <w:endnotePr>
        <w:numFmt w:val="decimal"/>
      </w:endnotePr>
      <w:pgSz w:w="11907" w:h="16840" w:code="9"/>
      <w:pgMar w:top="1134" w:right="1134"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AB8" w:rsidRDefault="00514AB8">
      <w:r w:rsidRPr="0048795E">
        <w:rPr>
          <w:highlight w:val="red"/>
          <w:lang w:val="en-GB"/>
        </w:rPr>
        <w:t xml:space="preserve"> ma</w:t>
      </w:r>
    </w:p>
  </w:endnote>
  <w:endnote w:type="continuationSeparator" w:id="0">
    <w:p w:rsidR="00514AB8" w:rsidRDefault="00514AB8">
      <w:r w:rsidRPr="0048795E">
        <w:rPr>
          <w:highlight w:val="red"/>
          <w:lang w:val="en-GB"/>
        </w:rPr>
        <w:t>nua</w:t>
      </w:r>
    </w:p>
  </w:endnote>
  <w:endnote w:type="continuationNotice" w:id="1">
    <w:p w:rsidR="00514AB8" w:rsidRDefault="00514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panose1 w:val="020B0604020202020204"/>
    <w:charset w:val="00"/>
    <w:family w:val="swiss"/>
    <w:pitch w:val="variable"/>
  </w:font>
  <w:font w:name="StarSymbol">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Mincho"/>
    <w:panose1 w:val="020B0604020202020204"/>
    <w:charset w:val="80"/>
    <w:family w:val="roman"/>
    <w:pitch w:val="variable"/>
  </w:font>
  <w:font w:name="DejaVu Sans">
    <w:panose1 w:val="020B0604020202020204"/>
    <w:charset w:val="00"/>
    <w:family w:val="swiss"/>
    <w:pitch w:val="variable"/>
    <w:sig w:usb0="E7000EFF" w:usb1="5200FDFF" w:usb2="0A042021" w:usb3="00000000" w:csb0="000001BF" w:csb1="00000000"/>
  </w:font>
  <w:font w:name="Lohit Devanagari">
    <w:altName w:val="MS Mincho"/>
    <w:panose1 w:val="020B0604020202020204"/>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6CA" w:rsidRPr="00CB027C" w:rsidRDefault="000F636E" w:rsidP="00F24E90">
    <w:pPr>
      <w:pStyle w:val="Footer"/>
      <w:pBdr>
        <w:top w:val="single" w:sz="4" w:space="1" w:color="auto"/>
      </w:pBdr>
      <w:tabs>
        <w:tab w:val="left" w:pos="3645"/>
        <w:tab w:val="center" w:pos="4962"/>
        <w:tab w:val="right" w:pos="8931"/>
      </w:tabs>
      <w:ind w:left="85" w:right="85"/>
      <w:rPr>
        <w:rFonts w:ascii="Arial" w:hAnsi="Arial" w:cs="Arial"/>
        <w:lang w:val="en-GB"/>
      </w:rPr>
    </w:pPr>
    <w:r>
      <w:rPr>
        <w:rFonts w:ascii="Arial" w:hAnsi="Arial" w:cs="Arial"/>
        <w:sz w:val="16"/>
        <w:lang w:val="en-GB"/>
      </w:rPr>
      <w:t>Marine</w:t>
    </w:r>
    <w:r w:rsidR="009F66CA">
      <w:rPr>
        <w:rFonts w:ascii="Arial" w:hAnsi="Arial" w:cs="Arial"/>
        <w:sz w:val="16"/>
        <w:lang w:val="en-GB"/>
      </w:rPr>
      <w:t>-mammals data management</w:t>
    </w:r>
    <w:r w:rsidR="009F66CA">
      <w:rPr>
        <w:rFonts w:ascii="Arial" w:hAnsi="Arial" w:cs="Arial"/>
        <w:sz w:val="16"/>
        <w:lang w:val="en-GB"/>
      </w:rPr>
      <w:tab/>
    </w:r>
    <w:r w:rsidR="009F66CA">
      <w:rPr>
        <w:rFonts w:ascii="Arial" w:hAnsi="Arial" w:cs="Arial"/>
        <w:sz w:val="16"/>
        <w:lang w:val="en-GB"/>
      </w:rPr>
      <w:tab/>
    </w:r>
    <w:r w:rsidR="009F66CA">
      <w:rPr>
        <w:rFonts w:ascii="Arial" w:hAnsi="Arial" w:cs="Arial"/>
        <w:sz w:val="16"/>
        <w:lang w:val="en-GB"/>
      </w:rPr>
      <w:tab/>
    </w:r>
    <w:r w:rsidR="009F66CA">
      <w:rPr>
        <w:rFonts w:ascii="Arial" w:hAnsi="Arial" w:cs="Arial"/>
        <w:sz w:val="16"/>
        <w:lang w:val="en-GB"/>
      </w:rPr>
      <w:tab/>
      <w:t>User’s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988" w:rsidRDefault="00C55605">
    <w:pPr>
      <w:pStyle w:val="Footer"/>
    </w:pPr>
    <w:r>
      <w:rPr>
        <w:noProof/>
        <w:lang w:val="fr-FR" w:eastAsia="fr-FR"/>
      </w:rPr>
      <mc:AlternateContent>
        <mc:Choice Requires="wps">
          <w:drawing>
            <wp:anchor distT="0" distB="0" distL="114300" distR="114300" simplePos="0" relativeHeight="251658752" behindDoc="0" locked="0" layoutInCell="1" allowOverlap="1">
              <wp:simplePos x="0" y="0"/>
              <wp:positionH relativeFrom="column">
                <wp:posOffset>998220</wp:posOffset>
              </wp:positionH>
              <wp:positionV relativeFrom="paragraph">
                <wp:posOffset>-3971925</wp:posOffset>
              </wp:positionV>
              <wp:extent cx="13335" cy="4582795"/>
              <wp:effectExtent l="0" t="0" r="12065" b="190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335" cy="4582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7AF7B"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6pt,-312.75pt" to="79.65pt,4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CsHwIAAE4EAAAOAAAAZHJzL2Uyb0RvYy54bWysVE2vGiEU3TfpfyDsdWZ0xqcTx5fG0W5s&#13;&#10;n8lrfwAC45AyQAAdTdP/3gt+tLaLNk1dIHAPh3vuPcz8+dRJdOTWCa0qnA1TjLiimgm1r/DnT+vB&#13;&#10;FCPniWJEasUrfOYOPy/evpn3puQj3WrJuEVAolzZmwq33psySRxteUfcUBuuINho2xEPS7tPmCU9&#13;&#10;sHcyGaXpJOm1ZcZqyp2D3foSxIvI3zSc+pemcdwjWWHIzcfRxnEXxmQxJ+XeEtMKek2D/EMWHREK&#13;&#10;Lr1T1cQTdLDiN6pOUKudbvyQ6i7RTSMojxpATZb+oua1JYZHLVAcZ+5lcv+Pln48bi0SDHqHkSId&#13;&#10;tGgjFEfjUJneuBIAS7W1QRs9qVez0fSLg1jyEAwLZ4Bp13/QDEjIwetYkFNju3AYpKJTrPv5Xnd+&#13;&#10;8ojCZjYejwuMKETyYjp6mhXh9oSUt8PGOv+e6w6FSYUlZBjJyXHj/AV6g4S7lF4LKWGflFKhvsKz&#13;&#10;YlTEA05LwUIwxJzd75bSoiMJ5oi/670PMKsPikWylhO2Ugz5swGJCgyNA7vrMJIc7A+TiPNEyD/j&#13;&#10;QJ9UIQ8oA8i4zi6u+TpLZ6vpapoP8tFkNcjTuh68Wy/zwWSdPRX1uF4u6+xbkJTlZSsY4yqoujk4&#13;&#10;y//OIde3dPHe3cP38iWP7LElkOztPyYdfRBaf7HLTrPz1oaWBEuAaSP4+sDCq/h5HVE/PgOL7wAA&#13;&#10;AP//AwBQSwMEFAAGAAgAAAAhAFL9WunjAAAAEAEAAA8AAABkcnMvZG93bnJldi54bWxMT01PwkAQ&#13;&#10;vZv4HzZj4g221rRI6ZagSORmRD1wW7pj29idbboLLf56h5NeJnmZ95kvR9uKE/a+caTgbhqBQCqd&#13;&#10;aahS8PG+mTyA8EGT0a0jVHBGD8vi+irXmXEDveFpFyrBJuQzraAOocuk9GWNVvup65D49+V6qwPD&#13;&#10;vpKm1wOb21bGUZRKqxvihFp3+FRj+b07WgWrlzA77zfPHenXn/3aDOP28XNU6vZmXC/4rBYgAo7h&#13;&#10;TwGXDdwfCi52cEcyXrSMk1nMVAWTNE4SEBdKMr8HcVAwT2OQRS7/Dyl+AQAA//8DAFBLAQItABQA&#13;&#10;BgAIAAAAIQC2gziS/gAAAOEBAAATAAAAAAAAAAAAAAAAAAAAAABbQ29udGVudF9UeXBlc10ueG1s&#13;&#10;UEsBAi0AFAAGAAgAAAAhADj9If/WAAAAlAEAAAsAAAAAAAAAAAAAAAAALwEAAF9yZWxzLy5yZWxz&#13;&#10;UEsBAi0AFAAGAAgAAAAhALECIKwfAgAATgQAAA4AAAAAAAAAAAAAAAAALgIAAGRycy9lMm9Eb2Mu&#13;&#10;eG1sUEsBAi0AFAAGAAgAAAAhAFL9WunjAAAAEAEAAA8AAAAAAAAAAAAAAAAAeQQAAGRycy9kb3du&#13;&#10;cmV2LnhtbFBLBQYAAAAABAAEAPMAAACJBQAAAAA=&#13;&#10;">
              <v:stroke startarrowwidth="narrow" startarrowlength="short" endarrowwidth="narrow" endarrowlength="shor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AB8" w:rsidRDefault="00514AB8">
      <w:r w:rsidRPr="0048795E">
        <w:rPr>
          <w:highlight w:val="red"/>
          <w:lang w:val="en-GB"/>
        </w:rPr>
        <w:t xml:space="preserve"> u</w:t>
      </w:r>
    </w:p>
  </w:footnote>
  <w:footnote w:type="continuationSeparator" w:id="0">
    <w:p w:rsidR="00514AB8" w:rsidRDefault="00514AB8">
      <w:r w:rsidRPr="0048795E">
        <w:rPr>
          <w:highlight w:val="red"/>
          <w:lang w:val="en-GB"/>
        </w:rPr>
        <w:t>ser</w:t>
      </w:r>
    </w:p>
  </w:footnote>
  <w:footnote w:type="continuationNotice" w:id="1">
    <w:p w:rsidR="00514AB8" w:rsidRDefault="00514A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6CA" w:rsidRDefault="009F66CA">
    <w:r w:rsidRPr="0048795E">
      <w:rPr>
        <w:highlight w:val="red"/>
        <w:lang w:val="en-GB"/>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6CA" w:rsidRPr="00263D3D" w:rsidRDefault="009F66CA" w:rsidP="00F24E90">
    <w:pPr>
      <w:pStyle w:val="TOC7"/>
      <w:pBdr>
        <w:right w:val="single" w:sz="6" w:space="4" w:color="auto"/>
      </w:pBdr>
      <w:rPr>
        <w:szCs w:val="24"/>
      </w:rPr>
    </w:pPr>
    <w:r>
      <w:rPr>
        <w:rStyle w:val="PageNumber"/>
        <w:sz w:val="16"/>
      </w:rPr>
      <w:fldChar w:fldCharType="begin"/>
    </w:r>
    <w:r>
      <w:rPr>
        <w:rStyle w:val="PageNumber"/>
        <w:sz w:val="16"/>
      </w:rPr>
      <w:instrText xml:space="preserve"> PAGE </w:instrText>
    </w:r>
    <w:r>
      <w:rPr>
        <w:rStyle w:val="PageNumber"/>
        <w:sz w:val="16"/>
      </w:rPr>
      <w:fldChar w:fldCharType="separate"/>
    </w:r>
    <w:r w:rsidR="00A24B0E">
      <w:rPr>
        <w:rStyle w:val="PageNumber"/>
        <w:noProof/>
        <w:sz w:val="16"/>
      </w:rPr>
      <w:t>34</w:t>
    </w:r>
    <w:r>
      <w:rPr>
        <w:rStyle w:val="PageNumbe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679" w:rsidRDefault="00C55605" w:rsidP="00836988">
    <w:r>
      <w:rPr>
        <w:noProof/>
      </w:rPr>
      <mc:AlternateContent>
        <mc:Choice Requires="wps">
          <w:drawing>
            <wp:anchor distT="4294967294" distB="4294967294" distL="114300" distR="114300" simplePos="0" relativeHeight="251656704" behindDoc="0" locked="0" layoutInCell="1" allowOverlap="1">
              <wp:simplePos x="0" y="0"/>
              <wp:positionH relativeFrom="column">
                <wp:posOffset>1050925</wp:posOffset>
              </wp:positionH>
              <wp:positionV relativeFrom="paragraph">
                <wp:posOffset>3848734</wp:posOffset>
              </wp:positionV>
              <wp:extent cx="5408295" cy="0"/>
              <wp:effectExtent l="0" t="0" r="1905"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408295"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559BAB" id="Line 3" o:spid="_x0000_s1026" style="position:absolute;flip:y;z-index:2516567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82.75pt,303.05pt" to="508.6pt,30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Vv8lwIAAI0FAAAOAAAAZHJzL2Uyb0RvYy54bWysVNuO2yAQfa/Uf0C8e33PTetUu47Tl227&#13;&#10;0vbyTAyOUTFYQOJEVf+9A0m8zfahVbWJhBhmfJgzc4bbd4dOoD3ThitZ4PgmwojJWlEutwX+8nkd&#13;&#10;zDAylkhKhJKswEdm8Lvl2ze3Q79giWqVoEwjAJFmMfQFbq3tF2Fo6pZ1xNyonklwNkp3xIKptyHV&#13;&#10;ZAD0ToRJFE3CQWnaa1UzY+B0dXLipcdvGlbbT01jmEWiwJCb9av268at4fKWLLaa9C2vz2mQ/8ii&#13;&#10;I1zCpSPUiliCdpr/AdXxWiujGntTqy5UTcNr5jkAmzh6weapJT3zXKA4ph/LZF4Ptv64f9SI0wKn&#13;&#10;GEnSQYseuGQodZUZerOAgFI+asetPsin/kHV3w34wiunM0wPSJvhg6IAQnZW+YIcGt2hRvD+K8jD&#13;&#10;nwBpdPAdOI4dYAeLajjMs2iWzHOM6osvJAsH4e7vtbHvmeqQ2xRYQJ4ekOwfjHUpPYe4cKnWXAjf&#13;&#10;YCHRUOB5nuT+A6MEp87pwozebkqh0Z44ifif4w5gV2Fa7ST1YC0jtJIU2WMPRCXIGjt002EkGAwB&#13;&#10;bHycJVz8PQ7uEdLlwbxaT0zAOljY+nMojVfSj3k0r2bVLAuyZFIFWbRaBXfrMgsm63iar9JVWa7i&#13;&#10;n45gnC1aTimTjuNF1XH2b6o5z9dJj6Oux2KG1+i+UJDsdaZ36zyaZuksmE7zNMjSKgruZ+syuCvj&#13;&#10;yWRa3Zf31YtMK8/evE6yYyldVmpnmX5q6YAod7JJ83kSYzDgFUimp34jIrbQudpqjLSy37ht/ew5&#13;&#10;fTqMK43MIvc/a2REPxXi0kNnjV04c3suFfT80l8/Rm5yTtO2UfT4qJ383ETBzPuPzu+Te1R+t33U&#13;&#10;8yu6/AUAAP//AwBQSwMEFAAGAAgAAAAhADdSAZjiAAAAEQEAAA8AAABkcnMvZG93bnJldi54bWxM&#13;&#10;T01Lw0AQvQv+h2UEL8VuUmjUNJsiigilFKweepxmxyQkOxt2N238925B0MvAm3nzPor1ZHpxIudb&#13;&#10;ywrSeQKCuLK65VrB58fr3QMIH5A19pZJwTd5WJfXVwXm2p75nU77UIsowj5HBU0IQy6lrxoy6Od2&#13;&#10;II63L+sMhghdLbXDcxQ3vVwkSSYNthwdGhzouaGq249GwePBbTu2uKs657ebt3ScTYedUrc308sq&#13;&#10;jqcViEBT+PuAS4eYH8oY7GhH1l70EWfLZaQqyJIsBXFhJOn9AsTxdyXLQv5vUv4AAAD//wMAUEsB&#13;&#10;Ai0AFAAGAAgAAAAhALaDOJL+AAAA4QEAABMAAAAAAAAAAAAAAAAAAAAAAFtDb250ZW50X1R5cGVz&#13;&#10;XS54bWxQSwECLQAUAAYACAAAACEAOP0h/9YAAACUAQAACwAAAAAAAAAAAAAAAAAvAQAAX3JlbHMv&#13;&#10;LnJlbHNQSwECLQAUAAYACAAAACEAtIlb/JcCAACNBQAADgAAAAAAAAAAAAAAAAAuAgAAZHJzL2Uy&#13;&#10;b0RvYy54bWxQSwECLQAUAAYACAAAACEAN1IBmOIAAAARAQAADwAAAAAAAAAAAAAAAADxBAAAZHJz&#13;&#10;L2Rvd25yZXYueG1sUEsFBgAAAAAEAAQA8wAAAAAGAAAAAA==&#13;&#10;">
              <v:stroke startarrowwidth="narrow" startarrowlength="short" endarrowwidth="narrow" endarrowlength="short"/>
              <o:lock v:ext="edit" shapetype="f"/>
            </v:line>
          </w:pict>
        </mc:Fallback>
      </mc:AlternateContent>
    </w:r>
    <w:r>
      <w:rPr>
        <w:noProof/>
        <w:lang w:val="fr-FR" w:eastAsia="fr-FR"/>
      </w:rPr>
      <w:drawing>
        <wp:anchor distT="0" distB="0" distL="114300" distR="114300" simplePos="0" relativeHeight="251657728" behindDoc="1" locked="0" layoutInCell="1" allowOverlap="1">
          <wp:simplePos x="0" y="0"/>
          <wp:positionH relativeFrom="column">
            <wp:posOffset>451485</wp:posOffset>
          </wp:positionH>
          <wp:positionV relativeFrom="paragraph">
            <wp:posOffset>-345440</wp:posOffset>
          </wp:positionV>
          <wp:extent cx="749935" cy="6181725"/>
          <wp:effectExtent l="0" t="0" r="0" b="0"/>
          <wp:wrapTight wrapText="bothSides">
            <wp:wrapPolygon edited="0">
              <wp:start x="366" y="0"/>
              <wp:lineTo x="366" y="21300"/>
              <wp:lineTo x="17558" y="21300"/>
              <wp:lineTo x="17558" y="0"/>
              <wp:lineTo x="366"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1817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01477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664111E"/>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0A52585E"/>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71762A74"/>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3802202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35D6B5EE"/>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5AFE30"/>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2A4980E"/>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AE29E80"/>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71A9B60"/>
    <w:lvl w:ilvl="0">
      <w:start w:val="1"/>
      <w:numFmt w:val="decimal"/>
      <w:pStyle w:val="ListNumber"/>
      <w:lvlText w:val="%1."/>
      <w:lvlJc w:val="left"/>
      <w:pPr>
        <w:tabs>
          <w:tab w:val="num" w:pos="360"/>
        </w:tabs>
        <w:ind w:left="360" w:hanging="360"/>
      </w:pPr>
    </w:lvl>
  </w:abstractNum>
  <w:abstractNum w:abstractNumId="1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1" w15:restartNumberingAfterBreak="0">
    <w:nsid w:val="00BF3E89"/>
    <w:multiLevelType w:val="hybridMultilevel"/>
    <w:tmpl w:val="8CC281B2"/>
    <w:lvl w:ilvl="0" w:tplc="040C0001">
      <w:start w:val="1"/>
      <w:numFmt w:val="bullet"/>
      <w:lvlText w:val=""/>
      <w:lvlJc w:val="left"/>
      <w:pPr>
        <w:ind w:left="806" w:hanging="360"/>
      </w:pPr>
      <w:rPr>
        <w:rFonts w:ascii="Symbol" w:hAnsi="Symbol" w:hint="default"/>
      </w:rPr>
    </w:lvl>
    <w:lvl w:ilvl="1" w:tplc="040C0003" w:tentative="1">
      <w:start w:val="1"/>
      <w:numFmt w:val="bullet"/>
      <w:lvlText w:val="o"/>
      <w:lvlJc w:val="left"/>
      <w:pPr>
        <w:ind w:left="1526" w:hanging="360"/>
      </w:pPr>
      <w:rPr>
        <w:rFonts w:ascii="Courier New" w:hAnsi="Courier New" w:cs="Courier New" w:hint="default"/>
      </w:rPr>
    </w:lvl>
    <w:lvl w:ilvl="2" w:tplc="040C0005" w:tentative="1">
      <w:start w:val="1"/>
      <w:numFmt w:val="bullet"/>
      <w:lvlText w:val=""/>
      <w:lvlJc w:val="left"/>
      <w:pPr>
        <w:ind w:left="2246" w:hanging="360"/>
      </w:pPr>
      <w:rPr>
        <w:rFonts w:ascii="Wingdings" w:hAnsi="Wingdings" w:hint="default"/>
      </w:rPr>
    </w:lvl>
    <w:lvl w:ilvl="3" w:tplc="040C0001" w:tentative="1">
      <w:start w:val="1"/>
      <w:numFmt w:val="bullet"/>
      <w:lvlText w:val=""/>
      <w:lvlJc w:val="left"/>
      <w:pPr>
        <w:ind w:left="2966" w:hanging="360"/>
      </w:pPr>
      <w:rPr>
        <w:rFonts w:ascii="Symbol" w:hAnsi="Symbol" w:hint="default"/>
      </w:rPr>
    </w:lvl>
    <w:lvl w:ilvl="4" w:tplc="040C0003" w:tentative="1">
      <w:start w:val="1"/>
      <w:numFmt w:val="bullet"/>
      <w:lvlText w:val="o"/>
      <w:lvlJc w:val="left"/>
      <w:pPr>
        <w:ind w:left="3686" w:hanging="360"/>
      </w:pPr>
      <w:rPr>
        <w:rFonts w:ascii="Courier New" w:hAnsi="Courier New" w:cs="Courier New" w:hint="default"/>
      </w:rPr>
    </w:lvl>
    <w:lvl w:ilvl="5" w:tplc="040C0005" w:tentative="1">
      <w:start w:val="1"/>
      <w:numFmt w:val="bullet"/>
      <w:lvlText w:val=""/>
      <w:lvlJc w:val="left"/>
      <w:pPr>
        <w:ind w:left="4406" w:hanging="360"/>
      </w:pPr>
      <w:rPr>
        <w:rFonts w:ascii="Wingdings" w:hAnsi="Wingdings" w:hint="default"/>
      </w:rPr>
    </w:lvl>
    <w:lvl w:ilvl="6" w:tplc="040C0001" w:tentative="1">
      <w:start w:val="1"/>
      <w:numFmt w:val="bullet"/>
      <w:lvlText w:val=""/>
      <w:lvlJc w:val="left"/>
      <w:pPr>
        <w:ind w:left="5126" w:hanging="360"/>
      </w:pPr>
      <w:rPr>
        <w:rFonts w:ascii="Symbol" w:hAnsi="Symbol" w:hint="default"/>
      </w:rPr>
    </w:lvl>
    <w:lvl w:ilvl="7" w:tplc="040C0003" w:tentative="1">
      <w:start w:val="1"/>
      <w:numFmt w:val="bullet"/>
      <w:lvlText w:val="o"/>
      <w:lvlJc w:val="left"/>
      <w:pPr>
        <w:ind w:left="5846" w:hanging="360"/>
      </w:pPr>
      <w:rPr>
        <w:rFonts w:ascii="Courier New" w:hAnsi="Courier New" w:cs="Courier New" w:hint="default"/>
      </w:rPr>
    </w:lvl>
    <w:lvl w:ilvl="8" w:tplc="040C0005" w:tentative="1">
      <w:start w:val="1"/>
      <w:numFmt w:val="bullet"/>
      <w:lvlText w:val=""/>
      <w:lvlJc w:val="left"/>
      <w:pPr>
        <w:ind w:left="6566" w:hanging="360"/>
      </w:pPr>
      <w:rPr>
        <w:rFonts w:ascii="Wingdings" w:hAnsi="Wingdings" w:hint="default"/>
      </w:rPr>
    </w:lvl>
  </w:abstractNum>
  <w:abstractNum w:abstractNumId="12" w15:restartNumberingAfterBreak="0">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8320A7B"/>
    <w:multiLevelType w:val="hybridMultilevel"/>
    <w:tmpl w:val="6A62B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01B01C9"/>
    <w:multiLevelType w:val="hybridMultilevel"/>
    <w:tmpl w:val="B57255E4"/>
    <w:lvl w:ilvl="0" w:tplc="040C0001">
      <w:start w:val="1"/>
      <w:numFmt w:val="bullet"/>
      <w:lvlText w:val=""/>
      <w:lvlJc w:val="left"/>
      <w:pPr>
        <w:tabs>
          <w:tab w:val="num" w:pos="806"/>
        </w:tabs>
        <w:ind w:left="806" w:hanging="360"/>
      </w:pPr>
      <w:rPr>
        <w:rFonts w:ascii="Symbol" w:hAnsi="Symbol" w:hint="default"/>
      </w:rPr>
    </w:lvl>
    <w:lvl w:ilvl="1" w:tplc="040C0003">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15" w15:restartNumberingAfterBreak="0">
    <w:nsid w:val="1EE038D3"/>
    <w:multiLevelType w:val="multilevel"/>
    <w:tmpl w:val="04CC82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fr-FR"/>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A2D4CFA"/>
    <w:multiLevelType w:val="hybridMultilevel"/>
    <w:tmpl w:val="D03E5FFC"/>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17" w15:restartNumberingAfterBreak="0">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18" w15:restartNumberingAfterBreak="0">
    <w:nsid w:val="37491820"/>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20" w15:restartNumberingAfterBreak="0">
    <w:nsid w:val="4D4D574A"/>
    <w:multiLevelType w:val="hybridMultilevel"/>
    <w:tmpl w:val="1444DC22"/>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21" w15:restartNumberingAfterBreak="0">
    <w:nsid w:val="4F3A2C62"/>
    <w:multiLevelType w:val="hybridMultilevel"/>
    <w:tmpl w:val="8402BD80"/>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22" w15:restartNumberingAfterBreak="0">
    <w:nsid w:val="52623A40"/>
    <w:multiLevelType w:val="singleLevel"/>
    <w:tmpl w:val="291A3184"/>
    <w:lvl w:ilvl="0">
      <w:start w:val="1"/>
      <w:numFmt w:val="bullet"/>
      <w:pStyle w:val="ListBullet"/>
      <w:lvlText w:val=""/>
      <w:lvlJc w:val="left"/>
      <w:pPr>
        <w:tabs>
          <w:tab w:val="num" w:pos="814"/>
        </w:tabs>
        <w:ind w:left="737" w:hanging="283"/>
      </w:pPr>
      <w:rPr>
        <w:rFonts w:ascii="Symbol" w:hAnsi="Symbol" w:hint="default"/>
      </w:rPr>
    </w:lvl>
  </w:abstractNum>
  <w:abstractNum w:abstractNumId="23" w15:restartNumberingAfterBreak="0">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24" w15:restartNumberingAfterBreak="0">
    <w:nsid w:val="57FC2036"/>
    <w:multiLevelType w:val="hybridMultilevel"/>
    <w:tmpl w:val="E90ABA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84EC6"/>
    <w:multiLevelType w:val="hybridMultilevel"/>
    <w:tmpl w:val="C636BE1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FA02F7E"/>
    <w:multiLevelType w:val="hybridMultilevel"/>
    <w:tmpl w:val="6230277A"/>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28" w15:restartNumberingAfterBreak="0">
    <w:nsid w:val="730D10C6"/>
    <w:multiLevelType w:val="hybridMultilevel"/>
    <w:tmpl w:val="4BA0C80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397835"/>
    <w:multiLevelType w:val="hybridMultilevel"/>
    <w:tmpl w:val="A4084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45B0DA3"/>
    <w:multiLevelType w:val="hybridMultilevel"/>
    <w:tmpl w:val="CF207B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476400"/>
    <w:multiLevelType w:val="hybridMultilevel"/>
    <w:tmpl w:val="5C74305E"/>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num w:numId="1">
    <w:abstractNumId w:val="17"/>
  </w:num>
  <w:num w:numId="2">
    <w:abstractNumId w:val="23"/>
  </w:num>
  <w:num w:numId="3">
    <w:abstractNumId w:val="26"/>
  </w:num>
  <w:num w:numId="4">
    <w:abstractNumId w:val="21"/>
  </w:num>
  <w:num w:numId="5">
    <w:abstractNumId w:val="16"/>
  </w:num>
  <w:num w:numId="6">
    <w:abstractNumId w:val="27"/>
  </w:num>
  <w:num w:numId="7">
    <w:abstractNumId w:val="31"/>
  </w:num>
  <w:num w:numId="8">
    <w:abstractNumId w:val="20"/>
  </w:num>
  <w:num w:numId="9">
    <w:abstractNumId w:val="14"/>
  </w:num>
  <w:num w:numId="10">
    <w:abstractNumId w:val="8"/>
  </w:num>
  <w:num w:numId="11">
    <w:abstractNumId w:val="7"/>
  </w:num>
  <w:num w:numId="12">
    <w:abstractNumId w:val="30"/>
  </w:num>
  <w:num w:numId="13">
    <w:abstractNumId w:val="24"/>
  </w:num>
  <w:num w:numId="14">
    <w:abstractNumId w:val="25"/>
  </w:num>
  <w:num w:numId="15">
    <w:abstractNumId w:val="12"/>
  </w:num>
  <w:num w:numId="16">
    <w:abstractNumId w:val="15"/>
  </w:num>
  <w:num w:numId="17">
    <w:abstractNumId w:val="28"/>
  </w:num>
  <w:num w:numId="18">
    <w:abstractNumId w:val="22"/>
  </w:num>
  <w:num w:numId="19">
    <w:abstractNumId w:val="19"/>
  </w:num>
  <w:num w:numId="20">
    <w:abstractNumId w:val="9"/>
  </w:num>
  <w:num w:numId="21">
    <w:abstractNumId w:val="4"/>
  </w:num>
  <w:num w:numId="22">
    <w:abstractNumId w:val="3"/>
  </w:num>
  <w:num w:numId="23">
    <w:abstractNumId w:val="2"/>
  </w:num>
  <w:num w:numId="24">
    <w:abstractNumId w:val="1"/>
  </w:num>
  <w:num w:numId="25">
    <w:abstractNumId w:val="6"/>
  </w:num>
  <w:num w:numId="26">
    <w:abstractNumId w:val="5"/>
  </w:num>
  <w:num w:numId="27">
    <w:abstractNumId w:val="18"/>
  </w:num>
  <w:num w:numId="28">
    <w:abstractNumId w:val="29"/>
  </w:num>
  <w:num w:numId="29">
    <w:abstractNumId w:val="13"/>
  </w:num>
  <w:num w:numId="30">
    <w:abstractNumId w:val="11"/>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 w:vendorID="64" w:dllVersion="6" w:nlCheck="1" w:checkStyle="1"/>
  <w:activeWritingStyle w:appName="MSWord" w:lang="en-AU"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en-AU" w:vendorID="64" w:dllVersion="4096" w:nlCheck="1" w:checkStyle="0"/>
  <w:activeWritingStyle w:appName="MSWord" w:lang="sv-SE" w:vendorID="64" w:dllVersion="4096" w:nlCheck="1" w:checkStyle="0"/>
  <w:activeWritingStyle w:appName="MSWord" w:lang="nb-NO" w:vendorID="64" w:dllVersion="4096" w:nlCheck="1" w:checkStyle="0"/>
  <w:activeWritingStyle w:appName="MSWord" w:lang="en-GB" w:vendorID="64" w:dllVersion="4096" w:nlCheck="1" w:checkStyle="0"/>
  <w:activeWritingStyle w:appName="MSWord" w:lang="es-E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E7"/>
    <w:rsid w:val="00005BF3"/>
    <w:rsid w:val="00012AE9"/>
    <w:rsid w:val="00013E6F"/>
    <w:rsid w:val="000162E5"/>
    <w:rsid w:val="0002279A"/>
    <w:rsid w:val="0002421B"/>
    <w:rsid w:val="00032EF3"/>
    <w:rsid w:val="00040088"/>
    <w:rsid w:val="0004301F"/>
    <w:rsid w:val="00043F7E"/>
    <w:rsid w:val="0004697A"/>
    <w:rsid w:val="00052311"/>
    <w:rsid w:val="00057C95"/>
    <w:rsid w:val="000600A8"/>
    <w:rsid w:val="000662FE"/>
    <w:rsid w:val="00066E4C"/>
    <w:rsid w:val="0006760B"/>
    <w:rsid w:val="000716B7"/>
    <w:rsid w:val="00075903"/>
    <w:rsid w:val="00081DF2"/>
    <w:rsid w:val="00086C78"/>
    <w:rsid w:val="00087C2A"/>
    <w:rsid w:val="00090BC7"/>
    <w:rsid w:val="00091865"/>
    <w:rsid w:val="00092894"/>
    <w:rsid w:val="000A3C16"/>
    <w:rsid w:val="000A529C"/>
    <w:rsid w:val="000B14BE"/>
    <w:rsid w:val="000B5B82"/>
    <w:rsid w:val="000B6ECE"/>
    <w:rsid w:val="000C0B17"/>
    <w:rsid w:val="000C148A"/>
    <w:rsid w:val="000C4F7B"/>
    <w:rsid w:val="000C5C90"/>
    <w:rsid w:val="000C5F96"/>
    <w:rsid w:val="000D12CC"/>
    <w:rsid w:val="000D4F1C"/>
    <w:rsid w:val="000D5098"/>
    <w:rsid w:val="000D70C4"/>
    <w:rsid w:val="000E4807"/>
    <w:rsid w:val="000E567F"/>
    <w:rsid w:val="000F636E"/>
    <w:rsid w:val="00101DBA"/>
    <w:rsid w:val="00107CCF"/>
    <w:rsid w:val="001115CF"/>
    <w:rsid w:val="00115115"/>
    <w:rsid w:val="0012197B"/>
    <w:rsid w:val="001230BA"/>
    <w:rsid w:val="001241E4"/>
    <w:rsid w:val="0012526F"/>
    <w:rsid w:val="0012566F"/>
    <w:rsid w:val="00126CDF"/>
    <w:rsid w:val="001400C9"/>
    <w:rsid w:val="00142334"/>
    <w:rsid w:val="00144CD9"/>
    <w:rsid w:val="00145BB9"/>
    <w:rsid w:val="00147C40"/>
    <w:rsid w:val="00155A28"/>
    <w:rsid w:val="0016150D"/>
    <w:rsid w:val="001622E3"/>
    <w:rsid w:val="00165199"/>
    <w:rsid w:val="001654E3"/>
    <w:rsid w:val="00171AC4"/>
    <w:rsid w:val="00175EAB"/>
    <w:rsid w:val="001818D9"/>
    <w:rsid w:val="001820B4"/>
    <w:rsid w:val="00182AF8"/>
    <w:rsid w:val="00185A25"/>
    <w:rsid w:val="00187ABF"/>
    <w:rsid w:val="00191BB4"/>
    <w:rsid w:val="001A4092"/>
    <w:rsid w:val="001A62F6"/>
    <w:rsid w:val="001B0078"/>
    <w:rsid w:val="001B222D"/>
    <w:rsid w:val="001C1017"/>
    <w:rsid w:val="001C3D0B"/>
    <w:rsid w:val="001C5295"/>
    <w:rsid w:val="001C63D7"/>
    <w:rsid w:val="001D0EA2"/>
    <w:rsid w:val="001D5E10"/>
    <w:rsid w:val="001D7F9A"/>
    <w:rsid w:val="001E269B"/>
    <w:rsid w:val="001E311F"/>
    <w:rsid w:val="001E46B4"/>
    <w:rsid w:val="001E746E"/>
    <w:rsid w:val="001F2348"/>
    <w:rsid w:val="001F354B"/>
    <w:rsid w:val="001F467D"/>
    <w:rsid w:val="001F7073"/>
    <w:rsid w:val="0020733A"/>
    <w:rsid w:val="00216E0C"/>
    <w:rsid w:val="0022635A"/>
    <w:rsid w:val="00230B4D"/>
    <w:rsid w:val="00231CB7"/>
    <w:rsid w:val="00231DDF"/>
    <w:rsid w:val="00232A10"/>
    <w:rsid w:val="002343B5"/>
    <w:rsid w:val="00244AE6"/>
    <w:rsid w:val="00246043"/>
    <w:rsid w:val="00246973"/>
    <w:rsid w:val="00247F48"/>
    <w:rsid w:val="00254556"/>
    <w:rsid w:val="002560F1"/>
    <w:rsid w:val="002611EC"/>
    <w:rsid w:val="00263D3D"/>
    <w:rsid w:val="00265855"/>
    <w:rsid w:val="00274A82"/>
    <w:rsid w:val="002775A7"/>
    <w:rsid w:val="00285E97"/>
    <w:rsid w:val="0029731A"/>
    <w:rsid w:val="002A13BF"/>
    <w:rsid w:val="002A13F3"/>
    <w:rsid w:val="002B285E"/>
    <w:rsid w:val="002B31B4"/>
    <w:rsid w:val="002B67EA"/>
    <w:rsid w:val="002C1430"/>
    <w:rsid w:val="002C4FEB"/>
    <w:rsid w:val="002C6F4B"/>
    <w:rsid w:val="002D1F9E"/>
    <w:rsid w:val="002D26C4"/>
    <w:rsid w:val="002D3783"/>
    <w:rsid w:val="002E6931"/>
    <w:rsid w:val="002E7297"/>
    <w:rsid w:val="002F0FD9"/>
    <w:rsid w:val="00302A8F"/>
    <w:rsid w:val="003076F3"/>
    <w:rsid w:val="00311B5D"/>
    <w:rsid w:val="00313457"/>
    <w:rsid w:val="00314A2A"/>
    <w:rsid w:val="0032174B"/>
    <w:rsid w:val="003224FA"/>
    <w:rsid w:val="003241CC"/>
    <w:rsid w:val="003304D6"/>
    <w:rsid w:val="0033729A"/>
    <w:rsid w:val="00340D03"/>
    <w:rsid w:val="00342DF7"/>
    <w:rsid w:val="003519AF"/>
    <w:rsid w:val="00356D87"/>
    <w:rsid w:val="00375CD9"/>
    <w:rsid w:val="003772CA"/>
    <w:rsid w:val="00382928"/>
    <w:rsid w:val="00382C1B"/>
    <w:rsid w:val="0038690F"/>
    <w:rsid w:val="00394825"/>
    <w:rsid w:val="003A02F3"/>
    <w:rsid w:val="003A3027"/>
    <w:rsid w:val="003A55D0"/>
    <w:rsid w:val="003B5618"/>
    <w:rsid w:val="003B7FB2"/>
    <w:rsid w:val="003C28B5"/>
    <w:rsid w:val="003C305C"/>
    <w:rsid w:val="003C51E1"/>
    <w:rsid w:val="003D58B8"/>
    <w:rsid w:val="003D62EF"/>
    <w:rsid w:val="003E27E1"/>
    <w:rsid w:val="003E68C0"/>
    <w:rsid w:val="003F19E0"/>
    <w:rsid w:val="003F2B70"/>
    <w:rsid w:val="00401D91"/>
    <w:rsid w:val="00402F78"/>
    <w:rsid w:val="004032F7"/>
    <w:rsid w:val="004043B4"/>
    <w:rsid w:val="00407E89"/>
    <w:rsid w:val="00413984"/>
    <w:rsid w:val="0041653C"/>
    <w:rsid w:val="004210EA"/>
    <w:rsid w:val="00424124"/>
    <w:rsid w:val="00427295"/>
    <w:rsid w:val="00430CAB"/>
    <w:rsid w:val="004353E3"/>
    <w:rsid w:val="0043696F"/>
    <w:rsid w:val="00442702"/>
    <w:rsid w:val="0044554F"/>
    <w:rsid w:val="00445AB5"/>
    <w:rsid w:val="00461BA8"/>
    <w:rsid w:val="004622A7"/>
    <w:rsid w:val="00462D2D"/>
    <w:rsid w:val="004651A1"/>
    <w:rsid w:val="00467948"/>
    <w:rsid w:val="0047210A"/>
    <w:rsid w:val="004761BA"/>
    <w:rsid w:val="00483567"/>
    <w:rsid w:val="00484E73"/>
    <w:rsid w:val="00486D17"/>
    <w:rsid w:val="0049001A"/>
    <w:rsid w:val="00490D23"/>
    <w:rsid w:val="004912BB"/>
    <w:rsid w:val="00496A8C"/>
    <w:rsid w:val="004B0E0E"/>
    <w:rsid w:val="004B1E54"/>
    <w:rsid w:val="004B7BF2"/>
    <w:rsid w:val="004D27CA"/>
    <w:rsid w:val="004D4306"/>
    <w:rsid w:val="004D74F1"/>
    <w:rsid w:val="004E389D"/>
    <w:rsid w:val="00501DE7"/>
    <w:rsid w:val="00502D33"/>
    <w:rsid w:val="00503993"/>
    <w:rsid w:val="0051496F"/>
    <w:rsid w:val="00514AB8"/>
    <w:rsid w:val="00514F60"/>
    <w:rsid w:val="00520727"/>
    <w:rsid w:val="00521881"/>
    <w:rsid w:val="00530994"/>
    <w:rsid w:val="005407DA"/>
    <w:rsid w:val="005432F7"/>
    <w:rsid w:val="005462D6"/>
    <w:rsid w:val="00554CBC"/>
    <w:rsid w:val="0055657A"/>
    <w:rsid w:val="0055773C"/>
    <w:rsid w:val="0056486D"/>
    <w:rsid w:val="00571547"/>
    <w:rsid w:val="00572E1F"/>
    <w:rsid w:val="00575AA6"/>
    <w:rsid w:val="00577828"/>
    <w:rsid w:val="005904D4"/>
    <w:rsid w:val="00592010"/>
    <w:rsid w:val="005921CE"/>
    <w:rsid w:val="00597231"/>
    <w:rsid w:val="005A2E5D"/>
    <w:rsid w:val="005A47FA"/>
    <w:rsid w:val="005B3987"/>
    <w:rsid w:val="005B76BB"/>
    <w:rsid w:val="005B7CD4"/>
    <w:rsid w:val="005C6427"/>
    <w:rsid w:val="005D1AE6"/>
    <w:rsid w:val="005D4C25"/>
    <w:rsid w:val="005D52F4"/>
    <w:rsid w:val="005E05FF"/>
    <w:rsid w:val="005E0F96"/>
    <w:rsid w:val="005E4C2D"/>
    <w:rsid w:val="005E5897"/>
    <w:rsid w:val="005E7305"/>
    <w:rsid w:val="005E7E16"/>
    <w:rsid w:val="006042FB"/>
    <w:rsid w:val="00604372"/>
    <w:rsid w:val="0061075A"/>
    <w:rsid w:val="006108B8"/>
    <w:rsid w:val="00612240"/>
    <w:rsid w:val="0061472D"/>
    <w:rsid w:val="00615711"/>
    <w:rsid w:val="00621946"/>
    <w:rsid w:val="006267FF"/>
    <w:rsid w:val="006276C7"/>
    <w:rsid w:val="0063254C"/>
    <w:rsid w:val="006411FE"/>
    <w:rsid w:val="00641323"/>
    <w:rsid w:val="006437C5"/>
    <w:rsid w:val="00645346"/>
    <w:rsid w:val="00645A15"/>
    <w:rsid w:val="0064725B"/>
    <w:rsid w:val="00656675"/>
    <w:rsid w:val="00660EE2"/>
    <w:rsid w:val="00665E48"/>
    <w:rsid w:val="006708E2"/>
    <w:rsid w:val="00672E5E"/>
    <w:rsid w:val="006800A0"/>
    <w:rsid w:val="006817CD"/>
    <w:rsid w:val="00681FED"/>
    <w:rsid w:val="00685F96"/>
    <w:rsid w:val="00686B57"/>
    <w:rsid w:val="00687A0C"/>
    <w:rsid w:val="00687AEE"/>
    <w:rsid w:val="0069373B"/>
    <w:rsid w:val="00693D7A"/>
    <w:rsid w:val="006A092E"/>
    <w:rsid w:val="006A3350"/>
    <w:rsid w:val="006A5203"/>
    <w:rsid w:val="006B00F4"/>
    <w:rsid w:val="006B1518"/>
    <w:rsid w:val="006B47ED"/>
    <w:rsid w:val="006C11E7"/>
    <w:rsid w:val="006C1BF5"/>
    <w:rsid w:val="006C2B0D"/>
    <w:rsid w:val="006C5890"/>
    <w:rsid w:val="006C691A"/>
    <w:rsid w:val="006D0BFE"/>
    <w:rsid w:val="006D2C35"/>
    <w:rsid w:val="006E1DB7"/>
    <w:rsid w:val="006E1FF3"/>
    <w:rsid w:val="006E2A5D"/>
    <w:rsid w:val="006E65A3"/>
    <w:rsid w:val="006E78F1"/>
    <w:rsid w:val="006F7CDA"/>
    <w:rsid w:val="00702F02"/>
    <w:rsid w:val="0070494D"/>
    <w:rsid w:val="00714D6E"/>
    <w:rsid w:val="00715BC5"/>
    <w:rsid w:val="007204E7"/>
    <w:rsid w:val="00724DD7"/>
    <w:rsid w:val="007252BC"/>
    <w:rsid w:val="007353AD"/>
    <w:rsid w:val="00737140"/>
    <w:rsid w:val="007417BE"/>
    <w:rsid w:val="007542D9"/>
    <w:rsid w:val="00755552"/>
    <w:rsid w:val="00761CC5"/>
    <w:rsid w:val="00762785"/>
    <w:rsid w:val="00765CE7"/>
    <w:rsid w:val="00767BAA"/>
    <w:rsid w:val="0077024B"/>
    <w:rsid w:val="00772DF9"/>
    <w:rsid w:val="0077490F"/>
    <w:rsid w:val="00787C54"/>
    <w:rsid w:val="00790910"/>
    <w:rsid w:val="007937AF"/>
    <w:rsid w:val="007967F8"/>
    <w:rsid w:val="007A01EF"/>
    <w:rsid w:val="007A68F1"/>
    <w:rsid w:val="007B14F3"/>
    <w:rsid w:val="007B74F8"/>
    <w:rsid w:val="007D14A6"/>
    <w:rsid w:val="007D4DF2"/>
    <w:rsid w:val="007D59AC"/>
    <w:rsid w:val="007D6459"/>
    <w:rsid w:val="007E10E7"/>
    <w:rsid w:val="007E3E8A"/>
    <w:rsid w:val="007F0414"/>
    <w:rsid w:val="007F1B49"/>
    <w:rsid w:val="007F2D60"/>
    <w:rsid w:val="008060EB"/>
    <w:rsid w:val="00811D7B"/>
    <w:rsid w:val="008159FA"/>
    <w:rsid w:val="00815B39"/>
    <w:rsid w:val="008212E6"/>
    <w:rsid w:val="00821EE4"/>
    <w:rsid w:val="00822E98"/>
    <w:rsid w:val="0082382A"/>
    <w:rsid w:val="00834418"/>
    <w:rsid w:val="00836505"/>
    <w:rsid w:val="00836572"/>
    <w:rsid w:val="00836988"/>
    <w:rsid w:val="00837E42"/>
    <w:rsid w:val="008431D2"/>
    <w:rsid w:val="0085329A"/>
    <w:rsid w:val="008539B8"/>
    <w:rsid w:val="008546C9"/>
    <w:rsid w:val="00855EF6"/>
    <w:rsid w:val="00860908"/>
    <w:rsid w:val="00876D43"/>
    <w:rsid w:val="0088113C"/>
    <w:rsid w:val="00884F58"/>
    <w:rsid w:val="00885753"/>
    <w:rsid w:val="00892136"/>
    <w:rsid w:val="00896DD2"/>
    <w:rsid w:val="008A4F6F"/>
    <w:rsid w:val="008B0E48"/>
    <w:rsid w:val="008B2D8D"/>
    <w:rsid w:val="008C2A3A"/>
    <w:rsid w:val="008C598B"/>
    <w:rsid w:val="008C6CEA"/>
    <w:rsid w:val="008C7173"/>
    <w:rsid w:val="008D1284"/>
    <w:rsid w:val="008D2458"/>
    <w:rsid w:val="008D4256"/>
    <w:rsid w:val="008D50E6"/>
    <w:rsid w:val="008D6A9A"/>
    <w:rsid w:val="008E32B9"/>
    <w:rsid w:val="008E3322"/>
    <w:rsid w:val="008E40A3"/>
    <w:rsid w:val="008F0B4B"/>
    <w:rsid w:val="008F5CF9"/>
    <w:rsid w:val="009007CD"/>
    <w:rsid w:val="00901093"/>
    <w:rsid w:val="00904F3D"/>
    <w:rsid w:val="00906AC7"/>
    <w:rsid w:val="00906F92"/>
    <w:rsid w:val="0091115A"/>
    <w:rsid w:val="00913D56"/>
    <w:rsid w:val="00914EE6"/>
    <w:rsid w:val="00920214"/>
    <w:rsid w:val="0092785D"/>
    <w:rsid w:val="00927D1B"/>
    <w:rsid w:val="0093196C"/>
    <w:rsid w:val="00933624"/>
    <w:rsid w:val="009353AB"/>
    <w:rsid w:val="0093772A"/>
    <w:rsid w:val="0095144B"/>
    <w:rsid w:val="00951746"/>
    <w:rsid w:val="00952E8F"/>
    <w:rsid w:val="00966AD7"/>
    <w:rsid w:val="00967064"/>
    <w:rsid w:val="0096713E"/>
    <w:rsid w:val="00975D6F"/>
    <w:rsid w:val="0098601F"/>
    <w:rsid w:val="00986255"/>
    <w:rsid w:val="00987F62"/>
    <w:rsid w:val="009929D8"/>
    <w:rsid w:val="0099718F"/>
    <w:rsid w:val="009A2683"/>
    <w:rsid w:val="009A777A"/>
    <w:rsid w:val="009B7149"/>
    <w:rsid w:val="009C3918"/>
    <w:rsid w:val="009C498D"/>
    <w:rsid w:val="009D0766"/>
    <w:rsid w:val="009D1558"/>
    <w:rsid w:val="009D1A10"/>
    <w:rsid w:val="009D322B"/>
    <w:rsid w:val="009E04BA"/>
    <w:rsid w:val="009E274E"/>
    <w:rsid w:val="009E5453"/>
    <w:rsid w:val="009E7822"/>
    <w:rsid w:val="009F2E08"/>
    <w:rsid w:val="009F66CA"/>
    <w:rsid w:val="00A00014"/>
    <w:rsid w:val="00A00D5F"/>
    <w:rsid w:val="00A0259D"/>
    <w:rsid w:val="00A038DD"/>
    <w:rsid w:val="00A05924"/>
    <w:rsid w:val="00A10FEA"/>
    <w:rsid w:val="00A1573E"/>
    <w:rsid w:val="00A20D97"/>
    <w:rsid w:val="00A24901"/>
    <w:rsid w:val="00A24B0E"/>
    <w:rsid w:val="00A25424"/>
    <w:rsid w:val="00A30566"/>
    <w:rsid w:val="00A3151D"/>
    <w:rsid w:val="00A33E71"/>
    <w:rsid w:val="00A36811"/>
    <w:rsid w:val="00A3790F"/>
    <w:rsid w:val="00A437FD"/>
    <w:rsid w:val="00A45E54"/>
    <w:rsid w:val="00A51D58"/>
    <w:rsid w:val="00A532A7"/>
    <w:rsid w:val="00A53E27"/>
    <w:rsid w:val="00A5626F"/>
    <w:rsid w:val="00A563D3"/>
    <w:rsid w:val="00A57DCD"/>
    <w:rsid w:val="00A62637"/>
    <w:rsid w:val="00A63CC7"/>
    <w:rsid w:val="00A64820"/>
    <w:rsid w:val="00A64921"/>
    <w:rsid w:val="00A64EED"/>
    <w:rsid w:val="00A65B3B"/>
    <w:rsid w:val="00A71AA2"/>
    <w:rsid w:val="00A72C19"/>
    <w:rsid w:val="00A74C9B"/>
    <w:rsid w:val="00A766AE"/>
    <w:rsid w:val="00A82547"/>
    <w:rsid w:val="00A83E35"/>
    <w:rsid w:val="00A84B3A"/>
    <w:rsid w:val="00A87E3C"/>
    <w:rsid w:val="00A900E2"/>
    <w:rsid w:val="00A923B2"/>
    <w:rsid w:val="00A94D0A"/>
    <w:rsid w:val="00A94DAF"/>
    <w:rsid w:val="00A96E59"/>
    <w:rsid w:val="00A97B8F"/>
    <w:rsid w:val="00AA65B8"/>
    <w:rsid w:val="00AA6FEA"/>
    <w:rsid w:val="00AB674F"/>
    <w:rsid w:val="00AC5051"/>
    <w:rsid w:val="00AC60B6"/>
    <w:rsid w:val="00AC7493"/>
    <w:rsid w:val="00AD2C63"/>
    <w:rsid w:val="00AD2C92"/>
    <w:rsid w:val="00AD7E38"/>
    <w:rsid w:val="00AE3034"/>
    <w:rsid w:val="00AE5A03"/>
    <w:rsid w:val="00AF2485"/>
    <w:rsid w:val="00AF355F"/>
    <w:rsid w:val="00AF71B5"/>
    <w:rsid w:val="00B03B82"/>
    <w:rsid w:val="00B05046"/>
    <w:rsid w:val="00B153BA"/>
    <w:rsid w:val="00B20482"/>
    <w:rsid w:val="00B20CF0"/>
    <w:rsid w:val="00B223C2"/>
    <w:rsid w:val="00B25F3E"/>
    <w:rsid w:val="00B33ABE"/>
    <w:rsid w:val="00B340B2"/>
    <w:rsid w:val="00B3429E"/>
    <w:rsid w:val="00B34F6B"/>
    <w:rsid w:val="00B36AAD"/>
    <w:rsid w:val="00B36BCA"/>
    <w:rsid w:val="00B41BB9"/>
    <w:rsid w:val="00B454AC"/>
    <w:rsid w:val="00B46083"/>
    <w:rsid w:val="00B5131E"/>
    <w:rsid w:val="00B537E3"/>
    <w:rsid w:val="00B61112"/>
    <w:rsid w:val="00B66930"/>
    <w:rsid w:val="00B66AE6"/>
    <w:rsid w:val="00B66B52"/>
    <w:rsid w:val="00B67213"/>
    <w:rsid w:val="00B77502"/>
    <w:rsid w:val="00B828F4"/>
    <w:rsid w:val="00B86B12"/>
    <w:rsid w:val="00B921BF"/>
    <w:rsid w:val="00BA0C24"/>
    <w:rsid w:val="00BA7E8D"/>
    <w:rsid w:val="00BB0990"/>
    <w:rsid w:val="00BB3386"/>
    <w:rsid w:val="00BB4F72"/>
    <w:rsid w:val="00BB7206"/>
    <w:rsid w:val="00BB7722"/>
    <w:rsid w:val="00BB7A63"/>
    <w:rsid w:val="00BB7D8C"/>
    <w:rsid w:val="00BC1946"/>
    <w:rsid w:val="00BC420B"/>
    <w:rsid w:val="00BC5BAA"/>
    <w:rsid w:val="00BC7243"/>
    <w:rsid w:val="00BC7A89"/>
    <w:rsid w:val="00BD3F52"/>
    <w:rsid w:val="00BD5B4B"/>
    <w:rsid w:val="00BE3B95"/>
    <w:rsid w:val="00BE6549"/>
    <w:rsid w:val="00BE6E92"/>
    <w:rsid w:val="00BE6EFD"/>
    <w:rsid w:val="00BF1E3D"/>
    <w:rsid w:val="00BF3D21"/>
    <w:rsid w:val="00BF63C7"/>
    <w:rsid w:val="00C0177A"/>
    <w:rsid w:val="00C05708"/>
    <w:rsid w:val="00C05C63"/>
    <w:rsid w:val="00C12D3D"/>
    <w:rsid w:val="00C13429"/>
    <w:rsid w:val="00C156C5"/>
    <w:rsid w:val="00C22BF4"/>
    <w:rsid w:val="00C23D65"/>
    <w:rsid w:val="00C24A86"/>
    <w:rsid w:val="00C275D4"/>
    <w:rsid w:val="00C30F3F"/>
    <w:rsid w:val="00C403C2"/>
    <w:rsid w:val="00C47ABB"/>
    <w:rsid w:val="00C47EF8"/>
    <w:rsid w:val="00C55605"/>
    <w:rsid w:val="00C7278F"/>
    <w:rsid w:val="00C72A34"/>
    <w:rsid w:val="00C7560A"/>
    <w:rsid w:val="00C76300"/>
    <w:rsid w:val="00C77DD3"/>
    <w:rsid w:val="00C80FCE"/>
    <w:rsid w:val="00C817CD"/>
    <w:rsid w:val="00C85E91"/>
    <w:rsid w:val="00C87066"/>
    <w:rsid w:val="00C9250F"/>
    <w:rsid w:val="00C926A3"/>
    <w:rsid w:val="00C92752"/>
    <w:rsid w:val="00CA1829"/>
    <w:rsid w:val="00CA71AB"/>
    <w:rsid w:val="00CB027C"/>
    <w:rsid w:val="00CB2983"/>
    <w:rsid w:val="00CB45A0"/>
    <w:rsid w:val="00CC16ED"/>
    <w:rsid w:val="00CC3809"/>
    <w:rsid w:val="00CC56E9"/>
    <w:rsid w:val="00CC65D4"/>
    <w:rsid w:val="00CC7ED6"/>
    <w:rsid w:val="00CF5510"/>
    <w:rsid w:val="00CF7BD8"/>
    <w:rsid w:val="00D05E43"/>
    <w:rsid w:val="00D06BB2"/>
    <w:rsid w:val="00D07E25"/>
    <w:rsid w:val="00D12FB3"/>
    <w:rsid w:val="00D14CDC"/>
    <w:rsid w:val="00D15E88"/>
    <w:rsid w:val="00D16239"/>
    <w:rsid w:val="00D2432F"/>
    <w:rsid w:val="00D26234"/>
    <w:rsid w:val="00D30F5C"/>
    <w:rsid w:val="00D32D76"/>
    <w:rsid w:val="00D32FAE"/>
    <w:rsid w:val="00D411D7"/>
    <w:rsid w:val="00D4395D"/>
    <w:rsid w:val="00D44DE4"/>
    <w:rsid w:val="00D466EE"/>
    <w:rsid w:val="00D46E8A"/>
    <w:rsid w:val="00D47121"/>
    <w:rsid w:val="00D52823"/>
    <w:rsid w:val="00D56541"/>
    <w:rsid w:val="00D651AD"/>
    <w:rsid w:val="00D67BAE"/>
    <w:rsid w:val="00D742AD"/>
    <w:rsid w:val="00D80240"/>
    <w:rsid w:val="00D832EB"/>
    <w:rsid w:val="00D84F16"/>
    <w:rsid w:val="00D8504F"/>
    <w:rsid w:val="00D86164"/>
    <w:rsid w:val="00D90643"/>
    <w:rsid w:val="00D9214D"/>
    <w:rsid w:val="00D9306A"/>
    <w:rsid w:val="00DA0F0B"/>
    <w:rsid w:val="00DA1D0A"/>
    <w:rsid w:val="00DA6B4B"/>
    <w:rsid w:val="00DB275A"/>
    <w:rsid w:val="00DB4CF5"/>
    <w:rsid w:val="00DB7840"/>
    <w:rsid w:val="00DC023D"/>
    <w:rsid w:val="00DC1D8A"/>
    <w:rsid w:val="00DC37BE"/>
    <w:rsid w:val="00DD0679"/>
    <w:rsid w:val="00DD0739"/>
    <w:rsid w:val="00DD1DB7"/>
    <w:rsid w:val="00DD4056"/>
    <w:rsid w:val="00DD4739"/>
    <w:rsid w:val="00DE2783"/>
    <w:rsid w:val="00DE2BA2"/>
    <w:rsid w:val="00DE5B12"/>
    <w:rsid w:val="00DE6C45"/>
    <w:rsid w:val="00DE757F"/>
    <w:rsid w:val="00DF1296"/>
    <w:rsid w:val="00DF4006"/>
    <w:rsid w:val="00DF4137"/>
    <w:rsid w:val="00DF7742"/>
    <w:rsid w:val="00E01AAF"/>
    <w:rsid w:val="00E06919"/>
    <w:rsid w:val="00E1147D"/>
    <w:rsid w:val="00E14E18"/>
    <w:rsid w:val="00E15C77"/>
    <w:rsid w:val="00E1600F"/>
    <w:rsid w:val="00E25494"/>
    <w:rsid w:val="00E33E7A"/>
    <w:rsid w:val="00E3641F"/>
    <w:rsid w:val="00E36DD6"/>
    <w:rsid w:val="00E43669"/>
    <w:rsid w:val="00E4751D"/>
    <w:rsid w:val="00E516B5"/>
    <w:rsid w:val="00E5301A"/>
    <w:rsid w:val="00E60384"/>
    <w:rsid w:val="00E60606"/>
    <w:rsid w:val="00E60893"/>
    <w:rsid w:val="00E628F7"/>
    <w:rsid w:val="00E7799E"/>
    <w:rsid w:val="00E8006E"/>
    <w:rsid w:val="00E83DA5"/>
    <w:rsid w:val="00E84BA4"/>
    <w:rsid w:val="00E90FA4"/>
    <w:rsid w:val="00E95052"/>
    <w:rsid w:val="00E9553C"/>
    <w:rsid w:val="00EA12D7"/>
    <w:rsid w:val="00EA183A"/>
    <w:rsid w:val="00EA738E"/>
    <w:rsid w:val="00EB0683"/>
    <w:rsid w:val="00EB1274"/>
    <w:rsid w:val="00EB1BA6"/>
    <w:rsid w:val="00EB369A"/>
    <w:rsid w:val="00EB7D7A"/>
    <w:rsid w:val="00EC04FA"/>
    <w:rsid w:val="00EC1DBD"/>
    <w:rsid w:val="00EC29FA"/>
    <w:rsid w:val="00EC4874"/>
    <w:rsid w:val="00EC7705"/>
    <w:rsid w:val="00ED3768"/>
    <w:rsid w:val="00ED3D0E"/>
    <w:rsid w:val="00ED6180"/>
    <w:rsid w:val="00EE0772"/>
    <w:rsid w:val="00EE5EC3"/>
    <w:rsid w:val="00EF3FBB"/>
    <w:rsid w:val="00EF5EFB"/>
    <w:rsid w:val="00F01321"/>
    <w:rsid w:val="00F04C72"/>
    <w:rsid w:val="00F067C5"/>
    <w:rsid w:val="00F15AAC"/>
    <w:rsid w:val="00F216E7"/>
    <w:rsid w:val="00F24E90"/>
    <w:rsid w:val="00F3222D"/>
    <w:rsid w:val="00F34794"/>
    <w:rsid w:val="00F411A8"/>
    <w:rsid w:val="00F55239"/>
    <w:rsid w:val="00F5593A"/>
    <w:rsid w:val="00F577BD"/>
    <w:rsid w:val="00F62F43"/>
    <w:rsid w:val="00F646A9"/>
    <w:rsid w:val="00F67C9C"/>
    <w:rsid w:val="00F7012F"/>
    <w:rsid w:val="00F860B4"/>
    <w:rsid w:val="00F90945"/>
    <w:rsid w:val="00F9268C"/>
    <w:rsid w:val="00F93185"/>
    <w:rsid w:val="00F97096"/>
    <w:rsid w:val="00F97C27"/>
    <w:rsid w:val="00FA4CDA"/>
    <w:rsid w:val="00FB1FBC"/>
    <w:rsid w:val="00FB2F7D"/>
    <w:rsid w:val="00FB3338"/>
    <w:rsid w:val="00FB6E43"/>
    <w:rsid w:val="00FD4041"/>
    <w:rsid w:val="00FD68EA"/>
    <w:rsid w:val="00FE1FF8"/>
    <w:rsid w:val="00FE6E33"/>
    <w:rsid w:val="00FE736D"/>
    <w:rsid w:val="00FE76BE"/>
    <w:rsid w:val="00FE7FC3"/>
    <w:rsid w:val="00FF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AC268-8084-FF42-9AAA-B2CE6342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spacing w:before="86" w:after="86"/>
      <w:ind w:left="86" w:right="86"/>
    </w:pPr>
    <w:rPr>
      <w:sz w:val="24"/>
      <w:szCs w:val="24"/>
    </w:rPr>
  </w:style>
  <w:style w:type="paragraph" w:styleId="Heading1">
    <w:name w:val="heading 1"/>
    <w:basedOn w:val="Heading"/>
    <w:next w:val="BodyText"/>
    <w:link w:val="Heading1Char"/>
    <w:autoRedefine/>
    <w:qFormat/>
    <w:rsid w:val="00BF3D21"/>
    <w:pPr>
      <w:pageBreakBefore/>
      <w:numPr>
        <w:numId w:val="16"/>
      </w:numPr>
      <w:ind w:right="85"/>
      <w:outlineLvl w:val="0"/>
    </w:pPr>
    <w:rPr>
      <w:rFonts w:ascii="Arial" w:hAnsi="Arial"/>
      <w:b/>
      <w:bCs/>
      <w:sz w:val="32"/>
      <w:szCs w:val="32"/>
    </w:rPr>
  </w:style>
  <w:style w:type="paragraph" w:styleId="Heading2">
    <w:name w:val="heading 2"/>
    <w:aliases w:val="Titre 2_1"/>
    <w:basedOn w:val="Heading"/>
    <w:next w:val="BodyText"/>
    <w:link w:val="Heading2Char"/>
    <w:qFormat/>
    <w:rsid w:val="00D16239"/>
    <w:pPr>
      <w:numPr>
        <w:ilvl w:val="1"/>
        <w:numId w:val="16"/>
      </w:numPr>
      <w:outlineLvl w:val="1"/>
    </w:pPr>
    <w:rPr>
      <w:b/>
      <w:bCs/>
      <w:iCs/>
    </w:rPr>
  </w:style>
  <w:style w:type="paragraph" w:styleId="Heading3">
    <w:name w:val="heading 3"/>
    <w:basedOn w:val="Heading"/>
    <w:next w:val="BodyText"/>
    <w:link w:val="Heading3Char"/>
    <w:qFormat/>
    <w:rsid w:val="00BF3D21"/>
    <w:pPr>
      <w:numPr>
        <w:ilvl w:val="2"/>
        <w:numId w:val="16"/>
      </w:numPr>
      <w:outlineLvl w:val="2"/>
    </w:pPr>
    <w:rPr>
      <w:b/>
      <w:bCs/>
      <w:sz w:val="26"/>
      <w:szCs w:val="26"/>
    </w:rPr>
  </w:style>
  <w:style w:type="paragraph" w:styleId="Heading4">
    <w:name w:val="heading 4"/>
    <w:basedOn w:val="Heading"/>
    <w:next w:val="BodyText"/>
    <w:link w:val="Heading4Char"/>
    <w:qFormat/>
    <w:rsid w:val="001C5295"/>
    <w:pPr>
      <w:numPr>
        <w:ilvl w:val="3"/>
        <w:numId w:val="16"/>
      </w:numPr>
      <w:outlineLvl w:val="3"/>
    </w:pPr>
    <w:rPr>
      <w:b/>
      <w:bCs/>
      <w:iCs/>
      <w:sz w:val="24"/>
      <w:szCs w:val="24"/>
    </w:rPr>
  </w:style>
  <w:style w:type="paragraph" w:styleId="Heading5">
    <w:name w:val="heading 5"/>
    <w:basedOn w:val="Heading"/>
    <w:next w:val="BodyText"/>
    <w:link w:val="Heading5Char"/>
    <w:qFormat/>
    <w:rsid w:val="000600A8"/>
    <w:pPr>
      <w:ind w:left="0"/>
      <w:outlineLvl w:val="4"/>
    </w:pPr>
    <w:rPr>
      <w:b/>
      <w:bCs/>
      <w:sz w:val="22"/>
      <w:szCs w:val="22"/>
    </w:rPr>
  </w:style>
  <w:style w:type="paragraph" w:styleId="Heading6">
    <w:name w:val="heading 6"/>
    <w:basedOn w:val="Heading"/>
    <w:next w:val="BodyText"/>
    <w:link w:val="Heading6Char"/>
    <w:qFormat/>
    <w:rsid w:val="000600A8"/>
    <w:pPr>
      <w:ind w:left="0"/>
      <w:outlineLvl w:val="5"/>
    </w:pPr>
    <w:rPr>
      <w:b/>
      <w:bCs/>
      <w:sz w:val="20"/>
      <w:szCs w:val="20"/>
    </w:rPr>
  </w:style>
  <w:style w:type="paragraph" w:styleId="Heading7">
    <w:name w:val="heading 7"/>
    <w:basedOn w:val="Normal"/>
    <w:next w:val="Normal"/>
    <w:link w:val="Heading7Char"/>
    <w:qFormat/>
    <w:rsid w:val="000600A8"/>
    <w:pPr>
      <w:spacing w:before="240" w:after="60"/>
      <w:ind w:left="0"/>
      <w:outlineLvl w:val="6"/>
    </w:pPr>
  </w:style>
  <w:style w:type="paragraph" w:styleId="Heading8">
    <w:name w:val="heading 8"/>
    <w:basedOn w:val="Normal"/>
    <w:next w:val="Normal"/>
    <w:link w:val="Heading8Char"/>
    <w:qFormat/>
    <w:rsid w:val="000600A8"/>
    <w:pPr>
      <w:spacing w:before="240" w:after="60"/>
      <w:ind w:left="0"/>
      <w:outlineLvl w:val="7"/>
    </w:pPr>
    <w:rPr>
      <w:i/>
      <w:iCs/>
    </w:rPr>
  </w:style>
  <w:style w:type="paragraph" w:styleId="Heading9">
    <w:name w:val="heading 9"/>
    <w:basedOn w:val="Normal"/>
    <w:next w:val="Normal"/>
    <w:link w:val="Heading9Char"/>
    <w:qFormat/>
    <w:rsid w:val="000600A8"/>
    <w:pPr>
      <w:spacing w:before="240" w:after="6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80"/>
      <w:u w:val="single"/>
    </w:rPr>
  </w:style>
  <w:style w:type="character" w:customStyle="1" w:styleId="EndnoteCharacters">
    <w:name w:val="Endnote Characters"/>
  </w:style>
  <w:style w:type="character" w:customStyle="1" w:styleId="SourceText">
    <w:name w:val="Source Text"/>
    <w:rPr>
      <w:rFonts w:ascii="Courier New" w:eastAsia="Courier New" w:hAnsi="Courier New" w:cs="Courier New"/>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styleId="BodyText">
    <w:name w:val="Body Text"/>
    <w:basedOn w:val="Normal"/>
    <w:link w:val="BodyTextChar"/>
    <w:rsid w:val="00AE5A03"/>
    <w:pPr>
      <w:spacing w:before="0" w:after="120"/>
      <w:ind w:left="0" w:right="0"/>
    </w:pPr>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List">
    <w:name w:val="List"/>
    <w:basedOn w:val="BodyText"/>
  </w:style>
  <w:style w:type="paragraph" w:styleId="Header">
    <w:name w:val="header"/>
    <w:basedOn w:val="Normal"/>
    <w:link w:val="HeaderChar"/>
    <w:rsid w:val="006B00F4"/>
    <w:pPr>
      <w:suppressLineNumbers/>
      <w:tabs>
        <w:tab w:val="center" w:pos="4904"/>
        <w:tab w:val="right" w:pos="9723"/>
      </w:tabs>
    </w:pPr>
    <w:rPr>
      <w:rFonts w:ascii="Arial" w:hAnsi="Arial"/>
      <w:sz w:val="40"/>
    </w:rPr>
  </w:style>
  <w:style w:type="paragraph" w:styleId="Footer">
    <w:name w:val="footer"/>
    <w:basedOn w:val="Normal"/>
    <w:link w:val="FooterChar"/>
    <w:pPr>
      <w:suppressLineNumbers/>
      <w:tabs>
        <w:tab w:val="center" w:pos="4904"/>
        <w:tab w:val="right" w:pos="9723"/>
      </w:tabs>
    </w:pPr>
  </w:style>
  <w:style w:type="paragraph" w:customStyle="1" w:styleId="TableContents">
    <w:name w:val="Table Contents"/>
    <w:basedOn w:val="BodyText"/>
    <w:rsid w:val="00274A82"/>
    <w:pPr>
      <w:spacing w:after="0"/>
    </w:pPr>
    <w:rPr>
      <w:rFonts w:ascii="Arial" w:hAnsi="Arial" w:cs="Arial"/>
      <w:sz w:val="18"/>
      <w:szCs w:val="18"/>
    </w:rPr>
  </w:style>
  <w:style w:type="paragraph" w:customStyle="1" w:styleId="TableHeading">
    <w:name w:val="Table Heading"/>
    <w:basedOn w:val="TableContents"/>
    <w:pPr>
      <w:suppressLineNumbers/>
      <w:jc w:val="center"/>
    </w:pPr>
    <w:rPr>
      <w:b/>
      <w:bCs/>
    </w:rPr>
  </w:style>
  <w:style w:type="paragraph" w:styleId="Caption">
    <w:name w:val="caption"/>
    <w:basedOn w:val="Normal"/>
    <w:qFormat/>
    <w:pPr>
      <w:suppressLineNumbers/>
      <w:spacing w:before="120" w:after="120"/>
    </w:pPr>
    <w:rPr>
      <w:i/>
      <w:iCs/>
    </w:rPr>
  </w:style>
  <w:style w:type="paragraph" w:styleId="FootnoteText">
    <w:name w:val="footnote text"/>
    <w:basedOn w:val="Normal"/>
    <w:link w:val="FootnoteTextChar"/>
    <w:semiHidden/>
    <w:pPr>
      <w:suppressLineNumbers/>
      <w:ind w:left="283" w:right="0" w:hanging="283"/>
    </w:pPr>
    <w:rPr>
      <w:sz w:val="20"/>
      <w:szCs w:val="20"/>
    </w:rPr>
  </w:style>
  <w:style w:type="paragraph" w:styleId="EnvelopeReturn">
    <w:name w:val="envelope return"/>
    <w:basedOn w:val="Normal"/>
    <w:pPr>
      <w:spacing w:before="0" w:after="0"/>
    </w:pPr>
    <w:rPr>
      <w:i/>
    </w:rPr>
  </w:style>
  <w:style w:type="paragraph" w:customStyle="1" w:styleId="Index">
    <w:name w:val="Index"/>
    <w:basedOn w:val="Normal"/>
    <w:pPr>
      <w:suppressLineNumbers/>
    </w:pPr>
  </w:style>
  <w:style w:type="paragraph" w:customStyle="1" w:styleId="Quotations">
    <w:name w:val="Quotations"/>
    <w:basedOn w:val="Normal"/>
    <w:pPr>
      <w:pBdr>
        <w:top w:val="single" w:sz="1" w:space="7" w:color="C0C0C0"/>
        <w:left w:val="single" w:sz="1" w:space="7" w:color="C0C0C0"/>
        <w:bottom w:val="single" w:sz="1" w:space="7" w:color="C0C0C0"/>
        <w:right w:val="single" w:sz="1" w:space="7" w:color="C0C0C0"/>
      </w:pBdr>
      <w:spacing w:after="283"/>
      <w:ind w:left="567" w:right="567"/>
    </w:p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TOC1">
    <w:name w:val="toc 1"/>
    <w:basedOn w:val="Normal"/>
    <w:next w:val="Normal"/>
    <w:autoRedefine/>
    <w:uiPriority w:val="39"/>
    <w:rsid w:val="007E10E7"/>
    <w:pPr>
      <w:spacing w:before="360" w:after="0"/>
      <w:ind w:left="0"/>
    </w:pPr>
    <w:rPr>
      <w:rFonts w:ascii="Arial" w:hAnsi="Arial" w:cs="Arial"/>
      <w:b/>
      <w:bCs/>
      <w:caps/>
    </w:rPr>
  </w:style>
  <w:style w:type="paragraph" w:styleId="TOC2">
    <w:name w:val="toc 2"/>
    <w:basedOn w:val="Normal"/>
    <w:next w:val="Normal"/>
    <w:autoRedefine/>
    <w:uiPriority w:val="39"/>
    <w:rsid w:val="00D742AD"/>
    <w:pPr>
      <w:tabs>
        <w:tab w:val="left" w:pos="720"/>
        <w:tab w:val="right" w:pos="9062"/>
      </w:tabs>
      <w:spacing w:before="120" w:after="0"/>
      <w:ind w:left="0" w:right="85"/>
    </w:pPr>
    <w:rPr>
      <w:b/>
      <w:bCs/>
      <w:sz w:val="20"/>
      <w:szCs w:val="20"/>
    </w:rPr>
  </w:style>
  <w:style w:type="paragraph" w:styleId="TOC3">
    <w:name w:val="toc 3"/>
    <w:basedOn w:val="Normal"/>
    <w:next w:val="Normal"/>
    <w:autoRedefine/>
    <w:uiPriority w:val="39"/>
    <w:rsid w:val="007E10E7"/>
    <w:pPr>
      <w:spacing w:before="0" w:after="0"/>
      <w:ind w:left="240"/>
    </w:pPr>
    <w:rPr>
      <w:sz w:val="20"/>
      <w:szCs w:val="20"/>
    </w:rPr>
  </w:style>
  <w:style w:type="paragraph" w:styleId="TOC4">
    <w:name w:val="toc 4"/>
    <w:basedOn w:val="Normal"/>
    <w:next w:val="Normal"/>
    <w:autoRedefine/>
    <w:uiPriority w:val="39"/>
    <w:rsid w:val="007E10E7"/>
    <w:pPr>
      <w:spacing w:before="0" w:after="0"/>
      <w:ind w:left="480"/>
    </w:pPr>
    <w:rPr>
      <w:sz w:val="20"/>
      <w:szCs w:val="20"/>
    </w:rPr>
  </w:style>
  <w:style w:type="paragraph" w:styleId="TOC5">
    <w:name w:val="toc 5"/>
    <w:basedOn w:val="Normal"/>
    <w:next w:val="Normal"/>
    <w:autoRedefine/>
    <w:uiPriority w:val="39"/>
    <w:rsid w:val="007E10E7"/>
    <w:pPr>
      <w:spacing w:before="0" w:after="0"/>
      <w:ind w:left="720"/>
    </w:pPr>
    <w:rPr>
      <w:sz w:val="20"/>
      <w:szCs w:val="20"/>
    </w:rPr>
  </w:style>
  <w:style w:type="paragraph" w:styleId="TOC6">
    <w:name w:val="toc 6"/>
    <w:basedOn w:val="Normal"/>
    <w:next w:val="Normal"/>
    <w:autoRedefine/>
    <w:uiPriority w:val="39"/>
    <w:rsid w:val="007E10E7"/>
    <w:pPr>
      <w:spacing w:before="0" w:after="0"/>
      <w:ind w:left="960"/>
    </w:pPr>
    <w:rPr>
      <w:sz w:val="20"/>
      <w:szCs w:val="20"/>
    </w:rPr>
  </w:style>
  <w:style w:type="paragraph" w:styleId="TOC7">
    <w:name w:val="toc 7"/>
    <w:basedOn w:val="Normal"/>
    <w:next w:val="Normal"/>
    <w:autoRedefine/>
    <w:uiPriority w:val="39"/>
    <w:rsid w:val="00263D3D"/>
    <w:pPr>
      <w:suppressLineNumbers/>
      <w:pBdr>
        <w:top w:val="single" w:sz="6" w:space="1" w:color="auto"/>
      </w:pBdr>
      <w:tabs>
        <w:tab w:val="center" w:pos="4904"/>
        <w:tab w:val="right" w:pos="9723"/>
      </w:tabs>
      <w:jc w:val="right"/>
    </w:pPr>
    <w:rPr>
      <w:sz w:val="20"/>
      <w:szCs w:val="20"/>
    </w:rPr>
  </w:style>
  <w:style w:type="paragraph" w:styleId="TOC8">
    <w:name w:val="toc 8"/>
    <w:basedOn w:val="Normal"/>
    <w:next w:val="Normal"/>
    <w:autoRedefine/>
    <w:uiPriority w:val="39"/>
    <w:rsid w:val="007E10E7"/>
    <w:pPr>
      <w:spacing w:before="0" w:after="0"/>
      <w:ind w:left="1440"/>
    </w:pPr>
    <w:rPr>
      <w:sz w:val="20"/>
      <w:szCs w:val="20"/>
    </w:rPr>
  </w:style>
  <w:style w:type="paragraph" w:styleId="TOC9">
    <w:name w:val="toc 9"/>
    <w:basedOn w:val="Normal"/>
    <w:next w:val="Normal"/>
    <w:autoRedefine/>
    <w:uiPriority w:val="39"/>
    <w:rsid w:val="007E10E7"/>
    <w:pPr>
      <w:spacing w:before="0" w:after="0"/>
      <w:ind w:left="1680"/>
    </w:pPr>
    <w:rPr>
      <w:sz w:val="20"/>
      <w:szCs w:val="20"/>
    </w:rPr>
  </w:style>
  <w:style w:type="character" w:styleId="CommentReference">
    <w:name w:val="annotation reference"/>
    <w:semiHidden/>
    <w:rsid w:val="00416A89"/>
    <w:rPr>
      <w:sz w:val="16"/>
      <w:szCs w:val="16"/>
    </w:rPr>
  </w:style>
  <w:style w:type="paragraph" w:styleId="CommentText">
    <w:name w:val="annotation text"/>
    <w:basedOn w:val="Normal"/>
    <w:link w:val="CommentTextChar"/>
    <w:semiHidden/>
    <w:rsid w:val="00416A89"/>
    <w:rPr>
      <w:sz w:val="20"/>
      <w:szCs w:val="20"/>
    </w:rPr>
  </w:style>
  <w:style w:type="paragraph" w:styleId="CommentSubject">
    <w:name w:val="annotation subject"/>
    <w:basedOn w:val="CommentText"/>
    <w:next w:val="CommentText"/>
    <w:link w:val="CommentSubjectChar"/>
    <w:semiHidden/>
    <w:rsid w:val="00416A89"/>
    <w:rPr>
      <w:b/>
      <w:bCs/>
    </w:rPr>
  </w:style>
  <w:style w:type="paragraph" w:styleId="BalloonText">
    <w:name w:val="Balloon Text"/>
    <w:basedOn w:val="Normal"/>
    <w:link w:val="BalloonTextChar"/>
    <w:semiHidden/>
    <w:rsid w:val="00416A89"/>
    <w:rPr>
      <w:rFonts w:ascii="Tahoma" w:hAnsi="Tahoma" w:cs="Tahoma"/>
      <w:sz w:val="16"/>
      <w:szCs w:val="16"/>
    </w:rPr>
  </w:style>
  <w:style w:type="paragraph" w:customStyle="1" w:styleId="StyleTitre1Gauche015cm">
    <w:name w:val="Style Titre 1 + Gauche :  015 cm"/>
    <w:basedOn w:val="Heading1"/>
    <w:rsid w:val="004D1BFC"/>
    <w:pPr>
      <w:numPr>
        <w:numId w:val="2"/>
      </w:numPr>
    </w:pPr>
    <w:rPr>
      <w:rFonts w:eastAsia="Times New Roman" w:cs="Times New Roman"/>
      <w:szCs w:val="20"/>
    </w:rPr>
  </w:style>
  <w:style w:type="paragraph" w:customStyle="1" w:styleId="StyleTitre2Gauche015cm">
    <w:name w:val="Style Titre 2 + Gauche :  015 cm"/>
    <w:basedOn w:val="Heading2"/>
    <w:rsid w:val="006318A8"/>
    <w:pPr>
      <w:numPr>
        <w:numId w:val="1"/>
      </w:numPr>
    </w:pPr>
    <w:rPr>
      <w:rFonts w:eastAsia="Times New Roman" w:cs="Times New Roman"/>
      <w:szCs w:val="20"/>
    </w:rPr>
  </w:style>
  <w:style w:type="paragraph" w:customStyle="1" w:styleId="StyleTitre3Gauche015cm">
    <w:name w:val="Style Titre 3 + Gauche :  015 cm"/>
    <w:basedOn w:val="Heading3"/>
    <w:rsid w:val="004D1BFC"/>
    <w:pPr>
      <w:numPr>
        <w:numId w:val="2"/>
      </w:numPr>
    </w:pPr>
    <w:rPr>
      <w:rFonts w:eastAsia="Times New Roman" w:cs="Times New Roman"/>
      <w:szCs w:val="20"/>
    </w:rPr>
  </w:style>
  <w:style w:type="paragraph" w:customStyle="1" w:styleId="StyleTitre2Gauche015cmDroite015cm">
    <w:name w:val="Style Titre 2 + Gauche :  015 cm Droite :  015 cm"/>
    <w:basedOn w:val="Heading2"/>
    <w:rsid w:val="004D1BFC"/>
    <w:pPr>
      <w:numPr>
        <w:numId w:val="2"/>
      </w:numPr>
      <w:ind w:right="85"/>
    </w:pPr>
    <w:rPr>
      <w:rFonts w:eastAsia="Times New Roman" w:cs="Times New Roman"/>
      <w:szCs w:val="20"/>
    </w:rPr>
  </w:style>
  <w:style w:type="paragraph" w:styleId="List2">
    <w:name w:val="List 2"/>
    <w:basedOn w:val="Normal"/>
    <w:rsid w:val="00A3790F"/>
    <w:pPr>
      <w:ind w:left="566" w:hanging="283"/>
    </w:pPr>
  </w:style>
  <w:style w:type="paragraph" w:styleId="Date">
    <w:name w:val="Date"/>
    <w:basedOn w:val="Normal"/>
    <w:next w:val="Normal"/>
    <w:link w:val="DateChar"/>
    <w:rsid w:val="00A3790F"/>
  </w:style>
  <w:style w:type="paragraph" w:styleId="ListBullet2">
    <w:name w:val="List Bullet 2"/>
    <w:basedOn w:val="Normal"/>
    <w:rsid w:val="00A3790F"/>
    <w:pPr>
      <w:numPr>
        <w:numId w:val="10"/>
      </w:numPr>
    </w:pPr>
  </w:style>
  <w:style w:type="paragraph" w:styleId="ListBullet3">
    <w:name w:val="List Bullet 3"/>
    <w:basedOn w:val="Normal"/>
    <w:rsid w:val="00A3790F"/>
    <w:pPr>
      <w:numPr>
        <w:numId w:val="11"/>
      </w:numPr>
    </w:pPr>
  </w:style>
  <w:style w:type="paragraph" w:styleId="ListContinue">
    <w:name w:val="List Continue"/>
    <w:basedOn w:val="Normal"/>
    <w:rsid w:val="00A3790F"/>
    <w:pPr>
      <w:spacing w:after="120"/>
      <w:ind w:left="283"/>
    </w:pPr>
  </w:style>
  <w:style w:type="paragraph" w:styleId="ListContinue2">
    <w:name w:val="List Continue 2"/>
    <w:basedOn w:val="Normal"/>
    <w:rsid w:val="00A3790F"/>
    <w:pPr>
      <w:spacing w:after="120"/>
      <w:ind w:left="566"/>
    </w:pPr>
  </w:style>
  <w:style w:type="paragraph" w:styleId="Title">
    <w:name w:val="Title"/>
    <w:basedOn w:val="Normal"/>
    <w:link w:val="TitleChar"/>
    <w:qFormat/>
    <w:rsid w:val="00A3790F"/>
    <w:pPr>
      <w:spacing w:before="240" w:after="60"/>
      <w:jc w:val="center"/>
      <w:outlineLvl w:val="0"/>
    </w:pPr>
    <w:rPr>
      <w:rFonts w:ascii="Arial" w:hAnsi="Arial" w:cs="Arial"/>
      <w:b/>
      <w:bCs/>
      <w:kern w:val="28"/>
      <w:sz w:val="32"/>
      <w:szCs w:val="32"/>
    </w:rPr>
  </w:style>
  <w:style w:type="paragraph" w:styleId="BodyTextIndent">
    <w:name w:val="Body Text Indent"/>
    <w:basedOn w:val="Normal"/>
    <w:link w:val="BodyTextIndentChar"/>
    <w:rsid w:val="00A3790F"/>
    <w:pPr>
      <w:spacing w:after="120"/>
      <w:ind w:left="283"/>
    </w:pPr>
  </w:style>
  <w:style w:type="paragraph" w:styleId="BodyTextFirstIndent2">
    <w:name w:val="Body Text First Indent 2"/>
    <w:basedOn w:val="BodyTextIndent"/>
    <w:link w:val="BodyTextFirstIndent2Char"/>
    <w:rsid w:val="00A3790F"/>
    <w:pPr>
      <w:ind w:firstLine="210"/>
    </w:pPr>
  </w:style>
  <w:style w:type="table" w:styleId="TableGrid8">
    <w:name w:val="Table Grid 8"/>
    <w:basedOn w:val="TableNormal"/>
    <w:rsid w:val="00E7799E"/>
    <w:pPr>
      <w:widowControl w:val="0"/>
      <w:suppressAutoHyphens/>
      <w:spacing w:before="86" w:after="86"/>
      <w:ind w:left="86" w:right="86"/>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ageNumber">
    <w:name w:val="page number"/>
    <w:rsid w:val="00263D3D"/>
    <w:rPr>
      <w:rFonts w:ascii="Times New Roman" w:hAnsi="Times New Roman"/>
    </w:rPr>
  </w:style>
  <w:style w:type="paragraph" w:customStyle="1" w:styleId="StyleTitre3Droite015cm">
    <w:name w:val="Style Titre 3 + Droite :  015 cm"/>
    <w:basedOn w:val="Heading3"/>
    <w:rsid w:val="000600A8"/>
    <w:pPr>
      <w:numPr>
        <w:numId w:val="3"/>
      </w:numPr>
      <w:ind w:right="85"/>
    </w:pPr>
    <w:rPr>
      <w:rFonts w:eastAsia="Times New Roman" w:cs="Times New Roman"/>
      <w:szCs w:val="20"/>
    </w:rPr>
  </w:style>
  <w:style w:type="paragraph" w:customStyle="1" w:styleId="StyleTitre2Gauche0cmSuspendu102cmDroite015">
    <w:name w:val="Style Titre 2 + Gauche :  0 cm Suspendu : 102 cm Droite :  015 ..."/>
    <w:basedOn w:val="Heading2"/>
    <w:rsid w:val="000600A8"/>
    <w:pPr>
      <w:numPr>
        <w:numId w:val="15"/>
      </w:numPr>
      <w:ind w:right="85"/>
    </w:pPr>
    <w:rPr>
      <w:rFonts w:eastAsia="Times New Roman" w:cs="Times New Roman"/>
      <w:szCs w:val="20"/>
    </w:rPr>
  </w:style>
  <w:style w:type="character" w:styleId="FollowedHyperlink">
    <w:name w:val="FollowedHyperlink"/>
    <w:rsid w:val="003519AF"/>
    <w:rPr>
      <w:color w:val="800080"/>
      <w:u w:val="single"/>
    </w:rPr>
  </w:style>
  <w:style w:type="character" w:customStyle="1" w:styleId="BodyTextChar">
    <w:name w:val="Body Text Char"/>
    <w:link w:val="BodyText"/>
    <w:rsid w:val="008159FA"/>
    <w:rPr>
      <w:sz w:val="24"/>
      <w:szCs w:val="24"/>
      <w:lang w:val="en-US" w:bidi="ar-SA"/>
    </w:rPr>
  </w:style>
  <w:style w:type="paragraph" w:customStyle="1" w:styleId="StyleTableContentsCourierNew10pt">
    <w:name w:val="Style Table Contents + Courier New 10 pt"/>
    <w:basedOn w:val="TableContents"/>
    <w:rsid w:val="00BD5B4B"/>
    <w:pPr>
      <w:widowControl/>
      <w:suppressAutoHyphens w:val="0"/>
    </w:pPr>
    <w:rPr>
      <w:rFonts w:ascii="Courier New" w:hAnsi="Courier New"/>
      <w:sz w:val="20"/>
      <w:szCs w:val="20"/>
      <w:lang w:val="fr-FR" w:eastAsia="fr-FR"/>
    </w:rPr>
  </w:style>
  <w:style w:type="paragraph" w:customStyle="1" w:styleId="tablecontent">
    <w:name w:val="table content"/>
    <w:basedOn w:val="Normal"/>
    <w:link w:val="tablecontentCar"/>
    <w:qFormat/>
    <w:rsid w:val="005E7E16"/>
    <w:pPr>
      <w:suppressAutoHyphens w:val="0"/>
      <w:autoSpaceDE w:val="0"/>
      <w:autoSpaceDN w:val="0"/>
      <w:adjustRightInd w:val="0"/>
      <w:spacing w:before="0" w:after="0"/>
      <w:ind w:left="0" w:right="0"/>
    </w:pPr>
    <w:rPr>
      <w:rFonts w:ascii="Tahoma" w:hAnsi="Tahoma" w:cs="Tahoma"/>
      <w:color w:val="000000"/>
      <w:sz w:val="18"/>
      <w:szCs w:val="16"/>
      <w:lang w:val="en-AU" w:eastAsia="en-AU"/>
    </w:rPr>
  </w:style>
  <w:style w:type="character" w:customStyle="1" w:styleId="tablecontentCar">
    <w:name w:val="table content Car"/>
    <w:link w:val="tablecontent"/>
    <w:rsid w:val="005E7E16"/>
    <w:rPr>
      <w:rFonts w:ascii="Tahoma" w:hAnsi="Tahoma" w:cs="Tahoma"/>
      <w:color w:val="000000"/>
      <w:sz w:val="18"/>
      <w:szCs w:val="16"/>
      <w:lang w:val="en-AU" w:eastAsia="en-AU"/>
    </w:rPr>
  </w:style>
  <w:style w:type="paragraph" w:customStyle="1" w:styleId="tableheader">
    <w:name w:val="table header"/>
    <w:basedOn w:val="Normal"/>
    <w:link w:val="tableheaderCar"/>
    <w:qFormat/>
    <w:rsid w:val="001C5295"/>
    <w:pPr>
      <w:widowControl/>
      <w:suppressAutoHyphens w:val="0"/>
      <w:spacing w:before="0" w:after="0"/>
      <w:ind w:left="0" w:right="0"/>
    </w:pPr>
    <w:rPr>
      <w:rFonts w:ascii="Arial" w:hAnsi="Arial"/>
      <w:b/>
      <w:color w:val="FFFFFF"/>
      <w:sz w:val="20"/>
      <w:szCs w:val="22"/>
      <w:lang w:val="en-GB" w:eastAsia="fr-FR"/>
    </w:rPr>
  </w:style>
  <w:style w:type="character" w:customStyle="1" w:styleId="tableheaderCar">
    <w:name w:val="table header Car"/>
    <w:link w:val="tableheader"/>
    <w:rsid w:val="001C5295"/>
    <w:rPr>
      <w:rFonts w:ascii="Arial" w:hAnsi="Arial"/>
      <w:b/>
      <w:color w:val="FFFFFF"/>
      <w:szCs w:val="22"/>
      <w:lang w:val="en-GB"/>
    </w:rPr>
  </w:style>
  <w:style w:type="paragraph" w:customStyle="1" w:styleId="Preformatted">
    <w:name w:val="Preformatted"/>
    <w:basedOn w:val="Normal"/>
    <w:rsid w:val="0044554F"/>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spacing w:before="0" w:after="200" w:line="276" w:lineRule="auto"/>
      <w:ind w:left="0" w:right="0"/>
    </w:pPr>
    <w:rPr>
      <w:rFonts w:ascii="Courier New" w:hAnsi="Courier New"/>
      <w:snapToGrid w:val="0"/>
      <w:sz w:val="20"/>
      <w:szCs w:val="22"/>
      <w:lang w:val="fr-FR" w:eastAsia="fr-FR"/>
    </w:rPr>
  </w:style>
  <w:style w:type="table" w:customStyle="1" w:styleId="argo">
    <w:name w:val="argo"/>
    <w:basedOn w:val="TableNormal"/>
    <w:uiPriority w:val="99"/>
    <w:rsid w:val="0044554F"/>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customStyle="1" w:styleId="ColorfulShading-Accent11">
    <w:name w:val="Colorful Shading - Accent 11"/>
    <w:hidden/>
    <w:uiPriority w:val="71"/>
    <w:rsid w:val="001622E3"/>
    <w:rPr>
      <w:sz w:val="24"/>
      <w:szCs w:val="24"/>
    </w:rPr>
  </w:style>
  <w:style w:type="paragraph" w:styleId="NormalIndent">
    <w:name w:val="Normal Indent"/>
    <w:basedOn w:val="Normal"/>
    <w:rsid w:val="006267FF"/>
    <w:pPr>
      <w:widowControl/>
      <w:suppressAutoHyphens w:val="0"/>
      <w:spacing w:before="120" w:after="240"/>
      <w:ind w:left="454" w:right="0"/>
      <w:jc w:val="both"/>
    </w:pPr>
    <w:rPr>
      <w:sz w:val="22"/>
      <w:szCs w:val="22"/>
      <w:lang w:val="pt-BR" w:eastAsia="fr-FR"/>
    </w:rPr>
  </w:style>
  <w:style w:type="paragraph" w:customStyle="1" w:styleId="titrearticle">
    <w:name w:val="titre article"/>
    <w:basedOn w:val="Normal"/>
    <w:rsid w:val="006267FF"/>
    <w:pPr>
      <w:widowControl/>
      <w:suppressAutoHyphens w:val="0"/>
      <w:spacing w:before="0" w:after="240" w:line="480" w:lineRule="atLeast"/>
      <w:ind w:left="0" w:right="0"/>
    </w:pPr>
    <w:rPr>
      <w:rFonts w:ascii="Arial" w:hAnsi="Arial"/>
      <w:sz w:val="28"/>
      <w:szCs w:val="22"/>
      <w:lang w:val="pt-BR" w:eastAsia="fr-FR"/>
    </w:rPr>
  </w:style>
  <w:style w:type="paragraph" w:customStyle="1" w:styleId="Titresansnumro">
    <w:name w:val="Titre sans numéro"/>
    <w:basedOn w:val="Heading1"/>
    <w:rsid w:val="006267FF"/>
    <w:pPr>
      <w:keepLines/>
      <w:widowControl/>
      <w:tabs>
        <w:tab w:val="clear" w:pos="432"/>
        <w:tab w:val="num" w:pos="643"/>
      </w:tabs>
      <w:suppressAutoHyphens w:val="0"/>
      <w:spacing w:before="480" w:after="0"/>
      <w:ind w:left="431" w:right="0" w:hanging="431"/>
      <w:outlineLvl w:val="9"/>
    </w:pPr>
    <w:rPr>
      <w:rFonts w:eastAsia="Times New Roman" w:cs="Times New Roman"/>
      <w:color w:val="1F497D"/>
      <w:sz w:val="28"/>
      <w:szCs w:val="28"/>
      <w:lang w:val="pt-BR" w:eastAsia="fr-FR"/>
    </w:rPr>
  </w:style>
  <w:style w:type="paragraph" w:styleId="ListBullet">
    <w:name w:val="List Bullet"/>
    <w:basedOn w:val="NormalIndent"/>
    <w:rsid w:val="006267FF"/>
    <w:pPr>
      <w:numPr>
        <w:numId w:val="18"/>
      </w:numPr>
      <w:tabs>
        <w:tab w:val="clear" w:pos="814"/>
        <w:tab w:val="num" w:pos="707"/>
      </w:tabs>
      <w:ind w:left="707"/>
    </w:pPr>
  </w:style>
  <w:style w:type="paragraph" w:styleId="DocumentMap">
    <w:name w:val="Document Map"/>
    <w:basedOn w:val="Normal"/>
    <w:link w:val="DocumentMapChar"/>
    <w:rsid w:val="006267FF"/>
    <w:pPr>
      <w:widowControl/>
      <w:shd w:val="clear" w:color="auto" w:fill="000080"/>
      <w:suppressAutoHyphens w:val="0"/>
      <w:spacing w:before="0" w:after="240"/>
      <w:ind w:left="0" w:right="0"/>
    </w:pPr>
    <w:rPr>
      <w:rFonts w:ascii="Tahoma" w:hAnsi="Tahoma"/>
      <w:sz w:val="22"/>
      <w:szCs w:val="22"/>
      <w:lang w:val="pt-BR" w:eastAsia="fr-FR"/>
    </w:rPr>
  </w:style>
  <w:style w:type="character" w:customStyle="1" w:styleId="DocumentMapChar">
    <w:name w:val="Document Map Char"/>
    <w:link w:val="DocumentMap"/>
    <w:rsid w:val="006267FF"/>
    <w:rPr>
      <w:rFonts w:ascii="Tahoma" w:hAnsi="Tahoma"/>
      <w:sz w:val="22"/>
      <w:szCs w:val="22"/>
      <w:shd w:val="clear" w:color="auto" w:fill="000080"/>
      <w:lang w:val="pt-BR"/>
    </w:rPr>
  </w:style>
  <w:style w:type="paragraph" w:customStyle="1" w:styleId="Figure">
    <w:name w:val="Figure"/>
    <w:basedOn w:val="BodyText"/>
    <w:rsid w:val="006267FF"/>
    <w:pPr>
      <w:widowControl/>
      <w:suppressAutoHyphens w:val="0"/>
      <w:spacing w:before="240"/>
      <w:ind w:left="454"/>
      <w:jc w:val="both"/>
    </w:pPr>
    <w:rPr>
      <w:i/>
      <w:sz w:val="22"/>
      <w:szCs w:val="22"/>
      <w:u w:val="single"/>
      <w:lang w:val="pt-BR" w:eastAsia="fr-FR"/>
    </w:rPr>
  </w:style>
  <w:style w:type="paragraph" w:customStyle="1" w:styleId="Enumration2">
    <w:name w:val="Enumération2"/>
    <w:basedOn w:val="Normal"/>
    <w:rsid w:val="006267FF"/>
    <w:pPr>
      <w:widowControl/>
      <w:tabs>
        <w:tab w:val="right" w:leader="dot" w:pos="7088"/>
      </w:tabs>
      <w:suppressAutoHyphens w:val="0"/>
      <w:spacing w:before="120" w:after="240"/>
      <w:ind w:left="681" w:right="0" w:hanging="227"/>
      <w:jc w:val="both"/>
    </w:pPr>
    <w:rPr>
      <w:sz w:val="20"/>
      <w:szCs w:val="22"/>
      <w:lang w:val="pt-BR" w:eastAsia="fr-FR"/>
    </w:rPr>
  </w:style>
  <w:style w:type="paragraph" w:customStyle="1" w:styleId="titredocument">
    <w:name w:val="titre document"/>
    <w:basedOn w:val="Normal"/>
    <w:rsid w:val="006267FF"/>
    <w:pPr>
      <w:widowControl/>
      <w:suppressAutoHyphens w:val="0"/>
      <w:spacing w:before="0" w:after="240" w:line="720" w:lineRule="atLeast"/>
      <w:ind w:left="0" w:right="0"/>
    </w:pPr>
    <w:rPr>
      <w:rFonts w:ascii="Arial" w:hAnsi="Arial"/>
      <w:sz w:val="56"/>
      <w:szCs w:val="22"/>
      <w:lang w:val="pt-BR" w:eastAsia="fr-FR"/>
    </w:rPr>
  </w:style>
  <w:style w:type="paragraph" w:customStyle="1" w:styleId="Enumrationtotal">
    <w:name w:val="Enumérationtotal"/>
    <w:basedOn w:val="Normal"/>
    <w:next w:val="Heading2"/>
    <w:rsid w:val="006267FF"/>
    <w:pPr>
      <w:widowControl/>
      <w:tabs>
        <w:tab w:val="right" w:leader="dot" w:pos="7088"/>
      </w:tabs>
      <w:suppressAutoHyphens w:val="0"/>
      <w:spacing w:before="120" w:after="240"/>
      <w:ind w:left="2552" w:right="0"/>
      <w:jc w:val="both"/>
    </w:pPr>
    <w:rPr>
      <w:sz w:val="20"/>
      <w:szCs w:val="22"/>
      <w:lang w:val="pt-BR" w:eastAsia="fr-FR"/>
    </w:rPr>
  </w:style>
  <w:style w:type="paragraph" w:customStyle="1" w:styleId="Enumrationtrait">
    <w:name w:val="Enumérationtrait"/>
    <w:basedOn w:val="Normal"/>
    <w:rsid w:val="006267FF"/>
    <w:pPr>
      <w:widowControl/>
      <w:tabs>
        <w:tab w:val="right" w:pos="7088"/>
      </w:tabs>
      <w:suppressAutoHyphens w:val="0"/>
      <w:spacing w:before="0" w:after="240"/>
      <w:ind w:left="1361" w:right="0" w:hanging="227"/>
      <w:jc w:val="both"/>
    </w:pPr>
    <w:rPr>
      <w:sz w:val="20"/>
      <w:szCs w:val="22"/>
      <w:lang w:val="pt-BR" w:eastAsia="fr-FR"/>
    </w:rPr>
  </w:style>
  <w:style w:type="paragraph" w:customStyle="1" w:styleId="Enumration3">
    <w:name w:val="Enumération3"/>
    <w:basedOn w:val="Normal"/>
    <w:rsid w:val="006267FF"/>
    <w:pPr>
      <w:widowControl/>
      <w:numPr>
        <w:numId w:val="19"/>
      </w:numPr>
      <w:tabs>
        <w:tab w:val="clear" w:pos="927"/>
        <w:tab w:val="num" w:pos="806"/>
        <w:tab w:val="right" w:leader="dot" w:pos="7938"/>
      </w:tabs>
      <w:suppressAutoHyphens w:val="0"/>
      <w:spacing w:before="120" w:after="240"/>
      <w:ind w:left="446" w:right="0" w:hanging="360"/>
      <w:jc w:val="both"/>
    </w:pPr>
    <w:rPr>
      <w:sz w:val="20"/>
      <w:szCs w:val="22"/>
      <w:lang w:val="pt-BR" w:eastAsia="fr-FR"/>
    </w:rPr>
  </w:style>
  <w:style w:type="paragraph" w:customStyle="1" w:styleId="1Corps12">
    <w:name w:val="1 Corps  12"/>
    <w:rsid w:val="006267FF"/>
    <w:pPr>
      <w:tabs>
        <w:tab w:val="left" w:pos="1417"/>
        <w:tab w:val="left" w:pos="3401"/>
      </w:tabs>
      <w:spacing w:before="240" w:after="120" w:line="280" w:lineRule="exact"/>
      <w:ind w:left="850"/>
      <w:jc w:val="both"/>
    </w:pPr>
    <w:rPr>
      <w:rFonts w:ascii="Times" w:hAnsi="Times"/>
      <w:sz w:val="22"/>
      <w:szCs w:val="22"/>
      <w:lang w:val="fr-FR" w:eastAsia="fr-FR"/>
    </w:rPr>
  </w:style>
  <w:style w:type="paragraph" w:customStyle="1" w:styleId="Reference">
    <w:name w:val="Reference"/>
    <w:rsid w:val="006267FF"/>
    <w:pPr>
      <w:spacing w:before="240" w:after="120" w:line="280" w:lineRule="exact"/>
      <w:ind w:left="2551" w:hanging="1984"/>
    </w:pPr>
    <w:rPr>
      <w:rFonts w:ascii="Times" w:hAnsi="Times"/>
      <w:color w:val="000000"/>
      <w:sz w:val="24"/>
      <w:szCs w:val="22"/>
      <w:lang w:val="fr-FR" w:eastAsia="fr-FR"/>
    </w:rPr>
  </w:style>
  <w:style w:type="paragraph" w:customStyle="1" w:styleId="Corps12">
    <w:name w:val="Corps 12"/>
    <w:rsid w:val="006267FF"/>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szCs w:val="22"/>
      <w:lang w:val="fr-FR" w:eastAsia="fr-FR"/>
    </w:rPr>
  </w:style>
  <w:style w:type="paragraph" w:customStyle="1" w:styleId="1corps120">
    <w:name w:val="1corps12"/>
    <w:basedOn w:val="Normal"/>
    <w:rsid w:val="006267FF"/>
    <w:pPr>
      <w:widowControl/>
      <w:tabs>
        <w:tab w:val="left" w:pos="1418"/>
        <w:tab w:val="left" w:pos="3402"/>
      </w:tabs>
      <w:suppressAutoHyphens w:val="0"/>
      <w:spacing w:before="120" w:after="120"/>
      <w:ind w:left="567" w:right="0"/>
      <w:jc w:val="both"/>
    </w:pPr>
    <w:rPr>
      <w:sz w:val="22"/>
      <w:szCs w:val="22"/>
      <w:lang w:val="pt-BR" w:eastAsia="fr-FR"/>
    </w:rPr>
  </w:style>
  <w:style w:type="paragraph" w:customStyle="1" w:styleId="Corps120">
    <w:name w:val="Corps12"/>
    <w:basedOn w:val="BodyText"/>
    <w:rsid w:val="006267FF"/>
    <w:pPr>
      <w:widowControl/>
      <w:suppressAutoHyphens w:val="0"/>
      <w:ind w:left="397"/>
      <w:jc w:val="both"/>
    </w:pPr>
    <w:rPr>
      <w:sz w:val="22"/>
      <w:szCs w:val="22"/>
      <w:lang w:val="pt-BR" w:eastAsia="fr-FR"/>
    </w:rPr>
  </w:style>
  <w:style w:type="paragraph" w:customStyle="1" w:styleId="Corps12gras">
    <w:name w:val="Corps 12 gras"/>
    <w:rsid w:val="006267FF"/>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szCs w:val="22"/>
      <w:lang w:val="fr-FR" w:eastAsia="fr-FR"/>
    </w:rPr>
  </w:style>
  <w:style w:type="paragraph" w:customStyle="1" w:styleId="1Step12">
    <w:name w:val="1 Step 12"/>
    <w:rsid w:val="006267FF"/>
    <w:pPr>
      <w:widowControl w:val="0"/>
      <w:tabs>
        <w:tab w:val="left" w:pos="850"/>
      </w:tabs>
      <w:spacing w:before="120" w:after="120" w:line="280" w:lineRule="exact"/>
      <w:ind w:left="850" w:hanging="284"/>
      <w:jc w:val="both"/>
    </w:pPr>
    <w:rPr>
      <w:rFonts w:ascii="Times" w:hAnsi="Times"/>
      <w:color w:val="C0C0C0"/>
      <w:sz w:val="24"/>
      <w:szCs w:val="22"/>
      <w:lang w:val="fr-FR" w:eastAsia="fr-FR"/>
    </w:rPr>
  </w:style>
  <w:style w:type="paragraph" w:customStyle="1" w:styleId="1StepFirst12">
    <w:name w:val="1 Step First 12"/>
    <w:rsid w:val="006267FF"/>
    <w:pPr>
      <w:widowControl w:val="0"/>
      <w:tabs>
        <w:tab w:val="left" w:pos="850"/>
      </w:tabs>
      <w:spacing w:before="120" w:after="120" w:line="280" w:lineRule="exact"/>
      <w:ind w:left="850" w:hanging="284"/>
      <w:jc w:val="both"/>
    </w:pPr>
    <w:rPr>
      <w:rFonts w:ascii="Times" w:hAnsi="Times"/>
      <w:color w:val="C0C0C0"/>
      <w:sz w:val="24"/>
      <w:szCs w:val="22"/>
      <w:lang w:val="fr-FR" w:eastAsia="fr-FR"/>
    </w:rPr>
  </w:style>
  <w:style w:type="paragraph" w:customStyle="1" w:styleId="TableTitle">
    <w:name w:val="TableTitle"/>
    <w:rsid w:val="006267FF"/>
    <w:pPr>
      <w:widowControl w:val="0"/>
      <w:spacing w:after="200" w:line="280" w:lineRule="atLeast"/>
      <w:jc w:val="center"/>
    </w:pPr>
    <w:rPr>
      <w:rFonts w:ascii="Times" w:hAnsi="Times"/>
      <w:b/>
      <w:color w:val="C0C0C0"/>
      <w:sz w:val="24"/>
      <w:szCs w:val="22"/>
      <w:lang w:val="fr-FR" w:eastAsia="fr-FR"/>
    </w:rPr>
  </w:style>
  <w:style w:type="paragraph" w:customStyle="1" w:styleId="CellHeading">
    <w:name w:val="CellHeading"/>
    <w:rsid w:val="006267FF"/>
    <w:pPr>
      <w:widowControl w:val="0"/>
      <w:spacing w:after="200" w:line="280" w:lineRule="atLeast"/>
      <w:jc w:val="center"/>
    </w:pPr>
    <w:rPr>
      <w:rFonts w:ascii="Times" w:hAnsi="Times"/>
      <w:color w:val="C0C0C0"/>
      <w:sz w:val="24"/>
      <w:szCs w:val="22"/>
      <w:lang w:val="fr-FR" w:eastAsia="fr-FR"/>
    </w:rPr>
  </w:style>
  <w:style w:type="paragraph" w:customStyle="1" w:styleId="CellBody">
    <w:name w:val="CellBody"/>
    <w:rsid w:val="006267FF"/>
    <w:pPr>
      <w:widowControl w:val="0"/>
      <w:spacing w:after="200" w:line="280" w:lineRule="atLeast"/>
    </w:pPr>
    <w:rPr>
      <w:rFonts w:ascii="Times" w:hAnsi="Times"/>
      <w:color w:val="C0C0C0"/>
      <w:sz w:val="24"/>
      <w:szCs w:val="22"/>
      <w:lang w:val="fr-FR" w:eastAsia="fr-FR"/>
    </w:rPr>
  </w:style>
  <w:style w:type="paragraph" w:customStyle="1" w:styleId="2Corps12">
    <w:name w:val="2 Corps 12"/>
    <w:rsid w:val="006267FF"/>
    <w:pPr>
      <w:widowControl w:val="0"/>
      <w:tabs>
        <w:tab w:val="left" w:pos="1417"/>
        <w:tab w:val="left" w:pos="3401"/>
      </w:tabs>
      <w:spacing w:before="240" w:after="120" w:line="280" w:lineRule="exact"/>
      <w:ind w:left="851"/>
      <w:jc w:val="both"/>
    </w:pPr>
    <w:rPr>
      <w:rFonts w:ascii="Times" w:hAnsi="Times"/>
      <w:color w:val="C0C0C0"/>
      <w:sz w:val="24"/>
      <w:szCs w:val="22"/>
      <w:lang w:val="fr-FR" w:eastAsia="fr-FR"/>
    </w:rPr>
  </w:style>
  <w:style w:type="paragraph" w:customStyle="1" w:styleId="1Corps121">
    <w:name w:val="1Corps 12"/>
    <w:rsid w:val="006267FF"/>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szCs w:val="22"/>
      <w:lang w:val="fr-FR" w:eastAsia="fr-FR"/>
    </w:rPr>
  </w:style>
  <w:style w:type="paragraph" w:customStyle="1" w:styleId="NormalGras">
    <w:name w:val="NormalGras"/>
    <w:basedOn w:val="Normal"/>
    <w:next w:val="Normal"/>
    <w:rsid w:val="006267FF"/>
    <w:pPr>
      <w:spacing w:before="120" w:after="120"/>
      <w:ind w:left="0" w:right="0"/>
      <w:jc w:val="both"/>
    </w:pPr>
    <w:rPr>
      <w:b/>
      <w:sz w:val="22"/>
      <w:szCs w:val="22"/>
      <w:lang w:val="pt-BR" w:eastAsia="fr-FR"/>
    </w:rPr>
  </w:style>
  <w:style w:type="paragraph" w:customStyle="1" w:styleId="NormalRetire05">
    <w:name w:val="NormalRetire05"/>
    <w:basedOn w:val="Normal"/>
    <w:rsid w:val="006267FF"/>
    <w:pPr>
      <w:widowControl/>
      <w:suppressAutoHyphens w:val="0"/>
      <w:spacing w:before="0" w:after="240"/>
      <w:ind w:left="284" w:right="0"/>
    </w:pPr>
    <w:rPr>
      <w:sz w:val="22"/>
      <w:szCs w:val="22"/>
      <w:lang w:val="pt-BR" w:eastAsia="fr-FR"/>
    </w:rPr>
  </w:style>
  <w:style w:type="paragraph" w:styleId="PlainText">
    <w:name w:val="Plain Text"/>
    <w:basedOn w:val="Normal"/>
    <w:link w:val="PlainTextChar"/>
    <w:uiPriority w:val="99"/>
    <w:rsid w:val="006267FF"/>
    <w:pPr>
      <w:widowControl/>
      <w:suppressAutoHyphens w:val="0"/>
      <w:spacing w:before="0" w:after="240"/>
      <w:ind w:left="0" w:right="0"/>
    </w:pPr>
    <w:rPr>
      <w:rFonts w:ascii="Courier New" w:hAnsi="Courier New"/>
      <w:sz w:val="20"/>
      <w:szCs w:val="22"/>
      <w:lang w:val="pt-BR" w:eastAsia="fr-FR"/>
    </w:rPr>
  </w:style>
  <w:style w:type="character" w:customStyle="1" w:styleId="PlainTextChar">
    <w:name w:val="Plain Text Char"/>
    <w:link w:val="PlainText"/>
    <w:uiPriority w:val="99"/>
    <w:rsid w:val="006267FF"/>
    <w:rPr>
      <w:rFonts w:ascii="Courier New" w:hAnsi="Courier New"/>
      <w:szCs w:val="22"/>
      <w:lang w:val="pt-BR"/>
    </w:rPr>
  </w:style>
  <w:style w:type="paragraph" w:styleId="BodyText2">
    <w:name w:val="Body Text 2"/>
    <w:basedOn w:val="Normal"/>
    <w:link w:val="BodyText2Char"/>
    <w:rsid w:val="006267FF"/>
    <w:pPr>
      <w:widowControl/>
      <w:suppressAutoHyphens w:val="0"/>
      <w:spacing w:before="0" w:after="240"/>
      <w:ind w:left="0" w:right="0"/>
    </w:pPr>
    <w:rPr>
      <w:rFonts w:ascii="Tahoma" w:hAnsi="Tahoma"/>
      <w:sz w:val="18"/>
      <w:szCs w:val="22"/>
      <w:lang w:val="pt-BR" w:eastAsia="fr-FR"/>
    </w:rPr>
  </w:style>
  <w:style w:type="character" w:customStyle="1" w:styleId="BodyText2Char">
    <w:name w:val="Body Text 2 Char"/>
    <w:link w:val="BodyText2"/>
    <w:rsid w:val="006267FF"/>
    <w:rPr>
      <w:rFonts w:ascii="Tahoma" w:hAnsi="Tahoma"/>
      <w:sz w:val="18"/>
      <w:szCs w:val="22"/>
      <w:lang w:val="pt-BR"/>
    </w:rPr>
  </w:style>
  <w:style w:type="paragraph" w:styleId="BodyText3">
    <w:name w:val="Body Text 3"/>
    <w:basedOn w:val="Normal"/>
    <w:link w:val="BodyText3Char"/>
    <w:rsid w:val="006267FF"/>
    <w:pPr>
      <w:widowControl/>
      <w:suppressAutoHyphens w:val="0"/>
      <w:spacing w:before="0" w:after="240"/>
      <w:ind w:left="0" w:right="0"/>
    </w:pPr>
    <w:rPr>
      <w:sz w:val="22"/>
      <w:szCs w:val="22"/>
      <w:lang w:val="pt-BR" w:eastAsia="fr-FR"/>
    </w:rPr>
  </w:style>
  <w:style w:type="character" w:customStyle="1" w:styleId="BodyText3Char">
    <w:name w:val="Body Text 3 Char"/>
    <w:link w:val="BodyText3"/>
    <w:rsid w:val="006267FF"/>
    <w:rPr>
      <w:sz w:val="22"/>
      <w:szCs w:val="22"/>
      <w:lang w:val="pt-BR"/>
    </w:rPr>
  </w:style>
  <w:style w:type="character" w:customStyle="1" w:styleId="CODE">
    <w:name w:val="CODE"/>
    <w:rsid w:val="006267FF"/>
    <w:rPr>
      <w:rFonts w:ascii="Courier New" w:hAnsi="Courier New"/>
      <w:sz w:val="20"/>
    </w:rPr>
  </w:style>
  <w:style w:type="paragraph" w:customStyle="1" w:styleId="RestartList">
    <w:name w:val="RestartList"/>
    <w:next w:val="Normal"/>
    <w:rsid w:val="006267FF"/>
    <w:pPr>
      <w:spacing w:after="200" w:line="14" w:lineRule="exact"/>
    </w:pPr>
    <w:rPr>
      <w:rFonts w:ascii="Calibri" w:hAnsi="Calibri"/>
      <w:noProof/>
      <w:sz w:val="22"/>
      <w:szCs w:val="22"/>
      <w:lang w:val="fr-FR" w:eastAsia="fr-FR"/>
    </w:rPr>
  </w:style>
  <w:style w:type="paragraph" w:styleId="EnvelopeAddress">
    <w:name w:val="envelope address"/>
    <w:basedOn w:val="Normal"/>
    <w:rsid w:val="006267FF"/>
    <w:pPr>
      <w:framePr w:w="7938" w:h="1985" w:hRule="exact" w:hSpace="141" w:wrap="auto" w:hAnchor="page" w:xAlign="center" w:yAlign="bottom"/>
      <w:widowControl/>
      <w:suppressAutoHyphens w:val="0"/>
      <w:spacing w:before="0" w:after="240"/>
      <w:ind w:left="2835" w:right="0"/>
    </w:pPr>
    <w:rPr>
      <w:rFonts w:ascii="Arial" w:hAnsi="Arial" w:cs="Arial"/>
      <w:sz w:val="22"/>
      <w:lang w:val="pt-BR" w:eastAsia="fr-FR"/>
    </w:rPr>
  </w:style>
  <w:style w:type="paragraph" w:styleId="HTMLAddress">
    <w:name w:val="HTML Address"/>
    <w:basedOn w:val="Normal"/>
    <w:link w:val="HTMLAddressChar"/>
    <w:rsid w:val="006267FF"/>
    <w:pPr>
      <w:widowControl/>
      <w:suppressAutoHyphens w:val="0"/>
      <w:spacing w:before="0" w:after="240"/>
      <w:ind w:left="0" w:right="0"/>
    </w:pPr>
    <w:rPr>
      <w:i/>
      <w:iCs/>
      <w:sz w:val="22"/>
      <w:szCs w:val="22"/>
      <w:lang w:val="pt-BR" w:eastAsia="fr-FR"/>
    </w:rPr>
  </w:style>
  <w:style w:type="character" w:customStyle="1" w:styleId="HTMLAddressChar">
    <w:name w:val="HTML Address Char"/>
    <w:link w:val="HTMLAddress"/>
    <w:rsid w:val="006267FF"/>
    <w:rPr>
      <w:i/>
      <w:iCs/>
      <w:sz w:val="22"/>
      <w:szCs w:val="22"/>
      <w:lang w:val="pt-BR"/>
    </w:rPr>
  </w:style>
  <w:style w:type="paragraph" w:styleId="MessageHeader">
    <w:name w:val="Message Header"/>
    <w:basedOn w:val="Normal"/>
    <w:link w:val="MessageHeaderChar"/>
    <w:rsid w:val="006267FF"/>
    <w:pPr>
      <w:widowControl/>
      <w:pBdr>
        <w:top w:val="single" w:sz="6" w:space="1" w:color="auto"/>
        <w:left w:val="single" w:sz="6" w:space="1" w:color="auto"/>
        <w:bottom w:val="single" w:sz="6" w:space="1" w:color="auto"/>
        <w:right w:val="single" w:sz="6" w:space="1" w:color="auto"/>
      </w:pBdr>
      <w:shd w:val="pct20" w:color="auto" w:fill="auto"/>
      <w:suppressAutoHyphens w:val="0"/>
      <w:spacing w:before="0" w:after="240"/>
      <w:ind w:left="1134" w:right="0" w:hanging="1134"/>
    </w:pPr>
    <w:rPr>
      <w:rFonts w:ascii="Arial" w:hAnsi="Arial" w:cs="Arial"/>
      <w:sz w:val="22"/>
      <w:lang w:val="pt-BR" w:eastAsia="fr-FR"/>
    </w:rPr>
  </w:style>
  <w:style w:type="character" w:customStyle="1" w:styleId="MessageHeaderChar">
    <w:name w:val="Message Header Char"/>
    <w:link w:val="MessageHeader"/>
    <w:rsid w:val="006267FF"/>
    <w:rPr>
      <w:rFonts w:ascii="Arial" w:hAnsi="Arial" w:cs="Arial"/>
      <w:sz w:val="22"/>
      <w:szCs w:val="24"/>
      <w:shd w:val="pct20" w:color="auto" w:fill="auto"/>
      <w:lang w:val="pt-BR"/>
    </w:rPr>
  </w:style>
  <w:style w:type="paragraph" w:styleId="Closing">
    <w:name w:val="Closing"/>
    <w:basedOn w:val="Normal"/>
    <w:link w:val="ClosingChar"/>
    <w:rsid w:val="006267FF"/>
    <w:pPr>
      <w:widowControl/>
      <w:suppressAutoHyphens w:val="0"/>
      <w:spacing w:before="0" w:after="240"/>
      <w:ind w:left="4252" w:right="0"/>
    </w:pPr>
    <w:rPr>
      <w:sz w:val="22"/>
      <w:szCs w:val="22"/>
      <w:lang w:val="pt-BR" w:eastAsia="fr-FR"/>
    </w:rPr>
  </w:style>
  <w:style w:type="character" w:customStyle="1" w:styleId="ClosingChar">
    <w:name w:val="Closing Char"/>
    <w:link w:val="Closing"/>
    <w:rsid w:val="006267FF"/>
    <w:rPr>
      <w:sz w:val="22"/>
      <w:szCs w:val="22"/>
      <w:lang w:val="pt-BR"/>
    </w:rPr>
  </w:style>
  <w:style w:type="paragraph" w:styleId="Index1">
    <w:name w:val="index 1"/>
    <w:basedOn w:val="Normal"/>
    <w:next w:val="Normal"/>
    <w:autoRedefine/>
    <w:rsid w:val="006267FF"/>
    <w:pPr>
      <w:widowControl/>
      <w:suppressAutoHyphens w:val="0"/>
      <w:spacing w:before="0" w:after="240"/>
      <w:ind w:left="240" w:right="0" w:hanging="240"/>
    </w:pPr>
    <w:rPr>
      <w:sz w:val="22"/>
      <w:szCs w:val="22"/>
      <w:lang w:val="pt-BR" w:eastAsia="fr-FR"/>
    </w:rPr>
  </w:style>
  <w:style w:type="paragraph" w:styleId="Index2">
    <w:name w:val="index 2"/>
    <w:basedOn w:val="Normal"/>
    <w:next w:val="Normal"/>
    <w:autoRedefine/>
    <w:rsid w:val="006267FF"/>
    <w:pPr>
      <w:widowControl/>
      <w:suppressAutoHyphens w:val="0"/>
      <w:spacing w:before="0" w:after="240"/>
      <w:ind w:left="480" w:right="0" w:hanging="240"/>
    </w:pPr>
    <w:rPr>
      <w:sz w:val="22"/>
      <w:szCs w:val="22"/>
      <w:lang w:val="pt-BR" w:eastAsia="fr-FR"/>
    </w:rPr>
  </w:style>
  <w:style w:type="paragraph" w:styleId="Index3">
    <w:name w:val="index 3"/>
    <w:basedOn w:val="Normal"/>
    <w:next w:val="Normal"/>
    <w:autoRedefine/>
    <w:rsid w:val="006267FF"/>
    <w:pPr>
      <w:widowControl/>
      <w:suppressAutoHyphens w:val="0"/>
      <w:spacing w:before="0" w:after="240"/>
      <w:ind w:left="720" w:right="0" w:hanging="240"/>
    </w:pPr>
    <w:rPr>
      <w:sz w:val="22"/>
      <w:szCs w:val="22"/>
      <w:lang w:val="pt-BR" w:eastAsia="fr-FR"/>
    </w:rPr>
  </w:style>
  <w:style w:type="paragraph" w:styleId="Index4">
    <w:name w:val="index 4"/>
    <w:basedOn w:val="Normal"/>
    <w:next w:val="Normal"/>
    <w:autoRedefine/>
    <w:rsid w:val="006267FF"/>
    <w:pPr>
      <w:widowControl/>
      <w:suppressAutoHyphens w:val="0"/>
      <w:spacing w:before="0" w:after="240"/>
      <w:ind w:left="960" w:right="0" w:hanging="240"/>
    </w:pPr>
    <w:rPr>
      <w:sz w:val="22"/>
      <w:szCs w:val="22"/>
      <w:lang w:val="pt-BR" w:eastAsia="fr-FR"/>
    </w:rPr>
  </w:style>
  <w:style w:type="paragraph" w:styleId="Index5">
    <w:name w:val="index 5"/>
    <w:basedOn w:val="Normal"/>
    <w:next w:val="Normal"/>
    <w:autoRedefine/>
    <w:rsid w:val="006267FF"/>
    <w:pPr>
      <w:widowControl/>
      <w:suppressAutoHyphens w:val="0"/>
      <w:spacing w:before="0" w:after="240"/>
      <w:ind w:left="1200" w:right="0" w:hanging="240"/>
    </w:pPr>
    <w:rPr>
      <w:sz w:val="22"/>
      <w:szCs w:val="22"/>
      <w:lang w:val="pt-BR" w:eastAsia="fr-FR"/>
    </w:rPr>
  </w:style>
  <w:style w:type="paragraph" w:styleId="Index6">
    <w:name w:val="index 6"/>
    <w:basedOn w:val="Normal"/>
    <w:next w:val="Normal"/>
    <w:autoRedefine/>
    <w:rsid w:val="006267FF"/>
    <w:pPr>
      <w:widowControl/>
      <w:suppressAutoHyphens w:val="0"/>
      <w:spacing w:before="0" w:after="240"/>
      <w:ind w:left="1440" w:right="0" w:hanging="240"/>
    </w:pPr>
    <w:rPr>
      <w:sz w:val="22"/>
      <w:szCs w:val="22"/>
      <w:lang w:val="pt-BR" w:eastAsia="fr-FR"/>
    </w:rPr>
  </w:style>
  <w:style w:type="paragraph" w:styleId="Index7">
    <w:name w:val="index 7"/>
    <w:basedOn w:val="Normal"/>
    <w:next w:val="Normal"/>
    <w:autoRedefine/>
    <w:rsid w:val="006267FF"/>
    <w:pPr>
      <w:widowControl/>
      <w:suppressAutoHyphens w:val="0"/>
      <w:spacing w:before="0" w:after="240"/>
      <w:ind w:left="1680" w:right="0" w:hanging="240"/>
    </w:pPr>
    <w:rPr>
      <w:sz w:val="22"/>
      <w:szCs w:val="22"/>
      <w:lang w:val="pt-BR" w:eastAsia="fr-FR"/>
    </w:rPr>
  </w:style>
  <w:style w:type="paragraph" w:styleId="Index8">
    <w:name w:val="index 8"/>
    <w:basedOn w:val="Normal"/>
    <w:next w:val="Normal"/>
    <w:autoRedefine/>
    <w:rsid w:val="006267FF"/>
    <w:pPr>
      <w:widowControl/>
      <w:suppressAutoHyphens w:val="0"/>
      <w:spacing w:before="0" w:after="240"/>
      <w:ind w:left="1920" w:right="0" w:hanging="240"/>
    </w:pPr>
    <w:rPr>
      <w:sz w:val="22"/>
      <w:szCs w:val="22"/>
      <w:lang w:val="pt-BR" w:eastAsia="fr-FR"/>
    </w:rPr>
  </w:style>
  <w:style w:type="paragraph" w:styleId="Index9">
    <w:name w:val="index 9"/>
    <w:basedOn w:val="Normal"/>
    <w:next w:val="Normal"/>
    <w:autoRedefine/>
    <w:rsid w:val="006267FF"/>
    <w:pPr>
      <w:widowControl/>
      <w:suppressAutoHyphens w:val="0"/>
      <w:spacing w:before="0" w:after="240"/>
      <w:ind w:left="2160" w:right="0" w:hanging="240"/>
    </w:pPr>
    <w:rPr>
      <w:sz w:val="22"/>
      <w:szCs w:val="22"/>
      <w:lang w:val="pt-BR" w:eastAsia="fr-FR"/>
    </w:rPr>
  </w:style>
  <w:style w:type="paragraph" w:styleId="List3">
    <w:name w:val="List 3"/>
    <w:basedOn w:val="Normal"/>
    <w:rsid w:val="006267FF"/>
    <w:pPr>
      <w:widowControl/>
      <w:suppressAutoHyphens w:val="0"/>
      <w:spacing w:before="0" w:after="240"/>
      <w:ind w:left="849" w:right="0" w:hanging="283"/>
    </w:pPr>
    <w:rPr>
      <w:sz w:val="22"/>
      <w:szCs w:val="22"/>
      <w:lang w:val="pt-BR" w:eastAsia="fr-FR"/>
    </w:rPr>
  </w:style>
  <w:style w:type="paragraph" w:styleId="List4">
    <w:name w:val="List 4"/>
    <w:basedOn w:val="Normal"/>
    <w:rsid w:val="006267FF"/>
    <w:pPr>
      <w:widowControl/>
      <w:suppressAutoHyphens w:val="0"/>
      <w:spacing w:before="0" w:after="240"/>
      <w:ind w:left="1132" w:right="0" w:hanging="283"/>
    </w:pPr>
    <w:rPr>
      <w:sz w:val="22"/>
      <w:szCs w:val="22"/>
      <w:lang w:val="pt-BR" w:eastAsia="fr-FR"/>
    </w:rPr>
  </w:style>
  <w:style w:type="paragraph" w:styleId="List5">
    <w:name w:val="List 5"/>
    <w:basedOn w:val="Normal"/>
    <w:rsid w:val="006267FF"/>
    <w:pPr>
      <w:widowControl/>
      <w:suppressAutoHyphens w:val="0"/>
      <w:spacing w:before="0" w:after="240"/>
      <w:ind w:left="1415" w:right="0" w:hanging="283"/>
    </w:pPr>
    <w:rPr>
      <w:sz w:val="22"/>
      <w:szCs w:val="22"/>
      <w:lang w:val="pt-BR" w:eastAsia="fr-FR"/>
    </w:rPr>
  </w:style>
  <w:style w:type="paragraph" w:styleId="ListNumber">
    <w:name w:val="List Number"/>
    <w:basedOn w:val="Normal"/>
    <w:rsid w:val="006267FF"/>
    <w:pPr>
      <w:widowControl/>
      <w:numPr>
        <w:numId w:val="20"/>
      </w:numPr>
      <w:tabs>
        <w:tab w:val="clear" w:pos="360"/>
        <w:tab w:val="num" w:pos="432"/>
      </w:tabs>
      <w:suppressAutoHyphens w:val="0"/>
      <w:spacing w:before="0" w:after="240"/>
      <w:ind w:left="432" w:right="0" w:hanging="432"/>
    </w:pPr>
    <w:rPr>
      <w:sz w:val="22"/>
      <w:szCs w:val="22"/>
      <w:lang w:val="pt-BR" w:eastAsia="fr-FR"/>
    </w:rPr>
  </w:style>
  <w:style w:type="paragraph" w:styleId="ListNumber2">
    <w:name w:val="List Number 2"/>
    <w:basedOn w:val="Normal"/>
    <w:rsid w:val="006267FF"/>
    <w:pPr>
      <w:widowControl/>
      <w:numPr>
        <w:numId w:val="21"/>
      </w:numPr>
      <w:tabs>
        <w:tab w:val="clear" w:pos="643"/>
        <w:tab w:val="num" w:pos="806"/>
      </w:tabs>
      <w:suppressAutoHyphens w:val="0"/>
      <w:spacing w:before="0" w:after="240"/>
      <w:ind w:left="806" w:right="0"/>
    </w:pPr>
    <w:rPr>
      <w:sz w:val="22"/>
      <w:szCs w:val="22"/>
      <w:lang w:val="pt-BR" w:eastAsia="fr-FR"/>
    </w:rPr>
  </w:style>
  <w:style w:type="paragraph" w:styleId="ListNumber3">
    <w:name w:val="List Number 3"/>
    <w:basedOn w:val="Normal"/>
    <w:rsid w:val="006267FF"/>
    <w:pPr>
      <w:widowControl/>
      <w:numPr>
        <w:numId w:val="22"/>
      </w:numPr>
      <w:tabs>
        <w:tab w:val="clear" w:pos="926"/>
        <w:tab w:val="num" w:pos="806"/>
      </w:tabs>
      <w:suppressAutoHyphens w:val="0"/>
      <w:spacing w:before="0" w:after="240"/>
      <w:ind w:left="806" w:right="0"/>
    </w:pPr>
    <w:rPr>
      <w:sz w:val="22"/>
      <w:szCs w:val="22"/>
      <w:lang w:val="pt-BR" w:eastAsia="fr-FR"/>
    </w:rPr>
  </w:style>
  <w:style w:type="paragraph" w:styleId="ListNumber4">
    <w:name w:val="List Number 4"/>
    <w:basedOn w:val="Normal"/>
    <w:rsid w:val="006267FF"/>
    <w:pPr>
      <w:widowControl/>
      <w:numPr>
        <w:numId w:val="23"/>
      </w:numPr>
      <w:tabs>
        <w:tab w:val="clear" w:pos="1209"/>
        <w:tab w:val="num" w:pos="806"/>
      </w:tabs>
      <w:suppressAutoHyphens w:val="0"/>
      <w:spacing w:before="0" w:after="240"/>
      <w:ind w:left="806" w:right="0"/>
    </w:pPr>
    <w:rPr>
      <w:sz w:val="22"/>
      <w:szCs w:val="22"/>
      <w:lang w:val="pt-BR" w:eastAsia="fr-FR"/>
    </w:rPr>
  </w:style>
  <w:style w:type="paragraph" w:styleId="ListNumber5">
    <w:name w:val="List Number 5"/>
    <w:basedOn w:val="Normal"/>
    <w:rsid w:val="006267FF"/>
    <w:pPr>
      <w:widowControl/>
      <w:numPr>
        <w:numId w:val="24"/>
      </w:numPr>
      <w:tabs>
        <w:tab w:val="clear" w:pos="1492"/>
        <w:tab w:val="num" w:pos="806"/>
      </w:tabs>
      <w:suppressAutoHyphens w:val="0"/>
      <w:spacing w:before="0" w:after="240"/>
      <w:ind w:left="806" w:right="0"/>
    </w:pPr>
    <w:rPr>
      <w:sz w:val="22"/>
      <w:szCs w:val="22"/>
      <w:lang w:val="pt-BR" w:eastAsia="fr-FR"/>
    </w:rPr>
  </w:style>
  <w:style w:type="paragraph" w:styleId="ListBullet4">
    <w:name w:val="List Bullet 4"/>
    <w:basedOn w:val="Normal"/>
    <w:autoRedefine/>
    <w:rsid w:val="006267FF"/>
    <w:pPr>
      <w:widowControl/>
      <w:numPr>
        <w:numId w:val="25"/>
      </w:numPr>
      <w:tabs>
        <w:tab w:val="clear" w:pos="1209"/>
        <w:tab w:val="num" w:pos="806"/>
      </w:tabs>
      <w:suppressAutoHyphens w:val="0"/>
      <w:spacing w:before="0" w:after="240"/>
      <w:ind w:left="806" w:right="0"/>
    </w:pPr>
    <w:rPr>
      <w:sz w:val="22"/>
      <w:szCs w:val="22"/>
      <w:lang w:val="pt-BR" w:eastAsia="fr-FR"/>
    </w:rPr>
  </w:style>
  <w:style w:type="paragraph" w:styleId="ListBullet5">
    <w:name w:val="List Bullet 5"/>
    <w:basedOn w:val="Normal"/>
    <w:autoRedefine/>
    <w:rsid w:val="006267FF"/>
    <w:pPr>
      <w:widowControl/>
      <w:numPr>
        <w:numId w:val="26"/>
      </w:numPr>
      <w:tabs>
        <w:tab w:val="clear" w:pos="1492"/>
        <w:tab w:val="num" w:pos="806"/>
      </w:tabs>
      <w:suppressAutoHyphens w:val="0"/>
      <w:spacing w:before="0" w:after="240"/>
      <w:ind w:left="806" w:right="0"/>
    </w:pPr>
    <w:rPr>
      <w:sz w:val="22"/>
      <w:szCs w:val="22"/>
      <w:lang w:val="pt-BR" w:eastAsia="fr-FR"/>
    </w:rPr>
  </w:style>
  <w:style w:type="paragraph" w:styleId="ListContinue3">
    <w:name w:val="List Continue 3"/>
    <w:basedOn w:val="Normal"/>
    <w:rsid w:val="006267FF"/>
    <w:pPr>
      <w:widowControl/>
      <w:suppressAutoHyphens w:val="0"/>
      <w:spacing w:before="0" w:after="120"/>
      <w:ind w:left="849" w:right="0"/>
    </w:pPr>
    <w:rPr>
      <w:sz w:val="22"/>
      <w:szCs w:val="22"/>
      <w:lang w:val="pt-BR" w:eastAsia="fr-FR"/>
    </w:rPr>
  </w:style>
  <w:style w:type="paragraph" w:styleId="ListContinue4">
    <w:name w:val="List Continue 4"/>
    <w:basedOn w:val="Normal"/>
    <w:rsid w:val="006267FF"/>
    <w:pPr>
      <w:widowControl/>
      <w:suppressAutoHyphens w:val="0"/>
      <w:spacing w:before="0" w:after="120"/>
      <w:ind w:left="1132" w:right="0"/>
    </w:pPr>
    <w:rPr>
      <w:sz w:val="22"/>
      <w:szCs w:val="22"/>
      <w:lang w:val="pt-BR" w:eastAsia="fr-FR"/>
    </w:rPr>
  </w:style>
  <w:style w:type="paragraph" w:styleId="ListContinue5">
    <w:name w:val="List Continue 5"/>
    <w:basedOn w:val="Normal"/>
    <w:rsid w:val="006267FF"/>
    <w:pPr>
      <w:widowControl/>
      <w:suppressAutoHyphens w:val="0"/>
      <w:spacing w:before="0" w:after="120"/>
      <w:ind w:left="1415" w:right="0"/>
    </w:pPr>
    <w:rPr>
      <w:sz w:val="22"/>
      <w:szCs w:val="22"/>
      <w:lang w:val="pt-BR" w:eastAsia="fr-FR"/>
    </w:rPr>
  </w:style>
  <w:style w:type="paragraph" w:styleId="NormalWeb">
    <w:name w:val="Normal (Web)"/>
    <w:basedOn w:val="Normal"/>
    <w:uiPriority w:val="99"/>
    <w:rsid w:val="006267FF"/>
    <w:pPr>
      <w:widowControl/>
      <w:suppressAutoHyphens w:val="0"/>
      <w:spacing w:before="0" w:after="240"/>
      <w:ind w:left="0" w:right="0"/>
    </w:pPr>
    <w:rPr>
      <w:sz w:val="22"/>
      <w:lang w:val="pt-BR" w:eastAsia="fr-FR"/>
    </w:rPr>
  </w:style>
  <w:style w:type="paragraph" w:styleId="BlockText">
    <w:name w:val="Block Text"/>
    <w:basedOn w:val="Normal"/>
    <w:rsid w:val="006267FF"/>
    <w:pPr>
      <w:widowControl/>
      <w:suppressAutoHyphens w:val="0"/>
      <w:spacing w:before="0" w:after="120"/>
      <w:ind w:left="1440" w:right="1440"/>
    </w:pPr>
    <w:rPr>
      <w:sz w:val="22"/>
      <w:szCs w:val="22"/>
      <w:lang w:val="pt-BR" w:eastAsia="fr-FR"/>
    </w:rPr>
  </w:style>
  <w:style w:type="paragraph" w:styleId="EndnoteText">
    <w:name w:val="endnote text"/>
    <w:basedOn w:val="Normal"/>
    <w:link w:val="EndnoteTextChar"/>
    <w:rsid w:val="006267FF"/>
    <w:pPr>
      <w:widowControl/>
      <w:suppressAutoHyphens w:val="0"/>
      <w:spacing w:before="0" w:after="240"/>
      <w:ind w:left="0" w:right="0"/>
    </w:pPr>
    <w:rPr>
      <w:sz w:val="20"/>
      <w:szCs w:val="22"/>
      <w:lang w:val="pt-BR" w:eastAsia="fr-FR"/>
    </w:rPr>
  </w:style>
  <w:style w:type="character" w:customStyle="1" w:styleId="EndnoteTextChar">
    <w:name w:val="Endnote Text Char"/>
    <w:link w:val="EndnoteText"/>
    <w:rsid w:val="006267FF"/>
    <w:rPr>
      <w:szCs w:val="22"/>
      <w:lang w:val="pt-BR"/>
    </w:rPr>
  </w:style>
  <w:style w:type="paragraph" w:styleId="HTMLPreformatted">
    <w:name w:val="HTML Preformatted"/>
    <w:basedOn w:val="Normal"/>
    <w:link w:val="HTMLPreformattedChar"/>
    <w:rsid w:val="006267FF"/>
    <w:pPr>
      <w:widowControl/>
      <w:suppressAutoHyphens w:val="0"/>
      <w:spacing w:before="0" w:after="240"/>
      <w:ind w:left="0" w:right="0"/>
    </w:pPr>
    <w:rPr>
      <w:rFonts w:ascii="Courier New" w:hAnsi="Courier New" w:cs="Courier New"/>
      <w:sz w:val="20"/>
      <w:szCs w:val="22"/>
      <w:lang w:val="pt-BR" w:eastAsia="fr-FR"/>
    </w:rPr>
  </w:style>
  <w:style w:type="character" w:customStyle="1" w:styleId="HTMLPreformattedChar">
    <w:name w:val="HTML Preformatted Char"/>
    <w:link w:val="HTMLPreformatted"/>
    <w:rsid w:val="006267FF"/>
    <w:rPr>
      <w:rFonts w:ascii="Courier New" w:hAnsi="Courier New" w:cs="Courier New"/>
      <w:szCs w:val="22"/>
      <w:lang w:val="pt-BR"/>
    </w:rPr>
  </w:style>
  <w:style w:type="paragraph" w:styleId="BodyTextFirstIndent">
    <w:name w:val="Body Text First Indent"/>
    <w:basedOn w:val="BodyText"/>
    <w:link w:val="BodyTextFirstIndentChar"/>
    <w:rsid w:val="006267FF"/>
    <w:pPr>
      <w:widowControl/>
      <w:suppressAutoHyphens w:val="0"/>
      <w:ind w:firstLine="210"/>
    </w:pPr>
    <w:rPr>
      <w:sz w:val="22"/>
      <w:szCs w:val="22"/>
      <w:lang w:val="pt-BR" w:eastAsia="fr-FR"/>
    </w:rPr>
  </w:style>
  <w:style w:type="character" w:customStyle="1" w:styleId="BodyTextFirstIndentChar">
    <w:name w:val="Body Text First Indent Char"/>
    <w:link w:val="BodyTextFirstIndent"/>
    <w:rsid w:val="006267FF"/>
    <w:rPr>
      <w:sz w:val="22"/>
      <w:szCs w:val="22"/>
      <w:lang w:val="pt-BR" w:bidi="ar-SA"/>
    </w:rPr>
  </w:style>
  <w:style w:type="paragraph" w:styleId="BodyTextIndent2">
    <w:name w:val="Body Text Indent 2"/>
    <w:basedOn w:val="Normal"/>
    <w:link w:val="BodyTextIndent2Char"/>
    <w:rsid w:val="006267FF"/>
    <w:pPr>
      <w:widowControl/>
      <w:suppressAutoHyphens w:val="0"/>
      <w:spacing w:before="0" w:after="120" w:line="480" w:lineRule="auto"/>
      <w:ind w:left="283" w:right="0"/>
    </w:pPr>
    <w:rPr>
      <w:sz w:val="22"/>
      <w:szCs w:val="22"/>
      <w:lang w:val="pt-BR" w:eastAsia="fr-FR"/>
    </w:rPr>
  </w:style>
  <w:style w:type="character" w:customStyle="1" w:styleId="BodyTextIndent2Char">
    <w:name w:val="Body Text Indent 2 Char"/>
    <w:link w:val="BodyTextIndent2"/>
    <w:rsid w:val="006267FF"/>
    <w:rPr>
      <w:sz w:val="22"/>
      <w:szCs w:val="22"/>
      <w:lang w:val="pt-BR"/>
    </w:rPr>
  </w:style>
  <w:style w:type="paragraph" w:styleId="BodyTextIndent3">
    <w:name w:val="Body Text Indent 3"/>
    <w:basedOn w:val="Normal"/>
    <w:link w:val="BodyTextIndent3Char"/>
    <w:rsid w:val="006267FF"/>
    <w:pPr>
      <w:widowControl/>
      <w:suppressAutoHyphens w:val="0"/>
      <w:spacing w:before="0" w:after="120"/>
      <w:ind w:left="283" w:right="0"/>
    </w:pPr>
    <w:rPr>
      <w:sz w:val="16"/>
      <w:szCs w:val="16"/>
      <w:lang w:val="pt-BR" w:eastAsia="fr-FR"/>
    </w:rPr>
  </w:style>
  <w:style w:type="character" w:customStyle="1" w:styleId="BodyTextIndent3Char">
    <w:name w:val="Body Text Indent 3 Char"/>
    <w:link w:val="BodyTextIndent3"/>
    <w:rsid w:val="006267FF"/>
    <w:rPr>
      <w:sz w:val="16"/>
      <w:szCs w:val="16"/>
      <w:lang w:val="pt-BR"/>
    </w:rPr>
  </w:style>
  <w:style w:type="paragraph" w:styleId="Salutation">
    <w:name w:val="Salutation"/>
    <w:basedOn w:val="Normal"/>
    <w:next w:val="Normal"/>
    <w:link w:val="SalutationChar"/>
    <w:rsid w:val="006267FF"/>
    <w:pPr>
      <w:widowControl/>
      <w:suppressAutoHyphens w:val="0"/>
      <w:spacing w:before="0" w:after="240"/>
      <w:ind w:left="0" w:right="0"/>
    </w:pPr>
    <w:rPr>
      <w:sz w:val="22"/>
      <w:szCs w:val="22"/>
      <w:lang w:val="pt-BR" w:eastAsia="fr-FR"/>
    </w:rPr>
  </w:style>
  <w:style w:type="character" w:customStyle="1" w:styleId="SalutationChar">
    <w:name w:val="Salutation Char"/>
    <w:link w:val="Salutation"/>
    <w:rsid w:val="006267FF"/>
    <w:rPr>
      <w:sz w:val="22"/>
      <w:szCs w:val="22"/>
      <w:lang w:val="pt-BR"/>
    </w:rPr>
  </w:style>
  <w:style w:type="paragraph" w:styleId="Signature">
    <w:name w:val="Signature"/>
    <w:basedOn w:val="Normal"/>
    <w:link w:val="SignatureChar"/>
    <w:rsid w:val="006267FF"/>
    <w:pPr>
      <w:widowControl/>
      <w:suppressAutoHyphens w:val="0"/>
      <w:spacing w:before="0" w:after="240"/>
      <w:ind w:left="4252" w:right="0"/>
    </w:pPr>
    <w:rPr>
      <w:sz w:val="22"/>
      <w:szCs w:val="22"/>
      <w:lang w:val="pt-BR" w:eastAsia="fr-FR"/>
    </w:rPr>
  </w:style>
  <w:style w:type="character" w:customStyle="1" w:styleId="SignatureChar">
    <w:name w:val="Signature Char"/>
    <w:link w:val="Signature"/>
    <w:rsid w:val="006267FF"/>
    <w:rPr>
      <w:sz w:val="22"/>
      <w:szCs w:val="22"/>
      <w:lang w:val="pt-BR"/>
    </w:rPr>
  </w:style>
  <w:style w:type="paragraph" w:styleId="E-mailSignature">
    <w:name w:val="E-mail Signature"/>
    <w:basedOn w:val="Normal"/>
    <w:link w:val="E-mailSignatureChar"/>
    <w:rsid w:val="006267FF"/>
    <w:pPr>
      <w:widowControl/>
      <w:suppressAutoHyphens w:val="0"/>
      <w:spacing w:before="0" w:after="240"/>
      <w:ind w:left="0" w:right="0"/>
    </w:pPr>
    <w:rPr>
      <w:sz w:val="22"/>
      <w:szCs w:val="22"/>
      <w:lang w:val="pt-BR" w:eastAsia="fr-FR"/>
    </w:rPr>
  </w:style>
  <w:style w:type="character" w:customStyle="1" w:styleId="E-mailSignatureChar">
    <w:name w:val="E-mail Signature Char"/>
    <w:link w:val="E-mailSignature"/>
    <w:rsid w:val="006267FF"/>
    <w:rPr>
      <w:sz w:val="22"/>
      <w:szCs w:val="22"/>
      <w:lang w:val="pt-BR"/>
    </w:rPr>
  </w:style>
  <w:style w:type="paragraph" w:styleId="Subtitle">
    <w:name w:val="Subtitle"/>
    <w:basedOn w:val="Normal"/>
    <w:next w:val="Normal"/>
    <w:link w:val="SubtitleChar"/>
    <w:qFormat/>
    <w:rsid w:val="006267FF"/>
    <w:pPr>
      <w:widowControl/>
      <w:numPr>
        <w:ilvl w:val="1"/>
      </w:numPr>
      <w:suppressAutoHyphens w:val="0"/>
      <w:spacing w:before="480" w:after="120"/>
      <w:ind w:left="86" w:right="0"/>
    </w:pPr>
    <w:rPr>
      <w:rFonts w:ascii="Arial" w:hAnsi="Arial"/>
      <w:b/>
      <w:iCs/>
      <w:color w:val="1F497D"/>
      <w:spacing w:val="15"/>
      <w:sz w:val="22"/>
      <w:lang w:val="pt-BR" w:eastAsia="fr-FR"/>
    </w:rPr>
  </w:style>
  <w:style w:type="character" w:customStyle="1" w:styleId="SubtitleChar">
    <w:name w:val="Subtitle Char"/>
    <w:link w:val="Subtitle"/>
    <w:rsid w:val="006267FF"/>
    <w:rPr>
      <w:rFonts w:ascii="Arial" w:hAnsi="Arial"/>
      <w:b/>
      <w:iCs/>
      <w:color w:val="1F497D"/>
      <w:spacing w:val="15"/>
      <w:sz w:val="22"/>
      <w:szCs w:val="24"/>
      <w:lang w:val="pt-BR"/>
    </w:rPr>
  </w:style>
  <w:style w:type="paragraph" w:styleId="TableofFigures">
    <w:name w:val="table of figures"/>
    <w:basedOn w:val="Normal"/>
    <w:next w:val="Normal"/>
    <w:rsid w:val="006267FF"/>
    <w:pPr>
      <w:widowControl/>
      <w:suppressAutoHyphens w:val="0"/>
      <w:spacing w:before="0" w:after="240"/>
      <w:ind w:left="480" w:right="0" w:hanging="480"/>
    </w:pPr>
    <w:rPr>
      <w:sz w:val="22"/>
      <w:szCs w:val="22"/>
      <w:lang w:val="pt-BR" w:eastAsia="fr-FR"/>
    </w:rPr>
  </w:style>
  <w:style w:type="paragraph" w:styleId="TableofAuthorities">
    <w:name w:val="table of authorities"/>
    <w:basedOn w:val="Normal"/>
    <w:next w:val="Normal"/>
    <w:rsid w:val="006267FF"/>
    <w:pPr>
      <w:widowControl/>
      <w:suppressAutoHyphens w:val="0"/>
      <w:spacing w:before="0" w:after="240"/>
      <w:ind w:left="240" w:right="0" w:hanging="240"/>
    </w:pPr>
    <w:rPr>
      <w:sz w:val="22"/>
      <w:szCs w:val="22"/>
      <w:lang w:val="pt-BR" w:eastAsia="fr-FR"/>
    </w:rPr>
  </w:style>
  <w:style w:type="paragraph" w:styleId="MacroText">
    <w:name w:val="macro"/>
    <w:link w:val="MacroTextChar"/>
    <w:rsid w:val="006267F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lang w:val="fr-FR" w:eastAsia="fr-FR"/>
    </w:rPr>
  </w:style>
  <w:style w:type="character" w:customStyle="1" w:styleId="MacroTextChar">
    <w:name w:val="Macro Text Char"/>
    <w:link w:val="MacroText"/>
    <w:rsid w:val="006267FF"/>
    <w:rPr>
      <w:rFonts w:ascii="Courier New" w:hAnsi="Courier New" w:cs="Courier New"/>
      <w:sz w:val="22"/>
      <w:szCs w:val="22"/>
    </w:rPr>
  </w:style>
  <w:style w:type="paragraph" w:styleId="NoteHeading">
    <w:name w:val="Note Heading"/>
    <w:basedOn w:val="Normal"/>
    <w:next w:val="Normal"/>
    <w:link w:val="NoteHeadingChar"/>
    <w:rsid w:val="006267FF"/>
    <w:pPr>
      <w:widowControl/>
      <w:suppressAutoHyphens w:val="0"/>
      <w:spacing w:before="0" w:after="240"/>
      <w:ind w:left="0" w:right="0"/>
    </w:pPr>
    <w:rPr>
      <w:sz w:val="22"/>
      <w:szCs w:val="22"/>
      <w:lang w:val="pt-BR" w:eastAsia="fr-FR"/>
    </w:rPr>
  </w:style>
  <w:style w:type="character" w:customStyle="1" w:styleId="NoteHeadingChar">
    <w:name w:val="Note Heading Char"/>
    <w:link w:val="NoteHeading"/>
    <w:rsid w:val="006267FF"/>
    <w:rPr>
      <w:sz w:val="22"/>
      <w:szCs w:val="22"/>
      <w:lang w:val="pt-BR"/>
    </w:rPr>
  </w:style>
  <w:style w:type="paragraph" w:styleId="IndexHeading">
    <w:name w:val="index heading"/>
    <w:basedOn w:val="Normal"/>
    <w:next w:val="Index1"/>
    <w:rsid w:val="006267FF"/>
    <w:pPr>
      <w:widowControl/>
      <w:suppressAutoHyphens w:val="0"/>
      <w:spacing w:before="0" w:after="240"/>
      <w:ind w:left="0" w:right="0"/>
    </w:pPr>
    <w:rPr>
      <w:rFonts w:ascii="Arial" w:hAnsi="Arial" w:cs="Arial"/>
      <w:b/>
      <w:bCs/>
      <w:sz w:val="22"/>
      <w:szCs w:val="22"/>
      <w:lang w:val="pt-BR" w:eastAsia="fr-FR"/>
    </w:rPr>
  </w:style>
  <w:style w:type="paragraph" w:styleId="TOAHeading">
    <w:name w:val="toa heading"/>
    <w:basedOn w:val="Normal"/>
    <w:next w:val="Normal"/>
    <w:rsid w:val="006267FF"/>
    <w:pPr>
      <w:widowControl/>
      <w:suppressAutoHyphens w:val="0"/>
      <w:spacing w:before="120" w:after="240"/>
      <w:ind w:left="0" w:right="0"/>
    </w:pPr>
    <w:rPr>
      <w:rFonts w:ascii="Arial" w:hAnsi="Arial" w:cs="Arial"/>
      <w:b/>
      <w:bCs/>
      <w:sz w:val="22"/>
      <w:lang w:val="pt-BR" w:eastAsia="fr-FR"/>
    </w:rPr>
  </w:style>
  <w:style w:type="character" w:customStyle="1" w:styleId="tx1">
    <w:name w:val="tx1"/>
    <w:rsid w:val="006267FF"/>
    <w:rPr>
      <w:b/>
      <w:bCs/>
    </w:rPr>
  </w:style>
  <w:style w:type="paragraph" w:customStyle="1" w:styleId="Retraitnormal1">
    <w:name w:val="Retrait normal1"/>
    <w:basedOn w:val="Normal"/>
    <w:rsid w:val="006267FF"/>
    <w:pPr>
      <w:widowControl/>
      <w:spacing w:before="120" w:after="240"/>
      <w:ind w:left="454" w:right="0"/>
      <w:jc w:val="both"/>
    </w:pPr>
    <w:rPr>
      <w:sz w:val="22"/>
      <w:szCs w:val="22"/>
      <w:lang w:val="pt-BR" w:eastAsia="ar-SA"/>
    </w:rPr>
  </w:style>
  <w:style w:type="character" w:customStyle="1" w:styleId="Heading1Char">
    <w:name w:val="Heading 1 Char"/>
    <w:link w:val="Heading1"/>
    <w:rsid w:val="006267FF"/>
    <w:rPr>
      <w:rFonts w:ascii="Arial" w:eastAsia="HG Mincho Light J" w:hAnsi="Arial" w:cs="Arial Unicode MS"/>
      <w:b/>
      <w:bCs/>
      <w:sz w:val="32"/>
      <w:szCs w:val="32"/>
      <w:lang w:val="en-US"/>
    </w:rPr>
  </w:style>
  <w:style w:type="character" w:customStyle="1" w:styleId="Heading2Char">
    <w:name w:val="Heading 2 Char"/>
    <w:aliases w:val="Titre 2_1 Char"/>
    <w:link w:val="Heading2"/>
    <w:rsid w:val="006267FF"/>
    <w:rPr>
      <w:rFonts w:ascii="Albany" w:eastAsia="HG Mincho Light J" w:hAnsi="Albany" w:cs="Arial Unicode MS"/>
      <w:b/>
      <w:bCs/>
      <w:iCs/>
      <w:sz w:val="28"/>
      <w:szCs w:val="28"/>
      <w:lang w:val="en-US"/>
    </w:rPr>
  </w:style>
  <w:style w:type="character" w:customStyle="1" w:styleId="Heading3Char">
    <w:name w:val="Heading 3 Char"/>
    <w:link w:val="Heading3"/>
    <w:rsid w:val="006267FF"/>
    <w:rPr>
      <w:rFonts w:ascii="Albany" w:eastAsia="HG Mincho Light J" w:hAnsi="Albany" w:cs="Arial Unicode MS"/>
      <w:b/>
      <w:bCs/>
      <w:sz w:val="26"/>
      <w:szCs w:val="26"/>
      <w:lang w:val="en-US"/>
    </w:rPr>
  </w:style>
  <w:style w:type="character" w:customStyle="1" w:styleId="Heading4Char">
    <w:name w:val="Heading 4 Char"/>
    <w:link w:val="Heading4"/>
    <w:rsid w:val="006267FF"/>
    <w:rPr>
      <w:rFonts w:ascii="Albany" w:eastAsia="HG Mincho Light J" w:hAnsi="Albany" w:cs="Arial Unicode MS"/>
      <w:b/>
      <w:bCs/>
      <w:iCs/>
      <w:sz w:val="24"/>
      <w:szCs w:val="24"/>
      <w:lang w:val="en-US"/>
    </w:rPr>
  </w:style>
  <w:style w:type="character" w:customStyle="1" w:styleId="Heading5Char">
    <w:name w:val="Heading 5 Char"/>
    <w:link w:val="Heading5"/>
    <w:rsid w:val="006267FF"/>
    <w:rPr>
      <w:rFonts w:ascii="Albany" w:eastAsia="HG Mincho Light J" w:hAnsi="Albany" w:cs="Arial Unicode MS"/>
      <w:b/>
      <w:bCs/>
      <w:sz w:val="22"/>
      <w:szCs w:val="22"/>
      <w:lang w:val="en-US"/>
    </w:rPr>
  </w:style>
  <w:style w:type="character" w:customStyle="1" w:styleId="Heading6Char">
    <w:name w:val="Heading 6 Char"/>
    <w:link w:val="Heading6"/>
    <w:rsid w:val="006267FF"/>
    <w:rPr>
      <w:rFonts w:ascii="Albany" w:eastAsia="HG Mincho Light J" w:hAnsi="Albany" w:cs="Arial Unicode MS"/>
      <w:b/>
      <w:bCs/>
      <w:lang w:val="en-US"/>
    </w:rPr>
  </w:style>
  <w:style w:type="character" w:customStyle="1" w:styleId="Heading7Char">
    <w:name w:val="Heading 7 Char"/>
    <w:link w:val="Heading7"/>
    <w:rsid w:val="006267FF"/>
    <w:rPr>
      <w:sz w:val="24"/>
      <w:szCs w:val="24"/>
      <w:lang w:val="en-US"/>
    </w:rPr>
  </w:style>
  <w:style w:type="character" w:customStyle="1" w:styleId="Heading8Char">
    <w:name w:val="Heading 8 Char"/>
    <w:link w:val="Heading8"/>
    <w:rsid w:val="006267FF"/>
    <w:rPr>
      <w:i/>
      <w:iCs/>
      <w:sz w:val="24"/>
      <w:szCs w:val="24"/>
      <w:lang w:val="en-US"/>
    </w:rPr>
  </w:style>
  <w:style w:type="character" w:customStyle="1" w:styleId="Heading9Char">
    <w:name w:val="Heading 9 Char"/>
    <w:link w:val="Heading9"/>
    <w:rsid w:val="006267FF"/>
    <w:rPr>
      <w:rFonts w:ascii="Arial" w:hAnsi="Arial" w:cs="Arial"/>
      <w:sz w:val="22"/>
      <w:szCs w:val="22"/>
      <w:lang w:val="en-US"/>
    </w:rPr>
  </w:style>
  <w:style w:type="character" w:customStyle="1" w:styleId="TitleChar">
    <w:name w:val="Title Char"/>
    <w:link w:val="Title"/>
    <w:rsid w:val="006267FF"/>
    <w:rPr>
      <w:rFonts w:ascii="Arial" w:hAnsi="Arial" w:cs="Arial"/>
      <w:b/>
      <w:bCs/>
      <w:kern w:val="28"/>
      <w:sz w:val="32"/>
      <w:szCs w:val="32"/>
      <w:lang w:val="en-US"/>
    </w:rPr>
  </w:style>
  <w:style w:type="character" w:styleId="Strong">
    <w:name w:val="Strong"/>
    <w:uiPriority w:val="22"/>
    <w:qFormat/>
    <w:rsid w:val="006267FF"/>
    <w:rPr>
      <w:b/>
      <w:bCs/>
    </w:rPr>
  </w:style>
  <w:style w:type="character" w:styleId="Emphasis">
    <w:name w:val="Emphasis"/>
    <w:uiPriority w:val="20"/>
    <w:qFormat/>
    <w:rsid w:val="006267FF"/>
    <w:rPr>
      <w:i/>
      <w:iCs/>
    </w:rPr>
  </w:style>
  <w:style w:type="paragraph" w:customStyle="1" w:styleId="MediumGrid21">
    <w:name w:val="Medium Grid 21"/>
    <w:uiPriority w:val="1"/>
    <w:qFormat/>
    <w:rsid w:val="006267FF"/>
    <w:pPr>
      <w:spacing w:before="60"/>
    </w:pPr>
    <w:rPr>
      <w:sz w:val="22"/>
      <w:szCs w:val="22"/>
      <w:lang w:val="fr-FR" w:eastAsia="fr-FR"/>
    </w:rPr>
  </w:style>
  <w:style w:type="paragraph" w:customStyle="1" w:styleId="ColorfulList-Accent11">
    <w:name w:val="Colorful List - Accent 11"/>
    <w:basedOn w:val="Normal"/>
    <w:uiPriority w:val="34"/>
    <w:qFormat/>
    <w:rsid w:val="006267FF"/>
    <w:pPr>
      <w:widowControl/>
      <w:suppressAutoHyphens w:val="0"/>
      <w:spacing w:before="0" w:after="240"/>
      <w:ind w:left="720" w:right="0"/>
      <w:contextualSpacing/>
    </w:pPr>
    <w:rPr>
      <w:sz w:val="22"/>
      <w:szCs w:val="22"/>
      <w:lang w:val="pt-BR" w:eastAsia="fr-FR"/>
    </w:rPr>
  </w:style>
  <w:style w:type="paragraph" w:customStyle="1" w:styleId="ColorfulGrid-Accent11">
    <w:name w:val="Colorful Grid - Accent 11"/>
    <w:basedOn w:val="Normal"/>
    <w:next w:val="Normal"/>
    <w:link w:val="ColorfulGrid-Accent1Char"/>
    <w:uiPriority w:val="29"/>
    <w:qFormat/>
    <w:rsid w:val="006267FF"/>
    <w:pPr>
      <w:widowControl/>
      <w:suppressAutoHyphens w:val="0"/>
      <w:spacing w:before="0" w:after="240"/>
      <w:ind w:left="0" w:right="0"/>
    </w:pPr>
    <w:rPr>
      <w:i/>
      <w:iCs/>
      <w:color w:val="000000"/>
      <w:sz w:val="22"/>
      <w:szCs w:val="22"/>
      <w:lang w:val="pt-BR" w:eastAsia="fr-FR"/>
    </w:rPr>
  </w:style>
  <w:style w:type="character" w:customStyle="1" w:styleId="ColorfulGrid-Accent1Char">
    <w:name w:val="Colorful Grid - Accent 1 Char"/>
    <w:link w:val="ColorfulGrid-Accent11"/>
    <w:uiPriority w:val="29"/>
    <w:rsid w:val="006267FF"/>
    <w:rPr>
      <w:i/>
      <w:iCs/>
      <w:color w:val="000000"/>
      <w:sz w:val="22"/>
      <w:szCs w:val="22"/>
      <w:lang w:val="pt-BR"/>
    </w:rPr>
  </w:style>
  <w:style w:type="paragraph" w:customStyle="1" w:styleId="LightShading-Accent21">
    <w:name w:val="Light Shading - Accent 21"/>
    <w:basedOn w:val="Normal"/>
    <w:next w:val="Normal"/>
    <w:link w:val="LightShading-Accent2Char"/>
    <w:uiPriority w:val="30"/>
    <w:qFormat/>
    <w:rsid w:val="006267FF"/>
    <w:pPr>
      <w:widowControl/>
      <w:pBdr>
        <w:bottom w:val="single" w:sz="4" w:space="4" w:color="4F81BD"/>
      </w:pBdr>
      <w:suppressAutoHyphens w:val="0"/>
      <w:spacing w:before="200" w:after="280"/>
      <w:ind w:left="936" w:right="936"/>
    </w:pPr>
    <w:rPr>
      <w:b/>
      <w:bCs/>
      <w:i/>
      <w:iCs/>
      <w:color w:val="4F81BD"/>
      <w:sz w:val="22"/>
      <w:szCs w:val="22"/>
      <w:lang w:val="pt-BR" w:eastAsia="fr-FR"/>
    </w:rPr>
  </w:style>
  <w:style w:type="character" w:customStyle="1" w:styleId="LightShading-Accent2Char">
    <w:name w:val="Light Shading - Accent 2 Char"/>
    <w:link w:val="LightShading-Accent21"/>
    <w:uiPriority w:val="30"/>
    <w:rsid w:val="006267FF"/>
    <w:rPr>
      <w:b/>
      <w:bCs/>
      <w:i/>
      <w:iCs/>
      <w:color w:val="4F81BD"/>
      <w:sz w:val="22"/>
      <w:szCs w:val="22"/>
      <w:lang w:val="pt-BR"/>
    </w:rPr>
  </w:style>
  <w:style w:type="character" w:customStyle="1" w:styleId="PlainTable31">
    <w:name w:val="Plain Table 31"/>
    <w:uiPriority w:val="19"/>
    <w:qFormat/>
    <w:rsid w:val="006267FF"/>
    <w:rPr>
      <w:i/>
      <w:iCs/>
      <w:color w:val="808080"/>
    </w:rPr>
  </w:style>
  <w:style w:type="character" w:customStyle="1" w:styleId="PlainTable41">
    <w:name w:val="Plain Table 41"/>
    <w:uiPriority w:val="21"/>
    <w:qFormat/>
    <w:rsid w:val="006267FF"/>
    <w:rPr>
      <w:b/>
      <w:bCs/>
      <w:i/>
      <w:iCs/>
      <w:color w:val="4F81BD"/>
    </w:rPr>
  </w:style>
  <w:style w:type="character" w:customStyle="1" w:styleId="PlainTable51">
    <w:name w:val="Plain Table 51"/>
    <w:uiPriority w:val="31"/>
    <w:qFormat/>
    <w:rsid w:val="006267FF"/>
    <w:rPr>
      <w:smallCaps/>
      <w:color w:val="C0504D"/>
      <w:u w:val="single"/>
    </w:rPr>
  </w:style>
  <w:style w:type="character" w:customStyle="1" w:styleId="TableGridLight1">
    <w:name w:val="Table Grid Light1"/>
    <w:uiPriority w:val="32"/>
    <w:qFormat/>
    <w:rsid w:val="006267FF"/>
    <w:rPr>
      <w:b/>
      <w:bCs/>
      <w:smallCaps/>
      <w:color w:val="C0504D"/>
      <w:spacing w:val="5"/>
      <w:u w:val="single"/>
    </w:rPr>
  </w:style>
  <w:style w:type="character" w:customStyle="1" w:styleId="GridTable1Light1">
    <w:name w:val="Grid Table 1 Light1"/>
    <w:uiPriority w:val="33"/>
    <w:qFormat/>
    <w:rsid w:val="006267FF"/>
    <w:rPr>
      <w:b/>
      <w:bCs/>
      <w:smallCaps/>
      <w:spacing w:val="5"/>
    </w:rPr>
  </w:style>
  <w:style w:type="paragraph" w:customStyle="1" w:styleId="GridTable31">
    <w:name w:val="Grid Table 31"/>
    <w:basedOn w:val="Heading1"/>
    <w:next w:val="Normal"/>
    <w:uiPriority w:val="39"/>
    <w:semiHidden/>
    <w:unhideWhenUsed/>
    <w:qFormat/>
    <w:rsid w:val="006267FF"/>
    <w:pPr>
      <w:keepLines/>
      <w:widowControl/>
      <w:tabs>
        <w:tab w:val="clear" w:pos="432"/>
        <w:tab w:val="num" w:pos="643"/>
      </w:tabs>
      <w:suppressAutoHyphens w:val="0"/>
      <w:spacing w:before="480" w:after="0"/>
      <w:ind w:left="431" w:right="0" w:hanging="431"/>
      <w:outlineLvl w:val="9"/>
    </w:pPr>
    <w:rPr>
      <w:rFonts w:eastAsia="Times New Roman" w:cs="Times New Roman"/>
      <w:color w:val="1F497D"/>
      <w:sz w:val="28"/>
      <w:szCs w:val="28"/>
      <w:lang w:val="pt-BR" w:eastAsia="fr-FR"/>
    </w:rPr>
  </w:style>
  <w:style w:type="table" w:styleId="TableGrid">
    <w:name w:val="Table Grid"/>
    <w:basedOn w:val="TableNormal"/>
    <w:uiPriority w:val="59"/>
    <w:rsid w:val="006267FF"/>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ar"/>
    <w:rsid w:val="006267FF"/>
    <w:pPr>
      <w:widowControl w:val="0"/>
      <w:autoSpaceDE w:val="0"/>
      <w:autoSpaceDN w:val="0"/>
      <w:adjustRightInd w:val="0"/>
    </w:pPr>
    <w:rPr>
      <w:rFonts w:ascii="Arial" w:hAnsi="Arial" w:cs="Arial"/>
      <w:color w:val="000000"/>
      <w:sz w:val="24"/>
      <w:szCs w:val="24"/>
      <w:lang w:val="en-AU" w:eastAsia="en-AU"/>
    </w:rPr>
  </w:style>
  <w:style w:type="paragraph" w:customStyle="1" w:styleId="CM39">
    <w:name w:val="CM39"/>
    <w:basedOn w:val="Default"/>
    <w:next w:val="Default"/>
    <w:uiPriority w:val="99"/>
    <w:rsid w:val="006267FF"/>
    <w:pPr>
      <w:spacing w:after="120"/>
    </w:pPr>
    <w:rPr>
      <w:color w:val="auto"/>
    </w:rPr>
  </w:style>
  <w:style w:type="paragraph" w:customStyle="1" w:styleId="CM1">
    <w:name w:val="CM1"/>
    <w:basedOn w:val="Default"/>
    <w:next w:val="Default"/>
    <w:uiPriority w:val="99"/>
    <w:rsid w:val="006267FF"/>
    <w:pPr>
      <w:spacing w:line="326" w:lineRule="atLeast"/>
    </w:pPr>
    <w:rPr>
      <w:color w:val="auto"/>
    </w:rPr>
  </w:style>
  <w:style w:type="paragraph" w:customStyle="1" w:styleId="CM2">
    <w:name w:val="CM2"/>
    <w:basedOn w:val="Default"/>
    <w:next w:val="Default"/>
    <w:uiPriority w:val="99"/>
    <w:rsid w:val="006267FF"/>
    <w:rPr>
      <w:color w:val="auto"/>
    </w:rPr>
  </w:style>
  <w:style w:type="paragraph" w:customStyle="1" w:styleId="CM40">
    <w:name w:val="CM40"/>
    <w:basedOn w:val="Default"/>
    <w:next w:val="Default"/>
    <w:uiPriority w:val="99"/>
    <w:rsid w:val="006267FF"/>
    <w:pPr>
      <w:spacing w:after="378"/>
    </w:pPr>
    <w:rPr>
      <w:color w:val="auto"/>
    </w:rPr>
  </w:style>
  <w:style w:type="paragraph" w:customStyle="1" w:styleId="CM41">
    <w:name w:val="CM41"/>
    <w:basedOn w:val="Default"/>
    <w:next w:val="Default"/>
    <w:uiPriority w:val="99"/>
    <w:rsid w:val="006267FF"/>
    <w:pPr>
      <w:spacing w:after="167"/>
    </w:pPr>
    <w:rPr>
      <w:color w:val="auto"/>
    </w:rPr>
  </w:style>
  <w:style w:type="paragraph" w:customStyle="1" w:styleId="CM42">
    <w:name w:val="CM42"/>
    <w:basedOn w:val="Default"/>
    <w:next w:val="Default"/>
    <w:uiPriority w:val="99"/>
    <w:rsid w:val="006267FF"/>
    <w:pPr>
      <w:spacing w:after="407"/>
    </w:pPr>
    <w:rPr>
      <w:color w:val="auto"/>
    </w:rPr>
  </w:style>
  <w:style w:type="paragraph" w:customStyle="1" w:styleId="CM43">
    <w:name w:val="CM43"/>
    <w:basedOn w:val="Default"/>
    <w:next w:val="Default"/>
    <w:uiPriority w:val="99"/>
    <w:rsid w:val="006267FF"/>
    <w:pPr>
      <w:spacing w:after="105"/>
    </w:pPr>
    <w:rPr>
      <w:color w:val="auto"/>
    </w:rPr>
  </w:style>
  <w:style w:type="paragraph" w:customStyle="1" w:styleId="CM45">
    <w:name w:val="CM45"/>
    <w:basedOn w:val="Default"/>
    <w:next w:val="Default"/>
    <w:uiPriority w:val="99"/>
    <w:rsid w:val="006267FF"/>
    <w:pPr>
      <w:spacing w:after="4363"/>
    </w:pPr>
    <w:rPr>
      <w:color w:val="auto"/>
    </w:rPr>
  </w:style>
  <w:style w:type="paragraph" w:customStyle="1" w:styleId="CM3">
    <w:name w:val="CM3"/>
    <w:basedOn w:val="Default"/>
    <w:next w:val="Default"/>
    <w:uiPriority w:val="99"/>
    <w:rsid w:val="006267FF"/>
    <w:rPr>
      <w:color w:val="auto"/>
    </w:rPr>
  </w:style>
  <w:style w:type="paragraph" w:customStyle="1" w:styleId="CM46">
    <w:name w:val="CM46"/>
    <w:basedOn w:val="Default"/>
    <w:next w:val="Default"/>
    <w:uiPriority w:val="99"/>
    <w:rsid w:val="006267FF"/>
    <w:pPr>
      <w:spacing w:after="55"/>
    </w:pPr>
    <w:rPr>
      <w:color w:val="auto"/>
    </w:rPr>
  </w:style>
  <w:style w:type="paragraph" w:customStyle="1" w:styleId="CM54">
    <w:name w:val="CM54"/>
    <w:basedOn w:val="Default"/>
    <w:next w:val="Default"/>
    <w:uiPriority w:val="99"/>
    <w:rsid w:val="006267FF"/>
    <w:pPr>
      <w:spacing w:after="315"/>
    </w:pPr>
    <w:rPr>
      <w:color w:val="auto"/>
    </w:rPr>
  </w:style>
  <w:style w:type="paragraph" w:customStyle="1" w:styleId="CM4">
    <w:name w:val="CM4"/>
    <w:basedOn w:val="Default"/>
    <w:next w:val="Default"/>
    <w:uiPriority w:val="99"/>
    <w:rsid w:val="006267FF"/>
    <w:rPr>
      <w:color w:val="auto"/>
    </w:rPr>
  </w:style>
  <w:style w:type="paragraph" w:customStyle="1" w:styleId="CM44">
    <w:name w:val="CM44"/>
    <w:basedOn w:val="Default"/>
    <w:next w:val="Default"/>
    <w:uiPriority w:val="99"/>
    <w:rsid w:val="006267FF"/>
    <w:pPr>
      <w:spacing w:after="235"/>
    </w:pPr>
    <w:rPr>
      <w:color w:val="auto"/>
    </w:rPr>
  </w:style>
  <w:style w:type="paragraph" w:customStyle="1" w:styleId="CM5">
    <w:name w:val="CM5"/>
    <w:basedOn w:val="Default"/>
    <w:next w:val="Default"/>
    <w:uiPriority w:val="99"/>
    <w:rsid w:val="006267FF"/>
    <w:pPr>
      <w:spacing w:line="276" w:lineRule="atLeast"/>
    </w:pPr>
    <w:rPr>
      <w:color w:val="auto"/>
    </w:rPr>
  </w:style>
  <w:style w:type="paragraph" w:customStyle="1" w:styleId="CM48">
    <w:name w:val="CM48"/>
    <w:basedOn w:val="Default"/>
    <w:next w:val="Default"/>
    <w:uiPriority w:val="99"/>
    <w:rsid w:val="006267FF"/>
    <w:pPr>
      <w:spacing w:after="748"/>
    </w:pPr>
    <w:rPr>
      <w:color w:val="auto"/>
    </w:rPr>
  </w:style>
  <w:style w:type="paragraph" w:customStyle="1" w:styleId="CM6">
    <w:name w:val="CM6"/>
    <w:basedOn w:val="Default"/>
    <w:next w:val="Default"/>
    <w:uiPriority w:val="99"/>
    <w:rsid w:val="006267FF"/>
    <w:pPr>
      <w:spacing w:line="276" w:lineRule="atLeast"/>
    </w:pPr>
    <w:rPr>
      <w:color w:val="auto"/>
    </w:rPr>
  </w:style>
  <w:style w:type="paragraph" w:customStyle="1" w:styleId="CM7">
    <w:name w:val="CM7"/>
    <w:basedOn w:val="Default"/>
    <w:next w:val="Default"/>
    <w:uiPriority w:val="99"/>
    <w:rsid w:val="006267FF"/>
    <w:pPr>
      <w:spacing w:line="276" w:lineRule="atLeast"/>
    </w:pPr>
    <w:rPr>
      <w:color w:val="auto"/>
    </w:rPr>
  </w:style>
  <w:style w:type="paragraph" w:customStyle="1" w:styleId="CM8">
    <w:name w:val="CM8"/>
    <w:basedOn w:val="Default"/>
    <w:next w:val="Default"/>
    <w:uiPriority w:val="99"/>
    <w:rsid w:val="006267FF"/>
    <w:pPr>
      <w:spacing w:line="278" w:lineRule="atLeast"/>
    </w:pPr>
    <w:rPr>
      <w:color w:val="auto"/>
    </w:rPr>
  </w:style>
  <w:style w:type="paragraph" w:customStyle="1" w:styleId="CM9">
    <w:name w:val="CM9"/>
    <w:basedOn w:val="Default"/>
    <w:next w:val="Default"/>
    <w:uiPriority w:val="99"/>
    <w:rsid w:val="006267FF"/>
    <w:pPr>
      <w:spacing w:line="276" w:lineRule="atLeast"/>
    </w:pPr>
    <w:rPr>
      <w:color w:val="auto"/>
    </w:rPr>
  </w:style>
  <w:style w:type="paragraph" w:customStyle="1" w:styleId="CM10">
    <w:name w:val="CM10"/>
    <w:basedOn w:val="Default"/>
    <w:next w:val="Default"/>
    <w:uiPriority w:val="99"/>
    <w:rsid w:val="006267FF"/>
    <w:pPr>
      <w:spacing w:line="276" w:lineRule="atLeast"/>
    </w:pPr>
    <w:rPr>
      <w:color w:val="auto"/>
    </w:rPr>
  </w:style>
  <w:style w:type="paragraph" w:customStyle="1" w:styleId="CM11">
    <w:name w:val="CM11"/>
    <w:basedOn w:val="Default"/>
    <w:next w:val="Default"/>
    <w:uiPriority w:val="99"/>
    <w:rsid w:val="006267FF"/>
    <w:pPr>
      <w:spacing w:line="271" w:lineRule="atLeast"/>
    </w:pPr>
    <w:rPr>
      <w:color w:val="auto"/>
    </w:rPr>
  </w:style>
  <w:style w:type="paragraph" w:customStyle="1" w:styleId="CM12">
    <w:name w:val="CM12"/>
    <w:basedOn w:val="Default"/>
    <w:next w:val="Default"/>
    <w:uiPriority w:val="99"/>
    <w:rsid w:val="006267FF"/>
    <w:pPr>
      <w:spacing w:line="276" w:lineRule="atLeast"/>
    </w:pPr>
    <w:rPr>
      <w:color w:val="auto"/>
    </w:rPr>
  </w:style>
  <w:style w:type="paragraph" w:customStyle="1" w:styleId="CM50">
    <w:name w:val="CM50"/>
    <w:basedOn w:val="Default"/>
    <w:next w:val="Default"/>
    <w:uiPriority w:val="99"/>
    <w:rsid w:val="006267FF"/>
    <w:pPr>
      <w:spacing w:after="503"/>
    </w:pPr>
    <w:rPr>
      <w:color w:val="auto"/>
    </w:rPr>
  </w:style>
  <w:style w:type="paragraph" w:customStyle="1" w:styleId="CM13">
    <w:name w:val="CM13"/>
    <w:basedOn w:val="Default"/>
    <w:next w:val="Default"/>
    <w:uiPriority w:val="99"/>
    <w:rsid w:val="006267FF"/>
    <w:rPr>
      <w:color w:val="auto"/>
    </w:rPr>
  </w:style>
  <w:style w:type="paragraph" w:customStyle="1" w:styleId="CM14">
    <w:name w:val="CM14"/>
    <w:basedOn w:val="Default"/>
    <w:next w:val="Default"/>
    <w:uiPriority w:val="99"/>
    <w:rsid w:val="006267FF"/>
    <w:pPr>
      <w:spacing w:line="276" w:lineRule="atLeast"/>
    </w:pPr>
    <w:rPr>
      <w:color w:val="auto"/>
    </w:rPr>
  </w:style>
  <w:style w:type="paragraph" w:customStyle="1" w:styleId="CM15">
    <w:name w:val="CM15"/>
    <w:basedOn w:val="Default"/>
    <w:next w:val="Default"/>
    <w:uiPriority w:val="99"/>
    <w:rsid w:val="006267FF"/>
    <w:pPr>
      <w:spacing w:line="406" w:lineRule="atLeast"/>
    </w:pPr>
    <w:rPr>
      <w:color w:val="auto"/>
    </w:rPr>
  </w:style>
  <w:style w:type="paragraph" w:customStyle="1" w:styleId="CM16">
    <w:name w:val="CM16"/>
    <w:basedOn w:val="Default"/>
    <w:next w:val="Default"/>
    <w:uiPriority w:val="99"/>
    <w:rsid w:val="006267FF"/>
    <w:pPr>
      <w:spacing w:line="340" w:lineRule="atLeast"/>
    </w:pPr>
    <w:rPr>
      <w:color w:val="auto"/>
    </w:rPr>
  </w:style>
  <w:style w:type="paragraph" w:customStyle="1" w:styleId="CM52">
    <w:name w:val="CM52"/>
    <w:basedOn w:val="Default"/>
    <w:next w:val="Default"/>
    <w:uiPriority w:val="99"/>
    <w:rsid w:val="006267FF"/>
    <w:pPr>
      <w:spacing w:after="653"/>
    </w:pPr>
    <w:rPr>
      <w:color w:val="auto"/>
    </w:rPr>
  </w:style>
  <w:style w:type="paragraph" w:customStyle="1" w:styleId="CM17">
    <w:name w:val="CM17"/>
    <w:basedOn w:val="Default"/>
    <w:next w:val="Default"/>
    <w:uiPriority w:val="99"/>
    <w:rsid w:val="006267FF"/>
    <w:pPr>
      <w:spacing w:line="396" w:lineRule="atLeast"/>
    </w:pPr>
    <w:rPr>
      <w:color w:val="auto"/>
    </w:rPr>
  </w:style>
  <w:style w:type="paragraph" w:customStyle="1" w:styleId="CM18">
    <w:name w:val="CM18"/>
    <w:basedOn w:val="Default"/>
    <w:next w:val="Default"/>
    <w:uiPriority w:val="99"/>
    <w:rsid w:val="006267FF"/>
    <w:pPr>
      <w:spacing w:line="396" w:lineRule="atLeast"/>
    </w:pPr>
    <w:rPr>
      <w:color w:val="auto"/>
    </w:rPr>
  </w:style>
  <w:style w:type="paragraph" w:customStyle="1" w:styleId="CM19">
    <w:name w:val="CM19"/>
    <w:basedOn w:val="Default"/>
    <w:next w:val="Default"/>
    <w:uiPriority w:val="99"/>
    <w:rsid w:val="006267FF"/>
    <w:pPr>
      <w:spacing w:line="193" w:lineRule="atLeast"/>
    </w:pPr>
    <w:rPr>
      <w:color w:val="auto"/>
    </w:rPr>
  </w:style>
  <w:style w:type="paragraph" w:customStyle="1" w:styleId="CM55">
    <w:name w:val="CM55"/>
    <w:basedOn w:val="Default"/>
    <w:next w:val="Default"/>
    <w:uiPriority w:val="99"/>
    <w:rsid w:val="006267FF"/>
    <w:pPr>
      <w:spacing w:after="548"/>
    </w:pPr>
    <w:rPr>
      <w:color w:val="auto"/>
    </w:rPr>
  </w:style>
  <w:style w:type="paragraph" w:customStyle="1" w:styleId="CM20">
    <w:name w:val="CM20"/>
    <w:basedOn w:val="Default"/>
    <w:next w:val="Default"/>
    <w:uiPriority w:val="99"/>
    <w:rsid w:val="006267FF"/>
    <w:pPr>
      <w:spacing w:line="396" w:lineRule="atLeast"/>
    </w:pPr>
    <w:rPr>
      <w:color w:val="auto"/>
    </w:rPr>
  </w:style>
  <w:style w:type="paragraph" w:customStyle="1" w:styleId="CM22">
    <w:name w:val="CM22"/>
    <w:basedOn w:val="Default"/>
    <w:next w:val="Default"/>
    <w:uiPriority w:val="99"/>
    <w:rsid w:val="006267FF"/>
    <w:pPr>
      <w:spacing w:line="186" w:lineRule="atLeast"/>
    </w:pPr>
    <w:rPr>
      <w:color w:val="auto"/>
    </w:rPr>
  </w:style>
  <w:style w:type="paragraph" w:customStyle="1" w:styleId="CM57">
    <w:name w:val="CM57"/>
    <w:basedOn w:val="Default"/>
    <w:next w:val="Default"/>
    <w:uiPriority w:val="99"/>
    <w:rsid w:val="006267FF"/>
    <w:pPr>
      <w:spacing w:after="188"/>
    </w:pPr>
    <w:rPr>
      <w:color w:val="auto"/>
    </w:rPr>
  </w:style>
  <w:style w:type="paragraph" w:customStyle="1" w:styleId="CM23">
    <w:name w:val="CM23"/>
    <w:basedOn w:val="Default"/>
    <w:next w:val="Default"/>
    <w:uiPriority w:val="99"/>
    <w:rsid w:val="006267FF"/>
    <w:rPr>
      <w:color w:val="auto"/>
    </w:rPr>
  </w:style>
  <w:style w:type="paragraph" w:customStyle="1" w:styleId="CM24">
    <w:name w:val="CM24"/>
    <w:basedOn w:val="Default"/>
    <w:next w:val="Default"/>
    <w:uiPriority w:val="99"/>
    <w:rsid w:val="006267FF"/>
    <w:pPr>
      <w:spacing w:line="406" w:lineRule="atLeast"/>
    </w:pPr>
    <w:rPr>
      <w:color w:val="auto"/>
    </w:rPr>
  </w:style>
  <w:style w:type="paragraph" w:customStyle="1" w:styleId="CM25">
    <w:name w:val="CM25"/>
    <w:basedOn w:val="Default"/>
    <w:next w:val="Default"/>
    <w:uiPriority w:val="99"/>
    <w:rsid w:val="006267FF"/>
    <w:pPr>
      <w:spacing w:line="271" w:lineRule="atLeast"/>
    </w:pPr>
    <w:rPr>
      <w:color w:val="auto"/>
    </w:rPr>
  </w:style>
  <w:style w:type="paragraph" w:customStyle="1" w:styleId="CM26">
    <w:name w:val="CM26"/>
    <w:basedOn w:val="Default"/>
    <w:next w:val="Default"/>
    <w:uiPriority w:val="99"/>
    <w:rsid w:val="006267FF"/>
    <w:pPr>
      <w:spacing w:line="231" w:lineRule="atLeast"/>
    </w:pPr>
    <w:rPr>
      <w:color w:val="auto"/>
    </w:rPr>
  </w:style>
  <w:style w:type="paragraph" w:customStyle="1" w:styleId="CM58">
    <w:name w:val="CM58"/>
    <w:basedOn w:val="Default"/>
    <w:next w:val="Default"/>
    <w:uiPriority w:val="99"/>
    <w:rsid w:val="006267FF"/>
    <w:pPr>
      <w:spacing w:after="840"/>
    </w:pPr>
    <w:rPr>
      <w:color w:val="auto"/>
    </w:rPr>
  </w:style>
  <w:style w:type="paragraph" w:customStyle="1" w:styleId="CM28">
    <w:name w:val="CM28"/>
    <w:basedOn w:val="Default"/>
    <w:next w:val="Default"/>
    <w:uiPriority w:val="99"/>
    <w:rsid w:val="006267FF"/>
    <w:pPr>
      <w:spacing w:line="196" w:lineRule="atLeast"/>
    </w:pPr>
    <w:rPr>
      <w:color w:val="auto"/>
    </w:rPr>
  </w:style>
  <w:style w:type="paragraph" w:customStyle="1" w:styleId="CM31">
    <w:name w:val="CM31"/>
    <w:basedOn w:val="Default"/>
    <w:next w:val="Default"/>
    <w:uiPriority w:val="99"/>
    <w:rsid w:val="006267FF"/>
    <w:pPr>
      <w:spacing w:line="396" w:lineRule="atLeast"/>
    </w:pPr>
    <w:rPr>
      <w:color w:val="auto"/>
    </w:rPr>
  </w:style>
  <w:style w:type="paragraph" w:customStyle="1" w:styleId="CM32">
    <w:name w:val="CM32"/>
    <w:basedOn w:val="Default"/>
    <w:next w:val="Default"/>
    <w:uiPriority w:val="99"/>
    <w:rsid w:val="006267FF"/>
    <w:pPr>
      <w:spacing w:line="276" w:lineRule="atLeast"/>
    </w:pPr>
    <w:rPr>
      <w:color w:val="auto"/>
    </w:rPr>
  </w:style>
  <w:style w:type="paragraph" w:customStyle="1" w:styleId="CM33">
    <w:name w:val="CM33"/>
    <w:basedOn w:val="Default"/>
    <w:next w:val="Default"/>
    <w:uiPriority w:val="99"/>
    <w:rsid w:val="006267FF"/>
    <w:pPr>
      <w:spacing w:line="391" w:lineRule="atLeast"/>
    </w:pPr>
    <w:rPr>
      <w:color w:val="auto"/>
    </w:rPr>
  </w:style>
  <w:style w:type="paragraph" w:customStyle="1" w:styleId="CM34">
    <w:name w:val="CM34"/>
    <w:basedOn w:val="Default"/>
    <w:next w:val="Default"/>
    <w:uiPriority w:val="99"/>
    <w:rsid w:val="006267FF"/>
    <w:pPr>
      <w:spacing w:line="391" w:lineRule="atLeast"/>
    </w:pPr>
    <w:rPr>
      <w:color w:val="auto"/>
    </w:rPr>
  </w:style>
  <w:style w:type="paragraph" w:customStyle="1" w:styleId="CM36">
    <w:name w:val="CM36"/>
    <w:basedOn w:val="Default"/>
    <w:next w:val="Default"/>
    <w:uiPriority w:val="99"/>
    <w:rsid w:val="006267FF"/>
    <w:pPr>
      <w:spacing w:line="253" w:lineRule="atLeast"/>
    </w:pPr>
    <w:rPr>
      <w:color w:val="auto"/>
    </w:rPr>
  </w:style>
  <w:style w:type="character" w:customStyle="1" w:styleId="BalloonTextChar">
    <w:name w:val="Balloon Text Char"/>
    <w:link w:val="BalloonText"/>
    <w:semiHidden/>
    <w:rsid w:val="006267FF"/>
    <w:rPr>
      <w:rFonts w:ascii="Tahoma" w:hAnsi="Tahoma" w:cs="Tahoma"/>
      <w:sz w:val="16"/>
      <w:szCs w:val="16"/>
      <w:lang w:val="en-US"/>
    </w:rPr>
  </w:style>
  <w:style w:type="character" w:customStyle="1" w:styleId="CommentTextChar">
    <w:name w:val="Comment Text Char"/>
    <w:link w:val="CommentText"/>
    <w:semiHidden/>
    <w:rsid w:val="006267FF"/>
    <w:rPr>
      <w:lang w:val="en-US"/>
    </w:rPr>
  </w:style>
  <w:style w:type="character" w:customStyle="1" w:styleId="CommentSubjectChar">
    <w:name w:val="Comment Subject Char"/>
    <w:link w:val="CommentSubject"/>
    <w:semiHidden/>
    <w:rsid w:val="006267FF"/>
    <w:rPr>
      <w:b/>
      <w:bCs/>
      <w:lang w:val="en-US"/>
    </w:rPr>
  </w:style>
  <w:style w:type="character" w:customStyle="1" w:styleId="DefaultCar">
    <w:name w:val="Default Car"/>
    <w:link w:val="Default"/>
    <w:rsid w:val="006267FF"/>
    <w:rPr>
      <w:rFonts w:ascii="Arial" w:hAnsi="Arial" w:cs="Arial"/>
      <w:color w:val="000000"/>
      <w:sz w:val="24"/>
      <w:szCs w:val="24"/>
      <w:lang w:val="en-AU" w:eastAsia="en-AU"/>
    </w:rPr>
  </w:style>
  <w:style w:type="paragraph" w:customStyle="1" w:styleId="Paragraphedeliste1">
    <w:name w:val="Paragraphe de liste1"/>
    <w:basedOn w:val="Normal"/>
    <w:uiPriority w:val="34"/>
    <w:qFormat/>
    <w:rsid w:val="006267FF"/>
    <w:pPr>
      <w:widowControl/>
      <w:suppressAutoHyphens w:val="0"/>
      <w:spacing w:before="0" w:after="240"/>
      <w:ind w:left="720" w:right="0"/>
      <w:contextualSpacing/>
    </w:pPr>
    <w:rPr>
      <w:rFonts w:eastAsia="MS Mincho"/>
      <w:sz w:val="22"/>
      <w:szCs w:val="22"/>
      <w:lang w:val="pt-BR" w:eastAsia="fr-FR"/>
    </w:rPr>
  </w:style>
  <w:style w:type="character" w:customStyle="1" w:styleId="HeaderChar">
    <w:name w:val="Header Char"/>
    <w:link w:val="Header"/>
    <w:rsid w:val="006267FF"/>
    <w:rPr>
      <w:rFonts w:ascii="Arial" w:hAnsi="Arial"/>
      <w:sz w:val="40"/>
      <w:szCs w:val="24"/>
      <w:lang w:val="en-US"/>
    </w:rPr>
  </w:style>
  <w:style w:type="character" w:customStyle="1" w:styleId="FooterChar">
    <w:name w:val="Footer Char"/>
    <w:link w:val="Footer"/>
    <w:rsid w:val="006267FF"/>
    <w:rPr>
      <w:sz w:val="24"/>
      <w:szCs w:val="24"/>
      <w:lang w:val="en-US"/>
    </w:rPr>
  </w:style>
  <w:style w:type="character" w:customStyle="1" w:styleId="DateChar">
    <w:name w:val="Date Char"/>
    <w:link w:val="Date"/>
    <w:rsid w:val="006267FF"/>
    <w:rPr>
      <w:sz w:val="24"/>
      <w:szCs w:val="24"/>
      <w:lang w:val="en-US"/>
    </w:rPr>
  </w:style>
  <w:style w:type="character" w:customStyle="1" w:styleId="FootnoteTextChar">
    <w:name w:val="Footnote Text Char"/>
    <w:link w:val="FootnoteText"/>
    <w:semiHidden/>
    <w:rsid w:val="006267FF"/>
    <w:rPr>
      <w:lang w:val="en-US"/>
    </w:rPr>
  </w:style>
  <w:style w:type="character" w:customStyle="1" w:styleId="BodyTextIndentChar">
    <w:name w:val="Body Text Indent Char"/>
    <w:link w:val="BodyTextIndent"/>
    <w:rsid w:val="006267FF"/>
    <w:rPr>
      <w:sz w:val="24"/>
      <w:szCs w:val="24"/>
      <w:lang w:val="en-US"/>
    </w:rPr>
  </w:style>
  <w:style w:type="character" w:customStyle="1" w:styleId="BodyTextFirstIndent2Char">
    <w:name w:val="Body Text First Indent 2 Char"/>
    <w:link w:val="BodyTextFirstIndent2"/>
    <w:rsid w:val="006267FF"/>
    <w:rPr>
      <w:sz w:val="24"/>
      <w:szCs w:val="24"/>
      <w:lang w:val="en-US"/>
    </w:rPr>
  </w:style>
  <w:style w:type="paragraph" w:customStyle="1" w:styleId="Standard">
    <w:name w:val="Standard"/>
    <w:rsid w:val="006267FF"/>
    <w:pPr>
      <w:widowControl w:val="0"/>
      <w:suppressAutoHyphens/>
      <w:autoSpaceDN w:val="0"/>
      <w:textAlignment w:val="baseline"/>
    </w:pPr>
    <w:rPr>
      <w:rFonts w:ascii="Liberation Serif" w:eastAsia="DejaVu Sans" w:hAnsi="Liberation Serif" w:cs="Lohit Devanagari"/>
      <w:kern w:val="3"/>
      <w:sz w:val="24"/>
      <w:szCs w:val="24"/>
      <w:lang w:eastAsia="zh-CN" w:bidi="hi-IN"/>
    </w:rPr>
  </w:style>
  <w:style w:type="character" w:styleId="HTMLTypewriter">
    <w:name w:val="HTML Typewriter"/>
    <w:uiPriority w:val="99"/>
    <w:unhideWhenUsed/>
    <w:rsid w:val="006267FF"/>
    <w:rPr>
      <w:rFonts w:ascii="Courier New" w:eastAsia="Calibr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63282">
      <w:bodyDiv w:val="1"/>
      <w:marLeft w:val="0"/>
      <w:marRight w:val="0"/>
      <w:marTop w:val="0"/>
      <w:marBottom w:val="0"/>
      <w:divBdr>
        <w:top w:val="none" w:sz="0" w:space="0" w:color="auto"/>
        <w:left w:val="none" w:sz="0" w:space="0" w:color="auto"/>
        <w:bottom w:val="none" w:sz="0" w:space="0" w:color="auto"/>
        <w:right w:val="none" w:sz="0" w:space="0" w:color="auto"/>
      </w:divBdr>
    </w:div>
    <w:div w:id="826945023">
      <w:bodyDiv w:val="1"/>
      <w:marLeft w:val="0"/>
      <w:marRight w:val="0"/>
      <w:marTop w:val="0"/>
      <w:marBottom w:val="0"/>
      <w:divBdr>
        <w:top w:val="none" w:sz="0" w:space="0" w:color="auto"/>
        <w:left w:val="none" w:sz="0" w:space="0" w:color="auto"/>
        <w:bottom w:val="none" w:sz="0" w:space="0" w:color="auto"/>
        <w:right w:val="none" w:sz="0" w:space="0" w:color="auto"/>
      </w:divBdr>
      <w:divsChild>
        <w:div w:id="1493334639">
          <w:marLeft w:val="0"/>
          <w:marRight w:val="0"/>
          <w:marTop w:val="0"/>
          <w:marBottom w:val="0"/>
          <w:divBdr>
            <w:top w:val="none" w:sz="0" w:space="0" w:color="auto"/>
            <w:left w:val="none" w:sz="0" w:space="0" w:color="auto"/>
            <w:bottom w:val="none" w:sz="0" w:space="0" w:color="auto"/>
            <w:right w:val="none" w:sz="0" w:space="0" w:color="auto"/>
          </w:divBdr>
          <w:divsChild>
            <w:div w:id="291786563">
              <w:marLeft w:val="0"/>
              <w:marRight w:val="0"/>
              <w:marTop w:val="0"/>
              <w:marBottom w:val="0"/>
              <w:divBdr>
                <w:top w:val="none" w:sz="0" w:space="0" w:color="auto"/>
                <w:left w:val="none" w:sz="0" w:space="0" w:color="auto"/>
                <w:bottom w:val="none" w:sz="0" w:space="0" w:color="auto"/>
                <w:right w:val="none" w:sz="0" w:space="0" w:color="auto"/>
              </w:divBdr>
            </w:div>
            <w:div w:id="633340424">
              <w:marLeft w:val="0"/>
              <w:marRight w:val="0"/>
              <w:marTop w:val="0"/>
              <w:marBottom w:val="0"/>
              <w:divBdr>
                <w:top w:val="none" w:sz="0" w:space="0" w:color="auto"/>
                <w:left w:val="none" w:sz="0" w:space="0" w:color="auto"/>
                <w:bottom w:val="none" w:sz="0" w:space="0" w:color="auto"/>
                <w:right w:val="none" w:sz="0" w:space="0" w:color="auto"/>
              </w:divBdr>
            </w:div>
            <w:div w:id="1131021868">
              <w:marLeft w:val="0"/>
              <w:marRight w:val="0"/>
              <w:marTop w:val="0"/>
              <w:marBottom w:val="0"/>
              <w:divBdr>
                <w:top w:val="none" w:sz="0" w:space="0" w:color="auto"/>
                <w:left w:val="none" w:sz="0" w:space="0" w:color="auto"/>
                <w:bottom w:val="none" w:sz="0" w:space="0" w:color="auto"/>
                <w:right w:val="none" w:sz="0" w:space="0" w:color="auto"/>
              </w:divBdr>
            </w:div>
            <w:div w:id="1759253000">
              <w:marLeft w:val="0"/>
              <w:marRight w:val="0"/>
              <w:marTop w:val="0"/>
              <w:marBottom w:val="0"/>
              <w:divBdr>
                <w:top w:val="none" w:sz="0" w:space="0" w:color="auto"/>
                <w:left w:val="none" w:sz="0" w:space="0" w:color="auto"/>
                <w:bottom w:val="none" w:sz="0" w:space="0" w:color="auto"/>
                <w:right w:val="none" w:sz="0" w:space="0" w:color="auto"/>
              </w:divBdr>
            </w:div>
            <w:div w:id="18739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481">
      <w:bodyDiv w:val="1"/>
      <w:marLeft w:val="0"/>
      <w:marRight w:val="0"/>
      <w:marTop w:val="0"/>
      <w:marBottom w:val="0"/>
      <w:divBdr>
        <w:top w:val="none" w:sz="0" w:space="0" w:color="auto"/>
        <w:left w:val="none" w:sz="0" w:space="0" w:color="auto"/>
        <w:bottom w:val="none" w:sz="0" w:space="0" w:color="auto"/>
        <w:right w:val="none" w:sz="0" w:space="0" w:color="auto"/>
      </w:divBdr>
    </w:div>
    <w:div w:id="1661159243">
      <w:bodyDiv w:val="1"/>
      <w:marLeft w:val="0"/>
      <w:marRight w:val="0"/>
      <w:marTop w:val="0"/>
      <w:marBottom w:val="0"/>
      <w:divBdr>
        <w:top w:val="none" w:sz="0" w:space="0" w:color="auto"/>
        <w:left w:val="none" w:sz="0" w:space="0" w:color="auto"/>
        <w:bottom w:val="none" w:sz="0" w:space="0" w:color="auto"/>
        <w:right w:val="none" w:sz="0" w:space="0" w:color="auto"/>
      </w:divBdr>
    </w:div>
    <w:div w:id="16811995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riolis.eu.org/Data-Products/Tools" TargetMode="External"/><Relationship Id="rId13" Type="http://schemas.openxmlformats.org/officeDocument/2006/relationships/hyperlink" Target="http://vocab.ndg.nerc.ac.uk/client/vocabServer.jsp" TargetMode="External"/><Relationship Id="rId18" Type="http://schemas.openxmlformats.org/officeDocument/2006/relationships/hyperlink" Target="http://www.oceansites.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wmo.int/pages/prog/amp/mmop/wmo-number-rules.html" TargetMode="External"/><Relationship Id="rId12" Type="http://schemas.openxmlformats.org/officeDocument/2006/relationships/hyperlink" Target="http://www.unidata.ucar.edu/software/netcdf-java/formats/DataDiscoveryAttConvention.html" TargetMode="External"/><Relationship Id="rId17" Type="http://schemas.openxmlformats.org/officeDocument/2006/relationships/hyperlink" Target="ftp://ftp.ifremer.fr/ifremer/oceansit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psg.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SO_860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ea-mammaldatamgt.org/Documentation" TargetMode="External"/><Relationship Id="rId23" Type="http://schemas.openxmlformats.org/officeDocument/2006/relationships/footer" Target="footer2.xml"/><Relationship Id="rId10" Type="http://schemas.openxmlformats.org/officeDocument/2006/relationships/hyperlink" Target="http://cf-pcmdi.llnl.gov/"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nidata.ucar.edu/software/netcdf/docs/BestPractices.html" TargetMode="External"/><Relationship Id="rId14" Type="http://schemas.openxmlformats.org/officeDocument/2006/relationships/hyperlink" Target="http://www.coriolis.eu.org/data_policy"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38</Pages>
  <Words>11398</Words>
  <Characters>64972</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Sea-mammals data user's manual</vt:lpstr>
    </vt:vector>
  </TitlesOfParts>
  <Company>ifremer</Company>
  <LinksUpToDate>false</LinksUpToDate>
  <CharactersWithSpaces>76218</CharactersWithSpaces>
  <SharedDoc>false</SharedDoc>
  <HLinks>
    <vt:vector size="354" baseType="variant">
      <vt:variant>
        <vt:i4>3145774</vt:i4>
      </vt:variant>
      <vt:variant>
        <vt:i4>327</vt:i4>
      </vt:variant>
      <vt:variant>
        <vt:i4>0</vt:i4>
      </vt:variant>
      <vt:variant>
        <vt:i4>5</vt:i4>
      </vt:variant>
      <vt:variant>
        <vt:lpwstr>http://www.oceansites.org/</vt:lpwstr>
      </vt:variant>
      <vt:variant>
        <vt:lpwstr/>
      </vt:variant>
      <vt:variant>
        <vt:i4>7143470</vt:i4>
      </vt:variant>
      <vt:variant>
        <vt:i4>324</vt:i4>
      </vt:variant>
      <vt:variant>
        <vt:i4>0</vt:i4>
      </vt:variant>
      <vt:variant>
        <vt:i4>5</vt:i4>
      </vt:variant>
      <vt:variant>
        <vt:lpwstr>ftp://ftp.ifremer.fr/ifremer/oceansites</vt:lpwstr>
      </vt:variant>
      <vt:variant>
        <vt:lpwstr/>
      </vt:variant>
      <vt:variant>
        <vt:i4>7733277</vt:i4>
      </vt:variant>
      <vt:variant>
        <vt:i4>321</vt:i4>
      </vt:variant>
      <vt:variant>
        <vt:i4>0</vt:i4>
      </vt:variant>
      <vt:variant>
        <vt:i4>5</vt:i4>
      </vt:variant>
      <vt:variant>
        <vt:lpwstr>ftp://ftp.ifremer.fr/ifremer/sea_mammal</vt:lpwstr>
      </vt:variant>
      <vt:variant>
        <vt:lpwstr/>
      </vt:variant>
      <vt:variant>
        <vt:i4>5111887</vt:i4>
      </vt:variant>
      <vt:variant>
        <vt:i4>318</vt:i4>
      </vt:variant>
      <vt:variant>
        <vt:i4>0</vt:i4>
      </vt:variant>
      <vt:variant>
        <vt:i4>5</vt:i4>
      </vt:variant>
      <vt:variant>
        <vt:lpwstr>http://www.epsg.org/</vt:lpwstr>
      </vt:variant>
      <vt:variant>
        <vt:lpwstr/>
      </vt:variant>
      <vt:variant>
        <vt:i4>3866748</vt:i4>
      </vt:variant>
      <vt:variant>
        <vt:i4>312</vt:i4>
      </vt:variant>
      <vt:variant>
        <vt:i4>0</vt:i4>
      </vt:variant>
      <vt:variant>
        <vt:i4>5</vt:i4>
      </vt:variant>
      <vt:variant>
        <vt:lpwstr>http://www.sea-mammaldatamgt.org/Documentation</vt:lpwstr>
      </vt:variant>
      <vt:variant>
        <vt:lpwstr/>
      </vt:variant>
      <vt:variant>
        <vt:i4>6225952</vt:i4>
      </vt:variant>
      <vt:variant>
        <vt:i4>306</vt:i4>
      </vt:variant>
      <vt:variant>
        <vt:i4>0</vt:i4>
      </vt:variant>
      <vt:variant>
        <vt:i4>5</vt:i4>
      </vt:variant>
      <vt:variant>
        <vt:lpwstr>http://www.coriolis.eu.org/data_policy</vt:lpwstr>
      </vt:variant>
      <vt:variant>
        <vt:lpwstr/>
      </vt:variant>
      <vt:variant>
        <vt:i4>3080253</vt:i4>
      </vt:variant>
      <vt:variant>
        <vt:i4>300</vt:i4>
      </vt:variant>
      <vt:variant>
        <vt:i4>0</vt:i4>
      </vt:variant>
      <vt:variant>
        <vt:i4>5</vt:i4>
      </vt:variant>
      <vt:variant>
        <vt:lpwstr>http://vocab.ndg.nerc.ac.uk/client/vocabServer.jsp</vt:lpwstr>
      </vt:variant>
      <vt:variant>
        <vt:lpwstr/>
      </vt:variant>
      <vt:variant>
        <vt:i4>6094938</vt:i4>
      </vt:variant>
      <vt:variant>
        <vt:i4>297</vt:i4>
      </vt:variant>
      <vt:variant>
        <vt:i4>0</vt:i4>
      </vt:variant>
      <vt:variant>
        <vt:i4>5</vt:i4>
      </vt:variant>
      <vt:variant>
        <vt:lpwstr>http://www.unidata.ucar.edu/projects/THREDDS/CDM/CDM-TDS.htm</vt:lpwstr>
      </vt:variant>
      <vt:variant>
        <vt:lpwstr/>
      </vt:variant>
      <vt:variant>
        <vt:i4>4784218</vt:i4>
      </vt:variant>
      <vt:variant>
        <vt:i4>294</vt:i4>
      </vt:variant>
      <vt:variant>
        <vt:i4>0</vt:i4>
      </vt:variant>
      <vt:variant>
        <vt:i4>5</vt:i4>
      </vt:variant>
      <vt:variant>
        <vt:lpwstr>http://www.unidata.ucar.edu/software/netcdf-java/formats/DataDiscoveryAttConvention.html</vt:lpwstr>
      </vt:variant>
      <vt:variant>
        <vt:lpwstr/>
      </vt:variant>
      <vt:variant>
        <vt:i4>1114159</vt:i4>
      </vt:variant>
      <vt:variant>
        <vt:i4>291</vt:i4>
      </vt:variant>
      <vt:variant>
        <vt:i4>0</vt:i4>
      </vt:variant>
      <vt:variant>
        <vt:i4>5</vt:i4>
      </vt:variant>
      <vt:variant>
        <vt:lpwstr>http://en.wikipedia.org/wiki/ISO_8601</vt:lpwstr>
      </vt:variant>
      <vt:variant>
        <vt:lpwstr/>
      </vt:variant>
      <vt:variant>
        <vt:i4>131187</vt:i4>
      </vt:variant>
      <vt:variant>
        <vt:i4>288</vt:i4>
      </vt:variant>
      <vt:variant>
        <vt:i4>0</vt:i4>
      </vt:variant>
      <vt:variant>
        <vt:i4>5</vt:i4>
      </vt:variant>
      <vt:variant>
        <vt:lpwstr>http://www.ferret.noaa.gov/noaa_coop/coop_cdf_profile.html</vt:lpwstr>
      </vt:variant>
      <vt:variant>
        <vt:lpwstr/>
      </vt:variant>
      <vt:variant>
        <vt:i4>6094936</vt:i4>
      </vt:variant>
      <vt:variant>
        <vt:i4>285</vt:i4>
      </vt:variant>
      <vt:variant>
        <vt:i4>0</vt:i4>
      </vt:variant>
      <vt:variant>
        <vt:i4>5</vt:i4>
      </vt:variant>
      <vt:variant>
        <vt:lpwstr>http://cf-pcmdi.llnl.gov/</vt:lpwstr>
      </vt:variant>
      <vt:variant>
        <vt:lpwstr/>
      </vt:variant>
      <vt:variant>
        <vt:i4>4390976</vt:i4>
      </vt:variant>
      <vt:variant>
        <vt:i4>282</vt:i4>
      </vt:variant>
      <vt:variant>
        <vt:i4>0</vt:i4>
      </vt:variant>
      <vt:variant>
        <vt:i4>5</vt:i4>
      </vt:variant>
      <vt:variant>
        <vt:lpwstr>http://www.unidata.ucar.edu/software/udunits/</vt:lpwstr>
      </vt:variant>
      <vt:variant>
        <vt:lpwstr/>
      </vt:variant>
      <vt:variant>
        <vt:i4>7667744</vt:i4>
      </vt:variant>
      <vt:variant>
        <vt:i4>279</vt:i4>
      </vt:variant>
      <vt:variant>
        <vt:i4>0</vt:i4>
      </vt:variant>
      <vt:variant>
        <vt:i4>5</vt:i4>
      </vt:variant>
      <vt:variant>
        <vt:lpwstr>http://www.unidata.ucar.edu/software/netcdf/docs/BestPractices.html</vt:lpwstr>
      </vt:variant>
      <vt:variant>
        <vt:lpwstr/>
      </vt:variant>
      <vt:variant>
        <vt:i4>3932269</vt:i4>
      </vt:variant>
      <vt:variant>
        <vt:i4>273</vt:i4>
      </vt:variant>
      <vt:variant>
        <vt:i4>0</vt:i4>
      </vt:variant>
      <vt:variant>
        <vt:i4>5</vt:i4>
      </vt:variant>
      <vt:variant>
        <vt:lpwstr>http://www.coriolis.eu.org/Data-Products/Tools</vt:lpwstr>
      </vt:variant>
      <vt:variant>
        <vt:lpwstr/>
      </vt:variant>
      <vt:variant>
        <vt:i4>5242909</vt:i4>
      </vt:variant>
      <vt:variant>
        <vt:i4>270</vt:i4>
      </vt:variant>
      <vt:variant>
        <vt:i4>0</vt:i4>
      </vt:variant>
      <vt:variant>
        <vt:i4>5</vt:i4>
      </vt:variant>
      <vt:variant>
        <vt:lpwstr>http://www.wmo.int/pages/prog/amp/mmop/wmo-number-rules.html</vt:lpwstr>
      </vt:variant>
      <vt:variant>
        <vt:lpwstr/>
      </vt:variant>
      <vt:variant>
        <vt:i4>1310779</vt:i4>
      </vt:variant>
      <vt:variant>
        <vt:i4>254</vt:i4>
      </vt:variant>
      <vt:variant>
        <vt:i4>0</vt:i4>
      </vt:variant>
      <vt:variant>
        <vt:i4>5</vt:i4>
      </vt:variant>
      <vt:variant>
        <vt:lpwstr/>
      </vt:variant>
      <vt:variant>
        <vt:lpwstr>_Toc406416814</vt:lpwstr>
      </vt:variant>
      <vt:variant>
        <vt:i4>1310779</vt:i4>
      </vt:variant>
      <vt:variant>
        <vt:i4>248</vt:i4>
      </vt:variant>
      <vt:variant>
        <vt:i4>0</vt:i4>
      </vt:variant>
      <vt:variant>
        <vt:i4>5</vt:i4>
      </vt:variant>
      <vt:variant>
        <vt:lpwstr/>
      </vt:variant>
      <vt:variant>
        <vt:lpwstr>_Toc406416813</vt:lpwstr>
      </vt:variant>
      <vt:variant>
        <vt:i4>1310779</vt:i4>
      </vt:variant>
      <vt:variant>
        <vt:i4>242</vt:i4>
      </vt:variant>
      <vt:variant>
        <vt:i4>0</vt:i4>
      </vt:variant>
      <vt:variant>
        <vt:i4>5</vt:i4>
      </vt:variant>
      <vt:variant>
        <vt:lpwstr/>
      </vt:variant>
      <vt:variant>
        <vt:lpwstr>_Toc406416812</vt:lpwstr>
      </vt:variant>
      <vt:variant>
        <vt:i4>1310779</vt:i4>
      </vt:variant>
      <vt:variant>
        <vt:i4>236</vt:i4>
      </vt:variant>
      <vt:variant>
        <vt:i4>0</vt:i4>
      </vt:variant>
      <vt:variant>
        <vt:i4>5</vt:i4>
      </vt:variant>
      <vt:variant>
        <vt:lpwstr/>
      </vt:variant>
      <vt:variant>
        <vt:lpwstr>_Toc406416811</vt:lpwstr>
      </vt:variant>
      <vt:variant>
        <vt:i4>1310779</vt:i4>
      </vt:variant>
      <vt:variant>
        <vt:i4>230</vt:i4>
      </vt:variant>
      <vt:variant>
        <vt:i4>0</vt:i4>
      </vt:variant>
      <vt:variant>
        <vt:i4>5</vt:i4>
      </vt:variant>
      <vt:variant>
        <vt:lpwstr/>
      </vt:variant>
      <vt:variant>
        <vt:lpwstr>_Toc406416810</vt:lpwstr>
      </vt:variant>
      <vt:variant>
        <vt:i4>1376315</vt:i4>
      </vt:variant>
      <vt:variant>
        <vt:i4>224</vt:i4>
      </vt:variant>
      <vt:variant>
        <vt:i4>0</vt:i4>
      </vt:variant>
      <vt:variant>
        <vt:i4>5</vt:i4>
      </vt:variant>
      <vt:variant>
        <vt:lpwstr/>
      </vt:variant>
      <vt:variant>
        <vt:lpwstr>_Toc406416809</vt:lpwstr>
      </vt:variant>
      <vt:variant>
        <vt:i4>1376315</vt:i4>
      </vt:variant>
      <vt:variant>
        <vt:i4>218</vt:i4>
      </vt:variant>
      <vt:variant>
        <vt:i4>0</vt:i4>
      </vt:variant>
      <vt:variant>
        <vt:i4>5</vt:i4>
      </vt:variant>
      <vt:variant>
        <vt:lpwstr/>
      </vt:variant>
      <vt:variant>
        <vt:lpwstr>_Toc406416808</vt:lpwstr>
      </vt:variant>
      <vt:variant>
        <vt:i4>1376315</vt:i4>
      </vt:variant>
      <vt:variant>
        <vt:i4>212</vt:i4>
      </vt:variant>
      <vt:variant>
        <vt:i4>0</vt:i4>
      </vt:variant>
      <vt:variant>
        <vt:i4>5</vt:i4>
      </vt:variant>
      <vt:variant>
        <vt:lpwstr/>
      </vt:variant>
      <vt:variant>
        <vt:lpwstr>_Toc406416807</vt:lpwstr>
      </vt:variant>
      <vt:variant>
        <vt:i4>1376315</vt:i4>
      </vt:variant>
      <vt:variant>
        <vt:i4>206</vt:i4>
      </vt:variant>
      <vt:variant>
        <vt:i4>0</vt:i4>
      </vt:variant>
      <vt:variant>
        <vt:i4>5</vt:i4>
      </vt:variant>
      <vt:variant>
        <vt:lpwstr/>
      </vt:variant>
      <vt:variant>
        <vt:lpwstr>_Toc406416806</vt:lpwstr>
      </vt:variant>
      <vt:variant>
        <vt:i4>1376315</vt:i4>
      </vt:variant>
      <vt:variant>
        <vt:i4>200</vt:i4>
      </vt:variant>
      <vt:variant>
        <vt:i4>0</vt:i4>
      </vt:variant>
      <vt:variant>
        <vt:i4>5</vt:i4>
      </vt:variant>
      <vt:variant>
        <vt:lpwstr/>
      </vt:variant>
      <vt:variant>
        <vt:lpwstr>_Toc406416805</vt:lpwstr>
      </vt:variant>
      <vt:variant>
        <vt:i4>1376315</vt:i4>
      </vt:variant>
      <vt:variant>
        <vt:i4>194</vt:i4>
      </vt:variant>
      <vt:variant>
        <vt:i4>0</vt:i4>
      </vt:variant>
      <vt:variant>
        <vt:i4>5</vt:i4>
      </vt:variant>
      <vt:variant>
        <vt:lpwstr/>
      </vt:variant>
      <vt:variant>
        <vt:lpwstr>_Toc406416804</vt:lpwstr>
      </vt:variant>
      <vt:variant>
        <vt:i4>1376315</vt:i4>
      </vt:variant>
      <vt:variant>
        <vt:i4>188</vt:i4>
      </vt:variant>
      <vt:variant>
        <vt:i4>0</vt:i4>
      </vt:variant>
      <vt:variant>
        <vt:i4>5</vt:i4>
      </vt:variant>
      <vt:variant>
        <vt:lpwstr/>
      </vt:variant>
      <vt:variant>
        <vt:lpwstr>_Toc406416803</vt:lpwstr>
      </vt:variant>
      <vt:variant>
        <vt:i4>1376315</vt:i4>
      </vt:variant>
      <vt:variant>
        <vt:i4>182</vt:i4>
      </vt:variant>
      <vt:variant>
        <vt:i4>0</vt:i4>
      </vt:variant>
      <vt:variant>
        <vt:i4>5</vt:i4>
      </vt:variant>
      <vt:variant>
        <vt:lpwstr/>
      </vt:variant>
      <vt:variant>
        <vt:lpwstr>_Toc406416802</vt:lpwstr>
      </vt:variant>
      <vt:variant>
        <vt:i4>1376315</vt:i4>
      </vt:variant>
      <vt:variant>
        <vt:i4>176</vt:i4>
      </vt:variant>
      <vt:variant>
        <vt:i4>0</vt:i4>
      </vt:variant>
      <vt:variant>
        <vt:i4>5</vt:i4>
      </vt:variant>
      <vt:variant>
        <vt:lpwstr/>
      </vt:variant>
      <vt:variant>
        <vt:lpwstr>_Toc406416801</vt:lpwstr>
      </vt:variant>
      <vt:variant>
        <vt:i4>1376315</vt:i4>
      </vt:variant>
      <vt:variant>
        <vt:i4>170</vt:i4>
      </vt:variant>
      <vt:variant>
        <vt:i4>0</vt:i4>
      </vt:variant>
      <vt:variant>
        <vt:i4>5</vt:i4>
      </vt:variant>
      <vt:variant>
        <vt:lpwstr/>
      </vt:variant>
      <vt:variant>
        <vt:lpwstr>_Toc406416800</vt:lpwstr>
      </vt:variant>
      <vt:variant>
        <vt:i4>1835060</vt:i4>
      </vt:variant>
      <vt:variant>
        <vt:i4>164</vt:i4>
      </vt:variant>
      <vt:variant>
        <vt:i4>0</vt:i4>
      </vt:variant>
      <vt:variant>
        <vt:i4>5</vt:i4>
      </vt:variant>
      <vt:variant>
        <vt:lpwstr/>
      </vt:variant>
      <vt:variant>
        <vt:lpwstr>_Toc406416799</vt:lpwstr>
      </vt:variant>
      <vt:variant>
        <vt:i4>1835060</vt:i4>
      </vt:variant>
      <vt:variant>
        <vt:i4>158</vt:i4>
      </vt:variant>
      <vt:variant>
        <vt:i4>0</vt:i4>
      </vt:variant>
      <vt:variant>
        <vt:i4>5</vt:i4>
      </vt:variant>
      <vt:variant>
        <vt:lpwstr/>
      </vt:variant>
      <vt:variant>
        <vt:lpwstr>_Toc406416798</vt:lpwstr>
      </vt:variant>
      <vt:variant>
        <vt:i4>1835060</vt:i4>
      </vt:variant>
      <vt:variant>
        <vt:i4>152</vt:i4>
      </vt:variant>
      <vt:variant>
        <vt:i4>0</vt:i4>
      </vt:variant>
      <vt:variant>
        <vt:i4>5</vt:i4>
      </vt:variant>
      <vt:variant>
        <vt:lpwstr/>
      </vt:variant>
      <vt:variant>
        <vt:lpwstr>_Toc406416797</vt:lpwstr>
      </vt:variant>
      <vt:variant>
        <vt:i4>1835060</vt:i4>
      </vt:variant>
      <vt:variant>
        <vt:i4>146</vt:i4>
      </vt:variant>
      <vt:variant>
        <vt:i4>0</vt:i4>
      </vt:variant>
      <vt:variant>
        <vt:i4>5</vt:i4>
      </vt:variant>
      <vt:variant>
        <vt:lpwstr/>
      </vt:variant>
      <vt:variant>
        <vt:lpwstr>_Toc406416796</vt:lpwstr>
      </vt:variant>
      <vt:variant>
        <vt:i4>1835060</vt:i4>
      </vt:variant>
      <vt:variant>
        <vt:i4>140</vt:i4>
      </vt:variant>
      <vt:variant>
        <vt:i4>0</vt:i4>
      </vt:variant>
      <vt:variant>
        <vt:i4>5</vt:i4>
      </vt:variant>
      <vt:variant>
        <vt:lpwstr/>
      </vt:variant>
      <vt:variant>
        <vt:lpwstr>_Toc406416795</vt:lpwstr>
      </vt:variant>
      <vt:variant>
        <vt:i4>1835060</vt:i4>
      </vt:variant>
      <vt:variant>
        <vt:i4>134</vt:i4>
      </vt:variant>
      <vt:variant>
        <vt:i4>0</vt:i4>
      </vt:variant>
      <vt:variant>
        <vt:i4>5</vt:i4>
      </vt:variant>
      <vt:variant>
        <vt:lpwstr/>
      </vt:variant>
      <vt:variant>
        <vt:lpwstr>_Toc406416794</vt:lpwstr>
      </vt:variant>
      <vt:variant>
        <vt:i4>1835060</vt:i4>
      </vt:variant>
      <vt:variant>
        <vt:i4>128</vt:i4>
      </vt:variant>
      <vt:variant>
        <vt:i4>0</vt:i4>
      </vt:variant>
      <vt:variant>
        <vt:i4>5</vt:i4>
      </vt:variant>
      <vt:variant>
        <vt:lpwstr/>
      </vt:variant>
      <vt:variant>
        <vt:lpwstr>_Toc406416793</vt:lpwstr>
      </vt:variant>
      <vt:variant>
        <vt:i4>1835060</vt:i4>
      </vt:variant>
      <vt:variant>
        <vt:i4>122</vt:i4>
      </vt:variant>
      <vt:variant>
        <vt:i4>0</vt:i4>
      </vt:variant>
      <vt:variant>
        <vt:i4>5</vt:i4>
      </vt:variant>
      <vt:variant>
        <vt:lpwstr/>
      </vt:variant>
      <vt:variant>
        <vt:lpwstr>_Toc406416792</vt:lpwstr>
      </vt:variant>
      <vt:variant>
        <vt:i4>1835060</vt:i4>
      </vt:variant>
      <vt:variant>
        <vt:i4>116</vt:i4>
      </vt:variant>
      <vt:variant>
        <vt:i4>0</vt:i4>
      </vt:variant>
      <vt:variant>
        <vt:i4>5</vt:i4>
      </vt:variant>
      <vt:variant>
        <vt:lpwstr/>
      </vt:variant>
      <vt:variant>
        <vt:lpwstr>_Toc406416791</vt:lpwstr>
      </vt:variant>
      <vt:variant>
        <vt:i4>1835060</vt:i4>
      </vt:variant>
      <vt:variant>
        <vt:i4>110</vt:i4>
      </vt:variant>
      <vt:variant>
        <vt:i4>0</vt:i4>
      </vt:variant>
      <vt:variant>
        <vt:i4>5</vt:i4>
      </vt:variant>
      <vt:variant>
        <vt:lpwstr/>
      </vt:variant>
      <vt:variant>
        <vt:lpwstr>_Toc406416790</vt:lpwstr>
      </vt:variant>
      <vt:variant>
        <vt:i4>1900596</vt:i4>
      </vt:variant>
      <vt:variant>
        <vt:i4>104</vt:i4>
      </vt:variant>
      <vt:variant>
        <vt:i4>0</vt:i4>
      </vt:variant>
      <vt:variant>
        <vt:i4>5</vt:i4>
      </vt:variant>
      <vt:variant>
        <vt:lpwstr/>
      </vt:variant>
      <vt:variant>
        <vt:lpwstr>_Toc406416789</vt:lpwstr>
      </vt:variant>
      <vt:variant>
        <vt:i4>1900596</vt:i4>
      </vt:variant>
      <vt:variant>
        <vt:i4>98</vt:i4>
      </vt:variant>
      <vt:variant>
        <vt:i4>0</vt:i4>
      </vt:variant>
      <vt:variant>
        <vt:i4>5</vt:i4>
      </vt:variant>
      <vt:variant>
        <vt:lpwstr/>
      </vt:variant>
      <vt:variant>
        <vt:lpwstr>_Toc406416788</vt:lpwstr>
      </vt:variant>
      <vt:variant>
        <vt:i4>1900596</vt:i4>
      </vt:variant>
      <vt:variant>
        <vt:i4>92</vt:i4>
      </vt:variant>
      <vt:variant>
        <vt:i4>0</vt:i4>
      </vt:variant>
      <vt:variant>
        <vt:i4>5</vt:i4>
      </vt:variant>
      <vt:variant>
        <vt:lpwstr/>
      </vt:variant>
      <vt:variant>
        <vt:lpwstr>_Toc406416787</vt:lpwstr>
      </vt:variant>
      <vt:variant>
        <vt:i4>1900596</vt:i4>
      </vt:variant>
      <vt:variant>
        <vt:i4>86</vt:i4>
      </vt:variant>
      <vt:variant>
        <vt:i4>0</vt:i4>
      </vt:variant>
      <vt:variant>
        <vt:i4>5</vt:i4>
      </vt:variant>
      <vt:variant>
        <vt:lpwstr/>
      </vt:variant>
      <vt:variant>
        <vt:lpwstr>_Toc406416786</vt:lpwstr>
      </vt:variant>
      <vt:variant>
        <vt:i4>1900596</vt:i4>
      </vt:variant>
      <vt:variant>
        <vt:i4>80</vt:i4>
      </vt:variant>
      <vt:variant>
        <vt:i4>0</vt:i4>
      </vt:variant>
      <vt:variant>
        <vt:i4>5</vt:i4>
      </vt:variant>
      <vt:variant>
        <vt:lpwstr/>
      </vt:variant>
      <vt:variant>
        <vt:lpwstr>_Toc406416785</vt:lpwstr>
      </vt:variant>
      <vt:variant>
        <vt:i4>1900596</vt:i4>
      </vt:variant>
      <vt:variant>
        <vt:i4>74</vt:i4>
      </vt:variant>
      <vt:variant>
        <vt:i4>0</vt:i4>
      </vt:variant>
      <vt:variant>
        <vt:i4>5</vt:i4>
      </vt:variant>
      <vt:variant>
        <vt:lpwstr/>
      </vt:variant>
      <vt:variant>
        <vt:lpwstr>_Toc406416784</vt:lpwstr>
      </vt:variant>
      <vt:variant>
        <vt:i4>1900596</vt:i4>
      </vt:variant>
      <vt:variant>
        <vt:i4>68</vt:i4>
      </vt:variant>
      <vt:variant>
        <vt:i4>0</vt:i4>
      </vt:variant>
      <vt:variant>
        <vt:i4>5</vt:i4>
      </vt:variant>
      <vt:variant>
        <vt:lpwstr/>
      </vt:variant>
      <vt:variant>
        <vt:lpwstr>_Toc406416783</vt:lpwstr>
      </vt:variant>
      <vt:variant>
        <vt:i4>1900596</vt:i4>
      </vt:variant>
      <vt:variant>
        <vt:i4>62</vt:i4>
      </vt:variant>
      <vt:variant>
        <vt:i4>0</vt:i4>
      </vt:variant>
      <vt:variant>
        <vt:i4>5</vt:i4>
      </vt:variant>
      <vt:variant>
        <vt:lpwstr/>
      </vt:variant>
      <vt:variant>
        <vt:lpwstr>_Toc406416782</vt:lpwstr>
      </vt:variant>
      <vt:variant>
        <vt:i4>1900596</vt:i4>
      </vt:variant>
      <vt:variant>
        <vt:i4>56</vt:i4>
      </vt:variant>
      <vt:variant>
        <vt:i4>0</vt:i4>
      </vt:variant>
      <vt:variant>
        <vt:i4>5</vt:i4>
      </vt:variant>
      <vt:variant>
        <vt:lpwstr/>
      </vt:variant>
      <vt:variant>
        <vt:lpwstr>_Toc406416781</vt:lpwstr>
      </vt:variant>
      <vt:variant>
        <vt:i4>1900596</vt:i4>
      </vt:variant>
      <vt:variant>
        <vt:i4>50</vt:i4>
      </vt:variant>
      <vt:variant>
        <vt:i4>0</vt:i4>
      </vt:variant>
      <vt:variant>
        <vt:i4>5</vt:i4>
      </vt:variant>
      <vt:variant>
        <vt:lpwstr/>
      </vt:variant>
      <vt:variant>
        <vt:lpwstr>_Toc406416780</vt:lpwstr>
      </vt:variant>
      <vt:variant>
        <vt:i4>1179700</vt:i4>
      </vt:variant>
      <vt:variant>
        <vt:i4>44</vt:i4>
      </vt:variant>
      <vt:variant>
        <vt:i4>0</vt:i4>
      </vt:variant>
      <vt:variant>
        <vt:i4>5</vt:i4>
      </vt:variant>
      <vt:variant>
        <vt:lpwstr/>
      </vt:variant>
      <vt:variant>
        <vt:lpwstr>_Toc406416779</vt:lpwstr>
      </vt:variant>
      <vt:variant>
        <vt:i4>1179700</vt:i4>
      </vt:variant>
      <vt:variant>
        <vt:i4>38</vt:i4>
      </vt:variant>
      <vt:variant>
        <vt:i4>0</vt:i4>
      </vt:variant>
      <vt:variant>
        <vt:i4>5</vt:i4>
      </vt:variant>
      <vt:variant>
        <vt:lpwstr/>
      </vt:variant>
      <vt:variant>
        <vt:lpwstr>_Toc406416778</vt:lpwstr>
      </vt:variant>
      <vt:variant>
        <vt:i4>1179700</vt:i4>
      </vt:variant>
      <vt:variant>
        <vt:i4>32</vt:i4>
      </vt:variant>
      <vt:variant>
        <vt:i4>0</vt:i4>
      </vt:variant>
      <vt:variant>
        <vt:i4>5</vt:i4>
      </vt:variant>
      <vt:variant>
        <vt:lpwstr/>
      </vt:variant>
      <vt:variant>
        <vt:lpwstr>_Toc406416777</vt:lpwstr>
      </vt:variant>
      <vt:variant>
        <vt:i4>1179700</vt:i4>
      </vt:variant>
      <vt:variant>
        <vt:i4>26</vt:i4>
      </vt:variant>
      <vt:variant>
        <vt:i4>0</vt:i4>
      </vt:variant>
      <vt:variant>
        <vt:i4>5</vt:i4>
      </vt:variant>
      <vt:variant>
        <vt:lpwstr/>
      </vt:variant>
      <vt:variant>
        <vt:lpwstr>_Toc406416776</vt:lpwstr>
      </vt:variant>
      <vt:variant>
        <vt:i4>1179700</vt:i4>
      </vt:variant>
      <vt:variant>
        <vt:i4>20</vt:i4>
      </vt:variant>
      <vt:variant>
        <vt:i4>0</vt:i4>
      </vt:variant>
      <vt:variant>
        <vt:i4>5</vt:i4>
      </vt:variant>
      <vt:variant>
        <vt:lpwstr/>
      </vt:variant>
      <vt:variant>
        <vt:lpwstr>_Toc406416775</vt:lpwstr>
      </vt:variant>
      <vt:variant>
        <vt:i4>1179700</vt:i4>
      </vt:variant>
      <vt:variant>
        <vt:i4>14</vt:i4>
      </vt:variant>
      <vt:variant>
        <vt:i4>0</vt:i4>
      </vt:variant>
      <vt:variant>
        <vt:i4>5</vt:i4>
      </vt:variant>
      <vt:variant>
        <vt:lpwstr/>
      </vt:variant>
      <vt:variant>
        <vt:lpwstr>_Toc406416774</vt:lpwstr>
      </vt:variant>
      <vt:variant>
        <vt:i4>1179700</vt:i4>
      </vt:variant>
      <vt:variant>
        <vt:i4>8</vt:i4>
      </vt:variant>
      <vt:variant>
        <vt:i4>0</vt:i4>
      </vt:variant>
      <vt:variant>
        <vt:i4>5</vt:i4>
      </vt:variant>
      <vt:variant>
        <vt:lpwstr/>
      </vt:variant>
      <vt:variant>
        <vt:lpwstr>_Toc406416773</vt:lpwstr>
      </vt:variant>
      <vt:variant>
        <vt:i4>1179700</vt:i4>
      </vt:variant>
      <vt:variant>
        <vt:i4>2</vt:i4>
      </vt:variant>
      <vt:variant>
        <vt:i4>0</vt:i4>
      </vt:variant>
      <vt:variant>
        <vt:i4>5</vt:i4>
      </vt:variant>
      <vt:variant>
        <vt:lpwstr/>
      </vt:variant>
      <vt:variant>
        <vt:lpwstr>_Toc406416772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Sea-mammals data user's manual</dc:title>
  <dc:subject/>
  <dc:creator>Thierry Carval</dc:creator>
  <cp:keywords/>
  <dc:description/>
  <cp:lastModifiedBy>Fabien Roquet</cp:lastModifiedBy>
  <cp:revision>3</cp:revision>
  <cp:lastPrinted>2013-03-25T14:15:00Z</cp:lastPrinted>
  <dcterms:created xsi:type="dcterms:W3CDTF">2021-11-24T13:49:00Z</dcterms:created>
  <dcterms:modified xsi:type="dcterms:W3CDTF">2021-11-24T21:22:00Z</dcterms:modified>
</cp:coreProperties>
</file>