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CE8F77" w14:textId="4539A55C" w:rsidR="003F38BA" w:rsidRDefault="008E493B">
      <w:r>
        <w:rPr>
          <w:noProof/>
        </w:rPr>
        <w:drawing>
          <wp:inline distT="0" distB="0" distL="0" distR="0" wp14:anchorId="0C3E1CFA" wp14:editId="33CE26A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8B6B" w14:textId="6AB66F45" w:rsidR="00ED6F47" w:rsidRDefault="00ED6F47"/>
    <w:p w14:paraId="73D79D61" w14:textId="2E381B7D" w:rsidR="00ED6F47" w:rsidRDefault="00ED6F47">
      <w:r>
        <w:rPr>
          <w:noProof/>
        </w:rPr>
        <w:drawing>
          <wp:inline distT="0" distB="0" distL="0" distR="0" wp14:anchorId="254FE196" wp14:editId="4A45ED3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5F01" w14:textId="7FE085F9" w:rsidR="00236D31" w:rsidRDefault="00236D31"/>
    <w:p w14:paraId="63808EC7" w14:textId="2A8336B1" w:rsidR="00236D31" w:rsidRDefault="00236D31">
      <w:r>
        <w:rPr>
          <w:noProof/>
        </w:rPr>
        <w:lastRenderedPageBreak/>
        <w:drawing>
          <wp:inline distT="0" distB="0" distL="0" distR="0" wp14:anchorId="286E5ABB" wp14:editId="61C7012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E6C4" w14:textId="70C2CAF6" w:rsidR="00236D31" w:rsidRDefault="00236D31"/>
    <w:p w14:paraId="7BF12185" w14:textId="7FEAD2BD" w:rsidR="00236D31" w:rsidRDefault="00236D31">
      <w:r>
        <w:rPr>
          <w:noProof/>
        </w:rPr>
        <w:drawing>
          <wp:inline distT="0" distB="0" distL="0" distR="0" wp14:anchorId="009A1DD3" wp14:editId="0E41732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925F" w14:textId="5BC13C8E" w:rsidR="00236D31" w:rsidRDefault="00236D31"/>
    <w:p w14:paraId="1F3D0A46" w14:textId="2B46DA6C" w:rsidR="00236D31" w:rsidRDefault="00236D31">
      <w:r>
        <w:rPr>
          <w:noProof/>
        </w:rPr>
        <w:lastRenderedPageBreak/>
        <w:drawing>
          <wp:inline distT="0" distB="0" distL="0" distR="0" wp14:anchorId="583625B8" wp14:editId="492F6A0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B43A" w14:textId="7C5FF41C" w:rsidR="00236D31" w:rsidRDefault="00236D31">
      <w:r>
        <w:t>Rumiar: actitud negativa.</w:t>
      </w:r>
    </w:p>
    <w:p w14:paraId="0824C8D1" w14:textId="77777777" w:rsidR="00236D31" w:rsidRDefault="00236D31"/>
    <w:sectPr w:rsidR="00236D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93B"/>
    <w:rsid w:val="00002833"/>
    <w:rsid w:val="00236D31"/>
    <w:rsid w:val="00773496"/>
    <w:rsid w:val="008E493B"/>
    <w:rsid w:val="00A9612C"/>
    <w:rsid w:val="00ED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550B5"/>
  <w15:chartTrackingRefBased/>
  <w15:docId w15:val="{302CF0FF-EF96-4806-867A-08A433CA1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2</cp:revision>
  <dcterms:created xsi:type="dcterms:W3CDTF">2020-04-30T17:09:00Z</dcterms:created>
  <dcterms:modified xsi:type="dcterms:W3CDTF">2020-04-30T18:18:00Z</dcterms:modified>
</cp:coreProperties>
</file>