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3705" w:rsidRPr="00613705" w:rsidRDefault="00613705" w:rsidP="00613705">
      <w:pPr>
        <w:rPr>
          <w:rFonts w:ascii="Arial" w:hAnsi="Arial" w:cs="Arial"/>
          <w:b/>
          <w:bCs/>
        </w:rPr>
      </w:pPr>
      <w:r w:rsidRPr="00613705">
        <w:rPr>
          <w:rFonts w:ascii="Arial" w:hAnsi="Arial" w:cs="Arial"/>
          <w:b/>
          <w:bCs/>
        </w:rPr>
        <w:t>TURMA / DISCIPLINA / PROFESSOR</w:t>
      </w:r>
    </w:p>
    <w:p w:rsidR="00613705" w:rsidRPr="00613705" w:rsidRDefault="00613705" w:rsidP="00613705">
      <w:pPr>
        <w:rPr>
          <w:rFonts w:ascii="Arial" w:hAnsi="Arial" w:cs="Arial"/>
        </w:rPr>
      </w:pPr>
      <w:r w:rsidRPr="00613705">
        <w:rPr>
          <w:rFonts w:ascii="Arial" w:hAnsi="Arial" w:cs="Arial"/>
        </w:rPr>
        <w:t>5DTS / ADVANCED DATA MODELING / NILTON KAZUYUKI UEDA</w:t>
      </w:r>
    </w:p>
    <w:p w:rsidR="00613705" w:rsidRPr="00613705" w:rsidRDefault="00613705" w:rsidP="00613705">
      <w:pPr>
        <w:rPr>
          <w:rFonts w:ascii="Arial" w:hAnsi="Arial" w:cs="Arial"/>
          <w:b/>
          <w:bCs/>
        </w:rPr>
      </w:pPr>
      <w:r w:rsidRPr="00613705">
        <w:rPr>
          <w:rFonts w:ascii="Arial" w:hAnsi="Arial" w:cs="Arial"/>
          <w:b/>
          <w:bCs/>
        </w:rPr>
        <w:t>TIPO AVALIAÇÃO</w:t>
      </w:r>
    </w:p>
    <w:p w:rsidR="00613705" w:rsidRPr="00613705" w:rsidRDefault="00613705" w:rsidP="00613705">
      <w:pPr>
        <w:rPr>
          <w:rFonts w:ascii="Arial" w:hAnsi="Arial" w:cs="Arial"/>
        </w:rPr>
      </w:pPr>
      <w:r w:rsidRPr="00613705">
        <w:rPr>
          <w:rFonts w:ascii="Arial" w:hAnsi="Arial" w:cs="Arial"/>
        </w:rPr>
        <w:t>Avaliação Total da Disciplina</w:t>
      </w:r>
    </w:p>
    <w:p w:rsidR="00613705" w:rsidRPr="00613705" w:rsidRDefault="00613705" w:rsidP="00613705">
      <w:pPr>
        <w:rPr>
          <w:rFonts w:ascii="Arial" w:hAnsi="Arial" w:cs="Arial"/>
          <w:b/>
          <w:bCs/>
        </w:rPr>
      </w:pPr>
      <w:r w:rsidRPr="00613705">
        <w:rPr>
          <w:rFonts w:ascii="Arial" w:hAnsi="Arial" w:cs="Arial"/>
          <w:b/>
          <w:bCs/>
        </w:rPr>
        <w:t>TÍTULO</w:t>
      </w:r>
    </w:p>
    <w:p w:rsidR="00613705" w:rsidRPr="00613705" w:rsidRDefault="00613705" w:rsidP="00613705">
      <w:pPr>
        <w:rPr>
          <w:rFonts w:ascii="Arial" w:hAnsi="Arial" w:cs="Arial"/>
        </w:rPr>
      </w:pPr>
      <w:r w:rsidRPr="00613705">
        <w:rPr>
          <w:rFonts w:ascii="Arial" w:hAnsi="Arial" w:cs="Arial"/>
        </w:rPr>
        <w:t xml:space="preserve">[Trabalho de Conclusão de Disciplina] </w:t>
      </w:r>
      <w:proofErr w:type="spellStart"/>
      <w:r w:rsidRPr="00613705">
        <w:rPr>
          <w:rFonts w:ascii="Arial" w:hAnsi="Arial" w:cs="Arial"/>
        </w:rPr>
        <w:t>Advanced</w:t>
      </w:r>
      <w:proofErr w:type="spellEnd"/>
      <w:r w:rsidRPr="00613705">
        <w:rPr>
          <w:rFonts w:ascii="Arial" w:hAnsi="Arial" w:cs="Arial"/>
        </w:rPr>
        <w:t xml:space="preserve"> Data </w:t>
      </w:r>
      <w:proofErr w:type="spellStart"/>
      <w:r w:rsidRPr="00613705">
        <w:rPr>
          <w:rFonts w:ascii="Arial" w:hAnsi="Arial" w:cs="Arial"/>
        </w:rPr>
        <w:t>Modeling</w:t>
      </w:r>
      <w:proofErr w:type="spellEnd"/>
    </w:p>
    <w:p w:rsidR="00613705" w:rsidRPr="00613705" w:rsidRDefault="00613705" w:rsidP="00613705">
      <w:pPr>
        <w:rPr>
          <w:rFonts w:ascii="Arial" w:hAnsi="Arial" w:cs="Arial"/>
          <w:b/>
          <w:bCs/>
        </w:rPr>
      </w:pPr>
      <w:r w:rsidRPr="00613705">
        <w:rPr>
          <w:rFonts w:ascii="Arial" w:hAnsi="Arial" w:cs="Arial"/>
          <w:b/>
          <w:bCs/>
        </w:rPr>
        <w:t>DATA LIMITE</w:t>
      </w:r>
    </w:p>
    <w:p w:rsidR="003D2F4C" w:rsidRDefault="00613705" w:rsidP="00613705">
      <w:pPr>
        <w:rPr>
          <w:rFonts w:ascii="Arial" w:hAnsi="Arial" w:cs="Arial"/>
        </w:rPr>
      </w:pPr>
      <w:r w:rsidRPr="00613705">
        <w:rPr>
          <w:rFonts w:ascii="Arial" w:hAnsi="Arial" w:cs="Arial"/>
        </w:rPr>
        <w:t>09/07/2023</w:t>
      </w:r>
    </w:p>
    <w:p w:rsidR="00613705" w:rsidRDefault="00613705" w:rsidP="0061370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ALUNOS</w:t>
      </w:r>
    </w:p>
    <w:p w:rsidR="00613705" w:rsidRDefault="00613705" w:rsidP="00613705">
      <w:pPr>
        <w:rPr>
          <w:rFonts w:ascii="Arial" w:hAnsi="Arial" w:cs="Arial"/>
        </w:rPr>
      </w:pPr>
      <w:r>
        <w:rPr>
          <w:rFonts w:ascii="Arial" w:hAnsi="Arial" w:cs="Arial"/>
        </w:rPr>
        <w:t>RM347773 - Fabio Marcelo de Souza</w:t>
      </w:r>
    </w:p>
    <w:p w:rsidR="00613705" w:rsidRDefault="00613705" w:rsidP="00613705">
      <w:pPr>
        <w:rPr>
          <w:rFonts w:ascii="Arial" w:hAnsi="Arial" w:cs="Arial"/>
        </w:rPr>
      </w:pPr>
      <w:r>
        <w:rPr>
          <w:rFonts w:ascii="Arial" w:hAnsi="Arial" w:cs="Arial"/>
        </w:rPr>
        <w:t xml:space="preserve">RM347942 - Felipe Lemos </w:t>
      </w:r>
      <w:proofErr w:type="spellStart"/>
      <w:r>
        <w:rPr>
          <w:rFonts w:ascii="Arial" w:hAnsi="Arial" w:cs="Arial"/>
        </w:rPr>
        <w:t>Scudeller</w:t>
      </w:r>
      <w:proofErr w:type="spellEnd"/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Pr="00674D9E" w:rsidRDefault="00613705" w:rsidP="00613705">
      <w:pPr>
        <w:rPr>
          <w:rFonts w:ascii="Arial" w:hAnsi="Arial" w:cs="Arial"/>
          <w:b/>
          <w:bCs/>
        </w:rPr>
      </w:pPr>
      <w:r w:rsidRPr="00674D9E">
        <w:rPr>
          <w:rFonts w:ascii="Arial" w:hAnsi="Arial" w:cs="Arial"/>
          <w:b/>
          <w:bCs/>
        </w:rPr>
        <w:lastRenderedPageBreak/>
        <w:t>Arquitetura de Dados – Parte 1 Relacional</w:t>
      </w:r>
    </w:p>
    <w:p w:rsidR="00674D9E" w:rsidRPr="00674D9E" w:rsidRDefault="00674D9E" w:rsidP="00613705">
      <w:pPr>
        <w:rPr>
          <w:rFonts w:ascii="Arial" w:hAnsi="Arial" w:cs="Arial"/>
          <w:b/>
          <w:bCs/>
        </w:rPr>
      </w:pPr>
      <w:r w:rsidRPr="00674D9E">
        <w:rPr>
          <w:rFonts w:ascii="Arial" w:hAnsi="Arial" w:cs="Arial"/>
          <w:b/>
          <w:bCs/>
        </w:rPr>
        <w:t>Diagrama:</w:t>
      </w:r>
    </w:p>
    <w:p w:rsidR="00613705" w:rsidRDefault="00613705" w:rsidP="0061370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8F3896" wp14:editId="5DF0AEA4">
            <wp:extent cx="5400040" cy="3862070"/>
            <wp:effectExtent l="0" t="0" r="0" b="5080"/>
            <wp:docPr id="213628156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81567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9E" w:rsidRDefault="00674D9E" w:rsidP="00613705">
      <w:pPr>
        <w:rPr>
          <w:rFonts w:ascii="Arial" w:hAnsi="Arial" w:cs="Arial"/>
        </w:rPr>
      </w:pPr>
    </w:p>
    <w:p w:rsidR="00674D9E" w:rsidRPr="00674D9E" w:rsidRDefault="00674D9E" w:rsidP="00613705">
      <w:pPr>
        <w:rPr>
          <w:rFonts w:ascii="Arial" w:hAnsi="Arial" w:cs="Arial"/>
          <w:b/>
          <w:bCs/>
        </w:rPr>
      </w:pPr>
      <w:r w:rsidRPr="00674D9E">
        <w:rPr>
          <w:rFonts w:ascii="Arial" w:hAnsi="Arial" w:cs="Arial"/>
          <w:b/>
          <w:bCs/>
        </w:rPr>
        <w:t>Script: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os dados dos clientes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"Cliente"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"CPF"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"RG"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os endereços dos clientes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"Logradouro"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"Numero"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"Complemento"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PontoReferencia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os telefones dos clientes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"Telefone"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IdTelefone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"DDD"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"Telefone"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todas as agencias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"Agencia"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IdAgencia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NomeAgencia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de armazena as categorias de conta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CategoriaConta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IdCategoriaConta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NomeCategoriaConta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--Tabela que armazena as contas 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"Conta"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IdAgencia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IdCategoriaConta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os tipos de operação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TipoOperacao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IdTipoOperacao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todas as operações realizadas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IdTipoOperacao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CreditoDebito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"Valor"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"Status"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BancoDestino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AgenciaDestino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ContaDestino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CpfCnpjDestino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os produtos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"Produto"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InicioVigencia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FimVigencia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que armazena os contratos de credito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ContratoCredito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GENERATED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DataContratacao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ValorContratado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ValorFinal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"Taxas"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--Tabela que armazena as parcelas dos contratos de credito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ParcelasContatoCredito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NumeroParcela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"Valor"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"Status"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NumeroParcela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--Adicionando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comentario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na coluna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CreditoDebito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da tabela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CreditoDebito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 para crédito e D para débito'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--Adicionando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comentario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na coluna "Status" da tabela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"Status"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 - Pendente, E - Efetivada, C - Cancelada'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--Adicionando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comentario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na coluna "Status" da tabela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ParcelasContatoCredito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ParcelasContatoCredito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"Status"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'PG - Pago, NP -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Nao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Pago, CL - Cancelado'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"Cliente"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"Cliente"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"Cliente" e "Telefone"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"Cliente"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"Telefone"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"Cliente" e "Conta"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"Cliente"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"Conta"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"Conta" e "Agencia"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"Conta"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IdAgencia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"Agencia"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IdAgencia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"Conta"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CategoriaConta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"Conta"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IdCategoriaConta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CategoriaConta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IdCategoriaConta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"Conta"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"Conta"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TipoOperacao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IdTipoOperacao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TipoOperacao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IdTipoOperacao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"Produto"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ContratoCredito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"Produto"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ContratoCredito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ContratoCredito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"Conta"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ContratoCredito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"Conta"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ParcelasContatoCredito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ContratoCredito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ParcelasContatoCredito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ContratoCredito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74D9E" w:rsidRDefault="00674D9E" w:rsidP="00674D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74D9E" w:rsidRDefault="00674D9E" w:rsidP="00613705">
      <w:pPr>
        <w:rPr>
          <w:rFonts w:ascii="Arial" w:hAnsi="Arial" w:cs="Arial"/>
        </w:rPr>
      </w:pPr>
    </w:p>
    <w:p w:rsidR="00A85EB3" w:rsidRDefault="00A85EB3" w:rsidP="00613705">
      <w:pPr>
        <w:rPr>
          <w:rFonts w:ascii="Arial" w:hAnsi="Arial" w:cs="Arial"/>
          <w:b/>
          <w:bCs/>
        </w:rPr>
      </w:pPr>
      <w:r w:rsidRPr="00A85EB3">
        <w:rPr>
          <w:rFonts w:ascii="Arial" w:hAnsi="Arial" w:cs="Arial"/>
          <w:b/>
          <w:bCs/>
        </w:rPr>
        <w:lastRenderedPageBreak/>
        <w:t xml:space="preserve">Arquitetura de Dados – Parte 2 </w:t>
      </w:r>
      <w:proofErr w:type="spellStart"/>
      <w:r w:rsidRPr="00A85EB3">
        <w:rPr>
          <w:rFonts w:ascii="Arial" w:hAnsi="Arial" w:cs="Arial"/>
          <w:b/>
          <w:bCs/>
        </w:rPr>
        <w:t>Dw</w:t>
      </w:r>
      <w:proofErr w:type="spellEnd"/>
      <w:r w:rsidRPr="00A85EB3">
        <w:rPr>
          <w:rFonts w:ascii="Arial" w:hAnsi="Arial" w:cs="Arial"/>
          <w:b/>
          <w:bCs/>
        </w:rPr>
        <w:t xml:space="preserve"> Dimensional</w:t>
      </w:r>
    </w:p>
    <w:p w:rsidR="00A85EB3" w:rsidRPr="00A85EB3" w:rsidRDefault="00A85EB3" w:rsidP="00613705">
      <w:pPr>
        <w:rPr>
          <w:rFonts w:ascii="Arial" w:hAnsi="Arial" w:cs="Arial"/>
          <w:b/>
          <w:bCs/>
        </w:rPr>
      </w:pPr>
      <w:r w:rsidRPr="00674D9E">
        <w:rPr>
          <w:rFonts w:ascii="Arial" w:hAnsi="Arial" w:cs="Arial"/>
          <w:b/>
          <w:bCs/>
        </w:rPr>
        <w:t>Diagrama:</w:t>
      </w:r>
    </w:p>
    <w:p w:rsidR="00674D9E" w:rsidRDefault="00A85EB3" w:rsidP="0061370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278FD9" wp14:editId="390F5E7B">
            <wp:extent cx="5400040" cy="4594225"/>
            <wp:effectExtent l="0" t="0" r="0" b="0"/>
            <wp:docPr id="295177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7730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B3" w:rsidRDefault="00A85EB3" w:rsidP="00613705">
      <w:pPr>
        <w:rPr>
          <w:rFonts w:ascii="Arial" w:hAnsi="Arial" w:cs="Arial"/>
        </w:rPr>
      </w:pPr>
    </w:p>
    <w:p w:rsidR="00A85EB3" w:rsidRDefault="00A85EB3" w:rsidP="00613705">
      <w:pPr>
        <w:rPr>
          <w:rFonts w:ascii="Arial" w:hAnsi="Arial" w:cs="Arial"/>
          <w:b/>
          <w:bCs/>
        </w:rPr>
      </w:pPr>
      <w:r w:rsidRPr="00A85EB3">
        <w:rPr>
          <w:rFonts w:ascii="Arial" w:hAnsi="Arial" w:cs="Arial"/>
          <w:b/>
          <w:bCs/>
        </w:rPr>
        <w:t>Script: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fato principal do DW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sum_valor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qtd_vendas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calendario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(para filtragem por datas)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"ano"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"dia"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flg_dia_util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flg_feriado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operação (para filtragem por tipo de operação)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tipo_operacao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produto (para filtragem por produto)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inicio_vigencia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fim_vigencia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categoria de conta (para filtragem por segmento de cliente e categoria de conta)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dim_categoria_conta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nome_categoria_conta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tipo de contrato (para filtragem por dados relacionados ao contrato)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valor_contratado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parcelas_em_aberto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valor_em_aberto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conta (para filtragem por dados relacionados a conta ou cliente)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nome_agencia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numero_conta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data_nascimento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"telefone"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ddd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endereço (para filtragem bairro, cidade ou estado)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nome_estado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nome_cidade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nome_bairro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--Adicionando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comentario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na coluna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flg_dia_util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da tabela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"flg_dia_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util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'S para dia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util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e N final de semana'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--Adicionando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comentario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na coluna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flg_feriado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da tabela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"flg_feriado"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 para feriado e N para dias normais'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dim_operacao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dim_produto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dim_categoria_conta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dim_categoria_conta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dim_tipo_contrato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dim_conta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5EB3" w:rsidRDefault="00A85EB3" w:rsidP="00A85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dim_endereco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A85EB3" w:rsidRDefault="00A85EB3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B35AFA" w:rsidP="00A85EB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B35AFA" w:rsidRDefault="009A5EBC" w:rsidP="00A85EB3">
      <w:pPr>
        <w:rPr>
          <w:rFonts w:ascii="Arial" w:hAnsi="Arial" w:cs="Arial"/>
          <w:b/>
          <w:bCs/>
        </w:rPr>
      </w:pPr>
      <w:r w:rsidRPr="009A5EBC">
        <w:rPr>
          <w:rFonts w:ascii="Arial" w:hAnsi="Arial" w:cs="Arial"/>
          <w:b/>
          <w:bCs/>
        </w:rPr>
        <w:lastRenderedPageBreak/>
        <w:t>Arquitetura de Dados – Parte 3 Big Data</w:t>
      </w:r>
    </w:p>
    <w:p w:rsidR="009A5EBC" w:rsidRDefault="009A5EBC" w:rsidP="00A85E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Diagrama:</w:t>
      </w:r>
    </w:p>
    <w:p w:rsidR="009A5EBC" w:rsidRDefault="00951626" w:rsidP="00A85EB3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2F547CE" wp14:editId="23C23B8C">
            <wp:extent cx="5400040" cy="5572125"/>
            <wp:effectExtent l="0" t="0" r="0" b="9525"/>
            <wp:docPr id="160289320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93204" name="Imagem 1" descr="Interface gráfica do usuári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BC" w:rsidRDefault="009A5EBC" w:rsidP="00A85EB3">
      <w:pPr>
        <w:rPr>
          <w:rFonts w:ascii="Arial" w:hAnsi="Arial" w:cs="Arial"/>
          <w:b/>
          <w:bCs/>
        </w:rPr>
      </w:pPr>
    </w:p>
    <w:p w:rsidR="009A5EBC" w:rsidRDefault="009A5EBC" w:rsidP="00A85E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Script: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--Tabela fato principal do DW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id_plataforma_internet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origem_push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origem_site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origem_email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"latitude"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"longitude"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sum_valor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qtd_vendas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calendario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(para filtragem por datas)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"ano"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"dia"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flg_dia_util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flg_feriado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operação (para filtragem por tipo de operação)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tipo_operacao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produto (para filtragem por produto)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tipo_categoria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inicio_vigencia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fim_vigencia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categoria de conta (para filtragem por segmento de cliente e categoria de conta)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dim_categoria_conta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nome_categoria_conta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tipo de contrato (para filtragem por dados relacionados ao contrato)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data_contratacao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valor_contratado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parcelas_em_aberto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valor_em_aberto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plataforma de internet (para filtragem relacionada a plataforma de origem da solicitação, datas, faixa de renda, localização)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dim_plataforma_internet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id_plataforma_internet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nome_plataforma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perfil_comportamento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data_cadastro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data_ultimo_login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salario_faixa_renda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localizacao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conta (para filtragem por dados relacionados a conta ou cliente)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nome_agencia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numero_conta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data_nascimento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"telefone"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ddd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Dimensao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endereço (para filtragem bairro, cidade ou estado)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nome_estado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nome_cidade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nome_bairro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dim_calendario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dim_operacao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id_operacao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dim_produto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dim_categoria_conta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dim_categoria_conta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id_segmento_cliente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dim_tipo_contrato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id_tipo_contrato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dim_conta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id_conta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dim_endereco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id_endereco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51626" w:rsidRDefault="00951626" w:rsidP="00951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--Criando relação entre as tabelas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 e "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dim_plataforma_internet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"</w:t>
      </w:r>
    </w:p>
    <w:p w:rsidR="009A5EBC" w:rsidRPr="00A85EB3" w:rsidRDefault="00951626" w:rsidP="00951626">
      <w:pPr>
        <w:rPr>
          <w:rFonts w:ascii="Arial" w:hAnsi="Arial" w:cs="Arial"/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fato_transacao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id_plataforma_internet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dim_plataforma_internet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id_plataforma_internet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Default="00613705" w:rsidP="00613705">
      <w:pPr>
        <w:rPr>
          <w:rFonts w:ascii="Arial" w:hAnsi="Arial" w:cs="Arial"/>
        </w:rPr>
      </w:pPr>
    </w:p>
    <w:p w:rsidR="00613705" w:rsidRPr="00613705" w:rsidRDefault="00613705" w:rsidP="00613705">
      <w:pPr>
        <w:rPr>
          <w:rFonts w:ascii="Arial" w:hAnsi="Arial" w:cs="Arial"/>
        </w:rPr>
      </w:pPr>
    </w:p>
    <w:sectPr w:rsidR="00613705" w:rsidRPr="006137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705"/>
    <w:rsid w:val="003D2F4C"/>
    <w:rsid w:val="00613705"/>
    <w:rsid w:val="00674D9E"/>
    <w:rsid w:val="00951626"/>
    <w:rsid w:val="009A5EBC"/>
    <w:rsid w:val="00A85EB3"/>
    <w:rsid w:val="00B3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0F2E0"/>
  <w15:chartTrackingRefBased/>
  <w15:docId w15:val="{9DDB45DB-5BA8-4979-87FC-FD6870D44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EB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1982</Words>
  <Characters>10707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MARCELO DE SOUZA</dc:creator>
  <cp:keywords/>
  <dc:description/>
  <cp:lastModifiedBy>FABIO MARCELO DE SOUZA</cp:lastModifiedBy>
  <cp:revision>2</cp:revision>
  <dcterms:created xsi:type="dcterms:W3CDTF">2023-07-05T23:24:00Z</dcterms:created>
  <dcterms:modified xsi:type="dcterms:W3CDTF">2023-07-06T00:18:00Z</dcterms:modified>
</cp:coreProperties>
</file>