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2649" w14:textId="23240FEF" w:rsidR="0037268D" w:rsidRPr="0037268D" w:rsidRDefault="0037268D" w:rsidP="003726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Sementara</w:t>
      </w:r>
    </w:p>
    <w:p w14:paraId="498AA61F" w14:textId="5FB2DC9C" w:rsidR="0083335E" w:rsidRDefault="0037268D">
      <w:pPr>
        <w:rPr>
          <w:sz w:val="24"/>
          <w:szCs w:val="24"/>
        </w:rPr>
      </w:pPr>
      <w:r>
        <w:rPr>
          <w:sz w:val="24"/>
          <w:szCs w:val="24"/>
        </w:rPr>
        <w:t xml:space="preserve">Nama : </w:t>
      </w:r>
      <w:r w:rsidRPr="0037268D">
        <w:rPr>
          <w:sz w:val="24"/>
          <w:szCs w:val="24"/>
        </w:rPr>
        <w:t>Fabyan Yafi Syahbaz</w:t>
      </w:r>
    </w:p>
    <w:p w14:paraId="37BB868A" w14:textId="13AF1C7A" w:rsidR="0037268D" w:rsidRDefault="0037268D">
      <w:pPr>
        <w:rPr>
          <w:sz w:val="24"/>
          <w:szCs w:val="24"/>
        </w:rPr>
      </w:pPr>
      <w:r>
        <w:rPr>
          <w:sz w:val="24"/>
          <w:szCs w:val="24"/>
        </w:rPr>
        <w:t>Kelas : D4 Teknik Telekomunikasi C</w:t>
      </w:r>
    </w:p>
    <w:p w14:paraId="31EF1F2E" w14:textId="60C77A7C" w:rsidR="0037268D" w:rsidRDefault="0037268D">
      <w:pPr>
        <w:rPr>
          <w:sz w:val="24"/>
          <w:szCs w:val="24"/>
        </w:rPr>
      </w:pPr>
      <w:r>
        <w:rPr>
          <w:sz w:val="24"/>
          <w:szCs w:val="24"/>
        </w:rPr>
        <w:t>NRP : 2224600070</w:t>
      </w:r>
    </w:p>
    <w:p w14:paraId="192B7A32" w14:textId="77777777" w:rsidR="0037268D" w:rsidRDefault="0037268D">
      <w:pPr>
        <w:rPr>
          <w:sz w:val="24"/>
          <w:szCs w:val="24"/>
        </w:rPr>
      </w:pPr>
    </w:p>
    <w:p w14:paraId="550124B6" w14:textId="3F3A9C5C" w:rsidR="0037268D" w:rsidRDefault="0037268D" w:rsidP="003726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7268D">
        <w:rPr>
          <w:sz w:val="24"/>
          <w:szCs w:val="24"/>
        </w:rPr>
        <w:t>Menganalisa dan membenahi kesalahan pada program. Tulislah program berikut</w:t>
      </w:r>
      <w:r>
        <w:rPr>
          <w:sz w:val="24"/>
          <w:szCs w:val="24"/>
        </w:rPr>
        <w:t xml:space="preserve"> </w:t>
      </w:r>
      <w:r w:rsidRPr="0037268D">
        <w:rPr>
          <w:sz w:val="24"/>
          <w:szCs w:val="24"/>
        </w:rPr>
        <w:t>ini dan simpanlah dengan nama tertentu</w:t>
      </w:r>
    </w:p>
    <w:p w14:paraId="36268F03" w14:textId="7520154D" w:rsidR="0037268D" w:rsidRDefault="0037268D" w:rsidP="003726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Greeting.java</w:t>
      </w:r>
    </w:p>
    <w:p w14:paraId="68D4C789" w14:textId="4F7C6B18" w:rsidR="0037268D" w:rsidRDefault="0037268D" w:rsidP="003726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73255680" wp14:editId="042938DB">
            <wp:extent cx="5058481" cy="1409897"/>
            <wp:effectExtent l="0" t="0" r="0" b="0"/>
            <wp:docPr id="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text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241C" w14:textId="38B07E0D" w:rsidR="0037268D" w:rsidRDefault="0037268D" w:rsidP="0037268D">
      <w:pPr>
        <w:pStyle w:val="ListParagraph"/>
        <w:jc w:val="both"/>
        <w:rPr>
          <w:sz w:val="24"/>
          <w:szCs w:val="24"/>
        </w:rPr>
      </w:pPr>
      <w:r w:rsidRPr="0037268D">
        <w:rPr>
          <w:sz w:val="24"/>
          <w:szCs w:val="24"/>
        </w:rPr>
        <w:t>Lakukan kompilasi pada file tersebut dan amati hasilnya. Kenapa terjadi</w:t>
      </w:r>
      <w:r>
        <w:rPr>
          <w:sz w:val="24"/>
          <w:szCs w:val="24"/>
        </w:rPr>
        <w:t xml:space="preserve"> </w:t>
      </w:r>
      <w:r w:rsidRPr="0037268D">
        <w:rPr>
          <w:sz w:val="24"/>
          <w:szCs w:val="24"/>
        </w:rPr>
        <w:t>kegagalan pada saat kompilasi?. Benahilah kesalahan diatas sehingga program</w:t>
      </w:r>
      <w:r>
        <w:rPr>
          <w:sz w:val="24"/>
          <w:szCs w:val="24"/>
        </w:rPr>
        <w:t xml:space="preserve"> </w:t>
      </w:r>
      <w:r w:rsidRPr="0037268D">
        <w:rPr>
          <w:sz w:val="24"/>
          <w:szCs w:val="24"/>
        </w:rPr>
        <w:t>tersebut dapat berjalan dengan baik.</w:t>
      </w:r>
    </w:p>
    <w:p w14:paraId="74BF4055" w14:textId="77777777" w:rsidR="0037268D" w:rsidRDefault="0037268D" w:rsidP="0037268D">
      <w:pPr>
        <w:pStyle w:val="ListParagraph"/>
        <w:jc w:val="both"/>
        <w:rPr>
          <w:sz w:val="24"/>
          <w:szCs w:val="24"/>
        </w:rPr>
      </w:pPr>
    </w:p>
    <w:p w14:paraId="61D28118" w14:textId="3F892D22" w:rsidR="0037268D" w:rsidRDefault="0037268D" w:rsidP="003726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Jawaban :</w:t>
      </w:r>
    </w:p>
    <w:p w14:paraId="542802DB" w14:textId="17FE1D5E" w:rsidR="0037268D" w:rsidRDefault="0037268D" w:rsidP="003726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Kegagalan pada saat kompilasi dikarenakan penamaan file dan penamaan public class yang berbeda, maka dari itu program tidak dapat dikompilasi sampai penamaan tersebut sama.</w:t>
      </w:r>
      <w:r w:rsidR="008F65B8">
        <w:rPr>
          <w:sz w:val="24"/>
          <w:szCs w:val="24"/>
        </w:rPr>
        <w:t xml:space="preserve"> Untuk</w:t>
      </w:r>
      <w:r w:rsidR="00595542">
        <w:rPr>
          <w:sz w:val="24"/>
          <w:szCs w:val="24"/>
        </w:rPr>
        <w:t xml:space="preserve"> perbaikan dapat dilakukan perubahan di nama di public class dari </w:t>
      </w:r>
      <w:r w:rsidR="00595542">
        <w:rPr>
          <w:sz w:val="24"/>
          <w:szCs w:val="24"/>
        </w:rPr>
        <w:t>Testing.java</w:t>
      </w:r>
      <w:r w:rsidR="00595542">
        <w:rPr>
          <w:sz w:val="24"/>
          <w:szCs w:val="24"/>
        </w:rPr>
        <w:t xml:space="preserve"> menjadi </w:t>
      </w:r>
      <w:r w:rsidR="00595542">
        <w:rPr>
          <w:sz w:val="24"/>
          <w:szCs w:val="24"/>
        </w:rPr>
        <w:t>Greeting.java</w:t>
      </w:r>
      <w:r w:rsidR="00595542">
        <w:rPr>
          <w:sz w:val="24"/>
          <w:szCs w:val="24"/>
        </w:rPr>
        <w:t>.</w:t>
      </w:r>
    </w:p>
    <w:p w14:paraId="047B0097" w14:textId="707BC926" w:rsidR="00595542" w:rsidRDefault="00595542" w:rsidP="003726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Perbaikan :</w:t>
      </w:r>
    </w:p>
    <w:p w14:paraId="61C885AF" w14:textId="271842BA" w:rsidR="00595542" w:rsidRDefault="00595542" w:rsidP="003726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D4AE4" wp14:editId="6AD1108A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533400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5A435" id="Rectangle 2" o:spid="_x0000_s1026" style="position:absolute;margin-left:368.8pt;margin-top:15.9pt;width:420pt;height:8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" filled="f" strokecolor="black [3213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Nama File : Greeting.java</w:t>
      </w:r>
    </w:p>
    <w:p w14:paraId="55523FA3" w14:textId="6882E2B9" w:rsidR="00595542" w:rsidRDefault="00595542" w:rsidP="003726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public class Greeting {</w:t>
      </w:r>
    </w:p>
    <w:p w14:paraId="1922A9F9" w14:textId="43CF8DE2" w:rsidR="00595542" w:rsidRDefault="00595542" w:rsidP="003726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 w14:paraId="17E34DE5" w14:textId="5AC7C8AC" w:rsidR="00595542" w:rsidRDefault="00595542" w:rsidP="003726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System.out.println(“What’s wrong with this program?”)</w:t>
      </w:r>
    </w:p>
    <w:p w14:paraId="3450C833" w14:textId="6BABF1F0" w:rsidR="00595542" w:rsidRDefault="00595542" w:rsidP="003726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923D199" w14:textId="3E2C9062" w:rsidR="00595542" w:rsidRDefault="00595542" w:rsidP="003726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501B28" w14:textId="77777777" w:rsidR="00595542" w:rsidRDefault="00595542" w:rsidP="0037268D">
      <w:pPr>
        <w:pStyle w:val="ListParagraph"/>
        <w:jc w:val="both"/>
        <w:rPr>
          <w:sz w:val="24"/>
          <w:szCs w:val="24"/>
        </w:rPr>
      </w:pPr>
    </w:p>
    <w:p w14:paraId="623FE291" w14:textId="75035CC7" w:rsidR="00595542" w:rsidRDefault="00595542" w:rsidP="005955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95542">
        <w:rPr>
          <w:sz w:val="24"/>
          <w:szCs w:val="24"/>
        </w:rPr>
        <w:t>Tulislah program dibawah ini dan simpanlah dengan nama tertentu. Lakukan</w:t>
      </w:r>
      <w:r>
        <w:rPr>
          <w:sz w:val="24"/>
          <w:szCs w:val="24"/>
        </w:rPr>
        <w:t xml:space="preserve"> </w:t>
      </w:r>
      <w:r w:rsidRPr="00595542">
        <w:rPr>
          <w:sz w:val="24"/>
          <w:szCs w:val="24"/>
        </w:rPr>
        <w:t>kompilasi pada file tersebut dan amati hasilnya. Kenapa terjadi kegagalan pada</w:t>
      </w:r>
      <w:r>
        <w:rPr>
          <w:sz w:val="24"/>
          <w:szCs w:val="24"/>
        </w:rPr>
        <w:t xml:space="preserve"> </w:t>
      </w:r>
      <w:r w:rsidRPr="00595542">
        <w:rPr>
          <w:sz w:val="24"/>
          <w:szCs w:val="24"/>
        </w:rPr>
        <w:t>saat kompilasi?.</w:t>
      </w:r>
      <w:r>
        <w:rPr>
          <w:sz w:val="24"/>
          <w:szCs w:val="24"/>
        </w:rPr>
        <w:t xml:space="preserve"> </w:t>
      </w:r>
      <w:r w:rsidRPr="00595542">
        <w:rPr>
          <w:sz w:val="24"/>
          <w:szCs w:val="24"/>
        </w:rPr>
        <w:t>Benahilah kesalahan diatas sehingga program tersebut dapat</w:t>
      </w:r>
      <w:r>
        <w:rPr>
          <w:sz w:val="24"/>
          <w:szCs w:val="24"/>
        </w:rPr>
        <w:t xml:space="preserve"> </w:t>
      </w:r>
      <w:r w:rsidRPr="00595542">
        <w:rPr>
          <w:sz w:val="24"/>
          <w:szCs w:val="24"/>
        </w:rPr>
        <w:t>berjalan dengan baik.</w:t>
      </w:r>
    </w:p>
    <w:p w14:paraId="4A6430E9" w14:textId="77777777" w:rsidR="00595542" w:rsidRDefault="00595542" w:rsidP="00595542">
      <w:pPr>
        <w:pStyle w:val="ListParagraph"/>
        <w:jc w:val="both"/>
        <w:rPr>
          <w:sz w:val="24"/>
          <w:szCs w:val="24"/>
        </w:rPr>
      </w:pPr>
    </w:p>
    <w:p w14:paraId="506422BF" w14:textId="2262FBD7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inline distT="0" distB="0" distL="0" distR="0" wp14:anchorId="639DBF86" wp14:editId="13EC5C4E">
            <wp:extent cx="4638675" cy="2614169"/>
            <wp:effectExtent l="0" t="0" r="0" b="0"/>
            <wp:docPr id="3" name="Picture 3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480" cy="26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048" w14:textId="0E795626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Jawaban :</w:t>
      </w:r>
    </w:p>
    <w:p w14:paraId="5B0EE6AA" w14:textId="00B53144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Kegagalan pada saat kompilasi disebabkan oleh adanya 2 public class dalam satu program, yang mana akan menyebabkan program tidak dapat membacanya, Untuk peerbaikan dapat dilakukan dengan memisah kedua program tersebut menjadi dua.</w:t>
      </w:r>
    </w:p>
    <w:p w14:paraId="47F40DEA" w14:textId="28010AEA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Perbaikan :</w:t>
      </w:r>
    </w:p>
    <w:p w14:paraId="62EA3101" w14:textId="47FA2958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83AB0" wp14:editId="6E1E397C">
                <wp:simplePos x="0" y="0"/>
                <wp:positionH relativeFrom="margin">
                  <wp:posOffset>378460</wp:posOffset>
                </wp:positionH>
                <wp:positionV relativeFrom="paragraph">
                  <wp:posOffset>177800</wp:posOffset>
                </wp:positionV>
                <wp:extent cx="5334000" cy="1066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674F" id="Rectangle 4" o:spid="_x0000_s1026" style="position:absolute;margin-left:29.8pt;margin-top:14pt;width:420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Nama File : Test.java</w:t>
      </w:r>
    </w:p>
    <w:p w14:paraId="3BF353A2" w14:textId="62256B6A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Test</w:t>
      </w:r>
      <w:r>
        <w:rPr>
          <w:sz w:val="24"/>
          <w:szCs w:val="24"/>
        </w:rPr>
        <w:t xml:space="preserve"> {</w:t>
      </w:r>
    </w:p>
    <w:p w14:paraId="00DC4A04" w14:textId="0FFBF318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 w14:paraId="1E103EF7" w14:textId="3984D2BB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System.out.println(“What’s wrong with this program?”)</w:t>
      </w:r>
    </w:p>
    <w:p w14:paraId="704C5675" w14:textId="4638DA03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B9DABD8" w14:textId="77777777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3B3B92" w14:textId="18E1874C" w:rsidR="00595542" w:rsidRDefault="00595542" w:rsidP="00595542">
      <w:pPr>
        <w:pStyle w:val="ListParagraph"/>
        <w:jc w:val="both"/>
        <w:rPr>
          <w:sz w:val="24"/>
          <w:szCs w:val="24"/>
        </w:rPr>
      </w:pPr>
    </w:p>
    <w:p w14:paraId="202A66E2" w14:textId="3276B470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6B52E" wp14:editId="344E4072">
                <wp:simplePos x="0" y="0"/>
                <wp:positionH relativeFrom="margin">
                  <wp:posOffset>378460</wp:posOffset>
                </wp:positionH>
                <wp:positionV relativeFrom="paragraph">
                  <wp:posOffset>191770</wp:posOffset>
                </wp:positionV>
                <wp:extent cx="5334000" cy="1066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448E1" id="Rectangle 5" o:spid="_x0000_s1026" style="position:absolute;margin-left:29.8pt;margin-top:15.1pt;width:420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Nama File : TestAnother.java</w:t>
      </w:r>
    </w:p>
    <w:p w14:paraId="62F17A27" w14:textId="5E2AFE9D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public class Test</w:t>
      </w:r>
      <w:r>
        <w:rPr>
          <w:sz w:val="24"/>
          <w:szCs w:val="24"/>
        </w:rPr>
        <w:t>Another</w:t>
      </w:r>
      <w:r>
        <w:rPr>
          <w:sz w:val="24"/>
          <w:szCs w:val="24"/>
        </w:rPr>
        <w:t xml:space="preserve"> {</w:t>
      </w:r>
    </w:p>
    <w:p w14:paraId="64E816BD" w14:textId="77777777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 w14:paraId="36BD3211" w14:textId="77777777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System.out.println(“What’s wrong with this program?”)</w:t>
      </w:r>
    </w:p>
    <w:p w14:paraId="1336951D" w14:textId="77777777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0033255" w14:textId="77777777" w:rsidR="00595542" w:rsidRDefault="00595542" w:rsidP="005955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535BB1" w14:textId="77777777" w:rsidR="00595542" w:rsidRDefault="00595542" w:rsidP="00595542">
      <w:pPr>
        <w:pStyle w:val="ListParagraph"/>
        <w:jc w:val="both"/>
        <w:rPr>
          <w:sz w:val="24"/>
          <w:szCs w:val="24"/>
        </w:rPr>
      </w:pPr>
    </w:p>
    <w:p w14:paraId="7D4040DC" w14:textId="285CF600" w:rsidR="00595542" w:rsidRDefault="00BE0844" w:rsidP="005955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1019257" wp14:editId="60E01512">
            <wp:simplePos x="0" y="0"/>
            <wp:positionH relativeFrom="column">
              <wp:posOffset>3190875</wp:posOffset>
            </wp:positionH>
            <wp:positionV relativeFrom="paragraph">
              <wp:posOffset>333375</wp:posOffset>
            </wp:positionV>
            <wp:extent cx="1885950" cy="4047490"/>
            <wp:effectExtent l="0" t="0" r="0" b="0"/>
            <wp:wrapTopAndBottom/>
            <wp:docPr id="7" name="Picture 7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6B0A951" wp14:editId="241614A7">
            <wp:simplePos x="0" y="0"/>
            <wp:positionH relativeFrom="column">
              <wp:posOffset>552450</wp:posOffset>
            </wp:positionH>
            <wp:positionV relativeFrom="paragraph">
              <wp:posOffset>371475</wp:posOffset>
            </wp:positionV>
            <wp:extent cx="1760855" cy="3248025"/>
            <wp:effectExtent l="0" t="0" r="0" b="9525"/>
            <wp:wrapTopAndBottom/>
            <wp:docPr id="6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flowchar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844">
        <w:rPr>
          <w:sz w:val="24"/>
          <w:szCs w:val="24"/>
        </w:rPr>
        <w:t>Dari flowchart dibawah ini:</w:t>
      </w:r>
    </w:p>
    <w:p w14:paraId="6920123A" w14:textId="26175110" w:rsidR="00BE0844" w:rsidRDefault="00BE0844" w:rsidP="00BE084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E0844">
        <w:rPr>
          <w:sz w:val="24"/>
          <w:szCs w:val="24"/>
        </w:rPr>
        <w:t>buatlah program untuk menghitung luas persegi panjang .</w:t>
      </w:r>
    </w:p>
    <w:p w14:paraId="3E4A7D3D" w14:textId="6DA4CBBC" w:rsidR="00BE0844" w:rsidRDefault="00BE0844" w:rsidP="00BE084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E0844">
        <w:rPr>
          <w:sz w:val="24"/>
          <w:szCs w:val="24"/>
        </w:rPr>
        <w:t>buatlah program untuk konversi jam, menit, dan detik ke dalam total detik</w:t>
      </w:r>
    </w:p>
    <w:p w14:paraId="494451AA" w14:textId="69C7AB14" w:rsidR="00BE0844" w:rsidRDefault="00BE0844" w:rsidP="00BE084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Jawaban :</w:t>
      </w:r>
    </w:p>
    <w:p w14:paraId="30578C55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percobaan3a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9AF7066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E084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E084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A77B286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D08A4BB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lebar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A482E8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53EEA8D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9B90F32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lebar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B88C131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"Luas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persegi</w:t>
      </w:r>
      <w:proofErr w:type="spellEnd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86827FB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ED27DFB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A570414" w14:textId="20168253" w:rsidR="00BE0844" w:rsidRDefault="00BE0844" w:rsidP="00BE084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 menghitung luas persegi panjang</w:t>
      </w:r>
    </w:p>
    <w:p w14:paraId="0C55D612" w14:textId="69AE44E4" w:rsidR="00BE0844" w:rsidRPr="00BE0844" w:rsidRDefault="00BE0844" w:rsidP="00BE0844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BE0844">
        <w:rPr>
          <w:sz w:val="24"/>
          <w:szCs w:val="24"/>
        </w:rPr>
        <w:t>Luas persegi panjang: 10.</w:t>
      </w:r>
      <w:r>
        <w:rPr>
          <w:sz w:val="24"/>
          <w:szCs w:val="24"/>
        </w:rPr>
        <w:t>0</w:t>
      </w:r>
    </w:p>
    <w:p w14:paraId="3209390C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java.util</w:t>
      </w:r>
      <w:proofErr w:type="gramEnd"/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DE4300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7BD0EF9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percobaan3b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AF4343B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E084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E084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584AA1B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E084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in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D7E8C39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jam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menit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totdet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D64C4F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gramStart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Jam :</w:t>
      </w:r>
      <w:proofErr w:type="gramEnd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A3A583A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jam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spellEnd"/>
      <w:proofErr w:type="gram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B5787A1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proofErr w:type="gramStart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Menit</w:t>
      </w:r>
      <w:proofErr w:type="spellEnd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7FB0E2C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menit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spellEnd"/>
      <w:proofErr w:type="gram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55B69ED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proofErr w:type="gramStart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EFB8EEC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spellEnd"/>
      <w:proofErr w:type="gram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3A6EE2C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60BB9F9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totdet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jam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3600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menit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EA2A7A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BE084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"Total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BE084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E084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E084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totdet</w:t>
      </w:r>
      <w:proofErr w:type="spellEnd"/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46C3374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5FEDEA1" w14:textId="77777777" w:rsidR="00BE0844" w:rsidRPr="00BE0844" w:rsidRDefault="00BE0844" w:rsidP="00BE0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BE084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2C4ACC2" w14:textId="4664B7B9" w:rsidR="00BE0844" w:rsidRDefault="00BE0844" w:rsidP="00BE08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0844">
        <w:rPr>
          <w:sz w:val="24"/>
          <w:szCs w:val="24"/>
        </w:rPr>
        <w:t>buatlah program untuk konversi jam, menit, dan detik ke dalam total detik</w:t>
      </w:r>
    </w:p>
    <w:p w14:paraId="19CCEB00" w14:textId="77777777" w:rsidR="00BE0844" w:rsidRDefault="00BE0844" w:rsidP="00BE084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1A7B74F6" w14:textId="6923B468" w:rsidR="00BE0844" w:rsidRPr="00BE0844" w:rsidRDefault="00BE0844" w:rsidP="00BE0844">
      <w:pPr>
        <w:pStyle w:val="ListParagraph"/>
        <w:ind w:left="1080"/>
        <w:rPr>
          <w:sz w:val="24"/>
          <w:szCs w:val="24"/>
        </w:rPr>
      </w:pPr>
      <w:r w:rsidRPr="00BE0844">
        <w:rPr>
          <w:sz w:val="24"/>
          <w:szCs w:val="24"/>
        </w:rPr>
        <w:t>Masukkan Jam : 1</w:t>
      </w:r>
    </w:p>
    <w:p w14:paraId="0D42AF27" w14:textId="77777777" w:rsidR="00BE0844" w:rsidRPr="00BE0844" w:rsidRDefault="00BE0844" w:rsidP="00BE0844">
      <w:pPr>
        <w:pStyle w:val="ListParagraph"/>
        <w:ind w:left="1080"/>
        <w:rPr>
          <w:sz w:val="24"/>
          <w:szCs w:val="24"/>
        </w:rPr>
      </w:pPr>
      <w:r w:rsidRPr="00BE0844">
        <w:rPr>
          <w:sz w:val="24"/>
          <w:szCs w:val="24"/>
        </w:rPr>
        <w:t>Masukkan Menit : 30</w:t>
      </w:r>
    </w:p>
    <w:p w14:paraId="52461DF8" w14:textId="77777777" w:rsidR="00BE0844" w:rsidRPr="00BE0844" w:rsidRDefault="00BE0844" w:rsidP="00BE0844">
      <w:pPr>
        <w:pStyle w:val="ListParagraph"/>
        <w:ind w:left="1080"/>
        <w:rPr>
          <w:sz w:val="24"/>
          <w:szCs w:val="24"/>
        </w:rPr>
      </w:pPr>
      <w:r w:rsidRPr="00BE0844">
        <w:rPr>
          <w:sz w:val="24"/>
          <w:szCs w:val="24"/>
        </w:rPr>
        <w:t>Masukkan Detik : 30</w:t>
      </w:r>
    </w:p>
    <w:p w14:paraId="29BB1DCA" w14:textId="66F892C6" w:rsidR="00BE0844" w:rsidRPr="00BE0844" w:rsidRDefault="00BE0844" w:rsidP="00BE0844">
      <w:pPr>
        <w:pStyle w:val="ListParagraph"/>
        <w:ind w:left="1080"/>
        <w:rPr>
          <w:sz w:val="24"/>
          <w:szCs w:val="24"/>
        </w:rPr>
      </w:pPr>
      <w:r w:rsidRPr="00BE0844">
        <w:rPr>
          <w:sz w:val="24"/>
          <w:szCs w:val="24"/>
        </w:rPr>
        <w:t>Total detik: 5430</w:t>
      </w:r>
    </w:p>
    <w:sectPr w:rsidR="00BE0844" w:rsidRPr="00BE0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7749"/>
    <w:multiLevelType w:val="hybridMultilevel"/>
    <w:tmpl w:val="A7C82C98"/>
    <w:lvl w:ilvl="0" w:tplc="31340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94B65"/>
    <w:multiLevelType w:val="hybridMultilevel"/>
    <w:tmpl w:val="064E4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168233">
    <w:abstractNumId w:val="1"/>
  </w:num>
  <w:num w:numId="2" w16cid:durableId="72498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8D"/>
    <w:rsid w:val="00326EBB"/>
    <w:rsid w:val="0037268D"/>
    <w:rsid w:val="00595542"/>
    <w:rsid w:val="0060003F"/>
    <w:rsid w:val="00791D36"/>
    <w:rsid w:val="0083335E"/>
    <w:rsid w:val="008F65B8"/>
    <w:rsid w:val="00BE0844"/>
    <w:rsid w:val="00DB1FE8"/>
    <w:rsid w:val="00F9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A68E"/>
  <w15:chartTrackingRefBased/>
  <w15:docId w15:val="{9D7F956D-B671-4E9C-ADE1-BA23C738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8D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8D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8D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8D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8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8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8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8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8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8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8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8D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1</cp:revision>
  <dcterms:created xsi:type="dcterms:W3CDTF">2025-02-27T14:34:00Z</dcterms:created>
  <dcterms:modified xsi:type="dcterms:W3CDTF">2025-02-27T17:24:00Z</dcterms:modified>
</cp:coreProperties>
</file>