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9F1A6" w14:textId="5368A9CA" w:rsidR="00DC59D5" w:rsidRDefault="00962FE6" w:rsidP="00821B86">
      <w:pPr>
        <w:rPr>
          <w:rFonts w:ascii="Calibri" w:eastAsia="Times New Roman" w:hAnsi="Calibri" w:cs="Calibri"/>
          <w:kern w:val="0"/>
          <w:sz w:val="22"/>
          <w:lang w:eastAsia="en-ID"/>
          <w14:ligatures w14:val="none"/>
        </w:rPr>
      </w:pPr>
      <w:proofErr w:type="spellStart"/>
      <w:r>
        <w:rPr>
          <w:rFonts w:ascii="Calibri" w:eastAsia="Times New Roman" w:hAnsi="Calibri" w:cs="Calibri"/>
          <w:kern w:val="0"/>
          <w:sz w:val="22"/>
          <w:lang w:eastAsia="en-ID"/>
          <w14:ligatures w14:val="none"/>
        </w:rPr>
        <w:t>Deskripsi</w:t>
      </w:r>
      <w:proofErr w:type="spellEnd"/>
      <w:r>
        <w:rPr>
          <w:rFonts w:ascii="Calibri" w:eastAsia="Times New Roman" w:hAnsi="Calibri" w:cs="Calibri"/>
          <w:kern w:val="0"/>
          <w:sz w:val="22"/>
          <w:lang w:eastAsia="en-ID"/>
          <w14:ligatures w14:val="none"/>
        </w:rPr>
        <w:t xml:space="preserve"> </w:t>
      </w:r>
      <w:proofErr w:type="spellStart"/>
      <w:r>
        <w:rPr>
          <w:rFonts w:ascii="Calibri" w:eastAsia="Times New Roman" w:hAnsi="Calibri" w:cs="Calibri"/>
          <w:kern w:val="0"/>
          <w:sz w:val="22"/>
          <w:lang w:eastAsia="en-ID"/>
          <w14:ligatures w14:val="none"/>
        </w:rPr>
        <w:t>Aplikasi</w:t>
      </w:r>
      <w:proofErr w:type="spellEnd"/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9"/>
        <w:gridCol w:w="984"/>
        <w:gridCol w:w="951"/>
        <w:gridCol w:w="972"/>
        <w:gridCol w:w="737"/>
        <w:gridCol w:w="889"/>
        <w:gridCol w:w="1664"/>
        <w:gridCol w:w="972"/>
        <w:gridCol w:w="1032"/>
      </w:tblGrid>
      <w:tr w:rsidR="00962FE6" w:rsidRPr="00821B86" w14:paraId="3FCE1635" w14:textId="77777777" w:rsidTr="0023008D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740855A" w14:textId="77777777" w:rsidR="00962FE6" w:rsidRPr="00821B86" w:rsidRDefault="00962FE6" w:rsidP="0023008D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LogistiKita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1488032" w14:textId="77777777" w:rsidR="00962FE6" w:rsidRPr="00821B86" w:rsidRDefault="00962FE6" w:rsidP="0023008D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LogistiKita</w:t>
            </w:r>
            <w:proofErr w:type="spellEnd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mengelola</w:t>
            </w:r>
            <w:proofErr w:type="spellEnd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pengiriman</w:t>
            </w:r>
            <w:proofErr w:type="spellEnd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barang</w:t>
            </w:r>
            <w:proofErr w:type="spellEnd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. </w:t>
            </w:r>
            <w:proofErr w:type="spellStart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Setelah</w:t>
            </w:r>
            <w:proofErr w:type="spellEnd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transaksi</w:t>
            </w:r>
            <w:proofErr w:type="spellEnd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berhasil</w:t>
            </w:r>
            <w:proofErr w:type="spellEnd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, </w:t>
            </w:r>
            <w:proofErr w:type="spellStart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aplikasi</w:t>
            </w:r>
            <w:proofErr w:type="spellEnd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ini</w:t>
            </w:r>
            <w:proofErr w:type="spellEnd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menghitung</w:t>
            </w:r>
            <w:proofErr w:type="spellEnd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ongkir</w:t>
            </w:r>
            <w:proofErr w:type="spellEnd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, </w:t>
            </w:r>
            <w:proofErr w:type="spellStart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meminta</w:t>
            </w:r>
            <w:proofErr w:type="spellEnd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pembayaran</w:t>
            </w:r>
            <w:proofErr w:type="spellEnd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ongkir</w:t>
            </w:r>
            <w:proofErr w:type="spellEnd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melalui</w:t>
            </w:r>
            <w:proofErr w:type="spellEnd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SmartBank</w:t>
            </w:r>
            <w:proofErr w:type="spellEnd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, dan </w:t>
            </w:r>
            <w:proofErr w:type="spellStart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mengupdate</w:t>
            </w:r>
            <w:proofErr w:type="spellEnd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status </w:t>
            </w:r>
            <w:proofErr w:type="spellStart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pengiriman</w:t>
            </w:r>
            <w:proofErr w:type="spellEnd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56AE856" w14:textId="77777777" w:rsidR="00962FE6" w:rsidRPr="00821B86" w:rsidRDefault="00962FE6" w:rsidP="0023008D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Cost driver; </w:t>
            </w:r>
            <w:proofErr w:type="spellStart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memastikan</w:t>
            </w:r>
            <w:proofErr w:type="spellEnd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distribusi</w:t>
            </w:r>
            <w:proofErr w:type="spellEnd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barang</w:t>
            </w:r>
            <w:proofErr w:type="spellEnd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16013D7" w14:textId="77777777" w:rsidR="00962FE6" w:rsidRPr="00821B86" w:rsidRDefault="00962FE6" w:rsidP="0023008D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Request </w:t>
            </w:r>
            <w:proofErr w:type="spellStart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pengiriman</w:t>
            </w:r>
            <w:proofErr w:type="spellEnd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; </w:t>
            </w:r>
            <w:proofErr w:type="spellStart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hitung</w:t>
            </w:r>
            <w:proofErr w:type="spellEnd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ongkir</w:t>
            </w:r>
            <w:proofErr w:type="spellEnd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; update status; </w:t>
            </w:r>
            <w:proofErr w:type="spellStart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integrasi</w:t>
            </w:r>
            <w:proofErr w:type="spellEnd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pembayaran</w:t>
            </w:r>
            <w:proofErr w:type="spellEnd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ongkir</w:t>
            </w:r>
            <w:proofErr w:type="spellEnd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DE60ED2" w14:textId="77777777" w:rsidR="00962FE6" w:rsidRPr="00821B86" w:rsidRDefault="00962FE6" w:rsidP="0023008D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order_id</w:t>
            </w:r>
            <w:proofErr w:type="spellEnd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, </w:t>
            </w:r>
            <w:proofErr w:type="spellStart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alamat</w:t>
            </w:r>
            <w:proofErr w:type="spellEnd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, </w:t>
            </w:r>
            <w:proofErr w:type="spellStart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jarak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DD387D3" w14:textId="77777777" w:rsidR="00962FE6" w:rsidRPr="00821B86" w:rsidRDefault="00962FE6" w:rsidP="0023008D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ongkir</w:t>
            </w:r>
            <w:proofErr w:type="spellEnd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, status </w:t>
            </w:r>
            <w:proofErr w:type="spellStart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pengiriman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70E751B" w14:textId="77777777" w:rsidR="00962FE6" w:rsidRPr="00821B86" w:rsidRDefault="00962FE6" w:rsidP="0023008D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proofErr w:type="spellStart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Dipicu</w:t>
            </w:r>
            <w:proofErr w:type="spellEnd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oleh Marketplace/Supplier; </w:t>
            </w:r>
            <w:proofErr w:type="spellStart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kirim</w:t>
            </w:r>
            <w:proofErr w:type="spellEnd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payment </w:t>
            </w:r>
            <w:proofErr w:type="spellStart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ongkir</w:t>
            </w:r>
            <w:proofErr w:type="spellEnd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ke</w:t>
            </w:r>
            <w:proofErr w:type="spellEnd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SmartBank</w:t>
            </w:r>
            <w:proofErr w:type="spellEnd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; update status </w:t>
            </w:r>
            <w:proofErr w:type="spellStart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ke</w:t>
            </w:r>
            <w:proofErr w:type="spellEnd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aplikasi</w:t>
            </w:r>
            <w:proofErr w:type="spellEnd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asal</w:t>
            </w:r>
            <w:proofErr w:type="spellEnd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0AF6346" w14:textId="77777777" w:rsidR="00962FE6" w:rsidRPr="00821B86" w:rsidRDefault="00962FE6" w:rsidP="0023008D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Tidak </w:t>
            </w:r>
            <w:proofErr w:type="spellStart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mengelola</w:t>
            </w:r>
            <w:proofErr w:type="spellEnd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pembayaran</w:t>
            </w:r>
            <w:proofErr w:type="spellEnd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langsung</w:t>
            </w:r>
            <w:proofErr w:type="spellEnd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; </w:t>
            </w:r>
            <w:proofErr w:type="spellStart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hanya</w:t>
            </w:r>
            <w:proofErr w:type="spellEnd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request </w:t>
            </w:r>
            <w:proofErr w:type="spellStart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ke</w:t>
            </w:r>
            <w:proofErr w:type="spellEnd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 </w:t>
            </w:r>
            <w:proofErr w:type="spellStart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SmartBank</w:t>
            </w:r>
            <w:proofErr w:type="spellEnd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38065CD" w14:textId="77777777" w:rsidR="00962FE6" w:rsidRPr="00821B86" w:rsidRDefault="00962FE6" w:rsidP="0023008D">
            <w:pPr>
              <w:spacing w:line="240" w:lineRule="auto"/>
              <w:ind w:left="0"/>
              <w:jc w:val="left"/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</w:pPr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 xml:space="preserve">POST /logistics/pay → </w:t>
            </w:r>
            <w:proofErr w:type="spellStart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SmartBank</w:t>
            </w:r>
            <w:proofErr w:type="spellEnd"/>
            <w:r w:rsidRPr="00821B86">
              <w:rPr>
                <w:rFonts w:ascii="Calibri" w:eastAsia="Times New Roman" w:hAnsi="Calibri" w:cs="Calibri"/>
                <w:kern w:val="0"/>
                <w:sz w:val="22"/>
                <w:lang w:eastAsia="en-ID"/>
                <w14:ligatures w14:val="none"/>
              </w:rPr>
              <w:t>.</w:t>
            </w:r>
          </w:p>
        </w:tc>
      </w:tr>
    </w:tbl>
    <w:p w14:paraId="6036B396" w14:textId="77777777" w:rsidR="00962FE6" w:rsidRPr="00821B86" w:rsidRDefault="00962FE6" w:rsidP="00962FE6"/>
    <w:p w14:paraId="3B7EB708" w14:textId="77777777" w:rsidR="00962FE6" w:rsidRPr="00821B86" w:rsidRDefault="00962FE6" w:rsidP="00821B86"/>
    <w:sectPr w:rsidR="00962FE6" w:rsidRPr="00821B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B86"/>
    <w:rsid w:val="00030368"/>
    <w:rsid w:val="000C5BEC"/>
    <w:rsid w:val="00746E40"/>
    <w:rsid w:val="007E5559"/>
    <w:rsid w:val="00821B86"/>
    <w:rsid w:val="00945C27"/>
    <w:rsid w:val="00962FE6"/>
    <w:rsid w:val="009E1EB9"/>
    <w:rsid w:val="00B4039C"/>
    <w:rsid w:val="00C11C21"/>
    <w:rsid w:val="00DC59D5"/>
    <w:rsid w:val="00E16FAB"/>
    <w:rsid w:val="00F12BCE"/>
    <w:rsid w:val="00F26AFB"/>
    <w:rsid w:val="00FA6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B7997"/>
  <w15:chartTrackingRefBased/>
  <w15:docId w15:val="{B96F25D0-FC4F-4487-998A-99D5AF18A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ID" w:eastAsia="en-US" w:bidi="ar-SA"/>
        <w14:ligatures w14:val="standardContextual"/>
      </w:rPr>
    </w:rPrDefault>
    <w:pPrDefault>
      <w:pPr>
        <w:spacing w:line="360" w:lineRule="auto"/>
        <w:ind w:left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C27"/>
    <w:pPr>
      <w:keepNext/>
      <w:keepLines/>
      <w:spacing w:line="240" w:lineRule="auto"/>
      <w:ind w:left="0"/>
      <w:jc w:val="left"/>
      <w:outlineLvl w:val="0"/>
    </w:pPr>
    <w:rPr>
      <w:rFonts w:eastAsiaTheme="majorEastAsia" w:cstheme="majorBidi"/>
      <w:b/>
      <w:color w:val="000000" w:themeColor="text1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5C27"/>
    <w:pPr>
      <w:keepNext/>
      <w:keepLines/>
      <w:spacing w:before="40" w:line="276" w:lineRule="auto"/>
      <w:ind w:left="0"/>
      <w:jc w:val="left"/>
      <w:outlineLvl w:val="1"/>
    </w:pPr>
    <w:rPr>
      <w:rFonts w:ascii="Calibri" w:eastAsiaTheme="majorEastAsia" w:hAnsi="Calibri" w:cstheme="majorBidi"/>
      <w:b/>
      <w:noProof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B8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B8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B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B8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B8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B8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B8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C27"/>
    <w:rPr>
      <w:rFonts w:eastAsiaTheme="majorEastAsia" w:cstheme="majorBidi"/>
      <w:b/>
      <w:color w:val="000000" w:themeColor="text1"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45C27"/>
    <w:rPr>
      <w:rFonts w:ascii="Calibri" w:eastAsiaTheme="majorEastAsia" w:hAnsi="Calibri" w:cstheme="majorBidi"/>
      <w:b/>
      <w:noProof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B8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B8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B8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B8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B8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B8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B8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B86"/>
    <w:pPr>
      <w:numPr>
        <w:ilvl w:val="1"/>
      </w:numPr>
      <w:spacing w:after="160"/>
      <w:ind w:left="35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B8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B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B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B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B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B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B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B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ASPIRE</dc:creator>
  <cp:keywords/>
  <dc:description/>
  <cp:lastModifiedBy>ACER ASPIRE</cp:lastModifiedBy>
  <cp:revision>4</cp:revision>
  <dcterms:created xsi:type="dcterms:W3CDTF">2026-04-29T07:13:00Z</dcterms:created>
  <dcterms:modified xsi:type="dcterms:W3CDTF">2026-04-29T07:15:00Z</dcterms:modified>
</cp:coreProperties>
</file>