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92325F" w14:textId="500F71C9" w:rsidR="00E31EF6" w:rsidRDefault="00F02876" w:rsidP="00F02876">
      <w:pPr>
        <w:jc w:val="right"/>
        <w:rPr>
          <w:rFonts w:hint="cs"/>
          <w:rtl/>
          <w:lang w:bidi="fa-IR"/>
        </w:rPr>
      </w:pPr>
      <w:r>
        <w:rPr>
          <w:rFonts w:hint="cs"/>
          <w:rtl/>
          <w:lang w:bidi="fa-IR"/>
        </w:rPr>
        <w:t>به محض باز شدن این فایل کد ماکرو خودکار اجرا میشود و اگر سرور فعال باشد اطلاعات پاسه و بی خطر به سیستم مهاجم ارسال میشود.</w:t>
      </w:r>
    </w:p>
    <w:sectPr w:rsidR="00E31EF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5B5D"/>
    <w:rsid w:val="00122FA9"/>
    <w:rsid w:val="00131D03"/>
    <w:rsid w:val="00135359"/>
    <w:rsid w:val="004F55F5"/>
    <w:rsid w:val="006A19B3"/>
    <w:rsid w:val="006D49B1"/>
    <w:rsid w:val="00740B9E"/>
    <w:rsid w:val="007B5E51"/>
    <w:rsid w:val="0083691B"/>
    <w:rsid w:val="00AD5B5D"/>
    <w:rsid w:val="00B2124C"/>
    <w:rsid w:val="00C71103"/>
    <w:rsid w:val="00E31EF6"/>
    <w:rsid w:val="00F02876"/>
    <w:rsid w:val="00F769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47C6DE"/>
  <w15:chartTrackingRefBased/>
  <w15:docId w15:val="{AEE9F66F-9CAB-4560-972E-C509C7EB23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D5B5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AD5B5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AD5B5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D5B5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D5B5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D5B5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D5B5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D5B5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D5B5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D5B5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D5B5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D5B5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D5B5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D5B5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D5B5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D5B5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D5B5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D5B5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AD5B5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D5B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D5B5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D5B5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AD5B5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D5B5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AD5B5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AD5B5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D5B5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D5B5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AD5B5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28</TotalTime>
  <Pages>1</Pages>
  <Words>18</Words>
  <Characters>104</Characters>
  <Application>Microsoft Office Word</Application>
  <DocSecurity>0</DocSecurity>
  <Lines>1</Lines>
  <Paragraphs>1</Paragraphs>
  <ScaleCrop>false</ScaleCrop>
  <Company/>
  <LinksUpToDate>false</LinksUpToDate>
  <CharactersWithSpaces>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faeze bg</dc:creator>
  <cp:keywords/>
  <dc:description/>
  <cp:lastModifiedBy>faeze bg</cp:lastModifiedBy>
  <cp:revision>5</cp:revision>
  <dcterms:created xsi:type="dcterms:W3CDTF">2026-01-20T21:49:00Z</dcterms:created>
  <dcterms:modified xsi:type="dcterms:W3CDTF">2026-01-21T12:56:00Z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490144853</vt:i4>
  </property>
</Properties>
</file>