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EDC31" w14:textId="77777777" w:rsidR="00B47769" w:rsidRDefault="00B47769" w:rsidP="00B47769">
      <w:pPr>
        <w:jc w:val="center"/>
      </w:pPr>
    </w:p>
    <w:p w14:paraId="4F420669" w14:textId="77777777" w:rsidR="00E65320" w:rsidRDefault="0098008A">
      <w:r>
        <w:t>Ingestion</w:t>
      </w:r>
    </w:p>
    <w:p w14:paraId="32FCD658" w14:textId="5D16769E" w:rsidR="0098008A" w:rsidRDefault="0098008A" w:rsidP="0098008A">
      <w:pPr>
        <w:pStyle w:val="ListParagraph"/>
        <w:numPr>
          <w:ilvl w:val="0"/>
          <w:numId w:val="1"/>
        </w:numPr>
      </w:pPr>
      <w:r>
        <w:t xml:space="preserve">Contains the Jupyter Notebooks with the Python Code used during the ingestion process </w:t>
      </w:r>
    </w:p>
    <w:p w14:paraId="28B7B800" w14:textId="77777777" w:rsidR="0098008A" w:rsidRDefault="0098008A" w:rsidP="0098008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Contains the Python Code how we ingested the data from Freddie Mac</w:t>
      </w:r>
    </w:p>
    <w:p w14:paraId="2B1A9D29" w14:textId="77777777" w:rsidR="0098008A" w:rsidRDefault="0098008A"/>
    <w:p w14:paraId="370BFA79" w14:textId="77777777" w:rsidR="0098008A" w:rsidRDefault="0098008A">
      <w:r>
        <w:t>Wrangling</w:t>
      </w:r>
    </w:p>
    <w:p w14:paraId="6194BFDC" w14:textId="77777777" w:rsidR="0098008A" w:rsidRDefault="00C42B6F" w:rsidP="0098008A">
      <w:pPr>
        <w:pStyle w:val="ListParagraph"/>
        <w:numPr>
          <w:ilvl w:val="0"/>
          <w:numId w:val="2"/>
        </w:numPr>
      </w:pPr>
      <w:r>
        <w:t>Contains the Jupyter Notebooks with the Python Code used during the wrangling process</w:t>
      </w:r>
    </w:p>
    <w:p w14:paraId="229134D7" w14:textId="77777777" w:rsidR="00C42B6F" w:rsidRDefault="00C42B6F" w:rsidP="0098008A">
      <w:pPr>
        <w:pStyle w:val="ListParagraph"/>
        <w:numPr>
          <w:ilvl w:val="0"/>
          <w:numId w:val="2"/>
        </w:numPr>
      </w:pPr>
      <w:r>
        <w:t xml:space="preserve">Contains the Python Code how we wrangled the data and what actions we took to get the data in a form for Exploratory Data Analysis. </w:t>
      </w:r>
    </w:p>
    <w:p w14:paraId="37A4CE62" w14:textId="77777777" w:rsidR="0098008A" w:rsidRDefault="0098008A">
      <w:r>
        <w:t>EDA</w:t>
      </w:r>
    </w:p>
    <w:p w14:paraId="488E5ADF" w14:textId="77777777" w:rsidR="0098008A" w:rsidRDefault="00C42B6F" w:rsidP="00C42B6F">
      <w:pPr>
        <w:pStyle w:val="ListParagraph"/>
        <w:numPr>
          <w:ilvl w:val="0"/>
          <w:numId w:val="3"/>
        </w:numPr>
      </w:pPr>
      <w:r>
        <w:t xml:space="preserve">Exploratory Data Analysis; The Jupyter Notebooks with the Python Code used for exploratory data analysis. </w:t>
      </w:r>
    </w:p>
    <w:p w14:paraId="1840EB9D" w14:textId="77777777" w:rsidR="00C42B6F" w:rsidRDefault="00C42B6F" w:rsidP="00C42B6F">
      <w:pPr>
        <w:pStyle w:val="ListParagraph"/>
        <w:numPr>
          <w:ilvl w:val="0"/>
          <w:numId w:val="3"/>
        </w:numPr>
      </w:pPr>
      <w:r>
        <w:t xml:space="preserve">Includes Seaborn graphics, histograms, correlation heat maps, and regression graphs </w:t>
      </w:r>
    </w:p>
    <w:p w14:paraId="0D9BAE45" w14:textId="77777777" w:rsidR="005449F0" w:rsidRDefault="005449F0" w:rsidP="005449F0">
      <w:pPr>
        <w:pStyle w:val="ListParagraph"/>
      </w:pPr>
    </w:p>
    <w:p w14:paraId="28794471" w14:textId="77777777" w:rsidR="0098008A" w:rsidRDefault="0098008A">
      <w:r>
        <w:t xml:space="preserve">Modeling and Analysis </w:t>
      </w:r>
    </w:p>
    <w:p w14:paraId="4F435F71" w14:textId="77777777" w:rsidR="005449F0" w:rsidRDefault="005449F0" w:rsidP="005449F0">
      <w:pPr>
        <w:pStyle w:val="ListParagraph"/>
        <w:numPr>
          <w:ilvl w:val="0"/>
          <w:numId w:val="4"/>
        </w:numPr>
      </w:pPr>
      <w:r>
        <w:t xml:space="preserve">Jupyter Notebooks with the Python Code used for feature analysis, model selection and mode actions. </w:t>
      </w:r>
    </w:p>
    <w:p w14:paraId="66B15B53" w14:textId="77777777" w:rsidR="0098008A" w:rsidRDefault="0098008A">
      <w:r>
        <w:t>Future Options</w:t>
      </w:r>
    </w:p>
    <w:p w14:paraId="3D0960DC" w14:textId="77777777" w:rsidR="0098008A" w:rsidRDefault="005449F0" w:rsidP="005449F0">
      <w:pPr>
        <w:pStyle w:val="ListParagraph"/>
        <w:numPr>
          <w:ilvl w:val="0"/>
          <w:numId w:val="4"/>
        </w:numPr>
      </w:pPr>
      <w:r>
        <w:t xml:space="preserve">Jupyter Notebooks with Python Code from a </w:t>
      </w:r>
      <w:r w:rsidR="00411691">
        <w:t>pure exploratory future option.</w:t>
      </w:r>
    </w:p>
    <w:p w14:paraId="2BD5AC5E" w14:textId="77777777" w:rsidR="00411691" w:rsidRDefault="00411691" w:rsidP="00411691">
      <w:pPr>
        <w:pStyle w:val="ListParagraph"/>
        <w:numPr>
          <w:ilvl w:val="1"/>
          <w:numId w:val="4"/>
        </w:numPr>
      </w:pPr>
      <w:r>
        <w:t xml:space="preserve">Exploratory Time Series actions with the monthly performance of the Freddie Mac data set. </w:t>
      </w:r>
    </w:p>
    <w:p w14:paraId="3F4260D3" w14:textId="77777777" w:rsidR="00411691" w:rsidRDefault="00411691" w:rsidP="00411691"/>
    <w:sectPr w:rsidR="0041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43B0"/>
    <w:multiLevelType w:val="hybridMultilevel"/>
    <w:tmpl w:val="F94E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2028E"/>
    <w:multiLevelType w:val="hybridMultilevel"/>
    <w:tmpl w:val="97F2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5525D"/>
    <w:multiLevelType w:val="hybridMultilevel"/>
    <w:tmpl w:val="E6A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77392"/>
    <w:multiLevelType w:val="hybridMultilevel"/>
    <w:tmpl w:val="E928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46"/>
    <w:rsid w:val="0040433F"/>
    <w:rsid w:val="00411691"/>
    <w:rsid w:val="005431D7"/>
    <w:rsid w:val="005449F0"/>
    <w:rsid w:val="008B0E46"/>
    <w:rsid w:val="0098008A"/>
    <w:rsid w:val="00B47769"/>
    <w:rsid w:val="00C42B6F"/>
    <w:rsid w:val="00E6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7DCF"/>
  <w15:chartTrackingRefBased/>
  <w15:docId w15:val="{519751F1-A8BF-4E05-8612-FC27BA80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7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Welton, Joseph VBAVACO</dc:creator>
  <cp:keywords/>
  <dc:description/>
  <cp:lastModifiedBy>Joe Welton</cp:lastModifiedBy>
  <cp:revision>6</cp:revision>
  <dcterms:created xsi:type="dcterms:W3CDTF">2019-12-12T14:43:00Z</dcterms:created>
  <dcterms:modified xsi:type="dcterms:W3CDTF">2019-12-14T13:41:00Z</dcterms:modified>
</cp:coreProperties>
</file>